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Pr="00AA35DC" w:rsidRDefault="003F5182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3175B7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="000A5504"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3175B7">
        <w:rPr>
          <w:rFonts w:ascii="HY헤드라인M" w:eastAsia="HY헤드라인M" w:hAnsi="HY헤드라인M" w:hint="eastAsia"/>
          <w:b/>
          <w:sz w:val="36"/>
          <w:szCs w:val="36"/>
        </w:rPr>
        <w:t>MVT</w:t>
      </w:r>
      <w:r w:rsidR="003175B7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3175B7">
        <w:rPr>
          <w:rFonts w:ascii="HY헤드라인M" w:eastAsia="HY헤드라인M" w:hAnsi="HY헤드라인M" w:hint="eastAsia"/>
          <w:b/>
          <w:sz w:val="36"/>
          <w:szCs w:val="36"/>
        </w:rPr>
        <w:t>익히기</w:t>
      </w:r>
      <w:r w:rsidR="00EF7F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5A157B">
        <w:rPr>
          <w:rFonts w:ascii="HY헤드라인M" w:eastAsia="HY헤드라인M" w:hAnsi="HY헤드라인M" w:hint="eastAsia"/>
          <w:b/>
          <w:sz w:val="36"/>
          <w:szCs w:val="36"/>
        </w:rPr>
        <w:t>프로젝트</w:t>
      </w:r>
    </w:p>
    <w:p w:rsidR="007B5001" w:rsidRPr="007B5001" w:rsidRDefault="00C42EAB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noProof/>
        </w:rPr>
        <w:drawing>
          <wp:inline distT="0" distB="0" distL="0" distR="0" wp14:anchorId="7E0DE1DE" wp14:editId="759EED18">
            <wp:extent cx="6645910" cy="2143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61" w:rsidRDefault="00E2369D" w:rsidP="00A27861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모든 </w:t>
      </w:r>
      <w:r w:rsidR="000A2F16">
        <w:rPr>
          <w:rFonts w:hint="eastAsia"/>
          <w:color w:val="000000" w:themeColor="text1"/>
          <w:szCs w:val="20"/>
        </w:rPr>
        <w:t>페이지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구현 순서</w:t>
      </w:r>
    </w:p>
    <w:p w:rsidR="0099019F" w:rsidRDefault="0099019F" w:rsidP="0099019F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 생성 및 애플리케이션 생성 등록</w:t>
      </w:r>
    </w:p>
    <w:p w:rsidR="0099019F" w:rsidRPr="0099019F" w:rsidRDefault="0099019F" w:rsidP="00932CAE">
      <w:pPr>
        <w:pStyle w:val="a4"/>
        <w:numPr>
          <w:ilvl w:val="0"/>
          <w:numId w:val="11"/>
        </w:numPr>
        <w:spacing w:line="240" w:lineRule="auto"/>
        <w:ind w:leftChars="0"/>
        <w:rPr>
          <w:color w:val="000000" w:themeColor="text1"/>
          <w:szCs w:val="20"/>
        </w:rPr>
      </w:pPr>
      <w:r w:rsidRPr="0099019F">
        <w:rPr>
          <w:color w:val="000000" w:themeColor="text1"/>
          <w:szCs w:val="20"/>
        </w:rPr>
        <w:t>Ch02/settins.py</w:t>
      </w:r>
    </w:p>
    <w:p w:rsidR="0099019F" w:rsidRPr="0099019F" w:rsidRDefault="0099019F" w:rsidP="00990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INSTALLED_APPS = [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'django.contrib.admin'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'django.contrib.auth'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'django.contrib.contenttypes'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'django.contrib.sessions'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'django.contrib.messages'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'django.contrib.staticfiles'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'home.apps.HomeConfig'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'wordcnt'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>]</w:t>
      </w:r>
    </w:p>
    <w:p w:rsidR="0099019F" w:rsidRDefault="0099019F" w:rsidP="0099019F">
      <w:pPr>
        <w:spacing w:line="240" w:lineRule="auto"/>
        <w:ind w:leftChars="500" w:left="10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생략</w:t>
      </w:r>
    </w:p>
    <w:p w:rsidR="0099019F" w:rsidRPr="0099019F" w:rsidRDefault="0099019F" w:rsidP="00990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TEMPLATES = [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'BACKEND'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: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'django.template.backends.django.DjangoTemplates'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'DIRS'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: [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'wordcnt/tempates'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],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'APP_DIRS'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: </w:t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True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'OPTIONS'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: {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'context_processors'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: [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'django.template.context_processors.debug'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'django.template.context_processors.request'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'django.contrib.auth.context_processors.auth'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'django.contrib.messages.context_processors.messages'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],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},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},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>]</w:t>
      </w:r>
    </w:p>
    <w:p w:rsidR="0099019F" w:rsidRDefault="0099019F" w:rsidP="0099019F">
      <w:pPr>
        <w:spacing w:line="240" w:lineRule="auto"/>
        <w:ind w:leftChars="500" w:left="10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생략</w:t>
      </w:r>
    </w:p>
    <w:p w:rsidR="0099019F" w:rsidRPr="0099019F" w:rsidRDefault="0099019F" w:rsidP="00990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color w:val="000000" w:themeColor="text1"/>
          <w:szCs w:val="20"/>
        </w:rPr>
      </w:pP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STATIC_URL =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'/static/'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# STATICFILES_DIRS = [</w:t>
      </w:r>
      <w:r w:rsidRPr="0099019F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  <w:t>#     BASE_DIR / "static",</w:t>
      </w:r>
      <w:r w:rsidRPr="0099019F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  <w:t>#     '/css/static/',</w:t>
      </w:r>
      <w:r w:rsidRPr="0099019F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  <w:t># ]</w:t>
      </w:r>
    </w:p>
    <w:p w:rsidR="00A27861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RLconf</w:t>
      </w:r>
    </w:p>
    <w:p w:rsidR="00540B9E" w:rsidRDefault="00540B9E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ch0</w:t>
      </w:r>
      <w:r w:rsidR="0099019F">
        <w:rPr>
          <w:color w:val="000000" w:themeColor="text1"/>
          <w:szCs w:val="20"/>
        </w:rPr>
        <w:t>2</w:t>
      </w:r>
      <w:r>
        <w:rPr>
          <w:color w:val="000000" w:themeColor="text1"/>
          <w:szCs w:val="20"/>
        </w:rPr>
        <w:t>/urls.py</w:t>
      </w:r>
    </w:p>
    <w:p w:rsidR="0099019F" w:rsidRPr="0099019F" w:rsidRDefault="0099019F" w:rsidP="00990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color w:val="000000" w:themeColor="text1"/>
          <w:szCs w:val="20"/>
        </w:rPr>
      </w:pP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django.contrib </w:t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admin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django.urls </w:t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path, include, re_path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django.conf.urls </w:t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url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home </w:t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views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>urlpatterns = [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'admin/'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 admin.site.urls),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url(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r'^$'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 views.index,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'index'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'test/'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 views.test,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'test'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#re_path(r'test/(?P&lt;id&gt;[1-9]+)/$', views.intId, name="testIntId"),</w:t>
      </w:r>
      <w:r w:rsidRPr="0099019F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  <w:t xml:space="preserve">   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path(</w:t>
      </w:r>
      <w:r w:rsidR="00F00EC1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="00F00EC1">
        <w:rPr>
          <w:rFonts w:ascii="Courier New" w:eastAsia="굴림체" w:hAnsi="Courier New" w:cs="Courier New" w:hint="eastAsia"/>
          <w:b/>
          <w:bCs/>
          <w:color w:val="008080"/>
          <w:kern w:val="0"/>
          <w:szCs w:val="20"/>
        </w:rPr>
        <w:t>showId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/&lt;int:id&gt;/'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 views.intId,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="00F00EC1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"show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IntId"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="00F00EC1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showId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/&lt;str:id&gt;/'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,views.strId,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="00F00EC1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show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StrId"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url(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'wordcnt/'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, include(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'wordcnt.urls'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))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>]</w:t>
      </w:r>
    </w:p>
    <w:p w:rsidR="00540B9E" w:rsidRDefault="0099019F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ordcnt</w:t>
      </w:r>
      <w:r w:rsidR="00540B9E">
        <w:rPr>
          <w:color w:val="000000" w:themeColor="text1"/>
          <w:szCs w:val="20"/>
        </w:rPr>
        <w:t>/urls.py</w:t>
      </w:r>
    </w:p>
    <w:p w:rsidR="0099019F" w:rsidRPr="0099019F" w:rsidRDefault="0099019F" w:rsidP="00990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color w:val="000000" w:themeColor="text1"/>
          <w:szCs w:val="20"/>
        </w:rPr>
      </w:pP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django.urls </w:t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path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wordcnt.views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app_name = 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'wordcnt'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urlpatterns = [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 wordcnt.views.wordinput,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"wordinput"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'about/'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 wordcnt.views.about,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'about'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'result/'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 xml:space="preserve">, wordcnt.views.result, </w:t>
      </w:r>
      <w:r w:rsidRPr="0099019F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99019F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'result'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99019F">
        <w:rPr>
          <w:rFonts w:ascii="Courier New" w:eastAsia="굴림체" w:hAnsi="Courier New" w:cs="Courier New"/>
          <w:color w:val="000000"/>
          <w:kern w:val="0"/>
          <w:szCs w:val="20"/>
        </w:rPr>
        <w:br/>
        <w:t>]</w:t>
      </w:r>
    </w:p>
    <w:p w:rsidR="00540B9E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Views</w:t>
      </w:r>
    </w:p>
    <w:p w:rsidR="00540B9E" w:rsidRDefault="008859A3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home</w:t>
      </w:r>
      <w:r w:rsidR="00540B9E">
        <w:rPr>
          <w:color w:val="000000" w:themeColor="text1"/>
          <w:szCs w:val="20"/>
        </w:rPr>
        <w:t>/views.py</w:t>
      </w:r>
    </w:p>
    <w:p w:rsidR="008859A3" w:rsidRPr="008859A3" w:rsidRDefault="008859A3" w:rsidP="00885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django.shortcuts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render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django.http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HttpResponse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index(request):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msg =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'My message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는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 Hello, Django!'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'home/index.html'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, {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'msg'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:msg})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test(request):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HttpResponse(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'&lt;h1&gt;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테스트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&lt;/h1&gt;&lt;h2&gt;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페이지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&lt;/h2&gt;'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intId(request, id):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msg =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숫자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 ID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는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 "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+</w:t>
      </w:r>
      <w:r w:rsidRPr="008859A3">
        <w:rPr>
          <w:rFonts w:ascii="Courier New" w:eastAsia="굴림체" w:hAnsi="Courier New" w:cs="Courier New"/>
          <w:color w:val="000080"/>
          <w:kern w:val="0"/>
          <w:szCs w:val="20"/>
        </w:rPr>
        <w:t>str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(id)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type =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숫자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'home/test.html'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, {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'msg'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:msg,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'type'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:type})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strId(request, id):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msg =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문자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 ID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는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 "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+id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type =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Pr="008859A3">
        <w:rPr>
          <w:rFonts w:ascii="맑은 고딕" w:eastAsia="맑은 고딕" w:hAnsi="맑은 고딕" w:cs="Courier New" w:hint="eastAsia"/>
          <w:b/>
          <w:bCs/>
          <w:color w:val="008080"/>
          <w:kern w:val="0"/>
          <w:szCs w:val="20"/>
        </w:rPr>
        <w:t>문자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"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'home/test.html'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, {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'msg'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:msg,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'type'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:type})</w:t>
      </w:r>
    </w:p>
    <w:p w:rsidR="008859A3" w:rsidRDefault="008859A3" w:rsidP="008859A3">
      <w:pPr>
        <w:pStyle w:val="a4"/>
        <w:numPr>
          <w:ilvl w:val="0"/>
          <w:numId w:val="12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ordcnt/views.py</w:t>
      </w:r>
    </w:p>
    <w:p w:rsidR="008859A3" w:rsidRPr="008859A3" w:rsidRDefault="008859A3" w:rsidP="00885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django.shortcuts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render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wordinput(request):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'wordinput.html'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about(request):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'about.html'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def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result(request):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full = request.GET[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'fulltext'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strlength = </w:t>
      </w:r>
      <w:r w:rsidRPr="008859A3">
        <w:rPr>
          <w:rFonts w:ascii="Courier New" w:eastAsia="굴림체" w:hAnsi="Courier New" w:cs="Courier New"/>
          <w:color w:val="000080"/>
          <w:kern w:val="0"/>
          <w:szCs w:val="20"/>
        </w:rPr>
        <w:t>len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(full)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words = full.split()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words_dic = {}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for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word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words: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if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word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words_dic: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words_dic[word] += </w:t>
      </w:r>
      <w:r w:rsidRPr="008859A3">
        <w:rPr>
          <w:rFonts w:ascii="Courier New" w:eastAsia="굴림체" w:hAnsi="Courier New" w:cs="Courier New"/>
          <w:color w:val="0000FF"/>
          <w:kern w:val="0"/>
          <w:szCs w:val="20"/>
        </w:rPr>
        <w:t>1</w:t>
      </w:r>
      <w:r w:rsidRPr="008859A3">
        <w:rPr>
          <w:rFonts w:ascii="Courier New" w:eastAsia="굴림체" w:hAnsi="Courier New" w:cs="Courier New"/>
          <w:color w:val="0000FF"/>
          <w:kern w:val="0"/>
          <w:szCs w:val="20"/>
        </w:rPr>
        <w:br/>
        <w:t xml:space="preserve">    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else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words_dic[word] = </w:t>
      </w:r>
      <w:r w:rsidRPr="008859A3">
        <w:rPr>
          <w:rFonts w:ascii="Courier New" w:eastAsia="굴림체" w:hAnsi="Courier New" w:cs="Courier New"/>
          <w:color w:val="0000FF"/>
          <w:kern w:val="0"/>
          <w:szCs w:val="20"/>
        </w:rPr>
        <w:t>1</w:t>
      </w:r>
      <w:r w:rsidRPr="008859A3">
        <w:rPr>
          <w:rFonts w:ascii="Courier New" w:eastAsia="굴림체" w:hAnsi="Courier New" w:cs="Courier New"/>
          <w:color w:val="0000FF"/>
          <w:kern w:val="0"/>
          <w:szCs w:val="20"/>
        </w:rPr>
        <w:br/>
        <w:t xml:space="preserve">    </w:t>
      </w:r>
      <w:r w:rsidRPr="008859A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'result.html'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, {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'full'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:full,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'strlength'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:strlength,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'cnt'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8859A3">
        <w:rPr>
          <w:rFonts w:ascii="Courier New" w:eastAsia="굴림체" w:hAnsi="Courier New" w:cs="Courier New"/>
          <w:color w:val="000080"/>
          <w:kern w:val="0"/>
          <w:szCs w:val="20"/>
        </w:rPr>
        <w:t>len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 xml:space="preserve">(words), </w:t>
      </w:r>
      <w:r w:rsidRPr="008859A3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'dic'</w:t>
      </w:r>
      <w:r w:rsidRPr="008859A3">
        <w:rPr>
          <w:rFonts w:ascii="Courier New" w:eastAsia="굴림체" w:hAnsi="Courier New" w:cs="Courier New"/>
          <w:color w:val="000000"/>
          <w:kern w:val="0"/>
          <w:szCs w:val="20"/>
        </w:rPr>
        <w:t>:words_dic.items()})</w:t>
      </w:r>
    </w:p>
    <w:p w:rsidR="008859A3" w:rsidRPr="008859A3" w:rsidRDefault="008859A3" w:rsidP="008859A3">
      <w:pPr>
        <w:spacing w:line="240" w:lineRule="auto"/>
        <w:rPr>
          <w:color w:val="000000" w:themeColor="text1"/>
          <w:szCs w:val="20"/>
        </w:rPr>
      </w:pPr>
    </w:p>
    <w:p w:rsidR="00A42597" w:rsidRDefault="00A42597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tatic</w:t>
      </w:r>
    </w:p>
    <w:p w:rsidR="00A42597" w:rsidRDefault="00A42597" w:rsidP="00A42597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home/static/css/ex.css</w:t>
      </w:r>
    </w:p>
    <w:p w:rsidR="00A42597" w:rsidRDefault="00A42597" w:rsidP="00A42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A42597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h1 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{</w:t>
      </w:r>
      <w:r w:rsidRPr="00A42597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color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A42597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blue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;}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A42597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h2 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{</w:t>
      </w:r>
      <w:r w:rsidRPr="00A42597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color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A42597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red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;}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A42597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span 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{</w:t>
      </w:r>
      <w:r w:rsidRPr="00A42597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color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A42597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green</w:t>
      </w:r>
      <w:r w:rsidRPr="00A42597">
        <w:rPr>
          <w:rFonts w:ascii="Courier New" w:eastAsia="굴림체" w:hAnsi="Courier New" w:cs="Courier New"/>
          <w:color w:val="000000"/>
          <w:kern w:val="0"/>
          <w:szCs w:val="20"/>
        </w:rPr>
        <w:t>;}</w:t>
      </w:r>
    </w:p>
    <w:p w:rsidR="00504238" w:rsidRPr="00504238" w:rsidRDefault="00504238" w:rsidP="005042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504238">
        <w:rPr>
          <w:rFonts w:ascii="Courier New" w:eastAsia="굴림체" w:hAnsi="Courier New" w:cs="Courier New"/>
          <w:color w:val="000000"/>
          <w:kern w:val="0"/>
          <w:szCs w:val="20"/>
        </w:rPr>
        <w:t>img {border: 5px solid gray;</w:t>
      </w:r>
    </w:p>
    <w:p w:rsidR="00504238" w:rsidRPr="00504238" w:rsidRDefault="00504238" w:rsidP="005042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504238">
        <w:rPr>
          <w:rFonts w:ascii="Courier New" w:eastAsia="굴림체" w:hAnsi="Courier New" w:cs="Courier New"/>
          <w:color w:val="000000"/>
          <w:kern w:val="0"/>
          <w:szCs w:val="20"/>
        </w:rPr>
        <w:t xml:space="preserve">    margin:10px;</w:t>
      </w:r>
    </w:p>
    <w:p w:rsidR="00504238" w:rsidRDefault="00504238" w:rsidP="005042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504238">
        <w:rPr>
          <w:rFonts w:ascii="Courier New" w:eastAsia="굴림체" w:hAnsi="Courier New" w:cs="Courier New"/>
          <w:color w:val="000000"/>
          <w:kern w:val="0"/>
          <w:szCs w:val="20"/>
        </w:rPr>
        <w:t>}</w:t>
      </w:r>
    </w:p>
    <w:p w:rsidR="001F729A" w:rsidRDefault="001F729A" w:rsidP="00A42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</w:p>
    <w:p w:rsidR="001F729A" w:rsidRPr="001F729A" w:rsidRDefault="001F729A" w:rsidP="001F729A">
      <w:pPr>
        <w:pStyle w:val="a4"/>
        <w:widowControl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>
        <w:rPr>
          <w:rFonts w:ascii="Courier New" w:eastAsia="굴림체" w:hAnsi="Courier New" w:cs="Courier New" w:hint="eastAsia"/>
          <w:color w:val="000000"/>
          <w:kern w:val="0"/>
          <w:szCs w:val="20"/>
        </w:rPr>
        <w:t>h</w:t>
      </w:r>
      <w:r>
        <w:rPr>
          <w:rFonts w:ascii="Courier New" w:eastAsia="굴림체" w:hAnsi="Courier New" w:cs="Courier New"/>
          <w:color w:val="000000"/>
          <w:kern w:val="0"/>
          <w:szCs w:val="20"/>
        </w:rPr>
        <w:t>ome/static/image/noImg.png</w:t>
      </w:r>
    </w:p>
    <w:p w:rsidR="00540B9E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Template</w:t>
      </w:r>
    </w:p>
    <w:p w:rsidR="001F729A" w:rsidRPr="001F729A" w:rsidRDefault="00A42597" w:rsidP="00BF3B5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 w:rsidRPr="001F729A">
        <w:rPr>
          <w:color w:val="000000" w:themeColor="text1"/>
          <w:szCs w:val="20"/>
        </w:rPr>
        <w:t>home</w:t>
      </w:r>
      <w:r w:rsidR="00540B9E" w:rsidRPr="001F729A">
        <w:rPr>
          <w:color w:val="000000" w:themeColor="text1"/>
          <w:szCs w:val="20"/>
        </w:rPr>
        <w:t>/templates/</w:t>
      </w:r>
      <w:r w:rsidRPr="001F729A">
        <w:rPr>
          <w:color w:val="000000" w:themeColor="text1"/>
          <w:szCs w:val="20"/>
        </w:rPr>
        <w:t>home</w:t>
      </w:r>
      <w:r w:rsidR="00540B9E" w:rsidRPr="001F729A">
        <w:rPr>
          <w:color w:val="000000" w:themeColor="text1"/>
          <w:szCs w:val="20"/>
        </w:rPr>
        <w:t>/</w:t>
      </w:r>
      <w:r w:rsidRPr="001F729A">
        <w:rPr>
          <w:color w:val="000000" w:themeColor="text1"/>
          <w:szCs w:val="20"/>
        </w:rPr>
        <w:t>index.html</w:t>
      </w:r>
    </w:p>
    <w:p w:rsidR="001F729A" w:rsidRPr="001F729A" w:rsidRDefault="001F729A" w:rsidP="001F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="en"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Title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{% 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load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static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link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static 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'css/ex.css'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rel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="stylesheet"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템블릿을 사용해 보았어요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msg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img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src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static 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'image/noImg.png'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alt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1F729A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안가져옴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br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'test'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TEST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="00154C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show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IntId' </w:t>
      </w:r>
      <w:r w:rsidRPr="001F729A">
        <w:rPr>
          <w:rFonts w:ascii="Courier New" w:eastAsia="굴림체" w:hAnsi="Courier New" w:cs="Courier New"/>
          <w:color w:val="0000FF"/>
          <w:kern w:val="0"/>
          <w:szCs w:val="20"/>
        </w:rPr>
        <w:t xml:space="preserve">123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test123Id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="00154C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'show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StrId' '</w:t>
      </w:r>
      <w:r w:rsidR="00154C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ABC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testABCId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br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br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="test"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TEST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="0042548D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showId</w:t>
      </w:r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/123"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test123Id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1F729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="0042548D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="showId</w:t>
      </w:r>
      <w:bookmarkStart w:id="0" w:name="_GoBack"/>
      <w:bookmarkEnd w:id="0"/>
      <w:r w:rsidRPr="001F729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/abc"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t>testABCId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1F729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1F729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1F729A" w:rsidRDefault="001F729A" w:rsidP="001F729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h</w:t>
      </w:r>
      <w:r>
        <w:rPr>
          <w:color w:val="000000" w:themeColor="text1"/>
          <w:szCs w:val="20"/>
        </w:rPr>
        <w:t>ome/templates/home/test.html</w:t>
      </w:r>
    </w:p>
    <w:p w:rsidR="00312915" w:rsidRPr="00312915" w:rsidRDefault="00312915" w:rsidP="0031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="en"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>Title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{%  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load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static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link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static 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'css/ex.css'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rel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="stylesheet"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12915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="text/css"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>render</w:t>
      </w:r>
      <w:r w:rsidRPr="00312915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함수를 이용해서 텔블릿을 사용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입력하신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 xml:space="preserve">ID </w:t>
      </w:r>
      <w:r w:rsidRPr="00312915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타입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 xml:space="preserve">: {{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type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r w:rsidRPr="0031291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msg 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12915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312915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12915" w:rsidRDefault="00312915" w:rsidP="00312915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ordcnt/templates/wordinput.html</w:t>
      </w:r>
    </w:p>
    <w:p w:rsidR="004272A9" w:rsidRPr="004272A9" w:rsidRDefault="004272A9" w:rsidP="00427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="en"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load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static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link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static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'css/ex.css'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rel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="stylesheet"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글자 세는 프로그램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'wordcnt:about'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ABOUT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form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action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'wordcnt:result'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method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="get"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textarea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="fulltext"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cols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="40"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rows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="10"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textarea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="submit"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form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12915" w:rsidRDefault="00312915" w:rsidP="00312915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ordcnt/templates/about.html</w:t>
      </w:r>
    </w:p>
    <w:p w:rsidR="004272A9" w:rsidRPr="004272A9" w:rsidRDefault="004272A9" w:rsidP="00427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="en"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about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{% 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load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static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link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static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'css/ex.css'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rel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="stylesheet"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="text/css"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Abount 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페이지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글자 수를 셀 수 있는 페이지입니다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'wordcnt:wordinput'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글자입력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12915" w:rsidRDefault="00312915" w:rsidP="00312915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wordcnt/templates/result.html</w:t>
      </w:r>
    </w:p>
    <w:p w:rsidR="004272A9" w:rsidRPr="004272A9" w:rsidRDefault="004272A9" w:rsidP="00427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="en"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글자수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: {{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strlength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총단어 수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: {{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cnt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h1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'wordcnt:wordinput'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글자입력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url 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'index'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index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로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입력한 텍스트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: {{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full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단어 카운트는 다음과 같습니다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for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key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value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in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dic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span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key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span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 xml:space="preserve"> : {{ </w:t>
      </w:r>
      <w:r w:rsidRPr="004272A9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value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br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{% 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endfor 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4272A9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4272A9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sectPr w:rsidR="004272A9" w:rsidRPr="004272A9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4BF" w:rsidRDefault="00A314BF" w:rsidP="00AE6487">
      <w:pPr>
        <w:spacing w:after="0" w:line="240" w:lineRule="auto"/>
      </w:pPr>
      <w:r>
        <w:separator/>
      </w:r>
    </w:p>
  </w:endnote>
  <w:endnote w:type="continuationSeparator" w:id="0">
    <w:p w:rsidR="00A314BF" w:rsidRDefault="00A314BF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3F5182" w:rsidRDefault="003F51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2A9" w:rsidRPr="004272A9">
          <w:rPr>
            <w:noProof/>
            <w:lang w:val="ko-KR"/>
          </w:rPr>
          <w:t>5</w:t>
        </w:r>
        <w:r>
          <w:fldChar w:fldCharType="end"/>
        </w:r>
      </w:p>
    </w:sdtContent>
  </w:sdt>
  <w:p w:rsidR="003F5182" w:rsidRDefault="003F51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4BF" w:rsidRDefault="00A314BF" w:rsidP="00AE6487">
      <w:pPr>
        <w:spacing w:after="0" w:line="240" w:lineRule="auto"/>
      </w:pPr>
      <w:r>
        <w:separator/>
      </w:r>
    </w:p>
  </w:footnote>
  <w:footnote w:type="continuationSeparator" w:id="0">
    <w:p w:rsidR="00A314BF" w:rsidRDefault="00A314BF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F3E"/>
    <w:multiLevelType w:val="hybridMultilevel"/>
    <w:tmpl w:val="112C4BF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F67651"/>
    <w:multiLevelType w:val="hybridMultilevel"/>
    <w:tmpl w:val="B7FA85F8"/>
    <w:lvl w:ilvl="0" w:tplc="4860E8B2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8E4834"/>
    <w:multiLevelType w:val="hybridMultilevel"/>
    <w:tmpl w:val="F1ECA760"/>
    <w:lvl w:ilvl="0" w:tplc="C2B6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D01441"/>
    <w:multiLevelType w:val="hybridMultilevel"/>
    <w:tmpl w:val="86B2D11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D75534"/>
    <w:multiLevelType w:val="hybridMultilevel"/>
    <w:tmpl w:val="C784AB68"/>
    <w:lvl w:ilvl="0" w:tplc="C388B1A6">
      <w:numFmt w:val="bullet"/>
      <w:lvlText w:val="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4B4F5B"/>
    <w:multiLevelType w:val="hybridMultilevel"/>
    <w:tmpl w:val="4E8E2D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C25FB0"/>
    <w:multiLevelType w:val="hybridMultilevel"/>
    <w:tmpl w:val="14E4BB1C"/>
    <w:lvl w:ilvl="0" w:tplc="BFEEB5F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88743BF"/>
    <w:multiLevelType w:val="hybridMultilevel"/>
    <w:tmpl w:val="8F320B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8D16DA"/>
    <w:multiLevelType w:val="hybridMultilevel"/>
    <w:tmpl w:val="BC800BF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A424E7"/>
    <w:multiLevelType w:val="hybridMultilevel"/>
    <w:tmpl w:val="D2DE15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11"/>
  </w:num>
  <w:num w:numId="10">
    <w:abstractNumId w:val="0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1476D"/>
    <w:rsid w:val="00025987"/>
    <w:rsid w:val="00037678"/>
    <w:rsid w:val="00043C65"/>
    <w:rsid w:val="00047430"/>
    <w:rsid w:val="000502F4"/>
    <w:rsid w:val="000A0C6C"/>
    <w:rsid w:val="000A2F16"/>
    <w:rsid w:val="000A5504"/>
    <w:rsid w:val="000A7C14"/>
    <w:rsid w:val="000E6E6A"/>
    <w:rsid w:val="000F1B31"/>
    <w:rsid w:val="000F57A3"/>
    <w:rsid w:val="00104CC1"/>
    <w:rsid w:val="0011477D"/>
    <w:rsid w:val="00126B90"/>
    <w:rsid w:val="001311C6"/>
    <w:rsid w:val="00134A56"/>
    <w:rsid w:val="001510F2"/>
    <w:rsid w:val="00154C13"/>
    <w:rsid w:val="00166CA1"/>
    <w:rsid w:val="00173CF5"/>
    <w:rsid w:val="00177FEA"/>
    <w:rsid w:val="00186122"/>
    <w:rsid w:val="0018635A"/>
    <w:rsid w:val="00192A0A"/>
    <w:rsid w:val="001B1DEE"/>
    <w:rsid w:val="001C540A"/>
    <w:rsid w:val="001C59BA"/>
    <w:rsid w:val="001D12C9"/>
    <w:rsid w:val="001E131E"/>
    <w:rsid w:val="001E461A"/>
    <w:rsid w:val="001F4A88"/>
    <w:rsid w:val="001F729A"/>
    <w:rsid w:val="0020743C"/>
    <w:rsid w:val="0025238A"/>
    <w:rsid w:val="00261917"/>
    <w:rsid w:val="00266139"/>
    <w:rsid w:val="00270855"/>
    <w:rsid w:val="002D0C3F"/>
    <w:rsid w:val="002D2180"/>
    <w:rsid w:val="002D7685"/>
    <w:rsid w:val="00312915"/>
    <w:rsid w:val="00313871"/>
    <w:rsid w:val="00317290"/>
    <w:rsid w:val="003175B7"/>
    <w:rsid w:val="00333FEF"/>
    <w:rsid w:val="00335CD0"/>
    <w:rsid w:val="00344B8C"/>
    <w:rsid w:val="00357746"/>
    <w:rsid w:val="003603B1"/>
    <w:rsid w:val="003829F1"/>
    <w:rsid w:val="003954DA"/>
    <w:rsid w:val="00397786"/>
    <w:rsid w:val="003A435A"/>
    <w:rsid w:val="003B3C26"/>
    <w:rsid w:val="003F5182"/>
    <w:rsid w:val="00410F23"/>
    <w:rsid w:val="00414992"/>
    <w:rsid w:val="0042548D"/>
    <w:rsid w:val="004272A9"/>
    <w:rsid w:val="004301EF"/>
    <w:rsid w:val="00454432"/>
    <w:rsid w:val="00456FD4"/>
    <w:rsid w:val="004724B5"/>
    <w:rsid w:val="004728E3"/>
    <w:rsid w:val="004C13A7"/>
    <w:rsid w:val="004C2E57"/>
    <w:rsid w:val="004D07C3"/>
    <w:rsid w:val="004D40B1"/>
    <w:rsid w:val="004D491B"/>
    <w:rsid w:val="004D5C1B"/>
    <w:rsid w:val="004E3EF1"/>
    <w:rsid w:val="00504238"/>
    <w:rsid w:val="00520FC2"/>
    <w:rsid w:val="005271C7"/>
    <w:rsid w:val="00540B9E"/>
    <w:rsid w:val="00543BC3"/>
    <w:rsid w:val="00582B99"/>
    <w:rsid w:val="00586D2C"/>
    <w:rsid w:val="005A157B"/>
    <w:rsid w:val="005F0D5C"/>
    <w:rsid w:val="005F2D37"/>
    <w:rsid w:val="006072A9"/>
    <w:rsid w:val="006403A4"/>
    <w:rsid w:val="006473CE"/>
    <w:rsid w:val="00651AF0"/>
    <w:rsid w:val="00667447"/>
    <w:rsid w:val="00682A33"/>
    <w:rsid w:val="006B1DF5"/>
    <w:rsid w:val="006D51AC"/>
    <w:rsid w:val="006E357A"/>
    <w:rsid w:val="006E5A18"/>
    <w:rsid w:val="006E7E12"/>
    <w:rsid w:val="006F5838"/>
    <w:rsid w:val="006F627E"/>
    <w:rsid w:val="00703266"/>
    <w:rsid w:val="0071115A"/>
    <w:rsid w:val="00721ACF"/>
    <w:rsid w:val="0072617F"/>
    <w:rsid w:val="0072715B"/>
    <w:rsid w:val="00733E22"/>
    <w:rsid w:val="00746903"/>
    <w:rsid w:val="00747C5B"/>
    <w:rsid w:val="007637FB"/>
    <w:rsid w:val="00763AC0"/>
    <w:rsid w:val="00763ACA"/>
    <w:rsid w:val="00766AEF"/>
    <w:rsid w:val="00766BE8"/>
    <w:rsid w:val="00774266"/>
    <w:rsid w:val="00774E10"/>
    <w:rsid w:val="007A217F"/>
    <w:rsid w:val="007A373B"/>
    <w:rsid w:val="007B4F26"/>
    <w:rsid w:val="007B5001"/>
    <w:rsid w:val="007D3F20"/>
    <w:rsid w:val="007E03A5"/>
    <w:rsid w:val="007E34BC"/>
    <w:rsid w:val="007E604D"/>
    <w:rsid w:val="007E7CD0"/>
    <w:rsid w:val="007F55C3"/>
    <w:rsid w:val="007F6F7F"/>
    <w:rsid w:val="0080494F"/>
    <w:rsid w:val="008203D1"/>
    <w:rsid w:val="00826BDD"/>
    <w:rsid w:val="00842A6C"/>
    <w:rsid w:val="00873407"/>
    <w:rsid w:val="00882DC7"/>
    <w:rsid w:val="008859A3"/>
    <w:rsid w:val="008A4847"/>
    <w:rsid w:val="008C534B"/>
    <w:rsid w:val="008C6945"/>
    <w:rsid w:val="008D0EA7"/>
    <w:rsid w:val="008E06A9"/>
    <w:rsid w:val="008E404F"/>
    <w:rsid w:val="008F737B"/>
    <w:rsid w:val="00901398"/>
    <w:rsid w:val="00914C48"/>
    <w:rsid w:val="00923BCE"/>
    <w:rsid w:val="00930745"/>
    <w:rsid w:val="009360A8"/>
    <w:rsid w:val="0094054C"/>
    <w:rsid w:val="009728AC"/>
    <w:rsid w:val="00975BFB"/>
    <w:rsid w:val="0099019F"/>
    <w:rsid w:val="009A16C5"/>
    <w:rsid w:val="009A7C62"/>
    <w:rsid w:val="009B0139"/>
    <w:rsid w:val="009B3181"/>
    <w:rsid w:val="009B6D83"/>
    <w:rsid w:val="009D26E6"/>
    <w:rsid w:val="009F2D67"/>
    <w:rsid w:val="00A007D8"/>
    <w:rsid w:val="00A03DFF"/>
    <w:rsid w:val="00A06E64"/>
    <w:rsid w:val="00A21E64"/>
    <w:rsid w:val="00A22D4B"/>
    <w:rsid w:val="00A27861"/>
    <w:rsid w:val="00A306EE"/>
    <w:rsid w:val="00A314BF"/>
    <w:rsid w:val="00A42597"/>
    <w:rsid w:val="00A57A0A"/>
    <w:rsid w:val="00A660BD"/>
    <w:rsid w:val="00A719FE"/>
    <w:rsid w:val="00A72EAB"/>
    <w:rsid w:val="00A8747D"/>
    <w:rsid w:val="00AA2568"/>
    <w:rsid w:val="00AA35DC"/>
    <w:rsid w:val="00AA4D38"/>
    <w:rsid w:val="00AB14F9"/>
    <w:rsid w:val="00AE4461"/>
    <w:rsid w:val="00AE61F1"/>
    <w:rsid w:val="00AE6487"/>
    <w:rsid w:val="00AF1D10"/>
    <w:rsid w:val="00B11BDC"/>
    <w:rsid w:val="00B128A2"/>
    <w:rsid w:val="00B87555"/>
    <w:rsid w:val="00B93A39"/>
    <w:rsid w:val="00BC70CD"/>
    <w:rsid w:val="00BD3313"/>
    <w:rsid w:val="00BF1E11"/>
    <w:rsid w:val="00BF3C8B"/>
    <w:rsid w:val="00C23346"/>
    <w:rsid w:val="00C2584F"/>
    <w:rsid w:val="00C34052"/>
    <w:rsid w:val="00C42EAB"/>
    <w:rsid w:val="00C534F2"/>
    <w:rsid w:val="00C60663"/>
    <w:rsid w:val="00C731D9"/>
    <w:rsid w:val="00C759EF"/>
    <w:rsid w:val="00C81135"/>
    <w:rsid w:val="00CC6EEB"/>
    <w:rsid w:val="00CD0DF8"/>
    <w:rsid w:val="00D014B0"/>
    <w:rsid w:val="00D03C42"/>
    <w:rsid w:val="00D22764"/>
    <w:rsid w:val="00D2722C"/>
    <w:rsid w:val="00D31193"/>
    <w:rsid w:val="00D60C7C"/>
    <w:rsid w:val="00D65DB4"/>
    <w:rsid w:val="00D921F2"/>
    <w:rsid w:val="00D956CD"/>
    <w:rsid w:val="00D975D9"/>
    <w:rsid w:val="00D97904"/>
    <w:rsid w:val="00DA23F1"/>
    <w:rsid w:val="00DA7E36"/>
    <w:rsid w:val="00DC23D0"/>
    <w:rsid w:val="00DD6311"/>
    <w:rsid w:val="00DE38FA"/>
    <w:rsid w:val="00DF404E"/>
    <w:rsid w:val="00E069D7"/>
    <w:rsid w:val="00E2369D"/>
    <w:rsid w:val="00E32572"/>
    <w:rsid w:val="00E362BE"/>
    <w:rsid w:val="00E6253A"/>
    <w:rsid w:val="00E76E70"/>
    <w:rsid w:val="00E827D1"/>
    <w:rsid w:val="00E94320"/>
    <w:rsid w:val="00ED1856"/>
    <w:rsid w:val="00ED6ACC"/>
    <w:rsid w:val="00EF31DB"/>
    <w:rsid w:val="00EF7FDB"/>
    <w:rsid w:val="00F00EC1"/>
    <w:rsid w:val="00F04B4D"/>
    <w:rsid w:val="00F122B5"/>
    <w:rsid w:val="00F14A13"/>
    <w:rsid w:val="00F46B84"/>
    <w:rsid w:val="00F619E8"/>
    <w:rsid w:val="00F6765A"/>
    <w:rsid w:val="00F834D0"/>
    <w:rsid w:val="00F91AEF"/>
    <w:rsid w:val="00F958E0"/>
    <w:rsid w:val="00F96585"/>
    <w:rsid w:val="00F97996"/>
    <w:rsid w:val="00FA246E"/>
    <w:rsid w:val="00FC2163"/>
    <w:rsid w:val="00FC3B6D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D471E"/>
  <w15:docId w15:val="{F1ED7F0F-D547-43ED-A0D7-5F1DDB59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0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styleId="a7">
    <w:name w:val="Normal (Web)"/>
    <w:basedOn w:val="a"/>
    <w:uiPriority w:val="99"/>
    <w:semiHidden/>
    <w:unhideWhenUsed/>
    <w:rsid w:val="00BF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C3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C3B6D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0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tjoeun</cp:lastModifiedBy>
  <cp:revision>46</cp:revision>
  <dcterms:created xsi:type="dcterms:W3CDTF">2020-08-26T10:47:00Z</dcterms:created>
  <dcterms:modified xsi:type="dcterms:W3CDTF">2021-03-31T00:23:00Z</dcterms:modified>
</cp:coreProperties>
</file>