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7BF1" w14:textId="3144B71B" w:rsidR="00C85B84" w:rsidRDefault="00764F27" w:rsidP="00764F27">
      <w:pPr>
        <w:jc w:val="center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764F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Probability De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</w:t>
      </w:r>
      <w:r w:rsidRPr="00764F2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sity Function</w:t>
      </w:r>
    </w:p>
    <w:p w14:paraId="7AFCC096" w14:textId="50814EE7" w:rsidR="00764F27" w:rsidRDefault="00764F27" w:rsidP="00764F27">
      <w:pPr>
        <w:jc w:val="right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016314726 </w:t>
      </w:r>
      <w:proofErr w:type="spellStart"/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정영준</w:t>
      </w:r>
      <w:proofErr w:type="spellEnd"/>
    </w:p>
    <w:p w14:paraId="0BBCD21B" w14:textId="2D6EBB6C" w:rsidR="00764F27" w:rsidRPr="00D722EB" w:rsidRDefault="00764F27" w:rsidP="00764F27">
      <w:pPr>
        <w:rPr>
          <w:rFonts w:hint="eastAsia"/>
          <w:szCs w:val="20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(Probability Density Function)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(Probability Mass Function)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이산형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확률함수라고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연속형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분포에서의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확률함수라고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이해는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이산형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연속형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분포로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바뀐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것이기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간단하게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하겠습니다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이산형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확률변수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P(X=x)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말하는데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보통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f(x)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함수형으로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표기합니다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이산형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있는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동전의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앞면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뒷면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출현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횟수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주사위의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눈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교통사고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발생건수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시의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인구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등이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이산형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다르게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없는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즉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연속형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변수에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사용하는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키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몸무게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온도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습도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등이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해당됩니다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여기서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저는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필요한지에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의문이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들어서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찾아보았습니다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 w:hint="eastAsia"/>
          <w:color w:val="333333"/>
          <w:szCs w:val="20"/>
          <w:shd w:val="clear" w:color="auto" w:fill="FFFFFF"/>
        </w:rPr>
        <w:t>연속확률변수의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경우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취할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있는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값이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연속적이며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무한하기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때문에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분포를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표현하는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것이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불가능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만약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이산형처럼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특정한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하나에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특정한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확률값에</w:t>
      </w:r>
      <w:proofErr w:type="spellEnd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대응된다면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어떤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특정한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구간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안에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포함될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무한대가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되어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버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립니다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취할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있는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값이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무한개이기</w:t>
      </w:r>
      <w:proofErr w:type="spellEnd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때문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그러나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특정한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값에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대한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확률값을</w:t>
      </w:r>
      <w:proofErr w:type="spellEnd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0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으로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설정할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수도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없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습니다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이렇게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되면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특정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구간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안에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포함될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어느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구간에서든</w:t>
      </w:r>
      <w:proofErr w:type="spellEnd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0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되어버리</w:t>
      </w:r>
      <w:r w:rsidRPr="00764F27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</w:t>
      </w:r>
      <w:proofErr w:type="spellEnd"/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때문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입니다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.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연속형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확률변수의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이러한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난점을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돌파하기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위해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함수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(probability density function, PDF)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가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필요하게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되었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합니다</w:t>
      </w:r>
      <w:r w:rsidRPr="00764F27">
        <w:rPr>
          <w:rFonts w:ascii="Helvetica" w:hAnsi="Helvetica" w:cs="Helvetica"/>
          <w:color w:val="333333"/>
          <w:szCs w:val="20"/>
          <w:shd w:val="clear" w:color="auto" w:fill="FFFFFF"/>
        </w:rPr>
        <w:t>.</w:t>
      </w:r>
      <w:r w:rsidR="00794119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이처럼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함수와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달리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특정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구간에서의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확률의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값을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/>
          <w:color w:val="333333"/>
          <w:szCs w:val="20"/>
          <w:shd w:val="clear" w:color="auto" w:fill="FFFFFF"/>
        </w:rPr>
        <w:t>0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으로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설정해버리고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함수를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적용시키면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모든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값에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확률값이</w:t>
      </w:r>
      <w:proofErr w:type="spellEnd"/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/>
          <w:color w:val="333333"/>
          <w:szCs w:val="20"/>
          <w:shd w:val="clear" w:color="auto" w:fill="FFFFFF"/>
        </w:rPr>
        <w:t>0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되어버리기</w:t>
      </w:r>
      <w:proofErr w:type="spellEnd"/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때문입니다</w:t>
      </w:r>
      <w:r w:rsidR="00794119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그래서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다른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관점으로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나타낸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것입니다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정의에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알아보았고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성질에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알아보겠습니다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먼저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마찬가지로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확률값의</w:t>
      </w:r>
      <w:proofErr w:type="spellEnd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합이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기준으로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하기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적분으로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f(x) (a&lt;=x&lt;=b)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경우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a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b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까지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f(x)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정적분한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Density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라는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단어가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들어갔는지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생각해보았습니다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P(x1 &lt;= X &lt;= x2)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f(x)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x1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에서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x2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정적분한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값이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됩니다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여기서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적분식</w:t>
      </w:r>
      <w:proofErr w:type="spellEnd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쓰이는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dx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길이를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나타냅니다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f(x)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y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축은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나타내기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때문에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gramStart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/</w:t>
      </w:r>
      <w:proofErr w:type="gramEnd"/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구간길이를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의미합니다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gramStart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/</w:t>
      </w:r>
      <w:proofErr w:type="gramEnd"/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부피로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있습니다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구간의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길이를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일종의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부피로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본다면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질량은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얼마나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무거운가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,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함수에서는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얼마나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큰가로</w:t>
      </w:r>
      <w:proofErr w:type="spellEnd"/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나타낸다고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생각하면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곧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구하는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것과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같습니다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함수에서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이와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같이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해석이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가능합니다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마지막으로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많이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사용되는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정규분포의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식을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알아보았습니다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f(x) = 1/(2*pi)^(1/2) * exp(-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x</w:t>
      </w:r>
      <w:r w:rsidR="00C85B84">
        <w:rPr>
          <w:rFonts w:ascii="Helvetica" w:hAnsi="Helvetica" w:cs="Helvetica"/>
          <w:color w:val="333333"/>
          <w:szCs w:val="20"/>
          <w:shd w:val="clear" w:color="auto" w:fill="FFFFFF"/>
        </w:rPr>
        <w:t>^2/2)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로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표현이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되었으며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이는</w:t>
      </w:r>
      <w:r w:rsidR="00C85B84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평균이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0,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분산이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/>
          <w:color w:val="333333"/>
          <w:szCs w:val="20"/>
          <w:shd w:val="clear" w:color="auto" w:fill="FFFFFF"/>
        </w:rPr>
        <w:t>1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일때의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식입니다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  <w:r w:rsidR="00D722EB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함수의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활용보다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정확한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의미와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확률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밀도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함수가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필요한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이유에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대해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조사를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중점적으로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하였습니다</w:t>
      </w:r>
      <w:r w:rsidR="00D722EB">
        <w:rPr>
          <w:rFonts w:ascii="Helvetica" w:hAnsi="Helvetica" w:cs="Helvetica" w:hint="eastAsia"/>
          <w:color w:val="333333"/>
          <w:szCs w:val="20"/>
          <w:shd w:val="clear" w:color="auto" w:fill="FFFFFF"/>
        </w:rPr>
        <w:t>.</w:t>
      </w:r>
    </w:p>
    <w:sectPr w:rsidR="00764F27" w:rsidRPr="00D72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27"/>
    <w:rsid w:val="00764F27"/>
    <w:rsid w:val="00794119"/>
    <w:rsid w:val="00B53F4E"/>
    <w:rsid w:val="00C85B84"/>
    <w:rsid w:val="00D722EB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939"/>
  <w15:chartTrackingRefBased/>
  <w15:docId w15:val="{D8E6172C-81F8-49A4-B1BE-84193931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2</cp:revision>
  <dcterms:created xsi:type="dcterms:W3CDTF">2020-10-30T05:19:00Z</dcterms:created>
  <dcterms:modified xsi:type="dcterms:W3CDTF">2020-10-30T05:42:00Z</dcterms:modified>
</cp:coreProperties>
</file>