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C376AF9" w14:textId="77777777" w:rsidR="00963B49" w:rsidRDefault="00963B49" w:rsidP="001566B3">
      <w:pPr>
        <w:pStyle w:val="SBRInfotext"/>
      </w:pPr>
      <w:r>
        <w:rPr>
          <w:noProof/>
        </w:rPr>
        <mc:AlternateContent>
          <mc:Choice Requires="wps">
            <w:drawing>
              <wp:inline distT="0" distB="0" distL="0" distR="0" wp14:anchorId="2668CAD3" wp14:editId="1D39CBBC">
                <wp:extent cx="5985934" cy="1839595"/>
                <wp:effectExtent l="0" t="0" r="0" b="0"/>
                <wp:docPr id="42" name="Textruta 42"/>
                <wp:cNvGraphicFramePr/>
                <a:graphic xmlns:a="http://schemas.openxmlformats.org/drawingml/2006/main">
                  <a:graphicData uri="http://schemas.microsoft.com/office/word/2010/wordprocessingShape">
                    <wps:wsp>
                      <wps:cNvSpPr txBox="1"/>
                      <wps:spPr>
                        <a:xfrm>
                          <a:off x="0" y="0"/>
                          <a:ext cx="5985934" cy="1839595"/>
                        </a:xfrm>
                        <a:prstGeom prst="rect">
                          <a:avLst/>
                        </a:prstGeom>
                        <a:solidFill>
                          <a:schemeClr val="bg2"/>
                        </a:solidFill>
                        <a:ln w="6350">
                          <a:noFill/>
                        </a:ln>
                        <a:effectLst/>
                      </wps:spPr>
                      <wps:txbx>
                        <w:txbxContent>
                          <w:p w14:paraId="11E79545" w14:textId="77777777" w:rsidR="00C03DD0" w:rsidRDefault="00C03DD0" w:rsidP="00E4220B">
                            <w:pPr>
                              <w:pBdr>
                                <w:top w:val="single" w:sz="48" w:space="8" w:color="4F81BD" w:themeColor="accent1"/>
                                <w:bottom w:val="single" w:sz="48" w:space="8" w:color="4F81BD" w:themeColor="accent1"/>
                              </w:pBdr>
                              <w:jc w:val="center"/>
                              <w:rPr>
                                <w:rFonts w:eastAsiaTheme="minorHAnsi"/>
                                <w:b/>
                                <w:color w:val="548DD4" w:themeColor="text2" w:themeTint="99"/>
                                <w:sz w:val="36"/>
                                <w:szCs w:val="36"/>
                              </w:rPr>
                            </w:pPr>
                            <w:r>
                              <w:rPr>
                                <w:rFonts w:eastAsiaTheme="minorHAnsi"/>
                                <w:b/>
                                <w:noProof/>
                                <w:color w:val="548DD4" w:themeColor="text2" w:themeTint="99"/>
                                <w:sz w:val="36"/>
                                <w:szCs w:val="36"/>
                              </w:rPr>
                              <w:drawing>
                                <wp:inline distT="0" distB="0" distL="0" distR="0" wp14:anchorId="46C23F5B" wp14:editId="250550C4">
                                  <wp:extent cx="1620516" cy="926592"/>
                                  <wp:effectExtent l="0" t="0" r="0" b="6985"/>
                                  <wp:docPr id="9" name="Bildobjekt 9" descr="En bild som visar skärmbild, ritning&#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BR EB.jpg"/>
                                          <pic:cNvPicPr/>
                                        </pic:nvPicPr>
                                        <pic:blipFill>
                                          <a:blip r:embed="rId8"/>
                                          <a:stretch>
                                            <a:fillRect/>
                                          </a:stretch>
                                        </pic:blipFill>
                                        <pic:spPr>
                                          <a:xfrm>
                                            <a:off x="0" y="0"/>
                                            <a:ext cx="1630771" cy="932456"/>
                                          </a:xfrm>
                                          <a:prstGeom prst="rect">
                                            <a:avLst/>
                                          </a:prstGeom>
                                        </pic:spPr>
                                      </pic:pic>
                                    </a:graphicData>
                                  </a:graphic>
                                </wp:inline>
                              </w:drawing>
                            </w:r>
                          </w:p>
                          <w:p w14:paraId="1DC3C90E" w14:textId="77777777" w:rsidR="00937510" w:rsidRPr="002363E1" w:rsidRDefault="00937510" w:rsidP="00937510">
                            <w:pPr>
                              <w:pBdr>
                                <w:top w:val="single" w:sz="48" w:space="8" w:color="4F81BD" w:themeColor="accent1"/>
                                <w:bottom w:val="single" w:sz="48" w:space="8" w:color="4F81BD" w:themeColor="accent1"/>
                              </w:pBdr>
                              <w:spacing w:after="120"/>
                              <w:rPr>
                                <w:rFonts w:eastAsiaTheme="minorHAnsi"/>
                                <w:b/>
                                <w:i/>
                                <w:iCs/>
                                <w:color w:val="1F497D" w:themeColor="text2"/>
                                <w:sz w:val="32"/>
                                <w:szCs w:val="32"/>
                              </w:rPr>
                            </w:pPr>
                            <w:r w:rsidRPr="002363E1">
                              <w:rPr>
                                <w:rFonts w:eastAsiaTheme="minorHAnsi"/>
                                <w:b/>
                                <w:i/>
                                <w:iCs/>
                                <w:color w:val="1F497D" w:themeColor="text2"/>
                                <w:sz w:val="32"/>
                                <w:szCs w:val="32"/>
                              </w:rPr>
                              <w:t>SBR EB-gruppens dokumentmall för entreprenadbesiktning</w:t>
                            </w:r>
                          </w:p>
                          <w:p w14:paraId="7C562B8A" w14:textId="44A7DAE6" w:rsidR="00C03DD0" w:rsidRPr="00937510" w:rsidRDefault="00C03DD0" w:rsidP="00937510">
                            <w:pPr>
                              <w:pBdr>
                                <w:top w:val="single" w:sz="48" w:space="8" w:color="4F81BD" w:themeColor="accent1"/>
                                <w:bottom w:val="single" w:sz="48" w:space="8" w:color="4F81BD" w:themeColor="accent1"/>
                              </w:pBdr>
                              <w:spacing w:after="120"/>
                              <w:rPr>
                                <w:rFonts w:eastAsiaTheme="minorHAnsi"/>
                                <w:b/>
                                <w:i/>
                                <w:iCs/>
                                <w:color w:val="1F497D" w:themeColor="text2"/>
                                <w:sz w:val="36"/>
                                <w:szCs w:val="36"/>
                                <w:lang w:val="de-DE"/>
                              </w:rPr>
                            </w:pPr>
                            <w:r w:rsidRPr="00937510">
                              <w:rPr>
                                <w:rFonts w:eastAsiaTheme="minorHAnsi"/>
                                <w:b/>
                                <w:i/>
                                <w:iCs/>
                                <w:color w:val="1F497D" w:themeColor="text2"/>
                                <w:sz w:val="36"/>
                                <w:szCs w:val="36"/>
                                <w:lang w:val="de-DE"/>
                              </w:rPr>
                              <w:t>2-3-</w:t>
                            </w:r>
                            <w:r w:rsidR="005D3F57" w:rsidRPr="00937510">
                              <w:rPr>
                                <w:rFonts w:eastAsiaTheme="minorHAnsi"/>
                                <w:b/>
                                <w:i/>
                                <w:iCs/>
                                <w:color w:val="1F497D" w:themeColor="text2"/>
                                <w:sz w:val="36"/>
                                <w:szCs w:val="36"/>
                                <w:lang w:val="de-DE"/>
                              </w:rPr>
                              <w:t>9</w:t>
                            </w:r>
                            <w:r w:rsidR="00937510" w:rsidRPr="00937510">
                              <w:rPr>
                                <w:rFonts w:eastAsiaTheme="minorHAnsi"/>
                                <w:b/>
                                <w:i/>
                                <w:iCs/>
                                <w:color w:val="1F497D" w:themeColor="text2"/>
                                <w:sz w:val="36"/>
                                <w:szCs w:val="36"/>
                                <w:lang w:val="de-DE"/>
                              </w:rPr>
                              <w:t xml:space="preserve"> </w:t>
                            </w:r>
                            <w:r w:rsidRPr="00937510">
                              <w:rPr>
                                <w:rFonts w:eastAsiaTheme="minorHAnsi"/>
                                <w:b/>
                                <w:i/>
                                <w:iCs/>
                                <w:color w:val="1F497D" w:themeColor="text2"/>
                                <w:sz w:val="36"/>
                                <w:szCs w:val="36"/>
                                <w:lang w:val="de-DE"/>
                              </w:rPr>
                              <w:t xml:space="preserve">Utlåtande </w:t>
                            </w:r>
                            <w:r w:rsidR="005D3F57" w:rsidRPr="00937510">
                              <w:rPr>
                                <w:rFonts w:eastAsiaTheme="minorHAnsi"/>
                                <w:b/>
                                <w:i/>
                                <w:iCs/>
                                <w:color w:val="1F497D" w:themeColor="text2"/>
                                <w:sz w:val="36"/>
                                <w:szCs w:val="36"/>
                                <w:lang w:val="de-DE"/>
                              </w:rPr>
                              <w:t xml:space="preserve">GB </w:t>
                            </w:r>
                            <w:r w:rsidRPr="00937510">
                              <w:rPr>
                                <w:rFonts w:eastAsiaTheme="minorHAnsi"/>
                                <w:b/>
                                <w:i/>
                                <w:iCs/>
                                <w:color w:val="1F497D" w:themeColor="text2"/>
                                <w:sz w:val="36"/>
                                <w:szCs w:val="36"/>
                                <w:lang w:val="de-DE"/>
                              </w:rPr>
                              <w:t>AB 04, ABT 06</w:t>
                            </w:r>
                            <w:r w:rsidR="00937510" w:rsidRPr="00937510">
                              <w:rPr>
                                <w:rFonts w:eastAsiaTheme="minorHAnsi"/>
                                <w:b/>
                                <w:i/>
                                <w:iCs/>
                                <w:color w:val="1F497D" w:themeColor="text2"/>
                                <w:sz w:val="36"/>
                                <w:szCs w:val="36"/>
                                <w:lang w:val="de-DE"/>
                              </w:rPr>
                              <w:t>-SB</w:t>
                            </w:r>
                            <w:r w:rsidR="00015780">
                              <w:rPr>
                                <w:rFonts w:eastAsiaTheme="minorHAnsi"/>
                                <w:b/>
                                <w:i/>
                                <w:iCs/>
                                <w:color w:val="1F497D" w:themeColor="text2"/>
                                <w:sz w:val="36"/>
                                <w:szCs w:val="36"/>
                                <w:lang w:val="de-DE"/>
                              </w:rPr>
                              <w:t>R</w:t>
                            </w:r>
                            <w:r w:rsidR="00937510" w:rsidRPr="00937510">
                              <w:rPr>
                                <w:rFonts w:eastAsiaTheme="minorHAnsi"/>
                                <w:b/>
                                <w:i/>
                                <w:iCs/>
                                <w:color w:val="1F497D" w:themeColor="text2"/>
                                <w:sz w:val="36"/>
                                <w:szCs w:val="36"/>
                                <w:lang w:val="de-DE"/>
                              </w:rPr>
                              <w:t>-</w:t>
                            </w:r>
                            <w:r w:rsidRPr="00937510">
                              <w:rPr>
                                <w:rFonts w:eastAsiaTheme="minorHAnsi"/>
                                <w:b/>
                                <w:i/>
                                <w:iCs/>
                                <w:color w:val="1F497D" w:themeColor="text2"/>
                                <w:sz w:val="36"/>
                                <w:szCs w:val="36"/>
                                <w:lang w:val="de-DE"/>
                              </w:rPr>
                              <w:t>202</w:t>
                            </w:r>
                            <w:r w:rsidR="00101163">
                              <w:rPr>
                                <w:rFonts w:eastAsiaTheme="minorHAnsi"/>
                                <w:b/>
                                <w:i/>
                                <w:iCs/>
                                <w:color w:val="1F497D" w:themeColor="text2"/>
                                <w:sz w:val="36"/>
                                <w:szCs w:val="36"/>
                                <w:lang w:val="de-DE"/>
                              </w:rPr>
                              <w:t>4</w:t>
                            </w:r>
                          </w:p>
                          <w:p w14:paraId="6CB81DCF" w14:textId="77777777" w:rsidR="005D3F57" w:rsidRDefault="005D3F57" w:rsidP="005D3F57">
                            <w:pPr>
                              <w:pBdr>
                                <w:top w:val="single" w:sz="48" w:space="8" w:color="4F81BD" w:themeColor="accent1"/>
                                <w:bottom w:val="single" w:sz="48" w:space="8" w:color="4F81BD" w:themeColor="accent1"/>
                              </w:pBdr>
                              <w:spacing w:after="120"/>
                              <w:rPr>
                                <w:rFonts w:eastAsiaTheme="minorHAnsi"/>
                                <w:i/>
                                <w:iCs/>
                                <w:color w:val="1F497D" w:themeColor="text2"/>
                              </w:rPr>
                            </w:pPr>
                            <w:r w:rsidRPr="00D217AD">
                              <w:rPr>
                                <w:rFonts w:eastAsiaTheme="minorHAnsi"/>
                                <w:i/>
                                <w:iCs/>
                                <w:color w:val="1F497D" w:themeColor="text2"/>
                              </w:rPr>
                              <w:t xml:space="preserve">Denna mall är avsedd att användas som utlåtande över </w:t>
                            </w:r>
                            <w:r>
                              <w:rPr>
                                <w:rFonts w:eastAsiaTheme="minorHAnsi"/>
                                <w:i/>
                                <w:iCs/>
                                <w:color w:val="1F497D" w:themeColor="text2"/>
                              </w:rPr>
                              <w:t>garanti</w:t>
                            </w:r>
                            <w:r w:rsidRPr="00D217AD">
                              <w:rPr>
                                <w:rFonts w:eastAsiaTheme="minorHAnsi"/>
                                <w:i/>
                                <w:iCs/>
                                <w:color w:val="1F497D" w:themeColor="text2"/>
                              </w:rPr>
                              <w:t xml:space="preserve">besiktning av entreprenader upphandlade med AB 04 eller ABT 06. </w:t>
                            </w:r>
                          </w:p>
                          <w:p w14:paraId="47575C29" w14:textId="243CC372"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Notera att denna mall har hjälpmedel till författaren av dokumentet.</w:t>
                            </w:r>
                          </w:p>
                          <w:p w14:paraId="7D776D0E" w14:textId="344860C7"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Pr>
                                <w:rFonts w:eastAsiaTheme="minorHAnsi"/>
                                <w:i/>
                                <w:iCs/>
                                <w:color w:val="1F497D" w:themeColor="text2"/>
                              </w:rPr>
                              <w:t>Anvisningar</w:t>
                            </w:r>
                            <w:r w:rsidRPr="00D11673">
                              <w:rPr>
                                <w:rFonts w:eastAsiaTheme="minorHAnsi"/>
                                <w:i/>
                                <w:iCs/>
                                <w:color w:val="1F497D" w:themeColor="text2"/>
                              </w:rPr>
                              <w:t xml:space="preserve"> </w:t>
                            </w:r>
                            <w:r>
                              <w:rPr>
                                <w:rFonts w:eastAsiaTheme="minorHAnsi"/>
                                <w:i/>
                                <w:iCs/>
                                <w:color w:val="1F497D" w:themeColor="text2"/>
                              </w:rPr>
                              <w:t xml:space="preserve">för tillämpning av mallarna </w:t>
                            </w:r>
                            <w:r w:rsidRPr="00D11673">
                              <w:rPr>
                                <w:rFonts w:eastAsiaTheme="minorHAnsi"/>
                                <w:i/>
                                <w:iCs/>
                                <w:color w:val="1F497D" w:themeColor="text2"/>
                              </w:rPr>
                              <w:t>finns i dokumentet ”Anvisningar för SBR-dokumentmallar”.</w:t>
                            </w:r>
                          </w:p>
                          <w:p w14:paraId="221BE9F8"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cyan"/>
                              </w:rPr>
                              <w:t>Blå markerad text</w:t>
                            </w:r>
                            <w:r w:rsidRPr="00D11673">
                              <w:rPr>
                                <w:rFonts w:eastAsiaTheme="minorHAnsi"/>
                                <w:i/>
                                <w:iCs/>
                                <w:color w:val="1F497D" w:themeColor="text2"/>
                              </w:rPr>
                              <w:t xml:space="preserve"> är inskriftsfält – klicka på markerad text – skriv in önskad text.</w:t>
                            </w:r>
                          </w:p>
                          <w:p w14:paraId="23EB99A6"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yellow"/>
                              </w:rPr>
                              <w:t>Gul markerad text</w:t>
                            </w:r>
                            <w:r w:rsidRPr="00D11673">
                              <w:rPr>
                                <w:rFonts w:eastAsiaTheme="minorHAnsi"/>
                                <w:i/>
                                <w:iCs/>
                                <w:color w:val="1F497D" w:themeColor="text2"/>
                              </w:rPr>
                              <w:t xml:space="preserve"> är information som ska raderas när du har tagit del av det.</w:t>
                            </w:r>
                          </w:p>
                          <w:p w14:paraId="699F9BF5" w14:textId="211A6EB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OBSERVERA att denna mall är copyright-skyddad för medlemmar inom </w:t>
                            </w:r>
                            <w:proofErr w:type="gramStart"/>
                            <w:r w:rsidRPr="00D11673">
                              <w:rPr>
                                <w:rFonts w:eastAsiaTheme="minorHAnsi"/>
                                <w:i/>
                                <w:iCs/>
                                <w:color w:val="1F497D" w:themeColor="text2"/>
                              </w:rPr>
                              <w:t>SBRs</w:t>
                            </w:r>
                            <w:proofErr w:type="gramEnd"/>
                            <w:r w:rsidRPr="00D11673">
                              <w:rPr>
                                <w:rFonts w:eastAsiaTheme="minorHAnsi"/>
                                <w:i/>
                                <w:iCs/>
                                <w:color w:val="1F497D" w:themeColor="text2"/>
                              </w:rPr>
                              <w:t xml:space="preserve"> Entreprenad-besiktningsgrupp.</w:t>
                            </w:r>
                          </w:p>
                          <w:p w14:paraId="2B2EF92C" w14:textId="7777777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Denna ruta med text skall naturligtvis raderas i ditt dokument!! </w:t>
                            </w:r>
                          </w:p>
                        </w:txbxContent>
                      </wps:txbx>
                      <wps:bodyPr rot="0" spcFirstLastPara="0" vertOverflow="overflow" horzOverflow="overflow" vert="horz" wrap="square" lIns="0" tIns="91440" rIns="0" bIns="91440" numCol="1" spcCol="0" rtlCol="0" fromWordArt="0" anchor="t" anchorCtr="0" forceAA="0" compatLnSpc="1">
                        <a:prstTxWarp prst="textNoShape">
                          <a:avLst/>
                        </a:prstTxWarp>
                        <a:spAutoFit/>
                      </wps:bodyPr>
                    </wps:wsp>
                  </a:graphicData>
                </a:graphic>
              </wp:inline>
            </w:drawing>
          </mc:Choice>
          <mc:Fallback>
            <w:pict>
              <v:shapetype w14:anchorId="2668CAD3" id="_x0000_t202" coordsize="21600,21600" o:spt="202" path="m,l,21600r21600,l21600,xe">
                <v:stroke joinstyle="miter"/>
                <v:path gradientshapeok="t" o:connecttype="rect"/>
              </v:shapetype>
              <v:shape id="Textruta 42" o:spid="_x0000_s1026" type="#_x0000_t202" style="width:471.35pt;height:144.8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" fillcolor="#eeece1 [3214]" stroked="f" strokeweight=".5pt">
                <v:textbox style="mso-fit-shape-to-text:t" inset="0,7.2pt,0,7.2pt">
                  <w:txbxContent>
                    <w:p w14:paraId="11E79545" w14:textId="77777777" w:rsidR="00C03DD0" w:rsidRDefault="00C03DD0" w:rsidP="00E4220B">
                      <w:pPr>
                        <w:pBdr>
                          <w:top w:val="single" w:sz="48" w:space="8" w:color="4F81BD" w:themeColor="accent1"/>
                          <w:bottom w:val="single" w:sz="48" w:space="8" w:color="4F81BD" w:themeColor="accent1"/>
                        </w:pBdr>
                        <w:jc w:val="center"/>
                        <w:rPr>
                          <w:rFonts w:eastAsiaTheme="minorHAnsi"/>
                          <w:b/>
                          <w:color w:val="548DD4" w:themeColor="text2" w:themeTint="99"/>
                          <w:sz w:val="36"/>
                          <w:szCs w:val="36"/>
                        </w:rPr>
                      </w:pPr>
                      <w:r>
                        <w:rPr>
                          <w:rFonts w:eastAsiaTheme="minorHAnsi"/>
                          <w:b/>
                          <w:noProof/>
                          <w:color w:val="548DD4" w:themeColor="text2" w:themeTint="99"/>
                          <w:sz w:val="36"/>
                          <w:szCs w:val="36"/>
                        </w:rPr>
                        <w:drawing>
                          <wp:inline distT="0" distB="0" distL="0" distR="0" wp14:anchorId="46C23F5B" wp14:editId="250550C4">
                            <wp:extent cx="1620516" cy="926592"/>
                            <wp:effectExtent l="0" t="0" r="0" b="6985"/>
                            <wp:docPr id="9" name="Bildobjekt 9" descr="En bild som visar skärmbild, ritning&#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BR EB.jpg"/>
                                    <pic:cNvPicPr/>
                                  </pic:nvPicPr>
                                  <pic:blipFill>
                                    <a:blip r:embed="rId8"/>
                                    <a:stretch>
                                      <a:fillRect/>
                                    </a:stretch>
                                  </pic:blipFill>
                                  <pic:spPr>
                                    <a:xfrm>
                                      <a:off x="0" y="0"/>
                                      <a:ext cx="1630771" cy="932456"/>
                                    </a:xfrm>
                                    <a:prstGeom prst="rect">
                                      <a:avLst/>
                                    </a:prstGeom>
                                  </pic:spPr>
                                </pic:pic>
                              </a:graphicData>
                            </a:graphic>
                          </wp:inline>
                        </w:drawing>
                      </w:r>
                    </w:p>
                    <w:p w14:paraId="1DC3C90E" w14:textId="77777777" w:rsidR="00937510" w:rsidRPr="002363E1" w:rsidRDefault="00937510" w:rsidP="00937510">
                      <w:pPr>
                        <w:pBdr>
                          <w:top w:val="single" w:sz="48" w:space="8" w:color="4F81BD" w:themeColor="accent1"/>
                          <w:bottom w:val="single" w:sz="48" w:space="8" w:color="4F81BD" w:themeColor="accent1"/>
                        </w:pBdr>
                        <w:spacing w:after="120"/>
                        <w:rPr>
                          <w:rFonts w:eastAsiaTheme="minorHAnsi"/>
                          <w:b/>
                          <w:i/>
                          <w:iCs/>
                          <w:color w:val="1F497D" w:themeColor="text2"/>
                          <w:sz w:val="32"/>
                          <w:szCs w:val="32"/>
                        </w:rPr>
                      </w:pPr>
                      <w:r w:rsidRPr="002363E1">
                        <w:rPr>
                          <w:rFonts w:eastAsiaTheme="minorHAnsi"/>
                          <w:b/>
                          <w:i/>
                          <w:iCs/>
                          <w:color w:val="1F497D" w:themeColor="text2"/>
                          <w:sz w:val="32"/>
                          <w:szCs w:val="32"/>
                        </w:rPr>
                        <w:t>SBR EB-gruppens dokumentmall för entreprenadbesiktning</w:t>
                      </w:r>
                    </w:p>
                    <w:p w14:paraId="7C562B8A" w14:textId="44A7DAE6" w:rsidR="00C03DD0" w:rsidRPr="00937510" w:rsidRDefault="00C03DD0" w:rsidP="00937510">
                      <w:pPr>
                        <w:pBdr>
                          <w:top w:val="single" w:sz="48" w:space="8" w:color="4F81BD" w:themeColor="accent1"/>
                          <w:bottom w:val="single" w:sz="48" w:space="8" w:color="4F81BD" w:themeColor="accent1"/>
                        </w:pBdr>
                        <w:spacing w:after="120"/>
                        <w:rPr>
                          <w:rFonts w:eastAsiaTheme="minorHAnsi"/>
                          <w:b/>
                          <w:i/>
                          <w:iCs/>
                          <w:color w:val="1F497D" w:themeColor="text2"/>
                          <w:sz w:val="36"/>
                          <w:szCs w:val="36"/>
                          <w:lang w:val="de-DE"/>
                        </w:rPr>
                      </w:pPr>
                      <w:r w:rsidRPr="00937510">
                        <w:rPr>
                          <w:rFonts w:eastAsiaTheme="minorHAnsi"/>
                          <w:b/>
                          <w:i/>
                          <w:iCs/>
                          <w:color w:val="1F497D" w:themeColor="text2"/>
                          <w:sz w:val="36"/>
                          <w:szCs w:val="36"/>
                          <w:lang w:val="de-DE"/>
                        </w:rPr>
                        <w:t>2-3-</w:t>
                      </w:r>
                      <w:r w:rsidR="005D3F57" w:rsidRPr="00937510">
                        <w:rPr>
                          <w:rFonts w:eastAsiaTheme="minorHAnsi"/>
                          <w:b/>
                          <w:i/>
                          <w:iCs/>
                          <w:color w:val="1F497D" w:themeColor="text2"/>
                          <w:sz w:val="36"/>
                          <w:szCs w:val="36"/>
                          <w:lang w:val="de-DE"/>
                        </w:rPr>
                        <w:t>9</w:t>
                      </w:r>
                      <w:r w:rsidR="00937510" w:rsidRPr="00937510">
                        <w:rPr>
                          <w:rFonts w:eastAsiaTheme="minorHAnsi"/>
                          <w:b/>
                          <w:i/>
                          <w:iCs/>
                          <w:color w:val="1F497D" w:themeColor="text2"/>
                          <w:sz w:val="36"/>
                          <w:szCs w:val="36"/>
                          <w:lang w:val="de-DE"/>
                        </w:rPr>
                        <w:t xml:space="preserve"> </w:t>
                      </w:r>
                      <w:r w:rsidRPr="00937510">
                        <w:rPr>
                          <w:rFonts w:eastAsiaTheme="minorHAnsi"/>
                          <w:b/>
                          <w:i/>
                          <w:iCs/>
                          <w:color w:val="1F497D" w:themeColor="text2"/>
                          <w:sz w:val="36"/>
                          <w:szCs w:val="36"/>
                          <w:lang w:val="de-DE"/>
                        </w:rPr>
                        <w:t xml:space="preserve">Utlåtande </w:t>
                      </w:r>
                      <w:r w:rsidR="005D3F57" w:rsidRPr="00937510">
                        <w:rPr>
                          <w:rFonts w:eastAsiaTheme="minorHAnsi"/>
                          <w:b/>
                          <w:i/>
                          <w:iCs/>
                          <w:color w:val="1F497D" w:themeColor="text2"/>
                          <w:sz w:val="36"/>
                          <w:szCs w:val="36"/>
                          <w:lang w:val="de-DE"/>
                        </w:rPr>
                        <w:t xml:space="preserve">GB </w:t>
                      </w:r>
                      <w:r w:rsidRPr="00937510">
                        <w:rPr>
                          <w:rFonts w:eastAsiaTheme="minorHAnsi"/>
                          <w:b/>
                          <w:i/>
                          <w:iCs/>
                          <w:color w:val="1F497D" w:themeColor="text2"/>
                          <w:sz w:val="36"/>
                          <w:szCs w:val="36"/>
                          <w:lang w:val="de-DE"/>
                        </w:rPr>
                        <w:t>AB 04, ABT 06</w:t>
                      </w:r>
                      <w:r w:rsidR="00937510" w:rsidRPr="00937510">
                        <w:rPr>
                          <w:rFonts w:eastAsiaTheme="minorHAnsi"/>
                          <w:b/>
                          <w:i/>
                          <w:iCs/>
                          <w:color w:val="1F497D" w:themeColor="text2"/>
                          <w:sz w:val="36"/>
                          <w:szCs w:val="36"/>
                          <w:lang w:val="de-DE"/>
                        </w:rPr>
                        <w:t>-SB</w:t>
                      </w:r>
                      <w:r w:rsidR="00015780">
                        <w:rPr>
                          <w:rFonts w:eastAsiaTheme="minorHAnsi"/>
                          <w:b/>
                          <w:i/>
                          <w:iCs/>
                          <w:color w:val="1F497D" w:themeColor="text2"/>
                          <w:sz w:val="36"/>
                          <w:szCs w:val="36"/>
                          <w:lang w:val="de-DE"/>
                        </w:rPr>
                        <w:t>R</w:t>
                      </w:r>
                      <w:r w:rsidR="00937510" w:rsidRPr="00937510">
                        <w:rPr>
                          <w:rFonts w:eastAsiaTheme="minorHAnsi"/>
                          <w:b/>
                          <w:i/>
                          <w:iCs/>
                          <w:color w:val="1F497D" w:themeColor="text2"/>
                          <w:sz w:val="36"/>
                          <w:szCs w:val="36"/>
                          <w:lang w:val="de-DE"/>
                        </w:rPr>
                        <w:t>-</w:t>
                      </w:r>
                      <w:r w:rsidRPr="00937510">
                        <w:rPr>
                          <w:rFonts w:eastAsiaTheme="minorHAnsi"/>
                          <w:b/>
                          <w:i/>
                          <w:iCs/>
                          <w:color w:val="1F497D" w:themeColor="text2"/>
                          <w:sz w:val="36"/>
                          <w:szCs w:val="36"/>
                          <w:lang w:val="de-DE"/>
                        </w:rPr>
                        <w:t>202</w:t>
                      </w:r>
                      <w:r w:rsidR="00101163">
                        <w:rPr>
                          <w:rFonts w:eastAsiaTheme="minorHAnsi"/>
                          <w:b/>
                          <w:i/>
                          <w:iCs/>
                          <w:color w:val="1F497D" w:themeColor="text2"/>
                          <w:sz w:val="36"/>
                          <w:szCs w:val="36"/>
                          <w:lang w:val="de-DE"/>
                        </w:rPr>
                        <w:t>4</w:t>
                      </w:r>
                    </w:p>
                    <w:p w14:paraId="6CB81DCF" w14:textId="77777777" w:rsidR="005D3F57" w:rsidRDefault="005D3F57" w:rsidP="005D3F57">
                      <w:pPr>
                        <w:pBdr>
                          <w:top w:val="single" w:sz="48" w:space="8" w:color="4F81BD" w:themeColor="accent1"/>
                          <w:bottom w:val="single" w:sz="48" w:space="8" w:color="4F81BD" w:themeColor="accent1"/>
                        </w:pBdr>
                        <w:spacing w:after="120"/>
                        <w:rPr>
                          <w:rFonts w:eastAsiaTheme="minorHAnsi"/>
                          <w:i/>
                          <w:iCs/>
                          <w:color w:val="1F497D" w:themeColor="text2"/>
                        </w:rPr>
                      </w:pPr>
                      <w:r w:rsidRPr="00D217AD">
                        <w:rPr>
                          <w:rFonts w:eastAsiaTheme="minorHAnsi"/>
                          <w:i/>
                          <w:iCs/>
                          <w:color w:val="1F497D" w:themeColor="text2"/>
                        </w:rPr>
                        <w:t xml:space="preserve">Denna mall är avsedd att användas som utlåtande över </w:t>
                      </w:r>
                      <w:r>
                        <w:rPr>
                          <w:rFonts w:eastAsiaTheme="minorHAnsi"/>
                          <w:i/>
                          <w:iCs/>
                          <w:color w:val="1F497D" w:themeColor="text2"/>
                        </w:rPr>
                        <w:t>garanti</w:t>
                      </w:r>
                      <w:r w:rsidRPr="00D217AD">
                        <w:rPr>
                          <w:rFonts w:eastAsiaTheme="minorHAnsi"/>
                          <w:i/>
                          <w:iCs/>
                          <w:color w:val="1F497D" w:themeColor="text2"/>
                        </w:rPr>
                        <w:t xml:space="preserve">besiktning av entreprenader upphandlade med AB 04 eller ABT 06. </w:t>
                      </w:r>
                    </w:p>
                    <w:p w14:paraId="47575C29" w14:textId="243CC372"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Notera att denna mall har hjälpmedel till författaren av dokumentet.</w:t>
                      </w:r>
                    </w:p>
                    <w:p w14:paraId="7D776D0E" w14:textId="344860C7"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Pr>
                          <w:rFonts w:eastAsiaTheme="minorHAnsi"/>
                          <w:i/>
                          <w:iCs/>
                          <w:color w:val="1F497D" w:themeColor="text2"/>
                        </w:rPr>
                        <w:t>Anvisningar</w:t>
                      </w:r>
                      <w:r w:rsidRPr="00D11673">
                        <w:rPr>
                          <w:rFonts w:eastAsiaTheme="minorHAnsi"/>
                          <w:i/>
                          <w:iCs/>
                          <w:color w:val="1F497D" w:themeColor="text2"/>
                        </w:rPr>
                        <w:t xml:space="preserve"> </w:t>
                      </w:r>
                      <w:r>
                        <w:rPr>
                          <w:rFonts w:eastAsiaTheme="minorHAnsi"/>
                          <w:i/>
                          <w:iCs/>
                          <w:color w:val="1F497D" w:themeColor="text2"/>
                        </w:rPr>
                        <w:t xml:space="preserve">för tillämpning av mallarna </w:t>
                      </w:r>
                      <w:r w:rsidRPr="00D11673">
                        <w:rPr>
                          <w:rFonts w:eastAsiaTheme="minorHAnsi"/>
                          <w:i/>
                          <w:iCs/>
                          <w:color w:val="1F497D" w:themeColor="text2"/>
                        </w:rPr>
                        <w:t>finns i dokumentet ”Anvisningar för SBR-dokumentmallar”.</w:t>
                      </w:r>
                    </w:p>
                    <w:p w14:paraId="221BE9F8"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cyan"/>
                        </w:rPr>
                        <w:t>Blå markerad text</w:t>
                      </w:r>
                      <w:r w:rsidRPr="00D11673">
                        <w:rPr>
                          <w:rFonts w:eastAsiaTheme="minorHAnsi"/>
                          <w:i/>
                          <w:iCs/>
                          <w:color w:val="1F497D" w:themeColor="text2"/>
                        </w:rPr>
                        <w:t xml:space="preserve"> är inskriftsfält – klicka på markerad text – skriv in önskad text.</w:t>
                      </w:r>
                    </w:p>
                    <w:p w14:paraId="23EB99A6"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yellow"/>
                        </w:rPr>
                        <w:t>Gul markerad text</w:t>
                      </w:r>
                      <w:r w:rsidRPr="00D11673">
                        <w:rPr>
                          <w:rFonts w:eastAsiaTheme="minorHAnsi"/>
                          <w:i/>
                          <w:iCs/>
                          <w:color w:val="1F497D" w:themeColor="text2"/>
                        </w:rPr>
                        <w:t xml:space="preserve"> är information som ska raderas när du har tagit del av det.</w:t>
                      </w:r>
                    </w:p>
                    <w:p w14:paraId="699F9BF5" w14:textId="211A6EB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OBSERVERA att denna mall är copyright-skyddad för medlemmar inom </w:t>
                      </w:r>
                      <w:proofErr w:type="gramStart"/>
                      <w:r w:rsidRPr="00D11673">
                        <w:rPr>
                          <w:rFonts w:eastAsiaTheme="minorHAnsi"/>
                          <w:i/>
                          <w:iCs/>
                          <w:color w:val="1F497D" w:themeColor="text2"/>
                        </w:rPr>
                        <w:t>SBRs</w:t>
                      </w:r>
                      <w:proofErr w:type="gramEnd"/>
                      <w:r w:rsidRPr="00D11673">
                        <w:rPr>
                          <w:rFonts w:eastAsiaTheme="minorHAnsi"/>
                          <w:i/>
                          <w:iCs/>
                          <w:color w:val="1F497D" w:themeColor="text2"/>
                        </w:rPr>
                        <w:t xml:space="preserve"> Entreprenad-besiktningsgrupp.</w:t>
                      </w:r>
                    </w:p>
                    <w:p w14:paraId="2B2EF92C" w14:textId="7777777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Denna ruta med text skall naturligtvis raderas i ditt dokument!! </w:t>
                      </w:r>
                    </w:p>
                  </w:txbxContent>
                </v:textbox>
                <w10:anchorlock/>
              </v:shape>
            </w:pict>
          </mc:Fallback>
        </mc:AlternateContent>
      </w:r>
    </w:p>
    <w:sdt>
      <w:sdtPr>
        <w:rPr>
          <w:rStyle w:val="SBRverskriftChar"/>
        </w:rPr>
        <w:alias w:val="Rubrik"/>
        <w:tag w:val="Rubrik"/>
        <w:id w:val="1396309865"/>
        <w:placeholder>
          <w:docPart w:val="81203ECE3F9C47E8A838B361AF2BECFA"/>
        </w:placeholder>
        <w:temporary/>
        <w:showingPlcHdr/>
        <w15:color w:val="33CCCC"/>
      </w:sdtPr>
      <w:sdtEndPr>
        <w:rPr>
          <w:rStyle w:val="Standardstycketeckensnitt"/>
          <w:b w:val="0"/>
          <w:sz w:val="22"/>
        </w:rPr>
      </w:sdtEndPr>
      <w:sdtContent>
        <w:p w14:paraId="7D57DEFD" w14:textId="05D48154" w:rsidR="00580462" w:rsidRPr="00345FAF" w:rsidRDefault="00963B49" w:rsidP="00345FAF">
          <w:pPr>
            <w:rPr>
              <w:rStyle w:val="SBRverskriftChar"/>
              <w:b w:val="0"/>
              <w:i/>
              <w:iCs/>
              <w:highlight w:val="cyan"/>
            </w:rPr>
          </w:pPr>
          <w:r w:rsidRPr="00345FAF">
            <w:rPr>
              <w:rStyle w:val="SBRverskriftChar"/>
              <w:b w:val="0"/>
              <w:i/>
              <w:iCs/>
              <w:highlight w:val="cyan"/>
            </w:rPr>
            <w:t>[Ange</w:t>
          </w:r>
          <w:r w:rsidR="00580462" w:rsidRPr="00345FAF">
            <w:rPr>
              <w:rStyle w:val="SBRverskriftChar"/>
              <w:b w:val="0"/>
              <w:i/>
              <w:iCs/>
              <w:highlight w:val="cyan"/>
            </w:rPr>
            <w:t>:</w:t>
          </w:r>
          <w:r w:rsidRPr="00345FAF">
            <w:rPr>
              <w:rStyle w:val="SBRverskriftChar"/>
              <w:b w:val="0"/>
              <w:i/>
              <w:iCs/>
              <w:highlight w:val="cyan"/>
            </w:rPr>
            <w:t xml:space="preserve"> </w:t>
          </w:r>
        </w:p>
        <w:p w14:paraId="3BBBC396" w14:textId="5805A078" w:rsidR="00580462" w:rsidRPr="00345FAF" w:rsidRDefault="00580462" w:rsidP="00580462">
          <w:pPr>
            <w:numPr>
              <w:ilvl w:val="0"/>
              <w:numId w:val="12"/>
            </w:numPr>
            <w:rPr>
              <w:rStyle w:val="SBRverskriftChar"/>
              <w:b w:val="0"/>
              <w:i/>
              <w:iCs/>
              <w:highlight w:val="cyan"/>
            </w:rPr>
          </w:pPr>
          <w:r w:rsidRPr="00345FAF">
            <w:rPr>
              <w:rStyle w:val="SBRverskriftChar"/>
              <w:b w:val="0"/>
              <w:i/>
              <w:iCs/>
              <w:highlight w:val="cyan"/>
            </w:rPr>
            <w:t>F</w:t>
          </w:r>
          <w:r w:rsidR="00E4220B" w:rsidRPr="00345FAF">
            <w:rPr>
              <w:rStyle w:val="SBRverskriftChar"/>
              <w:b w:val="0"/>
              <w:i/>
              <w:iCs/>
              <w:highlight w:val="cyan"/>
            </w:rPr>
            <w:t>astighetsbeteckning inkl kommun</w:t>
          </w:r>
        </w:p>
        <w:p w14:paraId="2EB9502F" w14:textId="06DC778E" w:rsidR="00580462" w:rsidRPr="00345FAF" w:rsidRDefault="00580462" w:rsidP="00580462">
          <w:pPr>
            <w:numPr>
              <w:ilvl w:val="0"/>
              <w:numId w:val="12"/>
            </w:numPr>
            <w:rPr>
              <w:rStyle w:val="SBRverskriftChar"/>
              <w:b w:val="0"/>
              <w:i/>
              <w:iCs/>
              <w:highlight w:val="cyan"/>
            </w:rPr>
          </w:pPr>
          <w:r w:rsidRPr="00345FAF">
            <w:rPr>
              <w:rStyle w:val="SBRverskriftChar"/>
              <w:b w:val="0"/>
              <w:i/>
              <w:iCs/>
              <w:highlight w:val="cyan"/>
            </w:rPr>
            <w:t>K</w:t>
          </w:r>
          <w:r w:rsidR="00963B49" w:rsidRPr="00345FAF">
            <w:rPr>
              <w:rStyle w:val="SBRverskriftChar"/>
              <w:b w:val="0"/>
              <w:i/>
              <w:iCs/>
              <w:highlight w:val="cyan"/>
            </w:rPr>
            <w:t>ontraktsnamn</w:t>
          </w:r>
        </w:p>
        <w:p w14:paraId="4933F5E1" w14:textId="5B06AF35" w:rsidR="00580462" w:rsidRPr="00345FAF" w:rsidRDefault="00580462" w:rsidP="00580462">
          <w:pPr>
            <w:numPr>
              <w:ilvl w:val="0"/>
              <w:numId w:val="12"/>
            </w:numPr>
            <w:rPr>
              <w:rStyle w:val="SBRverskriftChar"/>
              <w:rFonts w:asciiTheme="minorHAnsi" w:eastAsiaTheme="minorHAnsi" w:hAnsiTheme="minorHAnsi" w:cstheme="minorBidi"/>
              <w:b w:val="0"/>
              <w:sz w:val="21"/>
              <w:szCs w:val="22"/>
              <w:highlight w:val="cyan"/>
            </w:rPr>
          </w:pPr>
          <w:r w:rsidRPr="00345FAF">
            <w:rPr>
              <w:rStyle w:val="SBRverskriftChar"/>
              <w:b w:val="0"/>
              <w:i/>
              <w:iCs/>
              <w:highlight w:val="cyan"/>
            </w:rPr>
            <w:t xml:space="preserve">Vid upphandling </w:t>
          </w:r>
          <w:r w:rsidR="00E84649" w:rsidRPr="00345FAF">
            <w:rPr>
              <w:rStyle w:val="SBRverskriftChar"/>
              <w:b w:val="0"/>
              <w:i/>
              <w:iCs/>
              <w:highlight w:val="cyan"/>
            </w:rPr>
            <w:t>i</w:t>
          </w:r>
          <w:r w:rsidRPr="00345FAF">
            <w:rPr>
              <w:rStyle w:val="SBRverskriftChar"/>
              <w:b w:val="0"/>
              <w:i/>
              <w:iCs/>
              <w:highlight w:val="cyan"/>
            </w:rPr>
            <w:t xml:space="preserve"> huvuddelar – ange vilken huvuddel som avses</w:t>
          </w:r>
        </w:p>
        <w:p w14:paraId="005E0A51" w14:textId="05D48154" w:rsidR="00963B49" w:rsidRPr="00672C8B" w:rsidRDefault="00963B49" w:rsidP="00580462">
          <w:pPr>
            <w:numPr>
              <w:ilvl w:val="0"/>
              <w:numId w:val="12"/>
            </w:numPr>
            <w:rPr>
              <w:rFonts w:asciiTheme="minorHAnsi" w:eastAsiaTheme="minorHAnsi" w:hAnsiTheme="minorHAnsi" w:cstheme="minorBidi"/>
              <w:b/>
              <w:sz w:val="21"/>
              <w:szCs w:val="22"/>
            </w:rPr>
          </w:pPr>
          <w:r w:rsidRPr="00345FAF">
            <w:rPr>
              <w:rStyle w:val="SBRverskriftChar"/>
              <w:b w:val="0"/>
              <w:i/>
              <w:iCs/>
              <w:highlight w:val="cyan"/>
            </w:rPr>
            <w:t>Vid delad entreprenad - ange också vilken delentreprenad som avses]</w:t>
          </w:r>
        </w:p>
      </w:sdtContent>
    </w:sdt>
    <w:p w14:paraId="32BE86C4" w14:textId="77777777" w:rsidR="00963B49" w:rsidRDefault="00963B49" w:rsidP="00E4220B">
      <w:pPr>
        <w:pStyle w:val="SBRNormal"/>
      </w:pPr>
    </w:p>
    <w:p w14:paraId="5244CFAA" w14:textId="3B1A47E8" w:rsidR="00963B49" w:rsidRDefault="00963B49" w:rsidP="00E4220B">
      <w:pPr>
        <w:pStyle w:val="SBRverskrift"/>
      </w:pPr>
      <w:r>
        <w:t xml:space="preserve">UTLÅTANDE ÖVER </w:t>
      </w:r>
      <w:r w:rsidR="00CF7FA3">
        <w:t>GARANTI</w:t>
      </w:r>
      <w:r>
        <w:t>BESIKTNING</w:t>
      </w:r>
    </w:p>
    <w:p w14:paraId="34DF9968" w14:textId="77777777" w:rsidR="00963B49" w:rsidRDefault="00963B49" w:rsidP="00963B49">
      <w:pPr>
        <w:rPr>
          <w:i/>
        </w:rPr>
      </w:pPr>
    </w:p>
    <w:p w14:paraId="010CECCC" w14:textId="77777777" w:rsidR="00963B49" w:rsidRPr="00E4220B" w:rsidRDefault="00963B49" w:rsidP="00D11673">
      <w:pPr>
        <w:pStyle w:val="SBRNormal"/>
      </w:pPr>
      <w:r w:rsidRPr="00E4220B">
        <w:t xml:space="preserve">Rubriker med </w:t>
      </w:r>
      <w:r w:rsidRPr="00D11673">
        <w:t>siffermarkering</w:t>
      </w:r>
      <w:r w:rsidRPr="00E4220B">
        <w:t xml:space="preserve"> inom parentes </w:t>
      </w:r>
      <w:proofErr w:type="gramStart"/>
      <w:r w:rsidRPr="00E4220B">
        <w:t>( )</w:t>
      </w:r>
      <w:proofErr w:type="gramEnd"/>
      <w:r w:rsidRPr="00E4220B">
        <w:t xml:space="preserve"> hänför sig till </w:t>
      </w:r>
      <w:sdt>
        <w:sdtPr>
          <w:rPr>
            <w:color w:val="000000" w:themeColor="text1"/>
          </w:rPr>
          <w:alias w:val="Välj standardavtal"/>
          <w:tag w:val="Välj standardavtal"/>
          <w:id w:val="705066904"/>
          <w:placeholder>
            <w:docPart w:val="5199BADB9A924A10A7F09A247C6E1FCF"/>
          </w:placeholder>
          <w:showingPlcHdr/>
          <w15:color w:val="33CCCC"/>
          <w:dropDownList>
            <w:listItem w:value="Välj avtal som gäller"/>
            <w:listItem w:displayText="AB 04" w:value="AB 04"/>
            <w:listItem w:displayText="ABT 06" w:value="ABT 06"/>
          </w:dropDownList>
        </w:sdtPr>
        <w:sdtEndPr>
          <w:rPr>
            <w:color w:val="auto"/>
          </w:rPr>
        </w:sdtEndPr>
        <w:sdtContent>
          <w:r w:rsidRPr="00D11673">
            <w:rPr>
              <w:i/>
              <w:iCs/>
              <w:color w:val="000000" w:themeColor="text1"/>
              <w:highlight w:val="cyan"/>
            </w:rPr>
            <w:t>Välj i lista här.</w:t>
          </w:r>
        </w:sdtContent>
      </w:sdt>
      <w:r w:rsidRPr="00E4220B">
        <w:t xml:space="preserve"> 7:14.</w:t>
      </w:r>
    </w:p>
    <w:p w14:paraId="57A0077C" w14:textId="77777777" w:rsidR="00BA2240" w:rsidRDefault="00BA2240" w:rsidP="00E4220B"/>
    <w:p w14:paraId="314BF5B1" w14:textId="77777777" w:rsidR="00963B49" w:rsidRDefault="00963B49" w:rsidP="00515455">
      <w:pPr>
        <w:pStyle w:val="Rubrik1"/>
      </w:pPr>
      <w:r>
        <w:lastRenderedPageBreak/>
        <w:t>Typ av besiktning (1)</w:t>
      </w:r>
    </w:p>
    <w:p w14:paraId="73FB9B7E" w14:textId="77777777" w:rsidR="00CF7FA3" w:rsidRDefault="00CF7FA3" w:rsidP="00CF7FA3">
      <w:pPr>
        <w:pStyle w:val="SBRInfotext"/>
      </w:pPr>
      <w:r w:rsidRPr="00E15B09">
        <w:rPr>
          <w:highlight w:val="yellow"/>
        </w:rPr>
        <w:t>Garantibesiktning sker vid utgången av den kortaste garantitiden. Om fem-årig garanti föreskrivs även för samtliga material o varor, föreskrivs ofta att GB ska ske vid 2 år och 5 år. Ange alternativ.</w:t>
      </w:r>
    </w:p>
    <w:p w14:paraId="1BFB0577" w14:textId="67965AB5" w:rsidR="00CF7FA3" w:rsidRDefault="00CF7FA3" w:rsidP="00CF7FA3">
      <w:pPr>
        <w:pStyle w:val="SBRNormal"/>
      </w:pPr>
      <w:r>
        <w:t xml:space="preserve">Garantibesiktning i anslutning till </w:t>
      </w:r>
      <w:sdt>
        <w:sdtPr>
          <w:alias w:val="2 eller 5 år?"/>
          <w:tag w:val="2 eller 5 år"/>
          <w:id w:val="-343945515"/>
          <w:placeholder>
            <w:docPart w:val="1B00539C80DA4A26B768E02076C0C318"/>
          </w:placeholder>
          <w:showingPlcHdr/>
          <w15:color w:val="33CCCC"/>
          <w:dropDownList>
            <w:listItem w:value="Välj alternativ"/>
            <w:listItem w:displayText="två år av den femåriga garantitiden" w:value="två år av den femåriga garantitiden"/>
            <w:listItem w:displayText="utgången av den tvååriga garantitiden" w:value="utgången av den tvååriga garantitiden"/>
            <w:listItem w:displayText="utgången av den femåriga garantitiden" w:value="utgången av den femåriga garantitiden"/>
          </w:dropDownList>
        </w:sdtPr>
        <w:sdtContent>
          <w:r w:rsidRPr="00BD6D86">
            <w:rPr>
              <w:highlight w:val="cyan"/>
            </w:rPr>
            <w:t>Välj i listan här</w:t>
          </w:r>
          <w:r w:rsidRPr="004170D3">
            <w:rPr>
              <w:rStyle w:val="Platshllartext"/>
              <w:highlight w:val="cyan"/>
            </w:rPr>
            <w:t>.</w:t>
          </w:r>
        </w:sdtContent>
      </w:sdt>
      <w:r>
        <w:t>.</w:t>
      </w:r>
    </w:p>
    <w:p w14:paraId="51ABB648" w14:textId="77777777" w:rsidR="00BE48F7" w:rsidRDefault="00BE48F7" w:rsidP="00E4220B">
      <w:pPr>
        <w:pStyle w:val="SBRNormal"/>
      </w:pPr>
    </w:p>
    <w:p w14:paraId="7396895B" w14:textId="77777777" w:rsidR="00963B49" w:rsidRDefault="00963B49" w:rsidP="00963B49">
      <w:pPr>
        <w:pStyle w:val="Rubrik1"/>
      </w:pPr>
      <w:r>
        <w:t>Besiktningens omfattning (2)</w:t>
      </w:r>
    </w:p>
    <w:p w14:paraId="3B218075" w14:textId="77777777" w:rsidR="00CF7FA3" w:rsidRDefault="00CF7FA3" w:rsidP="00CF7FA3">
      <w:pPr>
        <w:pStyle w:val="SBRInfotext"/>
      </w:pPr>
      <w:bookmarkStart w:id="0" w:name="_Hlk513034454"/>
      <w:r w:rsidRPr="00E15B09">
        <w:rPr>
          <w:highlight w:val="yellow"/>
        </w:rPr>
        <w:t>Syftet med en garantibesiktning är att pröva förekomsten av fel som framträtt under garantitiden, dvs fel som i regel funnits vid slutbesiktning men då inte märkts och inte heller bort märkas. (AB/ABT 5</w:t>
      </w:r>
      <w:r>
        <w:rPr>
          <w:highlight w:val="yellow"/>
        </w:rPr>
        <w:t> </w:t>
      </w:r>
      <w:r w:rsidRPr="00E15B09">
        <w:rPr>
          <w:highlight w:val="yellow"/>
        </w:rPr>
        <w:t>§</w:t>
      </w:r>
      <w:r>
        <w:rPr>
          <w:highlight w:val="yellow"/>
        </w:rPr>
        <w:t> </w:t>
      </w:r>
      <w:r w:rsidRPr="00E15B09">
        <w:rPr>
          <w:highlight w:val="yellow"/>
        </w:rPr>
        <w:t>5). I utlåtande/bilagor från slutbesiktning noterade S-punkter ska aktualiseras vid besiktningen. Undantagsvis kan, om parterna så önskar, garantibesiktningen även omfatta efterbesiktning från slutbesiktning. Detta förfarande bör dock undvikas då efterbesiktning för det första borde ha verkställts betydligt tidigare och för det andra till skillnad från garantibesiktning ska betalas av entreprenören.</w:t>
      </w:r>
    </w:p>
    <w:p w14:paraId="0F49EDCF" w14:textId="77777777" w:rsidR="00CF7FA3" w:rsidRDefault="00CF7FA3" w:rsidP="00CF7FA3">
      <w:pPr>
        <w:pStyle w:val="SBRInfotext"/>
      </w:pPr>
      <w:r w:rsidRPr="00E15B09">
        <w:rPr>
          <w:highlight w:val="yellow"/>
        </w:rPr>
        <w:t>Formulera besiktningens omfattning beroende på beställarens val att genomföra av GB. Om det är på av beställaren påtalade fel, eller om BM själv undersöker och bedömer om fel framträtt på hela entreprenaden.</w:t>
      </w:r>
    </w:p>
    <w:p w14:paraId="7F5F0B23" w14:textId="3484296A" w:rsidR="007F00BF" w:rsidRDefault="00CF7FA3" w:rsidP="00CF7FA3">
      <w:r>
        <w:t>Besiktningen omfattar fel som framträtt under garantitiden och som påtalats av beställaren.</w:t>
      </w:r>
      <w:bookmarkEnd w:id="0"/>
    </w:p>
    <w:p w14:paraId="4D35A94A" w14:textId="77777777" w:rsidR="00CF7FA3" w:rsidRDefault="00CF7FA3" w:rsidP="00CF7FA3"/>
    <w:p w14:paraId="478B1CC8" w14:textId="77777777" w:rsidR="00963B49" w:rsidRDefault="00963B49" w:rsidP="00963B49">
      <w:pPr>
        <w:pStyle w:val="Rubrik1"/>
      </w:pPr>
      <w:r>
        <w:t>Tid för besiktningen (3)</w:t>
      </w:r>
    </w:p>
    <w:p w14:paraId="0BDC0CFA" w14:textId="77777777" w:rsidR="00015780" w:rsidRDefault="00000000" w:rsidP="00015780">
      <w:pPr>
        <w:pStyle w:val="SBRNormal"/>
      </w:pPr>
      <w:sdt>
        <w:sdtPr>
          <w:id w:val="600146740"/>
          <w:placeholder>
            <w:docPart w:val="362347DD3961444790DF0AE97A3D47A6"/>
          </w:placeholder>
          <w:showingPlcHdr/>
          <w15:color w:val="33CCCC"/>
          <w:date w:fullDate="2018-05-02T00:00:00Z">
            <w:dateFormat w:val="yyyy-MM-dd"/>
            <w:lid w:val="sv-SE"/>
            <w:storeMappedDataAs w:val="dateTime"/>
            <w:calendar w:val="gregorian"/>
          </w:date>
        </w:sdtPr>
        <w:sdtContent>
          <w:r w:rsidR="00015780" w:rsidRPr="00A45A93">
            <w:rPr>
              <w:i/>
              <w:iCs/>
              <w:highlight w:val="cyan"/>
            </w:rPr>
            <w:t>Klicka här för att ange datum</w:t>
          </w:r>
          <w:r w:rsidR="00015780" w:rsidRPr="00E63D21">
            <w:rPr>
              <w:highlight w:val="cyan"/>
            </w:rPr>
            <w:t>.</w:t>
          </w:r>
        </w:sdtContent>
      </w:sdt>
    </w:p>
    <w:p w14:paraId="13EA998E" w14:textId="77777777" w:rsidR="00015780" w:rsidRPr="00730365" w:rsidRDefault="00015780" w:rsidP="00015780">
      <w:pPr>
        <w:pStyle w:val="SBRNormal"/>
        <w:rPr>
          <w:i/>
          <w:iCs/>
        </w:rPr>
      </w:pPr>
      <w:r w:rsidRPr="00730365">
        <w:rPr>
          <w:i/>
          <w:iCs/>
          <w:highlight w:val="yellow"/>
        </w:rPr>
        <w:t>Alternativt om besiktning har verkställts under några dagar:</w:t>
      </w:r>
    </w:p>
    <w:p w14:paraId="2A11A20C" w14:textId="77777777" w:rsidR="00015780" w:rsidRPr="006844EA" w:rsidRDefault="00015780" w:rsidP="00015780">
      <w:pPr>
        <w:pStyle w:val="SBRNormal"/>
      </w:pPr>
      <w:r>
        <w:t xml:space="preserve">Besiktningen påbörjades </w:t>
      </w:r>
      <w:sdt>
        <w:sdtPr>
          <w:id w:val="-2126222352"/>
          <w:placeholder>
            <w:docPart w:val="0915A468A3D24372A4F4D1EC887D8616"/>
          </w:placeholder>
          <w:showingPlcHdr/>
          <w15:color w:val="33CCCC"/>
          <w:date>
            <w:dateFormat w:val="yyyy-MM-dd"/>
            <w:lid w:val="sv-SE"/>
            <w:storeMappedDataAs w:val="dateTime"/>
            <w:calendar w:val="gregorian"/>
          </w:date>
        </w:sdtPr>
        <w:sdtContent>
          <w:r w:rsidRPr="00A45A93">
            <w:rPr>
              <w:i/>
              <w:iCs/>
              <w:highlight w:val="cyan"/>
            </w:rPr>
            <w:t>Klicka här för att ange datum.</w:t>
          </w:r>
        </w:sdtContent>
      </w:sdt>
      <w:r>
        <w:t xml:space="preserve"> och avslutades </w:t>
      </w:r>
      <w:sdt>
        <w:sdtPr>
          <w:id w:val="-576062185"/>
          <w:placeholder>
            <w:docPart w:val="2A49E2F6F2B144B3AA123E62855F7D10"/>
          </w:placeholder>
          <w:showingPlcHdr/>
          <w15:color w:val="33CCCC"/>
          <w:date>
            <w:dateFormat w:val="yyyy-MM-dd"/>
            <w:lid w:val="sv-SE"/>
            <w:storeMappedDataAs w:val="dateTime"/>
            <w:calendar w:val="gregorian"/>
          </w:date>
        </w:sdtPr>
        <w:sdtContent>
          <w:r w:rsidRPr="006844EA">
            <w:rPr>
              <w:i/>
              <w:iCs/>
              <w:highlight w:val="cyan"/>
            </w:rPr>
            <w:t>Klicka här för att ange datum</w:t>
          </w:r>
        </w:sdtContent>
      </w:sdt>
      <w:r>
        <w:t>.</w:t>
      </w:r>
    </w:p>
    <w:p w14:paraId="752177FD" w14:textId="77777777" w:rsidR="00390CE8" w:rsidRDefault="00390CE8" w:rsidP="00E4220B">
      <w:pPr>
        <w:pStyle w:val="SBRNormal"/>
      </w:pPr>
    </w:p>
    <w:p w14:paraId="7A2F7688" w14:textId="77777777" w:rsidR="00963B49" w:rsidRDefault="00963B49" w:rsidP="00963B49">
      <w:pPr>
        <w:pStyle w:val="Rubrik1"/>
      </w:pPr>
      <w:r>
        <w:t>Entreprenaden samt parterna (4)</w:t>
      </w:r>
    </w:p>
    <w:p w14:paraId="0DC343A3" w14:textId="77777777" w:rsidR="00044D10" w:rsidRPr="0043395E" w:rsidRDefault="00044D10" w:rsidP="00044D10">
      <w:pPr>
        <w:pStyle w:val="SBRNormalindrag"/>
        <w:rPr>
          <w:u w:val="single"/>
        </w:rPr>
      </w:pPr>
      <w:r w:rsidRPr="0043395E">
        <w:rPr>
          <w:u w:val="single"/>
        </w:rPr>
        <w:t>Entreprenaden:</w:t>
      </w:r>
    </w:p>
    <w:p w14:paraId="09016B10" w14:textId="77777777" w:rsidR="00101163" w:rsidRDefault="00101163" w:rsidP="00101163">
      <w:pPr>
        <w:pStyle w:val="SBRNormalindrag"/>
      </w:pPr>
      <w:r w:rsidRPr="00921814">
        <w:t>Objektet:</w:t>
      </w:r>
      <w:r w:rsidRPr="00921814">
        <w:tab/>
      </w:r>
      <w:sdt>
        <w:sdtPr>
          <w:alias w:val="Undantag"/>
          <w:tag w:val="Undantag"/>
          <w:id w:val="-1901431498"/>
          <w:placeholder>
            <w:docPart w:val="3688040C072646AAA788FB3805B43C19"/>
          </w:placeholder>
          <w:temporary/>
          <w:showingPlcHdr/>
          <w15:color w:val="33CCCC"/>
        </w:sdtPr>
        <w:sdtContent>
          <w:r w:rsidRPr="00921814">
            <w:rPr>
              <w:i/>
              <w:iCs/>
              <w:highlight w:val="cyan"/>
            </w:rPr>
            <w:t>[</w:t>
          </w:r>
          <w:r w:rsidRPr="00200A87">
            <w:rPr>
              <w:i/>
              <w:iCs/>
              <w:highlight w:val="cyan"/>
            </w:rPr>
            <w:t xml:space="preserve">Ange objektet </w:t>
          </w:r>
          <w:r>
            <w:rPr>
              <w:i/>
              <w:iCs/>
              <w:highlight w:val="cyan"/>
            </w:rPr>
            <w:t>utöver vad som framgår av rubrik, dvs mer detaljerat vad objektet avser, om entreprenaden är uppdelad i etapper eller huvuddelar. Ange även delarna i omfattning och antal. Ange också om sidoentreprenader förekommer och/ eller om det är delad entreprenad. Exempel på skrivning ”Att på rubricerad fastighet uppföra nybyggnad av flerbostadshus med 52 lägenheter inklusive garage och markanläggning. Entreprenaden är uppdelad i två huvuddelar, A och B”.</w:t>
          </w:r>
          <w:r w:rsidRPr="00921814">
            <w:rPr>
              <w:i/>
              <w:iCs/>
              <w:highlight w:val="cyan"/>
            </w:rPr>
            <w:t>]</w:t>
          </w:r>
        </w:sdtContent>
      </w:sdt>
    </w:p>
    <w:p w14:paraId="6C6D0704" w14:textId="77777777" w:rsidR="00044D10" w:rsidRDefault="00044D10" w:rsidP="00044D10">
      <w:pPr>
        <w:pStyle w:val="SBRNormalindrag"/>
      </w:pPr>
      <w:r>
        <w:t>Entreprenadform:</w:t>
      </w:r>
      <w:r>
        <w:tab/>
      </w:r>
      <w:sdt>
        <w:sdtPr>
          <w:alias w:val="Standardavtal"/>
          <w:tag w:val="Standardavtal"/>
          <w:id w:val="-1770073949"/>
          <w:placeholder>
            <w:docPart w:val="E604B874A50544BCA83E25373F5D591F"/>
          </w:placeholder>
          <w:showingPlcHdr/>
          <w15:color w:val="33CCCC"/>
          <w:dropDownList>
            <w:listItem w:value="Välj ett standardavtal"/>
            <w:listItem w:displayText="Utförandeentreprenad enligt AB 04" w:value="Utförandeentreprenad enligt AB 04"/>
            <w:listItem w:displayText="Totalentreprenad enligt ABT 06" w:value="Totalentreprenad enligt ABT 06"/>
          </w:dropDownList>
        </w:sdtPr>
        <w:sdtContent>
          <w:r>
            <w:rPr>
              <w:i/>
              <w:iCs/>
              <w:highlight w:val="cyan"/>
            </w:rPr>
            <w:t>V</w:t>
          </w:r>
          <w:r w:rsidRPr="00D11673">
            <w:rPr>
              <w:i/>
              <w:iCs/>
              <w:highlight w:val="cyan"/>
            </w:rPr>
            <w:t>älj standardavtal</w:t>
          </w:r>
          <w:r w:rsidRPr="004170D3">
            <w:rPr>
              <w:highlight w:val="cyan"/>
            </w:rPr>
            <w:t>.</w:t>
          </w:r>
        </w:sdtContent>
      </w:sdt>
    </w:p>
    <w:p w14:paraId="2DB316CC" w14:textId="77777777" w:rsidR="00044D10" w:rsidRDefault="00044D10" w:rsidP="00044D10">
      <w:pPr>
        <w:pStyle w:val="SBRNormalindrag"/>
      </w:pPr>
      <w:r>
        <w:t>Upphandlingsform:</w:t>
      </w:r>
      <w:r>
        <w:tab/>
      </w:r>
      <w:sdt>
        <w:sdtPr>
          <w:alias w:val="Upphandlingsform"/>
          <w:tag w:val="Upphandlingsform"/>
          <w:id w:val="-991016993"/>
          <w:placeholder>
            <w:docPart w:val="DD2E3E12948E4F6C97BEA503633B93AF"/>
          </w:placeholder>
          <w:showingPlcHdr/>
          <w15:color w:val="33CCCC"/>
          <w:dropDownList>
            <w:listItem w:value="Välj upphandlingsform"/>
            <w:listItem w:displayText="Generalentreprenad" w:value="Generalentreprenad"/>
            <w:listItem w:displayText="Delad entreprenad" w:value="Delad entreprenad"/>
          </w:dropDownList>
        </w:sdtPr>
        <w:sdtContent>
          <w:r w:rsidRPr="00D11673">
            <w:rPr>
              <w:i/>
              <w:iCs/>
              <w:color w:val="000000" w:themeColor="text1"/>
              <w:highlight w:val="cyan"/>
            </w:rPr>
            <w:t>Välj upphandlingsform</w:t>
          </w:r>
          <w:r w:rsidRPr="00CE4899">
            <w:rPr>
              <w:color w:val="000000" w:themeColor="text1"/>
              <w:highlight w:val="cyan"/>
            </w:rPr>
            <w:t>.</w:t>
          </w:r>
        </w:sdtContent>
      </w:sdt>
    </w:p>
    <w:p w14:paraId="4A7E4AC7" w14:textId="77777777" w:rsidR="00044D10" w:rsidRPr="0043395E" w:rsidRDefault="00044D10" w:rsidP="00044D10">
      <w:pPr>
        <w:pStyle w:val="SBRNormalindrag"/>
        <w:rPr>
          <w:u w:val="single"/>
        </w:rPr>
      </w:pPr>
      <w:r w:rsidRPr="0043395E">
        <w:rPr>
          <w:u w:val="single"/>
        </w:rPr>
        <w:t>Parterna:</w:t>
      </w:r>
    </w:p>
    <w:p w14:paraId="6A0796BF" w14:textId="77777777" w:rsidR="00044D10" w:rsidRPr="00963B49" w:rsidRDefault="00044D10" w:rsidP="00044D10">
      <w:pPr>
        <w:pStyle w:val="SBRNormalindrag"/>
      </w:pPr>
      <w:r w:rsidRPr="00963B49">
        <w:lastRenderedPageBreak/>
        <w:t>Beställare:</w:t>
      </w:r>
      <w:r w:rsidRPr="00963B49">
        <w:tab/>
      </w:r>
      <w:sdt>
        <w:sdtPr>
          <w:alias w:val="Ange"/>
          <w:tag w:val="Ange"/>
          <w:id w:val="1864163123"/>
          <w:placeholder>
            <w:docPart w:val="7EDD590B15BC4BBDBD3ED64259B27A77"/>
          </w:placeholder>
          <w:temporary/>
          <w:showingPlcHdr/>
          <w15:color w:val="33CCCC"/>
        </w:sdtPr>
        <w:sdtContent>
          <w:r w:rsidRPr="00E8593C">
            <w:rPr>
              <w:rStyle w:val="Platshllartext"/>
              <w:rFonts w:eastAsiaTheme="minorHAnsi"/>
              <w:i/>
              <w:iCs/>
              <w:color w:val="000000" w:themeColor="text1"/>
              <w:highlight w:val="cyan"/>
            </w:rPr>
            <w:t>Företagsnamn eller organisation</w:t>
          </w:r>
        </w:sdtContent>
      </w:sdt>
    </w:p>
    <w:p w14:paraId="402F1127" w14:textId="77777777" w:rsidR="00044D10" w:rsidRPr="00963B49" w:rsidRDefault="00044D10" w:rsidP="00044D10">
      <w:pPr>
        <w:pStyle w:val="SBRNormalindrag"/>
      </w:pPr>
      <w:bookmarkStart w:id="1" w:name="_Hlk513034732"/>
      <w:r w:rsidRPr="00963B49">
        <w:tab/>
        <w:t xml:space="preserve">Org.nr: </w:t>
      </w:r>
      <w:sdt>
        <w:sdtPr>
          <w:alias w:val="Ange"/>
          <w:tag w:val="Ange"/>
          <w:id w:val="-588856992"/>
          <w:placeholder>
            <w:docPart w:val="CB1E6B3F59C845F3B6A006A46233B3AA"/>
          </w:placeholder>
          <w:temporary/>
          <w:showingPlcHdr/>
          <w15:color w:val="33CCCC"/>
        </w:sdtPr>
        <w:sdtContent>
          <w:r w:rsidRPr="00431373">
            <w:rPr>
              <w:rStyle w:val="Platshllartext"/>
              <w:rFonts w:eastAsiaTheme="minorHAnsi"/>
              <w:i/>
              <w:iCs/>
              <w:color w:val="000000" w:themeColor="text1"/>
              <w:highlight w:val="cyan"/>
            </w:rPr>
            <w:t>organisationsnummer</w:t>
          </w:r>
        </w:sdtContent>
      </w:sdt>
    </w:p>
    <w:bookmarkEnd w:id="1"/>
    <w:p w14:paraId="68B1D0FE" w14:textId="77777777" w:rsidR="00044D10" w:rsidRPr="00963B49" w:rsidRDefault="00044D10" w:rsidP="00044D10">
      <w:pPr>
        <w:pStyle w:val="SBRNormalindrag"/>
      </w:pPr>
      <w:r w:rsidRPr="00963B49">
        <w:t>Entreprenör:</w:t>
      </w:r>
      <w:r w:rsidRPr="00963B49">
        <w:tab/>
      </w:r>
      <w:sdt>
        <w:sdtPr>
          <w:alias w:val="Ange"/>
          <w:tag w:val="Ange"/>
          <w:id w:val="-3363229"/>
          <w:placeholder>
            <w:docPart w:val="4F783641509D4FB08CF2E136D05FFF46"/>
          </w:placeholder>
          <w:temporary/>
          <w:showingPlcHdr/>
          <w15:color w:val="33CCCC"/>
        </w:sdtPr>
        <w:sdtContent>
          <w:r w:rsidRPr="00E8593C">
            <w:rPr>
              <w:rStyle w:val="Platshllartext"/>
              <w:rFonts w:eastAsiaTheme="minorHAnsi"/>
              <w:i/>
              <w:iCs/>
              <w:color w:val="000000" w:themeColor="text1"/>
              <w:highlight w:val="cyan"/>
            </w:rPr>
            <w:t>Företagsnamn</w:t>
          </w:r>
        </w:sdtContent>
      </w:sdt>
    </w:p>
    <w:p w14:paraId="08AB9996" w14:textId="77777777" w:rsidR="00044D10" w:rsidRPr="00963B49" w:rsidRDefault="00044D10" w:rsidP="00044D10">
      <w:pPr>
        <w:pStyle w:val="SBRNormalindrag"/>
      </w:pPr>
      <w:r w:rsidRPr="00963B49">
        <w:tab/>
        <w:t xml:space="preserve">Org.nr: </w:t>
      </w:r>
      <w:sdt>
        <w:sdtPr>
          <w:alias w:val="Ange"/>
          <w:tag w:val="Ange"/>
          <w:id w:val="1468244945"/>
          <w:placeholder>
            <w:docPart w:val="E6D58F61E4FB4CA2B4D3FB1EA6ADD011"/>
          </w:placeholder>
          <w:temporary/>
          <w:showingPlcHdr/>
          <w15:color w:val="33CCCC"/>
        </w:sdtPr>
        <w:sdtContent>
          <w:r w:rsidRPr="00431373">
            <w:rPr>
              <w:rStyle w:val="Platshllartext"/>
              <w:rFonts w:eastAsiaTheme="minorHAnsi"/>
              <w:i/>
              <w:iCs/>
              <w:color w:val="000000" w:themeColor="text1"/>
              <w:highlight w:val="cyan"/>
            </w:rPr>
            <w:t>organisationsnummer</w:t>
          </w:r>
        </w:sdtContent>
      </w:sdt>
    </w:p>
    <w:p w14:paraId="44AF8F71" w14:textId="77777777" w:rsidR="009E620A" w:rsidRPr="00044D10" w:rsidRDefault="009E620A" w:rsidP="009E620A">
      <w:pPr>
        <w:pStyle w:val="SBRInfotext"/>
        <w:rPr>
          <w:i w:val="0"/>
          <w:iCs w:val="0"/>
        </w:rPr>
      </w:pPr>
    </w:p>
    <w:p w14:paraId="166B1D85" w14:textId="77777777" w:rsidR="00963B49" w:rsidRPr="00963B49" w:rsidRDefault="00963B49" w:rsidP="00EC486A">
      <w:pPr>
        <w:pStyle w:val="Rubrik1"/>
      </w:pPr>
      <w:r w:rsidRPr="00963B49">
        <w:t>Besiktningsman (5)</w:t>
      </w:r>
    </w:p>
    <w:p w14:paraId="7C42366C" w14:textId="77777777" w:rsidR="00C22C12" w:rsidRPr="00963B49" w:rsidRDefault="00C22C12" w:rsidP="00C22C12">
      <w:pPr>
        <w:pStyle w:val="SBRNormalindrag"/>
      </w:pPr>
      <w:r w:rsidRPr="00963B49">
        <w:t>Besiktningsman:</w:t>
      </w:r>
      <w:r w:rsidRPr="00963B49">
        <w:tab/>
      </w:r>
      <w:r w:rsidRPr="00653169">
        <w:rPr>
          <w:highlight w:val="cyan"/>
        </w:rPr>
        <w:fldChar w:fldCharType="begin">
          <w:ffData>
            <w:name w:val=""/>
            <w:enabled/>
            <w:calcOnExit w:val="0"/>
            <w:textInput>
              <w:default w:val="Namn"/>
            </w:textInput>
          </w:ffData>
        </w:fldChar>
      </w:r>
      <w:r w:rsidRPr="00653169">
        <w:rPr>
          <w:highlight w:val="cyan"/>
        </w:rPr>
        <w:instrText xml:space="preserve"> FORMTEXT </w:instrText>
      </w:r>
      <w:r w:rsidRPr="00653169">
        <w:rPr>
          <w:highlight w:val="cyan"/>
        </w:rPr>
      </w:r>
      <w:r w:rsidRPr="00653169">
        <w:rPr>
          <w:highlight w:val="cyan"/>
        </w:rPr>
        <w:fldChar w:fldCharType="separate"/>
      </w:r>
      <w:r w:rsidRPr="00653169">
        <w:rPr>
          <w:noProof/>
          <w:highlight w:val="cyan"/>
        </w:rPr>
        <w:t>Namn</w:t>
      </w:r>
      <w:r w:rsidRPr="00653169">
        <w:rPr>
          <w:highlight w:val="cyan"/>
        </w:rPr>
        <w:fldChar w:fldCharType="end"/>
      </w:r>
      <w:r w:rsidRPr="00963B49">
        <w:tab/>
        <w:t xml:space="preserve"> </w:t>
      </w:r>
      <w:sdt>
        <w:sdtPr>
          <w:alias w:val="Utsedd av ?"/>
          <w:tag w:val="Utsedd av ?"/>
          <w:id w:val="-41447509"/>
          <w:placeholder>
            <w:docPart w:val="B428ED59846944EC8025A8FE94688741"/>
          </w:placeholder>
          <w:showingPlcHdr/>
          <w15:color w:val="33CCCC"/>
          <w:dropDownList>
            <w:listItem w:value="Välj utsedd av"/>
            <w:listItem w:displayText="Utsedd av beställaren" w:value="Utsedd av beställaren"/>
            <w:listItem w:displayText="Utsedd av parterna gemensamt" w:value="Utsedd av parterna gemensamt"/>
          </w:dropDownList>
        </w:sdtPr>
        <w:sdtContent>
          <w:r w:rsidRPr="00990E2F">
            <w:rPr>
              <w:i/>
              <w:iCs/>
              <w:highlight w:val="cyan"/>
            </w:rPr>
            <w:t>Utsedd</w:t>
          </w:r>
          <w:r w:rsidRPr="00B84C9B">
            <w:rPr>
              <w:highlight w:val="cyan"/>
            </w:rPr>
            <w:t xml:space="preserve"> av?</w:t>
          </w:r>
        </w:sdtContent>
      </w:sdt>
    </w:p>
    <w:p w14:paraId="132ED216" w14:textId="77777777" w:rsidR="00C22C12" w:rsidRPr="00963B49" w:rsidRDefault="00C22C12" w:rsidP="00C22C12">
      <w:pPr>
        <w:pStyle w:val="SBRNormalindrag"/>
      </w:pPr>
      <w:r w:rsidRPr="00963B49">
        <w:t xml:space="preserve">Biträdande besiktningsmän </w:t>
      </w:r>
      <w:sdt>
        <w:sdtPr>
          <w:alias w:val="Utsedda av ?"/>
          <w:tag w:val="Utsedd av ?"/>
          <w:id w:val="1648324793"/>
          <w:placeholder>
            <w:docPart w:val="07B3FB188B654A76A49F7B05C06CAB03"/>
          </w:placeholder>
          <w:showingPlcHdr/>
          <w:dropDownList>
            <w:listItem w:value="Välj ett objekt."/>
            <w:listItem w:displayText="utsedda av beställaren:" w:value="utsedda av beställaren:"/>
            <w:listItem w:displayText="utsedda av parterna gemensamt:" w:value="utsedda av parterna gemensamt:"/>
            <w:listItem w:displayText="utsedda av besiktningsman:" w:value="utsedda av besiktningsman:"/>
          </w:dropDownList>
        </w:sdtPr>
        <w:sdtContent>
          <w:r w:rsidRPr="00963B49">
            <w:t>utsedda av?</w:t>
          </w:r>
        </w:sdtContent>
      </w:sdt>
      <w:r w:rsidRPr="00963B49">
        <w:t>:</w:t>
      </w:r>
    </w:p>
    <w:p w14:paraId="063E4B6B" w14:textId="77777777" w:rsidR="00C22C12" w:rsidRPr="00963B49" w:rsidRDefault="00C22C12" w:rsidP="00C22C12">
      <w:pPr>
        <w:pStyle w:val="SBRNormalindrag"/>
      </w:pPr>
      <w:r>
        <w:t>- </w:t>
      </w:r>
      <w:r w:rsidRPr="00963B49">
        <w:t>Bygg</w:t>
      </w:r>
      <w:r>
        <w:t>:</w:t>
      </w:r>
      <w:r w:rsidRPr="00963B49">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p>
    <w:p w14:paraId="1EE00EE8" w14:textId="77777777" w:rsidR="00C22C12" w:rsidRPr="00963B49" w:rsidRDefault="00C22C12" w:rsidP="00C22C12">
      <w:pPr>
        <w:pStyle w:val="SBRNormalindrag"/>
      </w:pPr>
      <w:r>
        <w:t>- </w:t>
      </w:r>
      <w:r w:rsidRPr="00963B49">
        <w:t>Plåt</w:t>
      </w:r>
      <w:r>
        <w:t>:</w:t>
      </w:r>
      <w:r w:rsidRPr="00963B49">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p>
    <w:p w14:paraId="14A89541" w14:textId="77777777" w:rsidR="00C22C12" w:rsidRPr="00963B49" w:rsidRDefault="00C22C12" w:rsidP="00C22C12">
      <w:pPr>
        <w:pStyle w:val="SBRNormalindrag"/>
      </w:pPr>
      <w:r>
        <w:t>- </w:t>
      </w:r>
      <w:r w:rsidRPr="00963B49">
        <w:t>Rör</w:t>
      </w:r>
      <w:r>
        <w:t>:</w:t>
      </w:r>
      <w:r w:rsidRPr="00963B49">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p>
    <w:p w14:paraId="22729038" w14:textId="77777777" w:rsidR="00C22C12" w:rsidRDefault="00C22C12" w:rsidP="00C22C12">
      <w:pPr>
        <w:pStyle w:val="SBRNormalindrag"/>
      </w:pPr>
      <w:r>
        <w:t>- </w:t>
      </w:r>
      <w:r w:rsidRPr="00963B49">
        <w:t>Luft</w:t>
      </w:r>
      <w:r>
        <w:t>:</w:t>
      </w:r>
      <w:r w:rsidRPr="00963B49">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p>
    <w:p w14:paraId="20137143" w14:textId="77777777" w:rsidR="00C22C12" w:rsidRDefault="00C22C12" w:rsidP="00C22C12">
      <w:pPr>
        <w:pStyle w:val="SBRNormalindrag"/>
      </w:pPr>
      <w:r>
        <w:t>- </w:t>
      </w:r>
      <w:r w:rsidRPr="00963B49">
        <w:t>El</w:t>
      </w:r>
      <w:r>
        <w:t>:</w:t>
      </w:r>
      <w:r w:rsidRPr="00963B49">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p>
    <w:p w14:paraId="24ECE4AB" w14:textId="77777777" w:rsidR="00C22C12" w:rsidRPr="00963B49" w:rsidRDefault="00C22C12" w:rsidP="00C22C12">
      <w:pPr>
        <w:pStyle w:val="SBRNormalindrag"/>
      </w:pPr>
      <w:r>
        <w:t>- </w:t>
      </w:r>
      <w:r w:rsidRPr="00963B49">
        <w:t>Styr</w:t>
      </w:r>
      <w:r>
        <w:t>:</w:t>
      </w:r>
      <w:r w:rsidRPr="00963B49">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p>
    <w:p w14:paraId="2F0D38FB" w14:textId="77777777" w:rsidR="00C22C12" w:rsidRPr="00963B49" w:rsidRDefault="00C22C12" w:rsidP="00C22C12">
      <w:pPr>
        <w:pStyle w:val="SBRNormalindrag"/>
      </w:pPr>
      <w:r>
        <w:t>- </w:t>
      </w:r>
      <w:r w:rsidRPr="00963B49">
        <w:t>Mark</w:t>
      </w:r>
      <w:r>
        <w:t>:</w:t>
      </w:r>
      <w:r w:rsidRPr="00963B49">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p>
    <w:p w14:paraId="294FCC41" w14:textId="77777777" w:rsidR="00C22C12" w:rsidRDefault="00C22C12" w:rsidP="00C22C12">
      <w:pPr>
        <w:pStyle w:val="SBRNormalindrag"/>
      </w:pPr>
      <w:r w:rsidRPr="00653169">
        <w:rPr>
          <w:highlight w:val="cyan"/>
        </w:rPr>
        <w:fldChar w:fldCharType="begin">
          <w:ffData>
            <w:name w:val="Text1"/>
            <w:enabled/>
            <w:calcOnExit w:val="0"/>
            <w:textInput>
              <w:default w:val="- Fack ?"/>
            </w:textInput>
          </w:ffData>
        </w:fldChar>
      </w:r>
      <w:bookmarkStart w:id="2" w:name="Text1"/>
      <w:r w:rsidRPr="00653169">
        <w:rPr>
          <w:highlight w:val="cyan"/>
        </w:rPr>
        <w:instrText xml:space="preserve"> FORMTEXT </w:instrText>
      </w:r>
      <w:r w:rsidRPr="00653169">
        <w:rPr>
          <w:highlight w:val="cyan"/>
        </w:rPr>
      </w:r>
      <w:r w:rsidRPr="00653169">
        <w:rPr>
          <w:highlight w:val="cyan"/>
        </w:rPr>
        <w:fldChar w:fldCharType="separate"/>
      </w:r>
      <w:r w:rsidRPr="00653169">
        <w:rPr>
          <w:noProof/>
          <w:highlight w:val="cyan"/>
        </w:rPr>
        <w:t>- Fack ?</w:t>
      </w:r>
      <w:r w:rsidRPr="00653169">
        <w:rPr>
          <w:highlight w:val="cyan"/>
        </w:rPr>
        <w:fldChar w:fldCharType="end"/>
      </w:r>
      <w:bookmarkEnd w:id="2"/>
      <w:r w:rsidRPr="00963B49">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p>
    <w:p w14:paraId="5E741C3A" w14:textId="77777777" w:rsidR="003876AD" w:rsidRDefault="003876AD" w:rsidP="003876AD">
      <w:pPr>
        <w:pStyle w:val="SBRNormalindrag"/>
      </w:pPr>
    </w:p>
    <w:p w14:paraId="12012DD7" w14:textId="77777777" w:rsidR="00963B49" w:rsidRDefault="00963B49" w:rsidP="00963B49">
      <w:pPr>
        <w:pStyle w:val="Rubrik1"/>
      </w:pPr>
      <w:r>
        <w:t>Närvarande (6)</w:t>
      </w:r>
    </w:p>
    <w:p w14:paraId="228F65AB" w14:textId="77777777" w:rsidR="00C22C12" w:rsidRDefault="00C22C12" w:rsidP="00C22C12">
      <w:pPr>
        <w:pStyle w:val="SBRNormalindrag"/>
        <w:rPr>
          <w:i/>
          <w:sz w:val="20"/>
        </w:rPr>
      </w:pPr>
      <w:r>
        <w:t xml:space="preserve">Vid </w:t>
      </w:r>
      <w:sdt>
        <w:sdtPr>
          <w:alias w:val="Försammanträde"/>
          <w:id w:val="223721587"/>
          <w:placeholder>
            <w:docPart w:val="4D26D776636C4A57BDC8CB3614D66A84"/>
          </w:placeholder>
          <w:showingPlcHdr/>
          <w15:color w:val="33CCCC"/>
          <w:dropDownList>
            <w:listItem w:value="Välj alternativ + kopiera o redigera stycket om det är olika närvarande vid för- och slutsammanträde"/>
            <w:listItem w:displayText="försammanträde" w:value="försammanträde"/>
            <w:listItem w:displayText="besiktningen" w:value="besiktningen"/>
          </w:dropDownList>
        </w:sdtPr>
        <w:sdtContent>
          <w:r w:rsidRPr="00990E2F">
            <w:rPr>
              <w:i/>
              <w:iCs/>
              <w:color w:val="000000" w:themeColor="text1"/>
              <w:highlight w:val="cyan"/>
            </w:rPr>
            <w:t>Välj alternativ</w:t>
          </w:r>
        </w:sdtContent>
      </w:sdt>
      <w:r>
        <w:t xml:space="preserve"> </w:t>
      </w:r>
      <w:sdt>
        <w:sdtPr>
          <w:id w:val="-1795052223"/>
          <w:placeholder>
            <w:docPart w:val="1B91F92F02DC4E2A82F67E00F21EAE8B"/>
          </w:placeholder>
          <w:showingPlcHdr/>
          <w15:color w:val="33CCCC"/>
          <w:date>
            <w:dateFormat w:val="yyyy-MM-dd"/>
            <w:lid w:val="sv-SE"/>
            <w:storeMappedDataAs w:val="dateTime"/>
            <w:calendar w:val="gregorian"/>
          </w:date>
        </w:sdtPr>
        <w:sdtContent>
          <w:r w:rsidRPr="00990E2F">
            <w:rPr>
              <w:i/>
              <w:iCs/>
              <w:color w:val="000000" w:themeColor="text1"/>
              <w:highlight w:val="cyan"/>
            </w:rPr>
            <w:t>Klicka här - ange datum</w:t>
          </w:r>
          <w:r w:rsidRPr="00990E2F">
            <w:rPr>
              <w:i/>
              <w:iCs/>
              <w:highlight w:val="cyan"/>
            </w:rPr>
            <w:t>.</w:t>
          </w:r>
        </w:sdtContent>
      </w:sdt>
      <w:r>
        <w:t xml:space="preserve"> var parterna representerade av: </w:t>
      </w:r>
    </w:p>
    <w:p w14:paraId="723C21F8" w14:textId="77777777" w:rsidR="00C22C12" w:rsidRPr="00CD0508" w:rsidRDefault="00C22C12" w:rsidP="00C22C12">
      <w:pPr>
        <w:pStyle w:val="SBRNormalindrag"/>
      </w:pPr>
      <w:r>
        <w:t>för beställaren:</w:t>
      </w:r>
      <w:r>
        <w:tab/>
      </w:r>
      <w:sdt>
        <w:sdtPr>
          <w:alias w:val="Ange"/>
          <w:tag w:val="Ange"/>
          <w:id w:val="1363856229"/>
          <w:placeholder>
            <w:docPart w:val="B8026AEDCB0443B9BFBB575C326ED497"/>
          </w:placeholder>
          <w:temporary/>
          <w:showingPlcHdr/>
          <w15:color w:val="33CCCC"/>
        </w:sdtPr>
        <w:sdtContent>
          <w:r>
            <w:rPr>
              <w:i/>
              <w:iCs/>
              <w:color w:val="000000" w:themeColor="text1"/>
              <w:highlight w:val="cyan"/>
            </w:rPr>
            <w:t>N</w:t>
          </w:r>
          <w:r w:rsidRPr="00425872">
            <w:rPr>
              <w:i/>
              <w:iCs/>
              <w:color w:val="000000" w:themeColor="text1"/>
              <w:highlight w:val="cyan"/>
            </w:rPr>
            <w:t>amn</w:t>
          </w:r>
        </w:sdtContent>
      </w:sdt>
    </w:p>
    <w:p w14:paraId="07F00C10" w14:textId="77777777" w:rsidR="00C22C12" w:rsidRDefault="00C22C12" w:rsidP="00C22C12">
      <w:pPr>
        <w:pStyle w:val="SBRNormalindrag"/>
      </w:pPr>
      <w:r w:rsidRPr="00CD0508">
        <w:t>för entreprenören:</w:t>
      </w:r>
      <w:r w:rsidRPr="00CD0508">
        <w:tab/>
      </w:r>
      <w:sdt>
        <w:sdtPr>
          <w:alias w:val="Ange"/>
          <w:tag w:val="Ange"/>
          <w:id w:val="-1283184886"/>
          <w:placeholder>
            <w:docPart w:val="9C88D28788834AEDAC56EB1DA6A05B87"/>
          </w:placeholder>
          <w:temporary/>
          <w:showingPlcHdr/>
          <w15:color w:val="33CCCC"/>
        </w:sdtPr>
        <w:sdtContent>
          <w:r>
            <w:rPr>
              <w:i/>
              <w:iCs/>
              <w:color w:val="000000" w:themeColor="text1"/>
              <w:highlight w:val="cyan"/>
            </w:rPr>
            <w:t>N</w:t>
          </w:r>
          <w:r w:rsidRPr="00425872">
            <w:rPr>
              <w:i/>
              <w:iCs/>
              <w:color w:val="000000" w:themeColor="text1"/>
              <w:highlight w:val="cyan"/>
            </w:rPr>
            <w:t>amn</w:t>
          </w:r>
        </w:sdtContent>
      </w:sdt>
    </w:p>
    <w:p w14:paraId="1F0B7F55" w14:textId="77777777" w:rsidR="00C22C12" w:rsidRDefault="00C22C12" w:rsidP="00C22C12">
      <w:pPr>
        <w:pStyle w:val="SBRNormalindrag"/>
      </w:pPr>
      <w:r>
        <w:t>vilka utsetts att föra respektive parts talan.</w:t>
      </w:r>
    </w:p>
    <w:p w14:paraId="1720983A" w14:textId="77777777" w:rsidR="00C22C12" w:rsidRDefault="00C22C12" w:rsidP="00C22C12">
      <w:pPr>
        <w:pStyle w:val="SBRNormalindrag"/>
        <w:rPr>
          <w:i/>
          <w:sz w:val="20"/>
        </w:rPr>
      </w:pPr>
      <w:r>
        <w:t>Övriga närvarande:</w:t>
      </w:r>
    </w:p>
    <w:p w14:paraId="587CB353" w14:textId="77777777" w:rsidR="00C22C12" w:rsidRPr="00963B49" w:rsidRDefault="00C22C12" w:rsidP="00C22C12">
      <w:pPr>
        <w:pStyle w:val="SBRNormalindrag"/>
      </w:pPr>
      <w:r w:rsidRPr="00963B49">
        <w:t>för beställaren:</w:t>
      </w:r>
      <w:r w:rsidRPr="00963B49">
        <w:tab/>
      </w:r>
      <w:sdt>
        <w:sdtPr>
          <w:alias w:val="Ange"/>
          <w:tag w:val="Ange"/>
          <w:id w:val="-426579295"/>
          <w:placeholder>
            <w:docPart w:val="F1ADD88AA41F4C40B0D4C4B22AA8BFDA"/>
          </w:placeholder>
          <w:temporary/>
          <w:showingPlcHdr/>
          <w15:color w:val="33CCCC"/>
        </w:sdtPr>
        <w:sdtContent>
          <w:r>
            <w:rPr>
              <w:i/>
              <w:iCs/>
              <w:color w:val="000000" w:themeColor="text1"/>
              <w:highlight w:val="cyan"/>
            </w:rPr>
            <w:t>N</w:t>
          </w:r>
          <w:r w:rsidRPr="00425872">
            <w:rPr>
              <w:i/>
              <w:iCs/>
              <w:color w:val="000000" w:themeColor="text1"/>
              <w:highlight w:val="cyan"/>
            </w:rPr>
            <w:t>amn</w:t>
          </w:r>
        </w:sdtContent>
      </w:sdt>
    </w:p>
    <w:p w14:paraId="42F85137" w14:textId="77777777" w:rsidR="00C22C12" w:rsidRDefault="00C22C12" w:rsidP="00C22C12">
      <w:pPr>
        <w:pStyle w:val="SBRNormalindrag"/>
      </w:pPr>
      <w:r w:rsidRPr="00963B49">
        <w:t>för entreprenören:</w:t>
      </w:r>
      <w:r w:rsidRPr="00963B49">
        <w:tab/>
      </w:r>
      <w:sdt>
        <w:sdtPr>
          <w:alias w:val="Ange"/>
          <w:tag w:val="Ange"/>
          <w:id w:val="-1951930954"/>
          <w:placeholder>
            <w:docPart w:val="276A470B2F3D458A966CD0751922C9CB"/>
          </w:placeholder>
          <w:temporary/>
          <w:showingPlcHdr/>
          <w15:color w:val="33CCCC"/>
        </w:sdtPr>
        <w:sdtContent>
          <w:r>
            <w:rPr>
              <w:i/>
              <w:iCs/>
              <w:color w:val="000000" w:themeColor="text1"/>
              <w:highlight w:val="cyan"/>
            </w:rPr>
            <w:t>N</w:t>
          </w:r>
          <w:r w:rsidRPr="00425872">
            <w:rPr>
              <w:i/>
              <w:iCs/>
              <w:color w:val="000000" w:themeColor="text1"/>
              <w:highlight w:val="cyan"/>
            </w:rPr>
            <w:t>amn</w:t>
          </w:r>
        </w:sdtContent>
      </w:sdt>
    </w:p>
    <w:bookmarkStart w:id="3" w:name="_Hlk40019479" w:displacedByCustomXml="next"/>
    <w:sdt>
      <w:sdtPr>
        <w:alias w:val="Tillägg vid separat lista"/>
        <w:tag w:val="Tillägg vid separat lista"/>
        <w:id w:val="-731075465"/>
        <w:placeholder>
          <w:docPart w:val="C7DB069A34C84B89A02718FB4BD76F05"/>
        </w:placeholder>
        <w:temporary/>
        <w:showingPlcHdr/>
        <w15:color w:val="33CCCC"/>
        <w:dropDownList>
          <w:listItem w:value="Välj nästa tomma rad om inte aktuellt - välj nästa rad om det är aktuellt med separat lista"/>
          <w:listItem w:displayText="  " w:value="  "/>
          <w:listItem w:displayText="Övriga närvarande framgår av bifogad närvarolista." w:value="Övriga närvarande framgår av bifogad närvarolista."/>
        </w:dropDownList>
      </w:sdtPr>
      <w:sdtContent>
        <w:p w14:paraId="4B50918F" w14:textId="77777777" w:rsidR="00C22C12" w:rsidRDefault="00C22C12" w:rsidP="00C22C12">
          <w:pPr>
            <w:pStyle w:val="SBRNormal"/>
          </w:pPr>
          <w:r w:rsidRPr="00505817">
            <w:rPr>
              <w:rStyle w:val="Platshllartext"/>
              <w:rFonts w:eastAsiaTheme="minorHAnsi"/>
              <w:i/>
              <w:iCs/>
              <w:highlight w:val="cyan"/>
            </w:rPr>
            <w:t>Tillägg vid separat närvarolista</w:t>
          </w:r>
          <w:r w:rsidRPr="00505817">
            <w:rPr>
              <w:rStyle w:val="Platshllartext"/>
              <w:rFonts w:eastAsiaTheme="minorHAnsi"/>
              <w:highlight w:val="cyan"/>
            </w:rPr>
            <w:t>.</w:t>
          </w:r>
        </w:p>
      </w:sdtContent>
    </w:sdt>
    <w:bookmarkEnd w:id="3"/>
    <w:p w14:paraId="6CECE7F9" w14:textId="77777777" w:rsidR="00C22C12" w:rsidRDefault="00C22C12" w:rsidP="00C22C12">
      <w:pPr>
        <w:pStyle w:val="SBRNormal"/>
      </w:pPr>
      <w:r>
        <w:t>Närvarande och vilka som erhållit parternas uppdrag att föra talan vid de olika besiktningstillfällena har angivits i respektive bilaga.</w:t>
      </w:r>
    </w:p>
    <w:p w14:paraId="7105D6B8" w14:textId="77777777" w:rsidR="00963B49" w:rsidRDefault="00963B49" w:rsidP="0043395E">
      <w:pPr>
        <w:pStyle w:val="SBRNormal"/>
      </w:pPr>
    </w:p>
    <w:p w14:paraId="080B3FD1" w14:textId="77777777" w:rsidR="00963B49" w:rsidRDefault="00963B49" w:rsidP="00963B49">
      <w:pPr>
        <w:pStyle w:val="Rubrik1"/>
      </w:pPr>
      <w:r>
        <w:t>Sättet för kallelse till besiktningen (7)</w:t>
      </w:r>
    </w:p>
    <w:p w14:paraId="329BE8DA" w14:textId="77777777" w:rsidR="00963B49" w:rsidRPr="005E38D6" w:rsidRDefault="00963B49" w:rsidP="0043395E">
      <w:pPr>
        <w:pStyle w:val="SBRNormal"/>
        <w:rPr>
          <w:lang w:val="it-IT"/>
        </w:rPr>
      </w:pPr>
      <w:r>
        <w:t xml:space="preserve">Besiktningsmannen har </w:t>
      </w:r>
      <w:sdt>
        <w:sdtPr>
          <w:rPr>
            <w:color w:val="000000" w:themeColor="text1"/>
          </w:rPr>
          <w:id w:val="-1758512579"/>
          <w:placeholder>
            <w:docPart w:val="CFF306F668804B2990272C9736191731"/>
          </w:placeholder>
          <w:showingPlcHdr/>
          <w15:color w:val="33CCCC"/>
          <w:date>
            <w:dateFormat w:val="yyyy-MM-dd"/>
            <w:lid w:val="sv-SE"/>
            <w:storeMappedDataAs w:val="dateTime"/>
            <w:calendar w:val="gregorian"/>
          </w:date>
        </w:sdtPr>
        <w:sdtEndPr>
          <w:rPr>
            <w:color w:val="auto"/>
          </w:rPr>
        </w:sdtEndPr>
        <w:sdtContent>
          <w:r w:rsidRPr="00990E2F">
            <w:rPr>
              <w:i/>
              <w:iCs/>
              <w:color w:val="000000" w:themeColor="text1"/>
              <w:highlight w:val="cyan"/>
            </w:rPr>
            <w:t>Klicka här - ange datum.</w:t>
          </w:r>
        </w:sdtContent>
      </w:sdt>
      <w:r>
        <w:t xml:space="preserve"> </w:t>
      </w:r>
      <w:r w:rsidRPr="005E38D6">
        <w:rPr>
          <w:lang w:val="it-IT"/>
        </w:rPr>
        <w:t>kallat parterna per e-post.</w:t>
      </w:r>
    </w:p>
    <w:p w14:paraId="56AB766D" w14:textId="77777777" w:rsidR="009E620A" w:rsidRPr="009033DB" w:rsidRDefault="009E620A" w:rsidP="0043395E">
      <w:pPr>
        <w:pStyle w:val="SBRNormal"/>
        <w:rPr>
          <w:lang w:val="it-IT"/>
        </w:rPr>
      </w:pPr>
    </w:p>
    <w:p w14:paraId="5B80E4E1" w14:textId="77777777" w:rsidR="00101163" w:rsidRDefault="00101163" w:rsidP="00101163">
      <w:pPr>
        <w:pStyle w:val="Rubrik1"/>
      </w:pPr>
      <w:r w:rsidRPr="00A96858">
        <w:lastRenderedPageBreak/>
        <w:t>Fråga om jäv (8)</w:t>
      </w:r>
    </w:p>
    <w:p w14:paraId="7AD96A25" w14:textId="77777777" w:rsidR="00101163" w:rsidRDefault="00101163" w:rsidP="00101163">
      <w:pPr>
        <w:pStyle w:val="SBRNormal"/>
        <w:rPr>
          <w:i/>
          <w:sz w:val="20"/>
        </w:rPr>
      </w:pPr>
      <w:r>
        <w:t>Parterna och besiktningsmannen / biträdande besiktningsmännen förklarade sig inte känna till jäv mot besiktningsmannen eller biträdande besiktningsmän.</w:t>
      </w:r>
    </w:p>
    <w:p w14:paraId="01CA088D" w14:textId="77777777" w:rsidR="00101163" w:rsidRPr="00547A13" w:rsidRDefault="00101163" w:rsidP="00101163">
      <w:pPr>
        <w:pStyle w:val="SBRNormal"/>
        <w:rPr>
          <w:i/>
          <w:iCs/>
          <w:highlight w:val="yellow"/>
        </w:rPr>
      </w:pPr>
      <w:r w:rsidRPr="00547A13">
        <w:rPr>
          <w:i/>
          <w:iCs/>
          <w:highlight w:val="yellow"/>
        </w:rPr>
        <w:t xml:space="preserve">Denna rubrik och text är ENDAST aktuell om BM är utsedd av parterna gemensamt. TA </w:t>
      </w:r>
      <w:proofErr w:type="gramStart"/>
      <w:r w:rsidRPr="00547A13">
        <w:rPr>
          <w:i/>
          <w:iCs/>
          <w:highlight w:val="yellow"/>
        </w:rPr>
        <w:t>BORT  rubrik</w:t>
      </w:r>
      <w:proofErr w:type="gramEnd"/>
      <w:r w:rsidRPr="00547A13">
        <w:rPr>
          <w:i/>
          <w:iCs/>
          <w:highlight w:val="yellow"/>
        </w:rPr>
        <w:t xml:space="preserve"> och text om BM är utsedd av beställaren.</w:t>
      </w:r>
    </w:p>
    <w:p w14:paraId="05C551CD" w14:textId="77777777" w:rsidR="00963B49" w:rsidRDefault="00963B49" w:rsidP="00101163">
      <w:pPr>
        <w:pStyle w:val="SBRNormalindrag"/>
        <w:ind w:left="0" w:firstLine="0"/>
      </w:pPr>
    </w:p>
    <w:p w14:paraId="12501466" w14:textId="77777777" w:rsidR="00963B49" w:rsidRDefault="00963B49" w:rsidP="00963B49">
      <w:pPr>
        <w:pStyle w:val="Rubrik1"/>
      </w:pPr>
      <w:r>
        <w:t>Tidigare besiktningar och provningar (9)</w:t>
      </w:r>
    </w:p>
    <w:p w14:paraId="0D57A4F3" w14:textId="77777777" w:rsidR="00C22C12" w:rsidRPr="009E620A" w:rsidRDefault="00C22C12" w:rsidP="00C22C12">
      <w:pPr>
        <w:pStyle w:val="SBRNormal"/>
        <w:rPr>
          <w:u w:val="single"/>
        </w:rPr>
      </w:pPr>
      <w:r w:rsidRPr="009E620A">
        <w:rPr>
          <w:u w:val="single"/>
        </w:rPr>
        <w:t>Tidigare besiktning</w:t>
      </w:r>
      <w:r>
        <w:rPr>
          <w:u w:val="single"/>
        </w:rPr>
        <w:t>ar</w:t>
      </w:r>
    </w:p>
    <w:p w14:paraId="765FC0F6" w14:textId="77777777" w:rsidR="00C22C12" w:rsidRPr="00963B49" w:rsidRDefault="00C22C12" w:rsidP="00C22C12">
      <w:pPr>
        <w:pStyle w:val="SBRIndrag"/>
      </w:pPr>
      <w:r w:rsidRPr="00963B49">
        <w:t>Slutbesiktning</w:t>
      </w:r>
      <w:r w:rsidRPr="00963B49">
        <w:tab/>
      </w:r>
      <w:r w:rsidRPr="00D23FA1">
        <w:rPr>
          <w:highlight w:val="cyan"/>
        </w:rPr>
        <w:fldChar w:fldCharType="begin">
          <w:ffData>
            <w:name w:val="Text3"/>
            <w:enabled/>
            <w:calcOnExit w:val="0"/>
            <w:textInput>
              <w:default w:val="SB avgivet 20??-??-??"/>
            </w:textInput>
          </w:ffData>
        </w:fldChar>
      </w:r>
      <w:r w:rsidRPr="00D23FA1">
        <w:rPr>
          <w:highlight w:val="cyan"/>
        </w:rPr>
        <w:instrText xml:space="preserve"> FORMTEXT </w:instrText>
      </w:r>
      <w:r w:rsidRPr="00D23FA1">
        <w:rPr>
          <w:highlight w:val="cyan"/>
        </w:rPr>
      </w:r>
      <w:r w:rsidRPr="00D23FA1">
        <w:rPr>
          <w:highlight w:val="cyan"/>
        </w:rPr>
        <w:fldChar w:fldCharType="separate"/>
      </w:r>
      <w:r w:rsidRPr="00D23FA1">
        <w:rPr>
          <w:noProof/>
          <w:highlight w:val="cyan"/>
        </w:rPr>
        <w:t>SB avgivet 20??-??-??</w:t>
      </w:r>
      <w:r w:rsidRPr="00D23FA1">
        <w:rPr>
          <w:highlight w:val="cyan"/>
        </w:rPr>
        <w:fldChar w:fldCharType="end"/>
      </w:r>
    </w:p>
    <w:p w14:paraId="527A9088" w14:textId="77777777" w:rsidR="00C22C12" w:rsidRPr="00963B49" w:rsidRDefault="00C22C12" w:rsidP="00C22C12">
      <w:pPr>
        <w:pStyle w:val="SBRIndrag"/>
      </w:pPr>
      <w:r>
        <w:t>Efter</w:t>
      </w:r>
      <w:r w:rsidRPr="00963B49">
        <w:t>besiktning</w:t>
      </w:r>
      <w:r w:rsidRPr="00963B49">
        <w:tab/>
      </w:r>
      <w:r w:rsidRPr="00D23FA1">
        <w:rPr>
          <w:highlight w:val="cyan"/>
        </w:rPr>
        <w:fldChar w:fldCharType="begin">
          <w:ffData>
            <w:name w:val=""/>
            <w:enabled/>
            <w:calcOnExit w:val="0"/>
            <w:textInput>
              <w:default w:val="EB avgivet 20??-??-??"/>
            </w:textInput>
          </w:ffData>
        </w:fldChar>
      </w:r>
      <w:r w:rsidRPr="00D23FA1">
        <w:rPr>
          <w:highlight w:val="cyan"/>
        </w:rPr>
        <w:instrText xml:space="preserve"> FORMTEXT </w:instrText>
      </w:r>
      <w:r w:rsidRPr="00D23FA1">
        <w:rPr>
          <w:highlight w:val="cyan"/>
        </w:rPr>
      </w:r>
      <w:r w:rsidRPr="00D23FA1">
        <w:rPr>
          <w:highlight w:val="cyan"/>
        </w:rPr>
        <w:fldChar w:fldCharType="separate"/>
      </w:r>
      <w:r w:rsidRPr="00D23FA1">
        <w:rPr>
          <w:noProof/>
          <w:highlight w:val="cyan"/>
        </w:rPr>
        <w:t>EB avgivet 20??-??-??</w:t>
      </w:r>
      <w:r w:rsidRPr="00D23FA1">
        <w:rPr>
          <w:highlight w:val="cyan"/>
        </w:rPr>
        <w:fldChar w:fldCharType="end"/>
      </w:r>
    </w:p>
    <w:p w14:paraId="4307924A" w14:textId="77777777" w:rsidR="00C22C12" w:rsidRPr="00963B49" w:rsidRDefault="00C22C12" w:rsidP="00C22C12">
      <w:pPr>
        <w:pStyle w:val="SBRIndrag"/>
      </w:pPr>
      <w:r>
        <w:t>Kompletterande slut</w:t>
      </w:r>
      <w:r w:rsidRPr="00963B49">
        <w:t>besiktning</w:t>
      </w:r>
      <w:r w:rsidRPr="00963B49">
        <w:tab/>
      </w:r>
      <w:r w:rsidRPr="00D23FA1">
        <w:rPr>
          <w:highlight w:val="cyan"/>
        </w:rPr>
        <w:fldChar w:fldCharType="begin">
          <w:ffData>
            <w:name w:val=""/>
            <w:enabled/>
            <w:calcOnExit w:val="0"/>
            <w:textInput>
              <w:default w:val="KSB avgivet 20??-??-??"/>
            </w:textInput>
          </w:ffData>
        </w:fldChar>
      </w:r>
      <w:r w:rsidRPr="00D23FA1">
        <w:rPr>
          <w:highlight w:val="cyan"/>
        </w:rPr>
        <w:instrText xml:space="preserve"> FORMTEXT </w:instrText>
      </w:r>
      <w:r w:rsidRPr="00D23FA1">
        <w:rPr>
          <w:highlight w:val="cyan"/>
        </w:rPr>
      </w:r>
      <w:r w:rsidRPr="00D23FA1">
        <w:rPr>
          <w:highlight w:val="cyan"/>
        </w:rPr>
        <w:fldChar w:fldCharType="separate"/>
      </w:r>
      <w:r w:rsidRPr="00D23FA1">
        <w:rPr>
          <w:noProof/>
          <w:highlight w:val="cyan"/>
        </w:rPr>
        <w:t>KSB avgivet 20??-??-??</w:t>
      </w:r>
      <w:r w:rsidRPr="00D23FA1">
        <w:rPr>
          <w:highlight w:val="cyan"/>
        </w:rPr>
        <w:fldChar w:fldCharType="end"/>
      </w:r>
    </w:p>
    <w:p w14:paraId="1483F568" w14:textId="77777777" w:rsidR="00C22C12" w:rsidRDefault="00C22C12" w:rsidP="00C22C12">
      <w:pPr>
        <w:pStyle w:val="SBRIndrag"/>
      </w:pPr>
      <w:r>
        <w:t xml:space="preserve">Särskild </w:t>
      </w:r>
      <w:r w:rsidRPr="00963B49">
        <w:t>besiktning</w:t>
      </w:r>
      <w:r w:rsidRPr="00963B49">
        <w:tab/>
      </w:r>
      <w:r w:rsidRPr="00D23FA1">
        <w:rPr>
          <w:highlight w:val="cyan"/>
        </w:rPr>
        <w:fldChar w:fldCharType="begin">
          <w:ffData>
            <w:name w:val=""/>
            <w:enabled/>
            <w:calcOnExit w:val="0"/>
            <w:textInput>
              <w:default w:val="SÄB avgivet 20??-??-??"/>
            </w:textInput>
          </w:ffData>
        </w:fldChar>
      </w:r>
      <w:r w:rsidRPr="00D23FA1">
        <w:rPr>
          <w:highlight w:val="cyan"/>
        </w:rPr>
        <w:instrText xml:space="preserve"> FORMTEXT </w:instrText>
      </w:r>
      <w:r w:rsidRPr="00D23FA1">
        <w:rPr>
          <w:highlight w:val="cyan"/>
        </w:rPr>
      </w:r>
      <w:r w:rsidRPr="00D23FA1">
        <w:rPr>
          <w:highlight w:val="cyan"/>
        </w:rPr>
        <w:fldChar w:fldCharType="separate"/>
      </w:r>
      <w:r w:rsidRPr="00D23FA1">
        <w:rPr>
          <w:noProof/>
          <w:highlight w:val="cyan"/>
        </w:rPr>
        <w:t>SÄB avgivet 20??-??-??</w:t>
      </w:r>
      <w:r w:rsidRPr="00D23FA1">
        <w:rPr>
          <w:highlight w:val="cyan"/>
        </w:rPr>
        <w:fldChar w:fldCharType="end"/>
      </w:r>
    </w:p>
    <w:p w14:paraId="43CE7B02" w14:textId="77777777" w:rsidR="009E620A" w:rsidRPr="001D6992" w:rsidRDefault="009E620A" w:rsidP="001D6992">
      <w:pPr>
        <w:pStyle w:val="SBRNormal"/>
        <w:rPr>
          <w:rStyle w:val="SBRIndragChar"/>
        </w:rPr>
      </w:pPr>
    </w:p>
    <w:p w14:paraId="417D6465" w14:textId="77777777" w:rsidR="00963B49" w:rsidRPr="003E2217" w:rsidRDefault="00963B49" w:rsidP="00F5284C">
      <w:pPr>
        <w:pStyle w:val="SBRNormal"/>
        <w:rPr>
          <w:u w:val="single"/>
        </w:rPr>
      </w:pPr>
      <w:r w:rsidRPr="003E2217">
        <w:rPr>
          <w:u w:val="single"/>
        </w:rPr>
        <w:t>Provningar</w:t>
      </w:r>
    </w:p>
    <w:p w14:paraId="02813C87" w14:textId="77777777" w:rsidR="00963B49" w:rsidRDefault="00963B49" w:rsidP="00F5284C">
      <w:pPr>
        <w:pStyle w:val="SBRNormal"/>
      </w:pPr>
      <w:r>
        <w:t>Följande provningar har utförts av beställaren:</w:t>
      </w:r>
    </w:p>
    <w:p w14:paraId="2EF8B39C" w14:textId="77777777" w:rsidR="00C22C12" w:rsidRDefault="00C22C12" w:rsidP="00C22C12">
      <w:pPr>
        <w:pStyle w:val="SBRNormal"/>
        <w:numPr>
          <w:ilvl w:val="0"/>
          <w:numId w:val="11"/>
        </w:numPr>
      </w:pPr>
      <w:r>
        <w:rPr>
          <w:highlight w:val="cyan"/>
        </w:rPr>
        <w:fldChar w:fldCharType="begin">
          <w:ffData>
            <w:name w:val=""/>
            <w:enabled/>
            <w:calcOnExit w:val="0"/>
            <w:textInput>
              <w:default w:val="Ange ev provningar utförda av beställaren inför garantibesiktning eller annat oberoende organ. Provningar som entreprenören har redovisat ska anges under rubrik 12.."/>
            </w:textInput>
          </w:ffData>
        </w:fldChar>
      </w:r>
      <w:r>
        <w:rPr>
          <w:highlight w:val="cyan"/>
        </w:rPr>
        <w:instrText xml:space="preserve"> FORMTEXT </w:instrText>
      </w:r>
      <w:r>
        <w:rPr>
          <w:highlight w:val="cyan"/>
        </w:rPr>
      </w:r>
      <w:r>
        <w:rPr>
          <w:highlight w:val="cyan"/>
        </w:rPr>
        <w:fldChar w:fldCharType="separate"/>
      </w:r>
      <w:r>
        <w:rPr>
          <w:noProof/>
          <w:highlight w:val="cyan"/>
        </w:rPr>
        <w:t>Ange ev provningar utförda av beställaren inför garantibesiktning eller annat oberoende organ. Provningar som entreprenören har redovisat ska anges under rubrik 12..</w:t>
      </w:r>
      <w:r>
        <w:rPr>
          <w:highlight w:val="cyan"/>
        </w:rPr>
        <w:fldChar w:fldCharType="end"/>
      </w:r>
    </w:p>
    <w:p w14:paraId="4AA4DAAB" w14:textId="77777777" w:rsidR="00C03DD0" w:rsidRDefault="00C03DD0" w:rsidP="00C03DD0">
      <w:pPr>
        <w:pStyle w:val="SBRNormal"/>
      </w:pPr>
      <w:r>
        <w:t>Därutöver har provningar inom respektive fackområde förtecknats i respektive bilaga.</w:t>
      </w:r>
    </w:p>
    <w:p w14:paraId="61FF9E81" w14:textId="77777777" w:rsidR="00963B49" w:rsidRDefault="00963B49" w:rsidP="0043395E">
      <w:pPr>
        <w:pStyle w:val="SBRNormal"/>
      </w:pPr>
    </w:p>
    <w:p w14:paraId="542C1288" w14:textId="77777777" w:rsidR="00101163" w:rsidRDefault="00101163" w:rsidP="00101163">
      <w:pPr>
        <w:pStyle w:val="Rubrik1"/>
      </w:pPr>
      <w:r>
        <w:t>Entreprenadhandlingar och andra överenskommelser rörande entreprenadens omfattning och utförande (10)</w:t>
      </w:r>
    </w:p>
    <w:p w14:paraId="79B50403" w14:textId="77777777" w:rsidR="005B7BB9" w:rsidRDefault="005B7BB9" w:rsidP="005B7BB9">
      <w:pPr>
        <w:pStyle w:val="SBRNormal"/>
      </w:pPr>
      <w:r>
        <w:t>Enligt utlåtande över slutbesiktning.</w:t>
      </w:r>
    </w:p>
    <w:p w14:paraId="76987B79" w14:textId="77777777" w:rsidR="005B7BB9" w:rsidRDefault="005B7BB9" w:rsidP="005B7BB9">
      <w:pPr>
        <w:pStyle w:val="SBRNormal"/>
      </w:pPr>
      <w:r>
        <w:t>I övrigt enligt handlingar och överenskommelser angivna i respektive bilaga.</w:t>
      </w:r>
    </w:p>
    <w:p w14:paraId="4961FF31" w14:textId="77777777" w:rsidR="00C03DD0" w:rsidRPr="00AB4F35" w:rsidRDefault="00C03DD0" w:rsidP="00C03DD0"/>
    <w:p w14:paraId="6B03D2F8" w14:textId="77777777" w:rsidR="00963B49" w:rsidRDefault="00963B49" w:rsidP="00963B49">
      <w:pPr>
        <w:pStyle w:val="Rubrik1"/>
      </w:pPr>
      <w:r>
        <w:t>Delar som inte är åtkomliga för besiktning (11)</w:t>
      </w:r>
    </w:p>
    <w:p w14:paraId="0FB172EA" w14:textId="77777777" w:rsidR="00C22C12" w:rsidRDefault="00C22C12" w:rsidP="00C22C12">
      <w:pPr>
        <w:pStyle w:val="SBRNormal"/>
      </w:pPr>
      <w:r>
        <w:t>Följande delar är ej åtkomliga för besiktning:</w:t>
      </w:r>
    </w:p>
    <w:sdt>
      <w:sdtPr>
        <w:id w:val="-416862997"/>
        <w:placeholder>
          <w:docPart w:val="89F874B55CB940398E17CA2FCCCC8F79"/>
        </w:placeholder>
        <w:temporary/>
        <w:showingPlcHdr/>
        <w15:color w:val="33CCCC"/>
      </w:sdtPr>
      <w:sdtContent>
        <w:p w14:paraId="25922EEF" w14:textId="77777777" w:rsidR="00C22C12" w:rsidRPr="00B70924" w:rsidRDefault="00C22C12" w:rsidP="00C22C12">
          <w:pPr>
            <w:pStyle w:val="SBRNormal"/>
            <w:numPr>
              <w:ilvl w:val="0"/>
              <w:numId w:val="9"/>
            </w:numPr>
          </w:pPr>
          <w:r w:rsidRPr="0076446C">
            <w:rPr>
              <w:highlight w:val="cyan"/>
            </w:rPr>
            <w:t xml:space="preserve"> </w:t>
          </w:r>
          <w:r w:rsidRPr="004121C3">
            <w:rPr>
              <w:i/>
              <w:iCs/>
              <w:highlight w:val="cyan"/>
            </w:rPr>
            <w:t>[</w:t>
          </w:r>
          <w:r w:rsidRPr="0076446C">
            <w:rPr>
              <w:i/>
              <w:iCs/>
              <w:highlight w:val="cyan"/>
            </w:rPr>
            <w:t>Ange delare som pga hinder inte är tillgängliga (snö, låsta utrymmen som beställaren tagit i bruk etc. Vissa av dessa delar görs till föremål för kompletterande slutbesiktning, KSB, se under rubrik (15). Av parterna överenskomna undantagna delar, anges under rubriken (2)</w:t>
          </w:r>
        </w:p>
        <w:p w14:paraId="741F5BF1" w14:textId="77777777" w:rsidR="00C22C12" w:rsidRDefault="00C22C12" w:rsidP="00C22C12">
          <w:pPr>
            <w:pStyle w:val="SBRNormal"/>
            <w:numPr>
              <w:ilvl w:val="0"/>
              <w:numId w:val="9"/>
            </w:numPr>
          </w:pPr>
          <w:r>
            <w:rPr>
              <w:i/>
              <w:iCs/>
              <w:highlight w:val="cyan"/>
            </w:rPr>
            <w:t>Inbyggda ej åtkomliga delar ska INTE anges här.</w:t>
          </w:r>
          <w:r w:rsidRPr="00D23FA1">
            <w:rPr>
              <w:i/>
              <w:iCs/>
              <w:highlight w:val="cyan"/>
            </w:rPr>
            <w:t>]</w:t>
          </w:r>
        </w:p>
      </w:sdtContent>
    </w:sdt>
    <w:p w14:paraId="404874C0" w14:textId="14ECFD68" w:rsidR="00C03DD0" w:rsidRDefault="00C03DD0" w:rsidP="00C03DD0">
      <w:pPr>
        <w:pStyle w:val="SBRNormal"/>
      </w:pPr>
      <w:r w:rsidRPr="00C03DD0">
        <w:rPr>
          <w:rStyle w:val="SBRInfotextChar"/>
          <w:highlight w:val="yellow"/>
        </w:rPr>
        <w:t>Alternativ text till ovan</w:t>
      </w:r>
      <w:r w:rsidRPr="00C03DD0">
        <w:rPr>
          <w:highlight w:val="yellow"/>
        </w:rPr>
        <w:t>:</w:t>
      </w:r>
    </w:p>
    <w:p w14:paraId="36B3B4C1" w14:textId="77777777" w:rsidR="00C03DD0" w:rsidRDefault="00C03DD0" w:rsidP="00C03DD0">
      <w:pPr>
        <w:pStyle w:val="SBRNormal"/>
      </w:pPr>
      <w:r>
        <w:t>Delar som vid de olika besiktningstillfällena ej varit åtkomliga för besiktning har angivits i respektive bilaga.</w:t>
      </w:r>
    </w:p>
    <w:p w14:paraId="365C617A" w14:textId="77777777" w:rsidR="00345FAF" w:rsidRDefault="00345FAF" w:rsidP="0043395E">
      <w:pPr>
        <w:pStyle w:val="SBRNormal"/>
      </w:pPr>
    </w:p>
    <w:p w14:paraId="088815B8" w14:textId="77777777" w:rsidR="00963B49" w:rsidRDefault="00963B49" w:rsidP="00963B49">
      <w:pPr>
        <w:pStyle w:val="Rubrik1"/>
      </w:pPr>
      <w:r>
        <w:t xml:space="preserve">Delar som inte besiktigas okulärt, utan endast på grundval av entreprenörens dokumentation över avtalade kvalitets- och miljöåtgärder (12) </w:t>
      </w:r>
    </w:p>
    <w:p w14:paraId="3FD170BB" w14:textId="77777777" w:rsidR="005B7BB9" w:rsidRPr="009235E0" w:rsidRDefault="005B7BB9" w:rsidP="005B7BB9">
      <w:pPr>
        <w:pStyle w:val="SBRNormal"/>
      </w:pPr>
      <w:r w:rsidRPr="009235E0">
        <w:t xml:space="preserve">Delar, som vid de olika besiktningstillfällena har besiktigats endast på grundval av entreprenörens dokumentation över avtalade kvalitetsåtgärder, har angivits i respektive bilaga. </w:t>
      </w:r>
    </w:p>
    <w:p w14:paraId="60DE9551" w14:textId="77777777" w:rsidR="005B7BB9" w:rsidRDefault="005B7BB9" w:rsidP="005B7BB9"/>
    <w:p w14:paraId="03CE03ED" w14:textId="77777777" w:rsidR="00C03DD0" w:rsidRDefault="00C03DD0" w:rsidP="00C03DD0">
      <w:pPr>
        <w:pStyle w:val="Rubrik1"/>
      </w:pPr>
      <w:r>
        <w:t>Fel, bristfälligheter, anmärkningar och förhållanden (13–17, 23)</w:t>
      </w:r>
    </w:p>
    <w:p w14:paraId="11793D45" w14:textId="78222EE3" w:rsidR="00C03DD0" w:rsidRDefault="00C03DD0" w:rsidP="00C03DD0">
      <w:pPr>
        <w:pStyle w:val="SBRNormal"/>
      </w:pPr>
      <w:r>
        <w:t>I bilagor enligt förteckning nedan har under denna rubrik antecknats samtliga vid besiktningen konstaterade fel, bristfälligheter, anmärkningar och förhållanden.</w:t>
      </w:r>
      <w:r w:rsidRPr="00A842A8">
        <w:rPr>
          <w:noProof/>
        </w:rPr>
        <w:t xml:space="preserve"> </w:t>
      </w:r>
    </w:p>
    <w:p w14:paraId="73302CF2" w14:textId="77777777" w:rsidR="00C03DD0" w:rsidRDefault="00C03DD0" w:rsidP="00C03DD0">
      <w:pPr>
        <w:overflowPunct/>
        <w:autoSpaceDE/>
        <w:autoSpaceDN/>
        <w:adjustRightInd/>
        <w:textAlignment w:val="auto"/>
      </w:pPr>
      <w:bookmarkStart w:id="4" w:name="_Hlk522777254"/>
    </w:p>
    <w:tbl>
      <w:tblPr>
        <w:tblStyle w:val="Besiktningstabell"/>
        <w:tblW w:w="0" w:type="auto"/>
        <w:tblLook w:val="0020" w:firstRow="1" w:lastRow="0" w:firstColumn="0" w:lastColumn="0" w:noHBand="0" w:noVBand="0"/>
      </w:tblPr>
      <w:tblGrid>
        <w:gridCol w:w="3085"/>
        <w:gridCol w:w="1855"/>
        <w:gridCol w:w="4524"/>
      </w:tblGrid>
      <w:tr w:rsidR="00C03DD0" w14:paraId="638E1B7C" w14:textId="77777777" w:rsidTr="00C03DD0">
        <w:trPr>
          <w:cnfStyle w:val="100000000000" w:firstRow="1" w:lastRow="0" w:firstColumn="0" w:lastColumn="0" w:oddVBand="0" w:evenVBand="0" w:oddHBand="0" w:evenHBand="0" w:firstRowFirstColumn="0" w:firstRowLastColumn="0" w:lastRowFirstColumn="0" w:lastRowLastColumn="0"/>
        </w:trPr>
        <w:tc>
          <w:tcPr>
            <w:tcW w:w="3085" w:type="dxa"/>
          </w:tcPr>
          <w:p w14:paraId="1A39388D" w14:textId="77777777" w:rsidR="00C03DD0" w:rsidRPr="00B55B67" w:rsidRDefault="00C03DD0" w:rsidP="00C03DD0">
            <w:pPr>
              <w:rPr>
                <w:b w:val="0"/>
              </w:rPr>
            </w:pPr>
            <w:r w:rsidRPr="00B55B67">
              <w:t>Bilaga littera</w:t>
            </w:r>
          </w:p>
        </w:tc>
        <w:tc>
          <w:tcPr>
            <w:tcW w:w="1855" w:type="dxa"/>
          </w:tcPr>
          <w:p w14:paraId="203B3DC9" w14:textId="77777777" w:rsidR="00C03DD0" w:rsidRPr="00B55B67" w:rsidRDefault="00C03DD0" w:rsidP="00C03DD0">
            <w:pPr>
              <w:rPr>
                <w:b w:val="0"/>
              </w:rPr>
            </w:pPr>
            <w:r w:rsidRPr="00B55B67">
              <w:t>Besiktningsdag</w:t>
            </w:r>
          </w:p>
        </w:tc>
        <w:tc>
          <w:tcPr>
            <w:tcW w:w="4524" w:type="dxa"/>
          </w:tcPr>
          <w:p w14:paraId="1BBE0337" w14:textId="77777777" w:rsidR="00C03DD0" w:rsidRPr="00B55B67" w:rsidRDefault="00C03DD0" w:rsidP="00C03DD0">
            <w:pPr>
              <w:rPr>
                <w:b w:val="0"/>
              </w:rPr>
            </w:pPr>
            <w:r>
              <w:t>Notering</w:t>
            </w:r>
          </w:p>
        </w:tc>
      </w:tr>
      <w:bookmarkEnd w:id="4"/>
      <w:tr w:rsidR="009033DB" w14:paraId="6165F8F1" w14:textId="77777777" w:rsidTr="00C03DD0">
        <w:trPr>
          <w:cantSplit/>
        </w:trPr>
        <w:tc>
          <w:tcPr>
            <w:tcW w:w="3085" w:type="dxa"/>
          </w:tcPr>
          <w:p w14:paraId="5DC16153" w14:textId="33901E72" w:rsidR="009033DB" w:rsidRDefault="009033DB" w:rsidP="009033DB">
            <w:r>
              <w:t>BYGG GB1</w:t>
            </w:r>
          </w:p>
        </w:tc>
        <w:tc>
          <w:tcPr>
            <w:tcW w:w="1855" w:type="dxa"/>
          </w:tcPr>
          <w:p w14:paraId="5EBFA1F7" w14:textId="77777777" w:rsidR="009033DB" w:rsidRDefault="009033DB" w:rsidP="009033DB"/>
        </w:tc>
        <w:tc>
          <w:tcPr>
            <w:tcW w:w="4524" w:type="dxa"/>
          </w:tcPr>
          <w:p w14:paraId="78B56163" w14:textId="77777777" w:rsidR="009033DB" w:rsidRDefault="009033DB" w:rsidP="009033DB"/>
        </w:tc>
      </w:tr>
      <w:tr w:rsidR="009033DB" w14:paraId="2CA61EDC" w14:textId="77777777" w:rsidTr="00C03DD0">
        <w:trPr>
          <w:cantSplit/>
        </w:trPr>
        <w:tc>
          <w:tcPr>
            <w:tcW w:w="3085" w:type="dxa"/>
          </w:tcPr>
          <w:p w14:paraId="200C17A2" w14:textId="2B9E2633" w:rsidR="009033DB" w:rsidRDefault="009033DB" w:rsidP="009033DB">
            <w:r>
              <w:t>RÖR GB1</w:t>
            </w:r>
          </w:p>
        </w:tc>
        <w:tc>
          <w:tcPr>
            <w:tcW w:w="1855" w:type="dxa"/>
          </w:tcPr>
          <w:p w14:paraId="0AF372C7" w14:textId="77777777" w:rsidR="009033DB" w:rsidRDefault="009033DB" w:rsidP="009033DB"/>
        </w:tc>
        <w:tc>
          <w:tcPr>
            <w:tcW w:w="4524" w:type="dxa"/>
          </w:tcPr>
          <w:p w14:paraId="3886F65D" w14:textId="77777777" w:rsidR="009033DB" w:rsidRDefault="009033DB" w:rsidP="009033DB"/>
        </w:tc>
      </w:tr>
      <w:tr w:rsidR="009033DB" w14:paraId="2A699A27" w14:textId="77777777" w:rsidTr="00C03DD0">
        <w:trPr>
          <w:cantSplit/>
        </w:trPr>
        <w:tc>
          <w:tcPr>
            <w:tcW w:w="3085" w:type="dxa"/>
          </w:tcPr>
          <w:p w14:paraId="7BFAA5ED" w14:textId="553B9DAF" w:rsidR="009033DB" w:rsidRDefault="009033DB" w:rsidP="009033DB">
            <w:r>
              <w:t>LUFT GB1</w:t>
            </w:r>
          </w:p>
        </w:tc>
        <w:tc>
          <w:tcPr>
            <w:tcW w:w="1855" w:type="dxa"/>
          </w:tcPr>
          <w:p w14:paraId="59BC644A" w14:textId="77777777" w:rsidR="009033DB" w:rsidRDefault="009033DB" w:rsidP="009033DB"/>
        </w:tc>
        <w:tc>
          <w:tcPr>
            <w:tcW w:w="4524" w:type="dxa"/>
          </w:tcPr>
          <w:p w14:paraId="2B605A01" w14:textId="77777777" w:rsidR="009033DB" w:rsidRDefault="009033DB" w:rsidP="009033DB"/>
        </w:tc>
      </w:tr>
      <w:tr w:rsidR="009033DB" w14:paraId="3823A9B4" w14:textId="77777777" w:rsidTr="00C03DD0">
        <w:trPr>
          <w:cantSplit/>
        </w:trPr>
        <w:tc>
          <w:tcPr>
            <w:tcW w:w="3085" w:type="dxa"/>
          </w:tcPr>
          <w:p w14:paraId="304B9014" w14:textId="5995409F" w:rsidR="009033DB" w:rsidRDefault="009033DB" w:rsidP="009033DB">
            <w:r>
              <w:t>EL GB1</w:t>
            </w:r>
          </w:p>
        </w:tc>
        <w:tc>
          <w:tcPr>
            <w:tcW w:w="1855" w:type="dxa"/>
          </w:tcPr>
          <w:p w14:paraId="5DE314CC" w14:textId="77777777" w:rsidR="009033DB" w:rsidRDefault="009033DB" w:rsidP="009033DB"/>
        </w:tc>
        <w:tc>
          <w:tcPr>
            <w:tcW w:w="4524" w:type="dxa"/>
          </w:tcPr>
          <w:p w14:paraId="6BA1C587" w14:textId="77777777" w:rsidR="009033DB" w:rsidRDefault="009033DB" w:rsidP="009033DB"/>
        </w:tc>
      </w:tr>
      <w:tr w:rsidR="009033DB" w14:paraId="0310326F" w14:textId="77777777" w:rsidTr="00C03DD0">
        <w:trPr>
          <w:cantSplit/>
        </w:trPr>
        <w:tc>
          <w:tcPr>
            <w:tcW w:w="3085" w:type="dxa"/>
          </w:tcPr>
          <w:p w14:paraId="4B323A54" w14:textId="3411CAE3" w:rsidR="009033DB" w:rsidRDefault="009033DB" w:rsidP="009033DB">
            <w:r w:rsidRPr="00D12A64">
              <w:t xml:space="preserve">STYR </w:t>
            </w:r>
            <w:r>
              <w:t>GB1</w:t>
            </w:r>
          </w:p>
        </w:tc>
        <w:tc>
          <w:tcPr>
            <w:tcW w:w="1855" w:type="dxa"/>
          </w:tcPr>
          <w:p w14:paraId="60F47D7C" w14:textId="77777777" w:rsidR="009033DB" w:rsidRDefault="009033DB" w:rsidP="009033DB"/>
        </w:tc>
        <w:tc>
          <w:tcPr>
            <w:tcW w:w="4524" w:type="dxa"/>
          </w:tcPr>
          <w:p w14:paraId="1E7ED724" w14:textId="77777777" w:rsidR="009033DB" w:rsidRDefault="009033DB" w:rsidP="009033DB"/>
        </w:tc>
      </w:tr>
      <w:tr w:rsidR="009033DB" w14:paraId="4E126164" w14:textId="77777777" w:rsidTr="00C03DD0">
        <w:trPr>
          <w:cantSplit/>
        </w:trPr>
        <w:tc>
          <w:tcPr>
            <w:tcW w:w="3085" w:type="dxa"/>
          </w:tcPr>
          <w:p w14:paraId="1F6B8233" w14:textId="2A4980B7" w:rsidR="009033DB" w:rsidRDefault="009033DB" w:rsidP="009033DB">
            <w:r>
              <w:t>BRANDLARM GB1</w:t>
            </w:r>
          </w:p>
        </w:tc>
        <w:tc>
          <w:tcPr>
            <w:tcW w:w="1855" w:type="dxa"/>
          </w:tcPr>
          <w:p w14:paraId="7A6EA901" w14:textId="77777777" w:rsidR="009033DB" w:rsidRDefault="009033DB" w:rsidP="009033DB"/>
        </w:tc>
        <w:tc>
          <w:tcPr>
            <w:tcW w:w="4524" w:type="dxa"/>
          </w:tcPr>
          <w:p w14:paraId="02569157" w14:textId="77777777" w:rsidR="009033DB" w:rsidRDefault="009033DB" w:rsidP="009033DB"/>
        </w:tc>
      </w:tr>
      <w:tr w:rsidR="009033DB" w14:paraId="48BAC279" w14:textId="77777777" w:rsidTr="00C03DD0">
        <w:trPr>
          <w:cantSplit/>
        </w:trPr>
        <w:tc>
          <w:tcPr>
            <w:tcW w:w="3085" w:type="dxa"/>
          </w:tcPr>
          <w:p w14:paraId="322F084E" w14:textId="69D58F26" w:rsidR="009033DB" w:rsidRDefault="009033DB" w:rsidP="009033DB">
            <w:r>
              <w:t>SPRINKLER GB1</w:t>
            </w:r>
          </w:p>
        </w:tc>
        <w:tc>
          <w:tcPr>
            <w:tcW w:w="1855" w:type="dxa"/>
          </w:tcPr>
          <w:p w14:paraId="515E740C" w14:textId="77777777" w:rsidR="009033DB" w:rsidRDefault="009033DB" w:rsidP="009033DB"/>
        </w:tc>
        <w:tc>
          <w:tcPr>
            <w:tcW w:w="4524" w:type="dxa"/>
          </w:tcPr>
          <w:p w14:paraId="2F96D6CA" w14:textId="77777777" w:rsidR="009033DB" w:rsidRDefault="009033DB" w:rsidP="009033DB"/>
        </w:tc>
      </w:tr>
      <w:tr w:rsidR="009033DB" w14:paraId="0D388281" w14:textId="77777777" w:rsidTr="00C03DD0">
        <w:trPr>
          <w:cantSplit/>
        </w:trPr>
        <w:tc>
          <w:tcPr>
            <w:tcW w:w="3085" w:type="dxa"/>
          </w:tcPr>
          <w:p w14:paraId="3FC3738C" w14:textId="29E06248" w:rsidR="009033DB" w:rsidRDefault="009033DB" w:rsidP="009033DB">
            <w:r w:rsidRPr="00D12A64">
              <w:t xml:space="preserve">HISS </w:t>
            </w:r>
            <w:r>
              <w:t>GB1</w:t>
            </w:r>
          </w:p>
        </w:tc>
        <w:tc>
          <w:tcPr>
            <w:tcW w:w="1855" w:type="dxa"/>
          </w:tcPr>
          <w:p w14:paraId="4834A8A9" w14:textId="77777777" w:rsidR="009033DB" w:rsidRDefault="009033DB" w:rsidP="009033DB"/>
        </w:tc>
        <w:tc>
          <w:tcPr>
            <w:tcW w:w="4524" w:type="dxa"/>
          </w:tcPr>
          <w:p w14:paraId="27373D54" w14:textId="77777777" w:rsidR="009033DB" w:rsidRDefault="009033DB" w:rsidP="009033DB"/>
        </w:tc>
      </w:tr>
      <w:tr w:rsidR="009033DB" w14:paraId="2C7C8773" w14:textId="77777777" w:rsidTr="00C03DD0">
        <w:trPr>
          <w:cantSplit/>
        </w:trPr>
        <w:tc>
          <w:tcPr>
            <w:tcW w:w="3085" w:type="dxa"/>
          </w:tcPr>
          <w:p w14:paraId="4BF3512D" w14:textId="1A9F470A" w:rsidR="009033DB" w:rsidRDefault="009033DB" w:rsidP="009033DB">
            <w:r w:rsidRPr="00D12A64">
              <w:t xml:space="preserve">MARK </w:t>
            </w:r>
            <w:r>
              <w:t>GB1</w:t>
            </w:r>
          </w:p>
        </w:tc>
        <w:tc>
          <w:tcPr>
            <w:tcW w:w="1855" w:type="dxa"/>
          </w:tcPr>
          <w:p w14:paraId="507DFBAC" w14:textId="77777777" w:rsidR="009033DB" w:rsidRDefault="009033DB" w:rsidP="009033DB"/>
        </w:tc>
        <w:tc>
          <w:tcPr>
            <w:tcW w:w="4524" w:type="dxa"/>
          </w:tcPr>
          <w:p w14:paraId="0C2CC48A" w14:textId="77777777" w:rsidR="009033DB" w:rsidRDefault="009033DB" w:rsidP="009033DB"/>
        </w:tc>
      </w:tr>
    </w:tbl>
    <w:p w14:paraId="40650BC9" w14:textId="77777777" w:rsidR="00C03DD0" w:rsidRDefault="00C03DD0" w:rsidP="00C03DD0">
      <w:pPr>
        <w:keepNext/>
      </w:pPr>
    </w:p>
    <w:p w14:paraId="7F820305" w14:textId="77777777" w:rsidR="00C03DD0" w:rsidRDefault="00C03DD0" w:rsidP="00C03DD0">
      <w:pPr>
        <w:pStyle w:val="SBRNormal"/>
      </w:pPr>
      <w:r>
        <w:t>I det fall besiktningen pågått i flera dagar, har i förteckningen ovan angivits den senaste besiktningsdagen.</w:t>
      </w:r>
    </w:p>
    <w:p w14:paraId="4DF1E26B" w14:textId="77777777" w:rsidR="00570F1F" w:rsidRDefault="00570F1F" w:rsidP="00570F1F">
      <w:pPr>
        <w:pStyle w:val="SBRNormal"/>
      </w:pPr>
      <w:r>
        <w:t>I bilagor har antecknats fel, bristfälligheter eller anmärkningar och förhållanden med följande beteckningar:</w:t>
      </w:r>
    </w:p>
    <w:p w14:paraId="53880926" w14:textId="77777777" w:rsidR="00570F1F" w:rsidRPr="00AF0331" w:rsidRDefault="00570F1F" w:rsidP="00570F1F">
      <w:pPr>
        <w:pStyle w:val="SBREBosv"/>
      </w:pPr>
      <w:r w:rsidRPr="00AF0331">
        <w:rPr>
          <w:b/>
        </w:rPr>
        <w:t>E</w:t>
      </w:r>
      <w:r w:rsidRPr="00AF0331">
        <w:tab/>
      </w:r>
      <w:sdt>
        <w:sdtPr>
          <w:alias w:val="E"/>
          <w:tag w:val="E"/>
          <w:id w:val="-1592618194"/>
          <w:placeholder>
            <w:docPart w:val="CD212D900E4D47DFA0161E5E7443119C"/>
          </w:placeholder>
          <w:showingPlcHdr/>
          <w15:color w:val="33CCCC"/>
          <w:dropDownList>
            <w:listItem w:value="Välj nästa rad om ej aktuell - välj tredje rad om aktuell"/>
            <w:listItem w:displayText="Ej aktuell" w:value="Ej aktuell"/>
            <w:listItem w:displayText="anger att besiktningsmannen anser entreprenören ansvarig för felet (kap 7 § 14 punkt 13)" w:value="anger att besiktningsmannen anser entreprenören ansvarig för felet (kap 7 § 14 punkt 13)"/>
          </w:dropDownList>
        </w:sdtPr>
        <w:sdtContent>
          <w:r w:rsidRPr="00AF0331">
            <w:rPr>
              <w:rStyle w:val="Platshllartext"/>
              <w:color w:val="000000" w:themeColor="text1"/>
              <w:highlight w:val="cyan"/>
            </w:rPr>
            <w:t>Ange om aktuell eller inte</w:t>
          </w:r>
        </w:sdtContent>
      </w:sdt>
    </w:p>
    <w:p w14:paraId="24D3CE53" w14:textId="77777777" w:rsidR="00570F1F" w:rsidRDefault="00570F1F" w:rsidP="00570F1F">
      <w:pPr>
        <w:pStyle w:val="SBREBosv"/>
      </w:pPr>
      <w:r w:rsidRPr="002337F9">
        <w:rPr>
          <w:b/>
        </w:rPr>
        <w:t>B</w:t>
      </w:r>
      <w:r w:rsidRPr="00CC38E4">
        <w:t xml:space="preserve"> </w:t>
      </w:r>
      <w:r>
        <w:tab/>
      </w:r>
      <w:sdt>
        <w:sdtPr>
          <w:alias w:val="B"/>
          <w:tag w:val="B"/>
          <w:id w:val="1741054170"/>
          <w:placeholder>
            <w:docPart w:val="B9C789869CE84C4F8BC386B689226451"/>
          </w:placeholder>
          <w:showingPlcHdr/>
          <w15:color w:val="33CCCC"/>
          <w:dropDownList>
            <w:listItem w:value="Välj nästa rad om ej aktuell - välj tredje rad om aktuell"/>
            <w:listItem w:displayText="Ej aktuell" w:value="Ej aktuell"/>
            <w:listItem w:displayText="anger att besiktningsmannen inte anser entreprenören ansvarig för bristfälligheten eller anmärkningen (kap 7 § 14 punkt 14). Avhjälpande sker efter särskild beställning av beställaren." w:value="anger att besiktningsmannen inte anser entreprenören ansvarig för bristfälligheten eller anmärkningen (kap 7 § 14 punkt 14). Avhjälpande sker efter särskild beställning av beställaren."/>
          </w:dropDownList>
        </w:sdtPr>
        <w:sdtContent>
          <w:r w:rsidRPr="00AF0331">
            <w:rPr>
              <w:rStyle w:val="Platshllartext"/>
              <w:color w:val="000000" w:themeColor="text1"/>
              <w:highlight w:val="cyan"/>
            </w:rPr>
            <w:t>Ange om aktuell eller inte</w:t>
          </w:r>
        </w:sdtContent>
      </w:sdt>
    </w:p>
    <w:p w14:paraId="6C9EFF9F" w14:textId="77777777" w:rsidR="00570F1F" w:rsidRDefault="00570F1F" w:rsidP="00570F1F">
      <w:pPr>
        <w:pStyle w:val="SBREBosv"/>
      </w:pPr>
      <w:r w:rsidRPr="002337F9">
        <w:rPr>
          <w:b/>
        </w:rPr>
        <w:t>S</w:t>
      </w:r>
      <w:r w:rsidRPr="00CC38E4">
        <w:t xml:space="preserve"> </w:t>
      </w:r>
      <w:r>
        <w:tab/>
      </w:r>
      <w:sdt>
        <w:sdtPr>
          <w:alias w:val="S"/>
          <w:tag w:val="S"/>
          <w:id w:val="689114391"/>
          <w:placeholder>
            <w:docPart w:val="3EDFB65B46054007AF0FFA36DF2DCE06"/>
          </w:placeholder>
          <w:showingPlcHdr/>
          <w15:color w:val="33CCCC"/>
          <w:dropDownList>
            <w:listItem w:value="Välj nästa rad om ej aktuell - välj tredje rad om aktuell"/>
            <w:listItem w:displayText="Ej aktuell" w:value="Ej aktuell"/>
            <w:listItem w:displayText="anger att slutlig bedömning av förhållandet bör anstå till senare besiktning (kap 7 § 14 punkt 15)." w:value="anger att slutlig bedömning av förhållandet bör anstå till senare besiktning (kap 7 § 14 punkt 15)."/>
          </w:dropDownList>
        </w:sdtPr>
        <w:sdtContent>
          <w:r w:rsidRPr="00AF0331">
            <w:rPr>
              <w:rStyle w:val="Platshllartext"/>
              <w:color w:val="000000" w:themeColor="text1"/>
              <w:highlight w:val="cyan"/>
            </w:rPr>
            <w:t>Ange om aktuell eller inte</w:t>
          </w:r>
        </w:sdtContent>
      </w:sdt>
    </w:p>
    <w:p w14:paraId="43A26C0F" w14:textId="13D4A966" w:rsidR="00044D10" w:rsidRPr="00044D10" w:rsidRDefault="00044D10" w:rsidP="003E654E">
      <w:pPr>
        <w:pStyle w:val="SBREBosv"/>
        <w:ind w:firstLine="0"/>
        <w:rPr>
          <w:bCs/>
          <w:i/>
          <w:iCs/>
        </w:rPr>
      </w:pPr>
      <w:r w:rsidRPr="00044D10">
        <w:rPr>
          <w:bCs/>
          <w:i/>
          <w:iCs/>
          <w:highlight w:val="yellow"/>
        </w:rPr>
        <w:t>S</w:t>
      </w:r>
      <w:r w:rsidR="003E654E">
        <w:rPr>
          <w:bCs/>
          <w:i/>
          <w:iCs/>
          <w:highlight w:val="yellow"/>
        </w:rPr>
        <w:t xml:space="preserve"> </w:t>
      </w:r>
      <w:r w:rsidRPr="00044D10">
        <w:rPr>
          <w:bCs/>
          <w:i/>
          <w:iCs/>
          <w:highlight w:val="yellow"/>
        </w:rPr>
        <w:t>Endast aktuell om det återstår garantitid. Vid SB noterade S-förhållanden ska vara utvärderade senast vid GB.</w:t>
      </w:r>
    </w:p>
    <w:p w14:paraId="2AC15CD1" w14:textId="7E274581" w:rsidR="00570F1F" w:rsidRDefault="00570F1F" w:rsidP="00570F1F">
      <w:pPr>
        <w:pStyle w:val="SBREBosv"/>
      </w:pPr>
      <w:r w:rsidRPr="0018694B">
        <w:rPr>
          <w:b/>
        </w:rPr>
        <w:t>U</w:t>
      </w:r>
      <w:r w:rsidRPr="00CC38E4">
        <w:t xml:space="preserve"> </w:t>
      </w:r>
      <w:r>
        <w:tab/>
      </w:r>
      <w:sdt>
        <w:sdtPr>
          <w:alias w:val="U"/>
          <w:tag w:val="U"/>
          <w:id w:val="-570435537"/>
          <w:placeholder>
            <w:docPart w:val="B4065203BA97431CBB62C2E5F271E5ED"/>
          </w:placeholder>
          <w:showingPlcHdr/>
          <w15:color w:val="33CCCC"/>
          <w:dropDownList>
            <w:listItem w:value="Välj nästa rad om ej aktuell - välj tredje rad om aktuell"/>
            <w:listItem w:displayText="Ej aktuell" w:value="Ej aktuell"/>
            <w:listItem w:displayText="anger att särskild utredning skall göras av förhållandet (kap 7 § 14 punkt 16)." w:value="anger att särskild utredning skall göras av förhållandet (kap 7 § 14 punkt 16)."/>
          </w:dropDownList>
        </w:sdtPr>
        <w:sdtContent>
          <w:r w:rsidRPr="00570F1F">
            <w:rPr>
              <w:highlight w:val="cyan"/>
            </w:rPr>
            <w:t>Ange om aktuell eller inte</w:t>
          </w:r>
        </w:sdtContent>
      </w:sdt>
    </w:p>
    <w:p w14:paraId="571280B0" w14:textId="77777777" w:rsidR="00570F1F" w:rsidRPr="00101163" w:rsidRDefault="00570F1F" w:rsidP="00570F1F">
      <w:pPr>
        <w:pStyle w:val="SBREBosv"/>
        <w:rPr>
          <w:i/>
          <w:iCs/>
          <w:highlight w:val="yellow"/>
        </w:rPr>
      </w:pPr>
      <w:r>
        <w:tab/>
      </w:r>
      <w:r w:rsidRPr="00101163">
        <w:rPr>
          <w:i/>
          <w:iCs/>
          <w:highlight w:val="yellow"/>
        </w:rPr>
        <w:t>Ange nedanstående om utredning är aktuell– annars stryk texterna</w:t>
      </w:r>
    </w:p>
    <w:p w14:paraId="7BDFB3B4" w14:textId="77777777" w:rsidR="00570F1F" w:rsidRPr="00101163" w:rsidRDefault="00570F1F" w:rsidP="00570F1F">
      <w:pPr>
        <w:pStyle w:val="SBREBosv"/>
        <w:ind w:firstLine="0"/>
        <w:rPr>
          <w:i/>
          <w:iCs/>
        </w:rPr>
      </w:pPr>
      <w:r w:rsidRPr="00101163">
        <w:rPr>
          <w:i/>
          <w:iCs/>
          <w:highlight w:val="yellow"/>
        </w:rPr>
        <w:t xml:space="preserve">VAD som hänskjuts till särskild utredning (klipp in </w:t>
      </w:r>
      <w:proofErr w:type="spellStart"/>
      <w:r w:rsidRPr="00101163">
        <w:rPr>
          <w:i/>
          <w:iCs/>
          <w:highlight w:val="yellow"/>
        </w:rPr>
        <w:t>resp</w:t>
      </w:r>
      <w:proofErr w:type="spellEnd"/>
      <w:r w:rsidRPr="00101163">
        <w:rPr>
          <w:i/>
          <w:iCs/>
          <w:highlight w:val="yellow"/>
        </w:rPr>
        <w:t xml:space="preserve"> från bilagor), VEM som utför utredning och när den beräknas vara slutförd. Ange utöver vad som framgår av AB, VEM som ska BEKOSTA utredningen.</w:t>
      </w:r>
    </w:p>
    <w:p w14:paraId="4FFE0371" w14:textId="77777777" w:rsidR="00570F1F" w:rsidRDefault="00570F1F" w:rsidP="00570F1F">
      <w:pPr>
        <w:pStyle w:val="SBREBosv"/>
        <w:ind w:firstLine="0"/>
      </w:pPr>
      <w:r>
        <w:t xml:space="preserve">Till särskild utredning hänskjuts: </w:t>
      </w:r>
    </w:p>
    <w:p w14:paraId="5ED6D40D" w14:textId="77777777" w:rsidR="00570F1F" w:rsidRDefault="00570F1F" w:rsidP="00570F1F">
      <w:pPr>
        <w:pStyle w:val="SBREBosv"/>
        <w:ind w:firstLine="0"/>
      </w:pPr>
      <w:r w:rsidRPr="00AD4642">
        <w:rPr>
          <w:highlight w:val="cyan"/>
        </w:rPr>
        <w:fldChar w:fldCharType="begin">
          <w:ffData>
            <w:name w:val=""/>
            <w:enabled/>
            <w:calcOnExit w:val="0"/>
            <w:textInput>
              <w:default w:val="Ange vad som hänskjutits till särskild utredning"/>
            </w:textInput>
          </w:ffData>
        </w:fldChar>
      </w:r>
      <w:r w:rsidRPr="00AD4642">
        <w:rPr>
          <w:highlight w:val="cyan"/>
        </w:rPr>
        <w:instrText xml:space="preserve"> FORMTEXT </w:instrText>
      </w:r>
      <w:r w:rsidRPr="00AD4642">
        <w:rPr>
          <w:highlight w:val="cyan"/>
        </w:rPr>
      </w:r>
      <w:r w:rsidRPr="00AD4642">
        <w:rPr>
          <w:highlight w:val="cyan"/>
        </w:rPr>
        <w:fldChar w:fldCharType="separate"/>
      </w:r>
      <w:r w:rsidRPr="00AD4642">
        <w:rPr>
          <w:noProof/>
          <w:highlight w:val="cyan"/>
        </w:rPr>
        <w:t>Ange vad som hänskjutits till särskild utredning</w:t>
      </w:r>
      <w:r w:rsidRPr="00AD4642">
        <w:rPr>
          <w:highlight w:val="cyan"/>
        </w:rPr>
        <w:fldChar w:fldCharType="end"/>
      </w:r>
    </w:p>
    <w:p w14:paraId="7291D3EE" w14:textId="77777777" w:rsidR="00570F1F" w:rsidRDefault="00570F1F" w:rsidP="00570F1F">
      <w:pPr>
        <w:pStyle w:val="SBREBosv"/>
        <w:ind w:firstLine="0"/>
      </w:pPr>
      <w:r w:rsidRPr="0059592D">
        <w:t xml:space="preserve">Utredningen utförs av </w:t>
      </w:r>
      <w:r w:rsidRPr="00AD4642">
        <w:rPr>
          <w:highlight w:val="cyan"/>
        </w:rPr>
        <w:fldChar w:fldCharType="begin">
          <w:ffData>
            <w:name w:val=""/>
            <w:enabled/>
            <w:calcOnExit w:val="0"/>
            <w:textInput>
              <w:default w:val="Part"/>
            </w:textInput>
          </w:ffData>
        </w:fldChar>
      </w:r>
      <w:r w:rsidRPr="00AD4642">
        <w:rPr>
          <w:highlight w:val="cyan"/>
        </w:rPr>
        <w:instrText xml:space="preserve"> FORMTEXT </w:instrText>
      </w:r>
      <w:r w:rsidRPr="00AD4642">
        <w:rPr>
          <w:highlight w:val="cyan"/>
        </w:rPr>
      </w:r>
      <w:r w:rsidRPr="00AD4642">
        <w:rPr>
          <w:highlight w:val="cyan"/>
        </w:rPr>
        <w:fldChar w:fldCharType="separate"/>
      </w:r>
      <w:r w:rsidRPr="00AD4642">
        <w:rPr>
          <w:noProof/>
          <w:highlight w:val="cyan"/>
        </w:rPr>
        <w:t>Part</w:t>
      </w:r>
      <w:r w:rsidRPr="00AD4642">
        <w:rPr>
          <w:highlight w:val="cyan"/>
        </w:rPr>
        <w:fldChar w:fldCharType="end"/>
      </w:r>
      <w:r w:rsidRPr="0059592D">
        <w:t xml:space="preserve"> och beräknas vara slutförd </w:t>
      </w:r>
      <w:r w:rsidRPr="00AD4642">
        <w:rPr>
          <w:highlight w:val="cyan"/>
        </w:rPr>
        <w:fldChar w:fldCharType="begin">
          <w:ffData>
            <w:name w:val=""/>
            <w:enabled/>
            <w:calcOnExit w:val="0"/>
            <w:textInput>
              <w:default w:val="datum"/>
            </w:textInput>
          </w:ffData>
        </w:fldChar>
      </w:r>
      <w:r w:rsidRPr="00AD4642">
        <w:rPr>
          <w:highlight w:val="cyan"/>
        </w:rPr>
        <w:instrText xml:space="preserve"> FORMTEXT </w:instrText>
      </w:r>
      <w:r w:rsidRPr="00AD4642">
        <w:rPr>
          <w:highlight w:val="cyan"/>
        </w:rPr>
      </w:r>
      <w:r w:rsidRPr="00AD4642">
        <w:rPr>
          <w:highlight w:val="cyan"/>
        </w:rPr>
        <w:fldChar w:fldCharType="separate"/>
      </w:r>
      <w:r w:rsidRPr="00AD4642">
        <w:rPr>
          <w:noProof/>
          <w:highlight w:val="cyan"/>
        </w:rPr>
        <w:t>datum</w:t>
      </w:r>
      <w:r w:rsidRPr="00AD4642">
        <w:rPr>
          <w:highlight w:val="cyan"/>
        </w:rPr>
        <w:fldChar w:fldCharType="end"/>
      </w:r>
      <w:r>
        <w:t>.</w:t>
      </w:r>
    </w:p>
    <w:p w14:paraId="5F7C502A" w14:textId="77777777" w:rsidR="00570F1F" w:rsidRDefault="00570F1F" w:rsidP="00570F1F">
      <w:pPr>
        <w:pStyle w:val="SBREBosv"/>
        <w:ind w:firstLine="0"/>
      </w:pPr>
      <w:r w:rsidRPr="0059592D">
        <w:lastRenderedPageBreak/>
        <w:t xml:space="preserve">Utredningen skall bekostas av </w:t>
      </w:r>
      <w:r w:rsidRPr="00AD4642">
        <w:rPr>
          <w:highlight w:val="cyan"/>
        </w:rPr>
        <w:fldChar w:fldCharType="begin">
          <w:ffData>
            <w:name w:val=""/>
            <w:enabled/>
            <w:calcOnExit w:val="0"/>
            <w:textInput>
              <w:default w:val="Part"/>
            </w:textInput>
          </w:ffData>
        </w:fldChar>
      </w:r>
      <w:r w:rsidRPr="00AD4642">
        <w:rPr>
          <w:highlight w:val="cyan"/>
        </w:rPr>
        <w:instrText xml:space="preserve"> FORMTEXT </w:instrText>
      </w:r>
      <w:r w:rsidRPr="00AD4642">
        <w:rPr>
          <w:highlight w:val="cyan"/>
        </w:rPr>
      </w:r>
      <w:r w:rsidRPr="00AD4642">
        <w:rPr>
          <w:highlight w:val="cyan"/>
        </w:rPr>
        <w:fldChar w:fldCharType="separate"/>
      </w:r>
      <w:r w:rsidRPr="00AD4642">
        <w:rPr>
          <w:noProof/>
          <w:highlight w:val="cyan"/>
        </w:rPr>
        <w:t>Part</w:t>
      </w:r>
      <w:r w:rsidRPr="00AD4642">
        <w:rPr>
          <w:highlight w:val="cyan"/>
        </w:rPr>
        <w:fldChar w:fldCharType="end"/>
      </w:r>
    </w:p>
    <w:p w14:paraId="3F1C3B17" w14:textId="77777777" w:rsidR="00570F1F" w:rsidRDefault="00570F1F" w:rsidP="00570F1F">
      <w:pPr>
        <w:pStyle w:val="SBREBosv"/>
        <w:ind w:firstLine="0"/>
      </w:pPr>
      <w:r w:rsidRPr="003D51D6">
        <w:rPr>
          <w:highlight w:val="yellow"/>
        </w:rPr>
        <w:t xml:space="preserve">Enligt AB 7:13 skall besiktningsmannen ta ställning till utredningen. </w:t>
      </w:r>
      <w:proofErr w:type="gramStart"/>
      <w:r w:rsidRPr="003D51D6">
        <w:rPr>
          <w:highlight w:val="yellow"/>
        </w:rPr>
        <w:t>T ex</w:t>
      </w:r>
      <w:proofErr w:type="gramEnd"/>
      <w:r w:rsidRPr="003D51D6">
        <w:rPr>
          <w:highlight w:val="yellow"/>
        </w:rPr>
        <w:t xml:space="preserve"> att tydligt ange E:s ansvar eller ej. Ange därför nedanstående textrad.</w:t>
      </w:r>
    </w:p>
    <w:p w14:paraId="3913C769" w14:textId="77777777" w:rsidR="00570F1F" w:rsidRPr="0059592D" w:rsidRDefault="00570F1F" w:rsidP="00570F1F">
      <w:pPr>
        <w:pStyle w:val="SBREBosv"/>
        <w:ind w:firstLine="0"/>
      </w:pPr>
      <w:r w:rsidRPr="0059592D">
        <w:t>Besiktningsmannen kommer att ta ställning till utredningen och avge utlåtande.</w:t>
      </w:r>
    </w:p>
    <w:p w14:paraId="651A1758" w14:textId="77777777" w:rsidR="00570F1F" w:rsidRDefault="00570F1F" w:rsidP="00570F1F">
      <w:pPr>
        <w:pStyle w:val="SBREBosv"/>
      </w:pPr>
      <w:r w:rsidRPr="0018694B">
        <w:rPr>
          <w:b/>
        </w:rPr>
        <w:t>A</w:t>
      </w:r>
      <w:r w:rsidRPr="000B011D">
        <w:t xml:space="preserve"> </w:t>
      </w:r>
      <w:r>
        <w:tab/>
      </w:r>
      <w:sdt>
        <w:sdtPr>
          <w:alias w:val="U"/>
          <w:tag w:val="U"/>
          <w:id w:val="-471514211"/>
          <w:placeholder>
            <w:docPart w:val="7A88281255FA49FCA78A40DC4EC82754"/>
          </w:placeholder>
          <w:showingPlcHdr/>
          <w15:color w:val="33CCCC"/>
          <w:dropDownList>
            <w:listItem w:value="Välj nästa rad om ej aktuell - välj tredje rad om aktuell"/>
            <w:listItem w:displayText="Ej aktuell" w:value="Ej aktuell"/>
            <w:listItem w:displayText="anger av beställaren gjord anmärkning, som enligt besiktningsmannens mening inte utgör fel (kap 7 § 14 punkt 23)." w:value="anger av beställaren gjord anmärkning, som enligt besiktningsmannens mening inte utgör fel (kap 7 § 14 punkt 23)."/>
          </w:dropDownList>
        </w:sdtPr>
        <w:sdtContent>
          <w:r w:rsidRPr="00AF0331">
            <w:rPr>
              <w:rStyle w:val="Platshllartext"/>
              <w:color w:val="000000" w:themeColor="text1"/>
              <w:highlight w:val="cyan"/>
            </w:rPr>
            <w:t>Ange om aktuell eller inte</w:t>
          </w:r>
        </w:sdtContent>
      </w:sdt>
    </w:p>
    <w:p w14:paraId="33265146" w14:textId="77777777" w:rsidR="00570F1F" w:rsidRDefault="00570F1F" w:rsidP="00570F1F">
      <w:pPr>
        <w:pStyle w:val="SBREBosv"/>
      </w:pPr>
    </w:p>
    <w:p w14:paraId="021C76F3" w14:textId="77777777" w:rsidR="00963B49" w:rsidRDefault="00963B49" w:rsidP="00963B49">
      <w:pPr>
        <w:pStyle w:val="Rubrik1"/>
      </w:pPr>
      <w:r>
        <w:t>Tidpunkt för garantitidens slut (20)</w:t>
      </w:r>
    </w:p>
    <w:p w14:paraId="190C0BB7" w14:textId="38078A01" w:rsidR="00963B49" w:rsidRPr="008B4051" w:rsidRDefault="005B7BB9" w:rsidP="008B4051">
      <w:pPr>
        <w:pStyle w:val="SBRInfotext"/>
      </w:pPr>
      <w:bookmarkStart w:id="5" w:name="_Hlk522778764"/>
      <w:r w:rsidRPr="009033DB">
        <w:rPr>
          <w:highlight w:val="yellow"/>
        </w:rPr>
        <w:t>Kopiera in text från utlåtande S</w:t>
      </w:r>
      <w:r w:rsidR="009033DB" w:rsidRPr="009033DB">
        <w:rPr>
          <w:highlight w:val="yellow"/>
        </w:rPr>
        <w:t>B.</w:t>
      </w:r>
    </w:p>
    <w:bookmarkEnd w:id="5"/>
    <w:p w14:paraId="146F39CA" w14:textId="77777777" w:rsidR="009033DB" w:rsidRDefault="009033DB" w:rsidP="009033DB">
      <w:pPr>
        <w:pStyle w:val="SBRInfotext"/>
      </w:pPr>
      <w:r w:rsidRPr="004A37C2">
        <w:rPr>
          <w:highlight w:val="yellow"/>
        </w:rPr>
        <w:t xml:space="preserve">BM får förlänga garantitiden med högst TVÅ år för avhjälpande av fel – om särskilda skäl föreligger. Vid bedömning av om särskilda skäl föreligger bör </w:t>
      </w:r>
      <w:proofErr w:type="spellStart"/>
      <w:r w:rsidRPr="004A37C2">
        <w:rPr>
          <w:highlight w:val="yellow"/>
        </w:rPr>
        <w:t>bl.a</w:t>
      </w:r>
      <w:proofErr w:type="spellEnd"/>
      <w:r w:rsidRPr="004A37C2">
        <w:rPr>
          <w:highlight w:val="yellow"/>
        </w:rPr>
        <w:t xml:space="preserve"> beaktas hur lång tid som kvarstår av den ursprungliga garantitiden.</w:t>
      </w:r>
    </w:p>
    <w:p w14:paraId="62C7E950" w14:textId="6C22187F" w:rsidR="00101163" w:rsidRPr="00101163" w:rsidRDefault="00101163" w:rsidP="00101163">
      <w:pPr>
        <w:pStyle w:val="SBRInfotext"/>
        <w:rPr>
          <w:highlight w:val="yellow"/>
        </w:rPr>
      </w:pPr>
      <w:r w:rsidRPr="00101163">
        <w:rPr>
          <w:highlight w:val="yellow"/>
        </w:rPr>
        <w:t>Observera att besiktningsmannen måste ta ställning till förlängning i samband med garanti</w:t>
      </w:r>
      <w:r w:rsidRPr="00101163">
        <w:rPr>
          <w:highlight w:val="yellow"/>
        </w:rPr>
        <w:t>-</w:t>
      </w:r>
      <w:r w:rsidRPr="00101163">
        <w:rPr>
          <w:highlight w:val="yellow"/>
        </w:rPr>
        <w:t xml:space="preserve">besiktningen och föreskriva det i utlåtandet! </w:t>
      </w:r>
    </w:p>
    <w:p w14:paraId="2BE8D418" w14:textId="2A4E7B27" w:rsidR="00101163" w:rsidRDefault="00101163" w:rsidP="00101163">
      <w:pPr>
        <w:pStyle w:val="SBRInfotext"/>
      </w:pPr>
      <w:r w:rsidRPr="00101163">
        <w:rPr>
          <w:highlight w:val="yellow"/>
        </w:rPr>
        <w:t>Besiktningsman kan således inte avvakta och ta ställning till förlängning i samband med efterbesiktning av GB.</w:t>
      </w:r>
    </w:p>
    <w:p w14:paraId="0A08A924" w14:textId="77777777" w:rsidR="009033DB" w:rsidRDefault="009033DB" w:rsidP="009033DB">
      <w:pPr>
        <w:rPr>
          <w:szCs w:val="22"/>
        </w:rPr>
      </w:pPr>
      <w:r>
        <w:t xml:space="preserve">Förlängd garantitid föreskrivs för avhjälpande av nedanstående fel. Den förlängda garantitiden gäller till och med </w:t>
      </w:r>
      <w:r w:rsidRPr="004A37C2">
        <w:rPr>
          <w:szCs w:val="22"/>
          <w:highlight w:val="cyan"/>
        </w:rPr>
        <w:fldChar w:fldCharType="begin">
          <w:ffData>
            <w:name w:val=""/>
            <w:enabled/>
            <w:calcOnExit w:val="0"/>
            <w:textInput>
              <w:default w:val="20??-??-?? "/>
            </w:textInput>
          </w:ffData>
        </w:fldChar>
      </w:r>
      <w:r w:rsidRPr="004A37C2">
        <w:rPr>
          <w:szCs w:val="22"/>
          <w:highlight w:val="cyan"/>
        </w:rPr>
        <w:instrText xml:space="preserve"> FORMTEXT </w:instrText>
      </w:r>
      <w:r w:rsidRPr="004A37C2">
        <w:rPr>
          <w:szCs w:val="22"/>
          <w:highlight w:val="cyan"/>
        </w:rPr>
      </w:r>
      <w:r w:rsidRPr="004A37C2">
        <w:rPr>
          <w:szCs w:val="22"/>
          <w:highlight w:val="cyan"/>
        </w:rPr>
        <w:fldChar w:fldCharType="separate"/>
      </w:r>
      <w:r w:rsidRPr="004A37C2">
        <w:rPr>
          <w:noProof/>
          <w:szCs w:val="22"/>
          <w:highlight w:val="cyan"/>
        </w:rPr>
        <w:t xml:space="preserve">20??-??-?? </w:t>
      </w:r>
      <w:r w:rsidRPr="004A37C2">
        <w:rPr>
          <w:szCs w:val="22"/>
          <w:highlight w:val="cyan"/>
        </w:rPr>
        <w:fldChar w:fldCharType="end"/>
      </w:r>
    </w:p>
    <w:p w14:paraId="094D8ABF" w14:textId="77777777" w:rsidR="009033DB" w:rsidRDefault="009033DB" w:rsidP="009033DB"/>
    <w:p w14:paraId="7ED06B7E" w14:textId="3E62AE3C" w:rsidR="009033DB" w:rsidRDefault="009033DB" w:rsidP="009033DB">
      <w:r>
        <w:t xml:space="preserve">För nedan angivna flera fel av samma slag gäller följande. Angivna konstaterade fel ska avhjälpas och garantitiden för avhjälpandearbetet och för resterande berörd del och/eller material, förlängs garantitiden till och med </w:t>
      </w:r>
      <w:r w:rsidRPr="004A37C2">
        <w:rPr>
          <w:szCs w:val="22"/>
          <w:highlight w:val="cyan"/>
        </w:rPr>
        <w:fldChar w:fldCharType="begin">
          <w:ffData>
            <w:name w:val=""/>
            <w:enabled/>
            <w:calcOnExit w:val="0"/>
            <w:textInput>
              <w:default w:val="20??-??-?? "/>
            </w:textInput>
          </w:ffData>
        </w:fldChar>
      </w:r>
      <w:r w:rsidRPr="004A37C2">
        <w:rPr>
          <w:szCs w:val="22"/>
          <w:highlight w:val="cyan"/>
        </w:rPr>
        <w:instrText xml:space="preserve"> FORMTEXT </w:instrText>
      </w:r>
      <w:r w:rsidRPr="004A37C2">
        <w:rPr>
          <w:szCs w:val="22"/>
          <w:highlight w:val="cyan"/>
        </w:rPr>
      </w:r>
      <w:r w:rsidRPr="004A37C2">
        <w:rPr>
          <w:szCs w:val="22"/>
          <w:highlight w:val="cyan"/>
        </w:rPr>
        <w:fldChar w:fldCharType="separate"/>
      </w:r>
      <w:r w:rsidRPr="004A37C2">
        <w:rPr>
          <w:noProof/>
          <w:szCs w:val="22"/>
          <w:highlight w:val="cyan"/>
        </w:rPr>
        <w:t xml:space="preserve">20??-??-?? </w:t>
      </w:r>
      <w:r w:rsidRPr="004A37C2">
        <w:rPr>
          <w:szCs w:val="22"/>
          <w:highlight w:val="cyan"/>
        </w:rPr>
        <w:fldChar w:fldCharType="end"/>
      </w:r>
      <w:r>
        <w:rPr>
          <w:szCs w:val="22"/>
        </w:rPr>
        <w:t>.</w:t>
      </w:r>
    </w:p>
    <w:p w14:paraId="1CB8C420" w14:textId="77777777" w:rsidR="009033DB" w:rsidRPr="00AB4F35" w:rsidRDefault="009033DB" w:rsidP="009033DB">
      <w:pPr>
        <w:rPr>
          <w:b/>
          <w:sz w:val="28"/>
          <w:szCs w:val="28"/>
        </w:rPr>
      </w:pPr>
    </w:p>
    <w:tbl>
      <w:tblPr>
        <w:tblStyle w:val="Besiktningstabell"/>
        <w:tblW w:w="9526" w:type="dxa"/>
        <w:tblInd w:w="80" w:type="dxa"/>
        <w:tblLook w:val="00A0" w:firstRow="1" w:lastRow="0" w:firstColumn="1" w:lastColumn="0" w:noHBand="0" w:noVBand="0"/>
      </w:tblPr>
      <w:tblGrid>
        <w:gridCol w:w="1446"/>
        <w:gridCol w:w="693"/>
        <w:gridCol w:w="472"/>
        <w:gridCol w:w="546"/>
        <w:gridCol w:w="1828"/>
        <w:gridCol w:w="4541"/>
      </w:tblGrid>
      <w:tr w:rsidR="009033DB" w:rsidRPr="00AB4F35" w14:paraId="67D91A9E" w14:textId="77777777" w:rsidTr="00123ADD">
        <w:trPr>
          <w:cnfStyle w:val="100000000000" w:firstRow="1" w:lastRow="0" w:firstColumn="0" w:lastColumn="0" w:oddVBand="0" w:evenVBand="0" w:oddHBand="0" w:evenHBand="0" w:firstRowFirstColumn="0" w:firstRowLastColumn="0" w:lastRowFirstColumn="0" w:lastRowLastColumn="0"/>
        </w:trPr>
        <w:tc>
          <w:tcPr>
            <w:tcW w:w="1446" w:type="dxa"/>
          </w:tcPr>
          <w:p w14:paraId="7748C322" w14:textId="77777777" w:rsidR="009033DB" w:rsidRPr="00AB4F35" w:rsidRDefault="009033DB" w:rsidP="00123ADD">
            <w:pPr>
              <w:spacing w:after="120"/>
              <w:rPr>
                <w:rFonts w:cs="Arial"/>
              </w:rPr>
            </w:pPr>
            <w:r>
              <w:rPr>
                <w:rFonts w:cs="Arial"/>
              </w:rPr>
              <w:t>BILAGA</w:t>
            </w:r>
          </w:p>
        </w:tc>
        <w:tc>
          <w:tcPr>
            <w:tcW w:w="693" w:type="dxa"/>
            <w:tcMar>
              <w:left w:w="28" w:type="dxa"/>
              <w:right w:w="28" w:type="dxa"/>
            </w:tcMar>
          </w:tcPr>
          <w:p w14:paraId="3D72E271" w14:textId="77777777" w:rsidR="009033DB" w:rsidRPr="00AB4F35" w:rsidRDefault="009033DB" w:rsidP="00123ADD">
            <w:pPr>
              <w:spacing w:after="120"/>
              <w:rPr>
                <w:rFonts w:cs="Arial"/>
              </w:rPr>
            </w:pPr>
            <w:r w:rsidRPr="00AB4F35">
              <w:rPr>
                <w:rFonts w:cs="Arial"/>
              </w:rPr>
              <w:t>Bes.</w:t>
            </w:r>
          </w:p>
        </w:tc>
        <w:tc>
          <w:tcPr>
            <w:tcW w:w="472" w:type="dxa"/>
            <w:tcMar>
              <w:left w:w="28" w:type="dxa"/>
              <w:right w:w="28" w:type="dxa"/>
            </w:tcMar>
          </w:tcPr>
          <w:p w14:paraId="7B65E2E3" w14:textId="77777777" w:rsidR="009033DB" w:rsidRPr="00AB4F35" w:rsidRDefault="009033DB" w:rsidP="00123ADD">
            <w:pPr>
              <w:spacing w:after="120"/>
              <w:rPr>
                <w:rFonts w:cs="Arial"/>
              </w:rPr>
            </w:pPr>
            <w:r w:rsidRPr="00AB4F35">
              <w:rPr>
                <w:rFonts w:cs="Arial"/>
              </w:rPr>
              <w:t>Bet.</w:t>
            </w:r>
          </w:p>
        </w:tc>
        <w:tc>
          <w:tcPr>
            <w:tcW w:w="546" w:type="dxa"/>
            <w:tcMar>
              <w:left w:w="28" w:type="dxa"/>
              <w:right w:w="28" w:type="dxa"/>
            </w:tcMar>
          </w:tcPr>
          <w:p w14:paraId="0EBE1681" w14:textId="77777777" w:rsidR="009033DB" w:rsidRPr="00AB4F35" w:rsidRDefault="009033DB" w:rsidP="00123ADD">
            <w:pPr>
              <w:spacing w:after="120"/>
              <w:jc w:val="right"/>
              <w:rPr>
                <w:rFonts w:cs="Arial"/>
              </w:rPr>
            </w:pPr>
            <w:r w:rsidRPr="00AB4F35">
              <w:rPr>
                <w:rFonts w:cs="Arial"/>
              </w:rPr>
              <w:t>Nr</w:t>
            </w:r>
          </w:p>
        </w:tc>
        <w:tc>
          <w:tcPr>
            <w:tcW w:w="1828" w:type="dxa"/>
          </w:tcPr>
          <w:p w14:paraId="2D72060A" w14:textId="77777777" w:rsidR="009033DB" w:rsidRPr="00AB4F35" w:rsidRDefault="009033DB" w:rsidP="00123ADD">
            <w:pPr>
              <w:spacing w:after="120"/>
              <w:rPr>
                <w:rFonts w:cs="Arial"/>
              </w:rPr>
            </w:pPr>
            <w:r w:rsidRPr="00AB4F35">
              <w:rPr>
                <w:rFonts w:cs="Arial"/>
              </w:rPr>
              <w:t>Del / Rum</w:t>
            </w:r>
          </w:p>
        </w:tc>
        <w:tc>
          <w:tcPr>
            <w:tcW w:w="4541" w:type="dxa"/>
          </w:tcPr>
          <w:p w14:paraId="0A5E89CC" w14:textId="77777777" w:rsidR="009033DB" w:rsidRPr="00AB4F35" w:rsidRDefault="009033DB" w:rsidP="00123ADD">
            <w:pPr>
              <w:spacing w:after="120"/>
              <w:rPr>
                <w:rFonts w:cs="Arial"/>
              </w:rPr>
            </w:pPr>
            <w:r w:rsidRPr="00AB4F35">
              <w:rPr>
                <w:rFonts w:cs="Arial"/>
              </w:rPr>
              <w:t>Fel</w:t>
            </w:r>
          </w:p>
        </w:tc>
      </w:tr>
      <w:tr w:rsidR="009033DB" w:rsidRPr="00AB4F35" w14:paraId="57662D04" w14:textId="77777777" w:rsidTr="00123ADD">
        <w:tc>
          <w:tcPr>
            <w:tcW w:w="1446" w:type="dxa"/>
            <w:shd w:val="clear" w:color="auto" w:fill="FFFFFF" w:themeFill="background1"/>
          </w:tcPr>
          <w:p w14:paraId="0EDF127E" w14:textId="77777777" w:rsidR="009033DB" w:rsidRDefault="009033DB" w:rsidP="00123ADD">
            <w:pPr>
              <w:rPr>
                <w:rFonts w:cs="Arial"/>
              </w:rPr>
            </w:pPr>
          </w:p>
        </w:tc>
        <w:tc>
          <w:tcPr>
            <w:tcW w:w="693" w:type="dxa"/>
            <w:shd w:val="clear" w:color="auto" w:fill="FFFFFF" w:themeFill="background1"/>
            <w:tcMar>
              <w:left w:w="28" w:type="dxa"/>
              <w:right w:w="28" w:type="dxa"/>
            </w:tcMar>
          </w:tcPr>
          <w:p w14:paraId="1ED51F40" w14:textId="77777777" w:rsidR="009033DB" w:rsidRPr="00AB4F35" w:rsidRDefault="009033DB" w:rsidP="00123ADD">
            <w:pPr>
              <w:rPr>
                <w:rFonts w:cs="Arial"/>
              </w:rPr>
            </w:pPr>
            <w:r>
              <w:rPr>
                <w:rFonts w:cs="Arial"/>
              </w:rPr>
              <w:t>G</w:t>
            </w:r>
            <w:r w:rsidRPr="00AB4F35">
              <w:rPr>
                <w:rFonts w:cs="Arial"/>
              </w:rPr>
              <w:t>B1</w:t>
            </w:r>
          </w:p>
        </w:tc>
        <w:tc>
          <w:tcPr>
            <w:tcW w:w="472" w:type="dxa"/>
            <w:shd w:val="clear" w:color="auto" w:fill="FFFFFF" w:themeFill="background1"/>
            <w:tcMar>
              <w:left w:w="28" w:type="dxa"/>
              <w:right w:w="28" w:type="dxa"/>
            </w:tcMar>
          </w:tcPr>
          <w:p w14:paraId="711CABEB" w14:textId="77777777" w:rsidR="009033DB" w:rsidRPr="00AB4F35" w:rsidRDefault="009033DB" w:rsidP="00123ADD">
            <w:pPr>
              <w:rPr>
                <w:rFonts w:cs="Arial"/>
              </w:rPr>
            </w:pPr>
            <w:r w:rsidRPr="00AB4F35">
              <w:rPr>
                <w:rFonts w:cs="Arial"/>
              </w:rPr>
              <w:t>E</w:t>
            </w:r>
          </w:p>
        </w:tc>
        <w:tc>
          <w:tcPr>
            <w:tcW w:w="546" w:type="dxa"/>
            <w:shd w:val="clear" w:color="auto" w:fill="FFFFFF" w:themeFill="background1"/>
            <w:tcMar>
              <w:left w:w="28" w:type="dxa"/>
              <w:right w:w="28" w:type="dxa"/>
            </w:tcMar>
          </w:tcPr>
          <w:p w14:paraId="73FC561F" w14:textId="77777777" w:rsidR="009033DB" w:rsidRPr="00AB4F35" w:rsidRDefault="009033DB" w:rsidP="00123ADD">
            <w:pPr>
              <w:jc w:val="right"/>
              <w:rPr>
                <w:rFonts w:cs="Arial"/>
              </w:rPr>
            </w:pPr>
          </w:p>
        </w:tc>
        <w:tc>
          <w:tcPr>
            <w:tcW w:w="1828" w:type="dxa"/>
            <w:shd w:val="clear" w:color="auto" w:fill="FFFFFF" w:themeFill="background1"/>
          </w:tcPr>
          <w:p w14:paraId="3280D7ED" w14:textId="77777777" w:rsidR="009033DB" w:rsidRPr="00AB4F35" w:rsidRDefault="009033DB" w:rsidP="00123ADD">
            <w:pPr>
              <w:spacing w:after="120"/>
              <w:rPr>
                <w:rFonts w:cs="Arial"/>
              </w:rPr>
            </w:pPr>
          </w:p>
        </w:tc>
        <w:tc>
          <w:tcPr>
            <w:tcW w:w="4541" w:type="dxa"/>
            <w:shd w:val="clear" w:color="auto" w:fill="FFFFFF" w:themeFill="background1"/>
          </w:tcPr>
          <w:p w14:paraId="13E871E5" w14:textId="77777777" w:rsidR="009033DB" w:rsidRPr="00AB4F35" w:rsidRDefault="009033DB" w:rsidP="00123ADD">
            <w:pPr>
              <w:spacing w:after="120"/>
              <w:rPr>
                <w:rFonts w:cs="Arial"/>
              </w:rPr>
            </w:pPr>
          </w:p>
        </w:tc>
      </w:tr>
      <w:tr w:rsidR="009033DB" w:rsidRPr="00AB4F35" w14:paraId="429CF25E" w14:textId="77777777" w:rsidTr="00123ADD">
        <w:tc>
          <w:tcPr>
            <w:tcW w:w="1446" w:type="dxa"/>
          </w:tcPr>
          <w:p w14:paraId="05D9CF98" w14:textId="77777777" w:rsidR="009033DB" w:rsidRDefault="009033DB" w:rsidP="00123ADD">
            <w:pPr>
              <w:rPr>
                <w:rFonts w:cs="Arial"/>
              </w:rPr>
            </w:pPr>
          </w:p>
        </w:tc>
        <w:tc>
          <w:tcPr>
            <w:tcW w:w="693" w:type="dxa"/>
            <w:tcMar>
              <w:left w:w="28" w:type="dxa"/>
              <w:right w:w="28" w:type="dxa"/>
            </w:tcMar>
          </w:tcPr>
          <w:p w14:paraId="0FFDA53B" w14:textId="77777777" w:rsidR="009033DB" w:rsidRPr="00AB4F35" w:rsidRDefault="009033DB" w:rsidP="00123ADD">
            <w:pPr>
              <w:rPr>
                <w:rFonts w:cs="Arial"/>
              </w:rPr>
            </w:pPr>
            <w:r>
              <w:rPr>
                <w:rFonts w:cs="Arial"/>
              </w:rPr>
              <w:t>G</w:t>
            </w:r>
            <w:r w:rsidRPr="00AB4F35">
              <w:rPr>
                <w:rFonts w:cs="Arial"/>
              </w:rPr>
              <w:t>B1</w:t>
            </w:r>
          </w:p>
        </w:tc>
        <w:tc>
          <w:tcPr>
            <w:tcW w:w="472" w:type="dxa"/>
            <w:tcMar>
              <w:left w:w="28" w:type="dxa"/>
              <w:right w:w="28" w:type="dxa"/>
            </w:tcMar>
          </w:tcPr>
          <w:p w14:paraId="10B885F4" w14:textId="77777777" w:rsidR="009033DB" w:rsidRPr="00AB4F35" w:rsidRDefault="009033DB" w:rsidP="00123ADD">
            <w:r w:rsidRPr="00AB4F35">
              <w:rPr>
                <w:rFonts w:cs="Arial"/>
              </w:rPr>
              <w:t>E</w:t>
            </w:r>
          </w:p>
        </w:tc>
        <w:tc>
          <w:tcPr>
            <w:tcW w:w="546" w:type="dxa"/>
            <w:tcMar>
              <w:left w:w="28" w:type="dxa"/>
              <w:right w:w="28" w:type="dxa"/>
            </w:tcMar>
          </w:tcPr>
          <w:p w14:paraId="11F799FD" w14:textId="77777777" w:rsidR="009033DB" w:rsidRPr="00AB4F35" w:rsidRDefault="009033DB" w:rsidP="00123ADD">
            <w:pPr>
              <w:jc w:val="right"/>
            </w:pPr>
          </w:p>
        </w:tc>
        <w:tc>
          <w:tcPr>
            <w:tcW w:w="1828" w:type="dxa"/>
          </w:tcPr>
          <w:p w14:paraId="62DB492A" w14:textId="77777777" w:rsidR="009033DB" w:rsidRPr="00AB4F35" w:rsidRDefault="009033DB" w:rsidP="00123ADD"/>
        </w:tc>
        <w:tc>
          <w:tcPr>
            <w:tcW w:w="4541" w:type="dxa"/>
          </w:tcPr>
          <w:p w14:paraId="1192AA53" w14:textId="77777777" w:rsidR="009033DB" w:rsidRPr="00AB4F35" w:rsidRDefault="009033DB" w:rsidP="00123ADD">
            <w:pPr>
              <w:spacing w:after="120"/>
              <w:rPr>
                <w:rFonts w:cs="Arial"/>
              </w:rPr>
            </w:pPr>
          </w:p>
        </w:tc>
      </w:tr>
    </w:tbl>
    <w:p w14:paraId="1A0ACD2D" w14:textId="77777777" w:rsidR="009033DB" w:rsidRDefault="009033DB" w:rsidP="009033DB"/>
    <w:p w14:paraId="5D9ADF1B" w14:textId="77777777" w:rsidR="005B7BB9" w:rsidRDefault="005B7BB9" w:rsidP="005B7BB9">
      <w:pPr>
        <w:pStyle w:val="Kommentarer"/>
      </w:pPr>
    </w:p>
    <w:p w14:paraId="393B8FD2" w14:textId="77777777" w:rsidR="00963B49" w:rsidRDefault="00963B49" w:rsidP="00963B49">
      <w:pPr>
        <w:pStyle w:val="Rubrik1"/>
      </w:pPr>
      <w:r>
        <w:t>Parternas överenskommelse om när fel skall vara avhjälpta (24)</w:t>
      </w:r>
    </w:p>
    <w:p w14:paraId="08ACA184" w14:textId="77777777" w:rsidR="009033DB" w:rsidRDefault="009033DB" w:rsidP="009033DB">
      <w:pPr>
        <w:pStyle w:val="SBRInfotext"/>
      </w:pPr>
      <w:r w:rsidRPr="001F240E">
        <w:rPr>
          <w:highlight w:val="yellow"/>
        </w:rPr>
        <w:t>Ange rubrik och nedanstående stycke endast om överenskommelse har träffat om tid för avhjälpande som avviker från kap 5 § 17</w:t>
      </w:r>
      <w:r>
        <w:rPr>
          <w:highlight w:val="yellow"/>
        </w:rPr>
        <w:t xml:space="preserve"> (utan dröjsmål o inom två månader)</w:t>
      </w:r>
      <w:r w:rsidRPr="001F240E">
        <w:rPr>
          <w:highlight w:val="yellow"/>
        </w:rPr>
        <w:t>, kompletterat med om part har påkallat efterbesiktning</w:t>
      </w:r>
      <w:r>
        <w:rPr>
          <w:highlight w:val="yellow"/>
        </w:rPr>
        <w:t>.</w:t>
      </w:r>
    </w:p>
    <w:p w14:paraId="61BCE7F1" w14:textId="77777777" w:rsidR="009033DB" w:rsidRDefault="009033DB" w:rsidP="009033DB">
      <w:pPr>
        <w:pStyle w:val="SBRNormal"/>
      </w:pPr>
      <w:r>
        <w:t xml:space="preserve">Parterna har överenskommit att fel skall avhjälpas utan dröjsmål, dock senast till </w:t>
      </w:r>
      <w:sdt>
        <w:sdtPr>
          <w:id w:val="-1887943555"/>
          <w:placeholder>
            <w:docPart w:val="58F687C981E7444799644AD5AFF6B9D6"/>
          </w:placeholder>
          <w:showingPlcHdr/>
          <w:date>
            <w:dateFormat w:val="yyyy-MM-dd"/>
            <w:lid w:val="sv-SE"/>
            <w:storeMappedDataAs w:val="dateTime"/>
            <w:calendar w:val="gregorian"/>
          </w:date>
        </w:sdtPr>
        <w:sdtContent>
          <w:r w:rsidRPr="004D3469">
            <w:rPr>
              <w:color w:val="000000" w:themeColor="text1"/>
              <w:highlight w:val="cyan"/>
            </w:rPr>
            <w:t>Klicka här - ange datum.</w:t>
          </w:r>
        </w:sdtContent>
      </w:sdt>
    </w:p>
    <w:p w14:paraId="271B0216" w14:textId="77777777" w:rsidR="009033DB" w:rsidRPr="00C075A5" w:rsidRDefault="009033DB" w:rsidP="009033DB">
      <w:pPr>
        <w:pStyle w:val="SBRNormal"/>
        <w:rPr>
          <w:i/>
          <w:szCs w:val="22"/>
        </w:rPr>
      </w:pPr>
      <w:r>
        <w:rPr>
          <w:szCs w:val="22"/>
        </w:rPr>
        <w:t>Av part påkallad e</w:t>
      </w:r>
      <w:r w:rsidRPr="00C075A5">
        <w:rPr>
          <w:szCs w:val="22"/>
        </w:rPr>
        <w:t xml:space="preserve">fterbesiktning </w:t>
      </w:r>
      <w:r w:rsidRPr="00204346">
        <w:rPr>
          <w:szCs w:val="22"/>
        </w:rPr>
        <w:t xml:space="preserve">verkställs </w:t>
      </w:r>
      <w:sdt>
        <w:sdtPr>
          <w:rPr>
            <w:szCs w:val="22"/>
          </w:rPr>
          <w:id w:val="849229798"/>
          <w:placeholder>
            <w:docPart w:val="2385AE845BC84ED296B22EF190FBA697"/>
          </w:placeholder>
          <w:showingPlcHdr/>
          <w:date>
            <w:dateFormat w:val="yyyy-MM-dd"/>
            <w:lid w:val="sv-SE"/>
            <w:storeMappedDataAs w:val="dateTime"/>
            <w:calendar w:val="gregorian"/>
          </w:date>
        </w:sdtPr>
        <w:sdtContent>
          <w:r w:rsidRPr="00204346">
            <w:rPr>
              <w:color w:val="000000" w:themeColor="text1"/>
              <w:szCs w:val="22"/>
              <w:highlight w:val="cyan"/>
            </w:rPr>
            <w:t>Klicka här - ange datum.</w:t>
          </w:r>
        </w:sdtContent>
      </w:sdt>
      <w:r>
        <w:t>,</w:t>
      </w:r>
      <w:r w:rsidRPr="00C075A5">
        <w:rPr>
          <w:szCs w:val="22"/>
        </w:rPr>
        <w:t xml:space="preserve"> </w:t>
      </w:r>
      <w:proofErr w:type="spellStart"/>
      <w:r w:rsidRPr="00C075A5">
        <w:rPr>
          <w:szCs w:val="22"/>
        </w:rPr>
        <w:t>kl</w:t>
      </w:r>
      <w:proofErr w:type="spellEnd"/>
      <w:r w:rsidRPr="00C075A5">
        <w:rPr>
          <w:szCs w:val="22"/>
        </w:rPr>
        <w:t xml:space="preserve"> </w:t>
      </w:r>
      <w:r w:rsidRPr="001F240E">
        <w:rPr>
          <w:szCs w:val="22"/>
          <w:highlight w:val="cyan"/>
        </w:rPr>
        <w:fldChar w:fldCharType="begin">
          <w:ffData>
            <w:name w:val=""/>
            <w:enabled/>
            <w:calcOnExit w:val="0"/>
            <w:textInput>
              <w:default w:val="??.??"/>
            </w:textInput>
          </w:ffData>
        </w:fldChar>
      </w:r>
      <w:r w:rsidRPr="001F240E">
        <w:rPr>
          <w:szCs w:val="22"/>
          <w:highlight w:val="cyan"/>
        </w:rPr>
        <w:instrText xml:space="preserve"> FORMTEXT </w:instrText>
      </w:r>
      <w:r w:rsidRPr="001F240E">
        <w:rPr>
          <w:szCs w:val="22"/>
          <w:highlight w:val="cyan"/>
        </w:rPr>
      </w:r>
      <w:r w:rsidRPr="001F240E">
        <w:rPr>
          <w:szCs w:val="22"/>
          <w:highlight w:val="cyan"/>
        </w:rPr>
        <w:fldChar w:fldCharType="separate"/>
      </w:r>
      <w:r w:rsidRPr="001F240E">
        <w:rPr>
          <w:noProof/>
          <w:szCs w:val="22"/>
          <w:highlight w:val="cyan"/>
        </w:rPr>
        <w:t>??.??</w:t>
      </w:r>
      <w:r w:rsidRPr="001F240E">
        <w:rPr>
          <w:szCs w:val="22"/>
          <w:highlight w:val="cyan"/>
        </w:rPr>
        <w:fldChar w:fldCharType="end"/>
      </w:r>
      <w:r w:rsidRPr="0059592D">
        <w:rPr>
          <w:szCs w:val="22"/>
        </w:rPr>
        <w:t xml:space="preserve"> </w:t>
      </w:r>
    </w:p>
    <w:p w14:paraId="522BD14B" w14:textId="77777777" w:rsidR="009033DB" w:rsidRDefault="009033DB" w:rsidP="009033DB">
      <w:pPr>
        <w:pStyle w:val="SBRNormal"/>
      </w:pPr>
      <w:r>
        <w:t>Denna notering gäller som kallelse.</w:t>
      </w:r>
    </w:p>
    <w:p w14:paraId="79D5363F" w14:textId="77777777" w:rsidR="00963B49" w:rsidRDefault="00963B49" w:rsidP="00ED42C7">
      <w:pPr>
        <w:pStyle w:val="SBRNormal"/>
      </w:pPr>
    </w:p>
    <w:p w14:paraId="1FE15286" w14:textId="77777777" w:rsidR="00963B49" w:rsidRDefault="00963B49" w:rsidP="00963B49">
      <w:pPr>
        <w:pStyle w:val="Rubrik1"/>
      </w:pPr>
      <w:r>
        <w:lastRenderedPageBreak/>
        <w:t>Övriga noteringar</w:t>
      </w:r>
    </w:p>
    <w:p w14:paraId="35D2485D" w14:textId="4B94BCA2" w:rsidR="001F240E" w:rsidRDefault="001F240E" w:rsidP="001F240E">
      <w:pPr>
        <w:pStyle w:val="SBRInfotext"/>
      </w:pPr>
      <w:r>
        <w:rPr>
          <w:highlight w:val="yellow"/>
        </w:rPr>
        <w:t xml:space="preserve">Rubriken är ett tillägg till kap 7 § 14. </w:t>
      </w:r>
      <w:r w:rsidRPr="001F240E">
        <w:rPr>
          <w:highlight w:val="yellow"/>
        </w:rPr>
        <w:t xml:space="preserve">Här kan noteringar av annat slag införas som service åt parterna, exempelvis tidpunkter för </w:t>
      </w:r>
      <w:r w:rsidR="00391B05">
        <w:rPr>
          <w:highlight w:val="yellow"/>
        </w:rPr>
        <w:t xml:space="preserve">återstående </w:t>
      </w:r>
      <w:r w:rsidRPr="001F240E">
        <w:rPr>
          <w:highlight w:val="yellow"/>
        </w:rPr>
        <w:t xml:space="preserve">service under garantitiden, </w:t>
      </w:r>
      <w:proofErr w:type="spellStart"/>
      <w:r w:rsidRPr="001F240E">
        <w:rPr>
          <w:highlight w:val="yellow"/>
        </w:rPr>
        <w:t>etc</w:t>
      </w:r>
      <w:proofErr w:type="spellEnd"/>
    </w:p>
    <w:p w14:paraId="78549A8C" w14:textId="77777777" w:rsidR="001F240E" w:rsidRDefault="001F240E" w:rsidP="0041355E">
      <w:pPr>
        <w:pStyle w:val="SBRNormal"/>
      </w:pPr>
    </w:p>
    <w:p w14:paraId="62754080" w14:textId="77777777" w:rsidR="00963B49" w:rsidRDefault="00963B49" w:rsidP="006349A8">
      <w:pPr>
        <w:pStyle w:val="Rubrik1"/>
      </w:pPr>
      <w:r>
        <w:t>Sändlista (25)</w:t>
      </w:r>
    </w:p>
    <w:p w14:paraId="56EE0FBF" w14:textId="738E5F3D" w:rsidR="0059592D" w:rsidRDefault="00963B49" w:rsidP="006349A8">
      <w:pPr>
        <w:pStyle w:val="SBRNormal"/>
        <w:keepNext/>
      </w:pPr>
      <w:r>
        <w:t xml:space="preserve">Undertecknat utlåtande </w:t>
      </w:r>
      <w:r w:rsidRPr="00626EDB">
        <w:t xml:space="preserve">har </w:t>
      </w:r>
      <w:sdt>
        <w:sdtPr>
          <w:alias w:val="Datum"/>
          <w:tag w:val="Datum"/>
          <w:id w:val="-1919631178"/>
          <w:placeholder>
            <w:docPart w:val="7B09F8D7598048ADAD7D24999CDEA5B3"/>
          </w:placeholder>
          <w:showingPlcHdr/>
          <w15:color w:val="33CCCC"/>
          <w:date>
            <w:dateFormat w:val="yyyy-MM-dd"/>
            <w:lid w:val="sv-SE"/>
            <w:storeMappedDataAs w:val="dateTime"/>
            <w:calendar w:val="gregorian"/>
          </w:date>
        </w:sdtPr>
        <w:sdtContent>
          <w:r w:rsidRPr="004D3469">
            <w:rPr>
              <w:color w:val="000000" w:themeColor="text1"/>
              <w:highlight w:val="cyan"/>
            </w:rPr>
            <w:t>Klicka här - ange datum.</w:t>
          </w:r>
        </w:sdtContent>
      </w:sdt>
      <w:r>
        <w:t xml:space="preserve"> sänts </w:t>
      </w:r>
      <w:r w:rsidRPr="00626EDB">
        <w:t xml:space="preserve">per </w:t>
      </w:r>
      <w:r>
        <w:t>e-post till</w:t>
      </w:r>
      <w:r w:rsidRPr="00626EDB">
        <w:t xml:space="preserve"> parterna </w:t>
      </w:r>
      <w:r>
        <w:t>och övriga</w:t>
      </w:r>
      <w:r w:rsidRPr="00626EDB">
        <w:t xml:space="preserve"> enligt nedan.</w:t>
      </w:r>
      <w:r>
        <w:t xml:space="preserve"> Bilagor enligt rubrik (</w:t>
      </w:r>
      <w:proofErr w:type="gramStart"/>
      <w:r>
        <w:t>13-17</w:t>
      </w:r>
      <w:proofErr w:type="gramEnd"/>
      <w:r>
        <w:t>, 23) ovan har sänts tidigare.</w:t>
      </w:r>
    </w:p>
    <w:tbl>
      <w:tblPr>
        <w:tblW w:w="9644" w:type="dxa"/>
        <w:tblLook w:val="04A0" w:firstRow="1" w:lastRow="0" w:firstColumn="1" w:lastColumn="0" w:noHBand="0" w:noVBand="1"/>
      </w:tblPr>
      <w:tblGrid>
        <w:gridCol w:w="2835"/>
        <w:gridCol w:w="2981"/>
        <w:gridCol w:w="3828"/>
      </w:tblGrid>
      <w:tr w:rsidR="000C7D4C" w14:paraId="3693EFDF" w14:textId="77777777" w:rsidTr="000C7D4C">
        <w:trPr>
          <w:cantSplit/>
          <w:tblHeader/>
        </w:trPr>
        <w:tc>
          <w:tcPr>
            <w:tcW w:w="2835" w:type="dxa"/>
            <w:shd w:val="clear" w:color="auto" w:fill="4F81BD" w:themeFill="accent1"/>
            <w:hideMark/>
          </w:tcPr>
          <w:p w14:paraId="6E346A81" w14:textId="77777777" w:rsidR="000C7D4C" w:rsidRDefault="000C7D4C">
            <w:pPr>
              <w:keepNext/>
              <w:rPr>
                <w:b/>
                <w:color w:val="FFFFFF" w:themeColor="background1"/>
                <w:sz w:val="18"/>
                <w:lang w:eastAsia="en-US"/>
              </w:rPr>
            </w:pPr>
            <w:r>
              <w:rPr>
                <w:b/>
                <w:color w:val="FFFFFF" w:themeColor="background1"/>
                <w:sz w:val="18"/>
                <w:lang w:eastAsia="en-US"/>
              </w:rPr>
              <w:t>Företag</w:t>
            </w:r>
          </w:p>
        </w:tc>
        <w:tc>
          <w:tcPr>
            <w:tcW w:w="2981" w:type="dxa"/>
            <w:shd w:val="clear" w:color="auto" w:fill="4F81BD" w:themeFill="accent1"/>
            <w:hideMark/>
          </w:tcPr>
          <w:p w14:paraId="6BE6B7BE" w14:textId="77777777" w:rsidR="000C7D4C" w:rsidRDefault="000C7D4C">
            <w:pPr>
              <w:keepNext/>
              <w:rPr>
                <w:b/>
                <w:color w:val="FFFFFF" w:themeColor="background1"/>
                <w:sz w:val="18"/>
                <w:lang w:eastAsia="en-US"/>
              </w:rPr>
            </w:pPr>
            <w:r>
              <w:rPr>
                <w:b/>
                <w:color w:val="FFFFFF" w:themeColor="background1"/>
                <w:sz w:val="18"/>
                <w:lang w:eastAsia="en-US"/>
              </w:rPr>
              <w:t>Namn</w:t>
            </w:r>
          </w:p>
        </w:tc>
        <w:tc>
          <w:tcPr>
            <w:tcW w:w="3828" w:type="dxa"/>
            <w:shd w:val="clear" w:color="auto" w:fill="4F81BD" w:themeFill="accent1"/>
            <w:hideMark/>
          </w:tcPr>
          <w:p w14:paraId="0D23EEFC" w14:textId="77777777" w:rsidR="000C7D4C" w:rsidRDefault="000C7D4C">
            <w:pPr>
              <w:keepNext/>
              <w:rPr>
                <w:b/>
                <w:color w:val="FFFFFF" w:themeColor="background1"/>
                <w:sz w:val="18"/>
                <w:lang w:eastAsia="en-US"/>
              </w:rPr>
            </w:pPr>
            <w:r>
              <w:rPr>
                <w:b/>
                <w:color w:val="FFFFFF" w:themeColor="background1"/>
                <w:sz w:val="18"/>
                <w:lang w:eastAsia="en-US"/>
              </w:rPr>
              <w:t>Adress</w:t>
            </w:r>
          </w:p>
        </w:tc>
      </w:tr>
      <w:tr w:rsidR="000C7D4C" w14:paraId="6316329E" w14:textId="77777777" w:rsidTr="000C7D4C">
        <w:tc>
          <w:tcPr>
            <w:tcW w:w="2835" w:type="dxa"/>
            <w:hideMark/>
          </w:tcPr>
          <w:p w14:paraId="64660BEF" w14:textId="77777777" w:rsidR="000C7D4C" w:rsidRDefault="000C7D4C">
            <w:pPr>
              <w:keepNext/>
              <w:rPr>
                <w:sz w:val="18"/>
                <w:szCs w:val="18"/>
                <w:lang w:eastAsia="en-US"/>
              </w:rPr>
            </w:pPr>
            <w:r>
              <w:rPr>
                <w:sz w:val="18"/>
                <w:szCs w:val="18"/>
                <w:highlight w:val="yellow"/>
                <w:lang w:eastAsia="en-US"/>
              </w:rPr>
              <w:fldChar w:fldCharType="begin">
                <w:ffData>
                  <w:name w:val="Textruta24"/>
                  <w:enabled/>
                  <w:calcOnExit w:val="0"/>
                  <w:textInput>
                    <w:default w:val="Företag"/>
                  </w:textInput>
                </w:ffData>
              </w:fldChar>
            </w:r>
            <w:bookmarkStart w:id="6" w:name="Textruta24"/>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Företag</w:t>
            </w:r>
            <w:r>
              <w:rPr>
                <w:lang w:eastAsia="en-US"/>
              </w:rPr>
              <w:fldChar w:fldCharType="end"/>
            </w:r>
            <w:bookmarkEnd w:id="6"/>
          </w:p>
        </w:tc>
        <w:tc>
          <w:tcPr>
            <w:tcW w:w="2981" w:type="dxa"/>
            <w:hideMark/>
          </w:tcPr>
          <w:p w14:paraId="39E4CC6E" w14:textId="77777777" w:rsidR="000C7D4C" w:rsidRDefault="000C7D4C">
            <w:pPr>
              <w:keepNext/>
              <w:rPr>
                <w:sz w:val="18"/>
                <w:szCs w:val="18"/>
                <w:lang w:eastAsia="en-US"/>
              </w:rPr>
            </w:pPr>
            <w:r>
              <w:rPr>
                <w:sz w:val="18"/>
                <w:szCs w:val="18"/>
                <w:highlight w:val="yellow"/>
                <w:lang w:eastAsia="en-US"/>
              </w:rPr>
              <w:fldChar w:fldCharType="begin">
                <w:ffData>
                  <w:name w:val=""/>
                  <w:enabled/>
                  <w:calcOnExit w:val="0"/>
                  <w:textInput>
                    <w:default w:val="Namn"/>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Namn</w:t>
            </w:r>
            <w:r>
              <w:rPr>
                <w:sz w:val="18"/>
                <w:szCs w:val="18"/>
                <w:highlight w:val="yellow"/>
                <w:lang w:eastAsia="en-US"/>
              </w:rPr>
              <w:fldChar w:fldCharType="end"/>
            </w:r>
          </w:p>
        </w:tc>
        <w:tc>
          <w:tcPr>
            <w:tcW w:w="3828" w:type="dxa"/>
            <w:hideMark/>
          </w:tcPr>
          <w:p w14:paraId="1983746D" w14:textId="77777777" w:rsidR="000C7D4C" w:rsidRDefault="000C7D4C">
            <w:pPr>
              <w:keepNext/>
              <w:rPr>
                <w:sz w:val="18"/>
                <w:szCs w:val="18"/>
                <w:lang w:eastAsia="en-US"/>
              </w:rPr>
            </w:pPr>
            <w:r>
              <w:rPr>
                <w:sz w:val="18"/>
                <w:szCs w:val="18"/>
                <w:highlight w:val="yellow"/>
                <w:lang w:eastAsia="en-US"/>
              </w:rPr>
              <w:fldChar w:fldCharType="begin">
                <w:ffData>
                  <w:name w:val=""/>
                  <w:enabled/>
                  <w:calcOnExit w:val="0"/>
                  <w:textInput>
                    <w:default w:val="E-postadress"/>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E-postadress</w:t>
            </w:r>
            <w:r>
              <w:rPr>
                <w:sz w:val="18"/>
                <w:szCs w:val="18"/>
                <w:highlight w:val="yellow"/>
                <w:lang w:eastAsia="en-US"/>
              </w:rPr>
              <w:fldChar w:fldCharType="end"/>
            </w:r>
          </w:p>
        </w:tc>
      </w:tr>
      <w:tr w:rsidR="000C7D4C" w14:paraId="4FF00184" w14:textId="77777777" w:rsidTr="000C7D4C">
        <w:tc>
          <w:tcPr>
            <w:tcW w:w="2835" w:type="dxa"/>
            <w:hideMark/>
          </w:tcPr>
          <w:p w14:paraId="65A0BA01" w14:textId="77777777" w:rsidR="000C7D4C" w:rsidRDefault="000C7D4C">
            <w:pPr>
              <w:keepNext/>
              <w:rPr>
                <w:sz w:val="18"/>
                <w:szCs w:val="18"/>
                <w:lang w:eastAsia="en-US"/>
              </w:rPr>
            </w:pPr>
            <w:r>
              <w:rPr>
                <w:sz w:val="18"/>
                <w:szCs w:val="18"/>
                <w:highlight w:val="yellow"/>
                <w:lang w:eastAsia="en-US"/>
              </w:rPr>
              <w:fldChar w:fldCharType="begin">
                <w:ffData>
                  <w:name w:val="Textruta24"/>
                  <w:enabled/>
                  <w:calcOnExit w:val="0"/>
                  <w:textInput>
                    <w:default w:val="Företag"/>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Företag</w:t>
            </w:r>
            <w:r>
              <w:rPr>
                <w:sz w:val="18"/>
                <w:szCs w:val="18"/>
                <w:highlight w:val="yellow"/>
                <w:lang w:eastAsia="en-US"/>
              </w:rPr>
              <w:fldChar w:fldCharType="end"/>
            </w:r>
          </w:p>
        </w:tc>
        <w:tc>
          <w:tcPr>
            <w:tcW w:w="2981" w:type="dxa"/>
            <w:hideMark/>
          </w:tcPr>
          <w:p w14:paraId="620C93B3" w14:textId="77777777" w:rsidR="000C7D4C" w:rsidRDefault="000C7D4C">
            <w:pPr>
              <w:keepNext/>
              <w:rPr>
                <w:sz w:val="18"/>
                <w:szCs w:val="18"/>
                <w:lang w:eastAsia="en-US"/>
              </w:rPr>
            </w:pPr>
            <w:r>
              <w:rPr>
                <w:sz w:val="18"/>
                <w:szCs w:val="18"/>
                <w:highlight w:val="yellow"/>
                <w:lang w:eastAsia="en-US"/>
              </w:rPr>
              <w:fldChar w:fldCharType="begin">
                <w:ffData>
                  <w:name w:val=""/>
                  <w:enabled/>
                  <w:calcOnExit w:val="0"/>
                  <w:textInput>
                    <w:default w:val="Namn"/>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Namn</w:t>
            </w:r>
            <w:r>
              <w:rPr>
                <w:sz w:val="18"/>
                <w:szCs w:val="18"/>
                <w:highlight w:val="yellow"/>
                <w:lang w:eastAsia="en-US"/>
              </w:rPr>
              <w:fldChar w:fldCharType="end"/>
            </w:r>
          </w:p>
        </w:tc>
        <w:tc>
          <w:tcPr>
            <w:tcW w:w="3828" w:type="dxa"/>
            <w:hideMark/>
          </w:tcPr>
          <w:p w14:paraId="178B23FB" w14:textId="77777777" w:rsidR="000C7D4C" w:rsidRDefault="000C7D4C">
            <w:pPr>
              <w:keepNext/>
              <w:rPr>
                <w:sz w:val="18"/>
                <w:szCs w:val="18"/>
                <w:lang w:eastAsia="en-US"/>
              </w:rPr>
            </w:pPr>
            <w:r>
              <w:rPr>
                <w:sz w:val="18"/>
                <w:szCs w:val="18"/>
                <w:highlight w:val="yellow"/>
                <w:lang w:eastAsia="en-US"/>
              </w:rPr>
              <w:fldChar w:fldCharType="begin">
                <w:ffData>
                  <w:name w:val=""/>
                  <w:enabled/>
                  <w:calcOnExit w:val="0"/>
                  <w:textInput>
                    <w:default w:val="E-postadress"/>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E-postadress</w:t>
            </w:r>
            <w:r>
              <w:rPr>
                <w:sz w:val="18"/>
                <w:szCs w:val="18"/>
                <w:highlight w:val="yellow"/>
                <w:lang w:eastAsia="en-US"/>
              </w:rPr>
              <w:fldChar w:fldCharType="end"/>
            </w:r>
          </w:p>
        </w:tc>
      </w:tr>
      <w:tr w:rsidR="000C7D4C" w14:paraId="787A9269" w14:textId="77777777" w:rsidTr="000C7D4C">
        <w:tc>
          <w:tcPr>
            <w:tcW w:w="2835" w:type="dxa"/>
            <w:hideMark/>
          </w:tcPr>
          <w:p w14:paraId="4576FAAC" w14:textId="77777777" w:rsidR="000C7D4C" w:rsidRDefault="000C7D4C">
            <w:pPr>
              <w:keepNext/>
              <w:rPr>
                <w:sz w:val="18"/>
                <w:szCs w:val="18"/>
                <w:lang w:eastAsia="en-US"/>
              </w:rPr>
            </w:pPr>
            <w:r>
              <w:rPr>
                <w:sz w:val="18"/>
                <w:szCs w:val="18"/>
                <w:highlight w:val="yellow"/>
                <w:lang w:eastAsia="en-US"/>
              </w:rPr>
              <w:fldChar w:fldCharType="begin">
                <w:ffData>
                  <w:name w:val="Textruta24"/>
                  <w:enabled/>
                  <w:calcOnExit w:val="0"/>
                  <w:textInput>
                    <w:default w:val="Företag"/>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Företag</w:t>
            </w:r>
            <w:r>
              <w:rPr>
                <w:sz w:val="18"/>
                <w:szCs w:val="18"/>
                <w:highlight w:val="yellow"/>
                <w:lang w:eastAsia="en-US"/>
              </w:rPr>
              <w:fldChar w:fldCharType="end"/>
            </w:r>
          </w:p>
        </w:tc>
        <w:tc>
          <w:tcPr>
            <w:tcW w:w="2981" w:type="dxa"/>
            <w:hideMark/>
          </w:tcPr>
          <w:p w14:paraId="007B6A89" w14:textId="77777777" w:rsidR="000C7D4C" w:rsidRDefault="000C7D4C">
            <w:pPr>
              <w:keepNext/>
              <w:rPr>
                <w:sz w:val="18"/>
                <w:szCs w:val="18"/>
                <w:lang w:eastAsia="en-US"/>
              </w:rPr>
            </w:pPr>
            <w:r>
              <w:rPr>
                <w:sz w:val="18"/>
                <w:szCs w:val="18"/>
                <w:highlight w:val="yellow"/>
                <w:lang w:eastAsia="en-US"/>
              </w:rPr>
              <w:fldChar w:fldCharType="begin">
                <w:ffData>
                  <w:name w:val=""/>
                  <w:enabled/>
                  <w:calcOnExit w:val="0"/>
                  <w:textInput>
                    <w:default w:val="Namn"/>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Namn</w:t>
            </w:r>
            <w:r>
              <w:rPr>
                <w:sz w:val="18"/>
                <w:szCs w:val="18"/>
                <w:highlight w:val="yellow"/>
                <w:lang w:eastAsia="en-US"/>
              </w:rPr>
              <w:fldChar w:fldCharType="end"/>
            </w:r>
          </w:p>
        </w:tc>
        <w:tc>
          <w:tcPr>
            <w:tcW w:w="3828" w:type="dxa"/>
            <w:hideMark/>
          </w:tcPr>
          <w:p w14:paraId="19B2B947" w14:textId="77777777" w:rsidR="000C7D4C" w:rsidRDefault="000C7D4C">
            <w:pPr>
              <w:keepNext/>
              <w:rPr>
                <w:sz w:val="18"/>
                <w:szCs w:val="18"/>
                <w:lang w:eastAsia="en-US"/>
              </w:rPr>
            </w:pPr>
            <w:r>
              <w:rPr>
                <w:sz w:val="18"/>
                <w:szCs w:val="18"/>
                <w:highlight w:val="yellow"/>
                <w:lang w:eastAsia="en-US"/>
              </w:rPr>
              <w:fldChar w:fldCharType="begin">
                <w:ffData>
                  <w:name w:val=""/>
                  <w:enabled/>
                  <w:calcOnExit w:val="0"/>
                  <w:textInput>
                    <w:default w:val="E-postadress"/>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E-postadress</w:t>
            </w:r>
            <w:r>
              <w:rPr>
                <w:sz w:val="18"/>
                <w:szCs w:val="18"/>
                <w:highlight w:val="yellow"/>
                <w:lang w:eastAsia="en-US"/>
              </w:rPr>
              <w:fldChar w:fldCharType="end"/>
            </w:r>
          </w:p>
        </w:tc>
      </w:tr>
    </w:tbl>
    <w:p w14:paraId="37E89648" w14:textId="2A1AFB4B" w:rsidR="000C7D4C" w:rsidRDefault="000C7D4C" w:rsidP="006349A8">
      <w:pPr>
        <w:pStyle w:val="SBRNormal"/>
        <w:keepNext/>
      </w:pPr>
    </w:p>
    <w:bookmarkStart w:id="7" w:name="_Hlk181114276"/>
    <w:p w14:paraId="7CCEF72F" w14:textId="77777777" w:rsidR="00101163" w:rsidRPr="00AB4F35" w:rsidRDefault="00101163" w:rsidP="00101163">
      <w:pPr>
        <w:keepNext/>
      </w:pPr>
      <w:sdt>
        <w:sdtPr>
          <w:alias w:val="Här infogar Du din namnteckning"/>
          <w:tag w:val="Här infogar Du din namnteckning"/>
          <w:id w:val="-1435443528"/>
          <w:temporary/>
          <w:showingPlcHdr/>
          <w15:color w:val="33CCCC"/>
          <w:picture/>
        </w:sdtPr>
        <w:sdtContent>
          <w:r>
            <w:rPr>
              <w:noProof/>
            </w:rPr>
            <w:drawing>
              <wp:inline distT="0" distB="0" distL="0" distR="0" wp14:anchorId="7D120C18" wp14:editId="4E2D1011">
                <wp:extent cx="951230" cy="951230"/>
                <wp:effectExtent l="0" t="0" r="1270" b="1270"/>
                <wp:docPr id="6" name="Bild 1" descr="En bild som visar vit, design&#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Bild 1" descr="En bild som visar vit, design&#10;&#10;Automatiskt genererad beskrivni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951230" cy="951230"/>
                        </a:xfrm>
                        <a:prstGeom prst="rect">
                          <a:avLst/>
                        </a:prstGeom>
                        <a:noFill/>
                        <a:ln>
                          <a:noFill/>
                        </a:ln>
                      </pic:spPr>
                    </pic:pic>
                  </a:graphicData>
                </a:graphic>
              </wp:inline>
            </w:drawing>
          </w:r>
        </w:sdtContent>
      </w:sdt>
    </w:p>
    <w:p w14:paraId="2AEDCF45" w14:textId="77777777" w:rsidR="00101163" w:rsidRDefault="00101163" w:rsidP="00101163">
      <w:pPr>
        <w:keepNext/>
      </w:pPr>
      <w:r w:rsidRPr="001F240E">
        <w:rPr>
          <w:highlight w:val="cyan"/>
        </w:rPr>
        <w:fldChar w:fldCharType="begin">
          <w:ffData>
            <w:name w:val="Text1"/>
            <w:enabled/>
            <w:calcOnExit w:val="0"/>
            <w:textInput>
              <w:default w:val="Namn"/>
            </w:textInput>
          </w:ffData>
        </w:fldChar>
      </w:r>
      <w:r w:rsidRPr="001F240E">
        <w:rPr>
          <w:highlight w:val="cyan"/>
        </w:rPr>
        <w:instrText xml:space="preserve"> FORMTEXT </w:instrText>
      </w:r>
      <w:r w:rsidRPr="001F240E">
        <w:rPr>
          <w:highlight w:val="cyan"/>
        </w:rPr>
      </w:r>
      <w:r w:rsidRPr="001F240E">
        <w:rPr>
          <w:highlight w:val="cyan"/>
        </w:rPr>
        <w:fldChar w:fldCharType="separate"/>
      </w:r>
      <w:r w:rsidRPr="001F240E">
        <w:rPr>
          <w:highlight w:val="cyan"/>
        </w:rPr>
        <w:t>Namn</w:t>
      </w:r>
      <w:r w:rsidRPr="001F240E">
        <w:rPr>
          <w:highlight w:val="cyan"/>
        </w:rPr>
        <w:fldChar w:fldCharType="end"/>
      </w:r>
    </w:p>
    <w:p w14:paraId="00355406" w14:textId="77777777" w:rsidR="00101163" w:rsidRPr="00102B76" w:rsidRDefault="00101163" w:rsidP="00101163">
      <w:pPr>
        <w:keepNext/>
      </w:pPr>
      <w:sdt>
        <w:sdtPr>
          <w:alias w:val="Alternativ titel"/>
          <w:tag w:val="Alternativ titel"/>
          <w:id w:val="692811151"/>
          <w:placeholder>
            <w:docPart w:val="7A778925147540D28C11BF783C24D43C"/>
          </w:placeholder>
          <w:showingPlcHdr/>
          <w:dropDownList>
            <w:listItem w:value="Välj alternativ"/>
            <w:listItem w:displayText="Certifierad besiktningsman SBR" w:value="Certifierad besiktningsman SBR"/>
            <w:listItem w:displayText="Av SBR godkänd besiktningsman" w:value="Av SBR godkänd besiktningsman"/>
          </w:dropDownList>
        </w:sdtPr>
        <w:sdtContent>
          <w:r w:rsidRPr="00C51A0E">
            <w:rPr>
              <w:i/>
              <w:sz w:val="18"/>
              <w:szCs w:val="18"/>
              <w:highlight w:val="cyan"/>
            </w:rPr>
            <w:t>Välj alternativ</w:t>
          </w:r>
          <w:r w:rsidRPr="00B961F6">
            <w:rPr>
              <w:i/>
              <w:sz w:val="18"/>
              <w:szCs w:val="18"/>
            </w:rPr>
            <w:t>.</w:t>
          </w:r>
        </w:sdtContent>
      </w:sdt>
    </w:p>
    <w:p w14:paraId="18E5285F" w14:textId="77777777" w:rsidR="00101163" w:rsidRPr="00102B76" w:rsidRDefault="00101163" w:rsidP="00101163">
      <w:pPr>
        <w:keepNext/>
        <w:rPr>
          <w:i/>
          <w:sz w:val="18"/>
          <w:szCs w:val="18"/>
        </w:rPr>
      </w:pPr>
      <w:sdt>
        <w:sdtPr>
          <w:alias w:val="Alternativ"/>
          <w:tag w:val="Alternativ"/>
          <w:id w:val="-131099376"/>
          <w:placeholder>
            <w:docPart w:val="2F4BA0BFF7744A588BCB614A43A16B78"/>
          </w:placeholder>
          <w:showingPlcHdr/>
          <w:dropDownList>
            <w:listItem w:value="Välj alternativ"/>
            <w:listItem w:displayText="KIWA" w:value="KIWA"/>
            <w:listItem w:displayText="RISE" w:value="RISE"/>
          </w:dropDownList>
        </w:sdtPr>
        <w:sdtContent>
          <w:r w:rsidRPr="00C51A0E">
            <w:rPr>
              <w:i/>
              <w:sz w:val="18"/>
              <w:szCs w:val="18"/>
              <w:highlight w:val="cyan"/>
            </w:rPr>
            <w:t>Välj alternativ</w:t>
          </w:r>
          <w:r w:rsidRPr="00B961F6">
            <w:rPr>
              <w:i/>
              <w:sz w:val="18"/>
              <w:szCs w:val="18"/>
            </w:rPr>
            <w:t>.</w:t>
          </w:r>
        </w:sdtContent>
      </w:sdt>
      <w:r>
        <w:rPr>
          <w:i/>
          <w:sz w:val="18"/>
          <w:szCs w:val="18"/>
        </w:rPr>
        <w:t xml:space="preserve"> c</w:t>
      </w:r>
      <w:r w:rsidRPr="00102B76">
        <w:rPr>
          <w:i/>
          <w:sz w:val="18"/>
          <w:szCs w:val="18"/>
        </w:rPr>
        <w:t>ertifikatn</w:t>
      </w:r>
      <w:r>
        <w:rPr>
          <w:i/>
          <w:sz w:val="18"/>
          <w:szCs w:val="18"/>
        </w:rPr>
        <w:t>umme</w:t>
      </w:r>
      <w:r w:rsidRPr="00102B76">
        <w:rPr>
          <w:i/>
          <w:sz w:val="18"/>
          <w:szCs w:val="18"/>
        </w:rPr>
        <w:t xml:space="preserve">r: </w:t>
      </w:r>
      <w:r w:rsidRPr="00345FAF">
        <w:rPr>
          <w:i/>
          <w:sz w:val="18"/>
          <w:szCs w:val="18"/>
          <w:highlight w:val="cyan"/>
        </w:rPr>
        <w:fldChar w:fldCharType="begin">
          <w:ffData>
            <w:name w:val="Textruta3"/>
            <w:enabled/>
            <w:calcOnExit w:val="0"/>
            <w:textInput>
              <w:default w:val="certifikatnummer"/>
            </w:textInput>
          </w:ffData>
        </w:fldChar>
      </w:r>
      <w:r w:rsidRPr="00345FAF">
        <w:rPr>
          <w:i/>
          <w:sz w:val="18"/>
          <w:szCs w:val="18"/>
          <w:highlight w:val="cyan"/>
        </w:rPr>
        <w:instrText xml:space="preserve"> FORMTEXT </w:instrText>
      </w:r>
      <w:r w:rsidRPr="00345FAF">
        <w:rPr>
          <w:i/>
          <w:sz w:val="18"/>
          <w:szCs w:val="18"/>
          <w:highlight w:val="cyan"/>
        </w:rPr>
      </w:r>
      <w:r w:rsidRPr="00345FAF">
        <w:rPr>
          <w:i/>
          <w:sz w:val="18"/>
          <w:szCs w:val="18"/>
          <w:highlight w:val="cyan"/>
        </w:rPr>
        <w:fldChar w:fldCharType="separate"/>
      </w:r>
      <w:r w:rsidRPr="00345FAF">
        <w:rPr>
          <w:i/>
          <w:noProof/>
          <w:sz w:val="18"/>
          <w:szCs w:val="18"/>
          <w:highlight w:val="cyan"/>
        </w:rPr>
        <w:t>certifikatnummer</w:t>
      </w:r>
      <w:r w:rsidRPr="00345FAF">
        <w:rPr>
          <w:i/>
          <w:sz w:val="18"/>
          <w:szCs w:val="18"/>
          <w:highlight w:val="cyan"/>
        </w:rPr>
        <w:fldChar w:fldCharType="end"/>
      </w:r>
    </w:p>
    <w:p w14:paraId="2A4A9536" w14:textId="77777777" w:rsidR="00101163" w:rsidRDefault="00101163" w:rsidP="00101163">
      <w:pPr>
        <w:keepNext/>
        <w:rPr>
          <w:i/>
          <w:sz w:val="18"/>
          <w:szCs w:val="18"/>
        </w:rPr>
      </w:pPr>
      <w:r w:rsidRPr="00102B76">
        <w:rPr>
          <w:i/>
          <w:sz w:val="18"/>
          <w:szCs w:val="18"/>
        </w:rPr>
        <w:t>medlem i SBR:s entreprenadbesiktningsgrupp</w:t>
      </w:r>
    </w:p>
    <w:bookmarkEnd w:id="7"/>
    <w:p w14:paraId="29185B06" w14:textId="0A4B1284" w:rsidR="007039C1" w:rsidRDefault="00101163" w:rsidP="00101163">
      <w:pPr>
        <w:keepNext/>
      </w:pPr>
      <w:r>
        <w:rPr>
          <w:noProof/>
        </w:rPr>
        <w:drawing>
          <wp:inline distT="0" distB="0" distL="0" distR="0" wp14:anchorId="6089D695" wp14:editId="22FA08AB">
            <wp:extent cx="699008" cy="440055"/>
            <wp:effectExtent l="0" t="0" r="6350" b="0"/>
            <wp:docPr id="822051811" name="Bildobjekt 822051811" descr="En bild som visar text, Teckensnitt, skärmbild, logotyp&#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Bildobjekt 5" descr="En bild som visar text, Teckensnitt, skärmbild, logotyp&#10;&#10;Automatiskt genererad beskrivning"/>
                    <pic:cNvPicPr/>
                  </pic:nvPicPr>
                  <pic:blipFill rotWithShape="1">
                    <a:blip r:embed="rId10"/>
                    <a:srcRect l="8985"/>
                    <a:stretch/>
                  </pic:blipFill>
                  <pic:spPr bwMode="auto">
                    <a:xfrm>
                      <a:off x="0" y="0"/>
                      <a:ext cx="699834" cy="440575"/>
                    </a:xfrm>
                    <a:prstGeom prst="rect">
                      <a:avLst/>
                    </a:prstGeom>
                    <a:ln>
                      <a:noFill/>
                    </a:ln>
                    <a:extLst>
                      <a:ext uri="{53640926-AAD7-44D8-BBD7-CCE9431645EC}">
                        <a14:shadowObscured xmlns:a14="http://schemas.microsoft.com/office/drawing/2010/main"/>
                      </a:ext>
                    </a:extLst>
                  </pic:spPr>
                </pic:pic>
              </a:graphicData>
            </a:graphic>
          </wp:inline>
        </w:drawing>
      </w:r>
    </w:p>
    <w:sectPr w:rsidR="007039C1" w:rsidSect="005E38D6">
      <w:headerReference w:type="default" r:id="rId11"/>
      <w:footerReference w:type="default" r:id="rId12"/>
      <w:headerReference w:type="first" r:id="rId13"/>
      <w:footerReference w:type="first" r:id="rId14"/>
      <w:endnotePr>
        <w:numFmt w:val="decimal"/>
      </w:endnotePr>
      <w:pgSz w:w="11901" w:h="16834" w:code="9"/>
      <w:pgMar w:top="992" w:right="851" w:bottom="1985" w:left="1134" w:header="567" w:footer="851"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3F616AA" w14:textId="77777777" w:rsidR="006976DE" w:rsidRDefault="006976DE" w:rsidP="00963B49">
      <w:r>
        <w:separator/>
      </w:r>
    </w:p>
  </w:endnote>
  <w:endnote w:type="continuationSeparator" w:id="0">
    <w:p w14:paraId="4F46F031" w14:textId="77777777" w:rsidR="006976DE" w:rsidRDefault="006976DE" w:rsidP="00963B4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altName w:val="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Univers">
    <w:altName w:val="Univers"/>
    <w:charset w:val="00"/>
    <w:family w:val="swiss"/>
    <w:pitch w:val="variable"/>
    <w:sig w:usb0="80000287" w:usb1="00000000" w:usb2="00000000" w:usb3="00000000" w:csb0="0000000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8D77165" w14:textId="7BB66CB9" w:rsidR="00C03DD0" w:rsidRDefault="00C03DD0">
    <w:pPr>
      <w:pStyle w:val="Sidfot"/>
    </w:pPr>
  </w:p>
  <w:tbl>
    <w:tblPr>
      <w:tblW w:w="9464" w:type="dxa"/>
      <w:tblLook w:val="04A0" w:firstRow="1" w:lastRow="0" w:firstColumn="1" w:lastColumn="0" w:noHBand="0" w:noVBand="1"/>
    </w:tblPr>
    <w:tblGrid>
      <w:gridCol w:w="2270"/>
      <w:gridCol w:w="7194"/>
    </w:tblGrid>
    <w:tr w:rsidR="00C03DD0" w14:paraId="2623A5FB" w14:textId="77777777" w:rsidTr="00042A17">
      <w:tc>
        <w:tcPr>
          <w:tcW w:w="2270" w:type="dxa"/>
        </w:tcPr>
        <w:p w14:paraId="7C26172A" w14:textId="77777777" w:rsidR="00C03DD0" w:rsidRDefault="00C03DD0" w:rsidP="00042A17">
          <w:pPr>
            <w:pStyle w:val="Sidfot"/>
          </w:pPr>
          <w:r>
            <w:rPr>
              <w:noProof/>
              <w:sz w:val="18"/>
            </w:rPr>
            <w:drawing>
              <wp:inline distT="0" distB="0" distL="0" distR="0" wp14:anchorId="0294D567" wp14:editId="22CB8971">
                <wp:extent cx="1125447" cy="690562"/>
                <wp:effectExtent l="0" t="0" r="0" b="0"/>
                <wp:docPr id="4" name="Bildobjekt 4" descr="En bild som visar skärmbild&#10;&#10;Beskrivning genererad med hög exakthe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SBR EB.jpg"/>
                        <pic:cNvPicPr/>
                      </pic:nvPicPr>
                      <pic:blipFill rotWithShape="1">
                        <a:blip r:embed="rId1">
                          <a:extLst>
                            <a:ext uri="{28A0092B-C50C-407E-A947-70E740481C1C}">
                              <a14:useLocalDpi xmlns:a14="http://schemas.microsoft.com/office/drawing/2010/main" val="0"/>
                            </a:ext>
                          </a:extLst>
                        </a:blip>
                        <a:srcRect l="6812"/>
                        <a:stretch/>
                      </pic:blipFill>
                      <pic:spPr bwMode="auto">
                        <a:xfrm>
                          <a:off x="0" y="0"/>
                          <a:ext cx="1131421" cy="694228"/>
                        </a:xfrm>
                        <a:prstGeom prst="rect">
                          <a:avLst/>
                        </a:prstGeom>
                        <a:ln>
                          <a:noFill/>
                        </a:ln>
                        <a:extLst>
                          <a:ext uri="{53640926-AAD7-44D8-BBD7-CCE9431645EC}">
                            <a14:shadowObscured xmlns:a14="http://schemas.microsoft.com/office/drawing/2010/main"/>
                          </a:ext>
                        </a:extLst>
                      </pic:spPr>
                    </pic:pic>
                  </a:graphicData>
                </a:graphic>
              </wp:inline>
            </w:drawing>
          </w:r>
        </w:p>
      </w:tc>
      <w:tc>
        <w:tcPr>
          <w:tcW w:w="7194" w:type="dxa"/>
          <w:vAlign w:val="center"/>
        </w:tcPr>
        <w:p w14:paraId="5C53A09D" w14:textId="77777777" w:rsidR="00C03DD0" w:rsidRPr="00E93DA7" w:rsidRDefault="00C03DD0" w:rsidP="00042A17">
          <w:pPr>
            <w:pStyle w:val="Sidfot"/>
            <w:rPr>
              <w:rFonts w:cs="Arial"/>
              <w:color w:val="44546A"/>
              <w:sz w:val="18"/>
              <w:szCs w:val="18"/>
            </w:rPr>
          </w:pPr>
          <w:r w:rsidRPr="00E93DA7">
            <w:rPr>
              <w:rFonts w:cs="Arial"/>
              <w:color w:val="44546A"/>
              <w:sz w:val="18"/>
              <w:szCs w:val="18"/>
            </w:rPr>
            <w:t xml:space="preserve">Filnamn: </w:t>
          </w:r>
          <w:r w:rsidRPr="00E93DA7">
            <w:rPr>
              <w:rFonts w:cs="Arial"/>
              <w:color w:val="44546A"/>
              <w:sz w:val="18"/>
              <w:szCs w:val="18"/>
            </w:rPr>
            <w:fldChar w:fldCharType="begin"/>
          </w:r>
          <w:r w:rsidRPr="00E93DA7">
            <w:rPr>
              <w:rFonts w:cs="Arial"/>
              <w:color w:val="44546A"/>
              <w:sz w:val="18"/>
              <w:szCs w:val="18"/>
            </w:rPr>
            <w:instrText xml:space="preserve"> FILENAME   \* MERGEFORMAT </w:instrText>
          </w:r>
          <w:r w:rsidRPr="00E93DA7">
            <w:rPr>
              <w:rFonts w:cs="Arial"/>
              <w:color w:val="44546A"/>
              <w:sz w:val="18"/>
              <w:szCs w:val="18"/>
            </w:rPr>
            <w:fldChar w:fldCharType="separate"/>
          </w:r>
          <w:r>
            <w:rPr>
              <w:rFonts w:cs="Arial"/>
              <w:noProof/>
              <w:color w:val="44546A"/>
              <w:sz w:val="18"/>
              <w:szCs w:val="18"/>
            </w:rPr>
            <w:t>Dokument1</w:t>
          </w:r>
          <w:r w:rsidRPr="00E93DA7">
            <w:rPr>
              <w:rFonts w:cs="Arial"/>
              <w:noProof/>
              <w:color w:val="44546A"/>
              <w:sz w:val="18"/>
              <w:szCs w:val="18"/>
            </w:rPr>
            <w:fldChar w:fldCharType="end"/>
          </w:r>
        </w:p>
        <w:p w14:paraId="0F4598B4" w14:textId="77777777" w:rsidR="00C03DD0" w:rsidRDefault="00C03DD0" w:rsidP="00042A17">
          <w:pPr>
            <w:pStyle w:val="Fotnotstext"/>
            <w:rPr>
              <w:rFonts w:cs="Arial"/>
              <w:color w:val="44546A"/>
              <w:sz w:val="18"/>
              <w:szCs w:val="18"/>
            </w:rPr>
          </w:pPr>
          <w:r w:rsidRPr="00E93DA7">
            <w:rPr>
              <w:rFonts w:cs="Arial"/>
              <w:color w:val="44546A"/>
              <w:sz w:val="18"/>
              <w:szCs w:val="18"/>
            </w:rPr>
            <w:t xml:space="preserve">Detta dokument är upprättat efter mall för </w:t>
          </w:r>
          <w:proofErr w:type="gramStart"/>
          <w:r w:rsidRPr="00E93DA7">
            <w:rPr>
              <w:rFonts w:cs="Arial"/>
              <w:color w:val="44546A"/>
              <w:sz w:val="18"/>
              <w:szCs w:val="18"/>
            </w:rPr>
            <w:t>SBRs</w:t>
          </w:r>
          <w:proofErr w:type="gramEnd"/>
          <w:r w:rsidRPr="00E93DA7">
            <w:rPr>
              <w:rFonts w:cs="Arial"/>
              <w:color w:val="44546A"/>
              <w:sz w:val="18"/>
              <w:szCs w:val="18"/>
            </w:rPr>
            <w:t xml:space="preserve"> entreprenadbesiktningsgrupp</w:t>
          </w:r>
        </w:p>
        <w:p w14:paraId="7BFFF9EB" w14:textId="7AC16C0D" w:rsidR="00C03DD0" w:rsidRDefault="00C03DD0" w:rsidP="00042A17">
          <w:pPr>
            <w:pStyle w:val="Sidfot"/>
          </w:pPr>
          <w:r>
            <w:rPr>
              <w:rFonts w:cs="Arial"/>
              <w:color w:val="44546A"/>
              <w:sz w:val="18"/>
              <w:szCs w:val="18"/>
            </w:rPr>
            <w:t>2-3-</w:t>
          </w:r>
          <w:r w:rsidR="00937510">
            <w:rPr>
              <w:rFonts w:cs="Arial"/>
              <w:color w:val="44546A"/>
              <w:sz w:val="18"/>
              <w:szCs w:val="18"/>
            </w:rPr>
            <w:t>9</w:t>
          </w:r>
          <w:r>
            <w:rPr>
              <w:rFonts w:cs="Arial"/>
              <w:color w:val="44546A"/>
              <w:sz w:val="18"/>
              <w:szCs w:val="18"/>
            </w:rPr>
            <w:t xml:space="preserve"> / 202</w:t>
          </w:r>
          <w:r w:rsidR="00101163">
            <w:rPr>
              <w:rFonts w:cs="Arial"/>
              <w:color w:val="44546A"/>
              <w:sz w:val="18"/>
              <w:szCs w:val="18"/>
            </w:rPr>
            <w:t>4</w:t>
          </w:r>
          <w:r w:rsidRPr="00E93DA7">
            <w:rPr>
              <w:rFonts w:cs="Arial"/>
              <w:color w:val="44546A"/>
              <w:sz w:val="18"/>
              <w:szCs w:val="18"/>
            </w:rPr>
            <w:t xml:space="preserve"> © SBR</w:t>
          </w:r>
        </w:p>
      </w:tc>
    </w:tr>
  </w:tbl>
  <w:p w14:paraId="40A36088" w14:textId="77777777" w:rsidR="00C03DD0" w:rsidRDefault="00C03DD0" w:rsidP="00963B49">
    <w:pPr>
      <w:pStyle w:val="Sidfo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9853" w:type="dxa"/>
      <w:tblInd w:w="-2" w:type="dxa"/>
      <w:tblBorders>
        <w:top w:val="single" w:sz="18" w:space="0" w:color="0444C4"/>
      </w:tblBorders>
      <w:tblLayout w:type="fixed"/>
      <w:tblCellMar>
        <w:left w:w="70" w:type="dxa"/>
        <w:right w:w="70" w:type="dxa"/>
      </w:tblCellMar>
      <w:tblLook w:val="0000" w:firstRow="0" w:lastRow="0" w:firstColumn="0" w:lastColumn="0" w:noHBand="0" w:noVBand="0"/>
    </w:tblPr>
    <w:tblGrid>
      <w:gridCol w:w="1915"/>
      <w:gridCol w:w="3827"/>
      <w:gridCol w:w="4111"/>
    </w:tblGrid>
    <w:tr w:rsidR="00C03DD0" w:rsidRPr="008C01A0" w14:paraId="144B76AB" w14:textId="77777777" w:rsidTr="005E38D6">
      <w:trPr>
        <w:trHeight w:val="1133"/>
      </w:trPr>
      <w:tc>
        <w:tcPr>
          <w:tcW w:w="1915" w:type="dxa"/>
        </w:tcPr>
        <w:p w14:paraId="29986D7B" w14:textId="77777777" w:rsidR="00C03DD0" w:rsidRPr="00856F93" w:rsidRDefault="00C03DD0" w:rsidP="00EC7730">
          <w:pPr>
            <w:tabs>
              <w:tab w:val="left" w:pos="567"/>
              <w:tab w:val="left" w:pos="3686"/>
            </w:tabs>
            <w:jc w:val="both"/>
            <w:rPr>
              <w:rFonts w:eastAsiaTheme="minorEastAsia"/>
              <w:color w:val="0444C4"/>
              <w:spacing w:val="8"/>
              <w:sz w:val="18"/>
              <w:szCs w:val="18"/>
            </w:rPr>
          </w:pPr>
          <w:r>
            <w:rPr>
              <w:noProof/>
              <w:sz w:val="18"/>
            </w:rPr>
            <w:drawing>
              <wp:inline distT="0" distB="0" distL="0" distR="0" wp14:anchorId="6C725E86" wp14:editId="7AA11D22">
                <wp:extent cx="1125447" cy="690562"/>
                <wp:effectExtent l="0" t="0" r="0" b="0"/>
                <wp:docPr id="1" name="Bildobjekt 1" descr="En bild som visar skärmbild&#10;&#10;Beskrivning genererad med hög exakthe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SBR EB.jpg"/>
                        <pic:cNvPicPr/>
                      </pic:nvPicPr>
                      <pic:blipFill rotWithShape="1">
                        <a:blip r:embed="rId1">
                          <a:extLst>
                            <a:ext uri="{28A0092B-C50C-407E-A947-70E740481C1C}">
                              <a14:useLocalDpi xmlns:a14="http://schemas.microsoft.com/office/drawing/2010/main" val="0"/>
                            </a:ext>
                          </a:extLst>
                        </a:blip>
                        <a:srcRect l="6812"/>
                        <a:stretch/>
                      </pic:blipFill>
                      <pic:spPr bwMode="auto">
                        <a:xfrm>
                          <a:off x="0" y="0"/>
                          <a:ext cx="1131421" cy="694228"/>
                        </a:xfrm>
                        <a:prstGeom prst="rect">
                          <a:avLst/>
                        </a:prstGeom>
                        <a:ln>
                          <a:noFill/>
                        </a:ln>
                        <a:extLst>
                          <a:ext uri="{53640926-AAD7-44D8-BBD7-CCE9431645EC}">
                            <a14:shadowObscured xmlns:a14="http://schemas.microsoft.com/office/drawing/2010/main"/>
                          </a:ext>
                        </a:extLst>
                      </pic:spPr>
                    </pic:pic>
                  </a:graphicData>
                </a:graphic>
              </wp:inline>
            </w:drawing>
          </w:r>
        </w:p>
      </w:tc>
      <w:tc>
        <w:tcPr>
          <w:tcW w:w="3827" w:type="dxa"/>
        </w:tcPr>
        <w:p w14:paraId="57ACCCB1" w14:textId="77777777" w:rsidR="00C03DD0" w:rsidRPr="009B48D8" w:rsidRDefault="00C03DD0" w:rsidP="00EC7730">
          <w:pPr>
            <w:pStyle w:val="Sidfot"/>
          </w:pPr>
          <w:r>
            <w:rPr>
              <w:highlight w:val="yellow"/>
            </w:rPr>
            <w:t>Här kan läggas in Dina företagsuppgifter</w:t>
          </w:r>
        </w:p>
        <w:p w14:paraId="1B35874F" w14:textId="77777777" w:rsidR="00C03DD0" w:rsidRPr="00856F93" w:rsidRDefault="00C03DD0" w:rsidP="00EC7730">
          <w:pPr>
            <w:tabs>
              <w:tab w:val="left" w:pos="567"/>
            </w:tabs>
            <w:jc w:val="both"/>
            <w:rPr>
              <w:rFonts w:eastAsiaTheme="minorEastAsia"/>
              <w:color w:val="0444C4"/>
              <w:spacing w:val="8"/>
              <w:sz w:val="18"/>
              <w:szCs w:val="18"/>
            </w:rPr>
          </w:pPr>
        </w:p>
      </w:tc>
      <w:tc>
        <w:tcPr>
          <w:tcW w:w="4111" w:type="dxa"/>
        </w:tcPr>
        <w:p w14:paraId="6F948F7A" w14:textId="77777777" w:rsidR="00C03DD0" w:rsidRPr="009B48D8" w:rsidRDefault="00C03DD0" w:rsidP="00EC7730">
          <w:pPr>
            <w:pStyle w:val="Sidfot"/>
          </w:pPr>
          <w:r>
            <w:rPr>
              <w:highlight w:val="yellow"/>
            </w:rPr>
            <w:t>Här kan läggas in Dina företagsuppgifter</w:t>
          </w:r>
        </w:p>
        <w:p w14:paraId="31513AD9" w14:textId="77777777" w:rsidR="00C03DD0" w:rsidRPr="00856F93" w:rsidRDefault="00C03DD0" w:rsidP="00EC7730">
          <w:pPr>
            <w:tabs>
              <w:tab w:val="left" w:pos="1489"/>
              <w:tab w:val="left" w:pos="2056"/>
            </w:tabs>
            <w:rPr>
              <w:rFonts w:eastAsiaTheme="minorEastAsia"/>
              <w:color w:val="0444C4"/>
              <w:sz w:val="18"/>
              <w:szCs w:val="18"/>
            </w:rPr>
          </w:pPr>
        </w:p>
      </w:tc>
    </w:tr>
  </w:tbl>
  <w:p w14:paraId="2E143DD0" w14:textId="77777777" w:rsidR="00C03DD0" w:rsidRPr="009B48D8" w:rsidRDefault="00C03DD0" w:rsidP="00EC7730">
    <w:pPr>
      <w:pStyle w:val="Sidfo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4FEE723" w14:textId="77777777" w:rsidR="006976DE" w:rsidRDefault="006976DE" w:rsidP="00963B49">
      <w:r>
        <w:separator/>
      </w:r>
    </w:p>
  </w:footnote>
  <w:footnote w:type="continuationSeparator" w:id="0">
    <w:p w14:paraId="7AE3F75A" w14:textId="77777777" w:rsidR="006976DE" w:rsidRDefault="006976DE" w:rsidP="00963B4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63D6C5" w14:textId="77777777" w:rsidR="00C03DD0" w:rsidRDefault="00C03DD0" w:rsidP="00C051F3">
    <w:pPr>
      <w:tabs>
        <w:tab w:val="center" w:pos="5387"/>
        <w:tab w:val="right" w:pos="9781"/>
        <w:tab w:val="left" w:pos="10435"/>
      </w:tabs>
      <w:rPr>
        <w:rStyle w:val="Sidnummer"/>
      </w:rPr>
    </w:pPr>
    <w:r>
      <w:rPr>
        <w:noProof/>
        <w:sz w:val="20"/>
      </w:rPr>
      <w:drawing>
        <wp:inline distT="0" distB="0" distL="0" distR="0" wp14:anchorId="2A03CCA4" wp14:editId="6ECE7CC0">
          <wp:extent cx="855345" cy="431800"/>
          <wp:effectExtent l="0" t="0" r="1905" b="6350"/>
          <wp:docPr id="8" name="Bildobjekt 8" descr="template_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emplate_logo"/>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55345" cy="431800"/>
                  </a:xfrm>
                  <a:prstGeom prst="rect">
                    <a:avLst/>
                  </a:prstGeom>
                  <a:noFill/>
                  <a:ln>
                    <a:noFill/>
                  </a:ln>
                </pic:spPr>
              </pic:pic>
            </a:graphicData>
          </a:graphic>
        </wp:inline>
      </w:drawing>
    </w:r>
    <w:r>
      <w:tab/>
    </w:r>
    <w:r>
      <w:tab/>
      <w:t>Sid</w:t>
    </w:r>
    <w:r>
      <w:rPr>
        <w:rFonts w:ascii="Univers" w:hAnsi="Univers"/>
        <w:sz w:val="26"/>
      </w:rPr>
      <w:t xml:space="preserve"> </w:t>
    </w:r>
    <w:r>
      <w:rPr>
        <w:rStyle w:val="Sidnummer"/>
      </w:rPr>
      <w:fldChar w:fldCharType="begin"/>
    </w:r>
    <w:r>
      <w:rPr>
        <w:rStyle w:val="Sidnummer"/>
      </w:rPr>
      <w:instrText xml:space="preserve"> PAGE </w:instrText>
    </w:r>
    <w:r>
      <w:rPr>
        <w:rStyle w:val="Sidnummer"/>
      </w:rPr>
      <w:fldChar w:fldCharType="separate"/>
    </w:r>
    <w:r>
      <w:rPr>
        <w:rStyle w:val="Sidnummer"/>
        <w:noProof/>
      </w:rPr>
      <w:t>2</w:t>
    </w:r>
    <w:r>
      <w:rPr>
        <w:rStyle w:val="Sidnummer"/>
      </w:rPr>
      <w:fldChar w:fldCharType="end"/>
    </w:r>
    <w:r>
      <w:rPr>
        <w:rStyle w:val="Sidnummer"/>
      </w:rPr>
      <w:t>(</w:t>
    </w:r>
    <w:r>
      <w:rPr>
        <w:rStyle w:val="Sidnummer"/>
      </w:rPr>
      <w:fldChar w:fldCharType="begin"/>
    </w:r>
    <w:r>
      <w:rPr>
        <w:rStyle w:val="Sidnummer"/>
      </w:rPr>
      <w:instrText xml:space="preserve"> NUMPAGES </w:instrText>
    </w:r>
    <w:r>
      <w:rPr>
        <w:rStyle w:val="Sidnummer"/>
      </w:rPr>
      <w:fldChar w:fldCharType="separate"/>
    </w:r>
    <w:r>
      <w:rPr>
        <w:rStyle w:val="Sidnummer"/>
        <w:noProof/>
      </w:rPr>
      <w:t>5</w:t>
    </w:r>
    <w:r>
      <w:rPr>
        <w:rStyle w:val="Sidnummer"/>
      </w:rPr>
      <w:fldChar w:fldCharType="end"/>
    </w:r>
    <w:r>
      <w:rPr>
        <w:rStyle w:val="Sidnummer"/>
      </w:rPr>
      <w:t>)</w:t>
    </w:r>
  </w:p>
  <w:p w14:paraId="323306C7" w14:textId="77777777" w:rsidR="00C03DD0" w:rsidRPr="00563518" w:rsidRDefault="00C03DD0" w:rsidP="00C051F3">
    <w:pPr>
      <w:tabs>
        <w:tab w:val="center" w:pos="5387"/>
        <w:tab w:val="right" w:pos="9781"/>
        <w:tab w:val="left" w:pos="10435"/>
      </w:tabs>
      <w:rPr>
        <w:rStyle w:val="Sidnummer"/>
        <w:u w:val="single"/>
      </w:rPr>
    </w:pPr>
    <w:r>
      <w:rPr>
        <w:rStyle w:val="Sidnummer"/>
        <w:u w:val="single"/>
      </w:rPr>
      <w:tab/>
    </w:r>
    <w:r>
      <w:rPr>
        <w:rStyle w:val="Sidnummer"/>
        <w:u w:val="single"/>
      </w:rPr>
      <w:tab/>
    </w:r>
  </w:p>
  <w:p w14:paraId="6A97D782" w14:textId="77777777" w:rsidR="00C03DD0" w:rsidRPr="00C71C9F" w:rsidRDefault="00C03DD0" w:rsidP="00963B49">
    <w:pPr>
      <w:pStyle w:val="Sidhuvu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0E64A84" w14:textId="77777777" w:rsidR="00C03DD0" w:rsidRDefault="00C03DD0" w:rsidP="00963B49">
    <w:pPr>
      <w:tabs>
        <w:tab w:val="right" w:pos="9349"/>
      </w:tabs>
      <w:rPr>
        <w:rStyle w:val="Sidnummer"/>
      </w:rPr>
    </w:pPr>
    <w:r>
      <w:rPr>
        <w:noProof/>
        <w:sz w:val="20"/>
      </w:rPr>
      <w:drawing>
        <wp:inline distT="0" distB="0" distL="0" distR="0" wp14:anchorId="7564704B" wp14:editId="2934DF97">
          <wp:extent cx="855345" cy="431800"/>
          <wp:effectExtent l="0" t="0" r="1905" b="6350"/>
          <wp:docPr id="2" name="Bildobjekt 2" descr="template_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emplate_logo"/>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55345" cy="431800"/>
                  </a:xfrm>
                  <a:prstGeom prst="rect">
                    <a:avLst/>
                  </a:prstGeom>
                  <a:noFill/>
                  <a:ln>
                    <a:noFill/>
                  </a:ln>
                </pic:spPr>
              </pic:pic>
            </a:graphicData>
          </a:graphic>
        </wp:inline>
      </w:drawing>
    </w:r>
    <w:r>
      <w:tab/>
    </w:r>
    <w:r w:rsidRPr="00137CFC">
      <w:t>Sid</w:t>
    </w:r>
    <w:r w:rsidRPr="00137CFC">
      <w:rPr>
        <w:rFonts w:ascii="Univers" w:hAnsi="Univers"/>
        <w:sz w:val="26"/>
      </w:rPr>
      <w:t xml:space="preserve"> </w:t>
    </w:r>
    <w:r w:rsidRPr="00137CFC">
      <w:rPr>
        <w:rStyle w:val="Sidnummer"/>
      </w:rPr>
      <w:fldChar w:fldCharType="begin"/>
    </w:r>
    <w:r w:rsidRPr="00137CFC">
      <w:rPr>
        <w:rStyle w:val="Sidnummer"/>
      </w:rPr>
      <w:instrText xml:space="preserve"> PAGE </w:instrText>
    </w:r>
    <w:r w:rsidRPr="00137CFC">
      <w:rPr>
        <w:rStyle w:val="Sidnummer"/>
      </w:rPr>
      <w:fldChar w:fldCharType="separate"/>
    </w:r>
    <w:r>
      <w:rPr>
        <w:rStyle w:val="Sidnummer"/>
        <w:noProof/>
      </w:rPr>
      <w:t>1</w:t>
    </w:r>
    <w:r w:rsidRPr="00137CFC">
      <w:rPr>
        <w:rStyle w:val="Sidnummer"/>
      </w:rPr>
      <w:fldChar w:fldCharType="end"/>
    </w:r>
    <w:r w:rsidRPr="00137CFC">
      <w:rPr>
        <w:rStyle w:val="Sidnummer"/>
      </w:rPr>
      <w:t>(</w:t>
    </w:r>
    <w:r w:rsidRPr="00137CFC">
      <w:rPr>
        <w:rStyle w:val="Sidnummer"/>
      </w:rPr>
      <w:fldChar w:fldCharType="begin"/>
    </w:r>
    <w:r w:rsidRPr="00137CFC">
      <w:rPr>
        <w:rStyle w:val="Sidnummer"/>
      </w:rPr>
      <w:instrText xml:space="preserve"> NUMPAGES </w:instrText>
    </w:r>
    <w:r w:rsidRPr="00137CFC">
      <w:rPr>
        <w:rStyle w:val="Sidnummer"/>
      </w:rPr>
      <w:fldChar w:fldCharType="separate"/>
    </w:r>
    <w:r>
      <w:rPr>
        <w:rStyle w:val="Sidnummer"/>
        <w:noProof/>
      </w:rPr>
      <w:t>5</w:t>
    </w:r>
    <w:r w:rsidRPr="00137CFC">
      <w:rPr>
        <w:rStyle w:val="Sidnummer"/>
      </w:rPr>
      <w:fldChar w:fldCharType="end"/>
    </w:r>
    <w:r w:rsidRPr="00137CFC">
      <w:rPr>
        <w:rStyle w:val="Sidnummer"/>
      </w:rPr>
      <w:t>)</w:t>
    </w:r>
  </w:p>
  <w:p w14:paraId="7DC59F70" w14:textId="77777777" w:rsidR="00C03DD0" w:rsidRDefault="00C03DD0" w:rsidP="00963B49">
    <w:pPr>
      <w:tabs>
        <w:tab w:val="left" w:pos="1740"/>
      </w:tabs>
      <w:rPr>
        <w:rStyle w:val="Sidnummer"/>
      </w:rPr>
    </w:pPr>
    <w:r>
      <w:rPr>
        <w:rStyle w:val="Sidnummer"/>
      </w:rPr>
      <w:tab/>
    </w:r>
  </w:p>
  <w:p w14:paraId="218284B3" w14:textId="77777777" w:rsidR="00C03DD0" w:rsidRDefault="00C03DD0" w:rsidP="00963B49">
    <w:pPr>
      <w:tabs>
        <w:tab w:val="right" w:pos="9349"/>
      </w:tabs>
      <w:rPr>
        <w:rStyle w:val="Sidnummer"/>
      </w:rPr>
    </w:pPr>
  </w:p>
  <w:p w14:paraId="272987FE" w14:textId="77777777" w:rsidR="00C03DD0" w:rsidRDefault="00C03DD0" w:rsidP="00963B49">
    <w:pPr>
      <w:tabs>
        <w:tab w:val="right" w:pos="9349"/>
      </w:tabs>
      <w:rPr>
        <w:rStyle w:val="Sidnummer"/>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2A96988"/>
    <w:multiLevelType w:val="hybridMultilevel"/>
    <w:tmpl w:val="9D7E6586"/>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 w15:restartNumberingAfterBreak="0">
    <w:nsid w:val="2A6C27D2"/>
    <w:multiLevelType w:val="hybridMultilevel"/>
    <w:tmpl w:val="684C923A"/>
    <w:lvl w:ilvl="0" w:tplc="041D0001">
      <w:start w:val="1"/>
      <w:numFmt w:val="bullet"/>
      <w:lvlText w:val=""/>
      <w:lvlJc w:val="left"/>
      <w:pPr>
        <w:tabs>
          <w:tab w:val="num" w:pos="720"/>
        </w:tabs>
        <w:ind w:left="720" w:hanging="360"/>
      </w:pPr>
      <w:rPr>
        <w:rFonts w:ascii="Symbol" w:hAnsi="Symbol" w:cs="Symbol" w:hint="default"/>
      </w:rPr>
    </w:lvl>
    <w:lvl w:ilvl="1" w:tplc="041D0003">
      <w:start w:val="1"/>
      <w:numFmt w:val="bullet"/>
      <w:lvlText w:val="o"/>
      <w:lvlJc w:val="left"/>
      <w:pPr>
        <w:tabs>
          <w:tab w:val="num" w:pos="1440"/>
        </w:tabs>
        <w:ind w:left="1440" w:hanging="360"/>
      </w:pPr>
      <w:rPr>
        <w:rFonts w:ascii="Courier New" w:hAnsi="Courier New" w:cs="Courier New" w:hint="default"/>
      </w:rPr>
    </w:lvl>
    <w:lvl w:ilvl="2" w:tplc="F56247DA">
      <w:numFmt w:val="bullet"/>
      <w:lvlText w:val="•"/>
      <w:lvlJc w:val="left"/>
      <w:pPr>
        <w:ind w:left="2160" w:hanging="360"/>
      </w:pPr>
      <w:rPr>
        <w:rFonts w:ascii="Arial" w:eastAsia="Times New Roman" w:hAnsi="Arial" w:cs="Arial"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30044F30"/>
    <w:multiLevelType w:val="hybridMultilevel"/>
    <w:tmpl w:val="AA0AC2B4"/>
    <w:lvl w:ilvl="0" w:tplc="041D0001">
      <w:start w:val="1"/>
      <w:numFmt w:val="bullet"/>
      <w:lvlText w:val=""/>
      <w:lvlJc w:val="left"/>
      <w:pPr>
        <w:ind w:left="720" w:hanging="360"/>
      </w:pPr>
      <w:rPr>
        <w:rFonts w:ascii="Symbol" w:hAnsi="Symbol" w:cs="Symbol" w:hint="default"/>
      </w:rPr>
    </w:lvl>
    <w:lvl w:ilvl="1" w:tplc="041D0003">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3" w15:restartNumberingAfterBreak="0">
    <w:nsid w:val="3CD73C2F"/>
    <w:multiLevelType w:val="hybridMultilevel"/>
    <w:tmpl w:val="4EBE62CC"/>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4" w15:restartNumberingAfterBreak="0">
    <w:nsid w:val="414410CF"/>
    <w:multiLevelType w:val="hybridMultilevel"/>
    <w:tmpl w:val="01E0554E"/>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cs="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491E4B13"/>
    <w:multiLevelType w:val="hybridMultilevel"/>
    <w:tmpl w:val="C232A69A"/>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587E20EE"/>
    <w:multiLevelType w:val="hybridMultilevel"/>
    <w:tmpl w:val="577EF420"/>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7" w15:restartNumberingAfterBreak="0">
    <w:nsid w:val="5EE131EB"/>
    <w:multiLevelType w:val="hybridMultilevel"/>
    <w:tmpl w:val="A5B4630A"/>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8" w15:restartNumberingAfterBreak="0">
    <w:nsid w:val="5F7F527C"/>
    <w:multiLevelType w:val="hybridMultilevel"/>
    <w:tmpl w:val="48EAA284"/>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cs="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60461C98"/>
    <w:multiLevelType w:val="hybridMultilevel"/>
    <w:tmpl w:val="4AC85390"/>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0" w15:restartNumberingAfterBreak="0">
    <w:nsid w:val="6AE930D7"/>
    <w:multiLevelType w:val="hybridMultilevel"/>
    <w:tmpl w:val="6FD24F2C"/>
    <w:lvl w:ilvl="0" w:tplc="B2445EA6">
      <w:numFmt w:val="bullet"/>
      <w:lvlText w:val="-"/>
      <w:lvlJc w:val="left"/>
      <w:pPr>
        <w:ind w:left="720" w:hanging="360"/>
      </w:pPr>
      <w:rPr>
        <w:rFonts w:ascii="Arial" w:eastAsia="Times New Roman" w:hAnsi="Arial" w:cs="Aria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1" w15:restartNumberingAfterBreak="0">
    <w:nsid w:val="7BD30F1E"/>
    <w:multiLevelType w:val="hybridMultilevel"/>
    <w:tmpl w:val="6BA2928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2" w15:restartNumberingAfterBreak="0">
    <w:nsid w:val="7E607F0E"/>
    <w:multiLevelType w:val="hybridMultilevel"/>
    <w:tmpl w:val="939AF24E"/>
    <w:lvl w:ilvl="0" w:tplc="041D0001">
      <w:start w:val="1"/>
      <w:numFmt w:val="bullet"/>
      <w:lvlText w:val=""/>
      <w:lvlJc w:val="left"/>
      <w:pPr>
        <w:tabs>
          <w:tab w:val="num" w:pos="1440"/>
        </w:tabs>
        <w:ind w:left="1440" w:hanging="360"/>
      </w:pPr>
      <w:rPr>
        <w:rFonts w:ascii="Symbol" w:hAnsi="Symbol" w:hint="default"/>
      </w:rPr>
    </w:lvl>
    <w:lvl w:ilvl="1" w:tplc="041D0003" w:tentative="1">
      <w:start w:val="1"/>
      <w:numFmt w:val="bullet"/>
      <w:lvlText w:val="o"/>
      <w:lvlJc w:val="left"/>
      <w:pPr>
        <w:tabs>
          <w:tab w:val="num" w:pos="2160"/>
        </w:tabs>
        <w:ind w:left="2160" w:hanging="360"/>
      </w:pPr>
      <w:rPr>
        <w:rFonts w:ascii="Courier New" w:hAnsi="Courier New" w:cs="Courier New" w:hint="default"/>
      </w:rPr>
    </w:lvl>
    <w:lvl w:ilvl="2" w:tplc="041D0005" w:tentative="1">
      <w:start w:val="1"/>
      <w:numFmt w:val="bullet"/>
      <w:lvlText w:val=""/>
      <w:lvlJc w:val="left"/>
      <w:pPr>
        <w:tabs>
          <w:tab w:val="num" w:pos="2880"/>
        </w:tabs>
        <w:ind w:left="2880" w:hanging="360"/>
      </w:pPr>
      <w:rPr>
        <w:rFonts w:ascii="Wingdings" w:hAnsi="Wingdings" w:hint="default"/>
      </w:rPr>
    </w:lvl>
    <w:lvl w:ilvl="3" w:tplc="041D0001" w:tentative="1">
      <w:start w:val="1"/>
      <w:numFmt w:val="bullet"/>
      <w:lvlText w:val=""/>
      <w:lvlJc w:val="left"/>
      <w:pPr>
        <w:tabs>
          <w:tab w:val="num" w:pos="3600"/>
        </w:tabs>
        <w:ind w:left="3600" w:hanging="360"/>
      </w:pPr>
      <w:rPr>
        <w:rFonts w:ascii="Symbol" w:hAnsi="Symbol" w:hint="default"/>
      </w:rPr>
    </w:lvl>
    <w:lvl w:ilvl="4" w:tplc="041D0003" w:tentative="1">
      <w:start w:val="1"/>
      <w:numFmt w:val="bullet"/>
      <w:lvlText w:val="o"/>
      <w:lvlJc w:val="left"/>
      <w:pPr>
        <w:tabs>
          <w:tab w:val="num" w:pos="4320"/>
        </w:tabs>
        <w:ind w:left="4320" w:hanging="360"/>
      </w:pPr>
      <w:rPr>
        <w:rFonts w:ascii="Courier New" w:hAnsi="Courier New" w:cs="Courier New" w:hint="default"/>
      </w:rPr>
    </w:lvl>
    <w:lvl w:ilvl="5" w:tplc="041D0005" w:tentative="1">
      <w:start w:val="1"/>
      <w:numFmt w:val="bullet"/>
      <w:lvlText w:val=""/>
      <w:lvlJc w:val="left"/>
      <w:pPr>
        <w:tabs>
          <w:tab w:val="num" w:pos="5040"/>
        </w:tabs>
        <w:ind w:left="5040" w:hanging="360"/>
      </w:pPr>
      <w:rPr>
        <w:rFonts w:ascii="Wingdings" w:hAnsi="Wingdings" w:hint="default"/>
      </w:rPr>
    </w:lvl>
    <w:lvl w:ilvl="6" w:tplc="041D0001" w:tentative="1">
      <w:start w:val="1"/>
      <w:numFmt w:val="bullet"/>
      <w:lvlText w:val=""/>
      <w:lvlJc w:val="left"/>
      <w:pPr>
        <w:tabs>
          <w:tab w:val="num" w:pos="5760"/>
        </w:tabs>
        <w:ind w:left="5760" w:hanging="360"/>
      </w:pPr>
      <w:rPr>
        <w:rFonts w:ascii="Symbol" w:hAnsi="Symbol" w:hint="default"/>
      </w:rPr>
    </w:lvl>
    <w:lvl w:ilvl="7" w:tplc="041D0003" w:tentative="1">
      <w:start w:val="1"/>
      <w:numFmt w:val="bullet"/>
      <w:lvlText w:val="o"/>
      <w:lvlJc w:val="left"/>
      <w:pPr>
        <w:tabs>
          <w:tab w:val="num" w:pos="6480"/>
        </w:tabs>
        <w:ind w:left="6480" w:hanging="360"/>
      </w:pPr>
      <w:rPr>
        <w:rFonts w:ascii="Courier New" w:hAnsi="Courier New" w:cs="Courier New" w:hint="default"/>
      </w:rPr>
    </w:lvl>
    <w:lvl w:ilvl="8" w:tplc="041D0005" w:tentative="1">
      <w:start w:val="1"/>
      <w:numFmt w:val="bullet"/>
      <w:lvlText w:val=""/>
      <w:lvlJc w:val="left"/>
      <w:pPr>
        <w:tabs>
          <w:tab w:val="num" w:pos="7200"/>
        </w:tabs>
        <w:ind w:left="7200" w:hanging="360"/>
      </w:pPr>
      <w:rPr>
        <w:rFonts w:ascii="Wingdings" w:hAnsi="Wingdings" w:hint="default"/>
      </w:rPr>
    </w:lvl>
  </w:abstractNum>
  <w:num w:numId="1" w16cid:durableId="100808160">
    <w:abstractNumId w:val="8"/>
  </w:num>
  <w:num w:numId="2" w16cid:durableId="1335719245">
    <w:abstractNumId w:val="1"/>
  </w:num>
  <w:num w:numId="3" w16cid:durableId="886572492">
    <w:abstractNumId w:val="3"/>
  </w:num>
  <w:num w:numId="4" w16cid:durableId="174149389">
    <w:abstractNumId w:val="4"/>
  </w:num>
  <w:num w:numId="5" w16cid:durableId="1778672186">
    <w:abstractNumId w:val="12"/>
  </w:num>
  <w:num w:numId="6" w16cid:durableId="1361711413">
    <w:abstractNumId w:val="5"/>
  </w:num>
  <w:num w:numId="7" w16cid:durableId="1836725444">
    <w:abstractNumId w:val="11"/>
  </w:num>
  <w:num w:numId="8" w16cid:durableId="36394296">
    <w:abstractNumId w:val="0"/>
  </w:num>
  <w:num w:numId="9" w16cid:durableId="2059158251">
    <w:abstractNumId w:val="9"/>
  </w:num>
  <w:num w:numId="10" w16cid:durableId="542450441">
    <w:abstractNumId w:val="2"/>
  </w:num>
  <w:num w:numId="11" w16cid:durableId="23672495">
    <w:abstractNumId w:val="6"/>
  </w:num>
  <w:num w:numId="12" w16cid:durableId="1957445236">
    <w:abstractNumId w:val="10"/>
  </w:num>
  <w:num w:numId="13" w16cid:durableId="1400399685">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7"/>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1304"/>
  <w:hyphenationZone w:val="425"/>
  <w:noPunctuationKerning/>
  <w:characterSpacingControl w:val="doNotCompress"/>
  <w:hdrShapeDefaults>
    <o:shapedefaults v:ext="edit" spidmax="2050"/>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A2240"/>
    <w:rsid w:val="00002F61"/>
    <w:rsid w:val="00004346"/>
    <w:rsid w:val="00004598"/>
    <w:rsid w:val="000146C6"/>
    <w:rsid w:val="00015780"/>
    <w:rsid w:val="00020945"/>
    <w:rsid w:val="0002545E"/>
    <w:rsid w:val="000331E8"/>
    <w:rsid w:val="00042A17"/>
    <w:rsid w:val="00044D10"/>
    <w:rsid w:val="00046320"/>
    <w:rsid w:val="00050FE1"/>
    <w:rsid w:val="000527A4"/>
    <w:rsid w:val="000545E1"/>
    <w:rsid w:val="000676C9"/>
    <w:rsid w:val="00073010"/>
    <w:rsid w:val="00087539"/>
    <w:rsid w:val="000A2F11"/>
    <w:rsid w:val="000B011D"/>
    <w:rsid w:val="000B3693"/>
    <w:rsid w:val="000C033C"/>
    <w:rsid w:val="000C2D59"/>
    <w:rsid w:val="000C7D4C"/>
    <w:rsid w:val="000D0691"/>
    <w:rsid w:val="000D32CD"/>
    <w:rsid w:val="000D3612"/>
    <w:rsid w:val="000E17BE"/>
    <w:rsid w:val="000F2A43"/>
    <w:rsid w:val="00101163"/>
    <w:rsid w:val="0010453D"/>
    <w:rsid w:val="00105E33"/>
    <w:rsid w:val="001075E8"/>
    <w:rsid w:val="00111D29"/>
    <w:rsid w:val="0011333C"/>
    <w:rsid w:val="001147FF"/>
    <w:rsid w:val="001179A4"/>
    <w:rsid w:val="0012176C"/>
    <w:rsid w:val="00130CE6"/>
    <w:rsid w:val="0013618E"/>
    <w:rsid w:val="00145D22"/>
    <w:rsid w:val="0015021D"/>
    <w:rsid w:val="00151532"/>
    <w:rsid w:val="0015290E"/>
    <w:rsid w:val="00153D6C"/>
    <w:rsid w:val="001566B3"/>
    <w:rsid w:val="00172F06"/>
    <w:rsid w:val="00191F6C"/>
    <w:rsid w:val="001B622A"/>
    <w:rsid w:val="001C08B4"/>
    <w:rsid w:val="001C29B0"/>
    <w:rsid w:val="001D415F"/>
    <w:rsid w:val="001D6992"/>
    <w:rsid w:val="001E650B"/>
    <w:rsid w:val="001F240E"/>
    <w:rsid w:val="001F7F90"/>
    <w:rsid w:val="00202F75"/>
    <w:rsid w:val="0020386F"/>
    <w:rsid w:val="00211A23"/>
    <w:rsid w:val="00216198"/>
    <w:rsid w:val="002235A0"/>
    <w:rsid w:val="002237E5"/>
    <w:rsid w:val="00226882"/>
    <w:rsid w:val="002325E1"/>
    <w:rsid w:val="00233B4A"/>
    <w:rsid w:val="002341D5"/>
    <w:rsid w:val="00235C4E"/>
    <w:rsid w:val="00236866"/>
    <w:rsid w:val="002433F8"/>
    <w:rsid w:val="00252567"/>
    <w:rsid w:val="00261619"/>
    <w:rsid w:val="00263EEB"/>
    <w:rsid w:val="0026666C"/>
    <w:rsid w:val="0027131A"/>
    <w:rsid w:val="00277112"/>
    <w:rsid w:val="00280045"/>
    <w:rsid w:val="002842A4"/>
    <w:rsid w:val="00286C50"/>
    <w:rsid w:val="00286DF4"/>
    <w:rsid w:val="002872B5"/>
    <w:rsid w:val="00292F0B"/>
    <w:rsid w:val="00293A92"/>
    <w:rsid w:val="002A189D"/>
    <w:rsid w:val="002A46AA"/>
    <w:rsid w:val="002B5506"/>
    <w:rsid w:val="002C043A"/>
    <w:rsid w:val="002C07C3"/>
    <w:rsid w:val="002D22DC"/>
    <w:rsid w:val="002D3EA0"/>
    <w:rsid w:val="002F1D15"/>
    <w:rsid w:val="002F2161"/>
    <w:rsid w:val="002F530C"/>
    <w:rsid w:val="002F75B0"/>
    <w:rsid w:val="00302982"/>
    <w:rsid w:val="00311178"/>
    <w:rsid w:val="00312DE9"/>
    <w:rsid w:val="003271A0"/>
    <w:rsid w:val="00327D28"/>
    <w:rsid w:val="00332C34"/>
    <w:rsid w:val="003376AD"/>
    <w:rsid w:val="00345FAF"/>
    <w:rsid w:val="00352D47"/>
    <w:rsid w:val="0035327D"/>
    <w:rsid w:val="0036469A"/>
    <w:rsid w:val="003659E0"/>
    <w:rsid w:val="00365CBF"/>
    <w:rsid w:val="00376EF1"/>
    <w:rsid w:val="00383477"/>
    <w:rsid w:val="00386143"/>
    <w:rsid w:val="003876AD"/>
    <w:rsid w:val="00390CE8"/>
    <w:rsid w:val="00391B05"/>
    <w:rsid w:val="003921D0"/>
    <w:rsid w:val="003926CE"/>
    <w:rsid w:val="00397738"/>
    <w:rsid w:val="003A0173"/>
    <w:rsid w:val="003A4AF1"/>
    <w:rsid w:val="003A64FA"/>
    <w:rsid w:val="003A68B7"/>
    <w:rsid w:val="003B481F"/>
    <w:rsid w:val="003C7DAE"/>
    <w:rsid w:val="003D0C74"/>
    <w:rsid w:val="003D1F73"/>
    <w:rsid w:val="003D4579"/>
    <w:rsid w:val="003D4B28"/>
    <w:rsid w:val="003D51D6"/>
    <w:rsid w:val="003D7C97"/>
    <w:rsid w:val="003E2217"/>
    <w:rsid w:val="003E42E7"/>
    <w:rsid w:val="003E44AF"/>
    <w:rsid w:val="003E654E"/>
    <w:rsid w:val="003E7641"/>
    <w:rsid w:val="003F0D1C"/>
    <w:rsid w:val="003F2B0F"/>
    <w:rsid w:val="003F4064"/>
    <w:rsid w:val="003F5739"/>
    <w:rsid w:val="004068E0"/>
    <w:rsid w:val="00412ED8"/>
    <w:rsid w:val="0041355E"/>
    <w:rsid w:val="004233A3"/>
    <w:rsid w:val="00431373"/>
    <w:rsid w:val="0043395E"/>
    <w:rsid w:val="00433AB9"/>
    <w:rsid w:val="004608D2"/>
    <w:rsid w:val="00470939"/>
    <w:rsid w:val="004734F2"/>
    <w:rsid w:val="00490095"/>
    <w:rsid w:val="004936B9"/>
    <w:rsid w:val="004A5DDB"/>
    <w:rsid w:val="004A5E54"/>
    <w:rsid w:val="004C26A2"/>
    <w:rsid w:val="004D11A9"/>
    <w:rsid w:val="004D4997"/>
    <w:rsid w:val="004E0088"/>
    <w:rsid w:val="004E0B5A"/>
    <w:rsid w:val="004E4900"/>
    <w:rsid w:val="004F37C6"/>
    <w:rsid w:val="004F769A"/>
    <w:rsid w:val="00501380"/>
    <w:rsid w:val="00505817"/>
    <w:rsid w:val="00507011"/>
    <w:rsid w:val="00511347"/>
    <w:rsid w:val="00511A53"/>
    <w:rsid w:val="00515455"/>
    <w:rsid w:val="00520441"/>
    <w:rsid w:val="00522EE6"/>
    <w:rsid w:val="005265C2"/>
    <w:rsid w:val="005325BE"/>
    <w:rsid w:val="00536981"/>
    <w:rsid w:val="0053715F"/>
    <w:rsid w:val="005525CD"/>
    <w:rsid w:val="005529E8"/>
    <w:rsid w:val="00553795"/>
    <w:rsid w:val="00553BC6"/>
    <w:rsid w:val="00556871"/>
    <w:rsid w:val="005639E1"/>
    <w:rsid w:val="00570F1F"/>
    <w:rsid w:val="00573774"/>
    <w:rsid w:val="00580462"/>
    <w:rsid w:val="005838C9"/>
    <w:rsid w:val="00585A01"/>
    <w:rsid w:val="00586EF1"/>
    <w:rsid w:val="00587DA1"/>
    <w:rsid w:val="0059592D"/>
    <w:rsid w:val="005A308C"/>
    <w:rsid w:val="005A52F4"/>
    <w:rsid w:val="005A6C05"/>
    <w:rsid w:val="005A6E46"/>
    <w:rsid w:val="005B04F4"/>
    <w:rsid w:val="005B5F1E"/>
    <w:rsid w:val="005B7BB9"/>
    <w:rsid w:val="005D0F59"/>
    <w:rsid w:val="005D2959"/>
    <w:rsid w:val="005D3F57"/>
    <w:rsid w:val="005D7A8F"/>
    <w:rsid w:val="005E38D6"/>
    <w:rsid w:val="005E3FD8"/>
    <w:rsid w:val="005E40BA"/>
    <w:rsid w:val="005E6747"/>
    <w:rsid w:val="005F12F7"/>
    <w:rsid w:val="005F1E93"/>
    <w:rsid w:val="005F610D"/>
    <w:rsid w:val="005F6263"/>
    <w:rsid w:val="00600858"/>
    <w:rsid w:val="00605C11"/>
    <w:rsid w:val="00607F3C"/>
    <w:rsid w:val="0061087A"/>
    <w:rsid w:val="00620B6A"/>
    <w:rsid w:val="00627A8C"/>
    <w:rsid w:val="0063078F"/>
    <w:rsid w:val="006349A8"/>
    <w:rsid w:val="006360E0"/>
    <w:rsid w:val="00642163"/>
    <w:rsid w:val="00653169"/>
    <w:rsid w:val="006566F9"/>
    <w:rsid w:val="00657DB7"/>
    <w:rsid w:val="006641E7"/>
    <w:rsid w:val="00667019"/>
    <w:rsid w:val="00676ED1"/>
    <w:rsid w:val="00680370"/>
    <w:rsid w:val="00680FEA"/>
    <w:rsid w:val="006844EA"/>
    <w:rsid w:val="0068502B"/>
    <w:rsid w:val="00687C75"/>
    <w:rsid w:val="006976DE"/>
    <w:rsid w:val="0069787C"/>
    <w:rsid w:val="00697F37"/>
    <w:rsid w:val="006A072B"/>
    <w:rsid w:val="006A0BF4"/>
    <w:rsid w:val="006A17C5"/>
    <w:rsid w:val="006B29D0"/>
    <w:rsid w:val="006B2B9F"/>
    <w:rsid w:val="006B518F"/>
    <w:rsid w:val="006B576B"/>
    <w:rsid w:val="006C0F8F"/>
    <w:rsid w:val="006D370D"/>
    <w:rsid w:val="006E0F45"/>
    <w:rsid w:val="006E1ACD"/>
    <w:rsid w:val="006E2D28"/>
    <w:rsid w:val="006E30E8"/>
    <w:rsid w:val="006F18AD"/>
    <w:rsid w:val="007039C1"/>
    <w:rsid w:val="0070640B"/>
    <w:rsid w:val="00707373"/>
    <w:rsid w:val="007164F2"/>
    <w:rsid w:val="0072088F"/>
    <w:rsid w:val="00726FD7"/>
    <w:rsid w:val="00743F0C"/>
    <w:rsid w:val="00751610"/>
    <w:rsid w:val="00754CD7"/>
    <w:rsid w:val="0075523E"/>
    <w:rsid w:val="00756A89"/>
    <w:rsid w:val="0076446C"/>
    <w:rsid w:val="00775968"/>
    <w:rsid w:val="00777FB8"/>
    <w:rsid w:val="00796968"/>
    <w:rsid w:val="007A0DA5"/>
    <w:rsid w:val="007A1628"/>
    <w:rsid w:val="007A4938"/>
    <w:rsid w:val="007A618A"/>
    <w:rsid w:val="007B1A84"/>
    <w:rsid w:val="007C1041"/>
    <w:rsid w:val="007C1810"/>
    <w:rsid w:val="007D18D5"/>
    <w:rsid w:val="007D3CC8"/>
    <w:rsid w:val="007F00BF"/>
    <w:rsid w:val="00813ED1"/>
    <w:rsid w:val="00814E32"/>
    <w:rsid w:val="008221F5"/>
    <w:rsid w:val="008226EA"/>
    <w:rsid w:val="00822EBB"/>
    <w:rsid w:val="00822F02"/>
    <w:rsid w:val="008266B4"/>
    <w:rsid w:val="00827C96"/>
    <w:rsid w:val="008319B8"/>
    <w:rsid w:val="00832197"/>
    <w:rsid w:val="00832595"/>
    <w:rsid w:val="00834B66"/>
    <w:rsid w:val="008361DF"/>
    <w:rsid w:val="00841F0E"/>
    <w:rsid w:val="008455F8"/>
    <w:rsid w:val="00845E98"/>
    <w:rsid w:val="008538AE"/>
    <w:rsid w:val="0086505B"/>
    <w:rsid w:val="0086519A"/>
    <w:rsid w:val="00865630"/>
    <w:rsid w:val="00881BE4"/>
    <w:rsid w:val="00883F9A"/>
    <w:rsid w:val="00885073"/>
    <w:rsid w:val="008A6052"/>
    <w:rsid w:val="008A655E"/>
    <w:rsid w:val="008B1580"/>
    <w:rsid w:val="008B4051"/>
    <w:rsid w:val="008C206B"/>
    <w:rsid w:val="008D166C"/>
    <w:rsid w:val="008D2E11"/>
    <w:rsid w:val="008D5C27"/>
    <w:rsid w:val="008E5083"/>
    <w:rsid w:val="008E60AC"/>
    <w:rsid w:val="008E63B1"/>
    <w:rsid w:val="008F655A"/>
    <w:rsid w:val="009033DB"/>
    <w:rsid w:val="00903FBB"/>
    <w:rsid w:val="00906894"/>
    <w:rsid w:val="00913D55"/>
    <w:rsid w:val="00917285"/>
    <w:rsid w:val="00921814"/>
    <w:rsid w:val="00921B24"/>
    <w:rsid w:val="009223BC"/>
    <w:rsid w:val="009247A3"/>
    <w:rsid w:val="0092669E"/>
    <w:rsid w:val="00931C07"/>
    <w:rsid w:val="00932059"/>
    <w:rsid w:val="00937510"/>
    <w:rsid w:val="00937ACB"/>
    <w:rsid w:val="00960275"/>
    <w:rsid w:val="00963B49"/>
    <w:rsid w:val="009655A5"/>
    <w:rsid w:val="00990E2F"/>
    <w:rsid w:val="00993708"/>
    <w:rsid w:val="00997748"/>
    <w:rsid w:val="009A798C"/>
    <w:rsid w:val="009B4DBB"/>
    <w:rsid w:val="009B5FE1"/>
    <w:rsid w:val="009C388E"/>
    <w:rsid w:val="009C5C0C"/>
    <w:rsid w:val="009D030D"/>
    <w:rsid w:val="009E620A"/>
    <w:rsid w:val="00A04928"/>
    <w:rsid w:val="00A10BA0"/>
    <w:rsid w:val="00A23B65"/>
    <w:rsid w:val="00A31C95"/>
    <w:rsid w:val="00A36D72"/>
    <w:rsid w:val="00A376AA"/>
    <w:rsid w:val="00A448A1"/>
    <w:rsid w:val="00A45A93"/>
    <w:rsid w:val="00A60CF3"/>
    <w:rsid w:val="00A6567A"/>
    <w:rsid w:val="00A77344"/>
    <w:rsid w:val="00A952D6"/>
    <w:rsid w:val="00AB2313"/>
    <w:rsid w:val="00AB2427"/>
    <w:rsid w:val="00AB33A0"/>
    <w:rsid w:val="00AB557F"/>
    <w:rsid w:val="00AB5D7E"/>
    <w:rsid w:val="00AC2E33"/>
    <w:rsid w:val="00AC7429"/>
    <w:rsid w:val="00AD1330"/>
    <w:rsid w:val="00AD34A8"/>
    <w:rsid w:val="00AD4642"/>
    <w:rsid w:val="00AD4CBC"/>
    <w:rsid w:val="00AD7A75"/>
    <w:rsid w:val="00AE19FE"/>
    <w:rsid w:val="00AE2B53"/>
    <w:rsid w:val="00AF0331"/>
    <w:rsid w:val="00AF1722"/>
    <w:rsid w:val="00AF17F7"/>
    <w:rsid w:val="00B1687B"/>
    <w:rsid w:val="00B20CD4"/>
    <w:rsid w:val="00B2111E"/>
    <w:rsid w:val="00B23C86"/>
    <w:rsid w:val="00B27D93"/>
    <w:rsid w:val="00B33F8C"/>
    <w:rsid w:val="00B401EA"/>
    <w:rsid w:val="00B40EF3"/>
    <w:rsid w:val="00B42674"/>
    <w:rsid w:val="00B75B50"/>
    <w:rsid w:val="00B84C9B"/>
    <w:rsid w:val="00B94CDA"/>
    <w:rsid w:val="00BA2240"/>
    <w:rsid w:val="00BA4CDC"/>
    <w:rsid w:val="00BA7610"/>
    <w:rsid w:val="00BD34DB"/>
    <w:rsid w:val="00BD6A09"/>
    <w:rsid w:val="00BE48F7"/>
    <w:rsid w:val="00BE7A9B"/>
    <w:rsid w:val="00BF719E"/>
    <w:rsid w:val="00C03DD0"/>
    <w:rsid w:val="00C051F3"/>
    <w:rsid w:val="00C1543C"/>
    <w:rsid w:val="00C22C12"/>
    <w:rsid w:val="00C23A44"/>
    <w:rsid w:val="00C27B01"/>
    <w:rsid w:val="00C305BE"/>
    <w:rsid w:val="00C31779"/>
    <w:rsid w:val="00C3438D"/>
    <w:rsid w:val="00C530EC"/>
    <w:rsid w:val="00C54F79"/>
    <w:rsid w:val="00C61AB8"/>
    <w:rsid w:val="00C71588"/>
    <w:rsid w:val="00C7265C"/>
    <w:rsid w:val="00C75A7B"/>
    <w:rsid w:val="00C82BDB"/>
    <w:rsid w:val="00C84729"/>
    <w:rsid w:val="00C85F85"/>
    <w:rsid w:val="00C87E89"/>
    <w:rsid w:val="00C91C7E"/>
    <w:rsid w:val="00C94208"/>
    <w:rsid w:val="00C9735B"/>
    <w:rsid w:val="00C97C44"/>
    <w:rsid w:val="00CA5FE1"/>
    <w:rsid w:val="00CA7C61"/>
    <w:rsid w:val="00CC38E4"/>
    <w:rsid w:val="00CC5283"/>
    <w:rsid w:val="00CC5A7A"/>
    <w:rsid w:val="00CC7883"/>
    <w:rsid w:val="00CD0508"/>
    <w:rsid w:val="00CE01F6"/>
    <w:rsid w:val="00CF54B1"/>
    <w:rsid w:val="00CF7FA3"/>
    <w:rsid w:val="00D0046C"/>
    <w:rsid w:val="00D03C42"/>
    <w:rsid w:val="00D06F03"/>
    <w:rsid w:val="00D11673"/>
    <w:rsid w:val="00D1245E"/>
    <w:rsid w:val="00D130B6"/>
    <w:rsid w:val="00D217AD"/>
    <w:rsid w:val="00D31318"/>
    <w:rsid w:val="00D33EF9"/>
    <w:rsid w:val="00D42985"/>
    <w:rsid w:val="00D44438"/>
    <w:rsid w:val="00D4483F"/>
    <w:rsid w:val="00D4507E"/>
    <w:rsid w:val="00D47F57"/>
    <w:rsid w:val="00D51B96"/>
    <w:rsid w:val="00D664A0"/>
    <w:rsid w:val="00D6797E"/>
    <w:rsid w:val="00D73745"/>
    <w:rsid w:val="00D74979"/>
    <w:rsid w:val="00D83A0A"/>
    <w:rsid w:val="00DA1A5C"/>
    <w:rsid w:val="00DB3D9B"/>
    <w:rsid w:val="00DB66A0"/>
    <w:rsid w:val="00DC0BD2"/>
    <w:rsid w:val="00DC257A"/>
    <w:rsid w:val="00DC2EB9"/>
    <w:rsid w:val="00DC3A65"/>
    <w:rsid w:val="00DD374E"/>
    <w:rsid w:val="00DD5C03"/>
    <w:rsid w:val="00DD7038"/>
    <w:rsid w:val="00DF384E"/>
    <w:rsid w:val="00DF58D5"/>
    <w:rsid w:val="00DF75B0"/>
    <w:rsid w:val="00DF7BBF"/>
    <w:rsid w:val="00E04C74"/>
    <w:rsid w:val="00E05172"/>
    <w:rsid w:val="00E05D91"/>
    <w:rsid w:val="00E0660A"/>
    <w:rsid w:val="00E20D5A"/>
    <w:rsid w:val="00E22159"/>
    <w:rsid w:val="00E3079F"/>
    <w:rsid w:val="00E33DF1"/>
    <w:rsid w:val="00E35348"/>
    <w:rsid w:val="00E419AC"/>
    <w:rsid w:val="00E4220B"/>
    <w:rsid w:val="00E46964"/>
    <w:rsid w:val="00E50085"/>
    <w:rsid w:val="00E508DE"/>
    <w:rsid w:val="00E53CF2"/>
    <w:rsid w:val="00E5401D"/>
    <w:rsid w:val="00E54BF1"/>
    <w:rsid w:val="00E57764"/>
    <w:rsid w:val="00E6599D"/>
    <w:rsid w:val="00E755DC"/>
    <w:rsid w:val="00E8137B"/>
    <w:rsid w:val="00E842B0"/>
    <w:rsid w:val="00E84649"/>
    <w:rsid w:val="00E8593C"/>
    <w:rsid w:val="00E95D8C"/>
    <w:rsid w:val="00E97201"/>
    <w:rsid w:val="00EA34B4"/>
    <w:rsid w:val="00EA5DB6"/>
    <w:rsid w:val="00EA65B2"/>
    <w:rsid w:val="00EA7D4E"/>
    <w:rsid w:val="00EC486A"/>
    <w:rsid w:val="00EC7730"/>
    <w:rsid w:val="00ED040D"/>
    <w:rsid w:val="00ED3C14"/>
    <w:rsid w:val="00ED42C7"/>
    <w:rsid w:val="00ED45D5"/>
    <w:rsid w:val="00EE4763"/>
    <w:rsid w:val="00EE585E"/>
    <w:rsid w:val="00EE7314"/>
    <w:rsid w:val="00EF784B"/>
    <w:rsid w:val="00F101D3"/>
    <w:rsid w:val="00F127F9"/>
    <w:rsid w:val="00F22963"/>
    <w:rsid w:val="00F23F51"/>
    <w:rsid w:val="00F313BC"/>
    <w:rsid w:val="00F36FF7"/>
    <w:rsid w:val="00F42372"/>
    <w:rsid w:val="00F5284C"/>
    <w:rsid w:val="00F54838"/>
    <w:rsid w:val="00F62225"/>
    <w:rsid w:val="00F64BB1"/>
    <w:rsid w:val="00F7451F"/>
    <w:rsid w:val="00F94B39"/>
    <w:rsid w:val="00FA1871"/>
    <w:rsid w:val="00FB30A7"/>
    <w:rsid w:val="00FC544B"/>
    <w:rsid w:val="00FD12B2"/>
    <w:rsid w:val="00FE2F6E"/>
    <w:rsid w:val="00FF0BAA"/>
    <w:rsid w:val="00FF0F3D"/>
    <w:rsid w:val="00FF47F9"/>
  </w:rsids>
  <m:mathPr>
    <m:mathFont m:val="Cambria Math"/>
    <m:brkBin m:val="before"/>
    <m:brkBinSub m:val="--"/>
    <m:smallFrac m:val="0"/>
    <m:dispDef/>
    <m:lMargin m:val="0"/>
    <m:rMargin m:val="0"/>
    <m:defJc m:val="centerGroup"/>
    <m:wrapIndent m:val="1440"/>
    <m:intLim m:val="subSup"/>
    <m:naryLim m:val="undOvr"/>
  </m:mathPr>
  <w:themeFontLang w:val="sv-SE" w:eastAsia="ja-JP"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0965D9E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heme="minorHAnsi" w:hAnsi="Times New Roman" w:cs="Times New Roman"/>
        <w:lang w:val="sv-SE" w:eastAsia="en-US"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5E38D6"/>
    <w:pPr>
      <w:overflowPunct w:val="0"/>
      <w:autoSpaceDE w:val="0"/>
      <w:autoSpaceDN w:val="0"/>
      <w:adjustRightInd w:val="0"/>
      <w:textAlignment w:val="baseline"/>
    </w:pPr>
    <w:rPr>
      <w:rFonts w:ascii="Arial" w:eastAsia="Times New Roman" w:hAnsi="Arial"/>
      <w:sz w:val="22"/>
      <w:lang w:eastAsia="sv-SE"/>
    </w:rPr>
  </w:style>
  <w:style w:type="paragraph" w:styleId="Rubrik1">
    <w:name w:val="heading 1"/>
    <w:aliases w:val="SBR Rubrik"/>
    <w:basedOn w:val="Normal"/>
    <w:next w:val="Normal"/>
    <w:link w:val="Rubrik1Char"/>
    <w:qFormat/>
    <w:rsid w:val="00C530EC"/>
    <w:pPr>
      <w:keepNext/>
      <w:spacing w:before="240" w:after="240"/>
      <w:outlineLvl w:val="0"/>
    </w:pPr>
    <w:rPr>
      <w:b/>
      <w:sz w:val="26"/>
      <w:szCs w:val="36"/>
    </w:rPr>
  </w:style>
  <w:style w:type="character" w:default="1" w:styleId="Standardstycketeckensnitt">
    <w:name w:val="Default Paragraph Font"/>
    <w:uiPriority w:val="1"/>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character" w:styleId="Platshllartext">
    <w:name w:val="Placeholder Text"/>
    <w:basedOn w:val="Standardstycketeckensnitt"/>
    <w:uiPriority w:val="99"/>
    <w:rsid w:val="00226882"/>
    <w:rPr>
      <w:color w:val="808080"/>
    </w:rPr>
  </w:style>
  <w:style w:type="character" w:styleId="Betoning">
    <w:name w:val="Emphasis"/>
    <w:basedOn w:val="Standardstycketeckensnitt"/>
    <w:rsid w:val="00226882"/>
    <w:rPr>
      <w:i/>
      <w:iCs/>
    </w:rPr>
  </w:style>
  <w:style w:type="character" w:customStyle="1" w:styleId="Rubrik1Char">
    <w:name w:val="Rubrik 1 Char"/>
    <w:aliases w:val="SBR Rubrik Char"/>
    <w:basedOn w:val="Standardstycketeckensnitt"/>
    <w:link w:val="Rubrik1"/>
    <w:rsid w:val="00C530EC"/>
    <w:rPr>
      <w:rFonts w:ascii="Arial" w:eastAsia="Times New Roman" w:hAnsi="Arial"/>
      <w:b/>
      <w:sz w:val="26"/>
      <w:szCs w:val="36"/>
      <w:lang w:eastAsia="sv-SE"/>
    </w:rPr>
  </w:style>
  <w:style w:type="paragraph" w:styleId="Sidhuvud">
    <w:name w:val="header"/>
    <w:basedOn w:val="Normal"/>
    <w:link w:val="SidhuvudChar"/>
    <w:rsid w:val="0092669E"/>
    <w:pPr>
      <w:tabs>
        <w:tab w:val="center" w:pos="4536"/>
        <w:tab w:val="right" w:pos="9072"/>
      </w:tabs>
    </w:pPr>
  </w:style>
  <w:style w:type="character" w:customStyle="1" w:styleId="SidhuvudChar">
    <w:name w:val="Sidhuvud Char"/>
    <w:basedOn w:val="Standardstycketeckensnitt"/>
    <w:link w:val="Sidhuvud"/>
    <w:rsid w:val="0092669E"/>
    <w:rPr>
      <w:rFonts w:ascii="Arial" w:eastAsia="Times New Roman" w:hAnsi="Arial"/>
      <w:sz w:val="22"/>
      <w:lang w:eastAsia="sv-SE"/>
    </w:rPr>
  </w:style>
  <w:style w:type="paragraph" w:styleId="Sidfot">
    <w:name w:val="footer"/>
    <w:basedOn w:val="Normal"/>
    <w:link w:val="SidfotChar"/>
    <w:uiPriority w:val="99"/>
    <w:rsid w:val="0092669E"/>
    <w:pPr>
      <w:tabs>
        <w:tab w:val="center" w:pos="4536"/>
        <w:tab w:val="right" w:pos="9072"/>
      </w:tabs>
    </w:pPr>
  </w:style>
  <w:style w:type="character" w:customStyle="1" w:styleId="SidfotChar">
    <w:name w:val="Sidfot Char"/>
    <w:basedOn w:val="Standardstycketeckensnitt"/>
    <w:link w:val="Sidfot"/>
    <w:uiPriority w:val="99"/>
    <w:rsid w:val="0092669E"/>
    <w:rPr>
      <w:rFonts w:ascii="Arial" w:eastAsia="Times New Roman" w:hAnsi="Arial"/>
      <w:sz w:val="22"/>
      <w:lang w:eastAsia="sv-SE"/>
    </w:rPr>
  </w:style>
  <w:style w:type="character" w:styleId="Sidnummer">
    <w:name w:val="page number"/>
    <w:basedOn w:val="Standardstycketeckensnitt"/>
    <w:rsid w:val="0092669E"/>
  </w:style>
  <w:style w:type="paragraph" w:customStyle="1" w:styleId="SBRNormal">
    <w:name w:val="SBR Normal"/>
    <w:basedOn w:val="Normal"/>
    <w:link w:val="SBRNormalChar"/>
    <w:qFormat/>
    <w:rsid w:val="006566F9"/>
    <w:pPr>
      <w:tabs>
        <w:tab w:val="left" w:pos="284"/>
      </w:tabs>
      <w:spacing w:after="120"/>
    </w:pPr>
  </w:style>
  <w:style w:type="paragraph" w:customStyle="1" w:styleId="SBRverskrift">
    <w:name w:val="SBR Överskrift"/>
    <w:basedOn w:val="Normal"/>
    <w:link w:val="SBRverskriftChar"/>
    <w:qFormat/>
    <w:rsid w:val="006566F9"/>
    <w:rPr>
      <w:b/>
      <w:sz w:val="36"/>
    </w:rPr>
  </w:style>
  <w:style w:type="character" w:customStyle="1" w:styleId="SBRNormalChar">
    <w:name w:val="SBR Normal Char"/>
    <w:basedOn w:val="Standardstycketeckensnitt"/>
    <w:link w:val="SBRNormal"/>
    <w:rsid w:val="006566F9"/>
    <w:rPr>
      <w:rFonts w:ascii="Arial" w:eastAsia="Times New Roman" w:hAnsi="Arial"/>
      <w:sz w:val="22"/>
      <w:lang w:eastAsia="sv-SE"/>
    </w:rPr>
  </w:style>
  <w:style w:type="paragraph" w:customStyle="1" w:styleId="SBRNormalindrag">
    <w:name w:val="SBR Normal+indrag"/>
    <w:basedOn w:val="Normal"/>
    <w:link w:val="SBRNormalindragChar"/>
    <w:qFormat/>
    <w:rsid w:val="00E6599D"/>
    <w:pPr>
      <w:tabs>
        <w:tab w:val="left" w:pos="3402"/>
      </w:tabs>
      <w:spacing w:after="120"/>
      <w:ind w:left="3402" w:hanging="3402"/>
    </w:pPr>
  </w:style>
  <w:style w:type="character" w:customStyle="1" w:styleId="SBRverskriftChar">
    <w:name w:val="SBR Överskrift Char"/>
    <w:basedOn w:val="Standardstycketeckensnitt"/>
    <w:link w:val="SBRverskrift"/>
    <w:rsid w:val="006566F9"/>
    <w:rPr>
      <w:rFonts w:ascii="Arial" w:eastAsia="Times New Roman" w:hAnsi="Arial"/>
      <w:b/>
      <w:sz w:val="36"/>
      <w:lang w:eastAsia="sv-SE"/>
    </w:rPr>
  </w:style>
  <w:style w:type="character" w:customStyle="1" w:styleId="SBRNormalindragChar">
    <w:name w:val="SBR Normal+indrag Char"/>
    <w:basedOn w:val="Standardstycketeckensnitt"/>
    <w:link w:val="SBRNormalindrag"/>
    <w:rsid w:val="00E6599D"/>
    <w:rPr>
      <w:rFonts w:ascii="Arial" w:eastAsia="Times New Roman" w:hAnsi="Arial"/>
      <w:sz w:val="22"/>
      <w:lang w:eastAsia="sv-SE"/>
    </w:rPr>
  </w:style>
  <w:style w:type="table" w:customStyle="1" w:styleId="SBRtabell">
    <w:name w:val="SBR tabell"/>
    <w:basedOn w:val="Normaltabell"/>
    <w:uiPriority w:val="99"/>
    <w:rsid w:val="0092669E"/>
    <w:rPr>
      <w:rFonts w:ascii="Arial" w:eastAsia="Times New Roman" w:hAnsi="Arial"/>
      <w:sz w:val="22"/>
      <w:lang w:eastAsia="sv-SE"/>
    </w:rPr>
    <w:tblPr>
      <w:tbl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blBorders>
    </w:tblPr>
    <w:tcPr>
      <w:shd w:val="clear" w:color="auto" w:fill="auto"/>
    </w:tcPr>
    <w:tblStylePr w:type="firstRow">
      <w:rPr>
        <w:rFonts w:ascii="Arial" w:hAnsi="Arial"/>
        <w:b/>
        <w:color w:val="FFFFFF" w:themeColor="background1"/>
        <w:sz w:val="22"/>
      </w:rPr>
      <w:tblPr/>
      <w:trPr>
        <w:cantSplit/>
        <w:tblHeader/>
      </w:trPr>
      <w:tcPr>
        <w:shd w:val="clear" w:color="auto" w:fill="4F81BD" w:themeFill="accent1"/>
      </w:tcPr>
    </w:tblStylePr>
  </w:style>
  <w:style w:type="paragraph" w:styleId="Fotnotstext">
    <w:name w:val="footnote text"/>
    <w:basedOn w:val="Normal"/>
    <w:link w:val="FotnotstextChar"/>
    <w:unhideWhenUsed/>
    <w:rsid w:val="004E4900"/>
    <w:pPr>
      <w:textAlignment w:val="auto"/>
    </w:pPr>
    <w:rPr>
      <w:sz w:val="20"/>
    </w:rPr>
  </w:style>
  <w:style w:type="character" w:customStyle="1" w:styleId="FotnotstextChar">
    <w:name w:val="Fotnotstext Char"/>
    <w:basedOn w:val="Standardstycketeckensnitt"/>
    <w:link w:val="Fotnotstext"/>
    <w:rsid w:val="004E4900"/>
    <w:rPr>
      <w:rFonts w:ascii="Arial" w:eastAsia="Times New Roman" w:hAnsi="Arial"/>
      <w:lang w:eastAsia="sv-SE"/>
    </w:rPr>
  </w:style>
  <w:style w:type="paragraph" w:styleId="Revision">
    <w:name w:val="Revision"/>
    <w:hidden/>
    <w:uiPriority w:val="99"/>
    <w:semiHidden/>
    <w:rsid w:val="00A45A93"/>
    <w:rPr>
      <w:rFonts w:ascii="Arial" w:eastAsia="Times New Roman" w:hAnsi="Arial"/>
      <w:sz w:val="22"/>
      <w:lang w:eastAsia="sv-SE"/>
    </w:rPr>
  </w:style>
  <w:style w:type="paragraph" w:customStyle="1" w:styleId="SBRInfotext">
    <w:name w:val="SBR Infotext"/>
    <w:basedOn w:val="SBRNormal"/>
    <w:link w:val="SBRInfotextChar"/>
    <w:qFormat/>
    <w:rsid w:val="00BF719E"/>
    <w:rPr>
      <w:i/>
      <w:iCs/>
    </w:rPr>
  </w:style>
  <w:style w:type="character" w:customStyle="1" w:styleId="SBRInfotextChar">
    <w:name w:val="SBR Infotext Char"/>
    <w:basedOn w:val="SBRNormalChar"/>
    <w:link w:val="SBRInfotext"/>
    <w:rsid w:val="00BF719E"/>
    <w:rPr>
      <w:rFonts w:ascii="Arial" w:eastAsia="Times New Roman" w:hAnsi="Arial"/>
      <w:i/>
      <w:iCs/>
      <w:sz w:val="22"/>
      <w:lang w:eastAsia="sv-SE"/>
    </w:rPr>
  </w:style>
  <w:style w:type="paragraph" w:customStyle="1" w:styleId="SBRIndrag">
    <w:name w:val="SBR Indrag"/>
    <w:basedOn w:val="SBRNormalindrag"/>
    <w:link w:val="SBRIndragChar"/>
    <w:qFormat/>
    <w:rsid w:val="002A189D"/>
  </w:style>
  <w:style w:type="paragraph" w:customStyle="1" w:styleId="SBREBosv">
    <w:name w:val="SBR E B osv"/>
    <w:basedOn w:val="Normal"/>
    <w:next w:val="SBRNormal"/>
    <w:link w:val="SBREBosvChar"/>
    <w:qFormat/>
    <w:rsid w:val="004E0B5A"/>
    <w:pPr>
      <w:spacing w:after="120"/>
      <w:ind w:left="1134" w:hanging="1134"/>
    </w:pPr>
  </w:style>
  <w:style w:type="character" w:customStyle="1" w:styleId="SBRIndragChar">
    <w:name w:val="SBR Indrag Char"/>
    <w:basedOn w:val="SBRNormalindragChar"/>
    <w:link w:val="SBRIndrag"/>
    <w:rsid w:val="002A189D"/>
    <w:rPr>
      <w:rFonts w:ascii="Arial" w:eastAsia="Times New Roman" w:hAnsi="Arial"/>
      <w:sz w:val="22"/>
      <w:lang w:eastAsia="sv-SE"/>
    </w:rPr>
  </w:style>
  <w:style w:type="character" w:customStyle="1" w:styleId="SBREBosvChar">
    <w:name w:val="SBR E B osv Char"/>
    <w:basedOn w:val="Standardstycketeckensnitt"/>
    <w:link w:val="SBREBosv"/>
    <w:rsid w:val="004E0B5A"/>
    <w:rPr>
      <w:rFonts w:ascii="Arial" w:eastAsia="Times New Roman" w:hAnsi="Arial"/>
      <w:sz w:val="22"/>
      <w:lang w:eastAsia="sv-SE"/>
    </w:rPr>
  </w:style>
  <w:style w:type="paragraph" w:styleId="Liststycke">
    <w:name w:val="List Paragraph"/>
    <w:basedOn w:val="Normal"/>
    <w:uiPriority w:val="34"/>
    <w:qFormat/>
    <w:rsid w:val="00AD4642"/>
    <w:pPr>
      <w:ind w:left="720"/>
      <w:contextualSpacing/>
    </w:pPr>
  </w:style>
  <w:style w:type="table" w:styleId="Tabellrutnt">
    <w:name w:val="Table Grid"/>
    <w:basedOn w:val="Normaltabell"/>
    <w:rsid w:val="003D51D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ngtext">
    <w:name w:val="Balloon Text"/>
    <w:basedOn w:val="Normal"/>
    <w:link w:val="BallongtextChar"/>
    <w:semiHidden/>
    <w:unhideWhenUsed/>
    <w:rsid w:val="00667019"/>
    <w:rPr>
      <w:rFonts w:ascii="Segoe UI" w:hAnsi="Segoe UI" w:cs="Segoe UI"/>
      <w:sz w:val="18"/>
      <w:szCs w:val="18"/>
    </w:rPr>
  </w:style>
  <w:style w:type="character" w:customStyle="1" w:styleId="BallongtextChar">
    <w:name w:val="Ballongtext Char"/>
    <w:basedOn w:val="Standardstycketeckensnitt"/>
    <w:link w:val="Ballongtext"/>
    <w:semiHidden/>
    <w:rsid w:val="00667019"/>
    <w:rPr>
      <w:rFonts w:ascii="Segoe UI" w:eastAsia="Times New Roman" w:hAnsi="Segoe UI" w:cs="Segoe UI"/>
      <w:sz w:val="18"/>
      <w:szCs w:val="18"/>
      <w:lang w:eastAsia="sv-SE"/>
    </w:rPr>
  </w:style>
  <w:style w:type="character" w:styleId="Kommentarsreferens">
    <w:name w:val="annotation reference"/>
    <w:basedOn w:val="Standardstycketeckensnitt"/>
    <w:semiHidden/>
    <w:rsid w:val="00667019"/>
    <w:rPr>
      <w:sz w:val="16"/>
      <w:szCs w:val="16"/>
    </w:rPr>
  </w:style>
  <w:style w:type="paragraph" w:styleId="Kommentarer">
    <w:name w:val="annotation text"/>
    <w:basedOn w:val="Normal"/>
    <w:link w:val="KommentarerChar"/>
    <w:semiHidden/>
    <w:rsid w:val="00667019"/>
    <w:rPr>
      <w:sz w:val="20"/>
    </w:rPr>
  </w:style>
  <w:style w:type="character" w:customStyle="1" w:styleId="KommentarerChar">
    <w:name w:val="Kommentarer Char"/>
    <w:basedOn w:val="Standardstycketeckensnitt"/>
    <w:link w:val="Kommentarer"/>
    <w:semiHidden/>
    <w:rsid w:val="00667019"/>
    <w:rPr>
      <w:rFonts w:ascii="Arial" w:eastAsia="Times New Roman" w:hAnsi="Arial"/>
      <w:lang w:eastAsia="sv-SE"/>
    </w:rPr>
  </w:style>
  <w:style w:type="paragraph" w:customStyle="1" w:styleId="SBRE">
    <w:name w:val="SBR E"/>
    <w:aliases w:val="B,S indr"/>
    <w:basedOn w:val="SBREBosv"/>
    <w:link w:val="SBREChar"/>
    <w:qFormat/>
    <w:rsid w:val="00DC3A65"/>
    <w:pPr>
      <w:ind w:left="1701" w:hanging="567"/>
    </w:pPr>
  </w:style>
  <w:style w:type="character" w:customStyle="1" w:styleId="SBREChar">
    <w:name w:val="SBR E Char"/>
    <w:aliases w:val="B Char,S indr Char"/>
    <w:basedOn w:val="SBREBosvChar"/>
    <w:link w:val="SBRE"/>
    <w:rsid w:val="00DC3A65"/>
    <w:rPr>
      <w:rFonts w:ascii="Arial" w:eastAsia="Times New Roman" w:hAnsi="Arial"/>
      <w:sz w:val="22"/>
      <w:lang w:eastAsia="sv-SE"/>
    </w:rPr>
  </w:style>
  <w:style w:type="character" w:customStyle="1" w:styleId="Formatmall2">
    <w:name w:val="Formatmall2"/>
    <w:basedOn w:val="Standardstycketeckensnitt"/>
    <w:uiPriority w:val="1"/>
    <w:rsid w:val="00627A8C"/>
    <w:rPr>
      <w:rFonts w:ascii="Arial" w:hAnsi="Arial"/>
      <w:i/>
      <w:sz w:val="18"/>
    </w:rPr>
  </w:style>
  <w:style w:type="table" w:customStyle="1" w:styleId="Besiktningstabell">
    <w:name w:val="Besiktningstabell"/>
    <w:basedOn w:val="Normaltabell"/>
    <w:uiPriority w:val="99"/>
    <w:rsid w:val="00C03DD0"/>
    <w:rPr>
      <w:rFonts w:ascii="Arial" w:eastAsia="Times New Roman" w:hAnsi="Arial"/>
      <w:sz w:val="22"/>
      <w:lang w:eastAsia="sv-SE"/>
    </w:rPr>
    <w:tblPr>
      <w:tbl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blBorders>
    </w:tblPr>
    <w:tcPr>
      <w:shd w:val="clear" w:color="auto" w:fill="auto"/>
    </w:tcPr>
    <w:tblStylePr w:type="firstRow">
      <w:rPr>
        <w:rFonts w:ascii="Arial" w:hAnsi="Arial"/>
        <w:b/>
        <w:color w:val="FFFFFF" w:themeColor="background1"/>
        <w:sz w:val="22"/>
      </w:rPr>
      <w:tblPr/>
      <w:trPr>
        <w:cantSplit/>
        <w:tblHeader/>
      </w:trPr>
      <w:tcPr>
        <w:shd w:val="clear" w:color="auto" w:fill="4F81BD" w:themeFill="accent1"/>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956789990">
      <w:bodyDiv w:val="1"/>
      <w:marLeft w:val="0"/>
      <w:marRight w:val="0"/>
      <w:marTop w:val="0"/>
      <w:marBottom w:val="0"/>
      <w:divBdr>
        <w:top w:val="none" w:sz="0" w:space="0" w:color="auto"/>
        <w:left w:val="none" w:sz="0" w:space="0" w:color="auto"/>
        <w:bottom w:val="none" w:sz="0" w:space="0" w:color="auto"/>
        <w:right w:val="none" w:sz="0" w:space="0" w:color="auto"/>
      </w:divBdr>
    </w:div>
    <w:div w:id="18641740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3.jp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oter" Target="footer2.xml"/></Relationships>
</file>

<file path=word/_rels/footer1.xml.rels><?xml version="1.0" encoding="UTF-8" standalone="yes"?>
<Relationships xmlns="http://schemas.openxmlformats.org/package/2006/relationships"><Relationship Id="rId1" Type="http://schemas.openxmlformats.org/officeDocument/2006/relationships/image" Target="media/image1.jpg"/></Relationships>
</file>

<file path=word/_rels/footer2.xml.rels><?xml version="1.0" encoding="UTF-8" standalone="yes"?>
<Relationships xmlns="http://schemas.openxmlformats.org/package/2006/relationships"><Relationship Id="rId1" Type="http://schemas.openxmlformats.org/officeDocument/2006/relationships/image" Target="media/image1.jpg"/></Relationships>
</file>

<file path=word/_rels/header1.xml.rels><?xml version="1.0" encoding="UTF-8" standalone="yes"?>
<Relationships xmlns="http://schemas.openxmlformats.org/package/2006/relationships"><Relationship Id="rId1" Type="http://schemas.openxmlformats.org/officeDocument/2006/relationships/image" Target="media/image4.png"/></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81203ECE3F9C47E8A838B361AF2BECFA"/>
        <w:category>
          <w:name w:val="Allmänt"/>
          <w:gallery w:val="placeholder"/>
        </w:category>
        <w:types>
          <w:type w:val="bbPlcHdr"/>
        </w:types>
        <w:behaviors>
          <w:behavior w:val="content"/>
        </w:behaviors>
        <w:guid w:val="{81D49DD1-EAA8-4212-AE80-A2DDCC5EBF17}"/>
      </w:docPartPr>
      <w:docPartBody>
        <w:p w:rsidR="00E21064" w:rsidRPr="00345FAF" w:rsidRDefault="00E21064" w:rsidP="00345FAF">
          <w:pPr>
            <w:rPr>
              <w:rStyle w:val="SBRverskriftChar"/>
              <w:rFonts w:eastAsiaTheme="minorEastAsia"/>
              <w:b w:val="0"/>
              <w:i/>
              <w:iCs/>
              <w:highlight w:val="cyan"/>
            </w:rPr>
          </w:pPr>
          <w:r w:rsidRPr="00345FAF">
            <w:rPr>
              <w:rStyle w:val="SBRverskriftChar"/>
              <w:rFonts w:eastAsiaTheme="minorEastAsia"/>
              <w:i/>
              <w:iCs/>
              <w:highlight w:val="cyan"/>
            </w:rPr>
            <w:t xml:space="preserve">[Ange: </w:t>
          </w:r>
        </w:p>
        <w:p w:rsidR="00E21064" w:rsidRPr="00345FAF" w:rsidRDefault="00E21064" w:rsidP="00E21064">
          <w:pPr>
            <w:numPr>
              <w:ilvl w:val="0"/>
              <w:numId w:val="1"/>
            </w:numPr>
            <w:overflowPunct w:val="0"/>
            <w:autoSpaceDE w:val="0"/>
            <w:autoSpaceDN w:val="0"/>
            <w:adjustRightInd w:val="0"/>
            <w:spacing w:after="0" w:line="240" w:lineRule="auto"/>
            <w:textAlignment w:val="baseline"/>
            <w:rPr>
              <w:rStyle w:val="SBRverskriftChar"/>
              <w:rFonts w:eastAsiaTheme="minorEastAsia"/>
              <w:b w:val="0"/>
              <w:i/>
              <w:iCs/>
              <w:highlight w:val="cyan"/>
            </w:rPr>
          </w:pPr>
          <w:r w:rsidRPr="00345FAF">
            <w:rPr>
              <w:rStyle w:val="SBRverskriftChar"/>
              <w:rFonts w:eastAsiaTheme="minorEastAsia"/>
              <w:i/>
              <w:iCs/>
              <w:highlight w:val="cyan"/>
            </w:rPr>
            <w:t>Fastighetsbeteckning inkl kommun</w:t>
          </w:r>
        </w:p>
        <w:p w:rsidR="00E21064" w:rsidRPr="00345FAF" w:rsidRDefault="00E21064" w:rsidP="00E21064">
          <w:pPr>
            <w:numPr>
              <w:ilvl w:val="0"/>
              <w:numId w:val="1"/>
            </w:numPr>
            <w:overflowPunct w:val="0"/>
            <w:autoSpaceDE w:val="0"/>
            <w:autoSpaceDN w:val="0"/>
            <w:adjustRightInd w:val="0"/>
            <w:spacing w:after="0" w:line="240" w:lineRule="auto"/>
            <w:textAlignment w:val="baseline"/>
            <w:rPr>
              <w:rStyle w:val="SBRverskriftChar"/>
              <w:rFonts w:eastAsiaTheme="minorEastAsia"/>
              <w:b w:val="0"/>
              <w:i/>
              <w:iCs/>
              <w:highlight w:val="cyan"/>
            </w:rPr>
          </w:pPr>
          <w:r w:rsidRPr="00345FAF">
            <w:rPr>
              <w:rStyle w:val="SBRverskriftChar"/>
              <w:rFonts w:eastAsiaTheme="minorEastAsia"/>
              <w:i/>
              <w:iCs/>
              <w:highlight w:val="cyan"/>
            </w:rPr>
            <w:t>Kontraktsnamn</w:t>
          </w:r>
        </w:p>
        <w:p w:rsidR="00E21064" w:rsidRPr="00345FAF" w:rsidRDefault="00E21064" w:rsidP="00E21064">
          <w:pPr>
            <w:numPr>
              <w:ilvl w:val="0"/>
              <w:numId w:val="1"/>
            </w:numPr>
            <w:overflowPunct w:val="0"/>
            <w:autoSpaceDE w:val="0"/>
            <w:autoSpaceDN w:val="0"/>
            <w:adjustRightInd w:val="0"/>
            <w:spacing w:after="0" w:line="240" w:lineRule="auto"/>
            <w:textAlignment w:val="baseline"/>
            <w:rPr>
              <w:rStyle w:val="SBRverskriftChar"/>
              <w:rFonts w:eastAsiaTheme="minorHAnsi"/>
              <w:b w:val="0"/>
              <w:sz w:val="21"/>
              <w:highlight w:val="cyan"/>
            </w:rPr>
          </w:pPr>
          <w:r w:rsidRPr="00345FAF">
            <w:rPr>
              <w:rStyle w:val="SBRverskriftChar"/>
              <w:rFonts w:eastAsiaTheme="minorEastAsia"/>
              <w:i/>
              <w:iCs/>
              <w:highlight w:val="cyan"/>
            </w:rPr>
            <w:t>Vid upphandling i huvuddelar – ange vilken huvuddel som avses</w:t>
          </w:r>
        </w:p>
        <w:p w:rsidR="005506F9" w:rsidRDefault="00E21064" w:rsidP="00E21064">
          <w:pPr>
            <w:pStyle w:val="81203ECE3F9C47E8A838B361AF2BECFA1"/>
          </w:pPr>
          <w:r w:rsidRPr="00345FAF">
            <w:rPr>
              <w:rStyle w:val="SBRverskriftChar"/>
              <w:i/>
              <w:iCs/>
              <w:highlight w:val="cyan"/>
            </w:rPr>
            <w:t>Vid delad entreprenad - ange också vilken delentreprenad som avses]</w:t>
          </w:r>
        </w:p>
      </w:docPartBody>
    </w:docPart>
    <w:docPart>
      <w:docPartPr>
        <w:name w:val="5199BADB9A924A10A7F09A247C6E1FCF"/>
        <w:category>
          <w:name w:val="Allmänt"/>
          <w:gallery w:val="placeholder"/>
        </w:category>
        <w:types>
          <w:type w:val="bbPlcHdr"/>
        </w:types>
        <w:behaviors>
          <w:behavior w:val="content"/>
        </w:behaviors>
        <w:guid w:val="{3EB1B9FD-88DC-408E-96C7-FA50E998B38D}"/>
      </w:docPartPr>
      <w:docPartBody>
        <w:p w:rsidR="005506F9" w:rsidRDefault="00E21064" w:rsidP="00E21064">
          <w:pPr>
            <w:pStyle w:val="5199BADB9A924A10A7F09A247C6E1FCF1"/>
          </w:pPr>
          <w:r w:rsidRPr="00D11673">
            <w:rPr>
              <w:i/>
              <w:iCs/>
              <w:color w:val="000000" w:themeColor="text1"/>
              <w:highlight w:val="cyan"/>
            </w:rPr>
            <w:t>Välj i lista här.</w:t>
          </w:r>
        </w:p>
      </w:docPartBody>
    </w:docPart>
    <w:docPart>
      <w:docPartPr>
        <w:name w:val="15A621D387E641AD98EF3A1B7073DCEF"/>
        <w:category>
          <w:name w:val="Allmänt"/>
          <w:gallery w:val="placeholder"/>
        </w:category>
        <w:types>
          <w:type w:val="bbPlcHdr"/>
        </w:types>
        <w:behaviors>
          <w:behavior w:val="content"/>
        </w:behaviors>
        <w:guid w:val="{13F8D743-C712-4403-A0B1-BDA05D5E876C}"/>
      </w:docPartPr>
      <w:docPartBody>
        <w:p w:rsidR="005506F9" w:rsidRDefault="0052628B" w:rsidP="00B62632">
          <w:pPr>
            <w:pStyle w:val="15A621D387E641AD98EF3A1B7073DCEF128"/>
          </w:pPr>
          <w:r w:rsidRPr="00A45A93">
            <w:rPr>
              <w:i/>
              <w:iCs/>
              <w:highlight w:val="cyan"/>
            </w:rPr>
            <w:t>Klicka här för att ange datum</w:t>
          </w:r>
          <w:r w:rsidRPr="00E63D21">
            <w:rPr>
              <w:highlight w:val="cyan"/>
            </w:rPr>
            <w:t>.</w:t>
          </w:r>
        </w:p>
      </w:docPartBody>
    </w:docPart>
    <w:docPart>
      <w:docPartPr>
        <w:name w:val="C92B77189EEA4759A055C9C4B675710F"/>
        <w:category>
          <w:name w:val="Allmänt"/>
          <w:gallery w:val="placeholder"/>
        </w:category>
        <w:types>
          <w:type w:val="bbPlcHdr"/>
        </w:types>
        <w:behaviors>
          <w:behavior w:val="content"/>
        </w:behaviors>
        <w:guid w:val="{B6E1BEB6-8330-46BF-95E8-6F89F1A1E167}"/>
      </w:docPartPr>
      <w:docPartBody>
        <w:p w:rsidR="005506F9" w:rsidRDefault="0052628B" w:rsidP="00B62632">
          <w:pPr>
            <w:pStyle w:val="C92B77189EEA4759A055C9C4B675710F128"/>
          </w:pPr>
          <w:r w:rsidRPr="00A45A93">
            <w:rPr>
              <w:i/>
              <w:iCs/>
              <w:highlight w:val="cyan"/>
            </w:rPr>
            <w:t>Klicka här för att ange datum.</w:t>
          </w:r>
        </w:p>
      </w:docPartBody>
    </w:docPart>
    <w:docPart>
      <w:docPartPr>
        <w:name w:val="44ECDA3A740C498E95E90D60D86E8532"/>
        <w:category>
          <w:name w:val="Allmänt"/>
          <w:gallery w:val="placeholder"/>
        </w:category>
        <w:types>
          <w:type w:val="bbPlcHdr"/>
        </w:types>
        <w:behaviors>
          <w:behavior w:val="content"/>
        </w:behaviors>
        <w:guid w:val="{41A16FA2-7ADD-4C5D-BE21-5572DC8D1C3E}"/>
      </w:docPartPr>
      <w:docPartBody>
        <w:p w:rsidR="005506F9" w:rsidRDefault="0052628B" w:rsidP="00B62632">
          <w:pPr>
            <w:pStyle w:val="44ECDA3A740C498E95E90D60D86E8532128"/>
          </w:pPr>
          <w:r w:rsidRPr="006844EA">
            <w:rPr>
              <w:i/>
              <w:iCs/>
              <w:highlight w:val="cyan"/>
            </w:rPr>
            <w:t>Klicka här för att ange datum</w:t>
          </w:r>
        </w:p>
      </w:docPartBody>
    </w:docPart>
    <w:docPart>
      <w:docPartPr>
        <w:name w:val="CFF306F668804B2990272C9736191731"/>
        <w:category>
          <w:name w:val="Allmänt"/>
          <w:gallery w:val="placeholder"/>
        </w:category>
        <w:types>
          <w:type w:val="bbPlcHdr"/>
        </w:types>
        <w:behaviors>
          <w:behavior w:val="content"/>
        </w:behaviors>
        <w:guid w:val="{E0B2616E-A803-4BD7-9C18-D54E0019B3EA}"/>
      </w:docPartPr>
      <w:docPartBody>
        <w:p w:rsidR="005506F9" w:rsidRDefault="00E21064" w:rsidP="00E21064">
          <w:pPr>
            <w:pStyle w:val="CFF306F668804B2990272C97361917311"/>
          </w:pPr>
          <w:r w:rsidRPr="00990E2F">
            <w:rPr>
              <w:i/>
              <w:iCs/>
              <w:color w:val="000000" w:themeColor="text1"/>
              <w:highlight w:val="cyan"/>
            </w:rPr>
            <w:t>Klicka här - ange datum.</w:t>
          </w:r>
        </w:p>
      </w:docPartBody>
    </w:docPart>
    <w:docPart>
      <w:docPartPr>
        <w:name w:val="7B09F8D7598048ADAD7D24999CDEA5B3"/>
        <w:category>
          <w:name w:val="Allmänt"/>
          <w:gallery w:val="placeholder"/>
        </w:category>
        <w:types>
          <w:type w:val="bbPlcHdr"/>
        </w:types>
        <w:behaviors>
          <w:behavior w:val="content"/>
        </w:behaviors>
        <w:guid w:val="{FBF3B753-A9C6-41C6-AF1D-5570040C9BC2}"/>
      </w:docPartPr>
      <w:docPartBody>
        <w:p w:rsidR="005506F9" w:rsidRDefault="00E21064" w:rsidP="00E21064">
          <w:pPr>
            <w:pStyle w:val="7B09F8D7598048ADAD7D24999CDEA5B31"/>
          </w:pPr>
          <w:r w:rsidRPr="004D3469">
            <w:rPr>
              <w:color w:val="000000" w:themeColor="text1"/>
              <w:highlight w:val="cyan"/>
            </w:rPr>
            <w:t>Klicka här - ange datum.</w:t>
          </w:r>
        </w:p>
      </w:docPartBody>
    </w:docPart>
    <w:docPart>
      <w:docPartPr>
        <w:name w:val="547A3E78C7E8460F95F3F9F9886CE0A2"/>
        <w:category>
          <w:name w:val="Allmänt"/>
          <w:gallery w:val="placeholder"/>
        </w:category>
        <w:types>
          <w:type w:val="bbPlcHdr"/>
        </w:types>
        <w:behaviors>
          <w:behavior w:val="content"/>
        </w:behaviors>
        <w:guid w:val="{41336594-2A3E-4B73-8D30-CCD8DA21D1AE}"/>
      </w:docPartPr>
      <w:docPartBody>
        <w:p w:rsidR="00F43BB4" w:rsidRDefault="00E00590" w:rsidP="00B62632">
          <w:pPr>
            <w:pStyle w:val="547A3E78C7E8460F95F3F9F9886CE0A239"/>
          </w:pPr>
          <w:r w:rsidRPr="00583B1A">
            <w:rPr>
              <w:rStyle w:val="Platshllartext"/>
              <w:szCs w:val="22"/>
              <w:highlight w:val="cyan"/>
            </w:rPr>
            <w:t>Välj alternativ</w:t>
          </w:r>
        </w:p>
      </w:docPartBody>
    </w:docPart>
    <w:docPart>
      <w:docPartPr>
        <w:name w:val="Besiktningsdag 20XX-XX-XX"/>
        <w:style w:val="SBR Normal"/>
        <w:category>
          <w:name w:val="Tid för besiktning"/>
          <w:gallery w:val="docParts"/>
        </w:category>
        <w:behaviors>
          <w:behavior w:val="content"/>
        </w:behaviors>
        <w:guid w:val="{81A55EE8-FEDA-49CF-9BA9-BA99F85BE15D}"/>
      </w:docPartPr>
      <w:docPartBody>
        <w:p w:rsidR="0052628B" w:rsidRDefault="00000000" w:rsidP="0052628B">
          <w:pPr>
            <w:pStyle w:val="SBRNormal"/>
          </w:pPr>
          <w:sdt>
            <w:sdtPr>
              <w:id w:val="600146740"/>
              <w:placeholder>
                <w:docPart w:val="15A621D387E641AD98EF3A1B7073DCEF"/>
              </w:placeholder>
              <w:showingPlcHdr/>
              <w15:color w:val="33CCCC"/>
              <w:date w:fullDate="2018-05-02T00:00:00Z">
                <w:dateFormat w:val="yyyy-MM-dd"/>
                <w:lid w:val="sv-SE"/>
                <w:storeMappedDataAs w:val="dateTime"/>
                <w:calendar w:val="gregorian"/>
              </w:date>
            </w:sdtPr>
            <w:sdtContent>
              <w:r w:rsidR="0052628B" w:rsidRPr="00A45A93">
                <w:rPr>
                  <w:i/>
                  <w:iCs/>
                  <w:highlight w:val="cyan"/>
                </w:rPr>
                <w:t>Klicka här för att ange datum</w:t>
              </w:r>
              <w:r w:rsidR="0052628B" w:rsidRPr="00E63D21">
                <w:rPr>
                  <w:highlight w:val="cyan"/>
                </w:rPr>
                <w:t>.</w:t>
              </w:r>
            </w:sdtContent>
          </w:sdt>
        </w:p>
        <w:p w:rsidR="0052628B" w:rsidRDefault="0052628B"/>
      </w:docPartBody>
    </w:docPart>
    <w:docPart>
      <w:docPartPr>
        <w:name w:val="Besiktningen påbörjades 20XX"/>
        <w:style w:val="SBR Normal"/>
        <w:category>
          <w:name w:val="Tid för besiktning"/>
          <w:gallery w:val="docParts"/>
        </w:category>
        <w:behaviors>
          <w:behavior w:val="content"/>
        </w:behaviors>
        <w:guid w:val="{352D0C1B-DE8A-41A9-852E-48FA4FC30AED}"/>
      </w:docPartPr>
      <w:docPartBody>
        <w:p w:rsidR="0052628B" w:rsidRPr="006844EA" w:rsidRDefault="0052628B" w:rsidP="0052628B">
          <w:pPr>
            <w:pStyle w:val="SBRNormal"/>
          </w:pPr>
          <w:r>
            <w:t xml:space="preserve">Besiktningen påbörjades </w:t>
          </w:r>
          <w:sdt>
            <w:sdtPr>
              <w:id w:val="-2126222352"/>
              <w:placeholder>
                <w:docPart w:val="C92B77189EEA4759A055C9C4B675710F"/>
              </w:placeholder>
              <w:showingPlcHdr/>
              <w15:color w:val="33CCCC"/>
              <w:date>
                <w:dateFormat w:val="yyyy-MM-dd"/>
                <w:lid w:val="sv-SE"/>
                <w:storeMappedDataAs w:val="dateTime"/>
                <w:calendar w:val="gregorian"/>
              </w:date>
            </w:sdtPr>
            <w:sdtContent>
              <w:r w:rsidRPr="00A45A93">
                <w:rPr>
                  <w:i/>
                  <w:iCs/>
                  <w:highlight w:val="cyan"/>
                </w:rPr>
                <w:t>Klicka här för att ange datum.</w:t>
              </w:r>
            </w:sdtContent>
          </w:sdt>
          <w:r>
            <w:t xml:space="preserve"> och avslutades </w:t>
          </w:r>
          <w:sdt>
            <w:sdtPr>
              <w:id w:val="-576062185"/>
              <w:placeholder>
                <w:docPart w:val="44ECDA3A740C498E95E90D60D86E8532"/>
              </w:placeholder>
              <w:showingPlcHdr/>
              <w15:color w:val="33CCCC"/>
              <w:date>
                <w:dateFormat w:val="yyyy-MM-dd"/>
                <w:lid w:val="sv-SE"/>
                <w:storeMappedDataAs w:val="dateTime"/>
                <w:calendar w:val="gregorian"/>
              </w:date>
            </w:sdtPr>
            <w:sdtContent>
              <w:r w:rsidRPr="006844EA">
                <w:rPr>
                  <w:i/>
                  <w:iCs/>
                  <w:highlight w:val="cyan"/>
                </w:rPr>
                <w:t>Klicka här för att ange datum</w:t>
              </w:r>
            </w:sdtContent>
          </w:sdt>
          <w:r>
            <w:t>.</w:t>
          </w:r>
        </w:p>
        <w:p w:rsidR="0052628B" w:rsidRDefault="0052628B"/>
      </w:docPartBody>
    </w:docPart>
    <w:docPart>
      <w:docPartPr>
        <w:name w:val="Fönster,dörrar,väggar etc"/>
        <w:style w:val="SBR Normal"/>
        <w:category>
          <w:name w:val="Övriga förklaringar"/>
          <w:gallery w:val="docParts"/>
        </w:category>
        <w:behaviors>
          <w:behavior w:val="content"/>
        </w:behaviors>
        <w:guid w:val="{9C1F5D32-006A-4177-8EE1-24D0B894D112}"/>
      </w:docPartPr>
      <w:docPartBody>
        <w:p w:rsidR="0052628B" w:rsidRPr="00583B1A" w:rsidRDefault="0052628B" w:rsidP="0052628B">
          <w:pPr>
            <w:pStyle w:val="SBRNormal"/>
          </w:pPr>
          <w:r w:rsidRPr="00583B1A">
            <w:t>Fönster, dörrar, väggar etc numreras från vänster till höger. Vägg 1 = vägg till vänster om entrévägg.</w:t>
          </w:r>
          <w:r>
            <w:t xml:space="preserve"> </w:t>
          </w:r>
          <w:r w:rsidRPr="00583B1A">
            <w:t>Vägg 2 = nästa vägg till höger om vägg 1 osv.</w:t>
          </w:r>
        </w:p>
        <w:p w:rsidR="0052628B" w:rsidRDefault="0052628B"/>
      </w:docPartBody>
    </w:docPart>
    <w:docPart>
      <w:docPartPr>
        <w:name w:val="Lokal, byggdel"/>
        <w:style w:val="SBR Normal"/>
        <w:category>
          <w:name w:val="Övriga förklaringar"/>
          <w:gallery w:val="docParts"/>
        </w:category>
        <w:behaviors>
          <w:behavior w:val="content"/>
        </w:behaviors>
        <w:guid w:val="{BF6B09CE-E668-4CCE-A58F-434CA3F53119}"/>
      </w:docPartPr>
      <w:docPartBody>
        <w:p w:rsidR="0052628B" w:rsidRPr="004936B9" w:rsidRDefault="0052628B" w:rsidP="0052628B">
          <w:pPr>
            <w:pStyle w:val="SBRNormal"/>
          </w:pPr>
          <w:r w:rsidRPr="00583B1A">
            <w:t xml:space="preserve">Lokal, byggdel eller installationsdel utan fel redovisas </w:t>
          </w:r>
          <w:sdt>
            <w:sdtPr>
              <w:alias w:val="Välj alternativ"/>
              <w:tag w:val="Välj alternativ"/>
              <w:id w:val="866649407"/>
              <w:placeholder>
                <w:docPart w:val="547A3E78C7E8460F95F3F9F9886CE0A2"/>
              </w:placeholder>
              <w:showingPlcHdr/>
              <w:comboBox>
                <w:listItem w:value="Välj alternativ"/>
                <w:listItem w:displayText="inte." w:value="inte."/>
                <w:listItem w:displayText="med ---." w:value="med ---."/>
              </w:comboBox>
            </w:sdtPr>
            <w:sdtContent>
              <w:r w:rsidRPr="00583B1A">
                <w:rPr>
                  <w:rStyle w:val="Platshllartext"/>
                  <w:szCs w:val="22"/>
                  <w:highlight w:val="cyan"/>
                </w:rPr>
                <w:t>Välj alternativ</w:t>
              </w:r>
            </w:sdtContent>
          </w:sdt>
          <w:r w:rsidRPr="00583B1A">
            <w:t xml:space="preserve"> Dock gäller eventuell förekomst av allmänna fel.</w:t>
          </w:r>
        </w:p>
        <w:p w:rsidR="0052628B" w:rsidRDefault="0052628B"/>
      </w:docPartBody>
    </w:docPart>
    <w:docPart>
      <w:docPartPr>
        <w:name w:val="Avhjälps ej"/>
        <w:style w:val="SBR Normal"/>
        <w:category>
          <w:name w:val="Övriga förklaringar"/>
          <w:gallery w:val="docParts"/>
        </w:category>
        <w:behaviors>
          <w:behavior w:val="content"/>
        </w:behaviors>
        <w:guid w:val="{55BB6B95-B3D8-452A-AE9E-C904C23E6C11}"/>
      </w:docPartPr>
      <w:docPartBody>
        <w:p w:rsidR="0052628B" w:rsidRPr="00583B1A" w:rsidRDefault="0052628B" w:rsidP="0052628B">
          <w:pPr>
            <w:pStyle w:val="SBRNormal"/>
          </w:pPr>
          <w:r w:rsidRPr="00583B1A">
            <w:t>Fel kompletterad med texten "</w:t>
          </w:r>
          <w:r w:rsidRPr="00583B1A">
            <w:rPr>
              <w:u w:val="single"/>
            </w:rPr>
            <w:t>Avhjälps ej</w:t>
          </w:r>
          <w:r w:rsidRPr="00583B1A">
            <w:t>" innebär att parterna enats om att avhjälpande ej skall ske, men att beställa</w:t>
          </w:r>
          <w:r w:rsidRPr="00583B1A">
            <w:softHyphen/>
            <w:t>ren förbe</w:t>
          </w:r>
          <w:r w:rsidRPr="00583B1A">
            <w:softHyphen/>
            <w:t>håller sig rätt till kostnads</w:t>
          </w:r>
          <w:r w:rsidRPr="00583B1A">
            <w:softHyphen/>
            <w:t>reglering.</w:t>
          </w:r>
        </w:p>
        <w:p w:rsidR="0052628B" w:rsidRDefault="0052628B"/>
      </w:docPartBody>
    </w:docPart>
    <w:docPart>
      <w:docPartPr>
        <w:name w:val="Förklaring genomstruken text"/>
        <w:style w:val="SBR Normal"/>
        <w:category>
          <w:name w:val="Övriga förklaringar"/>
          <w:gallery w:val="docParts"/>
        </w:category>
        <w:behaviors>
          <w:behavior w:val="content"/>
        </w:behaviors>
        <w:guid w:val="{792CCCB0-DFE9-41AD-87AD-BFA0485C24D2}"/>
      </w:docPartPr>
      <w:docPartBody>
        <w:p w:rsidR="0052628B" w:rsidRPr="00E32544" w:rsidRDefault="0052628B" w:rsidP="0052628B">
          <w:pPr>
            <w:pStyle w:val="SBRNormal"/>
          </w:pPr>
          <w:bookmarkStart w:id="0" w:name="_Hlk522737732"/>
          <w:r w:rsidRPr="00E32544">
            <w:t xml:space="preserve">Fel markerade med </w:t>
          </w:r>
          <w:r w:rsidRPr="00E32544">
            <w:rPr>
              <w:strike/>
            </w:rPr>
            <w:t>genomstruken text</w:t>
          </w:r>
          <w:r w:rsidRPr="00E32544">
            <w:t>, innebär att felet är intygat avhjälpt av entreprenören, men är inte kontrollerat av besiktningsman.</w:t>
          </w:r>
        </w:p>
        <w:bookmarkEnd w:id="0"/>
        <w:p w:rsidR="0052628B" w:rsidRDefault="0052628B"/>
      </w:docPartBody>
    </w:docPart>
    <w:docPart>
      <w:docPartPr>
        <w:name w:val="CD212D900E4D47DFA0161E5E7443119C"/>
        <w:category>
          <w:name w:val="Allmänt"/>
          <w:gallery w:val="placeholder"/>
        </w:category>
        <w:types>
          <w:type w:val="bbPlcHdr"/>
        </w:types>
        <w:behaviors>
          <w:behavior w:val="content"/>
        </w:behaviors>
        <w:guid w:val="{19326185-FCCE-4FC3-AE51-5A2952683534}"/>
      </w:docPartPr>
      <w:docPartBody>
        <w:p w:rsidR="001E398A" w:rsidRDefault="00E21064" w:rsidP="00E21064">
          <w:pPr>
            <w:pStyle w:val="CD212D900E4D47DFA0161E5E7443119C1"/>
          </w:pPr>
          <w:r w:rsidRPr="00AF0331">
            <w:rPr>
              <w:rStyle w:val="Platshllartext"/>
              <w:color w:val="000000" w:themeColor="text1"/>
              <w:highlight w:val="cyan"/>
            </w:rPr>
            <w:t>Ange om aktuell eller inte</w:t>
          </w:r>
        </w:p>
      </w:docPartBody>
    </w:docPart>
    <w:docPart>
      <w:docPartPr>
        <w:name w:val="B9C789869CE84C4F8BC386B689226451"/>
        <w:category>
          <w:name w:val="Allmänt"/>
          <w:gallery w:val="placeholder"/>
        </w:category>
        <w:types>
          <w:type w:val="bbPlcHdr"/>
        </w:types>
        <w:behaviors>
          <w:behavior w:val="content"/>
        </w:behaviors>
        <w:guid w:val="{02A67D3A-DDF8-4CD3-BF06-A23FBEE77328}"/>
      </w:docPartPr>
      <w:docPartBody>
        <w:p w:rsidR="001E398A" w:rsidRDefault="00E21064" w:rsidP="00E21064">
          <w:pPr>
            <w:pStyle w:val="B9C789869CE84C4F8BC386B6892264511"/>
          </w:pPr>
          <w:r w:rsidRPr="00AF0331">
            <w:rPr>
              <w:rStyle w:val="Platshllartext"/>
              <w:color w:val="000000" w:themeColor="text1"/>
              <w:highlight w:val="cyan"/>
            </w:rPr>
            <w:t>Ange om aktuell eller inte</w:t>
          </w:r>
        </w:p>
      </w:docPartBody>
    </w:docPart>
    <w:docPart>
      <w:docPartPr>
        <w:name w:val="3EDFB65B46054007AF0FFA36DF2DCE06"/>
        <w:category>
          <w:name w:val="Allmänt"/>
          <w:gallery w:val="placeholder"/>
        </w:category>
        <w:types>
          <w:type w:val="bbPlcHdr"/>
        </w:types>
        <w:behaviors>
          <w:behavior w:val="content"/>
        </w:behaviors>
        <w:guid w:val="{E611815B-80A5-417D-A802-879C7BC6135B}"/>
      </w:docPartPr>
      <w:docPartBody>
        <w:p w:rsidR="001E398A" w:rsidRDefault="00E21064" w:rsidP="00E21064">
          <w:pPr>
            <w:pStyle w:val="3EDFB65B46054007AF0FFA36DF2DCE061"/>
          </w:pPr>
          <w:r w:rsidRPr="00AF0331">
            <w:rPr>
              <w:rStyle w:val="Platshllartext"/>
              <w:color w:val="000000" w:themeColor="text1"/>
              <w:highlight w:val="cyan"/>
            </w:rPr>
            <w:t>Ange om aktuell eller inte</w:t>
          </w:r>
        </w:p>
      </w:docPartBody>
    </w:docPart>
    <w:docPart>
      <w:docPartPr>
        <w:name w:val="B4065203BA97431CBB62C2E5F271E5ED"/>
        <w:category>
          <w:name w:val="Allmänt"/>
          <w:gallery w:val="placeholder"/>
        </w:category>
        <w:types>
          <w:type w:val="bbPlcHdr"/>
        </w:types>
        <w:behaviors>
          <w:behavior w:val="content"/>
        </w:behaviors>
        <w:guid w:val="{905EA3C9-A15A-41AB-9F00-3CBF5435A62D}"/>
      </w:docPartPr>
      <w:docPartBody>
        <w:p w:rsidR="001E398A" w:rsidRDefault="00E21064" w:rsidP="00E21064">
          <w:pPr>
            <w:pStyle w:val="B4065203BA97431CBB62C2E5F271E5ED1"/>
          </w:pPr>
          <w:r w:rsidRPr="00570F1F">
            <w:rPr>
              <w:highlight w:val="cyan"/>
            </w:rPr>
            <w:t>Ange om aktuell eller inte</w:t>
          </w:r>
        </w:p>
      </w:docPartBody>
    </w:docPart>
    <w:docPart>
      <w:docPartPr>
        <w:name w:val="7A88281255FA49FCA78A40DC4EC82754"/>
        <w:category>
          <w:name w:val="Allmänt"/>
          <w:gallery w:val="placeholder"/>
        </w:category>
        <w:types>
          <w:type w:val="bbPlcHdr"/>
        </w:types>
        <w:behaviors>
          <w:behavior w:val="content"/>
        </w:behaviors>
        <w:guid w:val="{DFB1673F-F03A-4E47-8ECD-885BA0A68E07}"/>
      </w:docPartPr>
      <w:docPartBody>
        <w:p w:rsidR="001E398A" w:rsidRDefault="00E21064" w:rsidP="00E21064">
          <w:pPr>
            <w:pStyle w:val="7A88281255FA49FCA78A40DC4EC827541"/>
          </w:pPr>
          <w:r w:rsidRPr="00AF0331">
            <w:rPr>
              <w:rStyle w:val="Platshllartext"/>
              <w:color w:val="000000" w:themeColor="text1"/>
              <w:highlight w:val="cyan"/>
            </w:rPr>
            <w:t>Ange om aktuell eller inte</w:t>
          </w:r>
        </w:p>
      </w:docPartBody>
    </w:docPart>
    <w:docPart>
      <w:docPartPr>
        <w:name w:val="1B00539C80DA4A26B768E02076C0C318"/>
        <w:category>
          <w:name w:val="Allmänt"/>
          <w:gallery w:val="placeholder"/>
        </w:category>
        <w:types>
          <w:type w:val="bbPlcHdr"/>
        </w:types>
        <w:behaviors>
          <w:behavior w:val="content"/>
        </w:behaviors>
        <w:guid w:val="{3530CE2E-C784-4CFC-B42A-DC58289C2530}"/>
      </w:docPartPr>
      <w:docPartBody>
        <w:p w:rsidR="00911020" w:rsidRDefault="00E21064" w:rsidP="00E21064">
          <w:pPr>
            <w:pStyle w:val="1B00539C80DA4A26B768E02076C0C3181"/>
          </w:pPr>
          <w:r w:rsidRPr="00BD6D86">
            <w:rPr>
              <w:highlight w:val="cyan"/>
            </w:rPr>
            <w:t>Välj i listan här</w:t>
          </w:r>
          <w:r w:rsidRPr="004170D3">
            <w:rPr>
              <w:rStyle w:val="Platshllartext"/>
              <w:highlight w:val="cyan"/>
            </w:rPr>
            <w:t>.</w:t>
          </w:r>
        </w:p>
      </w:docPartBody>
    </w:docPart>
    <w:docPart>
      <w:docPartPr>
        <w:name w:val="B428ED59846944EC8025A8FE94688741"/>
        <w:category>
          <w:name w:val="Allmänt"/>
          <w:gallery w:val="placeholder"/>
        </w:category>
        <w:types>
          <w:type w:val="bbPlcHdr"/>
        </w:types>
        <w:behaviors>
          <w:behavior w:val="content"/>
        </w:behaviors>
        <w:guid w:val="{273301BF-5568-4D98-94DE-D251DA3ACB73}"/>
      </w:docPartPr>
      <w:docPartBody>
        <w:p w:rsidR="00D019AC" w:rsidRDefault="00E21064" w:rsidP="00E21064">
          <w:pPr>
            <w:pStyle w:val="B428ED59846944EC8025A8FE946887411"/>
          </w:pPr>
          <w:r w:rsidRPr="00990E2F">
            <w:rPr>
              <w:i/>
              <w:iCs/>
              <w:highlight w:val="cyan"/>
            </w:rPr>
            <w:t>Utsedd</w:t>
          </w:r>
          <w:r w:rsidRPr="00B84C9B">
            <w:rPr>
              <w:highlight w:val="cyan"/>
            </w:rPr>
            <w:t xml:space="preserve"> av?</w:t>
          </w:r>
        </w:p>
      </w:docPartBody>
    </w:docPart>
    <w:docPart>
      <w:docPartPr>
        <w:name w:val="07B3FB188B654A76A49F7B05C06CAB03"/>
        <w:category>
          <w:name w:val="Allmänt"/>
          <w:gallery w:val="placeholder"/>
        </w:category>
        <w:types>
          <w:type w:val="bbPlcHdr"/>
        </w:types>
        <w:behaviors>
          <w:behavior w:val="content"/>
        </w:behaviors>
        <w:guid w:val="{62531D8A-6120-42B3-A58E-E813F09C7155}"/>
      </w:docPartPr>
      <w:docPartBody>
        <w:p w:rsidR="00D019AC" w:rsidRDefault="00E21064">
          <w:r w:rsidRPr="00963B49">
            <w:t>utsedda av?</w:t>
          </w:r>
        </w:p>
      </w:docPartBody>
    </w:docPart>
    <w:docPart>
      <w:docPartPr>
        <w:name w:val="4D26D776636C4A57BDC8CB3614D66A84"/>
        <w:category>
          <w:name w:val="Allmänt"/>
          <w:gallery w:val="placeholder"/>
        </w:category>
        <w:types>
          <w:type w:val="bbPlcHdr"/>
        </w:types>
        <w:behaviors>
          <w:behavior w:val="content"/>
        </w:behaviors>
        <w:guid w:val="{E51F0E77-0822-4C2A-B498-C9FCF7E9E25A}"/>
      </w:docPartPr>
      <w:docPartBody>
        <w:p w:rsidR="00D019AC" w:rsidRDefault="00E21064" w:rsidP="00E21064">
          <w:pPr>
            <w:pStyle w:val="4D26D776636C4A57BDC8CB3614D66A841"/>
          </w:pPr>
          <w:r w:rsidRPr="00990E2F">
            <w:rPr>
              <w:i/>
              <w:iCs/>
              <w:color w:val="000000" w:themeColor="text1"/>
              <w:highlight w:val="cyan"/>
            </w:rPr>
            <w:t>Välj alternativ</w:t>
          </w:r>
        </w:p>
      </w:docPartBody>
    </w:docPart>
    <w:docPart>
      <w:docPartPr>
        <w:name w:val="1B91F92F02DC4E2A82F67E00F21EAE8B"/>
        <w:category>
          <w:name w:val="Allmänt"/>
          <w:gallery w:val="placeholder"/>
        </w:category>
        <w:types>
          <w:type w:val="bbPlcHdr"/>
        </w:types>
        <w:behaviors>
          <w:behavior w:val="content"/>
        </w:behaviors>
        <w:guid w:val="{2706F5BF-BB6F-4CCD-8506-4F3FA300FF78}"/>
      </w:docPartPr>
      <w:docPartBody>
        <w:p w:rsidR="00D019AC" w:rsidRDefault="00E21064" w:rsidP="00E21064">
          <w:pPr>
            <w:pStyle w:val="1B91F92F02DC4E2A82F67E00F21EAE8B1"/>
          </w:pPr>
          <w:r w:rsidRPr="00990E2F">
            <w:rPr>
              <w:i/>
              <w:iCs/>
              <w:color w:val="000000" w:themeColor="text1"/>
              <w:highlight w:val="cyan"/>
            </w:rPr>
            <w:t>Klicka här - ange datum</w:t>
          </w:r>
          <w:r w:rsidRPr="00990E2F">
            <w:rPr>
              <w:i/>
              <w:iCs/>
              <w:highlight w:val="cyan"/>
            </w:rPr>
            <w:t>.</w:t>
          </w:r>
        </w:p>
      </w:docPartBody>
    </w:docPart>
    <w:docPart>
      <w:docPartPr>
        <w:name w:val="B8026AEDCB0443B9BFBB575C326ED497"/>
        <w:category>
          <w:name w:val="Allmänt"/>
          <w:gallery w:val="placeholder"/>
        </w:category>
        <w:types>
          <w:type w:val="bbPlcHdr"/>
        </w:types>
        <w:behaviors>
          <w:behavior w:val="content"/>
        </w:behaviors>
        <w:guid w:val="{FCA5335E-2275-499D-8903-BF789FCEBFC6}"/>
      </w:docPartPr>
      <w:docPartBody>
        <w:p w:rsidR="00D019AC" w:rsidRDefault="00E21064" w:rsidP="00E21064">
          <w:pPr>
            <w:pStyle w:val="B8026AEDCB0443B9BFBB575C326ED4971"/>
          </w:pPr>
          <w:r>
            <w:rPr>
              <w:i/>
              <w:iCs/>
              <w:color w:val="000000" w:themeColor="text1"/>
              <w:highlight w:val="cyan"/>
            </w:rPr>
            <w:t>N</w:t>
          </w:r>
          <w:r w:rsidRPr="00425872">
            <w:rPr>
              <w:i/>
              <w:iCs/>
              <w:color w:val="000000" w:themeColor="text1"/>
              <w:highlight w:val="cyan"/>
            </w:rPr>
            <w:t>amn</w:t>
          </w:r>
        </w:p>
      </w:docPartBody>
    </w:docPart>
    <w:docPart>
      <w:docPartPr>
        <w:name w:val="9C88D28788834AEDAC56EB1DA6A05B87"/>
        <w:category>
          <w:name w:val="Allmänt"/>
          <w:gallery w:val="placeholder"/>
        </w:category>
        <w:types>
          <w:type w:val="bbPlcHdr"/>
        </w:types>
        <w:behaviors>
          <w:behavior w:val="content"/>
        </w:behaviors>
        <w:guid w:val="{05BE6781-1D03-46BB-85B8-E5B72F5D5BC5}"/>
      </w:docPartPr>
      <w:docPartBody>
        <w:p w:rsidR="00D019AC" w:rsidRDefault="00E21064" w:rsidP="00E21064">
          <w:pPr>
            <w:pStyle w:val="9C88D28788834AEDAC56EB1DA6A05B871"/>
          </w:pPr>
          <w:r>
            <w:rPr>
              <w:i/>
              <w:iCs/>
              <w:color w:val="000000" w:themeColor="text1"/>
              <w:highlight w:val="cyan"/>
            </w:rPr>
            <w:t>N</w:t>
          </w:r>
          <w:r w:rsidRPr="00425872">
            <w:rPr>
              <w:i/>
              <w:iCs/>
              <w:color w:val="000000" w:themeColor="text1"/>
              <w:highlight w:val="cyan"/>
            </w:rPr>
            <w:t>amn</w:t>
          </w:r>
        </w:p>
      </w:docPartBody>
    </w:docPart>
    <w:docPart>
      <w:docPartPr>
        <w:name w:val="F1ADD88AA41F4C40B0D4C4B22AA8BFDA"/>
        <w:category>
          <w:name w:val="Allmänt"/>
          <w:gallery w:val="placeholder"/>
        </w:category>
        <w:types>
          <w:type w:val="bbPlcHdr"/>
        </w:types>
        <w:behaviors>
          <w:behavior w:val="content"/>
        </w:behaviors>
        <w:guid w:val="{FEE0CD44-0E88-4748-B92A-FFF269E538A2}"/>
      </w:docPartPr>
      <w:docPartBody>
        <w:p w:rsidR="00D019AC" w:rsidRDefault="00E21064" w:rsidP="00E21064">
          <w:pPr>
            <w:pStyle w:val="F1ADD88AA41F4C40B0D4C4B22AA8BFDA1"/>
          </w:pPr>
          <w:r>
            <w:rPr>
              <w:i/>
              <w:iCs/>
              <w:color w:val="000000" w:themeColor="text1"/>
              <w:highlight w:val="cyan"/>
            </w:rPr>
            <w:t>N</w:t>
          </w:r>
          <w:r w:rsidRPr="00425872">
            <w:rPr>
              <w:i/>
              <w:iCs/>
              <w:color w:val="000000" w:themeColor="text1"/>
              <w:highlight w:val="cyan"/>
            </w:rPr>
            <w:t>amn</w:t>
          </w:r>
        </w:p>
      </w:docPartBody>
    </w:docPart>
    <w:docPart>
      <w:docPartPr>
        <w:name w:val="276A470B2F3D458A966CD0751922C9CB"/>
        <w:category>
          <w:name w:val="Allmänt"/>
          <w:gallery w:val="placeholder"/>
        </w:category>
        <w:types>
          <w:type w:val="bbPlcHdr"/>
        </w:types>
        <w:behaviors>
          <w:behavior w:val="content"/>
        </w:behaviors>
        <w:guid w:val="{B787AAA8-96B9-42F9-BBA1-633A4FC8D406}"/>
      </w:docPartPr>
      <w:docPartBody>
        <w:p w:rsidR="00D019AC" w:rsidRDefault="00E21064" w:rsidP="00E21064">
          <w:pPr>
            <w:pStyle w:val="276A470B2F3D458A966CD0751922C9CB1"/>
          </w:pPr>
          <w:r>
            <w:rPr>
              <w:i/>
              <w:iCs/>
              <w:color w:val="000000" w:themeColor="text1"/>
              <w:highlight w:val="cyan"/>
            </w:rPr>
            <w:t>N</w:t>
          </w:r>
          <w:r w:rsidRPr="00425872">
            <w:rPr>
              <w:i/>
              <w:iCs/>
              <w:color w:val="000000" w:themeColor="text1"/>
              <w:highlight w:val="cyan"/>
            </w:rPr>
            <w:t>amn</w:t>
          </w:r>
        </w:p>
      </w:docPartBody>
    </w:docPart>
    <w:docPart>
      <w:docPartPr>
        <w:name w:val="C7DB069A34C84B89A02718FB4BD76F05"/>
        <w:category>
          <w:name w:val="Allmänt"/>
          <w:gallery w:val="placeholder"/>
        </w:category>
        <w:types>
          <w:type w:val="bbPlcHdr"/>
        </w:types>
        <w:behaviors>
          <w:behavior w:val="content"/>
        </w:behaviors>
        <w:guid w:val="{408BACB8-DB02-4FF3-AF32-36BB0FFF420E}"/>
      </w:docPartPr>
      <w:docPartBody>
        <w:p w:rsidR="00D019AC" w:rsidRDefault="00E21064" w:rsidP="00E21064">
          <w:pPr>
            <w:pStyle w:val="C7DB069A34C84B89A02718FB4BD76F051"/>
          </w:pPr>
          <w:r w:rsidRPr="00505817">
            <w:rPr>
              <w:rStyle w:val="Platshllartext"/>
              <w:rFonts w:eastAsiaTheme="minorHAnsi"/>
              <w:i/>
              <w:iCs/>
              <w:highlight w:val="cyan"/>
            </w:rPr>
            <w:t>Tillägg vid separat närvarolista</w:t>
          </w:r>
          <w:r w:rsidRPr="00505817">
            <w:rPr>
              <w:rStyle w:val="Platshllartext"/>
              <w:rFonts w:eastAsiaTheme="minorHAnsi"/>
              <w:highlight w:val="cyan"/>
            </w:rPr>
            <w:t>.</w:t>
          </w:r>
        </w:p>
      </w:docPartBody>
    </w:docPart>
    <w:docPart>
      <w:docPartPr>
        <w:name w:val="89F874B55CB940398E17CA2FCCCC8F79"/>
        <w:category>
          <w:name w:val="Allmänt"/>
          <w:gallery w:val="placeholder"/>
        </w:category>
        <w:types>
          <w:type w:val="bbPlcHdr"/>
        </w:types>
        <w:behaviors>
          <w:behavior w:val="content"/>
        </w:behaviors>
        <w:guid w:val="{6C3FAE82-87EE-41A0-A731-A4D2C9CA7BF1}"/>
      </w:docPartPr>
      <w:docPartBody>
        <w:p w:rsidR="00E21064" w:rsidRPr="00B70924" w:rsidRDefault="00E21064" w:rsidP="00E21064">
          <w:pPr>
            <w:pStyle w:val="SBRNormal"/>
            <w:numPr>
              <w:ilvl w:val="0"/>
              <w:numId w:val="3"/>
            </w:numPr>
          </w:pPr>
          <w:r w:rsidRPr="0076446C">
            <w:rPr>
              <w:highlight w:val="cyan"/>
            </w:rPr>
            <w:t xml:space="preserve"> </w:t>
          </w:r>
          <w:r w:rsidRPr="004121C3">
            <w:rPr>
              <w:i/>
              <w:iCs/>
              <w:highlight w:val="cyan"/>
            </w:rPr>
            <w:t>[</w:t>
          </w:r>
          <w:r w:rsidRPr="0076446C">
            <w:rPr>
              <w:i/>
              <w:iCs/>
              <w:highlight w:val="cyan"/>
            </w:rPr>
            <w:t>Ange delare som pga hinder inte är tillgängliga (snö, låsta utrymmen som beställaren tagit i bruk etc. Vissa av dessa delar görs till föremål för kompletterande slutbesiktning, KSB, se under rubrik (15). Av parterna överenskomna undantagna delar, anges under rubriken (2)</w:t>
          </w:r>
        </w:p>
        <w:p w:rsidR="00D019AC" w:rsidRDefault="00E21064" w:rsidP="00E21064">
          <w:pPr>
            <w:pStyle w:val="89F874B55CB940398E17CA2FCCCC8F791"/>
          </w:pPr>
          <w:r>
            <w:rPr>
              <w:i/>
              <w:iCs/>
              <w:highlight w:val="cyan"/>
            </w:rPr>
            <w:t>Inbyggda ej åtkomliga delar ska INTE anges här.</w:t>
          </w:r>
          <w:r w:rsidRPr="00D23FA1">
            <w:rPr>
              <w:i/>
              <w:iCs/>
              <w:highlight w:val="cyan"/>
            </w:rPr>
            <w:t>]</w:t>
          </w:r>
        </w:p>
      </w:docPartBody>
    </w:docPart>
    <w:docPart>
      <w:docPartPr>
        <w:name w:val="58F687C981E7444799644AD5AFF6B9D6"/>
        <w:category>
          <w:name w:val="Allmänt"/>
          <w:gallery w:val="placeholder"/>
        </w:category>
        <w:types>
          <w:type w:val="bbPlcHdr"/>
        </w:types>
        <w:behaviors>
          <w:behavior w:val="content"/>
        </w:behaviors>
        <w:guid w:val="{3E298C79-1A9D-4F9B-9C95-A98D364138B8}"/>
      </w:docPartPr>
      <w:docPartBody>
        <w:p w:rsidR="004B3336" w:rsidRDefault="00E21064" w:rsidP="00E21064">
          <w:pPr>
            <w:pStyle w:val="58F687C981E7444799644AD5AFF6B9D61"/>
          </w:pPr>
          <w:r w:rsidRPr="004D3469">
            <w:rPr>
              <w:color w:val="000000" w:themeColor="text1"/>
              <w:highlight w:val="cyan"/>
            </w:rPr>
            <w:t>Klicka här - ange datum.</w:t>
          </w:r>
        </w:p>
      </w:docPartBody>
    </w:docPart>
    <w:docPart>
      <w:docPartPr>
        <w:name w:val="2385AE845BC84ED296B22EF190FBA697"/>
        <w:category>
          <w:name w:val="Allmänt"/>
          <w:gallery w:val="placeholder"/>
        </w:category>
        <w:types>
          <w:type w:val="bbPlcHdr"/>
        </w:types>
        <w:behaviors>
          <w:behavior w:val="content"/>
        </w:behaviors>
        <w:guid w:val="{F47C03AE-9661-49CE-94D9-CF6417DDDE88}"/>
      </w:docPartPr>
      <w:docPartBody>
        <w:p w:rsidR="004B3336" w:rsidRDefault="00E21064" w:rsidP="00E21064">
          <w:pPr>
            <w:pStyle w:val="2385AE845BC84ED296B22EF190FBA6971"/>
          </w:pPr>
          <w:r w:rsidRPr="00204346">
            <w:rPr>
              <w:color w:val="000000" w:themeColor="text1"/>
              <w:szCs w:val="22"/>
              <w:highlight w:val="cyan"/>
            </w:rPr>
            <w:t>Klicka här - ange datum.</w:t>
          </w:r>
        </w:p>
      </w:docPartBody>
    </w:docPart>
    <w:docPart>
      <w:docPartPr>
        <w:name w:val="E604B874A50544BCA83E25373F5D591F"/>
        <w:category>
          <w:name w:val="Allmänt"/>
          <w:gallery w:val="placeholder"/>
        </w:category>
        <w:types>
          <w:type w:val="bbPlcHdr"/>
        </w:types>
        <w:behaviors>
          <w:behavior w:val="content"/>
        </w:behaviors>
        <w:guid w:val="{C68BEEB1-2BCC-47D8-AA29-AAB9FA51051D}"/>
      </w:docPartPr>
      <w:docPartBody>
        <w:p w:rsidR="001B5740" w:rsidRDefault="00E21064" w:rsidP="00E21064">
          <w:pPr>
            <w:pStyle w:val="E604B874A50544BCA83E25373F5D591F1"/>
          </w:pPr>
          <w:r>
            <w:rPr>
              <w:i/>
              <w:iCs/>
              <w:highlight w:val="cyan"/>
            </w:rPr>
            <w:t>V</w:t>
          </w:r>
          <w:r w:rsidRPr="00D11673">
            <w:rPr>
              <w:i/>
              <w:iCs/>
              <w:highlight w:val="cyan"/>
            </w:rPr>
            <w:t>älj standardavtal</w:t>
          </w:r>
          <w:r w:rsidRPr="004170D3">
            <w:rPr>
              <w:highlight w:val="cyan"/>
            </w:rPr>
            <w:t>.</w:t>
          </w:r>
        </w:p>
      </w:docPartBody>
    </w:docPart>
    <w:docPart>
      <w:docPartPr>
        <w:name w:val="DD2E3E12948E4F6C97BEA503633B93AF"/>
        <w:category>
          <w:name w:val="Allmänt"/>
          <w:gallery w:val="placeholder"/>
        </w:category>
        <w:types>
          <w:type w:val="bbPlcHdr"/>
        </w:types>
        <w:behaviors>
          <w:behavior w:val="content"/>
        </w:behaviors>
        <w:guid w:val="{FF3A9A0D-907E-4C0F-A920-005CA7ED9AAC}"/>
      </w:docPartPr>
      <w:docPartBody>
        <w:p w:rsidR="001B5740" w:rsidRDefault="00E21064" w:rsidP="00E21064">
          <w:pPr>
            <w:pStyle w:val="DD2E3E12948E4F6C97BEA503633B93AF1"/>
          </w:pPr>
          <w:r w:rsidRPr="00D11673">
            <w:rPr>
              <w:i/>
              <w:iCs/>
              <w:color w:val="000000" w:themeColor="text1"/>
              <w:highlight w:val="cyan"/>
            </w:rPr>
            <w:t>Välj upphandlingsform</w:t>
          </w:r>
          <w:r w:rsidRPr="00CE4899">
            <w:rPr>
              <w:color w:val="000000" w:themeColor="text1"/>
              <w:highlight w:val="cyan"/>
            </w:rPr>
            <w:t>.</w:t>
          </w:r>
        </w:p>
      </w:docPartBody>
    </w:docPart>
    <w:docPart>
      <w:docPartPr>
        <w:name w:val="7EDD590B15BC4BBDBD3ED64259B27A77"/>
        <w:category>
          <w:name w:val="Allmänt"/>
          <w:gallery w:val="placeholder"/>
        </w:category>
        <w:types>
          <w:type w:val="bbPlcHdr"/>
        </w:types>
        <w:behaviors>
          <w:behavior w:val="content"/>
        </w:behaviors>
        <w:guid w:val="{ED3DD9F4-B8C2-445F-97D2-BD78412D13A3}"/>
      </w:docPartPr>
      <w:docPartBody>
        <w:p w:rsidR="001B5740" w:rsidRDefault="00E21064" w:rsidP="00E21064">
          <w:pPr>
            <w:pStyle w:val="7EDD590B15BC4BBDBD3ED64259B27A771"/>
          </w:pPr>
          <w:r w:rsidRPr="00E8593C">
            <w:rPr>
              <w:rStyle w:val="Platshllartext"/>
              <w:rFonts w:eastAsiaTheme="minorHAnsi"/>
              <w:i/>
              <w:iCs/>
              <w:color w:val="000000" w:themeColor="text1"/>
              <w:highlight w:val="cyan"/>
            </w:rPr>
            <w:t>Företagsnamn eller organisation</w:t>
          </w:r>
        </w:p>
      </w:docPartBody>
    </w:docPart>
    <w:docPart>
      <w:docPartPr>
        <w:name w:val="CB1E6B3F59C845F3B6A006A46233B3AA"/>
        <w:category>
          <w:name w:val="Allmänt"/>
          <w:gallery w:val="placeholder"/>
        </w:category>
        <w:types>
          <w:type w:val="bbPlcHdr"/>
        </w:types>
        <w:behaviors>
          <w:behavior w:val="content"/>
        </w:behaviors>
        <w:guid w:val="{C8B82F9F-977D-4AD4-BED1-21D1702EA22E}"/>
      </w:docPartPr>
      <w:docPartBody>
        <w:p w:rsidR="001B5740" w:rsidRDefault="00E21064" w:rsidP="00E21064">
          <w:pPr>
            <w:pStyle w:val="CB1E6B3F59C845F3B6A006A46233B3AA1"/>
          </w:pPr>
          <w:r w:rsidRPr="00431373">
            <w:rPr>
              <w:rStyle w:val="Platshllartext"/>
              <w:rFonts w:eastAsiaTheme="minorHAnsi"/>
              <w:i/>
              <w:iCs/>
              <w:color w:val="000000" w:themeColor="text1"/>
              <w:highlight w:val="cyan"/>
            </w:rPr>
            <w:t>organisationsnummer</w:t>
          </w:r>
        </w:p>
      </w:docPartBody>
    </w:docPart>
    <w:docPart>
      <w:docPartPr>
        <w:name w:val="4F783641509D4FB08CF2E136D05FFF46"/>
        <w:category>
          <w:name w:val="Allmänt"/>
          <w:gallery w:val="placeholder"/>
        </w:category>
        <w:types>
          <w:type w:val="bbPlcHdr"/>
        </w:types>
        <w:behaviors>
          <w:behavior w:val="content"/>
        </w:behaviors>
        <w:guid w:val="{E7BFED25-839E-481D-93CB-9B7D457E380C}"/>
      </w:docPartPr>
      <w:docPartBody>
        <w:p w:rsidR="001B5740" w:rsidRDefault="00E21064" w:rsidP="00E21064">
          <w:pPr>
            <w:pStyle w:val="4F783641509D4FB08CF2E136D05FFF461"/>
          </w:pPr>
          <w:r w:rsidRPr="00E8593C">
            <w:rPr>
              <w:rStyle w:val="Platshllartext"/>
              <w:rFonts w:eastAsiaTheme="minorHAnsi"/>
              <w:i/>
              <w:iCs/>
              <w:color w:val="000000" w:themeColor="text1"/>
              <w:highlight w:val="cyan"/>
            </w:rPr>
            <w:t>Företagsnamn</w:t>
          </w:r>
        </w:p>
      </w:docPartBody>
    </w:docPart>
    <w:docPart>
      <w:docPartPr>
        <w:name w:val="E6D58F61E4FB4CA2B4D3FB1EA6ADD011"/>
        <w:category>
          <w:name w:val="Allmänt"/>
          <w:gallery w:val="placeholder"/>
        </w:category>
        <w:types>
          <w:type w:val="bbPlcHdr"/>
        </w:types>
        <w:behaviors>
          <w:behavior w:val="content"/>
        </w:behaviors>
        <w:guid w:val="{A9D74DCB-2994-4F9D-A605-00347552EAFB}"/>
      </w:docPartPr>
      <w:docPartBody>
        <w:p w:rsidR="001B5740" w:rsidRDefault="00E21064" w:rsidP="00E21064">
          <w:pPr>
            <w:pStyle w:val="E6D58F61E4FB4CA2B4D3FB1EA6ADD0111"/>
          </w:pPr>
          <w:r w:rsidRPr="00431373">
            <w:rPr>
              <w:rStyle w:val="Platshllartext"/>
              <w:rFonts w:eastAsiaTheme="minorHAnsi"/>
              <w:i/>
              <w:iCs/>
              <w:color w:val="000000" w:themeColor="text1"/>
              <w:highlight w:val="cyan"/>
            </w:rPr>
            <w:t>organisationsnummer</w:t>
          </w:r>
        </w:p>
      </w:docPartBody>
    </w:docPart>
    <w:docPart>
      <w:docPartPr>
        <w:name w:val="362347DD3961444790DF0AE97A3D47A6"/>
        <w:category>
          <w:name w:val="Allmänt"/>
          <w:gallery w:val="placeholder"/>
        </w:category>
        <w:types>
          <w:type w:val="bbPlcHdr"/>
        </w:types>
        <w:behaviors>
          <w:behavior w:val="content"/>
        </w:behaviors>
        <w:guid w:val="{0CC51CD2-363D-4285-9B89-6726EC9A1396}"/>
      </w:docPartPr>
      <w:docPartBody>
        <w:p w:rsidR="00E21064" w:rsidRDefault="00E21064" w:rsidP="00E21064">
          <w:pPr>
            <w:pStyle w:val="362347DD3961444790DF0AE97A3D47A62"/>
          </w:pPr>
          <w:r w:rsidRPr="00A45A93">
            <w:rPr>
              <w:i/>
              <w:iCs/>
              <w:highlight w:val="cyan"/>
            </w:rPr>
            <w:t>Klicka här för att ange datum</w:t>
          </w:r>
          <w:r w:rsidRPr="00E63D21">
            <w:rPr>
              <w:highlight w:val="cyan"/>
            </w:rPr>
            <w:t>.</w:t>
          </w:r>
        </w:p>
      </w:docPartBody>
    </w:docPart>
    <w:docPart>
      <w:docPartPr>
        <w:name w:val="0915A468A3D24372A4F4D1EC887D8616"/>
        <w:category>
          <w:name w:val="Allmänt"/>
          <w:gallery w:val="placeholder"/>
        </w:category>
        <w:types>
          <w:type w:val="bbPlcHdr"/>
        </w:types>
        <w:behaviors>
          <w:behavior w:val="content"/>
        </w:behaviors>
        <w:guid w:val="{B3CD34FB-6B8B-44E2-B86B-0EA23FEAF98C}"/>
      </w:docPartPr>
      <w:docPartBody>
        <w:p w:rsidR="00E21064" w:rsidRDefault="00E21064" w:rsidP="00E21064">
          <w:pPr>
            <w:pStyle w:val="0915A468A3D24372A4F4D1EC887D86162"/>
          </w:pPr>
          <w:r w:rsidRPr="00A45A93">
            <w:rPr>
              <w:i/>
              <w:iCs/>
              <w:highlight w:val="cyan"/>
            </w:rPr>
            <w:t>Klicka här för att ange datum.</w:t>
          </w:r>
        </w:p>
      </w:docPartBody>
    </w:docPart>
    <w:docPart>
      <w:docPartPr>
        <w:name w:val="2A49E2F6F2B144B3AA123E62855F7D10"/>
        <w:category>
          <w:name w:val="Allmänt"/>
          <w:gallery w:val="placeholder"/>
        </w:category>
        <w:types>
          <w:type w:val="bbPlcHdr"/>
        </w:types>
        <w:behaviors>
          <w:behavior w:val="content"/>
        </w:behaviors>
        <w:guid w:val="{68FBC6CD-C718-426A-81EC-A9821A9D04F2}"/>
      </w:docPartPr>
      <w:docPartBody>
        <w:p w:rsidR="00E21064" w:rsidRDefault="00E21064" w:rsidP="00E21064">
          <w:pPr>
            <w:pStyle w:val="2A49E2F6F2B144B3AA123E62855F7D102"/>
          </w:pPr>
          <w:r w:rsidRPr="006844EA">
            <w:rPr>
              <w:i/>
              <w:iCs/>
              <w:highlight w:val="cyan"/>
            </w:rPr>
            <w:t>Klicka här för att ange datum</w:t>
          </w:r>
        </w:p>
      </w:docPartBody>
    </w:docPart>
    <w:docPart>
      <w:docPartPr>
        <w:name w:val="7A778925147540D28C11BF783C24D43C"/>
        <w:category>
          <w:name w:val="Allmänt"/>
          <w:gallery w:val="placeholder"/>
        </w:category>
        <w:types>
          <w:type w:val="bbPlcHdr"/>
        </w:types>
        <w:behaviors>
          <w:behavior w:val="content"/>
        </w:behaviors>
        <w:guid w:val="{63F5E652-A8A3-4914-B1D0-4D4D86C3FB90}"/>
      </w:docPartPr>
      <w:docPartBody>
        <w:p w:rsidR="00000000" w:rsidRDefault="00E21064" w:rsidP="00E21064">
          <w:pPr>
            <w:pStyle w:val="7A778925147540D28C11BF783C24D43C1"/>
          </w:pPr>
          <w:r w:rsidRPr="00C51A0E">
            <w:rPr>
              <w:i/>
              <w:sz w:val="18"/>
              <w:szCs w:val="18"/>
              <w:highlight w:val="cyan"/>
            </w:rPr>
            <w:t>Välj alternativ</w:t>
          </w:r>
          <w:r w:rsidRPr="00B961F6">
            <w:rPr>
              <w:i/>
              <w:sz w:val="18"/>
              <w:szCs w:val="18"/>
            </w:rPr>
            <w:t>.</w:t>
          </w:r>
        </w:p>
      </w:docPartBody>
    </w:docPart>
    <w:docPart>
      <w:docPartPr>
        <w:name w:val="2F4BA0BFF7744A588BCB614A43A16B78"/>
        <w:category>
          <w:name w:val="Allmänt"/>
          <w:gallery w:val="placeholder"/>
        </w:category>
        <w:types>
          <w:type w:val="bbPlcHdr"/>
        </w:types>
        <w:behaviors>
          <w:behavior w:val="content"/>
        </w:behaviors>
        <w:guid w:val="{CFDBE57F-2E78-4791-8943-8A61B2C6E853}"/>
      </w:docPartPr>
      <w:docPartBody>
        <w:p w:rsidR="00000000" w:rsidRDefault="00E21064" w:rsidP="00E21064">
          <w:pPr>
            <w:pStyle w:val="2F4BA0BFF7744A588BCB614A43A16B781"/>
          </w:pPr>
          <w:r w:rsidRPr="00C51A0E">
            <w:rPr>
              <w:i/>
              <w:sz w:val="18"/>
              <w:szCs w:val="18"/>
              <w:highlight w:val="cyan"/>
            </w:rPr>
            <w:t>Välj alternativ</w:t>
          </w:r>
          <w:r w:rsidRPr="00B961F6">
            <w:rPr>
              <w:i/>
              <w:sz w:val="18"/>
              <w:szCs w:val="18"/>
            </w:rPr>
            <w:t>.</w:t>
          </w:r>
        </w:p>
      </w:docPartBody>
    </w:docPart>
    <w:docPart>
      <w:docPartPr>
        <w:name w:val="3688040C072646AAA788FB3805B43C19"/>
        <w:category>
          <w:name w:val="Allmänt"/>
          <w:gallery w:val="placeholder"/>
        </w:category>
        <w:types>
          <w:type w:val="bbPlcHdr"/>
        </w:types>
        <w:behaviors>
          <w:behavior w:val="content"/>
        </w:behaviors>
        <w:guid w:val="{EB81B612-1C9D-4845-B736-A7ABACFAEEF8}"/>
      </w:docPartPr>
      <w:docPartBody>
        <w:p w:rsidR="00000000" w:rsidRDefault="00E21064" w:rsidP="00E21064">
          <w:pPr>
            <w:pStyle w:val="3688040C072646AAA788FB3805B43C19"/>
          </w:pPr>
          <w:r w:rsidRPr="00921814">
            <w:rPr>
              <w:i/>
              <w:iCs/>
              <w:highlight w:val="cyan"/>
            </w:rPr>
            <w:t>[</w:t>
          </w:r>
          <w:r w:rsidRPr="00200A87">
            <w:rPr>
              <w:i/>
              <w:iCs/>
              <w:highlight w:val="cyan"/>
            </w:rPr>
            <w:t xml:space="preserve">Ange objektet </w:t>
          </w:r>
          <w:r>
            <w:rPr>
              <w:i/>
              <w:iCs/>
              <w:highlight w:val="cyan"/>
            </w:rPr>
            <w:t>utöver vad som framgår av rubrik, dvs mer detaljerat vad objektet avser, om entreprenaden är uppdelad i etapper eller huvuddelar. Ange även delarna i omfattning och antal. Ange också om sidoentreprenader förekommer och/ eller om det är delad entreprenad. Exempel på skrivning ”Att på rubricerad fastighet uppföra nybyggnad av flerbostadshus med 52 lägenheter inklusive garage och markanläggning. Entreprenaden är uppdelad i två huvuddelar, A och B”.</w:t>
          </w:r>
          <w:r w:rsidRPr="00921814">
            <w:rPr>
              <w:i/>
              <w:iCs/>
              <w:highlight w:val="cyan"/>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altName w:val="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Univers">
    <w:altName w:val="Univers"/>
    <w:charset w:val="00"/>
    <w:family w:val="swiss"/>
    <w:pitch w:val="variable"/>
    <w:sig w:usb0="80000287" w:usb1="00000000" w:usb2="00000000" w:usb3="00000000" w:csb0="0000000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5EE131EB"/>
    <w:multiLevelType w:val="hybridMultilevel"/>
    <w:tmpl w:val="A5B4630A"/>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 w15:restartNumberingAfterBreak="0">
    <w:nsid w:val="60461C98"/>
    <w:multiLevelType w:val="hybridMultilevel"/>
    <w:tmpl w:val="4AC85390"/>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2" w15:restartNumberingAfterBreak="0">
    <w:nsid w:val="6AE930D7"/>
    <w:multiLevelType w:val="hybridMultilevel"/>
    <w:tmpl w:val="6FD24F2C"/>
    <w:lvl w:ilvl="0" w:tplc="B2445EA6">
      <w:numFmt w:val="bullet"/>
      <w:lvlText w:val="-"/>
      <w:lvlJc w:val="left"/>
      <w:pPr>
        <w:ind w:left="720" w:hanging="360"/>
      </w:pPr>
      <w:rPr>
        <w:rFonts w:ascii="Arial" w:eastAsia="Times New Roman" w:hAnsi="Arial" w:cs="Aria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num w:numId="1" w16cid:durableId="847673657">
    <w:abstractNumId w:val="2"/>
  </w:num>
  <w:num w:numId="2" w16cid:durableId="370889074">
    <w:abstractNumId w:val="0"/>
  </w:num>
  <w:num w:numId="3" w16cid:durableId="563225022">
    <w:abstractNumId w:val="1"/>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revisionView w:comments="0" w:insDel="0"/>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F68F2"/>
    <w:rsid w:val="00005693"/>
    <w:rsid w:val="00026AD0"/>
    <w:rsid w:val="000A5B84"/>
    <w:rsid w:val="000F2E9C"/>
    <w:rsid w:val="001B5740"/>
    <w:rsid w:val="001E398A"/>
    <w:rsid w:val="00203DC2"/>
    <w:rsid w:val="002C0F4E"/>
    <w:rsid w:val="002C4621"/>
    <w:rsid w:val="002F68F2"/>
    <w:rsid w:val="00376331"/>
    <w:rsid w:val="003A5104"/>
    <w:rsid w:val="003C40E1"/>
    <w:rsid w:val="003F15E0"/>
    <w:rsid w:val="003F1ACD"/>
    <w:rsid w:val="00413E59"/>
    <w:rsid w:val="00421589"/>
    <w:rsid w:val="004B3336"/>
    <w:rsid w:val="0052628B"/>
    <w:rsid w:val="005506F9"/>
    <w:rsid w:val="00583438"/>
    <w:rsid w:val="005C17DE"/>
    <w:rsid w:val="00617B26"/>
    <w:rsid w:val="00625B7A"/>
    <w:rsid w:val="0067661F"/>
    <w:rsid w:val="006E47EC"/>
    <w:rsid w:val="00753303"/>
    <w:rsid w:val="007B57DD"/>
    <w:rsid w:val="00887309"/>
    <w:rsid w:val="00911020"/>
    <w:rsid w:val="00947A65"/>
    <w:rsid w:val="00984095"/>
    <w:rsid w:val="00A37B2C"/>
    <w:rsid w:val="00B510B1"/>
    <w:rsid w:val="00B62632"/>
    <w:rsid w:val="00BA613F"/>
    <w:rsid w:val="00BE2954"/>
    <w:rsid w:val="00C35AD6"/>
    <w:rsid w:val="00CC43F0"/>
    <w:rsid w:val="00CF58E4"/>
    <w:rsid w:val="00D019AC"/>
    <w:rsid w:val="00D02B82"/>
    <w:rsid w:val="00D3181F"/>
    <w:rsid w:val="00D97B0E"/>
    <w:rsid w:val="00DD1B42"/>
    <w:rsid w:val="00E00590"/>
    <w:rsid w:val="00E21064"/>
    <w:rsid w:val="00E22159"/>
    <w:rsid w:val="00ED4FB7"/>
    <w:rsid w:val="00F43BB4"/>
    <w:rsid w:val="00FC4DCC"/>
  </w:rsids>
  <m:mathPr>
    <m:mathFont m:val="Cambria Math"/>
    <m:brkBin m:val="before"/>
    <m:brkBinSub m:val="--"/>
    <m:smallFrac m:val="0"/>
    <m:dispDef/>
    <m:lMargin m:val="0"/>
    <m:rMargin m:val="0"/>
    <m:defJc m:val="centerGroup"/>
    <m:wrapIndent m:val="1440"/>
    <m:intLim m:val="subSup"/>
    <m:naryLim m:val="undOvr"/>
  </m:mathPr>
  <w:themeFontLang w:val="sv-SE"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sv-SE" w:eastAsia="sv-SE"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customStyle="1" w:styleId="SBRverskrift">
    <w:name w:val="SBR Överskrift"/>
    <w:basedOn w:val="Normal"/>
    <w:link w:val="SBRverskriftChar"/>
    <w:qFormat/>
    <w:rsid w:val="00E21064"/>
    <w:pPr>
      <w:overflowPunct w:val="0"/>
      <w:autoSpaceDE w:val="0"/>
      <w:autoSpaceDN w:val="0"/>
      <w:adjustRightInd w:val="0"/>
      <w:spacing w:after="0" w:line="240" w:lineRule="auto"/>
      <w:textAlignment w:val="baseline"/>
    </w:pPr>
    <w:rPr>
      <w:rFonts w:ascii="Arial" w:eastAsia="Times New Roman" w:hAnsi="Arial" w:cs="Times New Roman"/>
      <w:b/>
      <w:sz w:val="36"/>
      <w:szCs w:val="20"/>
    </w:rPr>
  </w:style>
  <w:style w:type="character" w:customStyle="1" w:styleId="SBRverskriftChar">
    <w:name w:val="SBR Överskrift Char"/>
    <w:basedOn w:val="Standardstycketeckensnitt"/>
    <w:link w:val="SBRverskrift"/>
    <w:rsid w:val="00E21064"/>
    <w:rPr>
      <w:rFonts w:ascii="Arial" w:eastAsia="Times New Roman" w:hAnsi="Arial" w:cs="Times New Roman"/>
      <w:b/>
      <w:sz w:val="36"/>
      <w:szCs w:val="20"/>
    </w:rPr>
  </w:style>
  <w:style w:type="paragraph" w:customStyle="1" w:styleId="362347DD3961444790DF0AE97A3D47A6">
    <w:name w:val="362347DD3961444790DF0AE97A3D47A6"/>
    <w:rsid w:val="007B57DD"/>
  </w:style>
  <w:style w:type="paragraph" w:customStyle="1" w:styleId="0915A468A3D24372A4F4D1EC887D8616">
    <w:name w:val="0915A468A3D24372A4F4D1EC887D8616"/>
    <w:rsid w:val="007B57DD"/>
  </w:style>
  <w:style w:type="paragraph" w:customStyle="1" w:styleId="2A49E2F6F2B144B3AA123E62855F7D10">
    <w:name w:val="2A49E2F6F2B144B3AA123E62855F7D10"/>
    <w:rsid w:val="007B57DD"/>
  </w:style>
  <w:style w:type="paragraph" w:customStyle="1" w:styleId="81203ECE3F9C47E8A838B361AF2BECFA">
    <w:name w:val="81203ECE3F9C47E8A838B361AF2BECFA"/>
    <w:rsid w:val="007B57DD"/>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5199BADB9A924A10A7F09A247C6E1FCF">
    <w:name w:val="5199BADB9A924A10A7F09A247C6E1FCF"/>
    <w:rsid w:val="007B57D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1B00539C80DA4A26B768E02076C0C318">
    <w:name w:val="1B00539C80DA4A26B768E02076C0C318"/>
    <w:rsid w:val="007B57D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362347DD3961444790DF0AE97A3D47A61">
    <w:name w:val="362347DD3961444790DF0AE97A3D47A61"/>
    <w:rsid w:val="007B57D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0915A468A3D24372A4F4D1EC887D86161">
    <w:name w:val="0915A468A3D24372A4F4D1EC887D86161"/>
    <w:rsid w:val="007B57D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2A49E2F6F2B144B3AA123E62855F7D101">
    <w:name w:val="2A49E2F6F2B144B3AA123E62855F7D101"/>
    <w:rsid w:val="007B57D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7384604B6C6248D8BFA65C1282311716">
    <w:name w:val="7384604B6C6248D8BFA65C1282311716"/>
    <w:rsid w:val="007B57DD"/>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E604B874A50544BCA83E25373F5D591F">
    <w:name w:val="E604B874A50544BCA83E25373F5D591F"/>
    <w:rsid w:val="007B57DD"/>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DD2E3E12948E4F6C97BEA503633B93AF">
    <w:name w:val="DD2E3E12948E4F6C97BEA503633B93AF"/>
    <w:rsid w:val="007B57DD"/>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7EDD590B15BC4BBDBD3ED64259B27A77">
    <w:name w:val="7EDD590B15BC4BBDBD3ED64259B27A77"/>
    <w:rsid w:val="007B57DD"/>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CB1E6B3F59C845F3B6A006A46233B3AA">
    <w:name w:val="CB1E6B3F59C845F3B6A006A46233B3AA"/>
    <w:rsid w:val="007B57DD"/>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4F783641509D4FB08CF2E136D05FFF46">
    <w:name w:val="4F783641509D4FB08CF2E136D05FFF46"/>
    <w:rsid w:val="007B57DD"/>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E6D58F61E4FB4CA2B4D3FB1EA6ADD011">
    <w:name w:val="E6D58F61E4FB4CA2B4D3FB1EA6ADD011"/>
    <w:rsid w:val="007B57DD"/>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B428ED59846944EC8025A8FE94688741">
    <w:name w:val="B428ED59846944EC8025A8FE94688741"/>
    <w:rsid w:val="007B57DD"/>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4D26D776636C4A57BDC8CB3614D66A84">
    <w:name w:val="4D26D776636C4A57BDC8CB3614D66A84"/>
    <w:rsid w:val="007B57DD"/>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1B91F92F02DC4E2A82F67E00F21EAE8B">
    <w:name w:val="1B91F92F02DC4E2A82F67E00F21EAE8B"/>
    <w:rsid w:val="007B57DD"/>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B8026AEDCB0443B9BFBB575C326ED497">
    <w:name w:val="B8026AEDCB0443B9BFBB575C326ED497"/>
    <w:rsid w:val="007B57DD"/>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9C88D28788834AEDAC56EB1DA6A05B87">
    <w:name w:val="9C88D28788834AEDAC56EB1DA6A05B87"/>
    <w:rsid w:val="007B57DD"/>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F1ADD88AA41F4C40B0D4C4B22AA8BFDA">
    <w:name w:val="F1ADD88AA41F4C40B0D4C4B22AA8BFDA"/>
    <w:rsid w:val="007B57DD"/>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276A470B2F3D458A966CD0751922C9CB">
    <w:name w:val="276A470B2F3D458A966CD0751922C9CB"/>
    <w:rsid w:val="007B57DD"/>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character" w:styleId="Platshllartext">
    <w:name w:val="Placeholder Text"/>
    <w:basedOn w:val="Standardstycketeckensnitt"/>
    <w:uiPriority w:val="99"/>
    <w:rsid w:val="00E21064"/>
    <w:rPr>
      <w:color w:val="808080"/>
    </w:rPr>
  </w:style>
  <w:style w:type="paragraph" w:customStyle="1" w:styleId="C7DB069A34C84B89A02718FB4BD76F05">
    <w:name w:val="C7DB069A34C84B89A02718FB4BD76F05"/>
    <w:rsid w:val="007B57D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FF306F668804B2990272C9736191731">
    <w:name w:val="CFF306F668804B2990272C9736191731"/>
    <w:rsid w:val="007B57D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6E7A2D5BA00A4763B7B4F1DB5A26A9F3">
    <w:name w:val="6E7A2D5BA00A4763B7B4F1DB5A26A9F3"/>
    <w:rsid w:val="007B57D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DCF8078B21244127A2EBFAFCF8246895">
    <w:name w:val="DCF8078B21244127A2EBFAFCF8246895"/>
    <w:rsid w:val="007B57D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89F874B55CB940398E17CA2FCCCC8F79">
    <w:name w:val="89F874B55CB940398E17CA2FCCCC8F79"/>
    <w:rsid w:val="007B57D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D212D900E4D47DFA0161E5E7443119C">
    <w:name w:val="CD212D900E4D47DFA0161E5E7443119C"/>
    <w:rsid w:val="007B57DD"/>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B9C789869CE84C4F8BC386B689226451">
    <w:name w:val="B9C789869CE84C4F8BC386B689226451"/>
    <w:rsid w:val="007B57DD"/>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3EDFB65B46054007AF0FFA36DF2DCE06">
    <w:name w:val="3EDFB65B46054007AF0FFA36DF2DCE06"/>
    <w:rsid w:val="007B57DD"/>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B4065203BA97431CBB62C2E5F271E5ED">
    <w:name w:val="B4065203BA97431CBB62C2E5F271E5ED"/>
    <w:rsid w:val="007B57DD"/>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7A88281255FA49FCA78A40DC4EC82754">
    <w:name w:val="7A88281255FA49FCA78A40DC4EC82754"/>
    <w:rsid w:val="007B57DD"/>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58F687C981E7444799644AD5AFF6B9D6">
    <w:name w:val="58F687C981E7444799644AD5AFF6B9D6"/>
    <w:rsid w:val="007B57D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2385AE845BC84ED296B22EF190FBA697">
    <w:name w:val="2385AE845BC84ED296B22EF190FBA697"/>
    <w:rsid w:val="007B57D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7B09F8D7598048ADAD7D24999CDEA5B3">
    <w:name w:val="7B09F8D7598048ADAD7D24999CDEA5B3"/>
    <w:rsid w:val="007B57DD"/>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B146E3DF68D44497AE008B7FE14EA2D4">
    <w:name w:val="B146E3DF68D44497AE008B7FE14EA2D4"/>
    <w:rsid w:val="007B57DD"/>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SBRNormal">
    <w:name w:val="SBR Normal"/>
    <w:basedOn w:val="Normal"/>
    <w:link w:val="SBRNormalChar"/>
    <w:qFormat/>
    <w:rsid w:val="00E21064"/>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character" w:customStyle="1" w:styleId="SBRNormalChar">
    <w:name w:val="SBR Normal Char"/>
    <w:basedOn w:val="Standardstycketeckensnitt"/>
    <w:link w:val="SBRNormal"/>
    <w:rsid w:val="00E21064"/>
    <w:rPr>
      <w:rFonts w:ascii="Arial" w:eastAsia="Times New Roman" w:hAnsi="Arial" w:cs="Times New Roman"/>
      <w:szCs w:val="20"/>
    </w:rPr>
  </w:style>
  <w:style w:type="paragraph" w:customStyle="1" w:styleId="7B09F8D7598048ADAD7D24999CDEA5B3127">
    <w:name w:val="7B09F8D7598048ADAD7D24999CDEA5B3127"/>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B146E3DF68D44497AE008B7FE14EA2D4127">
    <w:name w:val="B146E3DF68D44497AE008B7FE14EA2D4127"/>
    <w:rsid w:val="00B62632"/>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81203ECE3F9C47E8A838B361AF2BECFA128">
    <w:name w:val="81203ECE3F9C47E8A838B361AF2BECFA128"/>
    <w:rsid w:val="00B62632"/>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5199BADB9A924A10A7F09A247C6E1FCF128">
    <w:name w:val="5199BADB9A924A10A7F09A247C6E1FCF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15A621D387E641AD98EF3A1B7073DCEF128">
    <w:name w:val="15A621D387E641AD98EF3A1B7073DCEF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92B77189EEA4759A055C9C4B675710F128">
    <w:name w:val="C92B77189EEA4759A055C9C4B675710F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4ECDA3A740C498E95E90D60D86E8532128">
    <w:name w:val="44ECDA3A740C498E95E90D60D86E8532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FF306F668804B2990272C9736191731128">
    <w:name w:val="CFF306F668804B2990272C9736191731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6E7A2D5BA00A4763B7B4F1DB5A26A9F384">
    <w:name w:val="6E7A2D5BA00A4763B7B4F1DB5A26A9F384"/>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DCF8078B21244127A2EBFAFCF824689576">
    <w:name w:val="DCF8078B21244127A2EBFAFCF824689576"/>
    <w:rsid w:val="00B62632"/>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547A3E78C7E8460F95F3F9F9886CE0A239">
    <w:name w:val="547A3E78C7E8460F95F3F9F9886CE0A239"/>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7A778925147540D28C11BF783C24D43C">
    <w:name w:val="7A778925147540D28C11BF783C24D43C"/>
    <w:rsid w:val="00E21064"/>
    <w:pPr>
      <w:spacing w:line="278" w:lineRule="auto"/>
    </w:pPr>
    <w:rPr>
      <w:kern w:val="2"/>
      <w:sz w:val="24"/>
      <w:szCs w:val="24"/>
      <w14:ligatures w14:val="standardContextual"/>
    </w:rPr>
  </w:style>
  <w:style w:type="paragraph" w:customStyle="1" w:styleId="2F4BA0BFF7744A588BCB614A43A16B78">
    <w:name w:val="2F4BA0BFF7744A588BCB614A43A16B78"/>
    <w:rsid w:val="00E21064"/>
    <w:pPr>
      <w:spacing w:line="278" w:lineRule="auto"/>
    </w:pPr>
    <w:rPr>
      <w:kern w:val="2"/>
      <w:sz w:val="24"/>
      <w:szCs w:val="24"/>
      <w14:ligatures w14:val="standardContextual"/>
    </w:rPr>
  </w:style>
  <w:style w:type="paragraph" w:styleId="Sidfot">
    <w:name w:val="footer"/>
    <w:basedOn w:val="Normal"/>
    <w:link w:val="SidfotChar"/>
    <w:uiPriority w:val="99"/>
    <w:rsid w:val="00E21064"/>
    <w:pPr>
      <w:tabs>
        <w:tab w:val="center" w:pos="4536"/>
        <w:tab w:val="right" w:pos="9072"/>
      </w:tabs>
      <w:overflowPunct w:val="0"/>
      <w:autoSpaceDE w:val="0"/>
      <w:autoSpaceDN w:val="0"/>
      <w:adjustRightInd w:val="0"/>
      <w:spacing w:after="0" w:line="240" w:lineRule="auto"/>
      <w:textAlignment w:val="baseline"/>
    </w:pPr>
    <w:rPr>
      <w:rFonts w:ascii="Arial" w:eastAsia="Times New Roman" w:hAnsi="Arial" w:cs="Times New Roman"/>
      <w:szCs w:val="20"/>
    </w:rPr>
  </w:style>
  <w:style w:type="character" w:customStyle="1" w:styleId="SidfotChar">
    <w:name w:val="Sidfot Char"/>
    <w:basedOn w:val="Standardstycketeckensnitt"/>
    <w:link w:val="Sidfot"/>
    <w:uiPriority w:val="99"/>
    <w:rsid w:val="00E21064"/>
    <w:rPr>
      <w:rFonts w:ascii="Arial" w:eastAsia="Times New Roman" w:hAnsi="Arial" w:cs="Times New Roman"/>
      <w:szCs w:val="20"/>
    </w:rPr>
  </w:style>
  <w:style w:type="paragraph" w:customStyle="1" w:styleId="81203ECE3F9C47E8A838B361AF2BECFA1">
    <w:name w:val="81203ECE3F9C47E8A838B361AF2BECFA1"/>
    <w:rsid w:val="00E21064"/>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5199BADB9A924A10A7F09A247C6E1FCF1">
    <w:name w:val="5199BADB9A924A10A7F09A247C6E1FCF1"/>
    <w:rsid w:val="00E21064"/>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1B00539C80DA4A26B768E02076C0C3181">
    <w:name w:val="1B00539C80DA4A26B768E02076C0C3181"/>
    <w:rsid w:val="00E21064"/>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362347DD3961444790DF0AE97A3D47A62">
    <w:name w:val="362347DD3961444790DF0AE97A3D47A62"/>
    <w:rsid w:val="00E21064"/>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0915A468A3D24372A4F4D1EC887D86162">
    <w:name w:val="0915A468A3D24372A4F4D1EC887D86162"/>
    <w:rsid w:val="00E21064"/>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2A49E2F6F2B144B3AA123E62855F7D102">
    <w:name w:val="2A49E2F6F2B144B3AA123E62855F7D102"/>
    <w:rsid w:val="00E21064"/>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7384604B6C6248D8BFA65C12823117161">
    <w:name w:val="7384604B6C6248D8BFA65C12823117161"/>
    <w:rsid w:val="00E21064"/>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E604B874A50544BCA83E25373F5D591F1">
    <w:name w:val="E604B874A50544BCA83E25373F5D591F1"/>
    <w:rsid w:val="00E21064"/>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DD2E3E12948E4F6C97BEA503633B93AF1">
    <w:name w:val="DD2E3E12948E4F6C97BEA503633B93AF1"/>
    <w:rsid w:val="00E21064"/>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7EDD590B15BC4BBDBD3ED64259B27A771">
    <w:name w:val="7EDD590B15BC4BBDBD3ED64259B27A771"/>
    <w:rsid w:val="00E21064"/>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CB1E6B3F59C845F3B6A006A46233B3AA1">
    <w:name w:val="CB1E6B3F59C845F3B6A006A46233B3AA1"/>
    <w:rsid w:val="00E21064"/>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4F783641509D4FB08CF2E136D05FFF461">
    <w:name w:val="4F783641509D4FB08CF2E136D05FFF461"/>
    <w:rsid w:val="00E21064"/>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E6D58F61E4FB4CA2B4D3FB1EA6ADD0111">
    <w:name w:val="E6D58F61E4FB4CA2B4D3FB1EA6ADD0111"/>
    <w:rsid w:val="00E21064"/>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B428ED59846944EC8025A8FE946887411">
    <w:name w:val="B428ED59846944EC8025A8FE946887411"/>
    <w:rsid w:val="00E21064"/>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4D26D776636C4A57BDC8CB3614D66A841">
    <w:name w:val="4D26D776636C4A57BDC8CB3614D66A841"/>
    <w:rsid w:val="00E21064"/>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1B91F92F02DC4E2A82F67E00F21EAE8B1">
    <w:name w:val="1B91F92F02DC4E2A82F67E00F21EAE8B1"/>
    <w:rsid w:val="00E21064"/>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B8026AEDCB0443B9BFBB575C326ED4971">
    <w:name w:val="B8026AEDCB0443B9BFBB575C326ED4971"/>
    <w:rsid w:val="00E21064"/>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9C88D28788834AEDAC56EB1DA6A05B871">
    <w:name w:val="9C88D28788834AEDAC56EB1DA6A05B871"/>
    <w:rsid w:val="00E21064"/>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F1ADD88AA41F4C40B0D4C4B22AA8BFDA1">
    <w:name w:val="F1ADD88AA41F4C40B0D4C4B22AA8BFDA1"/>
    <w:rsid w:val="00E21064"/>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276A470B2F3D458A966CD0751922C9CB1">
    <w:name w:val="276A470B2F3D458A966CD0751922C9CB1"/>
    <w:rsid w:val="00E21064"/>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C7DB069A34C84B89A02718FB4BD76F051">
    <w:name w:val="C7DB069A34C84B89A02718FB4BD76F051"/>
    <w:rsid w:val="00E21064"/>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FF306F668804B2990272C97361917311">
    <w:name w:val="CFF306F668804B2990272C97361917311"/>
    <w:rsid w:val="00E21064"/>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6E7A2D5BA00A4763B7B4F1DB5A26A9F31">
    <w:name w:val="6E7A2D5BA00A4763B7B4F1DB5A26A9F31"/>
    <w:rsid w:val="00E21064"/>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DCF8078B21244127A2EBFAFCF82468951">
    <w:name w:val="DCF8078B21244127A2EBFAFCF82468951"/>
    <w:rsid w:val="00E21064"/>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styleId="Kommentarer">
    <w:name w:val="annotation text"/>
    <w:basedOn w:val="Normal"/>
    <w:link w:val="KommentarerChar"/>
    <w:semiHidden/>
    <w:rsid w:val="00E21064"/>
    <w:pPr>
      <w:overflowPunct w:val="0"/>
      <w:autoSpaceDE w:val="0"/>
      <w:autoSpaceDN w:val="0"/>
      <w:adjustRightInd w:val="0"/>
      <w:spacing w:after="0" w:line="240" w:lineRule="auto"/>
      <w:textAlignment w:val="baseline"/>
    </w:pPr>
    <w:rPr>
      <w:rFonts w:ascii="Arial" w:eastAsia="Times New Roman" w:hAnsi="Arial" w:cs="Times New Roman"/>
      <w:sz w:val="20"/>
      <w:szCs w:val="20"/>
    </w:rPr>
  </w:style>
  <w:style w:type="character" w:customStyle="1" w:styleId="KommentarerChar">
    <w:name w:val="Kommentarer Char"/>
    <w:basedOn w:val="Standardstycketeckensnitt"/>
    <w:link w:val="Kommentarer"/>
    <w:semiHidden/>
    <w:rsid w:val="00E21064"/>
    <w:rPr>
      <w:rFonts w:ascii="Arial" w:eastAsia="Times New Roman" w:hAnsi="Arial" w:cs="Times New Roman"/>
      <w:sz w:val="20"/>
      <w:szCs w:val="20"/>
    </w:rPr>
  </w:style>
  <w:style w:type="paragraph" w:customStyle="1" w:styleId="89F874B55CB940398E17CA2FCCCC8F791">
    <w:name w:val="89F874B55CB940398E17CA2FCCCC8F791"/>
    <w:rsid w:val="00E21064"/>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D212D900E4D47DFA0161E5E7443119C1">
    <w:name w:val="CD212D900E4D47DFA0161E5E7443119C1"/>
    <w:rsid w:val="00E21064"/>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B9C789869CE84C4F8BC386B6892264511">
    <w:name w:val="B9C789869CE84C4F8BC386B6892264511"/>
    <w:rsid w:val="00E21064"/>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3EDFB65B46054007AF0FFA36DF2DCE061">
    <w:name w:val="3EDFB65B46054007AF0FFA36DF2DCE061"/>
    <w:rsid w:val="00E21064"/>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B4065203BA97431CBB62C2E5F271E5ED1">
    <w:name w:val="B4065203BA97431CBB62C2E5F271E5ED1"/>
    <w:rsid w:val="00E21064"/>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7A88281255FA49FCA78A40DC4EC827541">
    <w:name w:val="7A88281255FA49FCA78A40DC4EC827541"/>
    <w:rsid w:val="00E21064"/>
    <w:pPr>
      <w:overflowPunct w:val="0"/>
      <w:autoSpaceDE w:val="0"/>
      <w:autoSpaceDN w:val="0"/>
      <w:adjustRightInd w:val="0"/>
      <w:spacing w:after="120" w:line="240" w:lineRule="auto"/>
      <w:ind w:left="1134" w:hanging="1134"/>
      <w:textAlignment w:val="baseline"/>
    </w:pPr>
    <w:rPr>
      <w:rFonts w:ascii="Arial" w:eastAsia="Times New Roman" w:hAnsi="Arial" w:cs="Times New Roman"/>
      <w:szCs w:val="20"/>
    </w:rPr>
  </w:style>
  <w:style w:type="paragraph" w:customStyle="1" w:styleId="58F687C981E7444799644AD5AFF6B9D61">
    <w:name w:val="58F687C981E7444799644AD5AFF6B9D61"/>
    <w:rsid w:val="00E21064"/>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2385AE845BC84ED296B22EF190FBA6971">
    <w:name w:val="2385AE845BC84ED296B22EF190FBA6971"/>
    <w:rsid w:val="00E21064"/>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7B09F8D7598048ADAD7D24999CDEA5B31">
    <w:name w:val="7B09F8D7598048ADAD7D24999CDEA5B31"/>
    <w:rsid w:val="00E21064"/>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7A778925147540D28C11BF783C24D43C1">
    <w:name w:val="7A778925147540D28C11BF783C24D43C1"/>
    <w:rsid w:val="00E21064"/>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2F4BA0BFF7744A588BCB614A43A16B781">
    <w:name w:val="2F4BA0BFF7744A588BCB614A43A16B781"/>
    <w:rsid w:val="00E21064"/>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3688040C072646AAA788FB3805B43C19">
    <w:name w:val="3688040C072646AAA788FB3805B43C19"/>
    <w:rsid w:val="00E21064"/>
    <w:pPr>
      <w:spacing w:line="278" w:lineRule="auto"/>
    </w:pPr>
    <w:rPr>
      <w:kern w:val="2"/>
      <w:sz w:val="24"/>
      <w:szCs w:val="24"/>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AFAAAF7-4EBF-4D1F-95BD-D8F24DCAC3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2-3-9 Utlåtande GB - AB 04, ABT 06-SBR-2022</Template>
  <TotalTime>14</TotalTime>
  <Pages>7</Pages>
  <Words>1479</Words>
  <Characters>7842</Characters>
  <Application>Microsoft Office Word</Application>
  <DocSecurity>0</DocSecurity>
  <Lines>65</Lines>
  <Paragraphs>18</Paragraphs>
  <ScaleCrop>false</ScaleCrop>
  <HeadingPairs>
    <vt:vector size="2" baseType="variant">
      <vt:variant>
        <vt:lpstr>Rubrik</vt:lpstr>
      </vt:variant>
      <vt:variant>
        <vt:i4>1</vt:i4>
      </vt:variant>
    </vt:vector>
  </HeadingPairs>
  <TitlesOfParts>
    <vt:vector size="1" baseType="lpstr">
      <vt:lpstr>SBR-mall för utlåtande SB</vt:lpstr>
    </vt:vector>
  </TitlesOfParts>
  <Company/>
  <LinksUpToDate>false</LinksUpToDate>
  <CharactersWithSpaces>9303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SBR-EB-Dokumentmall</dc:title>
  <dc:subject/>
  <dc:creator>SBR EB-gruppen</dc:creator>
  <cp:keywords/>
  <dc:description/>
  <cp:lastModifiedBy>Tomas Thulin</cp:lastModifiedBy>
  <cp:revision>4</cp:revision>
  <cp:lastPrinted>2018-04-29T16:26:00Z</cp:lastPrinted>
  <dcterms:created xsi:type="dcterms:W3CDTF">2022-03-06T15:19:00Z</dcterms:created>
  <dcterms:modified xsi:type="dcterms:W3CDTF">2024-10-29T16:11:00Z</dcterms:modified>
</cp:coreProperties>
</file>