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5783" w:rsidRDefault="00FC5783">
      <w:r>
        <w:t xml:space="preserve">Hello </w:t>
      </w:r>
      <w:bookmarkStart w:id="0" w:name="_GoBack"/>
      <w:bookmarkEnd w:id="0"/>
    </w:p>
    <w:sectPr w:rsidR="00FC5783" w:rsidSect="000623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3"/>
    <w:rsid w:val="0006238A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AA872"/>
  <w15:chartTrackingRefBased/>
  <w15:docId w15:val="{9A412662-0143-734F-BF13-B57BD8F2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Heena Dhakal</dc:creator>
  <cp:keywords/>
  <dc:description/>
  <cp:lastModifiedBy>Ms. Heena Dhakal</cp:lastModifiedBy>
  <cp:revision>1</cp:revision>
  <dcterms:created xsi:type="dcterms:W3CDTF">2023-08-31T02:34:00Z</dcterms:created>
  <dcterms:modified xsi:type="dcterms:W3CDTF">2023-08-31T02:35:00Z</dcterms:modified>
</cp:coreProperties>
</file>