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27" w:type="dxa"/>
        <w:tblInd w:w="-980" w:type="dxa"/>
        <w:tblCellMar>
          <w:top w:w="185" w:type="dxa"/>
          <w:left w:w="108" w:type="dxa"/>
          <w:right w:w="1" w:type="dxa"/>
        </w:tblCellMar>
        <w:tblLook w:val="04A0" w:firstRow="1" w:lastRow="0" w:firstColumn="1" w:lastColumn="0" w:noHBand="0" w:noVBand="1"/>
      </w:tblPr>
      <w:tblGrid>
        <w:gridCol w:w="1368"/>
        <w:gridCol w:w="2340"/>
        <w:gridCol w:w="1259"/>
        <w:gridCol w:w="1980"/>
        <w:gridCol w:w="1441"/>
        <w:gridCol w:w="1080"/>
        <w:gridCol w:w="1359"/>
      </w:tblGrid>
      <w:tr w:rsidR="00E91DC4" w14:paraId="27C400CB" w14:textId="77777777">
        <w:trPr>
          <w:trHeight w:val="1090"/>
        </w:trPr>
        <w:tc>
          <w:tcPr>
            <w:tcW w:w="108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5D020" w14:textId="77777777" w:rsidR="00E91DC4" w:rsidRDefault="00000000">
            <w:pPr>
              <w:ind w:right="108"/>
              <w:jc w:val="center"/>
            </w:pPr>
            <w:r>
              <w:rPr>
                <w:rFonts w:ascii="標楷體" w:eastAsia="標楷體" w:hAnsi="標楷體" w:cs="標楷體"/>
                <w:sz w:val="36"/>
              </w:rPr>
              <w:t xml:space="preserve">靜宜大學資訊傳播工程學系 專題研討記錄表 </w:t>
            </w:r>
          </w:p>
          <w:p w14:paraId="670E3995" w14:textId="77777777" w:rsidR="00E91DC4" w:rsidRDefault="00000000">
            <w:pPr>
              <w:ind w:right="107"/>
              <w:jc w:val="right"/>
            </w:pPr>
            <w:r>
              <w:rPr>
                <w:rFonts w:ascii="標楷體" w:eastAsia="標楷體" w:hAnsi="標楷體" w:cs="標楷體"/>
                <w:sz w:val="16"/>
              </w:rPr>
              <w:t>96學年度第2學期系</w:t>
            </w:r>
            <w:proofErr w:type="gramStart"/>
            <w:r>
              <w:rPr>
                <w:rFonts w:ascii="標楷體" w:eastAsia="標楷體" w:hAnsi="標楷體" w:cs="標楷體"/>
                <w:sz w:val="16"/>
              </w:rPr>
              <w:t>務</w:t>
            </w:r>
            <w:proofErr w:type="gramEnd"/>
            <w:r>
              <w:rPr>
                <w:rFonts w:ascii="標楷體" w:eastAsia="標楷體" w:hAnsi="標楷體" w:cs="標楷體"/>
                <w:sz w:val="16"/>
              </w:rPr>
              <w:t>會議修正(97.02.15)</w:t>
            </w:r>
          </w:p>
        </w:tc>
      </w:tr>
      <w:tr w:rsidR="00E91DC4" w14:paraId="64B19509" w14:textId="77777777">
        <w:trPr>
          <w:trHeight w:val="73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224C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日 期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7A13" w14:textId="030B6A05" w:rsidR="00E91DC4" w:rsidRPr="00C9060D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/>
                <w:sz w:val="28"/>
              </w:rPr>
              <w:t>2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024/0</w:t>
            </w:r>
            <w:r w:rsidR="00717834">
              <w:rPr>
                <w:rFonts w:ascii="標楷體" w:eastAsia="標楷體" w:hAnsi="標楷體" w:cs="標楷體" w:hint="eastAsia"/>
                <w:sz w:val="28"/>
              </w:rPr>
              <w:t>5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/</w:t>
            </w:r>
            <w:r w:rsidR="00717834">
              <w:rPr>
                <w:rFonts w:ascii="標楷體" w:eastAsia="標楷體" w:hAnsi="標楷體" w:cs="標楷體" w:hint="eastAsia"/>
                <w:sz w:val="28"/>
              </w:rPr>
              <w:t>0</w:t>
            </w:r>
            <w:r w:rsidR="003A091E">
              <w:rPr>
                <w:rFonts w:ascii="標楷體" w:eastAsia="標楷體" w:hAnsi="標楷體" w:cs="標楷體" w:hint="eastAsia"/>
                <w:sz w:val="28"/>
              </w:rPr>
              <w:t>6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1B24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時 間 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0A13807" w14:textId="34FA9541" w:rsidR="00E91DC4" w:rsidRDefault="00000000">
            <w:pPr>
              <w:ind w:left="1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中午12點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3EF3970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頁數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B7B4FD0" w14:textId="535953C0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9327A0">
              <w:rPr>
                <w:rFonts w:ascii="標楷體" w:eastAsia="標楷體" w:hAnsi="標楷體" w:cs="標楷體" w:hint="eastAsia"/>
                <w:sz w:val="28"/>
              </w:rPr>
              <w:t>9</w:t>
            </w:r>
          </w:p>
        </w:tc>
      </w:tr>
      <w:tr w:rsidR="00E91DC4" w14:paraId="19C5F486" w14:textId="77777777">
        <w:trPr>
          <w:trHeight w:val="88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5623" w14:textId="77777777" w:rsidR="00E91DC4" w:rsidRDefault="00000000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指導老師 </w:t>
            </w:r>
          </w:p>
        </w:tc>
        <w:tc>
          <w:tcPr>
            <w:tcW w:w="3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88245A" w14:textId="6A3DFF7D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胡學誠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E76DE8" w14:textId="77777777" w:rsidR="00E91DC4" w:rsidRDefault="00000000">
            <w:pPr>
              <w:ind w:left="1"/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>指導老師簽名</w:t>
            </w:r>
          </w:p>
        </w:tc>
        <w:tc>
          <w:tcPr>
            <w:tcW w:w="38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7035A0" w14:textId="77777777" w:rsidR="00E91DC4" w:rsidRDefault="00000000">
            <w:pPr>
              <w:ind w:left="1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</w:tc>
      </w:tr>
      <w:tr w:rsidR="00E91DC4" w14:paraId="5EEDF4A0" w14:textId="77777777">
        <w:trPr>
          <w:trHeight w:val="9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27166" w14:textId="77777777" w:rsidR="00E91DC4" w:rsidRDefault="00000000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專題名稱 </w:t>
            </w:r>
          </w:p>
        </w:tc>
        <w:tc>
          <w:tcPr>
            <w:tcW w:w="9459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54327" w14:textId="00CAA343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漁業購物網站</w:t>
            </w:r>
          </w:p>
        </w:tc>
      </w:tr>
      <w:tr w:rsidR="00E91DC4" w14:paraId="2B6DC17D" w14:textId="77777777">
        <w:trPr>
          <w:trHeight w:val="89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E8693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組  員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D972F" w14:textId="2D64BD8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杜沂恩、俞祖耀</w:t>
            </w:r>
          </w:p>
        </w:tc>
      </w:tr>
      <w:tr w:rsidR="00E91DC4" w14:paraId="58615F6D" w14:textId="77777777" w:rsidTr="00C9060D">
        <w:trPr>
          <w:trHeight w:val="93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4A2F7" w14:textId="77777777" w:rsidR="00E91DC4" w:rsidRDefault="00000000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開會主題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AD4E" w14:textId="3DAEF086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3A091E">
              <w:rPr>
                <w:rFonts w:ascii="標楷體" w:eastAsia="標楷體" w:hAnsi="標楷體" w:cs="標楷體" w:hint="eastAsia"/>
                <w:sz w:val="28"/>
              </w:rPr>
              <w:t>討論資料表設計</w:t>
            </w:r>
          </w:p>
        </w:tc>
      </w:tr>
      <w:tr w:rsidR="00C9060D" w:rsidRPr="00C9060D" w14:paraId="621C0FB0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CD7D" w14:textId="77777777" w:rsidR="00C9060D" w:rsidRDefault="00C9060D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討論內容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9716" w14:textId="50BF7551" w:rsidR="00C9060D" w:rsidRPr="003A091E" w:rsidRDefault="003A091E">
            <w:pPr>
              <w:spacing w:after="327"/>
              <w:rPr>
                <w:rFonts w:ascii="標楷體" w:eastAsia="標楷體" w:hAnsi="標楷體" w:cs="標楷體"/>
                <w:sz w:val="28"/>
              </w:rPr>
            </w:pPr>
            <w:r>
              <w:rPr>
                <w:rFonts w:ascii="標楷體" w:eastAsia="標楷體" w:hAnsi="標楷體" w:cs="標楷體" w:hint="eastAsia"/>
                <w:sz w:val="28"/>
              </w:rPr>
              <w:t>目</w:t>
            </w:r>
            <w:r w:rsidRPr="003A091E">
              <w:rPr>
                <w:rFonts w:ascii="標楷體" w:eastAsia="標楷體" w:hAnsi="標楷體" w:cs="標楷體" w:hint="eastAsia"/>
                <w:sz w:val="28"/>
              </w:rPr>
              <w:t>前規劃有顧客、商品、商家、訂單四個資料表</w:t>
            </w:r>
          </w:p>
          <w:p w14:paraId="0EDB0628" w14:textId="77777777" w:rsidR="00C9060D" w:rsidRDefault="00C9060D">
            <w:pPr>
              <w:spacing w:after="327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  <w:p w14:paraId="0387D406" w14:textId="77777777" w:rsidR="00C9060D" w:rsidRDefault="00C9060D">
            <w:pPr>
              <w:spacing w:after="327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  <w:p w14:paraId="67B9E892" w14:textId="0CDD9318" w:rsidR="00C9060D" w:rsidRPr="00C9060D" w:rsidRDefault="00C9060D" w:rsidP="00C9060D">
            <w:pPr>
              <w:spacing w:after="327"/>
              <w:jc w:val="both"/>
              <w:rPr>
                <w:rFonts w:eastAsiaTheme="minorEastAsia"/>
              </w:rPr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</w:tc>
      </w:tr>
      <w:tr w:rsidR="00C9060D" w:rsidRPr="00C9060D" w14:paraId="6A50E8B3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DAD4" w14:textId="36E21D79" w:rsidR="00C9060D" w:rsidRDefault="00C9060D">
            <w:pPr>
              <w:jc w:val="both"/>
              <w:rPr>
                <w:rFonts w:ascii="標楷體" w:eastAsia="標楷體" w:hAnsi="標楷體" w:cs="標楷體"/>
                <w:sz w:val="28"/>
              </w:rPr>
            </w:pPr>
            <w:r>
              <w:rPr>
                <w:rFonts w:ascii="標楷體" w:eastAsia="標楷體" w:hAnsi="標楷體" w:cs="標楷體" w:hint="eastAsia"/>
                <w:sz w:val="28"/>
              </w:rPr>
              <w:t>決議項目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D613" w14:textId="77777777" w:rsidR="003A091E" w:rsidRDefault="003A091E">
            <w:pPr>
              <w:spacing w:after="327"/>
              <w:rPr>
                <w:rFonts w:ascii="標楷體" w:eastAsia="標楷體" w:hAnsi="標楷體" w:cs="標楷體"/>
                <w:sz w:val="28"/>
              </w:rPr>
            </w:pPr>
            <w:r w:rsidRPr="003A091E">
              <w:rPr>
                <w:rFonts w:ascii="標楷體" w:eastAsia="標楷體" w:hAnsi="標楷體" w:cs="標楷體" w:hint="eastAsia"/>
                <w:sz w:val="28"/>
              </w:rPr>
              <w:t xml:space="preserve">欄位有 </w:t>
            </w:r>
          </w:p>
          <w:p w14:paraId="4861E71D" w14:textId="77777777" w:rsidR="003A091E" w:rsidRDefault="003A091E">
            <w:pPr>
              <w:spacing w:after="327"/>
              <w:rPr>
                <w:rFonts w:ascii="標楷體" w:eastAsia="標楷體" w:hAnsi="標楷體" w:cs="標楷體"/>
                <w:sz w:val="28"/>
              </w:rPr>
            </w:pPr>
            <w:r w:rsidRPr="003A091E">
              <w:rPr>
                <w:rFonts w:ascii="標楷體" w:eastAsia="標楷體" w:hAnsi="標楷體" w:cs="標楷體" w:hint="eastAsia"/>
                <w:sz w:val="28"/>
              </w:rPr>
              <w:t xml:space="preserve">商家：商家編號&lt;PK&gt;、商家名子、商家地址、電話 </w:t>
            </w:r>
          </w:p>
          <w:p w14:paraId="4FAD4475" w14:textId="77777777" w:rsidR="00200606" w:rsidRDefault="003A091E">
            <w:pPr>
              <w:spacing w:after="327"/>
              <w:rPr>
                <w:rFonts w:ascii="標楷體" w:eastAsia="標楷體" w:hAnsi="標楷體" w:cs="標楷體"/>
                <w:sz w:val="28"/>
              </w:rPr>
            </w:pPr>
            <w:r w:rsidRPr="003A091E">
              <w:rPr>
                <w:rFonts w:ascii="標楷體" w:eastAsia="標楷體" w:hAnsi="標楷體" w:cs="標楷體" w:hint="eastAsia"/>
                <w:sz w:val="28"/>
              </w:rPr>
              <w:t xml:space="preserve">商品：商品編號&lt;PK&gt;、名子、價格、圖片、商家編號&lt;FK&gt; </w:t>
            </w:r>
          </w:p>
          <w:p w14:paraId="2FCE0A0B" w14:textId="77777777" w:rsidR="00200606" w:rsidRDefault="003A091E">
            <w:pPr>
              <w:spacing w:after="327"/>
              <w:rPr>
                <w:rFonts w:ascii="標楷體" w:eastAsia="標楷體" w:hAnsi="標楷體" w:cs="標楷體"/>
                <w:sz w:val="28"/>
              </w:rPr>
            </w:pPr>
            <w:r w:rsidRPr="003A091E">
              <w:rPr>
                <w:rFonts w:ascii="標楷體" w:eastAsia="標楷體" w:hAnsi="標楷體" w:cs="標楷體" w:hint="eastAsia"/>
                <w:sz w:val="28"/>
              </w:rPr>
              <w:t xml:space="preserve">訂單：訂單編號&lt;PK&gt;、商品編號&lt;FK&gt;、會員編號&lt;FK&gt;、數量、訂單金額、出貨狀態 </w:t>
            </w:r>
          </w:p>
          <w:p w14:paraId="627CD6FF" w14:textId="452822DB" w:rsidR="00C9060D" w:rsidRDefault="003A091E">
            <w:pPr>
              <w:spacing w:after="327"/>
              <w:rPr>
                <w:rFonts w:ascii="標楷體" w:eastAsia="標楷體" w:hAnsi="標楷體" w:cs="標楷體"/>
                <w:sz w:val="28"/>
              </w:rPr>
            </w:pPr>
            <w:r w:rsidRPr="003A091E">
              <w:rPr>
                <w:rFonts w:ascii="標楷體" w:eastAsia="標楷體" w:hAnsi="標楷體" w:cs="標楷體" w:hint="eastAsia"/>
                <w:sz w:val="28"/>
              </w:rPr>
              <w:t>顧客；會員帳號&lt;PK&gt;、密碼&lt;PK&gt;、名子、地址、電話</w:t>
            </w:r>
          </w:p>
        </w:tc>
      </w:tr>
    </w:tbl>
    <w:p w14:paraId="495CEB5B" w14:textId="07C358A4" w:rsidR="00E91DC4" w:rsidRPr="00C9060D" w:rsidRDefault="00E91DC4" w:rsidP="00C9060D">
      <w:pPr>
        <w:spacing w:after="0"/>
        <w:jc w:val="both"/>
        <w:rPr>
          <w:rFonts w:eastAsiaTheme="minorEastAsia"/>
        </w:rPr>
      </w:pPr>
    </w:p>
    <w:sectPr w:rsidR="00E91DC4" w:rsidRPr="00C9060D">
      <w:pgSz w:w="11900" w:h="16840"/>
      <w:pgMar w:top="572" w:right="1440" w:bottom="12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44B50" w14:textId="77777777" w:rsidR="00FB5E88" w:rsidRDefault="00FB5E88" w:rsidP="00295178">
      <w:pPr>
        <w:spacing w:after="0" w:line="240" w:lineRule="auto"/>
      </w:pPr>
      <w:r>
        <w:separator/>
      </w:r>
    </w:p>
  </w:endnote>
  <w:endnote w:type="continuationSeparator" w:id="0">
    <w:p w14:paraId="74F69E9C" w14:textId="77777777" w:rsidR="00FB5E88" w:rsidRDefault="00FB5E88" w:rsidP="0029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9FF8B" w14:textId="77777777" w:rsidR="00FB5E88" w:rsidRDefault="00FB5E88" w:rsidP="00295178">
      <w:pPr>
        <w:spacing w:after="0" w:line="240" w:lineRule="auto"/>
      </w:pPr>
      <w:r>
        <w:separator/>
      </w:r>
    </w:p>
  </w:footnote>
  <w:footnote w:type="continuationSeparator" w:id="0">
    <w:p w14:paraId="785AC7C9" w14:textId="77777777" w:rsidR="00FB5E88" w:rsidRDefault="00FB5E88" w:rsidP="00295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C4"/>
    <w:rsid w:val="00060145"/>
    <w:rsid w:val="00200606"/>
    <w:rsid w:val="00262058"/>
    <w:rsid w:val="00295178"/>
    <w:rsid w:val="002C7F33"/>
    <w:rsid w:val="003A091E"/>
    <w:rsid w:val="004B1DD8"/>
    <w:rsid w:val="00717834"/>
    <w:rsid w:val="00763A81"/>
    <w:rsid w:val="009327A0"/>
    <w:rsid w:val="009538A5"/>
    <w:rsid w:val="00C9060D"/>
    <w:rsid w:val="00E85542"/>
    <w:rsid w:val="00E91DC4"/>
    <w:rsid w:val="00FB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1F220"/>
  <w15:docId w15:val="{9481A01C-B484-43E2-93F2-EC0C40F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5178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5178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專題研討記錄表.doc</dc:title>
  <dc:subject/>
  <dc:creator>judy_notebook</dc:creator>
  <cp:keywords/>
  <cp:lastModifiedBy>幻天 言</cp:lastModifiedBy>
  <cp:revision>2</cp:revision>
  <dcterms:created xsi:type="dcterms:W3CDTF">2024-05-14T11:38:00Z</dcterms:created>
  <dcterms:modified xsi:type="dcterms:W3CDTF">2024-05-14T11:38:00Z</dcterms:modified>
</cp:coreProperties>
</file>