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D0F38" w14:textId="7C31026A" w:rsidR="00FE1958" w:rsidRDefault="00112692" w:rsidP="0011269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Game of Nim</w:t>
      </w:r>
    </w:p>
    <w:p w14:paraId="7F369C1B" w14:textId="29953DA5" w:rsidR="00112692" w:rsidRDefault="0011269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C-3</w:t>
      </w:r>
      <w:r>
        <w:rPr>
          <w:rFonts w:hint="eastAsia"/>
          <w:sz w:val="28"/>
          <w:szCs w:val="28"/>
        </w:rPr>
        <w:t>实现游戏</w:t>
      </w:r>
      <w:r>
        <w:rPr>
          <w:rFonts w:hint="eastAsia"/>
          <w:sz w:val="28"/>
          <w:szCs w:val="28"/>
        </w:rPr>
        <w:t>Nim</w:t>
      </w:r>
    </w:p>
    <w:p w14:paraId="5D6AB4D6" w14:textId="4B75C7F6" w:rsidR="00112692" w:rsidRDefault="0011269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一、算法设计</w:t>
      </w:r>
    </w:p>
    <w:p w14:paraId="008517A4" w14:textId="5D6C8409" w:rsidR="00112692" w:rsidRDefault="0011269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根据游戏规则，程序应当包括对局显示、博弈操作、和结束提示三部分。</w:t>
      </w:r>
    </w:p>
    <w:p w14:paraId="27123FB0" w14:textId="72D851EB" w:rsidR="00112692" w:rsidRDefault="0011269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①显示部分：</w:t>
      </w:r>
    </w:p>
    <w:p w14:paraId="7FCBCA84" w14:textId="16CC2B2D" w:rsidR="00112692" w:rsidRDefault="0011269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利用字符串指令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STRINGZ</w:t>
      </w:r>
      <w:r>
        <w:rPr>
          <w:rFonts w:hint="eastAsia"/>
          <w:sz w:val="28"/>
          <w:szCs w:val="28"/>
        </w:rPr>
        <w:t>构造需要用到的字符串，并存放在指定的内存中</w:t>
      </w:r>
    </w:p>
    <w:p w14:paraId="31A11E89" w14:textId="7D0F2882" w:rsidR="00112692" w:rsidRDefault="0011269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②操作部分：</w:t>
      </w:r>
    </w:p>
    <w:p w14:paraId="49921004" w14:textId="4C5DEE36" w:rsidR="00112692" w:rsidRDefault="0011269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利用指令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RAP </w:t>
      </w:r>
      <w:r>
        <w:rPr>
          <w:rFonts w:hint="eastAsia"/>
          <w:sz w:val="28"/>
          <w:szCs w:val="28"/>
        </w:rPr>
        <w:t>x20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ETC</w:t>
      </w:r>
      <w:r>
        <w:rPr>
          <w:rFonts w:hint="eastAsia"/>
          <w:sz w:val="28"/>
          <w:szCs w:val="28"/>
        </w:rPr>
        <w:t>）读取玩家操作以及显示指令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RAP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将玩家操作显示在显示器上。对于输入的结果进行合法性判断，若非法则提示错误信息并重新执行操作程序；若合法则执行相应的操作（切换玩家并调用显示程序将每次操作结果显示在显示器上）</w:t>
      </w:r>
    </w:p>
    <w:p w14:paraId="12B4FCFF" w14:textId="5255E63E" w:rsidR="001D1D76" w:rsidRDefault="0011269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="001D1D76">
        <w:rPr>
          <w:rFonts w:hint="eastAsia"/>
          <w:sz w:val="28"/>
          <w:szCs w:val="28"/>
        </w:rPr>
        <w:t>结束部分：</w:t>
      </w:r>
    </w:p>
    <w:p w14:paraId="446EB655" w14:textId="2481458E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每次切换玩家时判断当前局势是否符合结束条件（图中已没有石子），若符合，则提示对应玩家获胜；否则继续执行显示程序和操作程序。</w:t>
      </w:r>
    </w:p>
    <w:p w14:paraId="0E5620D2" w14:textId="0F5CCBF6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二、程序设计</w:t>
      </w:r>
    </w:p>
    <w:p w14:paraId="76095C81" w14:textId="16253E5A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14:paraId="48AF6D71" w14:textId="06DF6C1B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 R2 R3</w:t>
      </w:r>
      <w:r>
        <w:rPr>
          <w:rFonts w:hint="eastAsia"/>
          <w:sz w:val="28"/>
          <w:szCs w:val="28"/>
        </w:rPr>
        <w:t>分别存放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OW 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OW 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ROW C</w:t>
      </w:r>
      <w:r>
        <w:rPr>
          <w:rFonts w:hint="eastAsia"/>
          <w:sz w:val="28"/>
          <w:szCs w:val="28"/>
        </w:rPr>
        <w:t>中的剩余石子数</w:t>
      </w:r>
    </w:p>
    <w:p w14:paraId="4442EDB9" w14:textId="451C080C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是回合指示器：</w:t>
      </w:r>
      <w:r>
        <w:rPr>
          <w:rFonts w:hint="eastAsia"/>
          <w:sz w:val="28"/>
          <w:szCs w:val="28"/>
        </w:rPr>
        <w:t>R4</w:t>
      </w:r>
      <w:r>
        <w:rPr>
          <w:rFonts w:hint="eastAsia"/>
          <w:sz w:val="28"/>
          <w:szCs w:val="28"/>
        </w:rPr>
        <w:t>为正代表为</w:t>
      </w:r>
      <w:r>
        <w:rPr>
          <w:rFonts w:hint="eastAsia"/>
          <w:sz w:val="28"/>
          <w:szCs w:val="28"/>
        </w:rPr>
        <w:t>player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的回合，为负代表</w:t>
      </w:r>
      <w:r>
        <w:rPr>
          <w:rFonts w:hint="eastAsia"/>
          <w:sz w:val="28"/>
          <w:szCs w:val="28"/>
        </w:rPr>
        <w:t>player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的回合。</w:t>
      </w:r>
    </w:p>
    <w:p w14:paraId="5F6D9C9F" w14:textId="6B5334C9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</w:t>
      </w:r>
      <w:r>
        <w:rPr>
          <w:sz w:val="28"/>
          <w:szCs w:val="28"/>
        </w:rPr>
        <w:t>5 R6</w:t>
      </w:r>
      <w:r>
        <w:rPr>
          <w:rFonts w:hint="eastAsia"/>
          <w:sz w:val="28"/>
          <w:szCs w:val="28"/>
        </w:rPr>
        <w:t>均是临时寄存器，它们存放的数据的意义因子程序而异</w:t>
      </w:r>
    </w:p>
    <w:p w14:paraId="721CEEB0" w14:textId="06CD580F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初始化：</w:t>
      </w:r>
    </w:p>
    <w:p w14:paraId="0EB7F8A4" w14:textId="453C5C00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 R2 R3</w:t>
      </w:r>
      <w:r>
        <w:rPr>
          <w:rFonts w:hint="eastAsia"/>
          <w:sz w:val="28"/>
          <w:szCs w:val="28"/>
        </w:rPr>
        <w:t>分别存放</w:t>
      </w:r>
      <w:r>
        <w:rPr>
          <w:rFonts w:hint="eastAsia"/>
          <w:sz w:val="28"/>
          <w:szCs w:val="28"/>
        </w:rPr>
        <w:t>#3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#5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#8</w:t>
      </w:r>
    </w:p>
    <w:p w14:paraId="6546D007" w14:textId="71B73EF4" w:rsidR="001D1D76" w:rsidRDefault="001D1D76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存放</w:t>
      </w:r>
      <w:r>
        <w:rPr>
          <w:rFonts w:hint="eastAsia"/>
          <w:sz w:val="28"/>
          <w:szCs w:val="28"/>
        </w:rPr>
        <w:t>#1</w:t>
      </w:r>
    </w:p>
    <w:p w14:paraId="1DF70337" w14:textId="77777777" w:rsidR="00244F42" w:rsidRDefault="00244F42" w:rsidP="00112692">
      <w:pPr>
        <w:jc w:val="left"/>
        <w:rPr>
          <w:sz w:val="28"/>
          <w:szCs w:val="28"/>
        </w:rPr>
      </w:pPr>
    </w:p>
    <w:p w14:paraId="0E564A22" w14:textId="1D797FCB" w:rsidR="001D1D76" w:rsidRDefault="00244F4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显示程序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ISPLAY</w:t>
      </w:r>
      <w:r>
        <w:rPr>
          <w:rFonts w:hint="eastAsia"/>
          <w:sz w:val="28"/>
          <w:szCs w:val="28"/>
        </w:rPr>
        <w:t>：</w:t>
      </w:r>
    </w:p>
    <w:p w14:paraId="112632C6" w14:textId="4E928889" w:rsidR="00244F42" w:rsidRDefault="00244F4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、判断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1R2R3</w:t>
      </w:r>
      <w:r>
        <w:rPr>
          <w:rFonts w:hint="eastAsia"/>
          <w:sz w:val="28"/>
          <w:szCs w:val="28"/>
        </w:rPr>
        <w:t>是否全部为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，若是，则跳转到结束程序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VER</w:t>
      </w:r>
      <w:r>
        <w:rPr>
          <w:rFonts w:hint="eastAsia"/>
          <w:sz w:val="28"/>
          <w:szCs w:val="28"/>
        </w:rPr>
        <w:t>；否则先打印出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OW X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代指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），然后将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的值传递给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中存入数据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006F</w:t>
      </w:r>
      <w:r>
        <w:rPr>
          <w:rFonts w:hint="eastAsia"/>
          <w:sz w:val="28"/>
          <w:szCs w:val="28"/>
        </w:rPr>
        <w:t>，每次打印出“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就减一直至为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。最后打印换行符。</w:t>
      </w:r>
    </w:p>
    <w:p w14:paraId="668CDBE4" w14:textId="223E11AF" w:rsidR="00244F42" w:rsidRDefault="00244F4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、判断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的正负，若为正，则打印</w:t>
      </w:r>
      <w:r>
        <w:rPr>
          <w:rFonts w:hint="eastAsia"/>
          <w:sz w:val="28"/>
          <w:szCs w:val="28"/>
        </w:rPr>
        <w:t>player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的提示语；若为负，则提示</w:t>
      </w:r>
      <w:r>
        <w:rPr>
          <w:rFonts w:hint="eastAsia"/>
          <w:sz w:val="28"/>
          <w:szCs w:val="28"/>
        </w:rPr>
        <w:t>player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的提示语</w:t>
      </w:r>
    </w:p>
    <w:p w14:paraId="423932A0" w14:textId="61D76781" w:rsidR="00244F42" w:rsidRDefault="00244F4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、执行两次</w:t>
      </w:r>
      <w:r>
        <w:rPr>
          <w:rFonts w:hint="eastAsia"/>
          <w:sz w:val="28"/>
          <w:szCs w:val="28"/>
        </w:rPr>
        <w:t>getc</w:t>
      </w:r>
      <w:r>
        <w:rPr>
          <w:rFonts w:hint="eastAsia"/>
          <w:sz w:val="28"/>
          <w:szCs w:val="28"/>
        </w:rPr>
        <w:t>程序并将读到的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SCII</w:t>
      </w:r>
      <w:r>
        <w:rPr>
          <w:rFonts w:hint="eastAsia"/>
          <w:sz w:val="28"/>
          <w:szCs w:val="28"/>
        </w:rPr>
        <w:t>码分别写入地址</w:t>
      </w:r>
      <w:r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为“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OW</w:t>
      </w:r>
      <w:r>
        <w:rPr>
          <w:rFonts w:hint="eastAsia"/>
          <w:sz w:val="28"/>
          <w:szCs w:val="28"/>
        </w:rPr>
        <w:t>”和“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</w:t>
      </w:r>
      <w:r>
        <w:rPr>
          <w:rFonts w:hint="eastAsia"/>
          <w:sz w:val="28"/>
          <w:szCs w:val="28"/>
        </w:rPr>
        <w:t>”的内存中。然后根据玩家一的回合还是玩家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的回合跳转至操作程序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2</w:t>
      </w:r>
    </w:p>
    <w:p w14:paraId="1FAAACE3" w14:textId="2843101A" w:rsidR="00244F42" w:rsidRDefault="00244F42" w:rsidP="00112692">
      <w:pPr>
        <w:jc w:val="left"/>
        <w:rPr>
          <w:sz w:val="28"/>
          <w:szCs w:val="28"/>
        </w:rPr>
      </w:pPr>
    </w:p>
    <w:p w14:paraId="2FCD74FC" w14:textId="10BA8012" w:rsidR="00244F42" w:rsidRDefault="00244F4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操作程序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=1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14:paraId="5DCFFE71" w14:textId="5D7334B6" w:rsidR="00244F42" w:rsidRDefault="00244F42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、将地址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OW</w:t>
      </w:r>
      <w:r>
        <w:rPr>
          <w:rFonts w:hint="eastAsia"/>
          <w:sz w:val="28"/>
          <w:szCs w:val="28"/>
        </w:rPr>
        <w:t>中的数据读取至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6,</w:t>
      </w:r>
      <w:r>
        <w:rPr>
          <w:rFonts w:hint="eastAsia"/>
          <w:sz w:val="28"/>
          <w:szCs w:val="28"/>
        </w:rPr>
        <w:t>然后判断其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SCII</w:t>
      </w:r>
      <w:r>
        <w:rPr>
          <w:rFonts w:hint="eastAsia"/>
          <w:sz w:val="28"/>
          <w:szCs w:val="28"/>
        </w:rPr>
        <w:t>码是否为</w:t>
      </w:r>
      <w:r w:rsidR="0043208E">
        <w:rPr>
          <w:rFonts w:hint="eastAsia"/>
          <w:sz w:val="28"/>
          <w:szCs w:val="28"/>
        </w:rPr>
        <w:t>#</w:t>
      </w:r>
      <w:r w:rsidR="0043208E">
        <w:rPr>
          <w:sz w:val="28"/>
          <w:szCs w:val="28"/>
        </w:rPr>
        <w:t>65</w:t>
      </w:r>
      <w:r w:rsidR="0043208E">
        <w:rPr>
          <w:rFonts w:hint="eastAsia"/>
          <w:sz w:val="28"/>
          <w:szCs w:val="28"/>
        </w:rPr>
        <w:t>、</w:t>
      </w:r>
      <w:r w:rsidR="0043208E">
        <w:rPr>
          <w:rFonts w:hint="eastAsia"/>
          <w:sz w:val="28"/>
          <w:szCs w:val="28"/>
        </w:rPr>
        <w:t>#</w:t>
      </w:r>
      <w:r w:rsidR="0043208E">
        <w:rPr>
          <w:sz w:val="28"/>
          <w:szCs w:val="28"/>
        </w:rPr>
        <w:t>66</w:t>
      </w:r>
      <w:r w:rsidR="0043208E">
        <w:rPr>
          <w:rFonts w:hint="eastAsia"/>
          <w:sz w:val="28"/>
          <w:szCs w:val="28"/>
        </w:rPr>
        <w:t>或</w:t>
      </w:r>
      <w:r w:rsidR="0043208E">
        <w:rPr>
          <w:rFonts w:hint="eastAsia"/>
          <w:sz w:val="28"/>
          <w:szCs w:val="28"/>
        </w:rPr>
        <w:t>#</w:t>
      </w:r>
      <w:r w:rsidR="0043208E">
        <w:rPr>
          <w:sz w:val="28"/>
          <w:szCs w:val="28"/>
        </w:rPr>
        <w:t>67</w:t>
      </w:r>
      <w:r w:rsidR="0043208E">
        <w:rPr>
          <w:rFonts w:hint="eastAsia"/>
          <w:sz w:val="28"/>
          <w:szCs w:val="28"/>
        </w:rPr>
        <w:t>，若不是，则跳转错误提示；若是，则根据具体的</w:t>
      </w:r>
      <w:r w:rsidR="0043208E">
        <w:rPr>
          <w:rFonts w:hint="eastAsia"/>
          <w:sz w:val="28"/>
          <w:szCs w:val="28"/>
        </w:rPr>
        <w:t>A</w:t>
      </w:r>
      <w:r w:rsidR="0043208E">
        <w:rPr>
          <w:sz w:val="28"/>
          <w:szCs w:val="28"/>
        </w:rPr>
        <w:t>SCII</w:t>
      </w:r>
      <w:r w:rsidR="0043208E">
        <w:rPr>
          <w:rFonts w:hint="eastAsia"/>
          <w:sz w:val="28"/>
          <w:szCs w:val="28"/>
        </w:rPr>
        <w:t>码跳转至相应的</w:t>
      </w:r>
      <w:r w:rsidR="0043208E">
        <w:rPr>
          <w:rFonts w:hint="eastAsia"/>
          <w:sz w:val="28"/>
          <w:szCs w:val="28"/>
        </w:rPr>
        <w:t>N</w:t>
      </w:r>
      <w:r w:rsidR="0043208E">
        <w:rPr>
          <w:sz w:val="28"/>
          <w:szCs w:val="28"/>
        </w:rPr>
        <w:t>UM</w:t>
      </w:r>
      <w:r w:rsidR="0043208E">
        <w:rPr>
          <w:rFonts w:hint="eastAsia"/>
          <w:sz w:val="28"/>
          <w:szCs w:val="28"/>
        </w:rPr>
        <w:t>判断程序。</w:t>
      </w:r>
    </w:p>
    <w:p w14:paraId="27BA1A83" w14:textId="067C6EFB" w:rsidR="0043208E" w:rsidRDefault="0043208E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错误提示：</w:t>
      </w:r>
    </w:p>
    <w:p w14:paraId="7BCEF67D" w14:textId="0035EBAB" w:rsidR="0043208E" w:rsidRDefault="0043208E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根据当前玩家回合（利用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）提示错误信息，并回到显示程序的</w:t>
      </w:r>
      <w:r>
        <w:rPr>
          <w:rFonts w:hint="eastAsia"/>
          <w:sz w:val="28"/>
          <w:szCs w:val="28"/>
        </w:rPr>
        <w:t>2</w:t>
      </w:r>
    </w:p>
    <w:p w14:paraId="6C601A4D" w14:textId="26A4115E" w:rsidR="0043208E" w:rsidRDefault="0043208E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</w:t>
      </w:r>
      <w:r>
        <w:rPr>
          <w:rFonts w:hint="eastAsia"/>
          <w:sz w:val="28"/>
          <w:szCs w:val="28"/>
        </w:rPr>
        <w:t>判断程序：</w:t>
      </w:r>
    </w:p>
    <w:p w14:paraId="7F3AFB7E" w14:textId="0B3A8699" w:rsidR="0043208E" w:rsidRDefault="0043208E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将地址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</w:t>
      </w:r>
      <w:r>
        <w:rPr>
          <w:rFonts w:hint="eastAsia"/>
          <w:sz w:val="28"/>
          <w:szCs w:val="28"/>
        </w:rPr>
        <w:t>中的数据存入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，将玩家选择的行对应的寄存器的值赋给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。若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数值大于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，则跳转至错误提示程序；否则将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5-R6</w:t>
      </w:r>
      <w:r>
        <w:rPr>
          <w:rFonts w:hint="eastAsia"/>
          <w:sz w:val="28"/>
          <w:szCs w:val="28"/>
        </w:rPr>
        <w:t>的值赋值给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，然后跳转至显示程序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ISPLAY</w:t>
      </w:r>
      <w:r>
        <w:rPr>
          <w:rFonts w:hint="eastAsia"/>
          <w:sz w:val="28"/>
          <w:szCs w:val="28"/>
        </w:rPr>
        <w:t>处</w:t>
      </w:r>
    </w:p>
    <w:p w14:paraId="5F4A5919" w14:textId="4248F2CB" w:rsidR="0043208E" w:rsidRDefault="0043208E" w:rsidP="00112692">
      <w:pPr>
        <w:jc w:val="left"/>
        <w:rPr>
          <w:sz w:val="28"/>
          <w:szCs w:val="28"/>
        </w:rPr>
      </w:pPr>
    </w:p>
    <w:p w14:paraId="03972001" w14:textId="7928E014" w:rsidR="0043208E" w:rsidRDefault="0043208E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结束程序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VER</w:t>
      </w:r>
      <w:r>
        <w:rPr>
          <w:rFonts w:hint="eastAsia"/>
          <w:sz w:val="28"/>
          <w:szCs w:val="28"/>
        </w:rPr>
        <w:t>：</w:t>
      </w:r>
    </w:p>
    <w:p w14:paraId="3029640A" w14:textId="421D6201" w:rsidR="0043208E" w:rsidRDefault="0043208E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通过判断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的值确定当前的回合，此时在谁的回合谁就获胜，提示胜利信息并用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ALT</w:t>
      </w:r>
      <w:r>
        <w:rPr>
          <w:rFonts w:hint="eastAsia"/>
          <w:sz w:val="28"/>
          <w:szCs w:val="28"/>
        </w:rPr>
        <w:t>退出程序。</w:t>
      </w:r>
    </w:p>
    <w:p w14:paraId="7C45A7E9" w14:textId="174796E6" w:rsidR="0043208E" w:rsidRDefault="0043208E" w:rsidP="00112692">
      <w:pPr>
        <w:jc w:val="left"/>
        <w:rPr>
          <w:sz w:val="28"/>
          <w:szCs w:val="28"/>
        </w:rPr>
      </w:pPr>
    </w:p>
    <w:p w14:paraId="3074B5C5" w14:textId="46A0CAD2" w:rsidR="0043208E" w:rsidRDefault="0043208E" w:rsidP="0011269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三、程序检验：</w:t>
      </w:r>
      <w:r w:rsidR="00D923C5">
        <w:rPr>
          <w:rFonts w:hint="eastAsia"/>
          <w:sz w:val="28"/>
          <w:szCs w:val="28"/>
        </w:rPr>
        <w:t>（包含错误提示和胜利提示）</w:t>
      </w:r>
    </w:p>
    <w:p w14:paraId="234D8BC5" w14:textId="4FCC2A5E" w:rsidR="0043208E" w:rsidRPr="00112692" w:rsidRDefault="00D923C5" w:rsidP="00112692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908E107" wp14:editId="33CDDA6A">
            <wp:extent cx="5274310" cy="3163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246F7" wp14:editId="68C77891">
            <wp:extent cx="5274310" cy="3109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08E" w:rsidRPr="00112692" w:rsidSect="003B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92"/>
    <w:rsid w:val="000C6D92"/>
    <w:rsid w:val="00112692"/>
    <w:rsid w:val="001D1D76"/>
    <w:rsid w:val="00244F42"/>
    <w:rsid w:val="003B3BD9"/>
    <w:rsid w:val="0043208E"/>
    <w:rsid w:val="00D923C5"/>
    <w:rsid w:val="00E63F47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B4DC"/>
  <w15:chartTrackingRefBased/>
  <w15:docId w15:val="{87B8A768-3649-4052-9A8D-BA0CDCF5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湘峰</dc:creator>
  <cp:keywords/>
  <dc:description/>
  <cp:lastModifiedBy>王 湘峰</cp:lastModifiedBy>
  <cp:revision>3</cp:revision>
  <cp:lastPrinted>2020-12-31T09:24:00Z</cp:lastPrinted>
  <dcterms:created xsi:type="dcterms:W3CDTF">2020-12-31T08:38:00Z</dcterms:created>
  <dcterms:modified xsi:type="dcterms:W3CDTF">2020-12-31T09:24:00Z</dcterms:modified>
</cp:coreProperties>
</file>