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527A" w14:textId="45E6BCD5" w:rsidR="00EB1163" w:rsidRDefault="00E058B8">
      <w:r>
        <w:rPr>
          <w:rFonts w:hint="eastAsia"/>
        </w:rPr>
        <w:t>习题1</w:t>
      </w:r>
      <w:r>
        <w:t>.2</w:t>
      </w:r>
    </w:p>
    <w:p w14:paraId="3FE71C88" w14:textId="3F1CEDF7" w:rsidR="00E058B8" w:rsidRDefault="00E058B8">
      <w:r>
        <w:rPr>
          <w:rFonts w:hint="eastAsia"/>
        </w:rPr>
        <w:t>链接：</w:t>
      </w:r>
      <w:hyperlink r:id="rId6" w:history="1">
        <w:r w:rsidRPr="00C366C5">
          <w:rPr>
            <w:rStyle w:val="a3"/>
          </w:rPr>
          <w:t>https://www.jianshu.com/p/87bbd468558f</w:t>
        </w:r>
      </w:hyperlink>
    </w:p>
    <w:p w14:paraId="578F75F5" w14:textId="7E768138" w:rsidR="00E058B8" w:rsidRDefault="00E058B8"/>
    <w:p w14:paraId="23483BEE" w14:textId="453E8865" w:rsidR="00E058B8" w:rsidRDefault="00E058B8">
      <w:r>
        <w:rPr>
          <w:rFonts w:hint="eastAsia"/>
        </w:rPr>
        <w:t>高斯分布的边缘分布和条件分布：链接：</w:t>
      </w:r>
      <w:hyperlink r:id="rId7" w:history="1">
        <w:r w:rsidR="007F049E" w:rsidRPr="00C366C5">
          <w:rPr>
            <w:rStyle w:val="a3"/>
          </w:rPr>
          <w:t>https://blog.csdn.net/denalmighty/article/details/81090311</w:t>
        </w:r>
      </w:hyperlink>
    </w:p>
    <w:p w14:paraId="44790F1E" w14:textId="24136D1C" w:rsidR="007F049E" w:rsidRDefault="007F049E"/>
    <w:p w14:paraId="184DA324" w14:textId="3B79641F" w:rsidR="007F049E" w:rsidRDefault="007F049E"/>
    <w:p w14:paraId="3B02D1C1" w14:textId="2AF94B3E" w:rsidR="00A07946" w:rsidRDefault="00A07946">
      <w:r>
        <w:rPr>
          <w:rFonts w:hint="eastAsia"/>
        </w:rPr>
        <w:t>第二章习题答案：</w:t>
      </w:r>
    </w:p>
    <w:p w14:paraId="38C8483D" w14:textId="5D1E8150" w:rsidR="00A07946" w:rsidRDefault="00E6050D">
      <w:hyperlink r:id="rId8" w:history="1">
        <w:r w:rsidR="0051742B" w:rsidRPr="00C366C5">
          <w:rPr>
            <w:rStyle w:val="a3"/>
          </w:rPr>
          <w:t>https://max.book118.com/html/2020/1229/8006134067003032.shtm</w:t>
        </w:r>
      </w:hyperlink>
    </w:p>
    <w:p w14:paraId="1A32374E" w14:textId="3446DE65" w:rsidR="0051742B" w:rsidRDefault="0051742B"/>
    <w:p w14:paraId="1DCE89F5" w14:textId="2E43B77E" w:rsidR="0051742B" w:rsidRDefault="00CA617E">
      <w:hyperlink r:id="rId9" w:history="1">
        <w:r w:rsidRPr="006E4776">
          <w:rPr>
            <w:rStyle w:val="a3"/>
          </w:rPr>
          <w:t>https://zhuanlan.zhihu.com/c_1013850291887845376</w:t>
        </w:r>
      </w:hyperlink>
    </w:p>
    <w:p w14:paraId="43E96697" w14:textId="2DC2062E" w:rsidR="00CA617E" w:rsidRDefault="00CA617E"/>
    <w:p w14:paraId="0773D5DA" w14:textId="2BD7B8C8" w:rsidR="00CA617E" w:rsidRDefault="00CA617E">
      <w:r>
        <w:rPr>
          <w:rFonts w:hint="eastAsia"/>
        </w:rPr>
        <w:t>第六章习题答案：</w:t>
      </w:r>
    </w:p>
    <w:p w14:paraId="0DD89F1C" w14:textId="61726702" w:rsidR="00CA617E" w:rsidRPr="00CA617E" w:rsidRDefault="00CA617E">
      <w:pPr>
        <w:rPr>
          <w:rFonts w:hint="eastAsia"/>
        </w:rPr>
      </w:pPr>
      <w:r w:rsidRPr="00CA617E">
        <w:t>https://zhuanlan.zhihu.com/p/49023182</w:t>
      </w:r>
    </w:p>
    <w:p w14:paraId="6850CA87" w14:textId="77777777" w:rsidR="00E058B8" w:rsidRPr="00E058B8" w:rsidRDefault="00E058B8"/>
    <w:sectPr w:rsidR="00E058B8" w:rsidRPr="00E05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12A15" w14:textId="77777777" w:rsidR="00E6050D" w:rsidRDefault="00E6050D" w:rsidP="00CA617E">
      <w:r>
        <w:separator/>
      </w:r>
    </w:p>
  </w:endnote>
  <w:endnote w:type="continuationSeparator" w:id="0">
    <w:p w14:paraId="405362DB" w14:textId="77777777" w:rsidR="00E6050D" w:rsidRDefault="00E6050D" w:rsidP="00CA6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8C277" w14:textId="77777777" w:rsidR="00E6050D" w:rsidRDefault="00E6050D" w:rsidP="00CA617E">
      <w:r>
        <w:separator/>
      </w:r>
    </w:p>
  </w:footnote>
  <w:footnote w:type="continuationSeparator" w:id="0">
    <w:p w14:paraId="509A4B43" w14:textId="77777777" w:rsidR="00E6050D" w:rsidRDefault="00E6050D" w:rsidP="00CA61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0C"/>
    <w:rsid w:val="004402B6"/>
    <w:rsid w:val="0051742B"/>
    <w:rsid w:val="007F049E"/>
    <w:rsid w:val="00A07946"/>
    <w:rsid w:val="00CA617E"/>
    <w:rsid w:val="00D9750C"/>
    <w:rsid w:val="00E058B8"/>
    <w:rsid w:val="00E6050D"/>
    <w:rsid w:val="00EB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B9D66"/>
  <w15:chartTrackingRefBased/>
  <w15:docId w15:val="{CD8E8BC7-D6EA-481D-97C7-D27489D8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58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58B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A6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61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6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61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x.book118.com/html/2020/1229/8006134067003032.s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denalmighty/article/details/810903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87bbd468558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zhuanlan.zhihu.com/c_10138502918878453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</dc:creator>
  <cp:keywords/>
  <dc:description/>
  <cp:lastModifiedBy>chao</cp:lastModifiedBy>
  <cp:revision>9</cp:revision>
  <dcterms:created xsi:type="dcterms:W3CDTF">2021-11-06T10:47:00Z</dcterms:created>
  <dcterms:modified xsi:type="dcterms:W3CDTF">2021-11-06T13:40:00Z</dcterms:modified>
</cp:coreProperties>
</file>