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none"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Sub-korpus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>2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. Bremer. Hertha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Skj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nne piker/ beautiful girls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Piker_: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pike, piken, piker, pikene, pikerne, pikes, pikens, pikers, pikenes, pikernes, pikebarn, pikeb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rn, pige, pige, piger, pigene, pigerne, piges, pigens, pigers, pigenes, pigernes, pigebarn, pigebarnet, pigeborn, pigc, pigcn, pigcr, pigcne, pigcrne, pigcs, pigcbarn, pigcbarnet, pigcborn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nne_: 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nn, skjonn, sk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skon, </w:t>
      </w:r>
      <w:r>
        <w:rPr>
          <w:rFonts w:ascii="Times New Roman" w:hAnsi="Times New Roman"/>
          <w:sz w:val="24"/>
          <w:szCs w:val="24"/>
          <w:u w:color="000000"/>
          <w:rtl w:val="0"/>
        </w:rPr>
        <w:t>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nne,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skj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nnc, skjonne, skjonnc;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aturen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natur, naturen, naturcn;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Sjel_: s</w:t>
      </w:r>
      <w:r>
        <w:rPr>
          <w:rFonts w:ascii="Times New Roman" w:hAnsi="Times New Roman"/>
          <w:sz w:val="24"/>
          <w:szCs w:val="24"/>
          <w:u w:color="000000"/>
          <w:rtl w:val="0"/>
        </w:rPr>
        <w:t>jel, Sjelen, Sjels, Sjelens, Sjelelig, Sjelelige, Sjcl, Sjclen, Sjcls, Sjclens, Sjclcn, Sjclcns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Rest_; min, mine,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ny,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nye, </w:t>
      </w:r>
      <w:r>
        <w:rPr>
          <w:rFonts w:ascii="Times New Roman" w:hAnsi="Times New Roman"/>
          <w:sz w:val="24"/>
          <w:szCs w:val="24"/>
          <w:u w:color="000000"/>
          <w:rtl w:val="0"/>
        </w:rPr>
        <w:t>disse, burde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Moderlige inntrykk/Motherly impressions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Inntrykk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: inntrykk, indtryk, indtrykk, intryk, intrykk;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Moderlige_: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, modcrlige, modcrligc, moderligc,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mor, moder,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modcr,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moderlig, modre, modrcne, modrc, modcrlig, modcrlighcden, modcrlighed, moderlighed, modcrlighcd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Edle_: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edle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edel, cdel, cdcl, edcl, cdlc, cdle, edlc;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Fryktede_: </w:t>
      </w:r>
      <w:r>
        <w:rPr>
          <w:rFonts w:ascii="Times New Roman" w:hAnsi="Times New Roman"/>
          <w:sz w:val="24"/>
          <w:szCs w:val="24"/>
          <w:u w:color="000000"/>
          <w:rtl w:val="0"/>
        </w:rPr>
        <w:t>fryktede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fryktet, fryktct, fryktcde, fryktcdc, fryktedc;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>nkle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enkle, enklc, cnklc, cnkle, enkel, cnkel, cnkcl, enkcl;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Sjels_: </w:t>
      </w:r>
      <w:r>
        <w:rPr>
          <w:rFonts w:ascii="Times New Roman" w:hAnsi="Times New Roman"/>
          <w:sz w:val="24"/>
          <w:szCs w:val="24"/>
          <w:u w:color="000000"/>
          <w:rtl w:val="0"/>
        </w:rPr>
        <w:t>Sjel, Sjelen, Sjels, Sjelens, Sjelelig, Sjelelige, Sjcl, Sjclen, Sjcls, Sjclens, Sjclcn, Sjclcns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_: se, ser, sc, scr,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saa;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Kvinnen i samfunnet/Woman in society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Hennes_: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hun, henne, hcnne, hcnnc, hennc, hennes, hcnnes, hcnncs, henncs, hende, hcnde, hcndc, hendc, hendes, hcndes, hcndcs, hendcs;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Innflytelse_: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Innflytelse,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Innflydelsen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Innflydelse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Inflydelse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Inflydelsen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Inflydelser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Inflydclse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Indflydclse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Indflvdelse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Indflpdelse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Indflydclsc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Indflndelse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Indflhdelse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Indflydrlse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Indfludelse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Indflydelserne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Indflydelsens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Indflpdclse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Indflydelsers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Indflydclsen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en-US"/>
        </w:rPr>
        <w:t>é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Indflvdelsen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Indflpdelsen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Indflydclscr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Indfludclse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Indflpdclsc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Indflydllse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Indflydelsm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Indflvdelser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Indflvdclsc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Indfllidelse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Indflydrlsc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Indflydelseu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Indfltzdelse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Indflvdelsc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IndflydeLse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en-US"/>
        </w:rPr>
        <w:t>Indflyldelse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Makt_: makt, magt, makten, maktcn, magten, magtcn;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Religion_: religion, religionen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, rcligion, 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ligion, relligion, regligion, rsligion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religios, religiose, religiositet, religissitet, religiositcit, rcligiositet, rcligissitet, religissitct, religissitcet, kristen, kristcn, kristelig,  kristslig, kristelige, kristeliges, kristclige, kristeligt, kristlige, kristligt, christen, christcn, christelig, christclig, christlig, christelige, christeligt, christclige, christeligen, christclig, christeliges, christeligs, christeligc, christlige, christlig, christcligc, ccristcligt, christeliges, kristendommen, kristendommens, chritstendommen, chrtstendommen, chritstendommens, chrtstendommens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Historie_: historie, historic, historien, historicn;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Forhold_: forehold, forholdet, forholdct, </w:t>
      </w:r>
      <w:r>
        <w:rPr>
          <w:rFonts w:ascii="Times New Roman" w:hAnsi="Times New Roman"/>
          <w:sz w:val="24"/>
          <w:szCs w:val="24"/>
          <w:u w:color="000000"/>
          <w:rtl w:val="0"/>
        </w:rPr>
        <w:t>Relasjon, Relation, Relacion, Forbindelse, Forbindelsen, Forbindelser, Forbindclse, Forbindclsc, Forbindelsc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