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D30" w:rsidRDefault="00196A42">
      <w:pPr>
        <w:rPr>
          <w:lang w:val="de-DE"/>
        </w:rPr>
      </w:pPr>
      <w:r>
        <w:rPr>
          <w:lang w:val="de-DE"/>
        </w:rPr>
        <w:t>Open terminal in VSC</w:t>
      </w:r>
    </w:p>
    <w:p w:rsidR="00196A42" w:rsidRDefault="00196A42">
      <w:r w:rsidRPr="00196A42">
        <w:t xml:space="preserve">Type: </w:t>
      </w:r>
      <w:r w:rsidR="00AB44AA">
        <w:tab/>
      </w:r>
      <w:r w:rsidRPr="00196A42">
        <w:t xml:space="preserve">cd / </w:t>
      </w:r>
      <w:r w:rsidR="00AB44AA">
        <w:tab/>
      </w:r>
      <w:r w:rsidRPr="00196A42">
        <w:t xml:space="preserve">to get to the </w:t>
      </w:r>
      <w:r>
        <w:t>top of the drive</w:t>
      </w:r>
    </w:p>
    <w:p w:rsidR="00196A42" w:rsidRDefault="00AB44AA">
      <w:r>
        <w:t xml:space="preserve">Tye </w:t>
      </w:r>
      <w:r>
        <w:tab/>
        <w:t xml:space="preserve">G: </w:t>
      </w:r>
      <w:r>
        <w:tab/>
        <w:t>to switch drive</w:t>
      </w:r>
    </w:p>
    <w:p w:rsidR="00AB44AA" w:rsidRDefault="00AB44AA">
      <w:r>
        <w:t xml:space="preserve">Type </w:t>
      </w:r>
      <w:r>
        <w:tab/>
        <w:t>cd “folderpath”</w:t>
      </w:r>
    </w:p>
    <w:p w:rsidR="00AB44AA" w:rsidRPr="00196A42" w:rsidRDefault="00AB44AA">
      <w:r>
        <w:t>Type</w:t>
      </w:r>
      <w:r>
        <w:tab/>
        <w:t xml:space="preserve"> j</w:t>
      </w:r>
      <w:r w:rsidRPr="00AB44AA">
        <w:t xml:space="preserve">upyter </w:t>
      </w:r>
      <w:bookmarkStart w:id="0" w:name="_GoBack"/>
      <w:bookmarkEnd w:id="0"/>
      <w:r w:rsidRPr="00AB44AA">
        <w:t>nbconvert --to webpdf --no-input Analysis.ipynb</w:t>
      </w:r>
    </w:p>
    <w:sectPr w:rsidR="00AB44AA" w:rsidRPr="00196A4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09"/>
    <w:rsid w:val="00196A42"/>
    <w:rsid w:val="00A53D09"/>
    <w:rsid w:val="00AB44AA"/>
    <w:rsid w:val="00A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421A"/>
  <w15:chartTrackingRefBased/>
  <w15:docId w15:val="{0B909345-09BA-4E61-A1F8-D30845AF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Heiko {PORG~Schlieren}</dc:creator>
  <cp:keywords/>
  <dc:description/>
  <cp:lastModifiedBy>Kuhn, Heiko {PORG~Schlieren}</cp:lastModifiedBy>
  <cp:revision>2</cp:revision>
  <dcterms:created xsi:type="dcterms:W3CDTF">2023-08-04T12:02:00Z</dcterms:created>
  <dcterms:modified xsi:type="dcterms:W3CDTF">2023-08-04T14:07:00Z</dcterms:modified>
</cp:coreProperties>
</file>