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387E" w14:textId="399C7C04" w:rsidR="00FD65C6" w:rsidRDefault="00FD65C6" w:rsidP="006142D6">
      <w:pPr>
        <w:rPr>
          <w:rFonts w:ascii="Calibri" w:hAnsi="Calibri" w:cs="Calibri"/>
        </w:rPr>
      </w:pPr>
      <w:r w:rsidRPr="00FD65C6">
        <w:rPr>
          <w:rFonts w:ascii="Calibri" w:hAnsi="Calibri" w:cs="Calibri"/>
        </w:rPr>
        <w:t>Brady Heinz</w:t>
      </w:r>
      <w:r>
        <w:rPr>
          <w:rFonts w:ascii="Calibri" w:hAnsi="Calibri" w:cs="Calibri"/>
        </w:rPr>
        <w:t xml:space="preserve"> </w:t>
      </w:r>
      <w:r w:rsidRPr="00FD65C6">
        <w:rPr>
          <w:rFonts w:ascii="Calibri" w:hAnsi="Calibri" w:cs="Calibri"/>
        </w:rPr>
        <w:t>10.2 Assignment</w:t>
      </w:r>
      <w:r>
        <w:rPr>
          <w:rFonts w:ascii="Calibri" w:hAnsi="Calibri" w:cs="Calibri"/>
        </w:rPr>
        <w:t xml:space="preserve"> 3/</w:t>
      </w:r>
      <w:r w:rsidR="005567C1">
        <w:rPr>
          <w:rFonts w:ascii="Calibri" w:hAnsi="Calibri" w:cs="Calibri"/>
        </w:rPr>
        <w:t>8</w:t>
      </w:r>
      <w:r>
        <w:rPr>
          <w:rFonts w:ascii="Calibri" w:hAnsi="Calibri" w:cs="Calibri"/>
        </w:rPr>
        <w:t>/2026</w:t>
      </w:r>
    </w:p>
    <w:p w14:paraId="233A4AF5" w14:textId="584FCCC0" w:rsidR="00023AF4" w:rsidRDefault="00E037C6" w:rsidP="006142D6">
      <w:pPr>
        <w:rPr>
          <w:rFonts w:ascii="Calibri" w:hAnsi="Calibri" w:cs="Calibri"/>
        </w:rPr>
      </w:pPr>
      <w:r w:rsidRPr="00E037C6">
        <w:rPr>
          <w:rFonts w:ascii="Calibri" w:hAnsi="Calibri" w:cs="Calibri"/>
          <w:noProof/>
        </w:rPr>
        <w:drawing>
          <wp:inline distT="0" distB="0" distL="0" distR="0" wp14:anchorId="322E75AC" wp14:editId="21749D9F">
            <wp:extent cx="2520563" cy="3618629"/>
            <wp:effectExtent l="0" t="0" r="0" b="1270"/>
            <wp:docPr id="1778128995" name="Picture 1" descr="The To-Do App v2 interface lists tasks for dog care: feeding, ordering food, and taking a wal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8995" name="Picture 1" descr="The To-Do App v2 interface lists tasks for dog care: feeding, ordering food, and taking a walk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6146" cy="36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F24" w14:textId="4817BD3B" w:rsidR="00023AF4" w:rsidRPr="006142D6" w:rsidRDefault="00023AF4" w:rsidP="006142D6">
      <w:pPr>
        <w:rPr>
          <w:rFonts w:ascii="Calibri" w:hAnsi="Calibri" w:cs="Calibri"/>
        </w:rPr>
      </w:pPr>
      <w:r w:rsidRPr="00023AF4">
        <w:rPr>
          <w:rFonts w:ascii="Calibri" w:hAnsi="Calibri" w:cs="Calibri"/>
          <w:noProof/>
        </w:rPr>
        <w:lastRenderedPageBreak/>
        <w:drawing>
          <wp:inline distT="0" distB="0" distL="0" distR="0" wp14:anchorId="320DF975" wp14:editId="4064EB15">
            <wp:extent cx="2341992" cy="3474720"/>
            <wp:effectExtent l="0" t="0" r="1270" b="0"/>
            <wp:docPr id="1563711744" name="Picture 1" descr="The image displays a ToDo list with tasks related to preparing a batting cage, including raising the home plate, reshaping the mound, and watering the in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1744" name="Picture 1" descr="The image displays a ToDo list with tasks related to preparing a batting cage, including raising the home plate, reshaping the mound, and watering the infiel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7114" cy="34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023AF4">
        <w:rPr>
          <w:rFonts w:ascii="Calibri" w:hAnsi="Calibri" w:cs="Calibri"/>
          <w:noProof/>
        </w:rPr>
        <w:drawing>
          <wp:inline distT="0" distB="0" distL="0" distR="0" wp14:anchorId="51C35181" wp14:editId="302F4933">
            <wp:extent cx="2275297" cy="3450867"/>
            <wp:effectExtent l="0" t="0" r="0" b="0"/>
            <wp:docPr id="1141463217" name="Picture 1" descr="Water in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3217" name="Picture 1" descr="Water infiel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2372" cy="34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F4" w:rsidRPr="0061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D6"/>
    <w:rsid w:val="00023AF4"/>
    <w:rsid w:val="00463D69"/>
    <w:rsid w:val="005567C1"/>
    <w:rsid w:val="006142D6"/>
    <w:rsid w:val="00B74DBE"/>
    <w:rsid w:val="00E037C6"/>
    <w:rsid w:val="00F01C8B"/>
    <w:rsid w:val="00FD65C6"/>
    <w:rsid w:val="00FE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20B1"/>
  <w15:chartTrackingRefBased/>
  <w15:docId w15:val="{DF2A491F-C34F-41B6-AE60-74404545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3</cp:revision>
  <dcterms:created xsi:type="dcterms:W3CDTF">2026-03-04T04:02:00Z</dcterms:created>
  <dcterms:modified xsi:type="dcterms:W3CDTF">2026-03-09T03:21:00Z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65f048a0-64a4-4339-96f4-dd1260024441</vt:lpwstr>
  </property>
</Properties>
</file>