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0774" w14:textId="026CBFB6" w:rsidR="006D143B" w:rsidRDefault="00F069E8" w:rsidP="00A40BCD">
      <w:pPr>
        <w:jc w:val="center"/>
        <w:rPr>
          <w:b/>
          <w:bCs/>
          <w:color w:val="FF9900"/>
          <w:sz w:val="32"/>
          <w:szCs w:val="32"/>
        </w:rPr>
      </w:pPr>
      <w:r w:rsidRPr="006D2F62">
        <w:rPr>
          <w:b/>
          <w:bCs/>
          <w:color w:val="FF9900"/>
          <w:sz w:val="32"/>
          <w:szCs w:val="32"/>
        </w:rPr>
        <w:t xml:space="preserve">Documentação </w:t>
      </w:r>
      <w:r w:rsidR="00DF0242" w:rsidRPr="006D2F62">
        <w:rPr>
          <w:b/>
          <w:bCs/>
          <w:color w:val="FF9900"/>
          <w:sz w:val="32"/>
          <w:szCs w:val="32"/>
        </w:rPr>
        <w:t>do Uso de Celul</w:t>
      </w:r>
      <w:r w:rsidR="00424A91" w:rsidRPr="006D2F62">
        <w:rPr>
          <w:b/>
          <w:bCs/>
          <w:color w:val="FF9900"/>
          <w:sz w:val="32"/>
          <w:szCs w:val="32"/>
        </w:rPr>
        <w:t>ar em salas de Aula</w:t>
      </w:r>
      <w:r w:rsidR="008C1C8B" w:rsidRPr="006D2F62">
        <w:rPr>
          <w:b/>
          <w:bCs/>
          <w:color w:val="FF9900"/>
          <w:sz w:val="32"/>
          <w:szCs w:val="32"/>
        </w:rPr>
        <w:t>s</w:t>
      </w:r>
    </w:p>
    <w:p w14:paraId="1B766C46" w14:textId="6926D2F8" w:rsidR="00FB1B51" w:rsidRPr="004D4B72" w:rsidRDefault="00B84530" w:rsidP="00A40BCD">
      <w:pPr>
        <w:jc w:val="center"/>
        <w:rPr>
          <w:color w:val="000000" w:themeColor="text1"/>
        </w:rPr>
      </w:pPr>
      <w:r w:rsidRPr="004D4B72">
        <w:rPr>
          <w:color w:val="000000" w:themeColor="text1"/>
        </w:rPr>
        <w:t xml:space="preserve">Heitor Dorigan de </w:t>
      </w:r>
      <w:r w:rsidR="00587017" w:rsidRPr="004D4B72">
        <w:rPr>
          <w:color w:val="000000" w:themeColor="text1"/>
        </w:rPr>
        <w:t>Angel</w:t>
      </w:r>
      <w:r w:rsidR="00407F7C" w:rsidRPr="004D4B72">
        <w:rPr>
          <w:color w:val="000000" w:themeColor="text1"/>
        </w:rPr>
        <w:t>i</w:t>
      </w:r>
    </w:p>
    <w:p w14:paraId="5F1BE83F" w14:textId="0A25A9DC" w:rsidR="003353A6" w:rsidRPr="004D4B72" w:rsidRDefault="003353A6" w:rsidP="00A40BCD">
      <w:pPr>
        <w:jc w:val="center"/>
        <w:rPr>
          <w:color w:val="000000" w:themeColor="text1"/>
        </w:rPr>
      </w:pPr>
      <w:r w:rsidRPr="004D4B72">
        <w:rPr>
          <w:color w:val="000000" w:themeColor="text1"/>
        </w:rPr>
        <w:t>Luana Gabrielle de Oliveira</w:t>
      </w:r>
    </w:p>
    <w:p w14:paraId="1E40CCAB" w14:textId="062D9B0D" w:rsidR="003353A6" w:rsidRPr="004D4B72" w:rsidRDefault="00C60657" w:rsidP="00A40BCD">
      <w:pPr>
        <w:jc w:val="center"/>
        <w:rPr>
          <w:color w:val="000000" w:themeColor="text1"/>
        </w:rPr>
      </w:pPr>
      <w:r w:rsidRPr="004D4B72">
        <w:rPr>
          <w:color w:val="000000" w:themeColor="text1"/>
        </w:rPr>
        <w:t>Matheus Dorigan Paiato</w:t>
      </w:r>
    </w:p>
    <w:p w14:paraId="285AC700" w14:textId="74EF7B20" w:rsidR="00A143AD" w:rsidRPr="004D4B72" w:rsidRDefault="00A143AD" w:rsidP="00A40BCD">
      <w:pPr>
        <w:jc w:val="center"/>
        <w:rPr>
          <w:color w:val="000000" w:themeColor="text1"/>
        </w:rPr>
      </w:pPr>
      <w:r w:rsidRPr="004D4B72">
        <w:rPr>
          <w:color w:val="000000" w:themeColor="text1"/>
        </w:rPr>
        <w:t>Otávio Augusto Barbosa</w:t>
      </w:r>
    </w:p>
    <w:p w14:paraId="76C72E8D" w14:textId="528D87A2" w:rsidR="00A143AD" w:rsidRPr="00C80C11" w:rsidRDefault="004D4B72" w:rsidP="00A40BCD">
      <w:pPr>
        <w:jc w:val="center"/>
        <w:rPr>
          <w:color w:val="000000" w:themeColor="text1"/>
          <w:sz w:val="32"/>
          <w:szCs w:val="32"/>
        </w:rPr>
      </w:pPr>
      <w:r w:rsidRPr="004D4B72">
        <w:rPr>
          <w:color w:val="000000" w:themeColor="text1"/>
        </w:rPr>
        <w:t>Vitória Bueno da Silva</w:t>
      </w:r>
    </w:p>
    <w:p w14:paraId="18ED05EE" w14:textId="77777777" w:rsidR="008C1C8B" w:rsidRDefault="008C1C8B" w:rsidP="008C1C8B">
      <w:pPr>
        <w:rPr>
          <w:b/>
          <w:bCs/>
          <w:sz w:val="32"/>
          <w:szCs w:val="32"/>
        </w:rPr>
      </w:pPr>
    </w:p>
    <w:p w14:paraId="2DF675C0" w14:textId="63101CEA" w:rsidR="0015678B" w:rsidRDefault="00152433" w:rsidP="0015678B">
      <w:pPr>
        <w:jc w:val="center"/>
        <w:rPr>
          <w:b/>
          <w:bCs/>
          <w:sz w:val="28"/>
          <w:szCs w:val="28"/>
        </w:rPr>
      </w:pPr>
      <w:r w:rsidRPr="00152433">
        <w:rPr>
          <w:b/>
          <w:bCs/>
          <w:sz w:val="28"/>
          <w:szCs w:val="28"/>
        </w:rPr>
        <w:t>Introdução</w:t>
      </w:r>
      <w:r w:rsidRPr="2C946749">
        <w:rPr>
          <w:b/>
          <w:bCs/>
          <w:sz w:val="28"/>
          <w:szCs w:val="28"/>
        </w:rPr>
        <w:t>:</w:t>
      </w:r>
    </w:p>
    <w:p w14:paraId="752070CD" w14:textId="2337407F" w:rsidR="00152433" w:rsidRPr="00766257" w:rsidRDefault="00766257" w:rsidP="008C1C8B">
      <w:pPr>
        <w:rPr>
          <w:sz w:val="28"/>
          <w:szCs w:val="28"/>
        </w:rPr>
      </w:pPr>
      <w:r>
        <w:rPr>
          <w:sz w:val="28"/>
          <w:szCs w:val="28"/>
        </w:rPr>
        <w:t xml:space="preserve">Ao analisar o contexto </w:t>
      </w:r>
      <w:r w:rsidR="00517D00">
        <w:rPr>
          <w:sz w:val="28"/>
          <w:szCs w:val="28"/>
        </w:rPr>
        <w:t xml:space="preserve">a respeito do uso de </w:t>
      </w:r>
      <w:r w:rsidR="000443E1">
        <w:rPr>
          <w:sz w:val="28"/>
          <w:szCs w:val="28"/>
        </w:rPr>
        <w:t xml:space="preserve">celulares </w:t>
      </w:r>
      <w:r w:rsidR="00A02221">
        <w:rPr>
          <w:sz w:val="28"/>
          <w:szCs w:val="28"/>
        </w:rPr>
        <w:t>em sala de aula, é evidente que</w:t>
      </w:r>
      <w:r w:rsidR="000E7B8C">
        <w:rPr>
          <w:sz w:val="28"/>
          <w:szCs w:val="28"/>
        </w:rPr>
        <w:t xml:space="preserve"> há uma violação </w:t>
      </w:r>
      <w:r w:rsidR="00CD3B7E">
        <w:rPr>
          <w:sz w:val="28"/>
          <w:szCs w:val="28"/>
        </w:rPr>
        <w:t>e des</w:t>
      </w:r>
      <w:r w:rsidR="00534266">
        <w:rPr>
          <w:sz w:val="28"/>
          <w:szCs w:val="28"/>
        </w:rPr>
        <w:t xml:space="preserve">respeito </w:t>
      </w:r>
      <w:r w:rsidR="000E7B8C">
        <w:rPr>
          <w:sz w:val="28"/>
          <w:szCs w:val="28"/>
        </w:rPr>
        <w:t xml:space="preserve">diante </w:t>
      </w:r>
      <w:r w:rsidR="457197A2" w:rsidRPr="5AD26814">
        <w:rPr>
          <w:sz w:val="28"/>
          <w:szCs w:val="28"/>
        </w:rPr>
        <w:t>d</w:t>
      </w:r>
      <w:r w:rsidR="000E7B8C" w:rsidRPr="5AD26814">
        <w:rPr>
          <w:sz w:val="28"/>
          <w:szCs w:val="28"/>
        </w:rPr>
        <w:t>a</w:t>
      </w:r>
      <w:r w:rsidR="000E7B8C">
        <w:rPr>
          <w:sz w:val="28"/>
          <w:szCs w:val="28"/>
        </w:rPr>
        <w:t xml:space="preserve"> </w:t>
      </w:r>
      <w:r w:rsidR="005C41A9" w:rsidRPr="005C41A9">
        <w:rPr>
          <w:sz w:val="28"/>
          <w:szCs w:val="28"/>
        </w:rPr>
        <w:t>Lei Federal 15.100/2025</w:t>
      </w:r>
      <w:r w:rsidR="00CA0F1A">
        <w:rPr>
          <w:sz w:val="28"/>
          <w:szCs w:val="28"/>
        </w:rPr>
        <w:t>. Muitos d</w:t>
      </w:r>
      <w:r w:rsidR="002F77CC">
        <w:rPr>
          <w:sz w:val="28"/>
          <w:szCs w:val="28"/>
        </w:rPr>
        <w:t>esses estudantes</w:t>
      </w:r>
      <w:r w:rsidR="00A72B2E">
        <w:rPr>
          <w:sz w:val="28"/>
          <w:szCs w:val="28"/>
        </w:rPr>
        <w:t xml:space="preserve"> </w:t>
      </w:r>
      <w:r w:rsidR="00131819">
        <w:rPr>
          <w:sz w:val="28"/>
          <w:szCs w:val="28"/>
        </w:rPr>
        <w:t xml:space="preserve">usam </w:t>
      </w:r>
      <w:r w:rsidR="00E22661">
        <w:rPr>
          <w:sz w:val="28"/>
          <w:szCs w:val="28"/>
        </w:rPr>
        <w:t xml:space="preserve">seus dispositivos </w:t>
      </w:r>
      <w:r w:rsidR="009225D9">
        <w:rPr>
          <w:sz w:val="28"/>
          <w:szCs w:val="28"/>
        </w:rPr>
        <w:t>eletrônicos escondidos dos professores, su</w:t>
      </w:r>
      <w:r w:rsidR="00ED65DD">
        <w:rPr>
          <w:sz w:val="28"/>
          <w:szCs w:val="28"/>
        </w:rPr>
        <w:t xml:space="preserve">pervisores </w:t>
      </w:r>
      <w:r w:rsidR="007F1E4F">
        <w:rPr>
          <w:sz w:val="28"/>
          <w:szCs w:val="28"/>
        </w:rPr>
        <w:t>e</w:t>
      </w:r>
      <w:r w:rsidR="009F3B3C">
        <w:rPr>
          <w:sz w:val="28"/>
          <w:szCs w:val="28"/>
        </w:rPr>
        <w:t xml:space="preserve"> inspetore</w:t>
      </w:r>
      <w:r w:rsidR="00C56E94">
        <w:rPr>
          <w:sz w:val="28"/>
          <w:szCs w:val="28"/>
        </w:rPr>
        <w:t>s</w:t>
      </w:r>
      <w:r w:rsidR="376084D9" w:rsidRPr="7BEC3E3C">
        <w:rPr>
          <w:sz w:val="28"/>
          <w:szCs w:val="28"/>
        </w:rPr>
        <w:t>;</w:t>
      </w:r>
      <w:r w:rsidR="00C56E94">
        <w:rPr>
          <w:sz w:val="28"/>
          <w:szCs w:val="28"/>
        </w:rPr>
        <w:t xml:space="preserve"> esses relatos possuem</w:t>
      </w:r>
      <w:r w:rsidR="00432CB5">
        <w:rPr>
          <w:sz w:val="28"/>
          <w:szCs w:val="28"/>
        </w:rPr>
        <w:t xml:space="preserve"> grandes impactos </w:t>
      </w:r>
      <w:r w:rsidR="00A408FB">
        <w:rPr>
          <w:sz w:val="28"/>
          <w:szCs w:val="28"/>
        </w:rPr>
        <w:t xml:space="preserve">no cotidiano </w:t>
      </w:r>
      <w:r w:rsidR="00F4377B">
        <w:rPr>
          <w:sz w:val="28"/>
          <w:szCs w:val="28"/>
        </w:rPr>
        <w:t>acadêmico</w:t>
      </w:r>
      <w:r w:rsidR="00A11D9D">
        <w:rPr>
          <w:sz w:val="28"/>
          <w:szCs w:val="28"/>
        </w:rPr>
        <w:t xml:space="preserve">, afetando </w:t>
      </w:r>
      <w:r w:rsidR="00780EF3">
        <w:rPr>
          <w:sz w:val="28"/>
          <w:szCs w:val="28"/>
        </w:rPr>
        <w:t xml:space="preserve">o desempenho </w:t>
      </w:r>
      <w:r w:rsidR="00FE472D">
        <w:rPr>
          <w:sz w:val="28"/>
          <w:szCs w:val="28"/>
        </w:rPr>
        <w:t xml:space="preserve">nas aulas, </w:t>
      </w:r>
      <w:r w:rsidR="00511762">
        <w:rPr>
          <w:sz w:val="28"/>
          <w:szCs w:val="28"/>
        </w:rPr>
        <w:t xml:space="preserve">a adquirição </w:t>
      </w:r>
      <w:r w:rsidR="00354BF1">
        <w:rPr>
          <w:sz w:val="28"/>
          <w:szCs w:val="28"/>
        </w:rPr>
        <w:t xml:space="preserve">de conhecimentos, </w:t>
      </w:r>
      <w:r w:rsidR="790542C5" w:rsidRPr="0C5F0415">
        <w:rPr>
          <w:sz w:val="28"/>
          <w:szCs w:val="28"/>
        </w:rPr>
        <w:t xml:space="preserve">o </w:t>
      </w:r>
      <w:r w:rsidR="790542C5" w:rsidRPr="2B54CA2B">
        <w:rPr>
          <w:sz w:val="28"/>
          <w:szCs w:val="28"/>
        </w:rPr>
        <w:t>nível</w:t>
      </w:r>
      <w:r w:rsidR="00354BF1">
        <w:rPr>
          <w:sz w:val="28"/>
          <w:szCs w:val="28"/>
        </w:rPr>
        <w:t xml:space="preserve"> atenção,</w:t>
      </w:r>
      <w:r w:rsidR="00672110">
        <w:rPr>
          <w:sz w:val="28"/>
          <w:szCs w:val="28"/>
        </w:rPr>
        <w:t xml:space="preserve"> perda de f</w:t>
      </w:r>
      <w:r w:rsidR="003E1143">
        <w:rPr>
          <w:sz w:val="28"/>
          <w:szCs w:val="28"/>
        </w:rPr>
        <w:t xml:space="preserve">oco </w:t>
      </w:r>
      <w:r w:rsidR="00855A09">
        <w:rPr>
          <w:sz w:val="28"/>
          <w:szCs w:val="28"/>
        </w:rPr>
        <w:t>e</w:t>
      </w:r>
      <w:r w:rsidR="2064AC6F" w:rsidRPr="3BE2C788">
        <w:rPr>
          <w:sz w:val="28"/>
          <w:szCs w:val="28"/>
        </w:rPr>
        <w:t xml:space="preserve"> </w:t>
      </w:r>
      <w:r w:rsidR="2064AC6F" w:rsidRPr="34E31CEA">
        <w:rPr>
          <w:color w:val="000000" w:themeColor="text1"/>
          <w:sz w:val="28"/>
          <w:szCs w:val="28"/>
        </w:rPr>
        <w:t>na dificuldade de manter o uso de regras na sala de aula impostas pelo professor.</w:t>
      </w:r>
    </w:p>
    <w:p w14:paraId="6D0280EF" w14:textId="73A2AC8B" w:rsidR="3CC79825" w:rsidRDefault="3CC79825" w:rsidP="3CC79825">
      <w:pPr>
        <w:rPr>
          <w:sz w:val="28"/>
          <w:szCs w:val="28"/>
        </w:rPr>
      </w:pPr>
    </w:p>
    <w:p w14:paraId="2C08A3D8" w14:textId="255F015E" w:rsidR="0E430AAB" w:rsidRDefault="4C39AF61" w:rsidP="003E2208">
      <w:pPr>
        <w:jc w:val="center"/>
        <w:rPr>
          <w:b/>
          <w:bCs/>
          <w:sz w:val="28"/>
          <w:szCs w:val="28"/>
        </w:rPr>
      </w:pPr>
      <w:r w:rsidRPr="7F720EA0">
        <w:rPr>
          <w:b/>
          <w:bCs/>
          <w:sz w:val="28"/>
          <w:szCs w:val="28"/>
        </w:rPr>
        <w:t xml:space="preserve">Processo de </w:t>
      </w:r>
      <w:r w:rsidRPr="627439C4">
        <w:rPr>
          <w:b/>
          <w:bCs/>
          <w:sz w:val="28"/>
          <w:szCs w:val="28"/>
        </w:rPr>
        <w:t>Escolha</w:t>
      </w:r>
      <w:r w:rsidRPr="7F720EA0">
        <w:rPr>
          <w:b/>
          <w:bCs/>
          <w:sz w:val="28"/>
          <w:szCs w:val="28"/>
        </w:rPr>
        <w:t>:</w:t>
      </w:r>
    </w:p>
    <w:p w14:paraId="29078E6B" w14:textId="5FC41DC4" w:rsidR="003E2208" w:rsidRDefault="00D341BE" w:rsidP="541572DA">
      <w:pPr>
        <w:rPr>
          <w:rFonts w:eastAsiaTheme="minorEastAsia"/>
          <w:sz w:val="28"/>
          <w:szCs w:val="28"/>
        </w:rPr>
      </w:pPr>
      <w:r w:rsidRPr="541572DA">
        <w:rPr>
          <w:rFonts w:eastAsiaTheme="minorEastAsia"/>
          <w:sz w:val="28"/>
          <w:szCs w:val="28"/>
        </w:rPr>
        <w:t>O</w:t>
      </w:r>
      <w:r w:rsidR="00C059C9" w:rsidRPr="541572DA">
        <w:rPr>
          <w:rFonts w:eastAsiaTheme="minorEastAsia"/>
          <w:sz w:val="28"/>
          <w:szCs w:val="28"/>
        </w:rPr>
        <w:t xml:space="preserve"> </w:t>
      </w:r>
      <w:r w:rsidR="00F3251E" w:rsidRPr="541572DA">
        <w:rPr>
          <w:rFonts w:eastAsiaTheme="minorEastAsia"/>
          <w:sz w:val="28"/>
          <w:szCs w:val="28"/>
        </w:rPr>
        <w:t xml:space="preserve">nosso </w:t>
      </w:r>
      <w:r w:rsidR="000C6B35" w:rsidRPr="541572DA">
        <w:rPr>
          <w:rFonts w:eastAsiaTheme="minorEastAsia"/>
          <w:sz w:val="28"/>
          <w:szCs w:val="28"/>
        </w:rPr>
        <w:t>grupo</w:t>
      </w:r>
      <w:r w:rsidR="00B86509" w:rsidRPr="541572DA">
        <w:rPr>
          <w:rFonts w:eastAsiaTheme="minorEastAsia"/>
          <w:sz w:val="28"/>
          <w:szCs w:val="28"/>
        </w:rPr>
        <w:t>,</w:t>
      </w:r>
      <w:r w:rsidR="00CE5E1B" w:rsidRPr="541572DA">
        <w:rPr>
          <w:rFonts w:eastAsiaTheme="minorEastAsia"/>
          <w:sz w:val="28"/>
          <w:szCs w:val="28"/>
        </w:rPr>
        <w:t xml:space="preserve"> </w:t>
      </w:r>
      <w:r w:rsidR="1735F56D" w:rsidRPr="541572DA">
        <w:rPr>
          <w:rFonts w:eastAsiaTheme="minorEastAsia"/>
          <w:sz w:val="28"/>
          <w:szCs w:val="28"/>
        </w:rPr>
        <w:t>Honeycomb</w:t>
      </w:r>
      <w:r w:rsidR="00B043D6" w:rsidRPr="541572DA">
        <w:rPr>
          <w:rFonts w:eastAsiaTheme="minorEastAsia"/>
          <w:sz w:val="28"/>
          <w:szCs w:val="28"/>
        </w:rPr>
        <w:t xml:space="preserve">, </w:t>
      </w:r>
      <w:r w:rsidR="00CB30D7" w:rsidRPr="541572DA">
        <w:rPr>
          <w:rFonts w:eastAsiaTheme="minorEastAsia"/>
          <w:sz w:val="28"/>
          <w:szCs w:val="28"/>
        </w:rPr>
        <w:t xml:space="preserve">observou no ambiente escolar </w:t>
      </w:r>
      <w:r w:rsidR="509727B4" w:rsidRPr="541572DA">
        <w:rPr>
          <w:rFonts w:eastAsiaTheme="minorEastAsia"/>
          <w:sz w:val="28"/>
          <w:szCs w:val="28"/>
        </w:rPr>
        <w:t>SESI</w:t>
      </w:r>
      <w:r w:rsidR="00CB30D7" w:rsidRPr="541572DA">
        <w:rPr>
          <w:rFonts w:eastAsiaTheme="minorEastAsia"/>
          <w:sz w:val="28"/>
          <w:szCs w:val="28"/>
        </w:rPr>
        <w:t xml:space="preserve"> </w:t>
      </w:r>
      <w:r w:rsidR="00911923" w:rsidRPr="541572DA">
        <w:rPr>
          <w:rFonts w:eastAsiaTheme="minorEastAsia"/>
          <w:sz w:val="28"/>
          <w:szCs w:val="28"/>
        </w:rPr>
        <w:t>que muitos alunos apresentam</w:t>
      </w:r>
      <w:r w:rsidR="0085733F" w:rsidRPr="541572DA">
        <w:rPr>
          <w:rFonts w:eastAsiaTheme="minorEastAsia"/>
          <w:sz w:val="28"/>
          <w:szCs w:val="28"/>
        </w:rPr>
        <w:t xml:space="preserve"> uma grande dispersão</w:t>
      </w:r>
      <w:r w:rsidR="00D7379A" w:rsidRPr="541572DA">
        <w:rPr>
          <w:rFonts w:eastAsiaTheme="minorEastAsia"/>
          <w:sz w:val="28"/>
          <w:szCs w:val="28"/>
        </w:rPr>
        <w:t xml:space="preserve"> </w:t>
      </w:r>
      <w:r w:rsidR="00060386" w:rsidRPr="541572DA">
        <w:rPr>
          <w:rFonts w:eastAsiaTheme="minorEastAsia"/>
          <w:sz w:val="28"/>
          <w:szCs w:val="28"/>
        </w:rPr>
        <w:t xml:space="preserve">por </w:t>
      </w:r>
      <w:r w:rsidR="100734D8" w:rsidRPr="541572DA">
        <w:rPr>
          <w:rFonts w:eastAsiaTheme="minorEastAsia"/>
          <w:sz w:val="28"/>
          <w:szCs w:val="28"/>
        </w:rPr>
        <w:t>conta d</w:t>
      </w:r>
      <w:r w:rsidR="001F3BD7" w:rsidRPr="541572DA">
        <w:rPr>
          <w:rFonts w:eastAsiaTheme="minorEastAsia"/>
          <w:sz w:val="28"/>
          <w:szCs w:val="28"/>
        </w:rPr>
        <w:t>o uso de celulare</w:t>
      </w:r>
      <w:r w:rsidR="00F120E9" w:rsidRPr="541572DA">
        <w:rPr>
          <w:rFonts w:eastAsiaTheme="minorEastAsia"/>
          <w:sz w:val="28"/>
          <w:szCs w:val="28"/>
        </w:rPr>
        <w:t>s</w:t>
      </w:r>
      <w:r w:rsidR="003E3482" w:rsidRPr="541572DA">
        <w:rPr>
          <w:rFonts w:eastAsiaTheme="minorEastAsia"/>
          <w:sz w:val="28"/>
          <w:szCs w:val="28"/>
        </w:rPr>
        <w:t xml:space="preserve"> </w:t>
      </w:r>
      <w:r w:rsidR="0305DC5C" w:rsidRPr="541572DA">
        <w:rPr>
          <w:rFonts w:eastAsiaTheme="minorEastAsia"/>
          <w:sz w:val="28"/>
          <w:szCs w:val="28"/>
        </w:rPr>
        <w:t>em um</w:t>
      </w:r>
      <w:r w:rsidR="00212F10" w:rsidRPr="541572DA">
        <w:rPr>
          <w:rFonts w:eastAsiaTheme="minorEastAsia"/>
          <w:sz w:val="28"/>
          <w:szCs w:val="28"/>
        </w:rPr>
        <w:t xml:space="preserve"> ambiente </w:t>
      </w:r>
      <w:r w:rsidR="3DDC4692" w:rsidRPr="541572DA">
        <w:rPr>
          <w:rFonts w:eastAsiaTheme="minorEastAsia"/>
          <w:sz w:val="28"/>
          <w:szCs w:val="28"/>
        </w:rPr>
        <w:t>inapropria</w:t>
      </w:r>
      <w:r w:rsidR="3E03DE1D" w:rsidRPr="541572DA">
        <w:rPr>
          <w:rFonts w:eastAsiaTheme="minorEastAsia"/>
          <w:sz w:val="28"/>
          <w:szCs w:val="28"/>
        </w:rPr>
        <w:t>do</w:t>
      </w:r>
      <w:r w:rsidR="00630774" w:rsidRPr="541572DA">
        <w:rPr>
          <w:rFonts w:eastAsiaTheme="minorEastAsia"/>
          <w:sz w:val="28"/>
          <w:szCs w:val="28"/>
        </w:rPr>
        <w:t>. A partir d</w:t>
      </w:r>
      <w:r w:rsidR="009861D0" w:rsidRPr="541572DA">
        <w:rPr>
          <w:rFonts w:eastAsiaTheme="minorEastAsia"/>
          <w:sz w:val="28"/>
          <w:szCs w:val="28"/>
        </w:rPr>
        <w:t xml:space="preserve">isso, </w:t>
      </w:r>
      <w:r w:rsidR="005C003E" w:rsidRPr="541572DA">
        <w:rPr>
          <w:rFonts w:eastAsiaTheme="minorEastAsia"/>
          <w:sz w:val="28"/>
          <w:szCs w:val="28"/>
        </w:rPr>
        <w:t xml:space="preserve">o Grupo </w:t>
      </w:r>
      <w:r w:rsidR="001451AC" w:rsidRPr="541572DA">
        <w:rPr>
          <w:rFonts w:eastAsiaTheme="minorEastAsia"/>
          <w:sz w:val="28"/>
          <w:szCs w:val="28"/>
        </w:rPr>
        <w:t xml:space="preserve">concordou que todos esses impactos negativos </w:t>
      </w:r>
      <w:r w:rsidR="006E55F8" w:rsidRPr="541572DA">
        <w:rPr>
          <w:rFonts w:eastAsiaTheme="minorEastAsia"/>
          <w:sz w:val="28"/>
          <w:szCs w:val="28"/>
        </w:rPr>
        <w:t xml:space="preserve">não deveriam ocorrer </w:t>
      </w:r>
      <w:r w:rsidR="6FE834F2" w:rsidRPr="541572DA">
        <w:rPr>
          <w:rFonts w:eastAsiaTheme="minorEastAsia"/>
          <w:sz w:val="28"/>
          <w:szCs w:val="28"/>
        </w:rPr>
        <w:t>e causar</w:t>
      </w:r>
      <w:r w:rsidR="00336FD3" w:rsidRPr="541572DA">
        <w:rPr>
          <w:rFonts w:eastAsiaTheme="minorEastAsia"/>
          <w:sz w:val="28"/>
          <w:szCs w:val="28"/>
        </w:rPr>
        <w:t xml:space="preserve"> problemáticas tão drásticas.</w:t>
      </w:r>
    </w:p>
    <w:p w14:paraId="33C12981" w14:textId="77777777" w:rsidR="00CE5F61" w:rsidRDefault="00CE5F61" w:rsidP="00586B26">
      <w:pPr>
        <w:rPr>
          <w:rFonts w:eastAsiaTheme="minorEastAsia"/>
          <w:sz w:val="28"/>
          <w:szCs w:val="28"/>
        </w:rPr>
      </w:pPr>
    </w:p>
    <w:p w14:paraId="7BBEE3F4" w14:textId="05E21896" w:rsidR="184866B0" w:rsidRDefault="4C39AF61" w:rsidP="184866B0">
      <w:pPr>
        <w:jc w:val="center"/>
        <w:rPr>
          <w:b/>
          <w:bCs/>
          <w:sz w:val="28"/>
          <w:szCs w:val="28"/>
        </w:rPr>
      </w:pPr>
      <w:r w:rsidRPr="76041CBF">
        <w:rPr>
          <w:b/>
          <w:bCs/>
          <w:sz w:val="28"/>
          <w:szCs w:val="28"/>
        </w:rPr>
        <w:t>Solução de Proposta:</w:t>
      </w:r>
    </w:p>
    <w:p w14:paraId="2B9C7B61" w14:textId="15739D55" w:rsidR="0051435B" w:rsidRPr="0051435B" w:rsidRDefault="114C1690" w:rsidP="0051435B">
      <w:pPr>
        <w:rPr>
          <w:sz w:val="28"/>
          <w:szCs w:val="28"/>
        </w:rPr>
      </w:pPr>
      <w:r w:rsidRPr="541572DA">
        <w:rPr>
          <w:sz w:val="28"/>
          <w:szCs w:val="28"/>
        </w:rPr>
        <w:t xml:space="preserve">Com a nossa proposta, professores serão </w:t>
      </w:r>
      <w:r w:rsidR="6021BBE6" w:rsidRPr="541572DA">
        <w:rPr>
          <w:sz w:val="28"/>
          <w:szCs w:val="28"/>
        </w:rPr>
        <w:t xml:space="preserve">capazes </w:t>
      </w:r>
      <w:r w:rsidR="2332E2C4" w:rsidRPr="541572DA">
        <w:rPr>
          <w:sz w:val="28"/>
          <w:szCs w:val="28"/>
        </w:rPr>
        <w:t xml:space="preserve">de controlar o uso de celulares </w:t>
      </w:r>
      <w:r w:rsidR="00F21E7E" w:rsidRPr="541572DA">
        <w:rPr>
          <w:sz w:val="28"/>
          <w:szCs w:val="28"/>
        </w:rPr>
        <w:t>de</w:t>
      </w:r>
      <w:r w:rsidR="2332E2C4" w:rsidRPr="541572DA">
        <w:rPr>
          <w:sz w:val="28"/>
          <w:szCs w:val="28"/>
        </w:rPr>
        <w:t xml:space="preserve"> alunos</w:t>
      </w:r>
      <w:r w:rsidR="00F21E7E" w:rsidRPr="541572DA">
        <w:rPr>
          <w:sz w:val="28"/>
          <w:szCs w:val="28"/>
        </w:rPr>
        <w:t>, através de um aplicativo,</w:t>
      </w:r>
      <w:r w:rsidR="2332E2C4" w:rsidRPr="541572DA">
        <w:rPr>
          <w:sz w:val="28"/>
          <w:szCs w:val="28"/>
        </w:rPr>
        <w:t xml:space="preserve"> com </w:t>
      </w:r>
      <w:r w:rsidR="00DE33E6" w:rsidRPr="541572DA">
        <w:rPr>
          <w:sz w:val="28"/>
          <w:szCs w:val="28"/>
        </w:rPr>
        <w:t xml:space="preserve">uma </w:t>
      </w:r>
      <w:r w:rsidR="2332E2C4" w:rsidRPr="541572DA">
        <w:rPr>
          <w:sz w:val="28"/>
          <w:szCs w:val="28"/>
        </w:rPr>
        <w:t>colmeia instalada</w:t>
      </w:r>
      <w:r w:rsidR="00FA12A4" w:rsidRPr="541572DA">
        <w:rPr>
          <w:sz w:val="28"/>
          <w:szCs w:val="28"/>
        </w:rPr>
        <w:t xml:space="preserve"> na parede que comporta um espaço para cada celular </w:t>
      </w:r>
      <w:r w:rsidR="08836E22" w:rsidRPr="541572DA">
        <w:rPr>
          <w:sz w:val="28"/>
          <w:szCs w:val="28"/>
        </w:rPr>
        <w:t>em todas as</w:t>
      </w:r>
      <w:r w:rsidR="00FA12A4" w:rsidRPr="541572DA">
        <w:rPr>
          <w:sz w:val="28"/>
          <w:szCs w:val="28"/>
        </w:rPr>
        <w:t xml:space="preserve"> </w:t>
      </w:r>
      <w:r w:rsidR="2332E2C4" w:rsidRPr="541572DA">
        <w:rPr>
          <w:sz w:val="28"/>
          <w:szCs w:val="28"/>
        </w:rPr>
        <w:t>sala</w:t>
      </w:r>
      <w:r w:rsidR="0CC6BF3F" w:rsidRPr="541572DA">
        <w:rPr>
          <w:sz w:val="28"/>
          <w:szCs w:val="28"/>
        </w:rPr>
        <w:t>s</w:t>
      </w:r>
      <w:r w:rsidR="2332E2C4" w:rsidRPr="541572DA">
        <w:rPr>
          <w:sz w:val="28"/>
          <w:szCs w:val="28"/>
        </w:rPr>
        <w:t xml:space="preserve"> do ensino fundamental </w:t>
      </w:r>
      <w:r w:rsidR="0D228770" w:rsidRPr="541572DA">
        <w:rPr>
          <w:sz w:val="28"/>
          <w:szCs w:val="28"/>
        </w:rPr>
        <w:t>dois</w:t>
      </w:r>
      <w:r w:rsidR="2332E2C4" w:rsidRPr="541572DA">
        <w:rPr>
          <w:sz w:val="28"/>
          <w:szCs w:val="28"/>
        </w:rPr>
        <w:t xml:space="preserve"> até o ensino</w:t>
      </w:r>
      <w:r w:rsidR="71E7B7CC" w:rsidRPr="541572DA">
        <w:rPr>
          <w:sz w:val="28"/>
          <w:szCs w:val="28"/>
        </w:rPr>
        <w:t xml:space="preserve"> médio</w:t>
      </w:r>
      <w:r w:rsidR="005118BD" w:rsidRPr="541572DA">
        <w:rPr>
          <w:sz w:val="28"/>
          <w:szCs w:val="28"/>
        </w:rPr>
        <w:t xml:space="preserve">, nessa mesma colmeia, </w:t>
      </w:r>
      <w:r w:rsidR="00066387" w:rsidRPr="541572DA">
        <w:rPr>
          <w:sz w:val="28"/>
          <w:szCs w:val="28"/>
        </w:rPr>
        <w:t>será  implementada um</w:t>
      </w:r>
      <w:r w:rsidR="00FA12A4" w:rsidRPr="541572DA">
        <w:rPr>
          <w:sz w:val="28"/>
          <w:szCs w:val="28"/>
        </w:rPr>
        <w:t xml:space="preserve"> sensor</w:t>
      </w:r>
      <w:r w:rsidR="0051435B" w:rsidRPr="541572DA">
        <w:rPr>
          <w:sz w:val="28"/>
          <w:szCs w:val="28"/>
        </w:rPr>
        <w:t>,</w:t>
      </w:r>
      <w:r w:rsidR="0EDFFE0F" w:rsidRPr="541572DA">
        <w:rPr>
          <w:sz w:val="28"/>
          <w:szCs w:val="28"/>
        </w:rPr>
        <w:t xml:space="preserve"> </w:t>
      </w:r>
      <w:r w:rsidR="0051435B" w:rsidRPr="541572DA">
        <w:rPr>
          <w:sz w:val="28"/>
          <w:szCs w:val="28"/>
        </w:rPr>
        <w:t>que observará se os celulares estão ali dentro, e sinalizará aos funcionários caso não estejam</w:t>
      </w:r>
      <w:r w:rsidR="00C75D1E" w:rsidRPr="541572DA">
        <w:rPr>
          <w:sz w:val="28"/>
          <w:szCs w:val="28"/>
        </w:rPr>
        <w:t xml:space="preserve">, com isso, </w:t>
      </w:r>
      <w:r w:rsidR="00441348" w:rsidRPr="541572DA">
        <w:rPr>
          <w:sz w:val="28"/>
          <w:szCs w:val="28"/>
        </w:rPr>
        <w:t xml:space="preserve">a Proposta </w:t>
      </w:r>
      <w:r w:rsidR="00686177" w:rsidRPr="541572DA">
        <w:rPr>
          <w:sz w:val="28"/>
          <w:szCs w:val="28"/>
        </w:rPr>
        <w:t xml:space="preserve">garantirá </w:t>
      </w:r>
      <w:r w:rsidR="00125FA0" w:rsidRPr="541572DA">
        <w:rPr>
          <w:sz w:val="28"/>
          <w:szCs w:val="28"/>
        </w:rPr>
        <w:t xml:space="preserve">o controle </w:t>
      </w:r>
      <w:r w:rsidR="00216F51" w:rsidRPr="541572DA">
        <w:rPr>
          <w:sz w:val="28"/>
          <w:szCs w:val="28"/>
        </w:rPr>
        <w:t xml:space="preserve">e cumprirá com </w:t>
      </w:r>
      <w:r w:rsidR="001B4BD2" w:rsidRPr="541572DA">
        <w:rPr>
          <w:sz w:val="28"/>
          <w:szCs w:val="28"/>
        </w:rPr>
        <w:t>as regras e combinados impostos adequadamente.</w:t>
      </w:r>
    </w:p>
    <w:p w14:paraId="07E6DB04" w14:textId="2D360903" w:rsidR="01B59406" w:rsidRDefault="01B59406" w:rsidP="01B59406">
      <w:pPr>
        <w:rPr>
          <w:sz w:val="28"/>
          <w:szCs w:val="28"/>
        </w:rPr>
      </w:pPr>
    </w:p>
    <w:p w14:paraId="185A7BBE" w14:textId="6895D0A2" w:rsidR="33AE4003" w:rsidRDefault="0339E5AD" w:rsidP="00B810D4">
      <w:pPr>
        <w:jc w:val="center"/>
        <w:rPr>
          <w:b/>
          <w:bCs/>
          <w:sz w:val="28"/>
          <w:szCs w:val="28"/>
        </w:rPr>
      </w:pPr>
      <w:r w:rsidRPr="1A92910C">
        <w:rPr>
          <w:b/>
          <w:bCs/>
          <w:sz w:val="28"/>
          <w:szCs w:val="28"/>
        </w:rPr>
        <w:t>Desenvolvimento</w:t>
      </w:r>
      <w:r w:rsidR="00B810D4">
        <w:rPr>
          <w:b/>
          <w:bCs/>
          <w:sz w:val="28"/>
          <w:szCs w:val="28"/>
        </w:rPr>
        <w:t>:</w:t>
      </w:r>
    </w:p>
    <w:p w14:paraId="65126B43" w14:textId="2C1B3131" w:rsidR="00B810D4" w:rsidRDefault="0024479E" w:rsidP="00B810D4">
      <w:pPr>
        <w:rPr>
          <w:sz w:val="28"/>
          <w:szCs w:val="28"/>
        </w:rPr>
      </w:pPr>
      <w:r w:rsidRPr="541572DA">
        <w:rPr>
          <w:i/>
          <w:iCs/>
          <w:sz w:val="28"/>
          <w:szCs w:val="28"/>
          <w:u w:val="single"/>
        </w:rPr>
        <w:t>Funcionalidades</w:t>
      </w:r>
      <w:r w:rsidR="006D3387" w:rsidRPr="541572DA">
        <w:rPr>
          <w:i/>
          <w:iCs/>
          <w:sz w:val="28"/>
          <w:szCs w:val="28"/>
          <w:u w:val="single"/>
        </w:rPr>
        <w:t>:</w:t>
      </w:r>
      <w:r w:rsidR="006D3387" w:rsidRPr="541572DA">
        <w:rPr>
          <w:sz w:val="28"/>
          <w:szCs w:val="28"/>
        </w:rPr>
        <w:t xml:space="preserve"> </w:t>
      </w:r>
      <w:r w:rsidR="005F2A31" w:rsidRPr="541572DA">
        <w:rPr>
          <w:sz w:val="28"/>
          <w:szCs w:val="28"/>
        </w:rPr>
        <w:t>No horário da chamada</w:t>
      </w:r>
      <w:r w:rsidR="003F1776" w:rsidRPr="541572DA">
        <w:rPr>
          <w:sz w:val="28"/>
          <w:szCs w:val="28"/>
        </w:rPr>
        <w:t xml:space="preserve">, conforme o professor </w:t>
      </w:r>
      <w:r w:rsidR="003B6D71" w:rsidRPr="541572DA">
        <w:rPr>
          <w:sz w:val="28"/>
          <w:szCs w:val="28"/>
        </w:rPr>
        <w:t>realiza a tarefa</w:t>
      </w:r>
      <w:r w:rsidR="00C14DAA" w:rsidRPr="541572DA">
        <w:rPr>
          <w:sz w:val="28"/>
          <w:szCs w:val="28"/>
        </w:rPr>
        <w:t>, os alunos iram deposita</w:t>
      </w:r>
      <w:r w:rsidR="006628C0" w:rsidRPr="541572DA">
        <w:rPr>
          <w:sz w:val="28"/>
          <w:szCs w:val="28"/>
        </w:rPr>
        <w:t>r</w:t>
      </w:r>
      <w:r w:rsidR="00C14DAA" w:rsidRPr="541572DA">
        <w:rPr>
          <w:sz w:val="28"/>
          <w:szCs w:val="28"/>
        </w:rPr>
        <w:t xml:space="preserve"> seus celulares na colmeia</w:t>
      </w:r>
      <w:r w:rsidR="00385181" w:rsidRPr="541572DA">
        <w:rPr>
          <w:sz w:val="28"/>
          <w:szCs w:val="28"/>
        </w:rPr>
        <w:t>, fazendo o sensor ativar e garantir que o celular esteja lá.</w:t>
      </w:r>
      <w:r w:rsidR="582B33A1" w:rsidRPr="541572DA">
        <w:rPr>
          <w:sz w:val="28"/>
          <w:szCs w:val="28"/>
        </w:rPr>
        <w:t xml:space="preserve"> </w:t>
      </w:r>
      <w:r w:rsidR="00693934" w:rsidRPr="541572DA">
        <w:rPr>
          <w:sz w:val="28"/>
          <w:szCs w:val="28"/>
        </w:rPr>
        <w:t>Em situações de desonestidade</w:t>
      </w:r>
      <w:r w:rsidR="00BA226C" w:rsidRPr="541572DA">
        <w:rPr>
          <w:sz w:val="28"/>
          <w:szCs w:val="28"/>
        </w:rPr>
        <w:t xml:space="preserve"> </w:t>
      </w:r>
      <w:r w:rsidR="50E1EF92" w:rsidRPr="541572DA">
        <w:rPr>
          <w:sz w:val="28"/>
          <w:szCs w:val="28"/>
        </w:rPr>
        <w:t>poderá ser utilizada de delação premiada</w:t>
      </w:r>
      <w:r w:rsidR="00921730" w:rsidRPr="541572DA">
        <w:rPr>
          <w:sz w:val="28"/>
          <w:szCs w:val="28"/>
        </w:rPr>
        <w:t xml:space="preserve">. </w:t>
      </w:r>
    </w:p>
    <w:p w14:paraId="120E5F1C" w14:textId="58C935F6" w:rsidR="005A0649" w:rsidRPr="005A0649" w:rsidRDefault="005A0649" w:rsidP="00B810D4">
      <w:pPr>
        <w:rPr>
          <w:sz w:val="28"/>
          <w:szCs w:val="28"/>
        </w:rPr>
      </w:pPr>
      <w:r w:rsidRPr="005A0649">
        <w:rPr>
          <w:i/>
          <w:iCs/>
          <w:sz w:val="28"/>
          <w:szCs w:val="28"/>
          <w:u w:val="single"/>
        </w:rPr>
        <w:t>Diferenciais:</w:t>
      </w:r>
      <w:r>
        <w:rPr>
          <w:sz w:val="28"/>
          <w:szCs w:val="28"/>
        </w:rPr>
        <w:t xml:space="preserve"> O diferencial do Sistema </w:t>
      </w:r>
      <w:r w:rsidR="00F21E7E">
        <w:rPr>
          <w:sz w:val="28"/>
          <w:szCs w:val="28"/>
        </w:rPr>
        <w:t xml:space="preserve">Colmeia é </w:t>
      </w:r>
      <w:r w:rsidR="00EF0442">
        <w:rPr>
          <w:sz w:val="28"/>
          <w:szCs w:val="28"/>
        </w:rPr>
        <w:t xml:space="preserve">justamente </w:t>
      </w:r>
      <w:r w:rsidR="00C2221F">
        <w:rPr>
          <w:sz w:val="28"/>
          <w:szCs w:val="28"/>
        </w:rPr>
        <w:t>os sistemas</w:t>
      </w:r>
      <w:r w:rsidR="005C7916">
        <w:rPr>
          <w:sz w:val="28"/>
          <w:szCs w:val="28"/>
        </w:rPr>
        <w:t xml:space="preserve"> de pontos ao mesmo tempo que garante </w:t>
      </w:r>
      <w:r w:rsidR="00C2221F">
        <w:rPr>
          <w:sz w:val="28"/>
          <w:szCs w:val="28"/>
        </w:rPr>
        <w:t xml:space="preserve">o cumprimento de leis. </w:t>
      </w:r>
      <w:r w:rsidR="00F21E7E">
        <w:rPr>
          <w:sz w:val="28"/>
          <w:szCs w:val="28"/>
        </w:rPr>
        <w:t xml:space="preserve"> </w:t>
      </w:r>
      <w:r w:rsidR="007072D0">
        <w:tab/>
      </w:r>
      <w:r w:rsidR="007072D0">
        <w:tab/>
      </w:r>
      <w:r w:rsidR="007072D0">
        <w:tab/>
      </w:r>
      <w:r w:rsidR="007072D0">
        <w:tab/>
      </w:r>
      <w:r w:rsidR="007072D0">
        <w:tab/>
      </w:r>
      <w:r w:rsidR="007072D0">
        <w:tab/>
      </w:r>
    </w:p>
    <w:p w14:paraId="76D40F7F" w14:textId="4689CA16" w:rsidR="0339E5AD" w:rsidRDefault="0339E5AD" w:rsidP="00C000E6">
      <w:pPr>
        <w:jc w:val="center"/>
        <w:rPr>
          <w:b/>
          <w:bCs/>
          <w:sz w:val="28"/>
          <w:szCs w:val="28"/>
        </w:rPr>
      </w:pPr>
      <w:r w:rsidRPr="57886731">
        <w:rPr>
          <w:b/>
          <w:bCs/>
          <w:sz w:val="28"/>
          <w:szCs w:val="28"/>
        </w:rPr>
        <w:t>Protótipo:</w:t>
      </w:r>
    </w:p>
    <w:p w14:paraId="6D043276" w14:textId="77777777" w:rsidR="00BD7F87" w:rsidRDefault="005724AF" w:rsidP="00C2221F">
      <w:pPr>
        <w:rPr>
          <w:sz w:val="28"/>
          <w:szCs w:val="28"/>
        </w:rPr>
      </w:pPr>
      <w:r>
        <w:rPr>
          <w:sz w:val="28"/>
          <w:szCs w:val="28"/>
        </w:rPr>
        <w:t xml:space="preserve">Segue a seguir a exemplificação </w:t>
      </w:r>
      <w:r w:rsidR="00E20B57">
        <w:rPr>
          <w:sz w:val="28"/>
          <w:szCs w:val="28"/>
        </w:rPr>
        <w:t>do nosso aplicativo em formatação de Wireframes:</w:t>
      </w:r>
    </w:p>
    <w:p w14:paraId="0AFD3A88" w14:textId="1BB2EAB2" w:rsidR="00FE22C8" w:rsidRPr="00C2221F" w:rsidRDefault="00E20B57" w:rsidP="46EE898C">
      <w:pPr>
        <w:jc w:val="center"/>
      </w:pPr>
      <w:r>
        <w:rPr>
          <w:sz w:val="28"/>
          <w:szCs w:val="28"/>
        </w:rPr>
        <w:t xml:space="preserve"> </w:t>
      </w:r>
      <w:r w:rsidR="43A97B54">
        <w:rPr>
          <w:noProof/>
        </w:rPr>
        <w:drawing>
          <wp:inline distT="0" distB="0" distL="0" distR="0" wp14:anchorId="501AA6FA" wp14:editId="2A93291F">
            <wp:extent cx="4786490" cy="3283853"/>
            <wp:effectExtent l="0" t="0" r="0" b="0"/>
            <wp:docPr id="15443866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86644" name="Picture 15443866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490" cy="328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59AD" w14:textId="4034147D" w:rsidR="6D5D03F7" w:rsidRDefault="43A97B54" w:rsidP="6D5D03F7">
      <w:pPr>
        <w:jc w:val="center"/>
      </w:pPr>
      <w:r>
        <w:rPr>
          <w:noProof/>
        </w:rPr>
        <w:drawing>
          <wp:inline distT="0" distB="0" distL="0" distR="0" wp14:anchorId="5F3252DA" wp14:editId="10F0B23A">
            <wp:extent cx="4837247" cy="3352800"/>
            <wp:effectExtent l="0" t="0" r="1905" b="0"/>
            <wp:docPr id="20661768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76841" name="Picture 20661768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348" cy="335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3CE5" w14:textId="0F748386" w:rsidR="6CC9A0C4" w:rsidRDefault="43A97B54" w:rsidP="541572DA">
      <w:pPr>
        <w:jc w:val="center"/>
      </w:pPr>
      <w:r>
        <w:rPr>
          <w:noProof/>
        </w:rPr>
        <w:drawing>
          <wp:inline distT="0" distB="0" distL="0" distR="0" wp14:anchorId="63D0AB53" wp14:editId="52C57AED">
            <wp:extent cx="4876800" cy="3354413"/>
            <wp:effectExtent l="0" t="0" r="0" b="0"/>
            <wp:docPr id="17973603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60341" name="Picture 17973603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35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8DC7" w14:textId="0668EA50" w:rsidR="0339E5AD" w:rsidRDefault="00B84619" w:rsidP="21BA754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</w:t>
      </w:r>
      <w:r w:rsidR="0339E5AD" w:rsidRPr="5C9D0AB7">
        <w:rPr>
          <w:b/>
          <w:bCs/>
          <w:sz w:val="28"/>
          <w:szCs w:val="28"/>
        </w:rPr>
        <w:t xml:space="preserve">esultados </w:t>
      </w:r>
      <w:r w:rsidR="0339E5AD" w:rsidRPr="4D7CA244">
        <w:rPr>
          <w:b/>
          <w:bCs/>
          <w:sz w:val="28"/>
          <w:szCs w:val="28"/>
        </w:rPr>
        <w:t>Esperados</w:t>
      </w:r>
      <w:r w:rsidR="0339E5AD" w:rsidRPr="5C9D0AB7">
        <w:rPr>
          <w:b/>
          <w:bCs/>
          <w:sz w:val="28"/>
          <w:szCs w:val="28"/>
        </w:rPr>
        <w:t>:</w:t>
      </w:r>
    </w:p>
    <w:p w14:paraId="33A617BC" w14:textId="342D9741" w:rsidR="7791CA9B" w:rsidRDefault="000C30E8" w:rsidP="74E05232">
      <w:pPr>
        <w:rPr>
          <w:sz w:val="28"/>
          <w:szCs w:val="28"/>
        </w:rPr>
      </w:pPr>
      <w:r>
        <w:rPr>
          <w:sz w:val="28"/>
          <w:szCs w:val="28"/>
        </w:rPr>
        <w:t xml:space="preserve">A nossa proposta </w:t>
      </w:r>
      <w:r w:rsidR="000D186A">
        <w:rPr>
          <w:sz w:val="28"/>
          <w:szCs w:val="28"/>
        </w:rPr>
        <w:t xml:space="preserve">sugerida </w:t>
      </w:r>
      <w:r w:rsidR="008747CB">
        <w:rPr>
          <w:sz w:val="28"/>
          <w:szCs w:val="28"/>
        </w:rPr>
        <w:t>busca resolver</w:t>
      </w:r>
      <w:r w:rsidR="00732735">
        <w:rPr>
          <w:sz w:val="28"/>
          <w:szCs w:val="28"/>
        </w:rPr>
        <w:t xml:space="preserve"> </w:t>
      </w:r>
      <w:r w:rsidR="005E156E">
        <w:rPr>
          <w:sz w:val="28"/>
          <w:szCs w:val="28"/>
        </w:rPr>
        <w:t xml:space="preserve">os problemas </w:t>
      </w:r>
      <w:r w:rsidR="006349E3">
        <w:rPr>
          <w:sz w:val="28"/>
          <w:szCs w:val="28"/>
        </w:rPr>
        <w:t>de desempenho</w:t>
      </w:r>
      <w:r w:rsidR="008F4480">
        <w:rPr>
          <w:sz w:val="28"/>
          <w:szCs w:val="28"/>
        </w:rPr>
        <w:t xml:space="preserve"> escolar, </w:t>
      </w:r>
      <w:r w:rsidR="006C4FC6">
        <w:rPr>
          <w:sz w:val="28"/>
          <w:szCs w:val="28"/>
        </w:rPr>
        <w:t xml:space="preserve">a reter atenção de alunos, </w:t>
      </w:r>
      <w:r w:rsidR="00B14868">
        <w:rPr>
          <w:sz w:val="28"/>
          <w:szCs w:val="28"/>
        </w:rPr>
        <w:t>aprimorar a aprendizagem,</w:t>
      </w:r>
      <w:r w:rsidR="00DD5052">
        <w:rPr>
          <w:sz w:val="28"/>
          <w:szCs w:val="28"/>
        </w:rPr>
        <w:t xml:space="preserve"> melhorar a </w:t>
      </w:r>
      <w:r w:rsidR="00FE48D4">
        <w:rPr>
          <w:sz w:val="28"/>
          <w:szCs w:val="28"/>
        </w:rPr>
        <w:t xml:space="preserve">concentração e o foco, </w:t>
      </w:r>
      <w:r w:rsidR="008147AC">
        <w:rPr>
          <w:sz w:val="28"/>
          <w:szCs w:val="28"/>
        </w:rPr>
        <w:t xml:space="preserve">mantendo a lei Federal </w:t>
      </w:r>
      <w:r w:rsidR="00C22AAD">
        <w:rPr>
          <w:sz w:val="28"/>
          <w:szCs w:val="28"/>
        </w:rPr>
        <w:t>corretamente cumprida</w:t>
      </w:r>
      <w:r w:rsidR="00923A8E">
        <w:rPr>
          <w:sz w:val="28"/>
          <w:szCs w:val="28"/>
        </w:rPr>
        <w:t>.</w:t>
      </w:r>
      <w:r w:rsidR="00C22AAD">
        <w:rPr>
          <w:sz w:val="28"/>
          <w:szCs w:val="28"/>
        </w:rPr>
        <w:t xml:space="preserve"> Futuramente</w:t>
      </w:r>
      <w:r w:rsidR="00926E03">
        <w:rPr>
          <w:sz w:val="28"/>
          <w:szCs w:val="28"/>
        </w:rPr>
        <w:t xml:space="preserve">, </w:t>
      </w:r>
      <w:r w:rsidR="005263F1">
        <w:rPr>
          <w:sz w:val="28"/>
          <w:szCs w:val="28"/>
        </w:rPr>
        <w:t xml:space="preserve">a supressão </w:t>
      </w:r>
      <w:r w:rsidR="00F55316">
        <w:rPr>
          <w:sz w:val="28"/>
          <w:szCs w:val="28"/>
        </w:rPr>
        <w:t xml:space="preserve">dessa problemática atrairá um melhor investimento </w:t>
      </w:r>
      <w:r w:rsidR="0090252B">
        <w:rPr>
          <w:sz w:val="28"/>
          <w:szCs w:val="28"/>
        </w:rPr>
        <w:t xml:space="preserve">nos ambientes acadêmicos, </w:t>
      </w:r>
      <w:r w:rsidR="00234184">
        <w:rPr>
          <w:sz w:val="28"/>
          <w:szCs w:val="28"/>
        </w:rPr>
        <w:t>principalmente em relação a atividades extracurriculares e espaços educacionais</w:t>
      </w:r>
      <w:r w:rsidR="00782296">
        <w:rPr>
          <w:sz w:val="28"/>
          <w:szCs w:val="28"/>
        </w:rPr>
        <w:t xml:space="preserve"> providenciados pela direção. Além de que é um fato, segundo estatísticas </w:t>
      </w:r>
      <w:r w:rsidR="0024494C">
        <w:rPr>
          <w:sz w:val="28"/>
          <w:szCs w:val="28"/>
        </w:rPr>
        <w:t xml:space="preserve">o </w:t>
      </w:r>
      <w:r w:rsidR="006C4A5D">
        <w:rPr>
          <w:sz w:val="28"/>
          <w:szCs w:val="28"/>
        </w:rPr>
        <w:t xml:space="preserve">afastamento de aparelhos eletrônicos </w:t>
      </w:r>
      <w:r w:rsidR="00A76FF3">
        <w:rPr>
          <w:sz w:val="28"/>
          <w:szCs w:val="28"/>
        </w:rPr>
        <w:t xml:space="preserve">garante </w:t>
      </w:r>
      <w:r w:rsidR="00FE340B">
        <w:rPr>
          <w:sz w:val="28"/>
          <w:szCs w:val="28"/>
        </w:rPr>
        <w:t xml:space="preserve">uma </w:t>
      </w:r>
      <w:r w:rsidR="00552212">
        <w:rPr>
          <w:sz w:val="28"/>
          <w:szCs w:val="28"/>
        </w:rPr>
        <w:t xml:space="preserve">melhor conduta </w:t>
      </w:r>
      <w:r w:rsidR="00C74C58">
        <w:rPr>
          <w:sz w:val="28"/>
          <w:szCs w:val="28"/>
        </w:rPr>
        <w:t>p</w:t>
      </w:r>
      <w:r w:rsidR="00326937">
        <w:rPr>
          <w:sz w:val="28"/>
          <w:szCs w:val="28"/>
        </w:rPr>
        <w:t>ercentual</w:t>
      </w:r>
      <w:r w:rsidR="001449AF">
        <w:rPr>
          <w:sz w:val="28"/>
          <w:szCs w:val="28"/>
        </w:rPr>
        <w:t xml:space="preserve"> de notas</w:t>
      </w:r>
      <w:r w:rsidR="00326937">
        <w:rPr>
          <w:sz w:val="28"/>
          <w:szCs w:val="28"/>
        </w:rPr>
        <w:t>, em comparação,</w:t>
      </w:r>
      <w:r w:rsidR="0012435F">
        <w:rPr>
          <w:sz w:val="28"/>
          <w:szCs w:val="28"/>
        </w:rPr>
        <w:t xml:space="preserve"> a inf</w:t>
      </w:r>
      <w:r w:rsidR="00FA3253">
        <w:rPr>
          <w:sz w:val="28"/>
          <w:szCs w:val="28"/>
        </w:rPr>
        <w:t>r</w:t>
      </w:r>
      <w:r w:rsidR="0012435F">
        <w:rPr>
          <w:sz w:val="28"/>
          <w:szCs w:val="28"/>
        </w:rPr>
        <w:t xml:space="preserve">ação </w:t>
      </w:r>
      <w:r w:rsidR="00845D62">
        <w:rPr>
          <w:sz w:val="28"/>
          <w:szCs w:val="28"/>
        </w:rPr>
        <w:t>da lei.</w:t>
      </w:r>
    </w:p>
    <w:p w14:paraId="31FFE11F" w14:textId="020F4868" w:rsidR="21BA7542" w:rsidRDefault="21BA7542" w:rsidP="21BA7542">
      <w:pPr>
        <w:jc w:val="center"/>
        <w:rPr>
          <w:b/>
          <w:bCs/>
          <w:sz w:val="28"/>
          <w:szCs w:val="28"/>
        </w:rPr>
      </w:pPr>
    </w:p>
    <w:p w14:paraId="57F98886" w14:textId="3BE0A02C" w:rsidR="14898ED0" w:rsidRDefault="14898ED0" w:rsidP="14898ED0">
      <w:pPr>
        <w:jc w:val="center"/>
        <w:rPr>
          <w:b/>
          <w:bCs/>
          <w:sz w:val="28"/>
          <w:szCs w:val="28"/>
        </w:rPr>
      </w:pPr>
    </w:p>
    <w:p w14:paraId="43383A85" w14:textId="3D057DC4" w:rsidR="52CB7188" w:rsidRDefault="52CB7188" w:rsidP="52CB7188">
      <w:pPr>
        <w:jc w:val="center"/>
        <w:rPr>
          <w:b/>
          <w:bCs/>
          <w:sz w:val="28"/>
          <w:szCs w:val="28"/>
        </w:rPr>
      </w:pPr>
    </w:p>
    <w:p w14:paraId="21A001AC" w14:textId="78572D42" w:rsidR="00152433" w:rsidRPr="00152433" w:rsidRDefault="00152433" w:rsidP="008C1C8B">
      <w:pPr>
        <w:rPr>
          <w:b/>
          <w:bCs/>
          <w:sz w:val="28"/>
          <w:szCs w:val="28"/>
        </w:rPr>
      </w:pPr>
    </w:p>
    <w:sectPr w:rsidR="00152433" w:rsidRPr="001524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VNjywFgxO54q" int2:id="JLYJYlHR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43B"/>
    <w:rsid w:val="00011E18"/>
    <w:rsid w:val="00015A0F"/>
    <w:rsid w:val="00015E06"/>
    <w:rsid w:val="00035696"/>
    <w:rsid w:val="00042B11"/>
    <w:rsid w:val="000443E1"/>
    <w:rsid w:val="0004468F"/>
    <w:rsid w:val="00045C74"/>
    <w:rsid w:val="00055A2A"/>
    <w:rsid w:val="00060386"/>
    <w:rsid w:val="00064986"/>
    <w:rsid w:val="00065BAE"/>
    <w:rsid w:val="00066387"/>
    <w:rsid w:val="000730E7"/>
    <w:rsid w:val="00073ABF"/>
    <w:rsid w:val="00077BA3"/>
    <w:rsid w:val="0009293F"/>
    <w:rsid w:val="00095AD3"/>
    <w:rsid w:val="0009757F"/>
    <w:rsid w:val="000A179F"/>
    <w:rsid w:val="000A677E"/>
    <w:rsid w:val="000C30E8"/>
    <w:rsid w:val="000C6B35"/>
    <w:rsid w:val="000D186A"/>
    <w:rsid w:val="000D640F"/>
    <w:rsid w:val="000E200E"/>
    <w:rsid w:val="000E5D59"/>
    <w:rsid w:val="000E7B8C"/>
    <w:rsid w:val="000F1D6F"/>
    <w:rsid w:val="00102AB5"/>
    <w:rsid w:val="00116E6E"/>
    <w:rsid w:val="001171FA"/>
    <w:rsid w:val="0012400A"/>
    <w:rsid w:val="0012435F"/>
    <w:rsid w:val="00125FA0"/>
    <w:rsid w:val="001312F7"/>
    <w:rsid w:val="00131819"/>
    <w:rsid w:val="00144509"/>
    <w:rsid w:val="001449AF"/>
    <w:rsid w:val="001451AC"/>
    <w:rsid w:val="00146A52"/>
    <w:rsid w:val="00147817"/>
    <w:rsid w:val="00152433"/>
    <w:rsid w:val="0015678B"/>
    <w:rsid w:val="001607C6"/>
    <w:rsid w:val="00180FDD"/>
    <w:rsid w:val="00182DF6"/>
    <w:rsid w:val="00185D3B"/>
    <w:rsid w:val="00187160"/>
    <w:rsid w:val="00190F0C"/>
    <w:rsid w:val="00191237"/>
    <w:rsid w:val="001B3FA6"/>
    <w:rsid w:val="001B4BD2"/>
    <w:rsid w:val="001C38ED"/>
    <w:rsid w:val="001D398D"/>
    <w:rsid w:val="001E656A"/>
    <w:rsid w:val="001F30BE"/>
    <w:rsid w:val="001F354E"/>
    <w:rsid w:val="001F3A7D"/>
    <w:rsid w:val="001F3AD9"/>
    <w:rsid w:val="001F3BD7"/>
    <w:rsid w:val="00200281"/>
    <w:rsid w:val="00200D27"/>
    <w:rsid w:val="00200D75"/>
    <w:rsid w:val="002011CC"/>
    <w:rsid w:val="002014CB"/>
    <w:rsid w:val="0020352F"/>
    <w:rsid w:val="00212F10"/>
    <w:rsid w:val="00216F51"/>
    <w:rsid w:val="00222586"/>
    <w:rsid w:val="00234184"/>
    <w:rsid w:val="0024479E"/>
    <w:rsid w:val="0024494C"/>
    <w:rsid w:val="00250095"/>
    <w:rsid w:val="002512DD"/>
    <w:rsid w:val="00255702"/>
    <w:rsid w:val="00255E23"/>
    <w:rsid w:val="002615B7"/>
    <w:rsid w:val="00277737"/>
    <w:rsid w:val="0029774E"/>
    <w:rsid w:val="002A0720"/>
    <w:rsid w:val="002A1E91"/>
    <w:rsid w:val="002A5A41"/>
    <w:rsid w:val="002E08AA"/>
    <w:rsid w:val="002F3FC8"/>
    <w:rsid w:val="002F4BCA"/>
    <w:rsid w:val="002F611B"/>
    <w:rsid w:val="002F77CC"/>
    <w:rsid w:val="002F7E9E"/>
    <w:rsid w:val="00302890"/>
    <w:rsid w:val="003132E2"/>
    <w:rsid w:val="00313F8D"/>
    <w:rsid w:val="00326937"/>
    <w:rsid w:val="003353A6"/>
    <w:rsid w:val="0033665D"/>
    <w:rsid w:val="00336FD3"/>
    <w:rsid w:val="00345979"/>
    <w:rsid w:val="003462AB"/>
    <w:rsid w:val="0035013A"/>
    <w:rsid w:val="00354BF1"/>
    <w:rsid w:val="003679A1"/>
    <w:rsid w:val="00374B7D"/>
    <w:rsid w:val="00385181"/>
    <w:rsid w:val="00386999"/>
    <w:rsid w:val="003A0331"/>
    <w:rsid w:val="003A3FA9"/>
    <w:rsid w:val="003B0CDB"/>
    <w:rsid w:val="003B4516"/>
    <w:rsid w:val="003B6D71"/>
    <w:rsid w:val="003C38D9"/>
    <w:rsid w:val="003C630A"/>
    <w:rsid w:val="003D47A5"/>
    <w:rsid w:val="003E1143"/>
    <w:rsid w:val="003E2208"/>
    <w:rsid w:val="003E3482"/>
    <w:rsid w:val="003E5239"/>
    <w:rsid w:val="003E5C82"/>
    <w:rsid w:val="003E6FE8"/>
    <w:rsid w:val="003F1776"/>
    <w:rsid w:val="003F19F5"/>
    <w:rsid w:val="003F5F7F"/>
    <w:rsid w:val="003F795F"/>
    <w:rsid w:val="00407F7C"/>
    <w:rsid w:val="00424A91"/>
    <w:rsid w:val="00427C25"/>
    <w:rsid w:val="00432CB5"/>
    <w:rsid w:val="00432F7D"/>
    <w:rsid w:val="0043421F"/>
    <w:rsid w:val="0043753C"/>
    <w:rsid w:val="00440A5E"/>
    <w:rsid w:val="00441348"/>
    <w:rsid w:val="00443347"/>
    <w:rsid w:val="00446F89"/>
    <w:rsid w:val="00457ECF"/>
    <w:rsid w:val="00467223"/>
    <w:rsid w:val="00473440"/>
    <w:rsid w:val="00484543"/>
    <w:rsid w:val="004B7FAD"/>
    <w:rsid w:val="004C06F3"/>
    <w:rsid w:val="004C111D"/>
    <w:rsid w:val="004D4652"/>
    <w:rsid w:val="004D4B72"/>
    <w:rsid w:val="004E4CE7"/>
    <w:rsid w:val="004E5F53"/>
    <w:rsid w:val="004F296E"/>
    <w:rsid w:val="004F29FD"/>
    <w:rsid w:val="00511762"/>
    <w:rsid w:val="005118BD"/>
    <w:rsid w:val="00513CDA"/>
    <w:rsid w:val="0051435B"/>
    <w:rsid w:val="00516B16"/>
    <w:rsid w:val="0051772F"/>
    <w:rsid w:val="00517D00"/>
    <w:rsid w:val="00525583"/>
    <w:rsid w:val="005263F1"/>
    <w:rsid w:val="00534266"/>
    <w:rsid w:val="00552212"/>
    <w:rsid w:val="005536B0"/>
    <w:rsid w:val="00555192"/>
    <w:rsid w:val="00563A94"/>
    <w:rsid w:val="0056470A"/>
    <w:rsid w:val="00566841"/>
    <w:rsid w:val="00566BC0"/>
    <w:rsid w:val="005724AF"/>
    <w:rsid w:val="0057449C"/>
    <w:rsid w:val="00576406"/>
    <w:rsid w:val="0058275B"/>
    <w:rsid w:val="00586B26"/>
    <w:rsid w:val="00587017"/>
    <w:rsid w:val="005A01A0"/>
    <w:rsid w:val="005A0649"/>
    <w:rsid w:val="005A5CF9"/>
    <w:rsid w:val="005A77DD"/>
    <w:rsid w:val="005B38E3"/>
    <w:rsid w:val="005C003E"/>
    <w:rsid w:val="005C41A9"/>
    <w:rsid w:val="005C7916"/>
    <w:rsid w:val="005D43DE"/>
    <w:rsid w:val="005D523B"/>
    <w:rsid w:val="005D5D02"/>
    <w:rsid w:val="005D7E1B"/>
    <w:rsid w:val="005E1250"/>
    <w:rsid w:val="005E156E"/>
    <w:rsid w:val="005F2A31"/>
    <w:rsid w:val="005F7C8D"/>
    <w:rsid w:val="00614ADB"/>
    <w:rsid w:val="006243C0"/>
    <w:rsid w:val="00626D27"/>
    <w:rsid w:val="00627CB5"/>
    <w:rsid w:val="00630774"/>
    <w:rsid w:val="006333DE"/>
    <w:rsid w:val="006342AA"/>
    <w:rsid w:val="006349E3"/>
    <w:rsid w:val="006628C0"/>
    <w:rsid w:val="00663ED9"/>
    <w:rsid w:val="00672110"/>
    <w:rsid w:val="00675F21"/>
    <w:rsid w:val="00681B89"/>
    <w:rsid w:val="00686177"/>
    <w:rsid w:val="00693934"/>
    <w:rsid w:val="00693971"/>
    <w:rsid w:val="006A01D7"/>
    <w:rsid w:val="006A0B3A"/>
    <w:rsid w:val="006A1980"/>
    <w:rsid w:val="006A454D"/>
    <w:rsid w:val="006A47C5"/>
    <w:rsid w:val="006A7122"/>
    <w:rsid w:val="006B7F14"/>
    <w:rsid w:val="006C421D"/>
    <w:rsid w:val="006C4A5D"/>
    <w:rsid w:val="006C4FC6"/>
    <w:rsid w:val="006D143B"/>
    <w:rsid w:val="006D1AAD"/>
    <w:rsid w:val="006D2F62"/>
    <w:rsid w:val="006D3387"/>
    <w:rsid w:val="006D7E00"/>
    <w:rsid w:val="006E05C6"/>
    <w:rsid w:val="006E115F"/>
    <w:rsid w:val="006E55F8"/>
    <w:rsid w:val="006E5831"/>
    <w:rsid w:val="006E5FE1"/>
    <w:rsid w:val="006E6573"/>
    <w:rsid w:val="006F00EB"/>
    <w:rsid w:val="00704C5A"/>
    <w:rsid w:val="007072D0"/>
    <w:rsid w:val="0071588C"/>
    <w:rsid w:val="00732735"/>
    <w:rsid w:val="007339EA"/>
    <w:rsid w:val="00751D47"/>
    <w:rsid w:val="007523B3"/>
    <w:rsid w:val="00753935"/>
    <w:rsid w:val="00757338"/>
    <w:rsid w:val="00763792"/>
    <w:rsid w:val="00766257"/>
    <w:rsid w:val="00767DC4"/>
    <w:rsid w:val="00775FDA"/>
    <w:rsid w:val="00780EF3"/>
    <w:rsid w:val="00782296"/>
    <w:rsid w:val="00783034"/>
    <w:rsid w:val="007975A6"/>
    <w:rsid w:val="007A320D"/>
    <w:rsid w:val="007A51DB"/>
    <w:rsid w:val="007B08E6"/>
    <w:rsid w:val="007B2461"/>
    <w:rsid w:val="007C2507"/>
    <w:rsid w:val="007C2ACD"/>
    <w:rsid w:val="007C4060"/>
    <w:rsid w:val="007D581E"/>
    <w:rsid w:val="007E3C56"/>
    <w:rsid w:val="007F1169"/>
    <w:rsid w:val="007F1E4F"/>
    <w:rsid w:val="007F7A3E"/>
    <w:rsid w:val="00805766"/>
    <w:rsid w:val="00813955"/>
    <w:rsid w:val="008147AC"/>
    <w:rsid w:val="00815A84"/>
    <w:rsid w:val="00820092"/>
    <w:rsid w:val="00830DC0"/>
    <w:rsid w:val="00834123"/>
    <w:rsid w:val="0083774E"/>
    <w:rsid w:val="00841F51"/>
    <w:rsid w:val="00845D62"/>
    <w:rsid w:val="008466A4"/>
    <w:rsid w:val="00850A67"/>
    <w:rsid w:val="00855A09"/>
    <w:rsid w:val="0085602A"/>
    <w:rsid w:val="00856C73"/>
    <w:rsid w:val="0085733F"/>
    <w:rsid w:val="008747CB"/>
    <w:rsid w:val="0088531D"/>
    <w:rsid w:val="008916A4"/>
    <w:rsid w:val="00891FFF"/>
    <w:rsid w:val="00897721"/>
    <w:rsid w:val="008B7AA5"/>
    <w:rsid w:val="008B7CD8"/>
    <w:rsid w:val="008C1C8B"/>
    <w:rsid w:val="008E6FB4"/>
    <w:rsid w:val="008F3C1E"/>
    <w:rsid w:val="008F4480"/>
    <w:rsid w:val="008F4F23"/>
    <w:rsid w:val="008F6B9A"/>
    <w:rsid w:val="0090252B"/>
    <w:rsid w:val="00911923"/>
    <w:rsid w:val="00920DDB"/>
    <w:rsid w:val="00921730"/>
    <w:rsid w:val="009225D9"/>
    <w:rsid w:val="00923A8E"/>
    <w:rsid w:val="009243A8"/>
    <w:rsid w:val="00926E03"/>
    <w:rsid w:val="00927F4A"/>
    <w:rsid w:val="00932F6F"/>
    <w:rsid w:val="009356C9"/>
    <w:rsid w:val="009362DD"/>
    <w:rsid w:val="00940C92"/>
    <w:rsid w:val="00941226"/>
    <w:rsid w:val="0096008F"/>
    <w:rsid w:val="009643AD"/>
    <w:rsid w:val="009655A5"/>
    <w:rsid w:val="009744D4"/>
    <w:rsid w:val="009810FF"/>
    <w:rsid w:val="00983E4D"/>
    <w:rsid w:val="009861D0"/>
    <w:rsid w:val="009866D2"/>
    <w:rsid w:val="009A2B22"/>
    <w:rsid w:val="009A369C"/>
    <w:rsid w:val="009B21B7"/>
    <w:rsid w:val="009C4E89"/>
    <w:rsid w:val="009D0485"/>
    <w:rsid w:val="009D2FD2"/>
    <w:rsid w:val="009D5A67"/>
    <w:rsid w:val="009F0CC5"/>
    <w:rsid w:val="009F3B3C"/>
    <w:rsid w:val="00A02221"/>
    <w:rsid w:val="00A0222A"/>
    <w:rsid w:val="00A11D9D"/>
    <w:rsid w:val="00A143AD"/>
    <w:rsid w:val="00A204C9"/>
    <w:rsid w:val="00A408FB"/>
    <w:rsid w:val="00A40BCD"/>
    <w:rsid w:val="00A50A86"/>
    <w:rsid w:val="00A5235F"/>
    <w:rsid w:val="00A52E01"/>
    <w:rsid w:val="00A6052F"/>
    <w:rsid w:val="00A63C67"/>
    <w:rsid w:val="00A71227"/>
    <w:rsid w:val="00A72B2E"/>
    <w:rsid w:val="00A75994"/>
    <w:rsid w:val="00A76D9F"/>
    <w:rsid w:val="00A76FF3"/>
    <w:rsid w:val="00A90843"/>
    <w:rsid w:val="00A9601F"/>
    <w:rsid w:val="00AA26BC"/>
    <w:rsid w:val="00AC2906"/>
    <w:rsid w:val="00AC4380"/>
    <w:rsid w:val="00AC7509"/>
    <w:rsid w:val="00AD028B"/>
    <w:rsid w:val="00AF30B2"/>
    <w:rsid w:val="00B043D6"/>
    <w:rsid w:val="00B05550"/>
    <w:rsid w:val="00B104C6"/>
    <w:rsid w:val="00B14868"/>
    <w:rsid w:val="00B15651"/>
    <w:rsid w:val="00B17935"/>
    <w:rsid w:val="00B261CF"/>
    <w:rsid w:val="00B30277"/>
    <w:rsid w:val="00B37D32"/>
    <w:rsid w:val="00B623E4"/>
    <w:rsid w:val="00B72457"/>
    <w:rsid w:val="00B72DB4"/>
    <w:rsid w:val="00B810D4"/>
    <w:rsid w:val="00B83EEC"/>
    <w:rsid w:val="00B84530"/>
    <w:rsid w:val="00B84619"/>
    <w:rsid w:val="00B86509"/>
    <w:rsid w:val="00B91C20"/>
    <w:rsid w:val="00BA226C"/>
    <w:rsid w:val="00BA65E3"/>
    <w:rsid w:val="00BA69CF"/>
    <w:rsid w:val="00BC0C5E"/>
    <w:rsid w:val="00BC201C"/>
    <w:rsid w:val="00BD1827"/>
    <w:rsid w:val="00BD7F87"/>
    <w:rsid w:val="00BE350B"/>
    <w:rsid w:val="00BE4DE7"/>
    <w:rsid w:val="00BE79E5"/>
    <w:rsid w:val="00BF022C"/>
    <w:rsid w:val="00C000E6"/>
    <w:rsid w:val="00C023E0"/>
    <w:rsid w:val="00C059C9"/>
    <w:rsid w:val="00C07872"/>
    <w:rsid w:val="00C14DAA"/>
    <w:rsid w:val="00C16C62"/>
    <w:rsid w:val="00C2221F"/>
    <w:rsid w:val="00C22AAD"/>
    <w:rsid w:val="00C3124D"/>
    <w:rsid w:val="00C427BA"/>
    <w:rsid w:val="00C444A4"/>
    <w:rsid w:val="00C52094"/>
    <w:rsid w:val="00C56E94"/>
    <w:rsid w:val="00C60657"/>
    <w:rsid w:val="00C70EB5"/>
    <w:rsid w:val="00C74C58"/>
    <w:rsid w:val="00C75D1E"/>
    <w:rsid w:val="00C80C11"/>
    <w:rsid w:val="00C84056"/>
    <w:rsid w:val="00C93DEB"/>
    <w:rsid w:val="00CA0F1A"/>
    <w:rsid w:val="00CA103A"/>
    <w:rsid w:val="00CA71B6"/>
    <w:rsid w:val="00CA74AB"/>
    <w:rsid w:val="00CB30D7"/>
    <w:rsid w:val="00CB6C5C"/>
    <w:rsid w:val="00CD3B7E"/>
    <w:rsid w:val="00CE5E1B"/>
    <w:rsid w:val="00CE5F61"/>
    <w:rsid w:val="00CF6CAD"/>
    <w:rsid w:val="00D11FC7"/>
    <w:rsid w:val="00D12D78"/>
    <w:rsid w:val="00D274A6"/>
    <w:rsid w:val="00D341BE"/>
    <w:rsid w:val="00D352CD"/>
    <w:rsid w:val="00D572BA"/>
    <w:rsid w:val="00D602B7"/>
    <w:rsid w:val="00D62826"/>
    <w:rsid w:val="00D73600"/>
    <w:rsid w:val="00D7379A"/>
    <w:rsid w:val="00D847E2"/>
    <w:rsid w:val="00D93295"/>
    <w:rsid w:val="00DA6C2D"/>
    <w:rsid w:val="00DA717B"/>
    <w:rsid w:val="00DB027D"/>
    <w:rsid w:val="00DB3227"/>
    <w:rsid w:val="00DB6920"/>
    <w:rsid w:val="00DC079E"/>
    <w:rsid w:val="00DC4A90"/>
    <w:rsid w:val="00DD5052"/>
    <w:rsid w:val="00DE02B4"/>
    <w:rsid w:val="00DE33E6"/>
    <w:rsid w:val="00DF0242"/>
    <w:rsid w:val="00DF1B21"/>
    <w:rsid w:val="00DF2BF6"/>
    <w:rsid w:val="00E04392"/>
    <w:rsid w:val="00E049D8"/>
    <w:rsid w:val="00E05DEE"/>
    <w:rsid w:val="00E06295"/>
    <w:rsid w:val="00E10EDA"/>
    <w:rsid w:val="00E14149"/>
    <w:rsid w:val="00E20B57"/>
    <w:rsid w:val="00E22661"/>
    <w:rsid w:val="00E3766B"/>
    <w:rsid w:val="00E444EE"/>
    <w:rsid w:val="00E47D1D"/>
    <w:rsid w:val="00E5181D"/>
    <w:rsid w:val="00E53241"/>
    <w:rsid w:val="00E561E4"/>
    <w:rsid w:val="00E635CE"/>
    <w:rsid w:val="00E63DD0"/>
    <w:rsid w:val="00E72D6B"/>
    <w:rsid w:val="00E72EEB"/>
    <w:rsid w:val="00EA6E6A"/>
    <w:rsid w:val="00EB0A35"/>
    <w:rsid w:val="00EB452F"/>
    <w:rsid w:val="00EC0DE0"/>
    <w:rsid w:val="00ED21A5"/>
    <w:rsid w:val="00ED65DD"/>
    <w:rsid w:val="00EE147E"/>
    <w:rsid w:val="00EE31AF"/>
    <w:rsid w:val="00EE7F63"/>
    <w:rsid w:val="00EF0442"/>
    <w:rsid w:val="00EF14FD"/>
    <w:rsid w:val="00F004C9"/>
    <w:rsid w:val="00F069E8"/>
    <w:rsid w:val="00F120E9"/>
    <w:rsid w:val="00F20432"/>
    <w:rsid w:val="00F21E7E"/>
    <w:rsid w:val="00F3251E"/>
    <w:rsid w:val="00F33A4B"/>
    <w:rsid w:val="00F355D0"/>
    <w:rsid w:val="00F37271"/>
    <w:rsid w:val="00F4377B"/>
    <w:rsid w:val="00F55316"/>
    <w:rsid w:val="00F57D39"/>
    <w:rsid w:val="00F76BDC"/>
    <w:rsid w:val="00F773B2"/>
    <w:rsid w:val="00F806F1"/>
    <w:rsid w:val="00F815B6"/>
    <w:rsid w:val="00F86F1D"/>
    <w:rsid w:val="00F97EB2"/>
    <w:rsid w:val="00FA12A4"/>
    <w:rsid w:val="00FA3253"/>
    <w:rsid w:val="00FA7AD4"/>
    <w:rsid w:val="00FB1B51"/>
    <w:rsid w:val="00FD0238"/>
    <w:rsid w:val="00FE22C8"/>
    <w:rsid w:val="00FE340B"/>
    <w:rsid w:val="00FE472D"/>
    <w:rsid w:val="00FE48D4"/>
    <w:rsid w:val="00FF682A"/>
    <w:rsid w:val="01B59406"/>
    <w:rsid w:val="020570C6"/>
    <w:rsid w:val="0274BCAA"/>
    <w:rsid w:val="0305DC5C"/>
    <w:rsid w:val="0339E5AD"/>
    <w:rsid w:val="0441CE47"/>
    <w:rsid w:val="04CA3AEE"/>
    <w:rsid w:val="082FC8EA"/>
    <w:rsid w:val="08836E22"/>
    <w:rsid w:val="0A03690F"/>
    <w:rsid w:val="0A57ACB5"/>
    <w:rsid w:val="0AAE2636"/>
    <w:rsid w:val="0BC91059"/>
    <w:rsid w:val="0C3A16B8"/>
    <w:rsid w:val="0C5F0415"/>
    <w:rsid w:val="0CC6BF3F"/>
    <w:rsid w:val="0D228770"/>
    <w:rsid w:val="0E430AAB"/>
    <w:rsid w:val="0EDFFE0F"/>
    <w:rsid w:val="0FD82895"/>
    <w:rsid w:val="100734D8"/>
    <w:rsid w:val="114C1690"/>
    <w:rsid w:val="1174ABF1"/>
    <w:rsid w:val="12F6BD30"/>
    <w:rsid w:val="13F89ABA"/>
    <w:rsid w:val="14898ED0"/>
    <w:rsid w:val="14CCA2A5"/>
    <w:rsid w:val="155C101E"/>
    <w:rsid w:val="159E0AF7"/>
    <w:rsid w:val="15E5BDA2"/>
    <w:rsid w:val="16A93CF1"/>
    <w:rsid w:val="16D1C23F"/>
    <w:rsid w:val="16D2F5BE"/>
    <w:rsid w:val="1717AA52"/>
    <w:rsid w:val="1735F56D"/>
    <w:rsid w:val="17DFB6FE"/>
    <w:rsid w:val="184866B0"/>
    <w:rsid w:val="18C1EDC5"/>
    <w:rsid w:val="19E43200"/>
    <w:rsid w:val="1A92910C"/>
    <w:rsid w:val="1AEBAFBF"/>
    <w:rsid w:val="1BD6B900"/>
    <w:rsid w:val="1C48CCB1"/>
    <w:rsid w:val="1D22D2EE"/>
    <w:rsid w:val="1FEB4678"/>
    <w:rsid w:val="2064AC6F"/>
    <w:rsid w:val="207168B3"/>
    <w:rsid w:val="21BA7542"/>
    <w:rsid w:val="21E457CA"/>
    <w:rsid w:val="2332E2C4"/>
    <w:rsid w:val="256F482F"/>
    <w:rsid w:val="263EDF40"/>
    <w:rsid w:val="270EBEC7"/>
    <w:rsid w:val="2929E149"/>
    <w:rsid w:val="292E3F55"/>
    <w:rsid w:val="2A325D7F"/>
    <w:rsid w:val="2A4FB9AD"/>
    <w:rsid w:val="2AECD9B3"/>
    <w:rsid w:val="2B54CA2B"/>
    <w:rsid w:val="2BD34990"/>
    <w:rsid w:val="2C4D5103"/>
    <w:rsid w:val="2C946749"/>
    <w:rsid w:val="2D7F4FD0"/>
    <w:rsid w:val="2F92AB23"/>
    <w:rsid w:val="2FE1958F"/>
    <w:rsid w:val="305B628B"/>
    <w:rsid w:val="32248FE3"/>
    <w:rsid w:val="32923520"/>
    <w:rsid w:val="333E84A7"/>
    <w:rsid w:val="33AE4003"/>
    <w:rsid w:val="33BB4198"/>
    <w:rsid w:val="33C3A6CB"/>
    <w:rsid w:val="34E31CEA"/>
    <w:rsid w:val="364C5F55"/>
    <w:rsid w:val="3651B16B"/>
    <w:rsid w:val="373227E6"/>
    <w:rsid w:val="376084D9"/>
    <w:rsid w:val="3776C190"/>
    <w:rsid w:val="37807B9B"/>
    <w:rsid w:val="37C82E40"/>
    <w:rsid w:val="3951F1BF"/>
    <w:rsid w:val="39CD126B"/>
    <w:rsid w:val="39D3AECA"/>
    <w:rsid w:val="3A414BAB"/>
    <w:rsid w:val="3BD1FB3E"/>
    <w:rsid w:val="3BE2C788"/>
    <w:rsid w:val="3C76A4C2"/>
    <w:rsid w:val="3CC79825"/>
    <w:rsid w:val="3CCAA084"/>
    <w:rsid w:val="3DDC4692"/>
    <w:rsid w:val="3E03DE1D"/>
    <w:rsid w:val="3EA0D8A4"/>
    <w:rsid w:val="3EC60B2F"/>
    <w:rsid w:val="3F08E112"/>
    <w:rsid w:val="3FE2D921"/>
    <w:rsid w:val="409CC88D"/>
    <w:rsid w:val="40CD9D42"/>
    <w:rsid w:val="4131EA32"/>
    <w:rsid w:val="41987E7B"/>
    <w:rsid w:val="41D883D7"/>
    <w:rsid w:val="427850B3"/>
    <w:rsid w:val="42857140"/>
    <w:rsid w:val="43A97B54"/>
    <w:rsid w:val="43BE60C1"/>
    <w:rsid w:val="457197A2"/>
    <w:rsid w:val="469A5BD8"/>
    <w:rsid w:val="46E17A61"/>
    <w:rsid w:val="46EE898C"/>
    <w:rsid w:val="47B904F3"/>
    <w:rsid w:val="48647A1D"/>
    <w:rsid w:val="4C1414DD"/>
    <w:rsid w:val="4C172F37"/>
    <w:rsid w:val="4C39AF61"/>
    <w:rsid w:val="4CE8C51B"/>
    <w:rsid w:val="4D155D7C"/>
    <w:rsid w:val="4D419BBF"/>
    <w:rsid w:val="4D7CA244"/>
    <w:rsid w:val="509727B4"/>
    <w:rsid w:val="50E1EF92"/>
    <w:rsid w:val="50FD2E85"/>
    <w:rsid w:val="51597577"/>
    <w:rsid w:val="51CB6DD5"/>
    <w:rsid w:val="525EC0B9"/>
    <w:rsid w:val="52CB7188"/>
    <w:rsid w:val="52D351F2"/>
    <w:rsid w:val="530DFE1B"/>
    <w:rsid w:val="535C1D9C"/>
    <w:rsid w:val="540B2931"/>
    <w:rsid w:val="541572DA"/>
    <w:rsid w:val="57886731"/>
    <w:rsid w:val="57FC6395"/>
    <w:rsid w:val="582B33A1"/>
    <w:rsid w:val="5884CC27"/>
    <w:rsid w:val="58FC45F0"/>
    <w:rsid w:val="59D15E02"/>
    <w:rsid w:val="5AD26814"/>
    <w:rsid w:val="5AFF2AA2"/>
    <w:rsid w:val="5C9D0AB7"/>
    <w:rsid w:val="5D053DD2"/>
    <w:rsid w:val="5E8C21C8"/>
    <w:rsid w:val="6021BBE6"/>
    <w:rsid w:val="609B537D"/>
    <w:rsid w:val="627439C4"/>
    <w:rsid w:val="6491539E"/>
    <w:rsid w:val="65F1B081"/>
    <w:rsid w:val="6634E758"/>
    <w:rsid w:val="669307B1"/>
    <w:rsid w:val="66A25FDD"/>
    <w:rsid w:val="69E7B7A7"/>
    <w:rsid w:val="6A2CD03B"/>
    <w:rsid w:val="6A8C1FEA"/>
    <w:rsid w:val="6B170B4A"/>
    <w:rsid w:val="6B455CB1"/>
    <w:rsid w:val="6CC9A0C4"/>
    <w:rsid w:val="6D09A3D6"/>
    <w:rsid w:val="6D5D03F7"/>
    <w:rsid w:val="6E1FF604"/>
    <w:rsid w:val="6F5C74CB"/>
    <w:rsid w:val="6FE834F2"/>
    <w:rsid w:val="703E3529"/>
    <w:rsid w:val="70AB8968"/>
    <w:rsid w:val="713DBB87"/>
    <w:rsid w:val="71E7B7CC"/>
    <w:rsid w:val="74E05232"/>
    <w:rsid w:val="75F1739D"/>
    <w:rsid w:val="76041CBF"/>
    <w:rsid w:val="7729F0F1"/>
    <w:rsid w:val="776E8E44"/>
    <w:rsid w:val="776FE57E"/>
    <w:rsid w:val="7791CA9B"/>
    <w:rsid w:val="7893B754"/>
    <w:rsid w:val="78D6D85E"/>
    <w:rsid w:val="790542C5"/>
    <w:rsid w:val="7A237EB6"/>
    <w:rsid w:val="7B45C93A"/>
    <w:rsid w:val="7BEC3E3C"/>
    <w:rsid w:val="7DEF25D9"/>
    <w:rsid w:val="7F72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41D62"/>
  <w15:chartTrackingRefBased/>
  <w15:docId w15:val="{F5A1651B-D91F-4BDE-A66D-1A36F4ACC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A91"/>
    <w:rPr>
      <w:rFonts w:eastAsiaTheme="majorEastAsia" w:cstheme="majorBidi"/>
      <w:color w:val="272727" w:themeColor="text1" w:themeTint="D8"/>
    </w:rPr>
  </w:style>
  <w:style w:type="paragraph" w:styleId="ListParagraph">
    <w:name w:val="List Paragraph"/>
    <w:basedOn w:val="Normal"/>
    <w:uiPriority w:val="34"/>
    <w:qFormat/>
    <w:rsid w:val="006D1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399</Words>
  <Characters>2276</Characters>
  <Application>Microsoft Office Word</Application>
  <DocSecurity>4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VITÓRIA BUENO DA SILVA</dc:creator>
  <cp:keywords/>
  <dc:description/>
  <cp:lastModifiedBy>HEITOR DORIGAN DE ANGELI</cp:lastModifiedBy>
  <cp:revision>399</cp:revision>
  <dcterms:created xsi:type="dcterms:W3CDTF">2026-05-21T15:17:00Z</dcterms:created>
  <dcterms:modified xsi:type="dcterms:W3CDTF">2026-05-21T14:18:00Z</dcterms:modified>
</cp:coreProperties>
</file>