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3A9699" w14:textId="5073411B" w:rsidR="005A1B9A" w:rsidRPr="005A1B9A" w:rsidRDefault="005A1B9A" w:rsidP="005A1B9A">
      <w:pPr>
        <w:spacing w:line="360" w:lineRule="auto"/>
        <w:jc w:val="center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MANUAL DE USUÁRIO - SISTEMA ACADÊMICO INTEGRADO</w:t>
      </w:r>
      <w:r w:rsidR="000953A5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 xml:space="preserve"> EM PYTHON</w:t>
      </w:r>
    </w:p>
    <w:p w14:paraId="758A1E43" w14:textId="0340EA1A" w:rsidR="005A1B9A" w:rsidRPr="005A1B9A" w:rsidRDefault="005A1B9A" w:rsidP="00823274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Configuração Inicial, Requisitos e Inicialização</w:t>
      </w:r>
    </w:p>
    <w:p w14:paraId="4EB7EA2C" w14:textId="6303E7E3" w:rsidR="005A1B9A" w:rsidRPr="005A1B9A" w:rsidRDefault="005A1B9A" w:rsidP="00823274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Para executar o programa, o ambiente e os arquivos de dados devem ser configurados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da seguinte forma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:</w:t>
      </w:r>
    </w:p>
    <w:p w14:paraId="009F8151" w14:textId="77777777" w:rsidR="005A1B9A" w:rsidRPr="005A1B9A" w:rsidRDefault="005A1B9A" w:rsidP="00823274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1: Instalação do Python</w:t>
      </w:r>
    </w:p>
    <w:p w14:paraId="0230A00D" w14:textId="2D3CB9C6" w:rsidR="005A1B9A" w:rsidRPr="005A1B9A" w:rsidRDefault="005A1B9A" w:rsidP="005A1B9A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Acesse o site oficial do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Python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www.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python.org).</w:t>
      </w:r>
    </w:p>
    <w:p w14:paraId="1E78B8DD" w14:textId="0E2F77C3" w:rsidR="005A1B9A" w:rsidRPr="005A1B9A" w:rsidRDefault="005A1B9A" w:rsidP="005A1B9A">
      <w:pPr>
        <w:numPr>
          <w:ilvl w:val="0"/>
          <w:numId w:val="1"/>
        </w:numPr>
        <w:spacing w:after="12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Baixe e execute o instalador da versão mais recente (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 versão recomendável é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 3.8 ou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alguma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superior).</w:t>
      </w:r>
    </w:p>
    <w:p w14:paraId="1858C6B9" w14:textId="72AB1781" w:rsidR="005A1B9A" w:rsidRPr="005A1B9A" w:rsidRDefault="005A1B9A" w:rsidP="005A1B9A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Durante a instalação, marque a caixa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Add</w:t>
      </w:r>
      <w:proofErr w:type="spellEnd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Python X.X 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to</w:t>
      </w:r>
      <w:proofErr w:type="spellEnd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PATH" </w:t>
      </w:r>
      <w:r w:rsidRPr="005A1B9A">
        <w:rPr>
          <w:rFonts w:ascii="Arial" w:hAnsi="Arial" w:cs="Arial"/>
        </w:rPr>
        <w:t xml:space="preserve">para que você consiga executar o Python e seus comandos (como o </w:t>
      </w:r>
      <w:proofErr w:type="spellStart"/>
      <w:r w:rsidRPr="005A1B9A">
        <w:rPr>
          <w:rStyle w:val="CdigoHTML"/>
          <w:rFonts w:ascii="Arial" w:eastAsiaTheme="minorHAnsi" w:hAnsi="Arial" w:cs="Arial"/>
          <w:sz w:val="24"/>
          <w:szCs w:val="24"/>
        </w:rPr>
        <w:t>pip</w:t>
      </w:r>
      <w:proofErr w:type="spellEnd"/>
      <w:r w:rsidRPr="005A1B9A">
        <w:rPr>
          <w:rFonts w:ascii="Arial" w:hAnsi="Arial" w:cs="Arial"/>
        </w:rPr>
        <w:t>) de qualquer lugar no seu sistema operacional, sem precisar especificar o caminho completo do arquivo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20CC5687" w14:textId="77777777" w:rsidR="005A1B9A" w:rsidRPr="005A1B9A" w:rsidRDefault="005A1B9A" w:rsidP="005A1B9A">
      <w:pPr>
        <w:numPr>
          <w:ilvl w:val="0"/>
          <w:numId w:val="1"/>
        </w:numPr>
        <w:spacing w:after="12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Conclua a instalação.</w:t>
      </w:r>
    </w:p>
    <w:p w14:paraId="5A20346C" w14:textId="189F431E" w:rsidR="005A1B9A" w:rsidRPr="005A1B9A" w:rsidRDefault="005A1B9A" w:rsidP="00823274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2: Instalação de um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Ambiente de Desenvolvimento Integrado (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IDE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)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</w:t>
      </w:r>
      <w:r w:rsidR="008900F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é opcional, mas recomendado.</w:t>
      </w:r>
    </w:p>
    <w:p w14:paraId="2087FE59" w14:textId="77777777" w:rsidR="005A1B9A" w:rsidRPr="005A1B9A" w:rsidRDefault="005A1B9A" w:rsidP="005A1B9A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Baixe e instale uma IDE (</w:t>
      </w:r>
      <w:proofErr w:type="spellStart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ex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: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VS 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Code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ou 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PyCharm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).</w:t>
      </w:r>
    </w:p>
    <w:p w14:paraId="1C3555BB" w14:textId="77777777" w:rsidR="005A1B9A" w:rsidRPr="005A1B9A" w:rsidRDefault="005A1B9A" w:rsidP="005A1B9A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Abra o arquivo </w:t>
      </w:r>
      <w:proofErr w:type="spellStart"/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SistemaGerenc.pyw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proofErr w:type="spellStart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na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IDE.</w:t>
      </w:r>
    </w:p>
    <w:p w14:paraId="45269FA8" w14:textId="115EADEC" w:rsidR="005A1B9A" w:rsidRPr="005A1B9A" w:rsidRDefault="005A1B9A" w:rsidP="00823274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3: Instalação das Bibliotecas</w:t>
      </w:r>
    </w:p>
    <w:p w14:paraId="75C7B6C3" w14:textId="77777777" w:rsidR="005A1B9A" w:rsidRPr="005A1B9A" w:rsidRDefault="005A1B9A" w:rsidP="005A1B9A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O programa depende de </w:t>
      </w:r>
      <w:proofErr w:type="spellStart"/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customtkinter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, </w:t>
      </w:r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pandas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, </w:t>
      </w:r>
      <w:proofErr w:type="spellStart"/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Pillow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, etc.</w:t>
      </w:r>
    </w:p>
    <w:p w14:paraId="09BB42AA" w14:textId="6DB9E0F5" w:rsidR="005A1B9A" w:rsidRPr="005A1B9A" w:rsidRDefault="005A1B9A" w:rsidP="005A1B9A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Abra o 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Prompt</w:t>
      </w:r>
      <w:proofErr w:type="spellEnd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de Comando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(Windows)</w:t>
      </w:r>
      <w:r w:rsidR="008900F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,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Terminal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</w:t>
      </w:r>
      <w:proofErr w:type="spellStart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macOS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/Linux)</w:t>
      </w:r>
      <w:r w:rsidR="008900F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ou o terminal integrado da sua IDE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4696611F" w14:textId="7B70279F" w:rsidR="005A1B9A" w:rsidRPr="005A1B9A" w:rsidRDefault="005A1B9A" w:rsidP="008900F0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Execute o comando para instalar as dependências:</w:t>
      </w:r>
    </w:p>
    <w:p w14:paraId="1218B9B5" w14:textId="77777777" w:rsidR="005A1B9A" w:rsidRPr="008900F0" w:rsidRDefault="005A1B9A" w:rsidP="005A1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</w:pPr>
      <w:proofErr w:type="spellStart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>pip</w:t>
      </w:r>
      <w:proofErr w:type="spellEnd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>install</w:t>
      </w:r>
      <w:proofErr w:type="spellEnd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>customtkinter</w:t>
      </w:r>
      <w:proofErr w:type="spellEnd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 xml:space="preserve"> pandas </w:t>
      </w:r>
      <w:proofErr w:type="spellStart"/>
      <w:r w:rsidRPr="008900F0">
        <w:rPr>
          <w:rFonts w:ascii="Arial" w:eastAsia="Times New Roman" w:hAnsi="Arial" w:cs="Arial"/>
          <w:color w:val="FF0000"/>
          <w:kern w:val="0"/>
          <w:bdr w:val="none" w:sz="0" w:space="0" w:color="auto" w:frame="1"/>
          <w:lang w:eastAsia="pt-BR"/>
          <w14:ligatures w14:val="none"/>
        </w:rPr>
        <w:t>pillow</w:t>
      </w:r>
      <w:proofErr w:type="spellEnd"/>
    </w:p>
    <w:p w14:paraId="59990741" w14:textId="77777777" w:rsidR="005A1B9A" w:rsidRPr="005A1B9A" w:rsidRDefault="005A1B9A" w:rsidP="00823274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4: Configuração dos Arquivos de Dados</w:t>
      </w:r>
    </w:p>
    <w:p w14:paraId="5B81319E" w14:textId="37B7AB7F" w:rsidR="005A1B9A" w:rsidRPr="005A1B9A" w:rsidRDefault="0036044E" w:rsidP="008900F0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 programa cria</w:t>
      </w:r>
      <w:r w:rsidR="005A1B9A"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uma pasta chamada </w:t>
      </w:r>
      <w:r w:rsidR="005A1B9A" w:rsidRPr="008900F0">
        <w:rPr>
          <w:rFonts w:ascii="Arial" w:eastAsia="Times New Roman" w:hAnsi="Arial" w:cs="Arial"/>
          <w:b/>
          <w:bCs/>
          <w:color w:val="444746"/>
          <w:kern w:val="0"/>
          <w:bdr w:val="none" w:sz="0" w:space="0" w:color="auto" w:frame="1"/>
          <w:lang w:eastAsia="pt-BR"/>
          <w14:ligatures w14:val="none"/>
        </w:rPr>
        <w:t>Output</w:t>
      </w:r>
      <w:r w:rsidR="005A1B9A"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no mesmo diretório</w:t>
      </w:r>
      <w:r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que está presente, entre nesta pasta e</w:t>
      </w:r>
      <w:r w:rsidR="008900F0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coloque o arquivo CSV gerado pelo programa em C nesta pasta</w:t>
      </w:r>
      <w:r w:rsidR="005A1B9A"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4D0E0400" w14:textId="52098756" w:rsidR="005A1B9A" w:rsidRPr="005A1B9A" w:rsidRDefault="008900F0" w:rsidP="008900F0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Caso haja um erro para acessar o arquivo, apenas coloque o endereço exato de onde o arquivo CSV foi gerado.</w:t>
      </w:r>
    </w:p>
    <w:p w14:paraId="396AF26C" w14:textId="77777777" w:rsidR="00823274" w:rsidRDefault="00823274" w:rsidP="008900F0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</w:p>
    <w:p w14:paraId="58947F91" w14:textId="77777777" w:rsidR="00823274" w:rsidRDefault="00823274" w:rsidP="008900F0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</w:p>
    <w:p w14:paraId="0AA9761C" w14:textId="77777777" w:rsidR="00823274" w:rsidRDefault="00823274" w:rsidP="008900F0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</w:p>
    <w:p w14:paraId="755BE107" w14:textId="77777777" w:rsidR="00823274" w:rsidRDefault="00823274" w:rsidP="008900F0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</w:p>
    <w:p w14:paraId="67A94DB4" w14:textId="2224B5B7" w:rsidR="008900F0" w:rsidRDefault="005A1B9A" w:rsidP="008900F0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1.2. Inicialização e Login</w:t>
      </w:r>
    </w:p>
    <w:p w14:paraId="2259FF4E" w14:textId="5FBF4321" w:rsidR="005A1B9A" w:rsidRDefault="005A1B9A" w:rsidP="008900F0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1: Inicialização do Programa</w:t>
      </w:r>
    </w:p>
    <w:p w14:paraId="477F23A7" w14:textId="5C5FBD29" w:rsidR="007C4915" w:rsidRPr="007C4915" w:rsidRDefault="0036044E" w:rsidP="008900F0">
      <w:pPr>
        <w:spacing w:after="120" w:line="360" w:lineRule="auto"/>
        <w:jc w:val="both"/>
        <w:outlineLvl w:val="2"/>
        <w:rPr>
          <w:rFonts w:ascii="Arial" w:eastAsia="Times New Roman" w:hAnsi="Arial" w:cs="Arial"/>
          <w:bCs/>
          <w:color w:val="1F1F1F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Cs/>
          <w:color w:val="1F1F1F"/>
          <w:kern w:val="0"/>
          <w:lang w:eastAsia="pt-BR"/>
          <w14:ligatures w14:val="none"/>
        </w:rPr>
        <w:t>É possível abrir o programa por</w:t>
      </w:r>
      <w:r w:rsidR="007C4915">
        <w:rPr>
          <w:rFonts w:ascii="Arial" w:eastAsia="Times New Roman" w:hAnsi="Arial" w:cs="Arial"/>
          <w:bCs/>
          <w:color w:val="1F1F1F"/>
          <w:kern w:val="0"/>
          <w:lang w:eastAsia="pt-BR"/>
          <w14:ligatures w14:val="none"/>
        </w:rPr>
        <w:t xml:space="preserve"> dois</w:t>
      </w:r>
      <w:r>
        <w:rPr>
          <w:rFonts w:ascii="Arial" w:eastAsia="Times New Roman" w:hAnsi="Arial" w:cs="Arial"/>
          <w:bCs/>
          <w:color w:val="1F1F1F"/>
          <w:kern w:val="0"/>
          <w:lang w:eastAsia="pt-BR"/>
          <w14:ligatures w14:val="none"/>
        </w:rPr>
        <w:t xml:space="preserve"> diferentes, dois</w:t>
      </w:r>
      <w:r w:rsidR="007C4915">
        <w:rPr>
          <w:rFonts w:ascii="Arial" w:eastAsia="Times New Roman" w:hAnsi="Arial" w:cs="Arial"/>
          <w:bCs/>
          <w:color w:val="1F1F1F"/>
          <w:kern w:val="0"/>
          <w:lang w:eastAsia="pt-BR"/>
          <w14:ligatures w14:val="none"/>
        </w:rPr>
        <w:t xml:space="preserve"> cliques direto no arquivo “</w:t>
      </w:r>
      <w:proofErr w:type="spellStart"/>
      <w:r>
        <w:rPr>
          <w:rFonts w:ascii="Arial" w:eastAsia="Times New Roman" w:hAnsi="Arial" w:cs="Arial"/>
          <w:bCs/>
          <w:color w:val="1F1F1F"/>
          <w:kern w:val="0"/>
          <w:lang w:eastAsia="pt-BR"/>
          <w14:ligatures w14:val="none"/>
        </w:rPr>
        <w:t>Interface</w:t>
      </w:r>
      <w:r w:rsidR="007C4915"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Sistema</w:t>
      </w:r>
      <w:r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Academico</w:t>
      </w:r>
      <w:r w:rsidR="007C4915"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.pyw</w:t>
      </w:r>
      <w:proofErr w:type="spellEnd"/>
      <w:r w:rsidR="007C4915">
        <w:rPr>
          <w:rFonts w:ascii="Arial" w:eastAsia="Times New Roman" w:hAnsi="Arial" w:cs="Arial"/>
          <w:bCs/>
          <w:color w:val="1F1F1F"/>
          <w:kern w:val="0"/>
          <w:lang w:eastAsia="pt-BR"/>
          <w14:ligatures w14:val="none"/>
        </w:rPr>
        <w:t xml:space="preserve">”, ou abrir o arquivo </w:t>
      </w:r>
      <w:r>
        <w:rPr>
          <w:rFonts w:ascii="Arial" w:eastAsia="Times New Roman" w:hAnsi="Arial" w:cs="Arial"/>
          <w:bCs/>
          <w:color w:val="1F1F1F"/>
          <w:kern w:val="0"/>
          <w:lang w:eastAsia="pt-BR"/>
          <w14:ligatures w14:val="none"/>
        </w:rPr>
        <w:t>“Interface_Sistema_Academico.py” da seguinte forma:</w:t>
      </w:r>
    </w:p>
    <w:p w14:paraId="71A426F4" w14:textId="77C3E963" w:rsidR="005A1B9A" w:rsidRPr="005A1B9A" w:rsidRDefault="005A1B9A" w:rsidP="005A1B9A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Via IDE: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Abra o </w:t>
      </w:r>
      <w:r w:rsidR="0036044E">
        <w:rPr>
          <w:rFonts w:ascii="Arial" w:eastAsia="Times New Roman" w:hAnsi="Arial" w:cs="Arial"/>
          <w:bCs/>
          <w:color w:val="1F1F1F"/>
          <w:kern w:val="0"/>
          <w:lang w:eastAsia="pt-BR"/>
          <w14:ligatures w14:val="none"/>
        </w:rPr>
        <w:t>Interface_Sistema_Academico.py</w:t>
      </w:r>
      <w:r w:rsidR="0036044E"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e clique no botão de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Executar (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Run</w:t>
      </w:r>
      <w:proofErr w:type="spellEnd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)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417753C1" w14:textId="3F91B94C" w:rsidR="005A1B9A" w:rsidRDefault="005A1B9A" w:rsidP="005A1B9A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Via 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Prompt</w:t>
      </w:r>
      <w:proofErr w:type="spellEnd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 xml:space="preserve"> de Comando/Terminal: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Navegue até o diretório e execute: </w:t>
      </w:r>
      <w:proofErr w:type="spellStart"/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python</w:t>
      </w:r>
      <w:proofErr w:type="spellEnd"/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 xml:space="preserve"> </w:t>
      </w:r>
      <w:r w:rsidR="0036044E">
        <w:rPr>
          <w:rFonts w:ascii="Arial" w:eastAsia="Times New Roman" w:hAnsi="Arial" w:cs="Arial"/>
          <w:bCs/>
          <w:color w:val="1F1F1F"/>
          <w:kern w:val="0"/>
          <w:lang w:eastAsia="pt-BR"/>
          <w14:ligatures w14:val="none"/>
        </w:rPr>
        <w:t>Interface_Sistema_Academico.py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1278938E" w14:textId="77777777" w:rsidR="00823274" w:rsidRPr="005A1B9A" w:rsidRDefault="00823274" w:rsidP="00823274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9D4E95C" w14:textId="77777777" w:rsidR="005A1B9A" w:rsidRPr="005A1B9A" w:rsidRDefault="005A1B9A" w:rsidP="005A1B9A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2: Consentimento LGPD (Primeira Execução)</w:t>
      </w:r>
    </w:p>
    <w:p w14:paraId="18092486" w14:textId="36409C76" w:rsidR="005A1B9A" w:rsidRDefault="005A1B9A" w:rsidP="005A1B9A">
      <w:pPr>
        <w:numPr>
          <w:ilvl w:val="0"/>
          <w:numId w:val="6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Na primeira execução, clique em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"Aceitar e Continuar"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no pop-up de Aviso de Privacidade para que o sistema possa prosseguir ao Login.</w:t>
      </w:r>
    </w:p>
    <w:p w14:paraId="67BF1DB3" w14:textId="77777777" w:rsidR="00823274" w:rsidRPr="005A1B9A" w:rsidRDefault="00823274" w:rsidP="00823274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1CAE1B4" w14:textId="77777777" w:rsidR="005A1B9A" w:rsidRPr="005A1B9A" w:rsidRDefault="005A1B9A" w:rsidP="005A1B9A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Passo 3: Login no Sistema</w:t>
      </w:r>
    </w:p>
    <w:p w14:paraId="4F4172A2" w14:textId="77777777" w:rsidR="005A1B9A" w:rsidRPr="005A1B9A" w:rsidRDefault="005A1B9A" w:rsidP="005A1B9A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A tela de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Login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será exibida.</w:t>
      </w:r>
    </w:p>
    <w:p w14:paraId="1CD78C31" w14:textId="42622446" w:rsidR="005A1B9A" w:rsidRPr="005A1B9A" w:rsidRDefault="005A1B9A" w:rsidP="005A1B9A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Usuário: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Insira</w:t>
      </w:r>
      <w:r w:rsidR="008900F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seu 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Email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(em minúsculo).</w:t>
      </w:r>
    </w:p>
    <w:p w14:paraId="1429F764" w14:textId="77777777" w:rsidR="005A1B9A" w:rsidRPr="005A1B9A" w:rsidRDefault="005A1B9A" w:rsidP="005A1B9A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Senha: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Insira sua senha.</w:t>
      </w:r>
    </w:p>
    <w:p w14:paraId="290464A9" w14:textId="5E9E8F7A" w:rsidR="005A1B9A" w:rsidRPr="005A1B9A" w:rsidRDefault="005A1B9A" w:rsidP="005A1B9A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O sistema possui um botão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Mostrar Senha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na tela de Login</w:t>
      </w:r>
      <w:r w:rsidR="008900F0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para que você possa conferir se colocou a senha correta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304A9395" w14:textId="6591A7B1" w:rsidR="005A1B9A" w:rsidRDefault="005A1B9A" w:rsidP="005A1B9A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Clique em </w:t>
      </w: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"Entrar"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para acessar o sistema.</w:t>
      </w:r>
    </w:p>
    <w:p w14:paraId="1FDB2C56" w14:textId="77777777" w:rsidR="00823274" w:rsidRPr="005A1B9A" w:rsidRDefault="00823274" w:rsidP="00823274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80C90FF" w14:textId="77777777" w:rsidR="005A1B9A" w:rsidRPr="005A1B9A" w:rsidRDefault="005A1B9A" w:rsidP="005A1B9A">
      <w:pPr>
        <w:spacing w:after="120" w:line="36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2. Níveis de Acesso e Funcionalidades</w:t>
      </w:r>
    </w:p>
    <w:p w14:paraId="5523669E" w14:textId="6DE0CAF9" w:rsidR="005A1B9A" w:rsidRDefault="005A1B9A" w:rsidP="005A1B9A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O sistema possui quatro níveis de acesso (</w:t>
      </w:r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NIVEL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), cada um com um conjunto específico de permissões:</w:t>
      </w:r>
    </w:p>
    <w:p w14:paraId="63D7B6EE" w14:textId="77777777" w:rsidR="00823274" w:rsidRPr="005A1B9A" w:rsidRDefault="00823274" w:rsidP="005A1B9A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A24AF63" w14:textId="5E1E7834" w:rsidR="005A1B9A" w:rsidRPr="005A1B9A" w:rsidRDefault="005A1B9A" w:rsidP="005A1B9A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2.1. Aluno</w:t>
      </w:r>
    </w:p>
    <w:p w14:paraId="7C6949B2" w14:textId="77777777" w:rsidR="005A1B9A" w:rsidRPr="005A1B9A" w:rsidRDefault="005A1B9A" w:rsidP="005A1B9A">
      <w:pPr>
        <w:spacing w:after="12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Visão restrita e focada em dados e atividades pessoais.</w:t>
      </w:r>
    </w:p>
    <w:p w14:paraId="6E3D1E9B" w14:textId="77777777" w:rsidR="005A1B9A" w:rsidRPr="005A1B9A" w:rsidRDefault="005A1B9A" w:rsidP="005A1B9A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Tabela de Usuários: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Exibe apenas seus próprios dados.</w:t>
      </w:r>
    </w:p>
    <w:p w14:paraId="39CC24B5" w14:textId="77777777" w:rsidR="005A1B9A" w:rsidRPr="005A1B9A" w:rsidRDefault="005A1B9A" w:rsidP="005A1B9A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Assistente Acadêmico (</w:t>
      </w:r>
      <w:proofErr w:type="spellStart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Chatbot</w:t>
      </w:r>
      <w:proofErr w:type="spellEnd"/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):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Consultas de Perguntas Frequentes (cursos, horários, fórmulas, etc.).</w:t>
      </w:r>
    </w:p>
    <w:p w14:paraId="67A90C18" w14:textId="77777777" w:rsidR="005A1B9A" w:rsidRPr="005A1B9A" w:rsidRDefault="005A1B9A" w:rsidP="005A1B9A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lastRenderedPageBreak/>
        <w:t>Enviar Atividades: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Permite o upload de arquivos para uma disciplina específica, organizando em: </w:t>
      </w:r>
      <w:r w:rsidRPr="005A1B9A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atividades/Curso/Turma/Disciplina/ENTREGAS/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.</w:t>
      </w:r>
    </w:p>
    <w:p w14:paraId="5B41D47A" w14:textId="77777777" w:rsidR="005A1B9A" w:rsidRPr="005A1B9A" w:rsidRDefault="005A1B9A" w:rsidP="005A1B9A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Ver Minhas Entregas: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Lista de arquivos enviados, permitindo download.</w:t>
      </w:r>
    </w:p>
    <w:p w14:paraId="37E0E330" w14:textId="18685672" w:rsidR="00823274" w:rsidRDefault="005A1B9A" w:rsidP="00823274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Ver Meus Dados: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Pop-up com todas as informações cadastrais e notas.</w:t>
      </w:r>
    </w:p>
    <w:p w14:paraId="75C90D7B" w14:textId="77777777" w:rsidR="00823274" w:rsidRPr="00823274" w:rsidRDefault="00823274" w:rsidP="00823274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016AFB85" w14:textId="51F63875" w:rsidR="005A1B9A" w:rsidRPr="005A1B9A" w:rsidRDefault="005A1B9A" w:rsidP="005A1B9A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 xml:space="preserve">2.2. Professor (ou Coordenador com foco em Notas) </w:t>
      </w:r>
    </w:p>
    <w:p w14:paraId="003FBC6A" w14:textId="77777777" w:rsidR="005A1B9A" w:rsidRPr="005A1B9A" w:rsidRDefault="005A1B9A" w:rsidP="00823274">
      <w:pPr>
        <w:spacing w:after="120" w:line="360" w:lineRule="auto"/>
        <w:ind w:firstLine="708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Acesso à Tabela de Usuários completa e controles de avaliação.</w:t>
      </w:r>
    </w:p>
    <w:p w14:paraId="282BF099" w14:textId="77777777" w:rsidR="005A1B9A" w:rsidRPr="005A1B9A" w:rsidRDefault="005A1B9A" w:rsidP="005A1B9A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Lançar/Editar Notas: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Permite atribuir ou modificar notas (NP1, NP2, PIM) de um aluno selecionado.</w:t>
      </w:r>
    </w:p>
    <w:p w14:paraId="38B9E480" w14:textId="77777777" w:rsidR="005A1B9A" w:rsidRPr="005A1B9A" w:rsidRDefault="005A1B9A" w:rsidP="005A1B9A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Gerenciar Entregas: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Visualiza atividades enviadas, permite baixar e marcar arquivos como 'Corrigidos'.</w:t>
      </w:r>
    </w:p>
    <w:p w14:paraId="4E7FD871" w14:textId="3D171F1F" w:rsidR="005A1B9A" w:rsidRDefault="005A1B9A" w:rsidP="005A1B9A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Gerenciar Turmas: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Acesso ao resumo estatístico das turmas e criação de pastas de disciplinas.</w:t>
      </w:r>
    </w:p>
    <w:p w14:paraId="3B11B06B" w14:textId="77777777" w:rsidR="00823274" w:rsidRPr="005A1B9A" w:rsidRDefault="00823274" w:rsidP="00823274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99F4E01" w14:textId="7A9F88F3" w:rsidR="005A1B9A" w:rsidRPr="005A1B9A" w:rsidRDefault="005A1B9A" w:rsidP="005A1B9A">
      <w:pPr>
        <w:spacing w:after="120" w:line="36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 xml:space="preserve">2.3. Administrador e Coordenador (Controle Total) </w:t>
      </w:r>
      <w:bookmarkStart w:id="0" w:name="_GoBack"/>
      <w:bookmarkEnd w:id="0"/>
    </w:p>
    <w:p w14:paraId="0F8045DF" w14:textId="77777777" w:rsidR="005A1B9A" w:rsidRPr="005A1B9A" w:rsidRDefault="005A1B9A" w:rsidP="00823274">
      <w:pPr>
        <w:spacing w:after="120" w:line="360" w:lineRule="auto"/>
        <w:ind w:firstLine="708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Controle total sobre dados e estrutura do sistema.</w:t>
      </w:r>
    </w:p>
    <w:p w14:paraId="470536C1" w14:textId="77777777" w:rsidR="005A1B9A" w:rsidRPr="005A1B9A" w:rsidRDefault="005A1B9A" w:rsidP="005A1B9A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Controle de Usuários (Admin):</w:t>
      </w:r>
    </w:p>
    <w:p w14:paraId="2E12738A" w14:textId="77777777" w:rsidR="005A1B9A" w:rsidRPr="005A1B9A" w:rsidRDefault="005A1B9A" w:rsidP="005A1B9A">
      <w:pPr>
        <w:numPr>
          <w:ilvl w:val="1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Ativar/Desativar Aluno: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Altera o campo STATUS.</w:t>
      </w:r>
    </w:p>
    <w:p w14:paraId="14E73E6A" w14:textId="77777777" w:rsidR="005A1B9A" w:rsidRPr="005A1B9A" w:rsidRDefault="005A1B9A" w:rsidP="005A1B9A">
      <w:pPr>
        <w:numPr>
          <w:ilvl w:val="1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Editar Usuário: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Altera dados e senhas (requer autenticação de segurança para a senha).</w:t>
      </w:r>
    </w:p>
    <w:p w14:paraId="065234B7" w14:textId="77777777" w:rsidR="005A1B9A" w:rsidRPr="005A1B9A" w:rsidRDefault="005A1B9A" w:rsidP="005A1B9A">
      <w:pPr>
        <w:numPr>
          <w:ilvl w:val="1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Adicionar/Excluir Usuário: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Cria ou remove um registro.</w:t>
      </w:r>
    </w:p>
    <w:p w14:paraId="1ABCF98B" w14:textId="77777777" w:rsidR="005A1B9A" w:rsidRPr="005A1B9A" w:rsidRDefault="005A1B9A" w:rsidP="005A1B9A">
      <w:pPr>
        <w:numPr>
          <w:ilvl w:val="1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Visualização de Senhas: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Alterna a visibilidade das senhas na tabela (requer senha do Admin </w:t>
      </w:r>
      <w:proofErr w:type="spellStart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logado</w:t>
      </w:r>
      <w:proofErr w:type="spellEnd"/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).</w:t>
      </w:r>
    </w:p>
    <w:p w14:paraId="5EBE11A7" w14:textId="77777777" w:rsidR="005A1B9A" w:rsidRPr="005A1B9A" w:rsidRDefault="005A1B9A" w:rsidP="005A1B9A">
      <w:pPr>
        <w:numPr>
          <w:ilvl w:val="1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Salvar Alterações: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Salva todas as modificações no arquivo 'sistemaAcademico.csv'.</w:t>
      </w:r>
    </w:p>
    <w:p w14:paraId="7B752B33" w14:textId="30A9CFA4" w:rsidR="005A1B9A" w:rsidRDefault="005A1B9A" w:rsidP="005A1B9A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Gerenciar Turmas: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Permite ver resumo estatístico e gerar relatórios.</w:t>
      </w:r>
    </w:p>
    <w:p w14:paraId="7D8F8717" w14:textId="77777777" w:rsidR="00823274" w:rsidRPr="005A1B9A" w:rsidRDefault="00823274" w:rsidP="00823274">
      <w:pPr>
        <w:spacing w:after="0" w:line="360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9072C6D" w14:textId="77777777" w:rsidR="005A1B9A" w:rsidRPr="005A1B9A" w:rsidRDefault="005A1B9A" w:rsidP="005A1B9A">
      <w:pPr>
        <w:spacing w:after="120" w:line="360" w:lineRule="auto"/>
        <w:jc w:val="both"/>
        <w:outlineLvl w:val="1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  <w:r w:rsidRPr="005A1B9A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3. Lógica de Cálculo de Notas</w:t>
      </w:r>
    </w:p>
    <w:p w14:paraId="7EF70664" w14:textId="60160F3C" w:rsidR="00A87B00" w:rsidRPr="00542F83" w:rsidRDefault="005A1B9A" w:rsidP="00823274">
      <w:pPr>
        <w:spacing w:after="0" w:line="360" w:lineRule="auto"/>
        <w:jc w:val="both"/>
      </w:pP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 média final (</w:t>
      </w:r>
      <w:r w:rsidRPr="00542F83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pt-BR"/>
          <w14:ligatures w14:val="none"/>
        </w:rPr>
        <w:t>MEDIA</w:t>
      </w:r>
      <w:r w:rsidRPr="005A1B9A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 é calculada automaticamente</w:t>
      </w:r>
      <w:r w:rsidR="008900F0" w:rsidRPr="00542F83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caso seja inserida </w:t>
      </w:r>
      <w:r w:rsidR="00542F83" w:rsidRPr="00542F83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neste programa, e utiliza a seguinte fórmula:</w:t>
      </w:r>
    </w:p>
    <w:p w14:paraId="52A2254E" w14:textId="252467DA" w:rsidR="00542F83" w:rsidRDefault="00542F83" w:rsidP="00542F83">
      <w:pPr>
        <w:spacing w:after="0" w:line="360" w:lineRule="auto"/>
        <w:jc w:val="center"/>
        <w:rPr>
          <w:rFonts w:ascii="Arial" w:eastAsia="Times New Roman" w:hAnsi="Arial" w:cs="Arial"/>
          <w:b/>
          <w:bCs/>
          <w:color w:val="1F1F1F"/>
          <w:kern w:val="0"/>
          <w:u w:val="single"/>
          <w:bdr w:val="none" w:sz="0" w:space="0" w:color="auto" w:frame="1"/>
          <w:lang w:eastAsia="pt-BR"/>
          <w14:ligatures w14:val="none"/>
        </w:rPr>
      </w:pPr>
      <w:r w:rsidRPr="00542F83">
        <w:rPr>
          <w:rFonts w:ascii="Arial" w:eastAsia="Times New Roman" w:hAnsi="Arial" w:cs="Arial"/>
          <w:b/>
          <w:bCs/>
          <w:color w:val="1F1F1F"/>
          <w:kern w:val="0"/>
          <w:u w:val="single"/>
          <w:bdr w:val="none" w:sz="0" w:space="0" w:color="auto" w:frame="1"/>
          <w:lang w:eastAsia="pt-BR"/>
          <w14:ligatures w14:val="none"/>
        </w:rPr>
        <w:t>Média= (NP1 * 4) + (NP2 * 4) + (PIM * 2)</w:t>
      </w:r>
    </w:p>
    <w:p w14:paraId="00B0CAF3" w14:textId="6C485470" w:rsidR="00542F83" w:rsidRPr="00542F83" w:rsidRDefault="00542F83" w:rsidP="00542F83">
      <w:pPr>
        <w:spacing w:after="0" w:line="360" w:lineRule="auto"/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10</w:t>
      </w:r>
    </w:p>
    <w:sectPr w:rsidR="00542F83" w:rsidRPr="00542F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AC58B4" w14:textId="77777777" w:rsidR="005A1B9A" w:rsidRDefault="005A1B9A" w:rsidP="005A1B9A">
      <w:pPr>
        <w:spacing w:after="0" w:line="240" w:lineRule="auto"/>
      </w:pPr>
      <w:r>
        <w:separator/>
      </w:r>
    </w:p>
  </w:endnote>
  <w:endnote w:type="continuationSeparator" w:id="0">
    <w:p w14:paraId="6FA96D43" w14:textId="77777777" w:rsidR="005A1B9A" w:rsidRDefault="005A1B9A" w:rsidP="005A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3DD636" w14:textId="77777777" w:rsidR="005A1B9A" w:rsidRDefault="005A1B9A" w:rsidP="005A1B9A">
      <w:pPr>
        <w:spacing w:after="0" w:line="240" w:lineRule="auto"/>
      </w:pPr>
      <w:r>
        <w:separator/>
      </w:r>
    </w:p>
  </w:footnote>
  <w:footnote w:type="continuationSeparator" w:id="0">
    <w:p w14:paraId="4790FE53" w14:textId="77777777" w:rsidR="005A1B9A" w:rsidRDefault="005A1B9A" w:rsidP="005A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7D0962"/>
    <w:multiLevelType w:val="multilevel"/>
    <w:tmpl w:val="289A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E4865"/>
    <w:multiLevelType w:val="multilevel"/>
    <w:tmpl w:val="35AA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83A93"/>
    <w:multiLevelType w:val="multilevel"/>
    <w:tmpl w:val="ADBA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17976"/>
    <w:multiLevelType w:val="multilevel"/>
    <w:tmpl w:val="DDDC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71EE6"/>
    <w:multiLevelType w:val="multilevel"/>
    <w:tmpl w:val="474A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03D91"/>
    <w:multiLevelType w:val="multilevel"/>
    <w:tmpl w:val="38F0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B26BB9"/>
    <w:multiLevelType w:val="multilevel"/>
    <w:tmpl w:val="F058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E869F3"/>
    <w:multiLevelType w:val="multilevel"/>
    <w:tmpl w:val="C0C2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16301"/>
    <w:multiLevelType w:val="multilevel"/>
    <w:tmpl w:val="F654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9008E7"/>
    <w:multiLevelType w:val="multilevel"/>
    <w:tmpl w:val="57163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C62C5B"/>
    <w:multiLevelType w:val="multilevel"/>
    <w:tmpl w:val="B20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3"/>
  </w:num>
  <w:num w:numId="5">
    <w:abstractNumId w:val="8"/>
  </w:num>
  <w:num w:numId="6">
    <w:abstractNumId w:val="1"/>
  </w:num>
  <w:num w:numId="7">
    <w:abstractNumId w:val="6"/>
  </w:num>
  <w:num w:numId="8">
    <w:abstractNumId w:val="10"/>
  </w:num>
  <w:num w:numId="9">
    <w:abstractNumId w:val="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87"/>
    <w:rsid w:val="000953A5"/>
    <w:rsid w:val="003236EE"/>
    <w:rsid w:val="0036044E"/>
    <w:rsid w:val="003F1965"/>
    <w:rsid w:val="00542F83"/>
    <w:rsid w:val="005A1B9A"/>
    <w:rsid w:val="007C4915"/>
    <w:rsid w:val="00823274"/>
    <w:rsid w:val="008900F0"/>
    <w:rsid w:val="00A87B00"/>
    <w:rsid w:val="00CF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4354D"/>
  <w15:chartTrackingRefBased/>
  <w15:docId w15:val="{610F305A-53A7-41C2-AE4B-4407C689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A1B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5A1B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5A1B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3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F3F8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F3F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F3F8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5A1B9A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5A1B9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5A1B9A"/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character" w:customStyle="1" w:styleId="ng-tns-c70640039-130">
    <w:name w:val="ng-tns-c70640039-130"/>
    <w:basedOn w:val="Fontepargpadro"/>
    <w:rsid w:val="005A1B9A"/>
  </w:style>
  <w:style w:type="paragraph" w:styleId="Cabealho">
    <w:name w:val="header"/>
    <w:basedOn w:val="Normal"/>
    <w:link w:val="CabealhoChar"/>
    <w:uiPriority w:val="99"/>
    <w:unhideWhenUsed/>
    <w:rsid w:val="005A1B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1B9A"/>
  </w:style>
  <w:style w:type="paragraph" w:styleId="Rodap">
    <w:name w:val="footer"/>
    <w:basedOn w:val="Normal"/>
    <w:link w:val="RodapChar"/>
    <w:uiPriority w:val="99"/>
    <w:unhideWhenUsed/>
    <w:rsid w:val="005A1B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1B9A"/>
  </w:style>
  <w:style w:type="paragraph" w:styleId="PargrafodaLista">
    <w:name w:val="List Paragraph"/>
    <w:basedOn w:val="Normal"/>
    <w:uiPriority w:val="34"/>
    <w:qFormat/>
    <w:rsid w:val="00890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647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Leite</dc:creator>
  <cp:keywords/>
  <dc:description/>
  <cp:lastModifiedBy>Rafael Leite</cp:lastModifiedBy>
  <cp:revision>7</cp:revision>
  <dcterms:created xsi:type="dcterms:W3CDTF">2025-11-25T19:53:00Z</dcterms:created>
  <dcterms:modified xsi:type="dcterms:W3CDTF">2025-11-26T16:47:00Z</dcterms:modified>
</cp:coreProperties>
</file>