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03" w:rsidRPr="00F9053E" w:rsidRDefault="00E21203" w:rsidP="00E21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16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E21203" w:rsidRPr="00F9053E" w:rsidTr="00B4392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03" w:rsidRPr="00F9053E" w:rsidRDefault="00E21203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03" w:rsidRPr="00F9053E" w:rsidRDefault="00E21203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03" w:rsidRPr="00F9053E" w:rsidRDefault="00E21203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03" w:rsidRPr="00F9053E" w:rsidRDefault="00696ED8" w:rsidP="0069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E21203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4455C9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C9" w:rsidRPr="004455C9" w:rsidRDefault="004455C9" w:rsidP="0057542E">
            <w:pPr>
              <w:pStyle w:val="a3"/>
              <w:ind w:firstLine="0"/>
              <w:rPr>
                <w:sz w:val="20"/>
              </w:rPr>
            </w:pPr>
            <w:r w:rsidRPr="004455C9">
              <w:rPr>
                <w:sz w:val="20"/>
              </w:rPr>
              <w:t>Для проведения развода и передачи дежурства отводится не более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C9" w:rsidRPr="004455C9" w:rsidRDefault="004455C9" w:rsidP="00B4392E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4455C9">
              <w:rPr>
                <w:sz w:val="20"/>
              </w:rPr>
              <w:t xml:space="preserve"> 2-х часов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C9" w:rsidRPr="00F9053E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55C9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C9" w:rsidRPr="004455C9" w:rsidRDefault="004455C9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C9" w:rsidRPr="004455C9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4455C9">
              <w:rPr>
                <w:rFonts w:ascii="Times New Roman" w:hAnsi="Times New Roman" w:cs="Times New Roman"/>
                <w:sz w:val="20"/>
                <w:szCs w:val="20"/>
              </w:rPr>
              <w:t xml:space="preserve"> одного часа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55C9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C9" w:rsidRPr="004455C9" w:rsidRDefault="004455C9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C9" w:rsidRPr="004455C9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455C9">
              <w:rPr>
                <w:rFonts w:ascii="Times New Roman" w:hAnsi="Times New Roman" w:cs="Times New Roman"/>
                <w:sz w:val="20"/>
                <w:szCs w:val="20"/>
              </w:rPr>
              <w:t xml:space="preserve"> 45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455C9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C9" w:rsidRPr="004455C9" w:rsidRDefault="004455C9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5C9" w:rsidRPr="004455C9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55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30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5C9" w:rsidRPr="00F9053E" w:rsidRDefault="004455C9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546D97" w:rsidRDefault="00546D97" w:rsidP="005754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D97">
              <w:rPr>
                <w:rFonts w:ascii="Times New Roman" w:hAnsi="Times New Roman" w:cs="Times New Roman"/>
                <w:sz w:val="20"/>
                <w:szCs w:val="20"/>
              </w:rPr>
              <w:t>Кем устанавливается распорядок дня дежу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рного караула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  <w:p w:rsidR="00546D97" w:rsidRPr="00546D97" w:rsidRDefault="00546D97" w:rsidP="005754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546D97" w:rsidRDefault="00546D97" w:rsidP="00546D9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</w:t>
            </w:r>
            <w:r w:rsidRPr="00546D9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начальником гарнизона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546D97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46D97">
              <w:rPr>
                <w:rFonts w:ascii="Times New Roman" w:hAnsi="Times New Roman" w:cs="Times New Roman"/>
                <w:sz w:val="20"/>
                <w:szCs w:val="20"/>
              </w:rPr>
              <w:t>руководителем подразделения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546D97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546D97">
              <w:rPr>
                <w:rFonts w:ascii="Times New Roman" w:hAnsi="Times New Roman" w:cs="Times New Roman"/>
                <w:sz w:val="20"/>
                <w:szCs w:val="20"/>
              </w:rPr>
              <w:t>дежурным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546D97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546D97">
              <w:rPr>
                <w:rFonts w:ascii="Times New Roman" w:hAnsi="Times New Roman" w:cs="Times New Roman"/>
                <w:sz w:val="20"/>
                <w:szCs w:val="20"/>
              </w:rPr>
              <w:t>начальником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696ED8" w:rsidP="00575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понимается под боевым развертыванием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действия л/</w:t>
            </w:r>
            <w:proofErr w:type="gramStart"/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</w:t>
            </w:r>
            <w:proofErr w:type="gramEnd"/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</w:t>
            </w:r>
            <w:proofErr w:type="gramEnd"/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приведению прибывших к мес</w:t>
            </w:r>
            <w:r w:rsidR="00181B15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ту вызова ПА в состояние готовности</w:t>
            </w:r>
            <w:r w:rsidR="00696ED8"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к выполнению задач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96E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подача первого ствола на решающем направлении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696E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ПА на водоисточник</w:t>
            </w:r>
            <w:r w:rsidR="00181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приведение пожарного насоса в рабочее состояние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81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прокладка рабочих и магистральных линий, выход ствольщика на исходную позицию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696ED8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ликвидации каких повреждений может быть использован универсальный ленточный зажим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696E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Свищей и продольных прорывов до 10см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69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96E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Свищей и продольных прорывов до 15см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6E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696ED8" w:rsidRPr="00696E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Отверстия диаметром не более 2см или порывов длиной не более 3см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696E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Отверстия диаметром не более 3см или порывов длиной не более 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Когда выполняется проверка №3 дыхательного аппарата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233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3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Один раз в год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Один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Один раз в квартал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Один раз в два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A6321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321" w:rsidRPr="00F9053E" w:rsidRDefault="00EA6321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321" w:rsidRPr="00EA6321" w:rsidRDefault="00EA6321" w:rsidP="005754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321">
              <w:rPr>
                <w:rFonts w:ascii="Times New Roman" w:hAnsi="Times New Roman" w:cs="Times New Roman"/>
                <w:sz w:val="20"/>
                <w:szCs w:val="20"/>
              </w:rPr>
              <w:t>Какое количество резервных звеньев ГДЗС выставляется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посту безопасности при пожарах в</w:t>
            </w:r>
            <w:r w:rsidRPr="00EA6321">
              <w:rPr>
                <w:rFonts w:ascii="Times New Roman" w:hAnsi="Times New Roman" w:cs="Times New Roman"/>
                <w:sz w:val="20"/>
                <w:szCs w:val="20"/>
              </w:rPr>
              <w:t xml:space="preserve"> зданиях повышенной этажности</w:t>
            </w:r>
            <w:proofErr w:type="gramStart"/>
            <w:r w:rsidR="005754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A632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321" w:rsidRPr="00EA6321" w:rsidRDefault="00EA6321" w:rsidP="00EA63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Не выставляются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21" w:rsidRPr="00F9053E" w:rsidRDefault="00EA6321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EA6321">
              <w:rPr>
                <w:rFonts w:ascii="Times New Roman" w:hAnsi="Times New Roman" w:cs="Times New Roman"/>
                <w:sz w:val="20"/>
                <w:szCs w:val="20"/>
              </w:rPr>
              <w:t>На одно работающее – два резервных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32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EA6321" w:rsidRPr="00EA632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 одно работающее – одно резервное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E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EA63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50% н</w:t>
            </w:r>
            <w:r w:rsidR="00EA6321" w:rsidRPr="00EA6321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="00EA6321">
              <w:rPr>
                <w:rFonts w:ascii="Times New Roman" w:hAnsi="Times New Roman" w:cs="Times New Roman"/>
                <w:sz w:val="20"/>
                <w:szCs w:val="20"/>
              </w:rPr>
              <w:t>каждое работающее звено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4392E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2E" w:rsidRPr="00B4392E" w:rsidRDefault="00B4392E" w:rsidP="0057542E">
            <w:pPr>
              <w:pStyle w:val="a3"/>
              <w:ind w:firstLine="0"/>
              <w:rPr>
                <w:sz w:val="20"/>
              </w:rPr>
            </w:pPr>
            <w:r w:rsidRPr="00B4392E">
              <w:rPr>
                <w:sz w:val="20"/>
              </w:rPr>
              <w:t>Температура хранения всасывающих (напорно-всасывающих) рукавов должна быть в диапазоне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2E" w:rsidRPr="00B4392E" w:rsidRDefault="00B4392E" w:rsidP="00B4392E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B4392E">
              <w:rPr>
                <w:sz w:val="20"/>
              </w:rPr>
              <w:t xml:space="preserve"> – 20…+ 30 град. </w:t>
            </w:r>
            <w:proofErr w:type="gramStart"/>
            <w:r w:rsidRPr="00B4392E">
              <w:rPr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2E" w:rsidRPr="00F9053E" w:rsidRDefault="00B4392E" w:rsidP="00B4392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4392E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2E" w:rsidRPr="00B4392E" w:rsidRDefault="00B4392E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2E" w:rsidRPr="00B4392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B4392E">
              <w:rPr>
                <w:rFonts w:ascii="Times New Roman" w:hAnsi="Times New Roman" w:cs="Times New Roman"/>
                <w:sz w:val="20"/>
                <w:szCs w:val="20"/>
              </w:rPr>
              <w:t xml:space="preserve"> – 25…+ 50 град. </w:t>
            </w:r>
            <w:proofErr w:type="gramStart"/>
            <w:r w:rsidRPr="00B4392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4392E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2E" w:rsidRPr="00B4392E" w:rsidRDefault="00B4392E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2E" w:rsidRPr="00B4392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B4392E">
              <w:rPr>
                <w:rFonts w:ascii="Times New Roman" w:hAnsi="Times New Roman" w:cs="Times New Roman"/>
                <w:sz w:val="20"/>
                <w:szCs w:val="20"/>
              </w:rPr>
              <w:t xml:space="preserve"> – 20…+ 50 град. </w:t>
            </w:r>
            <w:proofErr w:type="gramStart"/>
            <w:r w:rsidRPr="00B4392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4392E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92E" w:rsidRPr="00B4392E" w:rsidRDefault="00B4392E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92E" w:rsidRPr="00B4392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61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– 25…+ 30 град. </w:t>
            </w:r>
            <w:proofErr w:type="gramStart"/>
            <w:r w:rsidRPr="00CB61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92E" w:rsidRPr="00F9053E" w:rsidRDefault="00B4392E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57F6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425269" w:rsidRDefault="00C357F6" w:rsidP="00EF49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рукавных задержек, вывозятся на АЦ-</w:t>
            </w:r>
            <w:r w:rsidR="00EF492B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EF492B">
              <w:rPr>
                <w:rFonts w:ascii="Times New Roman" w:hAnsi="Times New Roman" w:cs="Times New Roman"/>
                <w:sz w:val="20"/>
                <w:szCs w:val="20"/>
              </w:rPr>
              <w:t>41118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F492B">
              <w:rPr>
                <w:rFonts w:ascii="Times New Roman" w:hAnsi="Times New Roman" w:cs="Times New Roman"/>
                <w:sz w:val="20"/>
                <w:szCs w:val="20"/>
              </w:rPr>
              <w:t xml:space="preserve"> и АЦТ-3-40-10(4320)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425269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57F6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57F6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57F6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57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57F6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7F6" w:rsidRPr="00F9053E" w:rsidRDefault="00C357F6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E4A02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02" w:rsidRPr="00F9053E" w:rsidRDefault="00BE4A02" w:rsidP="00B4392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02" w:rsidRPr="00BE4A02" w:rsidRDefault="00BE4A02" w:rsidP="005754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E4A02">
              <w:rPr>
                <w:rFonts w:ascii="Times New Roman" w:hAnsi="Times New Roman" w:cs="Times New Roman"/>
                <w:sz w:val="20"/>
                <w:szCs w:val="20"/>
              </w:rPr>
              <w:t>Кем проводятся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 по вскрытию кровли (покрытия)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A02" w:rsidRPr="00BE4A02" w:rsidRDefault="00BE4A02" w:rsidP="00BE4A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BE4A02">
              <w:rPr>
                <w:rFonts w:ascii="Times New Roman" w:hAnsi="Times New Roman" w:cs="Times New Roman"/>
                <w:sz w:val="20"/>
                <w:szCs w:val="20"/>
              </w:rPr>
              <w:t>группой в составе 1-2 человека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A02" w:rsidRPr="00F9053E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E4A02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02" w:rsidRPr="00BE4A02" w:rsidRDefault="00BE4A02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A02" w:rsidRPr="00BE4A02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BE4A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группой в составе 2-3 человека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E4A02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02" w:rsidRPr="00BE4A02" w:rsidRDefault="00BE4A02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A02" w:rsidRPr="00BE4A02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BE4A02">
              <w:rPr>
                <w:rFonts w:ascii="Times New Roman" w:hAnsi="Times New Roman" w:cs="Times New Roman"/>
                <w:sz w:val="20"/>
                <w:szCs w:val="20"/>
              </w:rPr>
              <w:t>группой в составе 3-4 человека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E4A02" w:rsidRPr="00F9053E" w:rsidTr="005754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A02" w:rsidRPr="00BE4A02" w:rsidRDefault="00BE4A02" w:rsidP="00575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A02" w:rsidRPr="00BE4A02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BE4A02">
              <w:rPr>
                <w:rFonts w:ascii="Times New Roman" w:hAnsi="Times New Roman" w:cs="Times New Roman"/>
                <w:sz w:val="20"/>
                <w:szCs w:val="20"/>
              </w:rPr>
              <w:t>группой в составе 3-5 человек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A02" w:rsidRPr="00F9053E" w:rsidRDefault="00BE4A02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57542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546D97" w:rsidP="00B4392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97" w:rsidRPr="00F9053E" w:rsidRDefault="00BE4A02" w:rsidP="0057542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перестановке ручных пожарных лестниц об этом, а также новом месте установки, необходимо предупредить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BE4A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начальника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B439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BE4A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командира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B439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4A0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proofErr w:type="gramStart"/>
            <w:r w:rsidR="00BE4A0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поднявшихся</w:t>
            </w:r>
            <w:proofErr w:type="gramEnd"/>
            <w:r w:rsidR="00BE4A0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по 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46D97" w:rsidRPr="00F9053E" w:rsidTr="00B4392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BE4A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всех перечисленных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D97" w:rsidRPr="00F9053E" w:rsidRDefault="00546D97" w:rsidP="00B439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E21203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144" w:rsidRDefault="00CB6144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144" w:rsidRPr="00F9053E" w:rsidRDefault="00CB6144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E21203" w:rsidRPr="00F9053E" w:rsidRDefault="00E21203" w:rsidP="00E212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bookmarkEnd w:id="0"/>
    <w:p w:rsidR="00E21203" w:rsidRDefault="00E21203" w:rsidP="00E21203"/>
    <w:p w:rsidR="00E16555" w:rsidRDefault="00E16555"/>
    <w:sectPr w:rsidR="00E16555" w:rsidSect="00B4392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7301"/>
    <w:multiLevelType w:val="hybridMultilevel"/>
    <w:tmpl w:val="914A3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4B44CD"/>
    <w:multiLevelType w:val="hybridMultilevel"/>
    <w:tmpl w:val="4F781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03"/>
    <w:rsid w:val="00181B15"/>
    <w:rsid w:val="00233D6C"/>
    <w:rsid w:val="004455C9"/>
    <w:rsid w:val="00546D97"/>
    <w:rsid w:val="0057542E"/>
    <w:rsid w:val="00696ED8"/>
    <w:rsid w:val="00B4392E"/>
    <w:rsid w:val="00BE4A02"/>
    <w:rsid w:val="00C357F6"/>
    <w:rsid w:val="00CB6144"/>
    <w:rsid w:val="00E16555"/>
    <w:rsid w:val="00E21203"/>
    <w:rsid w:val="00EA6321"/>
    <w:rsid w:val="00E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455C9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455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A6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455C9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455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A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леня</cp:lastModifiedBy>
  <cp:revision>4</cp:revision>
  <dcterms:created xsi:type="dcterms:W3CDTF">2012-11-13T04:45:00Z</dcterms:created>
  <dcterms:modified xsi:type="dcterms:W3CDTF">2017-03-21T08:51:00Z</dcterms:modified>
</cp:coreProperties>
</file>