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8F5911" w14:paraId="540240B8" wp14:textId="48C1112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18F5911" w:rsidR="12DCF4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Архітектура обчислювальних систем та схемотехніка</w:t>
      </w:r>
    </w:p>
    <w:p xmlns:wp14="http://schemas.microsoft.com/office/word/2010/wordml" w:rsidP="6AF2D1BA" w14:paraId="5780B57D" wp14:textId="1489DD7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AF2D1BA" w:rsidR="12DCF42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en-US"/>
        </w:rPr>
        <w:t>ЛАБОРАТОРНА РОБОТА №</w:t>
      </w:r>
      <w:r w:rsidRPr="6AF2D1BA" w:rsidR="7CE7C49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en-US"/>
        </w:rPr>
        <w:t>9</w:t>
      </w:r>
    </w:p>
    <w:p xmlns:wp14="http://schemas.microsoft.com/office/word/2010/wordml" w:rsidP="118F5911" w14:paraId="47EA816E" wp14:textId="713B205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18F5911" w:rsidR="12DCF4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Виконала:</w:t>
      </w:r>
    </w:p>
    <w:p xmlns:wp14="http://schemas.microsoft.com/office/word/2010/wordml" w:rsidP="118F5911" w14:paraId="2BD01871" wp14:textId="67ABA29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18F5911" w:rsidR="12DCF4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Студентка групи ПМО-11</w:t>
      </w:r>
    </w:p>
    <w:p xmlns:wp14="http://schemas.microsoft.com/office/word/2010/wordml" w:rsidP="118F5911" w14:paraId="7D08D2E6" wp14:textId="56D8D38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18F5911" w:rsidR="12DCF4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Плетеня Олена</w:t>
      </w:r>
    </w:p>
    <w:p xmlns:wp14="http://schemas.microsoft.com/office/word/2010/wordml" w:rsidP="6AF2D1BA" w14:paraId="61ED4493" wp14:textId="05CCF5A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6AF2D1BA" w:rsidR="12DCF4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Тема</w:t>
      </w:r>
      <w:proofErr w:type="spellEnd"/>
      <w:r w:rsidRPr="6AF2D1BA" w:rsidR="12DCF4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6AF2D1BA" w:rsidR="12DCF4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F2D1BA" w:rsidR="246DC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к</w:t>
      </w:r>
      <w:r w:rsidRPr="6AF2D1BA" w:rsidR="33FE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оманди </w:t>
      </w:r>
      <w:proofErr w:type="spellStart"/>
      <w:r w:rsidRPr="6AF2D1BA" w:rsidR="33FE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передачі</w:t>
      </w:r>
      <w:proofErr w:type="spellEnd"/>
      <w:r w:rsidRPr="6AF2D1BA" w:rsidR="33FE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6AF2D1BA" w:rsidR="33FE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управління</w:t>
      </w:r>
      <w:proofErr w:type="spellEnd"/>
      <w:r w:rsidRPr="6AF2D1BA" w:rsidR="33FE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6AF2D1BA" w:rsidR="33FE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та</w:t>
      </w:r>
      <w:proofErr w:type="spellEnd"/>
      <w:r w:rsidRPr="6AF2D1BA" w:rsidR="33FE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6AF2D1BA" w:rsidR="33FE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організації</w:t>
      </w:r>
      <w:proofErr w:type="spellEnd"/>
      <w:r w:rsidRPr="6AF2D1BA" w:rsidR="33FE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6AF2D1BA" w:rsidR="33FE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циклів</w:t>
      </w:r>
      <w:proofErr w:type="spellEnd"/>
      <w:r w:rsidRPr="6AF2D1BA" w:rsidR="33FE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6AF2D1BA" w:rsidR="33FE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мовипрограмування</w:t>
      </w:r>
      <w:proofErr w:type="spellEnd"/>
      <w:r w:rsidRPr="6AF2D1BA" w:rsidR="33FE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Assembler.</w:t>
      </w:r>
      <w:r w:rsidRPr="6AF2D1BA" w:rsidR="12DCF4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221234F3" w14:paraId="0EF5EBB4" wp14:textId="3C098C1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221234F3" w:rsidR="12DCF4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Мета</w:t>
      </w:r>
      <w:proofErr w:type="spellEnd"/>
      <w:r w:rsidRPr="221234F3" w:rsidR="12DCF4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12DCF4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роботи</w:t>
      </w:r>
      <w:proofErr w:type="spellEnd"/>
      <w:r w:rsidRPr="221234F3" w:rsidR="12DCF4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221234F3" w:rsidR="12DCF4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6F3BCA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</w:t>
      </w:r>
      <w:r w:rsidRPr="221234F3" w:rsidR="12DCF4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икористовуючи</w:t>
      </w:r>
      <w:proofErr w:type="spellEnd"/>
      <w:r w:rsidRPr="221234F3" w:rsidR="12DCF4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12DCF4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середовище</w:t>
      </w:r>
      <w:proofErr w:type="spellEnd"/>
      <w:r w:rsidRPr="221234F3" w:rsidR="12DCF4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Visual Studio,</w:t>
      </w:r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на</w:t>
      </w:r>
      <w:proofErr w:type="spellEnd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прикладі</w:t>
      </w:r>
      <w:proofErr w:type="spellEnd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обчисленн</w:t>
      </w:r>
      <w:r w:rsidRPr="221234F3" w:rsidR="03C039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я</w:t>
      </w:r>
      <w:proofErr w:type="spellEnd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математичного</w:t>
      </w:r>
      <w:proofErr w:type="spellEnd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виразу</w:t>
      </w:r>
      <w:proofErr w:type="spellEnd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освоїти</w:t>
      </w:r>
      <w:proofErr w:type="spellEnd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програмування</w:t>
      </w:r>
      <w:proofErr w:type="spellEnd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з </w:t>
      </w:r>
      <w:proofErr w:type="spellStart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використанням</w:t>
      </w:r>
      <w:proofErr w:type="spellEnd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команд</w:t>
      </w:r>
      <w:proofErr w:type="spellEnd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переходу</w:t>
      </w:r>
      <w:proofErr w:type="spellEnd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та</w:t>
      </w:r>
      <w:proofErr w:type="spellEnd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циклів</w:t>
      </w:r>
      <w:proofErr w:type="spellEnd"/>
      <w:r w:rsidRPr="221234F3" w:rsidR="6735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12DCF4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на</w:t>
      </w:r>
      <w:proofErr w:type="spellEnd"/>
      <w:r w:rsidRPr="221234F3" w:rsidR="12DCF4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21234F3" w:rsidR="12DCF4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мові</w:t>
      </w:r>
      <w:proofErr w:type="spellEnd"/>
      <w:r w:rsidRPr="221234F3" w:rsidR="12DCF4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Assembler.</w:t>
      </w:r>
    </w:p>
    <w:p w:rsidR="176980C0" w:rsidP="221234F3" w:rsidRDefault="176980C0" w14:paraId="4A2143EA" w14:textId="4C3AAA6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21234F3" w:rsidR="17698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Варіант:</w:t>
      </w:r>
      <w:r w:rsidRPr="221234F3" w:rsidR="176980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15</w:t>
      </w:r>
    </w:p>
    <w:p xmlns:wp14="http://schemas.microsoft.com/office/word/2010/wordml" w:rsidP="6AF2D1BA" w14:paraId="2E8FDAC6" wp14:textId="0DB35273">
      <w:pPr>
        <w:pStyle w:val="Normal"/>
        <w:spacing w:after="160" w:line="259" w:lineRule="auto"/>
        <w:jc w:val="left"/>
      </w:pPr>
      <w:r w:rsidR="39949C3A">
        <w:drawing>
          <wp:inline xmlns:wp14="http://schemas.microsoft.com/office/word/2010/wordprocessingDrawing" wp14:editId="126029C1" wp14:anchorId="0DE9A99F">
            <wp:extent cx="4945290" cy="2664358"/>
            <wp:effectExtent l="0" t="0" r="0" b="0"/>
            <wp:docPr id="995453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d8e87b7d24a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3" t="12451" r="41770" b="3794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45290" cy="26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F2D1BA" w14:paraId="1187D755" wp14:textId="27A61EFA">
      <w:pPr>
        <w:pStyle w:val="Normal"/>
        <w:spacing w:after="160" w:line="259" w:lineRule="auto"/>
        <w:jc w:val="left"/>
      </w:pPr>
      <w:r w:rsidR="270DE6E8">
        <w:drawing>
          <wp:inline xmlns:wp14="http://schemas.microsoft.com/office/word/2010/wordprocessingDrawing" wp14:editId="04E334BE" wp14:anchorId="3BD00112">
            <wp:extent cx="4965727" cy="2336489"/>
            <wp:effectExtent l="0" t="0" r="0" b="0"/>
            <wp:docPr id="2071427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abb9b68af4d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2" t="10708" r="32043" b="3759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5727" cy="233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F2D1BA" w14:paraId="5C14721C" wp14:textId="5A3BF341">
      <w:pPr>
        <w:pStyle w:val="Normal"/>
        <w:spacing w:after="160" w:line="259" w:lineRule="auto"/>
        <w:jc w:val="left"/>
      </w:pPr>
      <w:r w:rsidR="2D747D4C">
        <w:drawing>
          <wp:inline xmlns:wp14="http://schemas.microsoft.com/office/word/2010/wordprocessingDrawing" wp14:editId="7DBCC99A" wp14:anchorId="754F2E3A">
            <wp:extent cx="4972050" cy="1979025"/>
            <wp:effectExtent l="0" t="0" r="0" b="0"/>
            <wp:docPr id="1190490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de6d46f494b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10740" r="28125" b="4148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2050" cy="19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8F5911" w14:paraId="2C078E63" wp14:textId="0DD6A335">
      <w:pPr>
        <w:pStyle w:val="Normal"/>
      </w:pPr>
      <w:r w:rsidR="070365A0">
        <w:drawing>
          <wp:inline xmlns:wp14="http://schemas.microsoft.com/office/word/2010/wordprocessingDrawing" wp14:editId="72985E5E" wp14:anchorId="6C59D986">
            <wp:extent cx="5965298" cy="1476118"/>
            <wp:effectExtent l="0" t="0" r="0" b="0"/>
            <wp:docPr id="1511602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983fbf07f4c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3" t="20814" r="40690" b="5772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5298" cy="14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B9502" w:rsidP="6AF2D1BA" w:rsidRDefault="175B9502" w14:paraId="34CB5C40" w14:textId="025AFD4F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6AF2D1BA" w:rsidR="175B950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Висновок</w:t>
      </w:r>
      <w:proofErr w:type="spellEnd"/>
      <w:r w:rsidRPr="6AF2D1BA" w:rsidR="175B950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6AF2D1BA" w:rsidR="31BEAB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F2D1BA" w:rsidR="31BEAB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завдяки</w:t>
      </w:r>
      <w:proofErr w:type="spellEnd"/>
      <w:r w:rsidRPr="6AF2D1BA" w:rsidR="31BEAB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F2D1BA" w:rsidR="31BEAB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цій</w:t>
      </w:r>
      <w:proofErr w:type="spellEnd"/>
      <w:r w:rsidRPr="6AF2D1BA" w:rsidR="31BEAB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F2D1BA" w:rsidR="31BEAB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лабораторній</w:t>
      </w:r>
      <w:proofErr w:type="spellEnd"/>
      <w:r w:rsidRPr="6AF2D1BA" w:rsidR="31BEAB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F2D1BA" w:rsidR="31BEAB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роботі</w:t>
      </w:r>
      <w:proofErr w:type="spellEnd"/>
      <w:r w:rsidRPr="6AF2D1BA" w:rsidR="31BEAB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,</w:t>
      </w:r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я </w:t>
      </w:r>
      <w:proofErr w:type="spellStart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освоїла</w:t>
      </w:r>
      <w:proofErr w:type="spellEnd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програмування</w:t>
      </w:r>
      <w:proofErr w:type="spellEnd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з </w:t>
      </w:r>
      <w:proofErr w:type="spellStart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використанням</w:t>
      </w:r>
      <w:proofErr w:type="spellEnd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команд</w:t>
      </w:r>
      <w:proofErr w:type="spellEnd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переходу</w:t>
      </w:r>
      <w:proofErr w:type="spellEnd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та</w:t>
      </w:r>
      <w:proofErr w:type="spellEnd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циклів</w:t>
      </w:r>
      <w:proofErr w:type="spellEnd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на</w:t>
      </w:r>
      <w:proofErr w:type="spellEnd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мові</w:t>
      </w:r>
      <w:proofErr w:type="spellEnd"/>
      <w:r w:rsidRPr="6AF2D1BA" w:rsidR="175B9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Assembler.</w:t>
      </w:r>
    </w:p>
    <w:p w:rsidR="6AF2D1BA" w:rsidP="6AF2D1BA" w:rsidRDefault="6AF2D1BA" w14:paraId="7C81B1A1" w14:textId="620741A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11EC7"/>
    <w:rsid w:val="03C0398A"/>
    <w:rsid w:val="0465C170"/>
    <w:rsid w:val="070365A0"/>
    <w:rsid w:val="0A8D0D10"/>
    <w:rsid w:val="0B75BB4F"/>
    <w:rsid w:val="0C28DD71"/>
    <w:rsid w:val="118F5911"/>
    <w:rsid w:val="126029C1"/>
    <w:rsid w:val="12DCF426"/>
    <w:rsid w:val="151EFB75"/>
    <w:rsid w:val="175B9502"/>
    <w:rsid w:val="176980C0"/>
    <w:rsid w:val="1C31F449"/>
    <w:rsid w:val="209D8895"/>
    <w:rsid w:val="2180D9FF"/>
    <w:rsid w:val="221234F3"/>
    <w:rsid w:val="246DC6F1"/>
    <w:rsid w:val="25BCAF3D"/>
    <w:rsid w:val="261F0D81"/>
    <w:rsid w:val="270DE6E8"/>
    <w:rsid w:val="27CC0CFC"/>
    <w:rsid w:val="29F4F7AB"/>
    <w:rsid w:val="2A51B536"/>
    <w:rsid w:val="2B2212CC"/>
    <w:rsid w:val="2C8EFC06"/>
    <w:rsid w:val="2D747D4C"/>
    <w:rsid w:val="31BEABA8"/>
    <w:rsid w:val="33FE2722"/>
    <w:rsid w:val="39592F3A"/>
    <w:rsid w:val="39949C3A"/>
    <w:rsid w:val="3CA22D91"/>
    <w:rsid w:val="40FA85EC"/>
    <w:rsid w:val="45CFCE74"/>
    <w:rsid w:val="4D28ED27"/>
    <w:rsid w:val="50C101EC"/>
    <w:rsid w:val="5649A130"/>
    <w:rsid w:val="5B60DA52"/>
    <w:rsid w:val="5DF11EC7"/>
    <w:rsid w:val="64DAE155"/>
    <w:rsid w:val="673563B3"/>
    <w:rsid w:val="6AF2D1BA"/>
    <w:rsid w:val="6C0EB045"/>
    <w:rsid w:val="6CB514D3"/>
    <w:rsid w:val="6EA442A5"/>
    <w:rsid w:val="6F3BCAB0"/>
    <w:rsid w:val="71CC4DF5"/>
    <w:rsid w:val="722150CB"/>
    <w:rsid w:val="76C7CABA"/>
    <w:rsid w:val="783871FE"/>
    <w:rsid w:val="7CE7C496"/>
    <w:rsid w:val="7D26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1EC7"/>
  <w15:chartTrackingRefBased/>
  <w15:docId w15:val="{7ee15f37-5b2b-45f9-8100-3348a463e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febd8e87b7d24afa" /><Relationship Type="http://schemas.openxmlformats.org/officeDocument/2006/relationships/image" Target="/media/imagea.png" Id="R889abb9b68af4dfb" /><Relationship Type="http://schemas.openxmlformats.org/officeDocument/2006/relationships/image" Target="/media/imageb.png" Id="Rd98de6d46f494b62" /><Relationship Type="http://schemas.openxmlformats.org/officeDocument/2006/relationships/image" Target="/media/imagec.png" Id="R2d6983fbf07f4c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2943CA-1D39-4BC0-ADB0-3B1F454FA946}"/>
</file>

<file path=customXml/itemProps2.xml><?xml version="1.0" encoding="utf-8"?>
<ds:datastoreItem xmlns:ds="http://schemas.openxmlformats.org/officeDocument/2006/customXml" ds:itemID="{27C0BB10-F1C0-47BD-B840-24399B3497A4}"/>
</file>

<file path=customXml/itemProps3.xml><?xml version="1.0" encoding="utf-8"?>
<ds:datastoreItem xmlns:ds="http://schemas.openxmlformats.org/officeDocument/2006/customXml" ds:itemID="{434B3A04-DC20-4C8A-9882-E58A3C2551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Олена Плетеня</dc:creator>
  <keywords/>
  <dc:description/>
  <lastModifiedBy>Назар Кравець</lastModifiedBy>
  <dcterms:created xsi:type="dcterms:W3CDTF">2021-04-25T17:06:23.0000000Z</dcterms:created>
  <dcterms:modified xsi:type="dcterms:W3CDTF">2021-05-17T09:26:49.1093268Z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