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764D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742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Ключевые элементы сайта</w:t>
      </w:r>
    </w:p>
    <w:p w14:paraId="0E2B165B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Главная страница - "Входная дверь"</w:t>
      </w:r>
    </w:p>
    <w:p w14:paraId="2605653F" w14:textId="77777777" w:rsidR="00742F12" w:rsidRPr="00742F12" w:rsidRDefault="00742F12" w:rsidP="0074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Hero section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Эмоциональный хук + главный CTA "Начать диалог с Евой" (вход в бота)</w:t>
      </w:r>
    </w:p>
    <w:p w14:paraId="3809E09A" w14:textId="77777777" w:rsidR="00742F12" w:rsidRPr="00742F12" w:rsidRDefault="00742F12" w:rsidP="0074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Доверие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"75% женщин испытывают приливы. Вы не одиноки" + статистика использования</w:t>
      </w:r>
    </w:p>
    <w:p w14:paraId="6DFA4F0E" w14:textId="77777777" w:rsidR="00742F12" w:rsidRPr="00742F12" w:rsidRDefault="00742F12" w:rsidP="0074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Три столпа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Наука (peer-reviewed источники) + Эмпатия (понимание) + Действие (конкретные решения)</w:t>
      </w:r>
    </w:p>
    <w:p w14:paraId="36B7C77E" w14:textId="77777777" w:rsidR="00742F12" w:rsidRPr="00742F12" w:rsidRDefault="00742F12" w:rsidP="00742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Социальное доказательство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Отзывы реальных пользователей</w:t>
      </w:r>
    </w:p>
    <w:p w14:paraId="436D0CE8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Журнал/Блог - SEO-движок</w:t>
      </w:r>
    </w:p>
    <w:p w14:paraId="4994FBD8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Рубрики врачей:</w:t>
      </w:r>
    </w:p>
    <w:p w14:paraId="738E65F5" w14:textId="77777777" w:rsidR="00742F12" w:rsidRPr="00742F12" w:rsidRDefault="00742F12" w:rsidP="0074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🩺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"Кабинет гинеколога"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(ЗГТ, профилактика, мифы)</w:t>
      </w:r>
    </w:p>
    <w:p w14:paraId="38EA55B3" w14:textId="77777777" w:rsidR="00742F12" w:rsidRPr="00742F12" w:rsidRDefault="00742F12" w:rsidP="0074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🎗️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"Разговор с маммологом"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(скрининг, самообследование)</w:t>
      </w:r>
    </w:p>
    <w:p w14:paraId="10E68ADF" w14:textId="77777777" w:rsidR="00742F12" w:rsidRPr="00742F12" w:rsidRDefault="00742F12" w:rsidP="00742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🥗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"Кухня нутрициолога"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(питание, добавки, рецепты)</w:t>
      </w:r>
    </w:p>
    <w:p w14:paraId="776A547E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Формат статей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(научный + гламурный):</w:t>
      </w:r>
    </w:p>
    <w:p w14:paraId="45384A8D" w14:textId="77777777" w:rsidR="00742F12" w:rsidRPr="00742F12" w:rsidRDefault="00742F12" w:rsidP="0074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Заголовок: эмоциональный ("Почему вам всегда жарко, и это нормально")</w:t>
      </w:r>
    </w:p>
    <w:p w14:paraId="1B90E8E7" w14:textId="77777777" w:rsidR="00742F12" w:rsidRPr="00742F12" w:rsidRDefault="00742F12" w:rsidP="0074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Структура: TLDR → Наука → Практика → Источники</w:t>
      </w:r>
    </w:p>
    <w:p w14:paraId="2143AC0E" w14:textId="77777777" w:rsidR="00742F12" w:rsidRPr="00742F12" w:rsidRDefault="00742F12" w:rsidP="0074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Дизайн: красивые иллюстрации + графики + цитаты в рамках</w:t>
      </w:r>
    </w:p>
    <w:p w14:paraId="3C2C4929" w14:textId="77777777" w:rsidR="00742F12" w:rsidRPr="00742F12" w:rsidRDefault="00742F12" w:rsidP="00742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Ссылки на исследования в сносках (как в Nature, но читабельно)</w:t>
      </w:r>
    </w:p>
    <w:p w14:paraId="09FF8CF4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База знаний - "Энциклопедия менопаузы"</w:t>
      </w:r>
    </w:p>
    <w:p w14:paraId="2BCF2510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Структура:</w:t>
      </w:r>
    </w:p>
    <w:p w14:paraId="44CDA809" w14:textId="77777777" w:rsidR="00742F12" w:rsidRPr="00742F12" w:rsidRDefault="00742F12" w:rsidP="0074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Симптомы от А до Я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(приливы, сон, настроение, либидо, кости, сердце)</w:t>
      </w:r>
    </w:p>
    <w:p w14:paraId="20B43737" w14:textId="77777777" w:rsidR="00742F12" w:rsidRPr="00742F12" w:rsidRDefault="00742F12" w:rsidP="0074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Стадии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Перименопауза → Менопауза → Постменопауза</w:t>
      </w:r>
    </w:p>
    <w:p w14:paraId="3CB6F992" w14:textId="77777777" w:rsidR="00742F12" w:rsidRPr="00742F12" w:rsidRDefault="00742F12" w:rsidP="0074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Лечение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ЗГТ, альтернативы, образ жизни</w:t>
      </w:r>
    </w:p>
    <w:p w14:paraId="52911F8B" w14:textId="77777777" w:rsidR="00742F12" w:rsidRPr="00742F12" w:rsidRDefault="00742F12" w:rsidP="00742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Мифы и факты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развенчание заблуждений</w:t>
      </w:r>
    </w:p>
    <w:p w14:paraId="2473F89B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Фишка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Каждая статья → вопрос Еве в боте ("Спросить Еву об этом подробнее")</w:t>
      </w:r>
    </w:p>
    <w:p w14:paraId="1015155F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Книга - Landing page</w:t>
      </w:r>
    </w:p>
    <w:p w14:paraId="13E1A6CB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Элементы:</w:t>
      </w:r>
    </w:p>
    <w:p w14:paraId="52C885F3" w14:textId="77777777" w:rsidR="00742F12" w:rsidRPr="00742F12" w:rsidRDefault="00742F12" w:rsidP="0074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Обложка + название + подзаголовок</w:t>
      </w:r>
    </w:p>
    <w:p w14:paraId="71C78AB3" w14:textId="77777777" w:rsidR="00742F12" w:rsidRPr="00742F12" w:rsidRDefault="00742F12" w:rsidP="0074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"О чем книга": 5-7 ключевых тем</w:t>
      </w:r>
    </w:p>
    <w:p w14:paraId="0F20E38D" w14:textId="77777777" w:rsidR="00742F12" w:rsidRPr="00742F12" w:rsidRDefault="00742F12" w:rsidP="0074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Превью 1-2 глав (PDF для скачивания)</w:t>
      </w:r>
    </w:p>
    <w:p w14:paraId="7BC648B3" w14:textId="77777777" w:rsidR="00742F12" w:rsidRPr="00742F12" w:rsidRDefault="00742F12" w:rsidP="0074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Отзывы рецензентов/врачей</w:t>
      </w:r>
    </w:p>
    <w:p w14:paraId="00DFE8E0" w14:textId="77777777" w:rsidR="00742F12" w:rsidRPr="00742F12" w:rsidRDefault="00742F12" w:rsidP="0074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Предзаказ/покупка (через Stripe или ЮKassa)</w:t>
      </w:r>
    </w:p>
    <w:p w14:paraId="28F597F1" w14:textId="77777777" w:rsidR="00742F12" w:rsidRPr="00742F12" w:rsidRDefault="00742F12" w:rsidP="00742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Бонус: "Купи книгу → 1 месяц Paid1 в подарок"</w:t>
      </w:r>
    </w:p>
    <w:p w14:paraId="70D2C5BA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 Что еще я предлагаю добавить:</w:t>
      </w:r>
    </w:p>
    <w:p w14:paraId="60F8595B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A) Интерактивные инструменты (конверсия в бота)</w:t>
      </w:r>
    </w:p>
    <w:p w14:paraId="3288E621" w14:textId="77777777" w:rsidR="00742F12" w:rsidRPr="00742F12" w:rsidRDefault="00742F12" w:rsidP="0074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Тест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"В какой стадии менопаузы вы?" (5-7 вопросов → результат → "Узнать больше в боте")</w:t>
      </w:r>
    </w:p>
    <w:p w14:paraId="48F1534F" w14:textId="77777777" w:rsidR="00742F12" w:rsidRPr="00742F12" w:rsidRDefault="00742F12" w:rsidP="0074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Калькулятор симптомов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MRS Scale (Menopause Rating Scale) → оценка тяжести → рекомендации</w:t>
      </w:r>
    </w:p>
    <w:p w14:paraId="6D15D6F0" w14:textId="77777777" w:rsidR="00742F12" w:rsidRPr="00742F12" w:rsidRDefault="00742F12" w:rsidP="00742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Чек-лист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"Что делать при первых признаках" (скачать PDF или открыть в боте)</w:t>
      </w:r>
    </w:p>
    <w:p w14:paraId="79E39BD6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B) Сообщество и доверие</w:t>
      </w:r>
    </w:p>
    <w:p w14:paraId="2BDE5B40" w14:textId="77777777" w:rsidR="00742F12" w:rsidRPr="00742F12" w:rsidRDefault="00742F12" w:rsidP="0074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Истории пользователей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"Как Анна справилась с бессонницей" (с фото, возраст, город)</w:t>
      </w:r>
    </w:p>
    <w:p w14:paraId="0C5F7F7E" w14:textId="77777777" w:rsidR="00742F12" w:rsidRPr="00742F12" w:rsidRDefault="00742F12" w:rsidP="0074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Цифры проекта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"12 000+ женщин", "500+ консультаций в день", "4.8/5 рейтинг"</w:t>
      </w:r>
    </w:p>
    <w:p w14:paraId="46AAC510" w14:textId="77777777" w:rsidR="00742F12" w:rsidRPr="00742F12" w:rsidRDefault="00742F12" w:rsidP="00742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Партнеры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Логотипы клиник/врачей/медорганизаций</w:t>
      </w:r>
    </w:p>
    <w:p w14:paraId="2056CACF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C) Научная база (доверие)</w:t>
      </w:r>
    </w:p>
    <w:p w14:paraId="3CAF326E" w14:textId="77777777" w:rsidR="00742F12" w:rsidRPr="00742F12" w:rsidRDefault="00742F12" w:rsidP="00742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Страница "Наши источники"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Список журналов (Menopause, JAMA, Lancet), guidelines (IMS, NAMS, EMAS)</w:t>
      </w:r>
    </w:p>
    <w:p w14:paraId="282E6786" w14:textId="77777777" w:rsidR="00742F12" w:rsidRPr="00742F12" w:rsidRDefault="00742F12" w:rsidP="00742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Экспертный совет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Фото + био врачей-консультантов проекта</w:t>
      </w:r>
    </w:p>
    <w:p w14:paraId="1746570D" w14:textId="77777777" w:rsidR="00742F12" w:rsidRPr="00742F12" w:rsidRDefault="00742F12" w:rsidP="00742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Публикации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"Нас цитируют" или "Мы пишем для" (если есть)</w:t>
      </w:r>
    </w:p>
    <w:p w14:paraId="00863943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D) Видеотека - Превью</w:t>
      </w:r>
    </w:p>
    <w:p w14:paraId="384F60E9" w14:textId="77777777" w:rsidR="00742F12" w:rsidRPr="00742F12" w:rsidRDefault="00742F12" w:rsidP="00742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Каталог курсов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 курсов из вашего Quick Start</w:t>
      </w:r>
    </w:p>
    <w:p w14:paraId="58458C82" w14:textId="77777777" w:rsidR="00742F12" w:rsidRPr="00742F12" w:rsidRDefault="00742F12" w:rsidP="00742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Превью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30-секундный трейлер каждого курса</w:t>
      </w:r>
    </w:p>
    <w:p w14:paraId="7F2C2F90" w14:textId="77777777" w:rsidR="00742F12" w:rsidRPr="00742F12" w:rsidRDefault="00742F12" w:rsidP="00742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Покупка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Через бота или напрямую (Stripe)</w:t>
      </w:r>
    </w:p>
    <w:p w14:paraId="5D29AD6F" w14:textId="77777777" w:rsidR="00742F12" w:rsidRPr="00742F12" w:rsidRDefault="00742F12" w:rsidP="00742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Фильтры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По теме, длительности, бесплатные/платные</w:t>
      </w:r>
    </w:p>
    <w:p w14:paraId="22EF5A8F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E) Врачи - Поиск и запись</w:t>
      </w:r>
    </w:p>
    <w:p w14:paraId="5371F49E" w14:textId="77777777" w:rsidR="00742F12" w:rsidRPr="00742F12" w:rsidRDefault="00742F12" w:rsidP="00742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Каталог врачей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Из вашей БД (гинеколог, маммолог, психолог, нутрициолог)</w:t>
      </w:r>
    </w:p>
    <w:p w14:paraId="55C234FA" w14:textId="77777777" w:rsidR="00742F12" w:rsidRPr="00742F12" w:rsidRDefault="00742F12" w:rsidP="00742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Фильтры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Город, специализация, цена, рейтинг</w:t>
      </w:r>
    </w:p>
    <w:p w14:paraId="16774406" w14:textId="77777777" w:rsidR="00742F12" w:rsidRPr="00742F12" w:rsidRDefault="00742F12" w:rsidP="00742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Профили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Фото, опыт, образование, отзывы</w:t>
      </w:r>
    </w:p>
    <w:p w14:paraId="78794E8D" w14:textId="77777777" w:rsidR="00742F12" w:rsidRPr="00742F12" w:rsidRDefault="00742F12" w:rsidP="00742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Запись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Кнопка "Записаться через Еву" → бот</w:t>
      </w:r>
    </w:p>
    <w:p w14:paraId="60C77626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F) Email-маркетинг (для не готовых к боту)</w:t>
      </w:r>
    </w:p>
    <w:p w14:paraId="5F0C849E" w14:textId="77777777" w:rsidR="00742F12" w:rsidRPr="00742F12" w:rsidRDefault="00742F12" w:rsidP="00742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Подписка на рассылку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"Раз в неделю — письмо с научными новостями"</w:t>
      </w:r>
    </w:p>
    <w:p w14:paraId="7E48820D" w14:textId="77777777" w:rsidR="00742F12" w:rsidRPr="00742F12" w:rsidRDefault="00742F12" w:rsidP="00742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 magnet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"Скачайте гайд: 10 способов облегчить приливы"</w:t>
      </w:r>
    </w:p>
    <w:p w14:paraId="3EB23910" w14:textId="77777777" w:rsidR="00742F12" w:rsidRPr="00742F12" w:rsidRDefault="00742F12" w:rsidP="00742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Цель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Через 2-3 письма → предложение попробовать бота</w:t>
      </w:r>
    </w:p>
    <w:p w14:paraId="5643FCE5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G) SEO и контент-маркетинг</w:t>
      </w:r>
    </w:p>
    <w:p w14:paraId="0949AE1E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Приоритетные страницы для органики:</w:t>
      </w:r>
    </w:p>
    <w:p w14:paraId="6AA96EF7" w14:textId="77777777" w:rsidR="00742F12" w:rsidRPr="00742F12" w:rsidRDefault="00742F12" w:rsidP="00742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"Менопауза: полное руководство" (pillar page)</w:t>
      </w:r>
    </w:p>
    <w:p w14:paraId="0112F12C" w14:textId="77777777" w:rsidR="00742F12" w:rsidRPr="00742F12" w:rsidRDefault="00742F12" w:rsidP="00742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"Приливы при менопаузе: причины и лечение"</w:t>
      </w:r>
    </w:p>
    <w:p w14:paraId="4EBAC6A0" w14:textId="77777777" w:rsidR="00742F12" w:rsidRPr="00742F12" w:rsidRDefault="00742F12" w:rsidP="00742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"ЗГТ: показания, противопоказания, мифы"</w:t>
      </w:r>
    </w:p>
    <w:p w14:paraId="6E62D751" w14:textId="77777777" w:rsidR="00742F12" w:rsidRPr="00742F12" w:rsidRDefault="00742F12" w:rsidP="00742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"Питание при менопаузе: что есть, чего избегать"</w:t>
      </w:r>
    </w:p>
    <w:p w14:paraId="60EB3902" w14:textId="77777777" w:rsidR="00742F12" w:rsidRPr="00742F12" w:rsidRDefault="00742F12" w:rsidP="00742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"Бессонница в менопаузе: как наладить сон"</w:t>
      </w:r>
    </w:p>
    <w:p w14:paraId="3AF6E1DC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Стратегия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Каждая статья → 2000-3000 слов, научные ссылки, внутренние линки, СTA в бота</w:t>
      </w:r>
    </w:p>
    <w:p w14:paraId="2C43907C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H) Интеграция с ботом</w:t>
      </w:r>
    </w:p>
    <w:p w14:paraId="370ABD8A" w14:textId="77777777" w:rsidR="00742F12" w:rsidRPr="00742F12" w:rsidRDefault="00742F12" w:rsidP="00742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Единый аккаунт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Вход через Telegram (OAuth) → доступ к истории, подписке, покупкам</w:t>
      </w:r>
    </w:p>
    <w:p w14:paraId="32161E77" w14:textId="77777777" w:rsidR="00742F12" w:rsidRPr="00742F12" w:rsidRDefault="00742F12" w:rsidP="00742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Seamless переход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Любая кнопка "Спросить Еву" → открывает бота с контекстом страницы</w:t>
      </w:r>
    </w:p>
    <w:p w14:paraId="159B9213" w14:textId="77777777" w:rsidR="00742F12" w:rsidRPr="00742F12" w:rsidRDefault="00742F12" w:rsidP="00742F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Синхронизация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Покупка книги на сайте → доступ в боте и наоборот</w:t>
      </w:r>
    </w:p>
    <w:p w14:paraId="0C3FAA63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I) Дизайн - "Научный гламур"</w:t>
      </w:r>
    </w:p>
    <w:p w14:paraId="01785662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Научный:</w:t>
      </w:r>
    </w:p>
    <w:p w14:paraId="0096ACD8" w14:textId="77777777" w:rsidR="00742F12" w:rsidRPr="00742F12" w:rsidRDefault="00742F12" w:rsidP="00742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Графики и инфографика (как в Scientific American)</w:t>
      </w:r>
    </w:p>
    <w:p w14:paraId="2F7199A3" w14:textId="77777777" w:rsidR="00742F12" w:rsidRPr="00742F12" w:rsidRDefault="00742F12" w:rsidP="00742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Ссылки на исследования (hover → краткое описание)</w:t>
      </w:r>
    </w:p>
    <w:p w14:paraId="341FC5E9" w14:textId="77777777" w:rsidR="00742F12" w:rsidRPr="00742F12" w:rsidRDefault="00742F12" w:rsidP="00742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Статистика в красивых блоках</w:t>
      </w:r>
    </w:p>
    <w:p w14:paraId="41F855F9" w14:textId="77777777" w:rsidR="00742F12" w:rsidRPr="00742F12" w:rsidRDefault="00742F12" w:rsidP="00742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Цитаты врачей в рамках</w:t>
      </w:r>
    </w:p>
    <w:p w14:paraId="6F06F6E0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Гламурный:</w:t>
      </w:r>
    </w:p>
    <w:p w14:paraId="7939E78F" w14:textId="77777777" w:rsidR="00742F12" w:rsidRPr="00742F12" w:rsidRDefault="00742F12" w:rsidP="00742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Фотографии: профессиональные, женщины 40-50+, естественные, теплые</w:t>
      </w:r>
    </w:p>
    <w:p w14:paraId="3D754047" w14:textId="77777777" w:rsidR="00742F12" w:rsidRPr="00742F12" w:rsidRDefault="00742F12" w:rsidP="00742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Типографика: Serif для заголовков (элегантность) + Sans-serif для текста (читабельность)</w:t>
      </w:r>
    </w:p>
    <w:p w14:paraId="562FA9DA" w14:textId="77777777" w:rsidR="00742F12" w:rsidRPr="00742F12" w:rsidRDefault="00742F12" w:rsidP="00742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Цвета: Теплая палитра (персиковый, бежевый, золотой) + акценты (изумрудный, бордо)</w:t>
      </w:r>
    </w:p>
    <w:p w14:paraId="7D93E3A9" w14:textId="77777777" w:rsidR="00742F12" w:rsidRPr="00742F12" w:rsidRDefault="00742F12" w:rsidP="00742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Иллюстрации: Стильные, минималистичные (не мультяшные)</w:t>
      </w:r>
    </w:p>
    <w:p w14:paraId="2D91D7EF" w14:textId="77777777" w:rsidR="00742F12" w:rsidRPr="00742F12" w:rsidRDefault="00742F12" w:rsidP="00742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Анимации: Плавные, ненавязчивые</w:t>
      </w:r>
    </w:p>
    <w:p w14:paraId="4F15CA4F" w14:textId="77777777" w:rsidR="00742F12" w:rsidRPr="00742F12" w:rsidRDefault="00742F12" w:rsidP="00742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Референсы стиля:</w:t>
      </w:r>
    </w:p>
    <w:p w14:paraId="11FF146A" w14:textId="77777777" w:rsidR="00742F12" w:rsidRPr="00742F12" w:rsidRDefault="00742F12" w:rsidP="00742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Научный: Nature.com, Cell.com (но проще)</w:t>
      </w:r>
    </w:p>
    <w:p w14:paraId="01BEE693" w14:textId="77777777" w:rsidR="00742F12" w:rsidRPr="00742F12" w:rsidRDefault="00742F12" w:rsidP="00742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Гламурный: Goop.com, The New York Times: Well section</w:t>
      </w:r>
    </w:p>
    <w:p w14:paraId="13A0547F" w14:textId="77777777" w:rsidR="00742F12" w:rsidRPr="00742F12" w:rsidRDefault="00742F12" w:rsidP="00742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Баланс: The Cut (NY Magazine), Vogue Health</w:t>
      </w:r>
    </w:p>
    <w:p w14:paraId="08D63D5F" w14:textId="77777777" w:rsidR="00742F12" w:rsidRPr="00742F12" w:rsidRDefault="00962529" w:rsidP="00742F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C9BA4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FD1698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🎨</w:t>
      </w:r>
      <w:r w:rsidRPr="00742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Структура сайта (sitemap)</w:t>
      </w:r>
    </w:p>
    <w:p w14:paraId="115877B9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Главная</w:t>
      </w:r>
    </w:p>
    <w:p w14:paraId="09F5B805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32A15A0E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О проекте</w:t>
      </w:r>
    </w:p>
    <w:p w14:paraId="73089470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Наша миссия</w:t>
      </w:r>
    </w:p>
    <w:p w14:paraId="2B338639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Команда врачей</w:t>
      </w:r>
    </w:p>
    <w:p w14:paraId="72B10428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│   └── Научный подход</w:t>
      </w:r>
    </w:p>
    <w:p w14:paraId="0BF96F5E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B320DEF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Журнал (Blog)</w:t>
      </w:r>
    </w:p>
    <w:p w14:paraId="4A4D9125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Все статьи</w:t>
      </w:r>
    </w:p>
    <w:p w14:paraId="1CC61415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Кабинет гинеколога</w:t>
      </w:r>
    </w:p>
    <w:p w14:paraId="75FD22B9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Разговор с маммологом</w:t>
      </w:r>
    </w:p>
    <w:p w14:paraId="0B29FCC9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Кухня нутрициолога</w:t>
      </w:r>
    </w:p>
    <w:p w14:paraId="64D35BF2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B7B4435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База знаний</w:t>
      </w:r>
    </w:p>
    <w:p w14:paraId="62F4714E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Симптомы</w:t>
      </w:r>
    </w:p>
    <w:p w14:paraId="56ABA52F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Стадии менопаузы</w:t>
      </w:r>
    </w:p>
    <w:p w14:paraId="11ECF2D7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Лечение</w:t>
      </w:r>
    </w:p>
    <w:p w14:paraId="4A2CD1C2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Мифы и факты</w:t>
      </w:r>
    </w:p>
    <w:p w14:paraId="3477ED66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7DB276F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Книга</w:t>
      </w:r>
    </w:p>
    <w:p w14:paraId="2D84D52C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О книге</w:t>
      </w:r>
    </w:p>
    <w:p w14:paraId="5BF2B899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Превью глав</w:t>
      </w:r>
    </w:p>
    <w:p w14:paraId="09A0A798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Купить/Предзаказ</w:t>
      </w:r>
    </w:p>
    <w:p w14:paraId="734A15CF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C338AC0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Видеотека</w:t>
      </w:r>
    </w:p>
    <w:p w14:paraId="605EDEF6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Все курсы</w:t>
      </w:r>
    </w:p>
    <w:p w14:paraId="329C5CE8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[10 категорий из Quick Start]</w:t>
      </w:r>
    </w:p>
    <w:p w14:paraId="33A50C72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DDB34EC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Врачи</w:t>
      </w:r>
    </w:p>
    <w:p w14:paraId="3D8A34D3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Поиск врачей</w:t>
      </w:r>
    </w:p>
    <w:p w14:paraId="7A195C7D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Профили</w:t>
      </w:r>
    </w:p>
    <w:p w14:paraId="39FE1F72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50931F4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Бот "Ева"</w:t>
      </w:r>
    </w:p>
    <w:p w14:paraId="2CCE39CE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Что умеет Ева</w:t>
      </w:r>
    </w:p>
    <w:p w14:paraId="7E8C5758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Тарифы</w:t>
      </w:r>
    </w:p>
    <w:p w14:paraId="68FFBE0E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Начать диалог (CTA)</w:t>
      </w:r>
    </w:p>
    <w:p w14:paraId="362B1F4A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F5C2B8E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Ресурсы</w:t>
      </w:r>
    </w:p>
    <w:p w14:paraId="7DFFBFF9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Тест: "Ваша стадия менопаузы"</w:t>
      </w:r>
    </w:p>
    <w:p w14:paraId="5774A80B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Калькулятор симптомов</w:t>
      </w:r>
    </w:p>
    <w:p w14:paraId="315FA01D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Чек-листы</w:t>
      </w:r>
    </w:p>
    <w:p w14:paraId="3C8E4483" w14:textId="77777777" w:rsidR="00742F12" w:rsidRPr="00742F12" w:rsidRDefault="00742F12" w:rsidP="00742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42F1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FAQ</w:t>
      </w:r>
    </w:p>
    <w:p w14:paraId="38E73679" w14:textId="77777777" w:rsidR="00742F12" w:rsidRPr="00742F12" w:rsidRDefault="00962529" w:rsidP="00742F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E03C1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21947B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742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Prioritization (что делать первым)</w:t>
      </w:r>
    </w:p>
    <w:p w14:paraId="3849E1F7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MVP (Месяц 1-2):</w:t>
      </w:r>
    </w:p>
    <w:p w14:paraId="056E8BD0" w14:textId="77777777" w:rsidR="00742F12" w:rsidRPr="00742F12" w:rsidRDefault="00742F12" w:rsidP="00742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Главная + Hero + CTA в бота</w:t>
      </w:r>
    </w:p>
    <w:p w14:paraId="7CF65E2F" w14:textId="77777777" w:rsidR="00742F12" w:rsidRPr="00742F12" w:rsidRDefault="00742F12" w:rsidP="00742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 проекте + Команда</w:t>
      </w:r>
    </w:p>
    <w:p w14:paraId="1288370D" w14:textId="77777777" w:rsidR="00742F12" w:rsidRPr="00742F12" w:rsidRDefault="00742F12" w:rsidP="00742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5-7 ключевых статей (SEO)</w:t>
      </w:r>
    </w:p>
    <w:p w14:paraId="0EB49883" w14:textId="77777777" w:rsidR="00742F12" w:rsidRPr="00742F12" w:rsidRDefault="00742F12" w:rsidP="00742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Landing page книги</w:t>
      </w:r>
    </w:p>
    <w:p w14:paraId="414B8234" w14:textId="77777777" w:rsidR="00742F12" w:rsidRPr="00742F12" w:rsidRDefault="00742F12" w:rsidP="00742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Тарифы + CTA в бота</w:t>
      </w:r>
    </w:p>
    <w:p w14:paraId="08CEC99B" w14:textId="77777777" w:rsidR="00742F12" w:rsidRPr="00742F12" w:rsidRDefault="00742F12" w:rsidP="00742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Мобильная адаптация</w:t>
      </w:r>
    </w:p>
    <w:p w14:paraId="0018E214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(Месяц 3):</w:t>
      </w:r>
    </w:p>
    <w:p w14:paraId="55A5D788" w14:textId="77777777" w:rsidR="00742F12" w:rsidRPr="00742F12" w:rsidRDefault="00742F12" w:rsidP="00742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База знаний (15-20 статей)</w:t>
      </w:r>
    </w:p>
    <w:p w14:paraId="564A5413" w14:textId="77777777" w:rsidR="00742F12" w:rsidRPr="00742F12" w:rsidRDefault="00742F12" w:rsidP="00742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Блог с рубриками врачей (старт регулярных публикаций)</w:t>
      </w:r>
    </w:p>
    <w:p w14:paraId="7C8831F1" w14:textId="77777777" w:rsidR="00742F12" w:rsidRPr="00742F12" w:rsidRDefault="00742F12" w:rsidP="00742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Тест "Стадия менопаузы"</w:t>
      </w:r>
    </w:p>
    <w:p w14:paraId="0FF0F0FA" w14:textId="77777777" w:rsidR="00742F12" w:rsidRPr="00742F12" w:rsidRDefault="00742F12" w:rsidP="00742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Email-подписка</w:t>
      </w:r>
    </w:p>
    <w:p w14:paraId="29595534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Phase 3 (Месяц 4+):</w:t>
      </w:r>
    </w:p>
    <w:p w14:paraId="63267013" w14:textId="77777777" w:rsidR="00742F12" w:rsidRPr="00742F12" w:rsidRDefault="00742F12" w:rsidP="00742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Видеотека (превью)</w:t>
      </w:r>
    </w:p>
    <w:p w14:paraId="54A66DFB" w14:textId="77777777" w:rsidR="00742F12" w:rsidRPr="00742F12" w:rsidRDefault="00742F12" w:rsidP="00742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Каталог врачей</w:t>
      </w:r>
    </w:p>
    <w:p w14:paraId="0FD6114D" w14:textId="77777777" w:rsidR="00742F12" w:rsidRPr="00742F12" w:rsidRDefault="00742F12" w:rsidP="00742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Калькулятор симптомов</w:t>
      </w:r>
    </w:p>
    <w:p w14:paraId="226265A8" w14:textId="77777777" w:rsidR="00742F12" w:rsidRPr="00742F12" w:rsidRDefault="00742F12" w:rsidP="00742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Истории пользователей</w:t>
      </w:r>
    </w:p>
    <w:p w14:paraId="33E297BA" w14:textId="77777777" w:rsidR="00742F12" w:rsidRPr="00742F12" w:rsidRDefault="00742F12" w:rsidP="00742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Дополнительные SEO-страницы</w:t>
      </w:r>
    </w:p>
    <w:p w14:paraId="16E38F2B" w14:textId="77777777" w:rsidR="00742F12" w:rsidRPr="00742F12" w:rsidRDefault="00962529" w:rsidP="00742F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6908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F81ADF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742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Уникальные фишки, которые выделят вас</w:t>
      </w:r>
    </w:p>
    <w:p w14:paraId="732BA3F7" w14:textId="77777777" w:rsidR="00742F12" w:rsidRPr="00742F12" w:rsidRDefault="00742F12" w:rsidP="00742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"Спросить Еву прямо сейчас"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Mini-чат виджет на каждой странице (встроенный бот)</w:t>
      </w:r>
    </w:p>
    <w:p w14:paraId="6C3E3B74" w14:textId="77777777" w:rsidR="00742F12" w:rsidRPr="00742F12" w:rsidRDefault="00742F12" w:rsidP="00742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"Персональный путь"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Квиз на главной → рекомендации статей/видео/врачей</w:t>
      </w:r>
    </w:p>
    <w:p w14:paraId="2A7BD3BE" w14:textId="77777777" w:rsidR="00742F12" w:rsidRPr="00742F12" w:rsidRDefault="00742F12" w:rsidP="00742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"Научная панель"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Hover на любом медицинском термине → краткое объяснение + ссылка на исследование</w:t>
      </w:r>
    </w:p>
    <w:p w14:paraId="6B76EA93" w14:textId="77777777" w:rsidR="00742F12" w:rsidRPr="00742F12" w:rsidRDefault="00742F12" w:rsidP="00742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"Истории с лицами"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Не просто отзывы, а фото-истории (с согласия, конечно)</w:t>
      </w:r>
    </w:p>
    <w:p w14:paraId="4C11FF57" w14:textId="77777777" w:rsidR="00742F12" w:rsidRPr="00742F12" w:rsidRDefault="00742F12" w:rsidP="00742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"Еженедельный дайджест"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Email с 1 научной новостью + 1 практическим советом</w:t>
      </w:r>
    </w:p>
    <w:p w14:paraId="697D82D9" w14:textId="77777777" w:rsidR="00742F12" w:rsidRPr="00742F12" w:rsidRDefault="00742F12" w:rsidP="00742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"Сравни себя"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Анонимная статистика (как ваши симптомы соотносятся с другими женщинами вашего возраста)</w:t>
      </w:r>
    </w:p>
    <w:p w14:paraId="0F119B4C" w14:textId="77777777" w:rsidR="00742F12" w:rsidRPr="00742F12" w:rsidRDefault="00962529" w:rsidP="00742F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6252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BB6F9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7F6BA2" w14:textId="77777777" w:rsidR="00742F12" w:rsidRPr="00742F12" w:rsidRDefault="00742F12" w:rsidP="00742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42F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742F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Метрики успеха сайта</w:t>
      </w:r>
    </w:p>
    <w:p w14:paraId="0050E219" w14:textId="77777777" w:rsidR="00742F12" w:rsidRPr="00742F12" w:rsidRDefault="00742F12" w:rsidP="00742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Traffic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10K уникальных посетителей/месяц через 6 месяцев</w:t>
      </w:r>
    </w:p>
    <w:p w14:paraId="39FE8E0F" w14:textId="77777777" w:rsidR="00742F12" w:rsidRPr="00742F12" w:rsidRDefault="00742F12" w:rsidP="00742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Conversion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15-20% переходов на бота с сайта</w:t>
      </w:r>
    </w:p>
    <w:p w14:paraId="759C9908" w14:textId="77777777" w:rsidR="00742F12" w:rsidRPr="00742F12" w:rsidRDefault="00742F12" w:rsidP="00742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3+ минуты на сайте, 2+ страницы за визит</w:t>
      </w:r>
    </w:p>
    <w:p w14:paraId="13A7D05B" w14:textId="77777777" w:rsidR="00742F12" w:rsidRPr="00742F12" w:rsidRDefault="00742F12" w:rsidP="00742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SEO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Топ-10 по 20+ ключевым запросам о менопаузе</w:t>
      </w:r>
    </w:p>
    <w:p w14:paraId="27F0DDB2" w14:textId="77777777" w:rsidR="00742F12" w:rsidRPr="00742F12" w:rsidRDefault="00742F12" w:rsidP="00742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500+ подписчиков к концу года</w:t>
      </w:r>
    </w:p>
    <w:p w14:paraId="5E75B6B3" w14:textId="77777777" w:rsidR="00742F12" w:rsidRPr="00742F12" w:rsidRDefault="00742F12" w:rsidP="00742F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42F1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Книга</w:t>
      </w:r>
      <w:r w:rsidRPr="00742F1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500+ предзаказов до весны</w:t>
      </w:r>
    </w:p>
    <w:p w14:paraId="4A1B827B" w14:textId="77777777" w:rsidR="00742F12" w:rsidRDefault="00742F12"/>
    <w:sectPr w:rsidR="0074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AEC"/>
    <w:multiLevelType w:val="multilevel"/>
    <w:tmpl w:val="ED6A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326BD"/>
    <w:multiLevelType w:val="multilevel"/>
    <w:tmpl w:val="B5A8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0798"/>
    <w:multiLevelType w:val="multilevel"/>
    <w:tmpl w:val="F2404A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A74C2"/>
    <w:multiLevelType w:val="multilevel"/>
    <w:tmpl w:val="F89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87D63"/>
    <w:multiLevelType w:val="multilevel"/>
    <w:tmpl w:val="0EC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C6520"/>
    <w:multiLevelType w:val="multilevel"/>
    <w:tmpl w:val="98B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C0036"/>
    <w:multiLevelType w:val="multilevel"/>
    <w:tmpl w:val="7AA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663DE"/>
    <w:multiLevelType w:val="multilevel"/>
    <w:tmpl w:val="F6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A3D9C"/>
    <w:multiLevelType w:val="multilevel"/>
    <w:tmpl w:val="7DA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8091D"/>
    <w:multiLevelType w:val="multilevel"/>
    <w:tmpl w:val="ABD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E044D"/>
    <w:multiLevelType w:val="multilevel"/>
    <w:tmpl w:val="4BE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3226C"/>
    <w:multiLevelType w:val="multilevel"/>
    <w:tmpl w:val="FDC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D0B2E"/>
    <w:multiLevelType w:val="multilevel"/>
    <w:tmpl w:val="2EF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66838"/>
    <w:multiLevelType w:val="multilevel"/>
    <w:tmpl w:val="ED28CC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BC406F"/>
    <w:multiLevelType w:val="multilevel"/>
    <w:tmpl w:val="63A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B1FE6"/>
    <w:multiLevelType w:val="multilevel"/>
    <w:tmpl w:val="F984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44EDB"/>
    <w:multiLevelType w:val="multilevel"/>
    <w:tmpl w:val="0050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22ADF"/>
    <w:multiLevelType w:val="multilevel"/>
    <w:tmpl w:val="B97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C6A67"/>
    <w:multiLevelType w:val="multilevel"/>
    <w:tmpl w:val="5FC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F73C3"/>
    <w:multiLevelType w:val="multilevel"/>
    <w:tmpl w:val="962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80A9A"/>
    <w:multiLevelType w:val="multilevel"/>
    <w:tmpl w:val="C44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540990">
    <w:abstractNumId w:val="11"/>
  </w:num>
  <w:num w:numId="2" w16cid:durableId="1268269622">
    <w:abstractNumId w:val="7"/>
  </w:num>
  <w:num w:numId="3" w16cid:durableId="2141875703">
    <w:abstractNumId w:val="14"/>
  </w:num>
  <w:num w:numId="4" w16cid:durableId="1656488096">
    <w:abstractNumId w:val="19"/>
  </w:num>
  <w:num w:numId="5" w16cid:durableId="845366116">
    <w:abstractNumId w:val="8"/>
  </w:num>
  <w:num w:numId="6" w16cid:durableId="1625846570">
    <w:abstractNumId w:val="6"/>
  </w:num>
  <w:num w:numId="7" w16cid:durableId="1919244253">
    <w:abstractNumId w:val="16"/>
  </w:num>
  <w:num w:numId="8" w16cid:durableId="1412389820">
    <w:abstractNumId w:val="4"/>
  </w:num>
  <w:num w:numId="9" w16cid:durableId="1084186807">
    <w:abstractNumId w:val="17"/>
  </w:num>
  <w:num w:numId="10" w16cid:durableId="1788968701">
    <w:abstractNumId w:val="3"/>
  </w:num>
  <w:num w:numId="11" w16cid:durableId="1985692377">
    <w:abstractNumId w:val="18"/>
  </w:num>
  <w:num w:numId="12" w16cid:durableId="1883056518">
    <w:abstractNumId w:val="10"/>
  </w:num>
  <w:num w:numId="13" w16cid:durableId="1927886658">
    <w:abstractNumId w:val="12"/>
  </w:num>
  <w:num w:numId="14" w16cid:durableId="2077773495">
    <w:abstractNumId w:val="5"/>
  </w:num>
  <w:num w:numId="15" w16cid:durableId="1480462179">
    <w:abstractNumId w:val="20"/>
  </w:num>
  <w:num w:numId="16" w16cid:durableId="264732583">
    <w:abstractNumId w:val="0"/>
  </w:num>
  <w:num w:numId="17" w16cid:durableId="1064568263">
    <w:abstractNumId w:val="15"/>
  </w:num>
  <w:num w:numId="18" w16cid:durableId="471562661">
    <w:abstractNumId w:val="13"/>
  </w:num>
  <w:num w:numId="19" w16cid:durableId="556740530">
    <w:abstractNumId w:val="2"/>
  </w:num>
  <w:num w:numId="20" w16cid:durableId="1631327247">
    <w:abstractNumId w:val="1"/>
  </w:num>
  <w:num w:numId="21" w16cid:durableId="1264538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12"/>
    <w:rsid w:val="00304E38"/>
    <w:rsid w:val="00742F12"/>
    <w:rsid w:val="0096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D232F"/>
  <w15:chartTrackingRefBased/>
  <w15:docId w15:val="{AD13D253-255D-E547-9DDA-5852C95E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2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F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42F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2F1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2F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Puchkova</dc:creator>
  <cp:keywords/>
  <dc:description/>
  <cp:lastModifiedBy>Olga Puchkova</cp:lastModifiedBy>
  <cp:revision>1</cp:revision>
  <dcterms:created xsi:type="dcterms:W3CDTF">2025-12-16T12:21:00Z</dcterms:created>
  <dcterms:modified xsi:type="dcterms:W3CDTF">2025-12-16T12:22:00Z</dcterms:modified>
</cp:coreProperties>
</file>