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y0ymtjw7r3i" w:id="0"/>
      <w:bookmarkEnd w:id="0"/>
      <w:r w:rsidDel="00000000" w:rsidR="00000000" w:rsidRPr="00000000">
        <w:rPr>
          <w:rtl w:val="0"/>
        </w:rPr>
        <w:t xml:space="preserve">Computer Graphics Lab 10- 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w9kd7pfmld1l" w:id="1"/>
      <w:bookmarkEnd w:id="1"/>
      <w:r w:rsidDel="00000000" w:rsidR="00000000" w:rsidRPr="00000000">
        <w:rPr>
          <w:rtl w:val="0"/>
        </w:rPr>
        <w:t xml:space="preserve">Unity Basics -  part 2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87rr915k7d1o" w:id="2"/>
      <w:bookmarkEnd w:id="2"/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https://www.youtube.com/playlist?list=PLhPa7T8XPi0I7XkxrTEYyyU_YR1sePyTE</w:t>
        </w:r>
      </w:hyperlink>
      <w:r w:rsidDel="00000000" w:rsidR="00000000" w:rsidRPr="00000000">
        <w:rPr>
          <w:rtl w:val="0"/>
        </w:rPr>
        <w:t xml:space="preserve"> (arabic),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https://www.youtube.com/playlist?list=PLGmYIROty-5bpzKQNK3mRMi4pmh_LinV4</w:t>
        </w:r>
      </w:hyperlink>
      <w:r w:rsidDel="00000000" w:rsidR="00000000" w:rsidRPr="00000000">
        <w:rPr>
          <w:rtl w:val="0"/>
        </w:rPr>
        <w:t xml:space="preserve"> very good but some parts are old) ,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https://www.youtube.com/watch?v=gON_hhhvheI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https://youtu.be/G4Ja-asl8hQ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https://www.youtube.com/playlist?list=PLS6sInD7ThM2VO5pGgImyfjl5lNApip-7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https://www.youtube.com/watch?v=A4q29rTeidk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https://www.youtube.com/watch?v=NjflKgMepQs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https://www.youtube.com/watch?v=0ABH0xqXUOc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https://www.youtube.com/playlist?list=PL9z3tc0RL6Z4WenhJiJieCcrPVNxYszod</w:t>
        </w:r>
      </w:hyperlink>
      <w:r w:rsidDel="00000000" w:rsidR="00000000" w:rsidRPr="00000000">
        <w:rPr>
          <w:rtl w:val="0"/>
        </w:rPr>
        <w:t xml:space="preserve"> (ar foundation)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5zaabufngael" w:id="3"/>
      <w:bookmarkEnd w:id="3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Unity 3d 2018+ (if 2020 is available it would be very good) , to learn more about how to install unity 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64 bits devices: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https://youtu.be/Y7zjEQrJVzY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32bits devices (old version but still working): 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https://www.youtube.com/watch?v=3NQVjeWDd4o&amp;list=PLhPa7T8XPi0I7XkxrTEYyyU_YR1sePyTE&amp;index=2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studio community edition 2019 with unity tools: to learn more about how to integrate it with unity please check this video: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https://www.youtube.com/watch?v=TpnmTwkNpNU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Blender 3D 2.8+ (for lab 10-10)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Note for linux users: unity is available also for linux ubuntu users, however you can install Monodevelop editor instead of visual studio community edition</w:t>
      </w:r>
    </w:p>
    <w:p w:rsidR="00000000" w:rsidDel="00000000" w:rsidP="00000000" w:rsidRDefault="00000000" w:rsidRPr="00000000" w14:paraId="00000014">
      <w:pPr>
        <w:pStyle w:val="Heading1"/>
        <w:pageBreakBefore w:val="0"/>
        <w:rPr>
          <w:i w:val="1"/>
          <w:highlight w:val="yellow"/>
        </w:rPr>
      </w:pPr>
      <w:bookmarkStart w:colFirst="0" w:colLast="0" w:name="_9e6nxtz4i439" w:id="4"/>
      <w:bookmarkEnd w:id="4"/>
      <w:r w:rsidDel="00000000" w:rsidR="00000000" w:rsidRPr="00000000">
        <w:rPr>
          <w:rtl w:val="0"/>
        </w:rPr>
        <w:t xml:space="preserve">Labs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standard assets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https://www.youtube.com/watch?v=DCAU3vNV-34&amp;list=PLhPa7T8XPi0I7XkxrTEYyyU_YR1sePyTE&amp;index=25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(note: in unity 2019/2020, the standards asset has some old scripts to be updated, that’s to replace GUIText with Text in 2 lines of code mainly as described here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http://answers.unity.com/answers/1716719/view.html</w:t>
              </w:r>
            </w:hyperlink>
            <w:r w:rsidDel="00000000" w:rsidR="00000000" w:rsidRPr="00000000">
              <w:rPr>
                <w:rtl w:val="0"/>
              </w:rPr>
              <w:t xml:space="preserve"> )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raycasts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https://www.youtube.com/watch?v=e477G5CMbs0&amp;list=PLhPa7T8XPi0I7XkxrTEYyyU_YR1sePyTE&amp;index=26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Prefab and instantiate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https://www.youtube.com/watch?v=fOXMd7_2j6w&amp;list=PLhPa7T8XPi0I7XkxrTEYyyU_YR1sePyTE&amp;index=27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force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https://www.youtube.com/watch?v=NDd64HoKLM4&amp;list=PLhPa7T8XPi0I7XkxrTEYyyU_YR1sePyTE&amp;index=28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Cross hair and shot sound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https://www.youtube.com/watch?v=OBqM_OhmLc8&amp;list=PLhPa7T8XPi0I7XkxrTEYyyU_YR1sePyTE&amp;index=29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Unity animation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https://youtu.be/G4Ja-asl8hQ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Coding basics and using public fields for inspector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https://www.youtube.com/watch?v=WwCP9v12HyY&amp;list=PLS6sInD7ThM2VO5pGgImyfjl5lNApip-7&amp;index=1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canvas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https://www.youtube.com/watch?v=mXTYwUqdv78&amp;list=PLS6sInD7ThM2VO5pGgImyfjl5lNApip-7&amp;index=2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 bar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https://www.youtube.com/watch?v=ZYeXmze5gxg&amp;list=PLS6sInD7ThM2VO5pGgImyfjl5lNApip-7&amp;index=6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Making </w:t>
            </w:r>
            <w:r w:rsidDel="00000000" w:rsidR="00000000" w:rsidRPr="00000000">
              <w:rPr>
                <w:b w:val="1"/>
                <w:rtl w:val="0"/>
              </w:rPr>
              <w:t xml:space="preserve">Solar System simulation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https://www.youtube.com/watch?v=A4q29rTeidk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Creating a model in Blender and </w:t>
            </w:r>
            <w:r w:rsidDel="00000000" w:rsidR="00000000" w:rsidRPr="00000000">
              <w:rPr>
                <w:b w:val="1"/>
                <w:rtl w:val="0"/>
              </w:rPr>
              <w:t xml:space="preserve">export it to Unity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Step 1- create model:</w:t>
              <w:br w:type="textWrapping"/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https://www.youtube.com/watch?v=V0DTEQqVzA0</w:t>
              </w:r>
            </w:hyperlink>
            <w:r w:rsidDel="00000000" w:rsidR="00000000" w:rsidRPr="00000000">
              <w:rPr>
                <w:rtl w:val="0"/>
              </w:rPr>
              <w:t xml:space="preserve"> </w:t>
              <w:br w:type="textWrapping"/>
              <w:br w:type="textWrapping"/>
              <w:t xml:space="preserve">Step 2: continue modeling</w:t>
              <w:br w:type="textWrapping"/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https://www.youtube.com/watch?v=Rtn-pvyklms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Step 3: uv and material</w:t>
            </w:r>
          </w:p>
          <w:p w:rsidR="00000000" w:rsidDel="00000000" w:rsidP="00000000" w:rsidRDefault="00000000" w:rsidRPr="00000000" w14:paraId="00000071">
            <w:pPr>
              <w:pageBreakBefore w:val="0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https://www.youtube.com/watch?v=EtVLw3_LDwY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Step 3: import into unity</w:t>
              <w:br w:type="textWrapping"/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https://www.youtube.com/watch?v=0ABH0xqXUOc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(note : there are downloads in video description)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Optional Lab 10-11: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If you are interested in Augmented reality please check this playlist:</w:t>
        <w:br w:type="textWrapping"/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https://www.youtube.com/playlist?list=PL9z3tc0RL6Z4WenhJiJieCcrPVNxYszod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BonusOptional Lab 11-12: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For VR interested developers, please check those playlist:</w:t>
      </w:r>
    </w:p>
    <w:p w:rsidR="00000000" w:rsidDel="00000000" w:rsidP="00000000" w:rsidRDefault="00000000" w:rsidRPr="00000000" w14:paraId="0000007B">
      <w:pPr>
        <w:pageBreakBefore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https://www.youtube.com/watch?v=OEP7sMwfZnE&amp;list=PLiuDBLn1FK-QOmpA3Vs2JY0DVAj0GfFPn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e477G5CMbs0&amp;list=PLhPa7T8XPi0I7XkxrTEYyyU_YR1sePyTE&amp;index=26" TargetMode="External"/><Relationship Id="rId22" Type="http://schemas.openxmlformats.org/officeDocument/2006/relationships/hyperlink" Target="https://www.youtube.com/watch?v=NDd64HoKLM4&amp;list=PLhPa7T8XPi0I7XkxrTEYyyU_YR1sePyTE&amp;index=28" TargetMode="External"/><Relationship Id="rId21" Type="http://schemas.openxmlformats.org/officeDocument/2006/relationships/hyperlink" Target="https://www.youtube.com/watch?v=fOXMd7_2j6w&amp;list=PLhPa7T8XPi0I7XkxrTEYyyU_YR1sePyTE&amp;index=27" TargetMode="External"/><Relationship Id="rId24" Type="http://schemas.openxmlformats.org/officeDocument/2006/relationships/hyperlink" Target="https://youtu.be/G4Ja-asl8hQ" TargetMode="External"/><Relationship Id="rId23" Type="http://schemas.openxmlformats.org/officeDocument/2006/relationships/hyperlink" Target="https://www.youtube.com/watch?v=OBqM_OhmLc8&amp;list=PLhPa7T8XPi0I7XkxrTEYyyU_YR1sePyTE&amp;index=2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G4Ja-asl8hQ" TargetMode="External"/><Relationship Id="rId26" Type="http://schemas.openxmlformats.org/officeDocument/2006/relationships/hyperlink" Target="https://www.youtube.com/watch?v=mXTYwUqdv78&amp;list=PLS6sInD7ThM2VO5pGgImyfjl5lNApip-7&amp;index=2" TargetMode="External"/><Relationship Id="rId25" Type="http://schemas.openxmlformats.org/officeDocument/2006/relationships/hyperlink" Target="https://www.youtube.com/watch?v=WwCP9v12HyY&amp;list=PLS6sInD7ThM2VO5pGgImyfjl5lNApip-7&amp;index=1" TargetMode="External"/><Relationship Id="rId28" Type="http://schemas.openxmlformats.org/officeDocument/2006/relationships/hyperlink" Target="https://www.youtube.com/watch?v=A4q29rTeidk" TargetMode="External"/><Relationship Id="rId27" Type="http://schemas.openxmlformats.org/officeDocument/2006/relationships/hyperlink" Target="https://www.youtube.com/watch?v=ZYeXmze5gxg&amp;list=PLS6sInD7ThM2VO5pGgImyfjl5lNApip-7&amp;index=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hPa7T8XPi0I7XkxrTEYyyU_YR1sePyTE" TargetMode="External"/><Relationship Id="rId29" Type="http://schemas.openxmlformats.org/officeDocument/2006/relationships/hyperlink" Target="https://www.youtube.com/watch?v=V0DTEQqVzA0" TargetMode="External"/><Relationship Id="rId7" Type="http://schemas.openxmlformats.org/officeDocument/2006/relationships/hyperlink" Target="https://www.youtube.com/playlist?list=PLGmYIROty-5bpzKQNK3mRMi4pmh_LinV4" TargetMode="External"/><Relationship Id="rId8" Type="http://schemas.openxmlformats.org/officeDocument/2006/relationships/hyperlink" Target="https://www.youtube.com/watch?v=gON_hhhvheI" TargetMode="External"/><Relationship Id="rId31" Type="http://schemas.openxmlformats.org/officeDocument/2006/relationships/hyperlink" Target="https://www.youtube.com/watch?v=EtVLw3_LDwY" TargetMode="External"/><Relationship Id="rId30" Type="http://schemas.openxmlformats.org/officeDocument/2006/relationships/hyperlink" Target="https://www.youtube.com/watch?v=Rtn-pvyklms" TargetMode="External"/><Relationship Id="rId11" Type="http://schemas.openxmlformats.org/officeDocument/2006/relationships/hyperlink" Target="https://www.youtube.com/watch?v=A4q29rTeidk" TargetMode="External"/><Relationship Id="rId33" Type="http://schemas.openxmlformats.org/officeDocument/2006/relationships/hyperlink" Target="https://www.youtube.com/playlist?list=PL9z3tc0RL6Z4WenhJiJieCcrPVNxYszod" TargetMode="External"/><Relationship Id="rId10" Type="http://schemas.openxmlformats.org/officeDocument/2006/relationships/hyperlink" Target="https://www.youtube.com/playlist?list=PLS6sInD7ThM2VO5pGgImyfjl5lNApip-7" TargetMode="External"/><Relationship Id="rId32" Type="http://schemas.openxmlformats.org/officeDocument/2006/relationships/hyperlink" Target="https://www.youtube.com/watch?v=0ABH0xqXUOc" TargetMode="External"/><Relationship Id="rId13" Type="http://schemas.openxmlformats.org/officeDocument/2006/relationships/hyperlink" Target="https://www.youtube.com/watch?v=0ABH0xqXUOc" TargetMode="External"/><Relationship Id="rId12" Type="http://schemas.openxmlformats.org/officeDocument/2006/relationships/hyperlink" Target="https://www.youtube.com/watch?v=NjflKgMepQs" TargetMode="External"/><Relationship Id="rId34" Type="http://schemas.openxmlformats.org/officeDocument/2006/relationships/hyperlink" Target="https://www.youtube.com/watch?v=OEP7sMwfZnE&amp;list=PLiuDBLn1FK-QOmpA3Vs2JY0DVAj0GfFPn" TargetMode="External"/><Relationship Id="rId15" Type="http://schemas.openxmlformats.org/officeDocument/2006/relationships/hyperlink" Target="https://youtu.be/Y7zjEQrJVzY" TargetMode="External"/><Relationship Id="rId14" Type="http://schemas.openxmlformats.org/officeDocument/2006/relationships/hyperlink" Target="https://www.youtube.com/playlist?list=PL9z3tc0RL6Z4WenhJiJieCcrPVNxYszod" TargetMode="External"/><Relationship Id="rId17" Type="http://schemas.openxmlformats.org/officeDocument/2006/relationships/hyperlink" Target="https://www.youtube.com/watch?v=TpnmTwkNpNU" TargetMode="External"/><Relationship Id="rId16" Type="http://schemas.openxmlformats.org/officeDocument/2006/relationships/hyperlink" Target="https://www.youtube.com/watch?v=3NQVjeWDd4o&amp;list=PLhPa7T8XPi0I7XkxrTEYyyU_YR1sePyTE&amp;index=2" TargetMode="External"/><Relationship Id="rId19" Type="http://schemas.openxmlformats.org/officeDocument/2006/relationships/hyperlink" Target="http://answers.unity.com/answers/1716719/view.html" TargetMode="External"/><Relationship Id="rId18" Type="http://schemas.openxmlformats.org/officeDocument/2006/relationships/hyperlink" Target="https://www.youtube.com/watch?v=DCAU3vNV-34&amp;list=PLhPa7T8XPi0I7XkxrTEYyyU_YR1sePyTE&amp;index=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