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10B1" w14:textId="77777777" w:rsidR="00004676" w:rsidRDefault="00004676" w:rsidP="00004676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4DC805CE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sophon_665k.sh</w:t>
      </w:r>
    </w:p>
    <w:p w14:paraId="0D938FD3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sophon_gpt4v.sh</w:t>
      </w:r>
    </w:p>
    <w:p w14:paraId="710138E9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sophon_665k_sq50.sh</w:t>
      </w:r>
    </w:p>
    <w:p w14:paraId="56F149BD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sophon_gpt4v_sq.sh</w:t>
      </w:r>
    </w:p>
    <w:p w14:paraId="4F3C6F6A" w14:textId="57E687C6" w:rsidR="00C470E2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sophon_gpt4v_clu_sq</w:t>
      </w:r>
      <w:r>
        <w:t>.sh</w:t>
      </w:r>
      <w:r w:rsidR="00B51988">
        <w:t xml:space="preserve"> </w:t>
      </w:r>
    </w:p>
    <w:p w14:paraId="50386EDB" w14:textId="6B580BD4" w:rsidR="00C87E80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sophon_665k_clu_sq</w:t>
      </w:r>
      <w:r>
        <w:t>.sh</w:t>
      </w:r>
    </w:p>
    <w:p w14:paraId="6DF6A344" w14:textId="640C2A7A" w:rsidR="00B51988" w:rsidRPr="00B51988" w:rsidRDefault="00B51988" w:rsidP="00B51988">
      <w:pPr>
        <w:pStyle w:val="ListParagraph"/>
        <w:numPr>
          <w:ilvl w:val="0"/>
          <w:numId w:val="1"/>
        </w:numPr>
        <w:rPr>
          <w:u w:val="single"/>
        </w:rPr>
      </w:pPr>
      <w:r w:rsidRPr="00B51988">
        <w:rPr>
          <w:u w:val="single"/>
        </w:rPr>
        <w:t xml:space="preserve">New experiments of </w:t>
      </w:r>
      <w:proofErr w:type="spellStart"/>
      <w:r w:rsidRPr="00B51988">
        <w:rPr>
          <w:u w:val="single"/>
        </w:rPr>
        <w:t>ViT</w:t>
      </w:r>
      <w:proofErr w:type="spellEnd"/>
      <w:r w:rsidRPr="00B51988">
        <w:rPr>
          <w:u w:val="single"/>
        </w:rPr>
        <w:t>-lora</w:t>
      </w:r>
    </w:p>
    <w:p w14:paraId="7824C635" w14:textId="61885E9E" w:rsidR="00B51988" w:rsidRDefault="00B51988" w:rsidP="00B51988">
      <w:pPr>
        <w:pStyle w:val="ListParagraph"/>
        <w:numPr>
          <w:ilvl w:val="0"/>
          <w:numId w:val="1"/>
        </w:numPr>
      </w:pPr>
      <w:r>
        <w:t>Bash pretrain_gpt4v.sh</w:t>
      </w:r>
      <w:r w:rsidR="00C35AF9">
        <w:t xml:space="preserve"> (after training, please also share “</w:t>
      </w:r>
      <w:r w:rsidR="00C35AF9" w:rsidRPr="00C35AF9">
        <w:t>./checkpoints/projector/Sophon-v1.7-pretrain-ViT-LoRA-mlp</w:t>
      </w:r>
      <w:r w:rsidR="00C35AF9">
        <w:t xml:space="preserve">” on </w:t>
      </w:r>
      <w:proofErr w:type="spellStart"/>
      <w:r w:rsidR="00C35AF9">
        <w:t>googledrive</w:t>
      </w:r>
      <w:proofErr w:type="spellEnd"/>
      <w:r w:rsidR="00C35AF9">
        <w:t>)</w:t>
      </w:r>
    </w:p>
    <w:p w14:paraId="510138D4" w14:textId="569AF5D0" w:rsidR="00B51988" w:rsidRDefault="00C35AF9" w:rsidP="00B51988">
      <w:pPr>
        <w:pStyle w:val="ListParagraph"/>
        <w:numPr>
          <w:ilvl w:val="0"/>
          <w:numId w:val="1"/>
        </w:numPr>
      </w:pPr>
      <w:r>
        <w:t>Bash sophon_lora_gpt4v.sh</w:t>
      </w:r>
    </w:p>
    <w:p w14:paraId="4752C024" w14:textId="1797A7A3" w:rsidR="000B6061" w:rsidRDefault="000B6061" w:rsidP="000B6061">
      <w:pPr>
        <w:pStyle w:val="ListParagraph"/>
        <w:numPr>
          <w:ilvl w:val="0"/>
          <w:numId w:val="1"/>
        </w:numPr>
      </w:pPr>
      <w:r>
        <w:t xml:space="preserve">Bash </w:t>
      </w:r>
      <w:r>
        <w:t>pretrain_gpt4v</w:t>
      </w:r>
      <w:r>
        <w:t>_clu</w:t>
      </w:r>
      <w:r>
        <w:t>.sh (after training, please also share “</w:t>
      </w:r>
      <w:r w:rsidRPr="00C35AF9">
        <w:t>./checkpoints/projector/Sophon-v1.7-pretrain-ViT-LoRA-</w:t>
      </w:r>
      <w:r>
        <w:t>cluster</w:t>
      </w:r>
      <w:r>
        <w:t xml:space="preserve">” on </w:t>
      </w:r>
      <w:proofErr w:type="spellStart"/>
      <w:r>
        <w:t>googledrive</w:t>
      </w:r>
      <w:proofErr w:type="spellEnd"/>
      <w:r>
        <w:t>)</w:t>
      </w:r>
    </w:p>
    <w:p w14:paraId="378B2AC0" w14:textId="05722691" w:rsidR="00C35AF9" w:rsidRPr="00004676" w:rsidRDefault="000B6061" w:rsidP="00B51988">
      <w:pPr>
        <w:pStyle w:val="ListParagraph"/>
        <w:numPr>
          <w:ilvl w:val="0"/>
          <w:numId w:val="1"/>
        </w:numPr>
      </w:pPr>
      <w:r>
        <w:t>Bash sophon_lora_gpt4v_clu.sh</w:t>
      </w:r>
    </w:p>
    <w:sectPr w:rsidR="00C35AF9" w:rsidRPr="00004676" w:rsidSect="00C4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04676"/>
    <w:rsid w:val="000159C5"/>
    <w:rsid w:val="00040D6A"/>
    <w:rsid w:val="0007235A"/>
    <w:rsid w:val="000A57A7"/>
    <w:rsid w:val="000B6061"/>
    <w:rsid w:val="001B39F8"/>
    <w:rsid w:val="002153FC"/>
    <w:rsid w:val="00295276"/>
    <w:rsid w:val="00301199"/>
    <w:rsid w:val="003424F0"/>
    <w:rsid w:val="003F1859"/>
    <w:rsid w:val="004355A9"/>
    <w:rsid w:val="004C441D"/>
    <w:rsid w:val="004F3B2E"/>
    <w:rsid w:val="005968D6"/>
    <w:rsid w:val="006814C1"/>
    <w:rsid w:val="006B5EE8"/>
    <w:rsid w:val="00770A45"/>
    <w:rsid w:val="008B093C"/>
    <w:rsid w:val="008F58DD"/>
    <w:rsid w:val="009D4642"/>
    <w:rsid w:val="00A126EF"/>
    <w:rsid w:val="00AC43FA"/>
    <w:rsid w:val="00B51988"/>
    <w:rsid w:val="00BB00B3"/>
    <w:rsid w:val="00BD59F6"/>
    <w:rsid w:val="00BF0371"/>
    <w:rsid w:val="00BF7341"/>
    <w:rsid w:val="00C35AF9"/>
    <w:rsid w:val="00C423B8"/>
    <w:rsid w:val="00C470E2"/>
    <w:rsid w:val="00C6595F"/>
    <w:rsid w:val="00C711C4"/>
    <w:rsid w:val="00C87E80"/>
    <w:rsid w:val="00CF6232"/>
    <w:rsid w:val="00DD7897"/>
    <w:rsid w:val="00E269D3"/>
    <w:rsid w:val="00E336D9"/>
    <w:rsid w:val="00E34B52"/>
    <w:rsid w:val="00F41F72"/>
    <w:rsid w:val="00FB565F"/>
    <w:rsid w:val="00FE4210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18</cp:revision>
  <dcterms:created xsi:type="dcterms:W3CDTF">2024-01-11T19:50:00Z</dcterms:created>
  <dcterms:modified xsi:type="dcterms:W3CDTF">2024-02-20T16:59:00Z</dcterms:modified>
</cp:coreProperties>
</file>