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337A" w14:textId="77777777" w:rsidR="00BF2B5C" w:rsidRDefault="00BF2B5C" w:rsidP="00767C83">
      <w:pPr>
        <w:rPr>
          <w:b/>
          <w:bCs/>
        </w:rPr>
      </w:pPr>
    </w:p>
    <w:p w14:paraId="79FFDB3C" w14:textId="678A808F" w:rsidR="00BF2B5C" w:rsidRDefault="00BF2B5C" w:rsidP="00767C83">
      <w:pPr>
        <w:rPr>
          <w:b/>
          <w:bCs/>
        </w:rPr>
      </w:pPr>
      <w:r w:rsidRPr="00BF2B5C">
        <w:rPr>
          <w:b/>
          <w:bCs/>
          <w:color w:val="EE0000"/>
          <w:sz w:val="24"/>
          <w:szCs w:val="24"/>
          <w:lang w:val="en-US"/>
        </w:rPr>
        <w:t>Autoscaling:</w:t>
      </w:r>
    </w:p>
    <w:p w14:paraId="5A155047" w14:textId="7BEACE78" w:rsidR="00767C83" w:rsidRPr="00767C83" w:rsidRDefault="00767C83" w:rsidP="00767C83">
      <w:r w:rsidRPr="00767C83">
        <w:rPr>
          <w:b/>
          <w:bCs/>
        </w:rPr>
        <w:t>Auto Scaling in AWS</w:t>
      </w:r>
      <w:r w:rsidRPr="00767C83">
        <w:t xml:space="preserve"> means </w:t>
      </w:r>
      <w:r w:rsidRPr="00767C83">
        <w:rPr>
          <w:b/>
          <w:bCs/>
        </w:rPr>
        <w:t>automatically increasing or decreasing the number of servers (instances)</w:t>
      </w:r>
      <w:r w:rsidRPr="00767C83">
        <w:t xml:space="preserve"> based on traffic or load. It helps your application </w:t>
      </w:r>
      <w:r w:rsidRPr="00767C83">
        <w:rPr>
          <w:b/>
          <w:bCs/>
        </w:rPr>
        <w:t>handle more users and also reduce cost when traffic is low.</w:t>
      </w:r>
    </w:p>
    <w:p w14:paraId="7EB5890F" w14:textId="77777777" w:rsidR="00767C83" w:rsidRPr="00767C83" w:rsidRDefault="00767C83" w:rsidP="00767C83">
      <w:pPr>
        <w:rPr>
          <w:b/>
          <w:bCs/>
        </w:rPr>
      </w:pPr>
      <w:r w:rsidRPr="00767C83">
        <w:rPr>
          <w:b/>
          <w:bCs/>
        </w:rPr>
        <w:t>Simple Example</w:t>
      </w:r>
    </w:p>
    <w:p w14:paraId="1557F96A" w14:textId="77777777" w:rsidR="00767C83" w:rsidRPr="00767C83" w:rsidRDefault="00767C83" w:rsidP="00767C83">
      <w:r w:rsidRPr="00767C83">
        <w:t xml:space="preserve">Imagine your website runs on </w:t>
      </w:r>
      <w:r w:rsidRPr="00767C83">
        <w:rPr>
          <w:b/>
          <w:bCs/>
        </w:rPr>
        <w:t>2 EC2 servers</w:t>
      </w:r>
      <w:r w:rsidRPr="00767C83">
        <w:t>.</w:t>
      </w:r>
    </w:p>
    <w:p w14:paraId="6B081FD0" w14:textId="77777777" w:rsidR="00767C83" w:rsidRPr="00767C83" w:rsidRDefault="00767C83" w:rsidP="00767C83">
      <w:pPr>
        <w:numPr>
          <w:ilvl w:val="0"/>
          <w:numId w:val="1"/>
        </w:numPr>
      </w:pPr>
      <w:r w:rsidRPr="00767C83">
        <w:t xml:space="preserve">If </w:t>
      </w:r>
      <w:r w:rsidRPr="00767C83">
        <w:rPr>
          <w:b/>
          <w:bCs/>
        </w:rPr>
        <w:t>traffic increases</w:t>
      </w:r>
      <w:r w:rsidRPr="00767C83">
        <w:t xml:space="preserve">, AWS will </w:t>
      </w:r>
      <w:r w:rsidRPr="00767C83">
        <w:rPr>
          <w:b/>
          <w:bCs/>
        </w:rPr>
        <w:t>automatically add more servers</w:t>
      </w:r>
      <w:r w:rsidRPr="00767C83">
        <w:t xml:space="preserve"> (like 4 or 6).</w:t>
      </w:r>
    </w:p>
    <w:p w14:paraId="31B95344" w14:textId="77777777" w:rsidR="00767C83" w:rsidRPr="00767C83" w:rsidRDefault="00767C83" w:rsidP="00767C83">
      <w:pPr>
        <w:numPr>
          <w:ilvl w:val="0"/>
          <w:numId w:val="1"/>
        </w:numPr>
      </w:pPr>
      <w:r w:rsidRPr="00767C83">
        <w:t xml:space="preserve">If </w:t>
      </w:r>
      <w:r w:rsidRPr="00767C83">
        <w:rPr>
          <w:b/>
          <w:bCs/>
        </w:rPr>
        <w:t>traffic decreases</w:t>
      </w:r>
      <w:r w:rsidRPr="00767C83">
        <w:t xml:space="preserve">, AWS will </w:t>
      </w:r>
      <w:r w:rsidRPr="00767C83">
        <w:rPr>
          <w:b/>
          <w:bCs/>
        </w:rPr>
        <w:t>remove extra servers</w:t>
      </w:r>
      <w:r w:rsidRPr="00767C83">
        <w:t xml:space="preserve"> and keep only the required ones.</w:t>
      </w:r>
    </w:p>
    <w:p w14:paraId="2DBC3657" w14:textId="77777777" w:rsidR="00767C83" w:rsidRPr="00767C83" w:rsidRDefault="00767C83" w:rsidP="00767C83">
      <w:r w:rsidRPr="00767C83">
        <w:t xml:space="preserve">This process is called </w:t>
      </w:r>
      <w:r w:rsidRPr="00767C83">
        <w:rPr>
          <w:b/>
          <w:bCs/>
        </w:rPr>
        <w:t>Auto Scaling</w:t>
      </w:r>
      <w:r w:rsidRPr="00767C83">
        <w:t>.</w:t>
      </w:r>
    </w:p>
    <w:p w14:paraId="4F75CAF5" w14:textId="16A09871" w:rsidR="00767C83" w:rsidRPr="00BF2B5C" w:rsidRDefault="00767C83">
      <w:pPr>
        <w:rPr>
          <w:b/>
          <w:bCs/>
          <w:color w:val="EE0000"/>
          <w:sz w:val="24"/>
          <w:szCs w:val="24"/>
          <w:lang w:val="en-US"/>
        </w:rPr>
      </w:pPr>
      <w:r w:rsidRPr="00BF2B5C">
        <w:rPr>
          <w:b/>
          <w:bCs/>
          <w:color w:val="EE0000"/>
          <w:sz w:val="24"/>
          <w:szCs w:val="24"/>
          <w:lang w:val="en-US"/>
        </w:rPr>
        <w:t>To implement the Autoscaling:</w:t>
      </w:r>
    </w:p>
    <w:p w14:paraId="4A62AE20" w14:textId="16EDFD01" w:rsidR="005348DD" w:rsidRPr="005348DD" w:rsidRDefault="005348DD">
      <w:pPr>
        <w:rPr>
          <w:b/>
          <w:bCs/>
          <w:lang w:val="en-US"/>
        </w:rPr>
      </w:pPr>
      <w:r w:rsidRPr="005348DD">
        <w:rPr>
          <w:b/>
          <w:bCs/>
          <w:lang w:val="en-US"/>
        </w:rPr>
        <w:t>Create Auto scaling Group:</w:t>
      </w:r>
    </w:p>
    <w:p w14:paraId="65F9674C" w14:textId="6F23C5A8" w:rsidR="00767C83" w:rsidRPr="005348DD" w:rsidRDefault="00767C83" w:rsidP="005348DD">
      <w:pPr>
        <w:pStyle w:val="ListParagraph"/>
        <w:numPr>
          <w:ilvl w:val="0"/>
          <w:numId w:val="2"/>
        </w:numPr>
        <w:rPr>
          <w:lang w:val="en-US"/>
        </w:rPr>
      </w:pPr>
      <w:r w:rsidRPr="005348DD">
        <w:rPr>
          <w:lang w:val="en-US"/>
        </w:rPr>
        <w:t>It allows to manage a collection of EC2 instance as single unit</w:t>
      </w:r>
    </w:p>
    <w:p w14:paraId="5CB76CCC" w14:textId="430FDFE9" w:rsidR="005348DD" w:rsidRPr="005348DD" w:rsidRDefault="00767C83" w:rsidP="005348DD">
      <w:pPr>
        <w:pStyle w:val="ListParagraph"/>
        <w:numPr>
          <w:ilvl w:val="0"/>
          <w:numId w:val="2"/>
        </w:numPr>
        <w:rPr>
          <w:lang w:val="en-US"/>
        </w:rPr>
      </w:pPr>
      <w:r w:rsidRPr="005348DD">
        <w:rPr>
          <w:lang w:val="en-US"/>
        </w:rPr>
        <w:t>Making it easier to automatically scale the number of instances in response to changing demand</w:t>
      </w:r>
    </w:p>
    <w:p w14:paraId="3AA69843" w14:textId="30C0593E" w:rsidR="005348DD" w:rsidRPr="005348DD" w:rsidRDefault="005348DD">
      <w:pPr>
        <w:rPr>
          <w:b/>
          <w:bCs/>
          <w:lang w:val="en-US"/>
        </w:rPr>
      </w:pPr>
      <w:r w:rsidRPr="005348DD">
        <w:rPr>
          <w:b/>
          <w:bCs/>
          <w:lang w:val="en-US"/>
        </w:rPr>
        <w:t>Create Launch template</w:t>
      </w:r>
    </w:p>
    <w:p w14:paraId="5A093EA3" w14:textId="40666461" w:rsidR="005348DD" w:rsidRDefault="005348DD" w:rsidP="005348DD">
      <w:pPr>
        <w:pStyle w:val="ListParagraph"/>
        <w:numPr>
          <w:ilvl w:val="0"/>
          <w:numId w:val="3"/>
        </w:numPr>
      </w:pPr>
      <w:r w:rsidRPr="005348DD">
        <w:t>Defines how new EC2 instances should be created (AMI, instance type, security group).</w:t>
      </w:r>
    </w:p>
    <w:p w14:paraId="4A297DB6" w14:textId="7ECDC660" w:rsidR="005348DD" w:rsidRDefault="005348DD" w:rsidP="005348DD">
      <w:pPr>
        <w:pStyle w:val="ListParagraph"/>
        <w:numPr>
          <w:ilvl w:val="0"/>
          <w:numId w:val="3"/>
        </w:numPr>
      </w:pPr>
      <w:r>
        <w:t>It is used to simplifying the launching new ec2 instance.</w:t>
      </w:r>
    </w:p>
    <w:p w14:paraId="171569D5" w14:textId="2B89D2FE" w:rsidR="003F2F1E" w:rsidRPr="003F2F1E" w:rsidRDefault="003F2F1E" w:rsidP="003F2F1E">
      <w:pPr>
        <w:rPr>
          <w:b/>
          <w:bCs/>
        </w:rPr>
      </w:pPr>
      <w:r w:rsidRPr="003F2F1E">
        <w:rPr>
          <w:b/>
          <w:bCs/>
        </w:rPr>
        <w:t>Scaling Policies</w:t>
      </w:r>
    </w:p>
    <w:p w14:paraId="258C90BD" w14:textId="064A6549" w:rsidR="003F2F1E" w:rsidRDefault="003F2F1E" w:rsidP="003F2F1E">
      <w:pPr>
        <w:pStyle w:val="ListParagraph"/>
        <w:numPr>
          <w:ilvl w:val="0"/>
          <w:numId w:val="3"/>
        </w:numPr>
      </w:pPr>
      <w:r w:rsidRPr="003F2F1E">
        <w:t>Rules that decide when to add or remove instances.</w:t>
      </w:r>
    </w:p>
    <w:p w14:paraId="3580D278" w14:textId="77777777" w:rsidR="003F2F1E" w:rsidRDefault="003F2F1E" w:rsidP="003F2F1E">
      <w:pPr>
        <w:pStyle w:val="ListParagraph"/>
      </w:pPr>
    </w:p>
    <w:p w14:paraId="35D26AA1" w14:textId="7F88931E" w:rsidR="003F2F1E" w:rsidRPr="003F2F1E" w:rsidRDefault="003F2F1E" w:rsidP="003F2F1E">
      <w:pPr>
        <w:pStyle w:val="ListParagraph"/>
        <w:rPr>
          <w:b/>
          <w:bCs/>
        </w:rPr>
      </w:pPr>
      <w:r w:rsidRPr="003F2F1E">
        <w:rPr>
          <w:b/>
          <w:bCs/>
        </w:rPr>
        <w:t>Types of scaling polices</w:t>
      </w:r>
    </w:p>
    <w:p w14:paraId="5542E9CE" w14:textId="5FF6DCE6" w:rsidR="003F2F1E" w:rsidRDefault="003F2F1E" w:rsidP="003F2F1E">
      <w:pPr>
        <w:pStyle w:val="ListParagraph"/>
        <w:numPr>
          <w:ilvl w:val="0"/>
          <w:numId w:val="6"/>
        </w:numPr>
      </w:pPr>
      <w:r>
        <w:t>Manual Scaling</w:t>
      </w:r>
    </w:p>
    <w:p w14:paraId="4373851B" w14:textId="6C55427A" w:rsidR="003F2F1E" w:rsidRDefault="003F2F1E" w:rsidP="003F2F1E">
      <w:pPr>
        <w:pStyle w:val="ListParagraph"/>
        <w:numPr>
          <w:ilvl w:val="0"/>
          <w:numId w:val="6"/>
        </w:numPr>
      </w:pPr>
      <w:r>
        <w:t>Schedule Scaling</w:t>
      </w:r>
    </w:p>
    <w:p w14:paraId="4027A8B8" w14:textId="789C3FBA" w:rsidR="003F2F1E" w:rsidRDefault="003F2F1E" w:rsidP="003F2F1E">
      <w:pPr>
        <w:pStyle w:val="ListParagraph"/>
        <w:numPr>
          <w:ilvl w:val="0"/>
          <w:numId w:val="6"/>
        </w:numPr>
      </w:pPr>
      <w:r>
        <w:t>Dynamic scaling</w:t>
      </w:r>
    </w:p>
    <w:p w14:paraId="1650C5EB" w14:textId="6BF7E6FD" w:rsidR="004E79C0" w:rsidRDefault="004E79C0" w:rsidP="004E79C0">
      <w:r>
        <w:t>Create launch template</w:t>
      </w:r>
    </w:p>
    <w:p w14:paraId="281290EF" w14:textId="35E12982" w:rsidR="004E79C0" w:rsidRDefault="004E79C0" w:rsidP="004E79C0">
      <w:pPr>
        <w:pStyle w:val="ListParagraph"/>
        <w:numPr>
          <w:ilvl w:val="0"/>
          <w:numId w:val="4"/>
        </w:numPr>
      </w:pPr>
      <w:r>
        <w:t>Name of the template</w:t>
      </w:r>
    </w:p>
    <w:p w14:paraId="5EE5791A" w14:textId="0C79878C" w:rsidR="004E79C0" w:rsidRDefault="004E79C0" w:rsidP="004E79C0">
      <w:pPr>
        <w:pStyle w:val="ListParagraph"/>
        <w:numPr>
          <w:ilvl w:val="0"/>
          <w:numId w:val="4"/>
        </w:numPr>
      </w:pPr>
      <w:r>
        <w:t xml:space="preserve"> Version – 1</w:t>
      </w:r>
    </w:p>
    <w:p w14:paraId="0BD1236C" w14:textId="402822D6" w:rsidR="004E79C0" w:rsidRDefault="004E79C0" w:rsidP="004E79C0">
      <w:pPr>
        <w:pStyle w:val="ListParagraph"/>
        <w:numPr>
          <w:ilvl w:val="0"/>
          <w:numId w:val="4"/>
        </w:numPr>
      </w:pPr>
      <w:r>
        <w:t xml:space="preserve">Browse Ami – select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ami</w:t>
      </w:r>
      <w:proofErr w:type="spellEnd"/>
    </w:p>
    <w:p w14:paraId="05B9625F" w14:textId="0A72FF03" w:rsidR="004E79C0" w:rsidRDefault="004E79C0" w:rsidP="004E79C0">
      <w:pPr>
        <w:pStyle w:val="ListParagraph"/>
        <w:numPr>
          <w:ilvl w:val="0"/>
          <w:numId w:val="4"/>
        </w:numPr>
      </w:pPr>
      <w:r>
        <w:t>Instancy type – t2.micro</w:t>
      </w:r>
    </w:p>
    <w:p w14:paraId="3E682DDB" w14:textId="6D0CC1F6" w:rsidR="004E79C0" w:rsidRDefault="003F2F1E" w:rsidP="004E79C0">
      <w:pPr>
        <w:pStyle w:val="ListParagraph"/>
        <w:numPr>
          <w:ilvl w:val="0"/>
          <w:numId w:val="4"/>
        </w:numPr>
      </w:pPr>
      <w:r>
        <w:t>Key pair – select the key pair</w:t>
      </w:r>
    </w:p>
    <w:p w14:paraId="78159129" w14:textId="08655454" w:rsidR="003F2F1E" w:rsidRDefault="003F2F1E" w:rsidP="003F2F1E">
      <w:pPr>
        <w:pStyle w:val="ListParagraph"/>
        <w:numPr>
          <w:ilvl w:val="0"/>
          <w:numId w:val="4"/>
        </w:numPr>
      </w:pPr>
      <w:r>
        <w:t>Security group – Select security group</w:t>
      </w:r>
    </w:p>
    <w:p w14:paraId="49AB39D6" w14:textId="37091F4C" w:rsidR="003F2F1E" w:rsidRDefault="003F2F1E" w:rsidP="003F2F1E">
      <w:pPr>
        <w:pStyle w:val="ListParagraph"/>
        <w:numPr>
          <w:ilvl w:val="0"/>
          <w:numId w:val="4"/>
        </w:numPr>
      </w:pPr>
      <w:r>
        <w:t>Advance -&gt; user data</w:t>
      </w:r>
    </w:p>
    <w:p w14:paraId="59B4B909" w14:textId="4E93323C" w:rsidR="003F2F1E" w:rsidRDefault="003F2F1E" w:rsidP="003F2F1E">
      <w:pPr>
        <w:ind w:left="360"/>
      </w:pPr>
      <w:r>
        <w:rPr>
          <w:noProof/>
        </w:rPr>
        <w:lastRenderedPageBreak/>
        <w:drawing>
          <wp:inline distT="0" distB="0" distL="0" distR="0" wp14:anchorId="3D67FF2A" wp14:editId="0F32989C">
            <wp:extent cx="923925" cy="828675"/>
            <wp:effectExtent l="0" t="0" r="0" b="0"/>
            <wp:docPr id="258681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-&gt; Create Launch template</w:t>
      </w:r>
    </w:p>
    <w:p w14:paraId="5E5A7AC7" w14:textId="77777777" w:rsidR="003F2F1E" w:rsidRDefault="003F2F1E" w:rsidP="003F2F1E">
      <w:pPr>
        <w:ind w:left="360"/>
      </w:pPr>
    </w:p>
    <w:p w14:paraId="390A8F6F" w14:textId="743894EF" w:rsidR="003F2F1E" w:rsidRPr="003F2F1E" w:rsidRDefault="003F2F1E" w:rsidP="003F2F1E">
      <w:pPr>
        <w:rPr>
          <w:b/>
          <w:bCs/>
          <w:lang w:val="en-US"/>
        </w:rPr>
      </w:pPr>
      <w:r w:rsidRPr="003F2F1E">
        <w:rPr>
          <w:b/>
          <w:bCs/>
          <w:lang w:val="en-US"/>
        </w:rPr>
        <w:t>Create Auto scaling group</w:t>
      </w:r>
    </w:p>
    <w:p w14:paraId="2CCD9BE0" w14:textId="2BB0658A" w:rsidR="003F2F1E" w:rsidRDefault="003F2F1E" w:rsidP="003F2F1E">
      <w:pPr>
        <w:ind w:left="360"/>
      </w:pPr>
      <w:r>
        <w:t>Name -&gt; mentioned name</w:t>
      </w:r>
    </w:p>
    <w:p w14:paraId="3E797DD1" w14:textId="7D8DB433" w:rsidR="003F2F1E" w:rsidRDefault="003F2F1E" w:rsidP="003F2F1E">
      <w:pPr>
        <w:ind w:left="360"/>
      </w:pPr>
      <w:r>
        <w:t>Lauch Template -&gt; choose the template   -&gt; Next</w:t>
      </w:r>
    </w:p>
    <w:p w14:paraId="36278CCC" w14:textId="0091420D" w:rsidR="003F2F1E" w:rsidRDefault="003F2F1E" w:rsidP="003F2F1E">
      <w:pPr>
        <w:ind w:left="360"/>
      </w:pPr>
      <w:r>
        <w:t>VPC -&gt; select default VCP</w:t>
      </w:r>
    </w:p>
    <w:p w14:paraId="0972BA79" w14:textId="69A90D87" w:rsidR="003F2F1E" w:rsidRDefault="003F2F1E" w:rsidP="003F2F1E">
      <w:pPr>
        <w:ind w:left="360"/>
      </w:pPr>
      <w:r>
        <w:t>Subnet -&gt; Select all the availability zone</w:t>
      </w:r>
    </w:p>
    <w:p w14:paraId="1A16EF46" w14:textId="3F341104" w:rsidR="003F2F1E" w:rsidRDefault="003F2F1E" w:rsidP="003F2F1E">
      <w:pPr>
        <w:ind w:left="360"/>
      </w:pPr>
      <w:r>
        <w:t>Load balancing -&gt; No load balancer</w:t>
      </w:r>
      <w:r w:rsidR="00692062">
        <w:t xml:space="preserve"> -&gt; next</w:t>
      </w:r>
    </w:p>
    <w:p w14:paraId="2AF74BE3" w14:textId="69486C97" w:rsidR="00692062" w:rsidRDefault="00692062" w:rsidP="003F2F1E">
      <w:pPr>
        <w:ind w:left="360"/>
      </w:pPr>
      <w:r>
        <w:t>Desired capacity – 0 (how many instances right now)</w:t>
      </w:r>
    </w:p>
    <w:p w14:paraId="6F1D924F" w14:textId="6AC03FC1" w:rsidR="00692062" w:rsidRDefault="00692062" w:rsidP="003F2F1E">
      <w:pPr>
        <w:ind w:left="360"/>
      </w:pPr>
      <w:r>
        <w:t>Minimum – 1</w:t>
      </w:r>
    </w:p>
    <w:p w14:paraId="2F525842" w14:textId="784C797B" w:rsidR="00692062" w:rsidRDefault="00692062" w:rsidP="003F2F1E">
      <w:pPr>
        <w:ind w:left="360"/>
      </w:pPr>
      <w:r>
        <w:t>Maximum – 5</w:t>
      </w:r>
    </w:p>
    <w:p w14:paraId="73352003" w14:textId="143284A1" w:rsidR="00692062" w:rsidRDefault="00692062" w:rsidP="003F2F1E">
      <w:pPr>
        <w:ind w:left="360"/>
      </w:pPr>
      <w:r>
        <w:t xml:space="preserve">Next (4) </w:t>
      </w:r>
    </w:p>
    <w:p w14:paraId="44562F8A" w14:textId="2E96CE30" w:rsidR="00692062" w:rsidRDefault="00692062" w:rsidP="003F2F1E">
      <w:pPr>
        <w:ind w:left="360"/>
      </w:pPr>
      <w:r>
        <w:t>Create Autoscaling group</w:t>
      </w:r>
    </w:p>
    <w:p w14:paraId="5292635A" w14:textId="77777777" w:rsidR="00692062" w:rsidRDefault="00692062" w:rsidP="003F2F1E">
      <w:pPr>
        <w:ind w:left="360"/>
      </w:pPr>
    </w:p>
    <w:p w14:paraId="22EF11F6" w14:textId="1DA9918C" w:rsidR="00692062" w:rsidRDefault="00692062" w:rsidP="00692062">
      <w:r>
        <w:t>Now go and check the ec2 instance console, no instance will come, because desired and minimum capacity is defined zero</w:t>
      </w:r>
    </w:p>
    <w:p w14:paraId="6D62FA98" w14:textId="4F377D8D" w:rsidR="00B377ED" w:rsidRPr="00EA0340" w:rsidRDefault="00B377ED" w:rsidP="00692062">
      <w:pPr>
        <w:rPr>
          <w:b/>
          <w:bCs/>
          <w:color w:val="EE0000"/>
        </w:rPr>
      </w:pPr>
      <w:r w:rsidRPr="00EA0340">
        <w:rPr>
          <w:b/>
          <w:bCs/>
          <w:color w:val="EE0000"/>
        </w:rPr>
        <w:t>Scenireo-1</w:t>
      </w:r>
    </w:p>
    <w:p w14:paraId="213F8E0F" w14:textId="0A7445C2" w:rsidR="00692062" w:rsidRDefault="00692062" w:rsidP="00692062">
      <w:r>
        <w:t>Edit do changes</w:t>
      </w:r>
    </w:p>
    <w:p w14:paraId="324A7229" w14:textId="297E3C8B" w:rsidR="00692062" w:rsidRDefault="00692062" w:rsidP="00692062">
      <w:r>
        <w:t>Minimum -1</w:t>
      </w:r>
    </w:p>
    <w:p w14:paraId="54A921AA" w14:textId="33D007AD" w:rsidR="00692062" w:rsidRDefault="00692062" w:rsidP="00692062">
      <w:r>
        <w:t>Desired capacity -1</w:t>
      </w:r>
    </w:p>
    <w:p w14:paraId="55FB8202" w14:textId="19054A4E" w:rsidR="00B377ED" w:rsidRDefault="00692062" w:rsidP="00692062">
      <w:r>
        <w:t>Now we able to see one ec2 instance</w:t>
      </w:r>
    </w:p>
    <w:p w14:paraId="12FA8119" w14:textId="7B005A90" w:rsidR="00B377ED" w:rsidRPr="00EA0340" w:rsidRDefault="00B377ED" w:rsidP="00692062">
      <w:pPr>
        <w:rPr>
          <w:b/>
          <w:bCs/>
          <w:color w:val="EE0000"/>
        </w:rPr>
      </w:pPr>
      <w:r w:rsidRPr="00EA0340">
        <w:rPr>
          <w:b/>
          <w:bCs/>
          <w:color w:val="EE0000"/>
        </w:rPr>
        <w:t>Scenireo-2</w:t>
      </w:r>
    </w:p>
    <w:p w14:paraId="1923517F" w14:textId="4D4B547C" w:rsidR="00692062" w:rsidRDefault="00B377ED" w:rsidP="00692062">
      <w:r>
        <w:t>Better</w:t>
      </w:r>
      <w:r w:rsidR="00692062">
        <w:t xml:space="preserve"> tolerance of Autoscaling:</w:t>
      </w:r>
    </w:p>
    <w:p w14:paraId="6D075507" w14:textId="51650D72" w:rsidR="00692062" w:rsidRDefault="00692062" w:rsidP="00692062">
      <w:r>
        <w:t>Now try to terminate the instance, if you terminate the ec2 instance, it will create new ec2 instance</w:t>
      </w:r>
    </w:p>
    <w:p w14:paraId="11B0E2DB" w14:textId="14F680FA" w:rsidR="00692062" w:rsidRPr="00EA0340" w:rsidRDefault="00B377ED" w:rsidP="00692062">
      <w:pPr>
        <w:rPr>
          <w:b/>
          <w:bCs/>
          <w:color w:val="EE0000"/>
        </w:rPr>
      </w:pPr>
      <w:r w:rsidRPr="00EA0340">
        <w:rPr>
          <w:b/>
          <w:bCs/>
          <w:color w:val="EE0000"/>
        </w:rPr>
        <w:t>Scenireo-</w:t>
      </w:r>
      <w:r w:rsidRPr="00EA0340">
        <w:rPr>
          <w:b/>
          <w:bCs/>
          <w:color w:val="EE0000"/>
        </w:rPr>
        <w:t>3 (Scale out)</w:t>
      </w:r>
    </w:p>
    <w:p w14:paraId="62466669" w14:textId="64E2DCFE" w:rsidR="00B377ED" w:rsidRDefault="00B377ED" w:rsidP="00B377ED">
      <w:r>
        <w:t>Edit do changes</w:t>
      </w:r>
    </w:p>
    <w:p w14:paraId="41D3A4BC" w14:textId="62C29D9A" w:rsidR="00B377ED" w:rsidRDefault="00B377ED" w:rsidP="00B377ED">
      <w:r>
        <w:t>Desired capacity -</w:t>
      </w:r>
      <w:r>
        <w:t>2</w:t>
      </w:r>
    </w:p>
    <w:p w14:paraId="63F3709C" w14:textId="033EA7A1" w:rsidR="00B377ED" w:rsidRDefault="00B377ED" w:rsidP="00B377ED">
      <w:r>
        <w:t>Now will get two ec2 instance</w:t>
      </w:r>
    </w:p>
    <w:p w14:paraId="53C58DE6" w14:textId="77777777" w:rsidR="00B377ED" w:rsidRDefault="00B377ED" w:rsidP="00B377ED"/>
    <w:p w14:paraId="533C59BA" w14:textId="769D3450" w:rsidR="00B377ED" w:rsidRDefault="00B377ED" w:rsidP="00B377ED">
      <w:r>
        <w:t>Now if you open any ec2 instance, web site will open same in all the instance.</w:t>
      </w:r>
    </w:p>
    <w:p w14:paraId="185CE6C5" w14:textId="38997E45" w:rsidR="001A544E" w:rsidRPr="00EA0340" w:rsidRDefault="001A544E" w:rsidP="001A544E">
      <w:pPr>
        <w:rPr>
          <w:b/>
          <w:bCs/>
          <w:color w:val="EE0000"/>
        </w:rPr>
      </w:pPr>
      <w:r w:rsidRPr="00EA0340">
        <w:rPr>
          <w:b/>
          <w:bCs/>
          <w:color w:val="EE0000"/>
        </w:rPr>
        <w:t>Scenireo-</w:t>
      </w:r>
      <w:r w:rsidRPr="00EA0340">
        <w:rPr>
          <w:b/>
          <w:bCs/>
          <w:color w:val="EE0000"/>
        </w:rPr>
        <w:t>4 Above maximum</w:t>
      </w:r>
    </w:p>
    <w:p w14:paraId="255A9594" w14:textId="5A3296A3" w:rsidR="001A544E" w:rsidRDefault="001A544E" w:rsidP="001A544E">
      <w:r>
        <w:t>Desired capacity -6</w:t>
      </w:r>
    </w:p>
    <w:p w14:paraId="19FC17E7" w14:textId="4A4DC2E0" w:rsidR="001A544E" w:rsidRDefault="001A544E" w:rsidP="001A544E">
      <w:r>
        <w:t xml:space="preserve">It will not work </w:t>
      </w:r>
    </w:p>
    <w:p w14:paraId="19C31ED5" w14:textId="79E70530" w:rsidR="001A544E" w:rsidRDefault="001A544E" w:rsidP="001A544E">
      <w:r>
        <w:t>Desired capacity it should be  in between minimum and maximum</w:t>
      </w:r>
    </w:p>
    <w:p w14:paraId="66DB9925" w14:textId="3384FF36" w:rsidR="002E7D97" w:rsidRPr="00EA0340" w:rsidRDefault="00FB64DF" w:rsidP="001A544E">
      <w:pPr>
        <w:rPr>
          <w:b/>
          <w:bCs/>
          <w:color w:val="EE0000"/>
        </w:rPr>
      </w:pPr>
      <w:r w:rsidRPr="00EA0340">
        <w:rPr>
          <w:b/>
          <w:bCs/>
          <w:color w:val="EE0000"/>
        </w:rPr>
        <w:t>Scenireo-</w:t>
      </w:r>
      <w:r w:rsidRPr="00EA0340">
        <w:rPr>
          <w:b/>
          <w:bCs/>
          <w:color w:val="EE0000"/>
        </w:rPr>
        <w:t>5</w:t>
      </w:r>
      <w:r w:rsidRPr="00EA0340">
        <w:rPr>
          <w:b/>
          <w:bCs/>
          <w:color w:val="EE0000"/>
        </w:rPr>
        <w:t xml:space="preserve"> </w:t>
      </w:r>
      <w:r w:rsidRPr="00EA0340">
        <w:rPr>
          <w:b/>
          <w:bCs/>
          <w:color w:val="EE0000"/>
        </w:rPr>
        <w:t>Scale in</w:t>
      </w:r>
    </w:p>
    <w:p w14:paraId="6F100220" w14:textId="350C3925" w:rsidR="00FB64DF" w:rsidRDefault="00FB64DF" w:rsidP="001A544E">
      <w:r>
        <w:t>Desired capacity 1</w:t>
      </w:r>
    </w:p>
    <w:p w14:paraId="5C3BF2D0" w14:textId="1BFBDBA7" w:rsidR="00FB64DF" w:rsidRDefault="00E94737" w:rsidP="001A544E">
      <w:pPr>
        <w:pBdr>
          <w:bottom w:val="single" w:sz="6" w:space="1" w:color="auto"/>
        </w:pBdr>
      </w:pPr>
      <w:r>
        <w:t>Decreases the instance</w:t>
      </w:r>
    </w:p>
    <w:p w14:paraId="39101993" w14:textId="48CDA94C" w:rsidR="005F6B2B" w:rsidRDefault="005F6B2B" w:rsidP="001A544E"/>
    <w:p w14:paraId="22FC5EA8" w14:textId="290B1B86" w:rsidR="00EA0340" w:rsidRPr="00E75B8C" w:rsidRDefault="00EA0340" w:rsidP="001A544E">
      <w:pPr>
        <w:rPr>
          <w:b/>
          <w:bCs/>
        </w:rPr>
      </w:pPr>
      <w:r w:rsidRPr="00E75B8C">
        <w:rPr>
          <w:b/>
          <w:bCs/>
        </w:rPr>
        <w:t>Scheduled Scaling:</w:t>
      </w:r>
    </w:p>
    <w:p w14:paraId="6A7FCF95" w14:textId="492F651F" w:rsidR="00EA0340" w:rsidRDefault="00EA0340" w:rsidP="001A544E">
      <w:r>
        <w:t>Means that scaling action are performed automatically as a function of time and date</w:t>
      </w:r>
    </w:p>
    <w:p w14:paraId="5672199C" w14:textId="5F1684CB" w:rsidR="00EA0340" w:rsidRDefault="00EA0340" w:rsidP="001A544E">
      <w:r>
        <w:t xml:space="preserve">This is useful when you know exactly when to increases or decreases the number of </w:t>
      </w:r>
      <w:r w:rsidR="00E75B8C">
        <w:t>instances</w:t>
      </w:r>
      <w:r>
        <w:t xml:space="preserve"> in your group</w:t>
      </w:r>
    </w:p>
    <w:p w14:paraId="5C3D90AB" w14:textId="1A78196E" w:rsidR="00EA0340" w:rsidRDefault="00EA0340" w:rsidP="001A544E">
      <w:r>
        <w:t>Use case: we can setup increasing the instance particular date.</w:t>
      </w:r>
    </w:p>
    <w:p w14:paraId="040A1D2B" w14:textId="36467C71" w:rsidR="00E75B8C" w:rsidRDefault="00E75B8C" w:rsidP="001A544E">
      <w:r>
        <w:t>Steps</w:t>
      </w:r>
      <w:r w:rsidR="00255244">
        <w:t xml:space="preserve"> </w:t>
      </w:r>
    </w:p>
    <w:p w14:paraId="0CC792AA" w14:textId="5BD1C1E5" w:rsidR="00255244" w:rsidRDefault="00255244" w:rsidP="001A544E">
      <w:r>
        <w:t>Scale Out</w:t>
      </w:r>
    </w:p>
    <w:p w14:paraId="4B3770AC" w14:textId="66D4BABC" w:rsidR="00E75B8C" w:rsidRDefault="00E75B8C" w:rsidP="001A544E">
      <w:r>
        <w:t>Click Auto scaling -&gt; Automatic scaling, Below steps follow:</w:t>
      </w:r>
    </w:p>
    <w:p w14:paraId="2AFF5296" w14:textId="523E3F39" w:rsidR="00E75B8C" w:rsidRDefault="00E75B8C" w:rsidP="001A544E">
      <w:r w:rsidRPr="00E75B8C">
        <w:drawing>
          <wp:inline distT="0" distB="0" distL="0" distR="0" wp14:anchorId="390C5B7A" wp14:editId="5537539D">
            <wp:extent cx="3632232" cy="2938462"/>
            <wp:effectExtent l="0" t="0" r="6350" b="0"/>
            <wp:docPr id="96467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3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982" cy="294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256F" w14:textId="77777777" w:rsidR="00E75B8C" w:rsidRDefault="00E75B8C" w:rsidP="001A544E"/>
    <w:p w14:paraId="0F617FC0" w14:textId="525A4D74" w:rsidR="00E75B8C" w:rsidRDefault="00E75B8C" w:rsidP="001A544E">
      <w:pPr>
        <w:pBdr>
          <w:bottom w:val="single" w:sz="6" w:space="1" w:color="auto"/>
        </w:pBdr>
      </w:pPr>
      <w:r>
        <w:t>We can see once scheduled time reached.</w:t>
      </w:r>
    </w:p>
    <w:p w14:paraId="718EAC33" w14:textId="77777777" w:rsidR="00255244" w:rsidRDefault="00255244" w:rsidP="001A544E">
      <w:pPr>
        <w:pBdr>
          <w:bottom w:val="single" w:sz="6" w:space="1" w:color="auto"/>
        </w:pBdr>
      </w:pPr>
    </w:p>
    <w:p w14:paraId="505861D7" w14:textId="59490AF4" w:rsidR="00255244" w:rsidRDefault="00255244" w:rsidP="001A544E">
      <w:pPr>
        <w:pBdr>
          <w:bottom w:val="single" w:sz="6" w:space="1" w:color="auto"/>
        </w:pBdr>
      </w:pPr>
      <w:r>
        <w:lastRenderedPageBreak/>
        <w:t>Scale in :</w:t>
      </w:r>
    </w:p>
    <w:p w14:paraId="50D401F9" w14:textId="7BAB699C" w:rsidR="00255244" w:rsidRDefault="00255244" w:rsidP="001A544E">
      <w:pPr>
        <w:pBdr>
          <w:bottom w:val="single" w:sz="6" w:space="1" w:color="auto"/>
        </w:pBdr>
      </w:pPr>
      <w:r>
        <w:t>We can create another scheduled for scale in</w:t>
      </w:r>
    </w:p>
    <w:p w14:paraId="3CF5C1C0" w14:textId="58758CFB" w:rsidR="00255244" w:rsidRDefault="00255244" w:rsidP="001A544E">
      <w:pPr>
        <w:pBdr>
          <w:bottom w:val="single" w:sz="6" w:space="1" w:color="auto"/>
        </w:pBdr>
      </w:pPr>
      <w:r w:rsidRPr="00255244">
        <w:drawing>
          <wp:inline distT="0" distB="0" distL="0" distR="0" wp14:anchorId="30AE63CF" wp14:editId="4145C49A">
            <wp:extent cx="5731510" cy="4478020"/>
            <wp:effectExtent l="0" t="0" r="2540" b="0"/>
            <wp:docPr id="209789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91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1892" w14:textId="77777777" w:rsidR="00255244" w:rsidRDefault="00255244" w:rsidP="001A544E">
      <w:pPr>
        <w:pBdr>
          <w:bottom w:val="single" w:sz="6" w:space="1" w:color="auto"/>
        </w:pBdr>
      </w:pPr>
    </w:p>
    <w:p w14:paraId="546A57CF" w14:textId="77777777" w:rsidR="00F263A0" w:rsidRDefault="00F263A0" w:rsidP="001A544E"/>
    <w:p w14:paraId="6EF2660C" w14:textId="518EA308" w:rsidR="00E75B8C" w:rsidRDefault="00D500E9" w:rsidP="001A544E">
      <w:r>
        <w:t>Dynamic Scaling</w:t>
      </w:r>
    </w:p>
    <w:p w14:paraId="7A803B1F" w14:textId="60194D9E" w:rsidR="00D500E9" w:rsidRDefault="00D500E9" w:rsidP="001A544E">
      <w:r>
        <w:t>Simple Scaling</w:t>
      </w:r>
    </w:p>
    <w:p w14:paraId="782F94EC" w14:textId="6D3A7D55" w:rsidR="00D500E9" w:rsidRDefault="00D500E9" w:rsidP="001A544E">
      <w:r>
        <w:t>Step Scaling</w:t>
      </w:r>
    </w:p>
    <w:p w14:paraId="76F524AB" w14:textId="242F9A12" w:rsidR="00D500E9" w:rsidRDefault="00D500E9" w:rsidP="001A544E">
      <w:r>
        <w:t>Target Tracking scaling</w:t>
      </w:r>
    </w:p>
    <w:p w14:paraId="3022BD5D" w14:textId="77777777" w:rsidR="00D500E9" w:rsidRDefault="00D500E9" w:rsidP="001A544E"/>
    <w:p w14:paraId="62B2A47F" w14:textId="77777777" w:rsidR="00D500E9" w:rsidRDefault="00D500E9" w:rsidP="001A544E"/>
    <w:p w14:paraId="6F0DC348" w14:textId="77777777" w:rsidR="00D500E9" w:rsidRDefault="00D500E9" w:rsidP="001A544E"/>
    <w:p w14:paraId="4D05FC83" w14:textId="77777777" w:rsidR="00E75B8C" w:rsidRDefault="00E75B8C" w:rsidP="001A544E"/>
    <w:p w14:paraId="63F68869" w14:textId="77777777" w:rsidR="00EA0340" w:rsidRDefault="00EA0340" w:rsidP="001A544E"/>
    <w:p w14:paraId="23D5D31C" w14:textId="5EA310B7" w:rsidR="00B377ED" w:rsidRDefault="00B377ED" w:rsidP="00B377ED"/>
    <w:p w14:paraId="2924C2CC" w14:textId="77777777" w:rsidR="00B377ED" w:rsidRDefault="00B377ED" w:rsidP="00B377ED"/>
    <w:p w14:paraId="69A38FEA" w14:textId="77777777" w:rsidR="00B377ED" w:rsidRDefault="00B377ED" w:rsidP="00692062"/>
    <w:p w14:paraId="7CBF8EF2" w14:textId="77777777" w:rsidR="00B377ED" w:rsidRDefault="00B377ED" w:rsidP="00692062"/>
    <w:p w14:paraId="28266C28" w14:textId="77777777" w:rsidR="00692062" w:rsidRDefault="00692062" w:rsidP="00692062"/>
    <w:p w14:paraId="340CFC25" w14:textId="77777777" w:rsidR="00692062" w:rsidRDefault="00692062" w:rsidP="00692062"/>
    <w:p w14:paraId="7EB8BC40" w14:textId="77777777" w:rsidR="00692062" w:rsidRDefault="00692062" w:rsidP="00692062"/>
    <w:p w14:paraId="374F7108" w14:textId="77777777" w:rsidR="00692062" w:rsidRDefault="00692062" w:rsidP="00692062"/>
    <w:p w14:paraId="662C3953" w14:textId="77777777" w:rsidR="00692062" w:rsidRDefault="00692062" w:rsidP="00692062"/>
    <w:p w14:paraId="752FF188" w14:textId="77777777" w:rsidR="00692062" w:rsidRDefault="00692062" w:rsidP="00692062"/>
    <w:p w14:paraId="04C1D206" w14:textId="77777777" w:rsidR="00692062" w:rsidRDefault="00692062" w:rsidP="003F2F1E">
      <w:pPr>
        <w:ind w:left="360"/>
      </w:pPr>
    </w:p>
    <w:p w14:paraId="49B308EA" w14:textId="77777777" w:rsidR="003F2F1E" w:rsidRDefault="003F2F1E" w:rsidP="003F2F1E">
      <w:pPr>
        <w:ind w:left="360"/>
      </w:pPr>
    </w:p>
    <w:p w14:paraId="58D50DDF" w14:textId="77777777" w:rsidR="003F2F1E" w:rsidRDefault="003F2F1E" w:rsidP="003F2F1E">
      <w:pPr>
        <w:ind w:left="360"/>
      </w:pPr>
    </w:p>
    <w:p w14:paraId="19A8FB31" w14:textId="77777777" w:rsidR="003F2F1E" w:rsidRDefault="003F2F1E" w:rsidP="003F2F1E">
      <w:pPr>
        <w:ind w:left="360"/>
      </w:pPr>
    </w:p>
    <w:p w14:paraId="005A7D5B" w14:textId="77777777" w:rsidR="003F2F1E" w:rsidRDefault="003F2F1E" w:rsidP="003F2F1E">
      <w:pPr>
        <w:ind w:left="360"/>
      </w:pPr>
    </w:p>
    <w:p w14:paraId="1082DCCE" w14:textId="77777777" w:rsidR="003F2F1E" w:rsidRDefault="003F2F1E" w:rsidP="003F2F1E">
      <w:pPr>
        <w:ind w:left="360"/>
      </w:pPr>
    </w:p>
    <w:p w14:paraId="1C184F35" w14:textId="77777777" w:rsidR="003F2F1E" w:rsidRDefault="003F2F1E" w:rsidP="003F2F1E"/>
    <w:p w14:paraId="7266FE5E" w14:textId="77777777" w:rsidR="005348DD" w:rsidRDefault="005348DD">
      <w:pPr>
        <w:rPr>
          <w:lang w:val="en-US"/>
        </w:rPr>
      </w:pPr>
    </w:p>
    <w:p w14:paraId="68D19221" w14:textId="77777777" w:rsidR="005348DD" w:rsidRDefault="005348DD">
      <w:pPr>
        <w:rPr>
          <w:lang w:val="en-US"/>
        </w:rPr>
      </w:pPr>
    </w:p>
    <w:p w14:paraId="0DB83707" w14:textId="77777777" w:rsidR="005348DD" w:rsidRDefault="005348DD">
      <w:pPr>
        <w:rPr>
          <w:lang w:val="en-US"/>
        </w:rPr>
      </w:pPr>
    </w:p>
    <w:p w14:paraId="40267D25" w14:textId="77777777" w:rsidR="00767C83" w:rsidRDefault="00767C83">
      <w:pPr>
        <w:rPr>
          <w:lang w:val="en-US"/>
        </w:rPr>
      </w:pPr>
    </w:p>
    <w:p w14:paraId="35EF6138" w14:textId="77777777" w:rsidR="00767C83" w:rsidRDefault="00767C83">
      <w:pPr>
        <w:rPr>
          <w:lang w:val="en-US"/>
        </w:rPr>
      </w:pPr>
    </w:p>
    <w:p w14:paraId="1E5E35DB" w14:textId="77777777" w:rsidR="00767C83" w:rsidRDefault="00767C83">
      <w:pPr>
        <w:rPr>
          <w:lang w:val="en-US"/>
        </w:rPr>
      </w:pPr>
    </w:p>
    <w:p w14:paraId="302E2DBF" w14:textId="77777777" w:rsidR="00767C83" w:rsidRDefault="00767C83">
      <w:pPr>
        <w:rPr>
          <w:lang w:val="en-US"/>
        </w:rPr>
      </w:pPr>
    </w:p>
    <w:p w14:paraId="0C0EB009" w14:textId="77777777" w:rsidR="00767C83" w:rsidRPr="00767C83" w:rsidRDefault="00767C83">
      <w:pPr>
        <w:rPr>
          <w:lang w:val="en-US"/>
        </w:rPr>
      </w:pPr>
    </w:p>
    <w:sectPr w:rsidR="00767C83" w:rsidRPr="00767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696C"/>
    <w:multiLevelType w:val="hybridMultilevel"/>
    <w:tmpl w:val="245C4902"/>
    <w:lvl w:ilvl="0" w:tplc="49720D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B53C25"/>
    <w:multiLevelType w:val="hybridMultilevel"/>
    <w:tmpl w:val="19B8F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E7A7B"/>
    <w:multiLevelType w:val="multilevel"/>
    <w:tmpl w:val="2D2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833A7"/>
    <w:multiLevelType w:val="hybridMultilevel"/>
    <w:tmpl w:val="873ECDF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7106F26"/>
    <w:multiLevelType w:val="hybridMultilevel"/>
    <w:tmpl w:val="8AF2F84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C174A4B"/>
    <w:multiLevelType w:val="hybridMultilevel"/>
    <w:tmpl w:val="D1FE7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169426">
    <w:abstractNumId w:val="2"/>
  </w:num>
  <w:num w:numId="2" w16cid:durableId="474882198">
    <w:abstractNumId w:val="1"/>
  </w:num>
  <w:num w:numId="3" w16cid:durableId="1486120015">
    <w:abstractNumId w:val="5"/>
  </w:num>
  <w:num w:numId="4" w16cid:durableId="248001680">
    <w:abstractNumId w:val="0"/>
  </w:num>
  <w:num w:numId="5" w16cid:durableId="2011591673">
    <w:abstractNumId w:val="3"/>
  </w:num>
  <w:num w:numId="6" w16cid:durableId="1614899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24"/>
    <w:rsid w:val="001A544E"/>
    <w:rsid w:val="0022512B"/>
    <w:rsid w:val="00255244"/>
    <w:rsid w:val="002E7D97"/>
    <w:rsid w:val="003F2F1E"/>
    <w:rsid w:val="004E79C0"/>
    <w:rsid w:val="005348DD"/>
    <w:rsid w:val="005F6B2B"/>
    <w:rsid w:val="00681FBF"/>
    <w:rsid w:val="00692062"/>
    <w:rsid w:val="006E7B3F"/>
    <w:rsid w:val="00767C83"/>
    <w:rsid w:val="00B377ED"/>
    <w:rsid w:val="00BF2B5C"/>
    <w:rsid w:val="00CF26AB"/>
    <w:rsid w:val="00D500E9"/>
    <w:rsid w:val="00DA0A41"/>
    <w:rsid w:val="00E56724"/>
    <w:rsid w:val="00E75B8C"/>
    <w:rsid w:val="00E94737"/>
    <w:rsid w:val="00EA0340"/>
    <w:rsid w:val="00F263A0"/>
    <w:rsid w:val="00F97EC0"/>
    <w:rsid w:val="00FB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18C3"/>
  <w15:chartTrackingRefBased/>
  <w15:docId w15:val="{2F7B1FF6-BB5D-443B-88BC-BDD5D6EC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129FA-980E-45B1-88C1-D50A3000D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5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16</cp:revision>
  <dcterms:created xsi:type="dcterms:W3CDTF">2026-03-16T08:53:00Z</dcterms:created>
  <dcterms:modified xsi:type="dcterms:W3CDTF">2026-03-16T15:03:00Z</dcterms:modified>
</cp:coreProperties>
</file>