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C995EB" w14:textId="77777777" w:rsidR="004B1DA0" w:rsidRPr="005B46DF" w:rsidRDefault="004B1DA0" w:rsidP="004B1DA0">
      <w:pPr>
        <w:pStyle w:val="Default"/>
        <w:rPr>
          <w:sz w:val="23"/>
          <w:szCs w:val="23"/>
        </w:rPr>
      </w:pPr>
    </w:p>
    <w:p w14:paraId="52596661" w14:textId="51CCF004" w:rsidR="004B1DA0" w:rsidRPr="005B46DF" w:rsidRDefault="004B1DA0" w:rsidP="004B1DA0">
      <w:pPr>
        <w:pStyle w:val="Default"/>
        <w:jc w:val="center"/>
        <w:rPr>
          <w:b/>
          <w:bCs/>
          <w:sz w:val="40"/>
          <w:szCs w:val="40"/>
        </w:rPr>
      </w:pPr>
      <w:r w:rsidRPr="005B46DF">
        <w:rPr>
          <w:b/>
          <w:bCs/>
          <w:sz w:val="40"/>
          <w:szCs w:val="40"/>
        </w:rPr>
        <w:t>Practical 6</w:t>
      </w:r>
    </w:p>
    <w:p w14:paraId="05F43C9C" w14:textId="77777777" w:rsidR="004B1DA0" w:rsidRPr="005B46DF" w:rsidRDefault="004B1DA0" w:rsidP="004B1DA0">
      <w:pPr>
        <w:pStyle w:val="Default"/>
        <w:rPr>
          <w:b/>
          <w:bCs/>
          <w:sz w:val="23"/>
          <w:szCs w:val="23"/>
        </w:rPr>
      </w:pPr>
    </w:p>
    <w:p w14:paraId="0A3B949B" w14:textId="3E20A8B0" w:rsidR="004B1DA0" w:rsidRPr="005B46DF" w:rsidRDefault="004B1DA0" w:rsidP="004B1DA0">
      <w:pPr>
        <w:pStyle w:val="Default"/>
        <w:rPr>
          <w:sz w:val="23"/>
          <w:szCs w:val="23"/>
        </w:rPr>
      </w:pPr>
      <w:r w:rsidRPr="005B46DF">
        <w:rPr>
          <w:b/>
          <w:bCs/>
          <w:sz w:val="23"/>
          <w:szCs w:val="23"/>
        </w:rPr>
        <w:t xml:space="preserve">Aim: </w:t>
      </w:r>
      <w:r w:rsidRPr="005B46DF">
        <w:rPr>
          <w:sz w:val="23"/>
          <w:szCs w:val="23"/>
        </w:rPr>
        <w:t xml:space="preserve">Import the Datawarehouse data in Microsoft Excel and create the Pivot table and Pivot Chart. </w:t>
      </w:r>
    </w:p>
    <w:p w14:paraId="3439A5BA" w14:textId="77777777" w:rsidR="00CA4ED0" w:rsidRPr="005B46DF" w:rsidRDefault="00CA4ED0">
      <w:pPr>
        <w:rPr>
          <w:rFonts w:ascii="Times New Roman" w:hAnsi="Times New Roman" w:cs="Times New Roman"/>
        </w:rPr>
      </w:pPr>
    </w:p>
    <w:p w14:paraId="14AA92AB" w14:textId="4C60B9C8" w:rsidR="004B1DA0" w:rsidRPr="005B46DF" w:rsidRDefault="009E748F">
      <w:pPr>
        <w:rPr>
          <w:rFonts w:ascii="Times New Roman" w:hAnsi="Times New Roman" w:cs="Times New Roman"/>
          <w:b/>
          <w:bCs/>
        </w:rPr>
      </w:pPr>
      <w:r w:rsidRPr="005B46DF">
        <w:rPr>
          <w:rFonts w:ascii="Times New Roman" w:hAnsi="Times New Roman" w:cs="Times New Roman"/>
          <w:b/>
          <w:bCs/>
        </w:rPr>
        <w:t>Theory:</w:t>
      </w:r>
    </w:p>
    <w:p w14:paraId="3E0F9169" w14:textId="2990B009" w:rsidR="009E748F" w:rsidRDefault="002379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Pivot Table and Pivot Charts in detail.</w:t>
      </w:r>
    </w:p>
    <w:p w14:paraId="1294DA15" w14:textId="1ACD3C66" w:rsidR="005C5D64" w:rsidRDefault="005C5D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Case 1:</w:t>
      </w:r>
    </w:p>
    <w:p w14:paraId="2A1064E8" w14:textId="114B58A8" w:rsidR="00753F20" w:rsidRDefault="00753F20">
      <w:pPr>
        <w:rPr>
          <w:rFonts w:ascii="Times New Roman" w:hAnsi="Times New Roman" w:cs="Times New Roman"/>
          <w:b/>
          <w:bCs/>
        </w:rPr>
      </w:pPr>
      <w:r w:rsidRPr="00753F20">
        <w:rPr>
          <w:rFonts w:ascii="Times New Roman" w:hAnsi="Times New Roman" w:cs="Times New Roman"/>
          <w:b/>
          <w:bCs/>
        </w:rPr>
        <w:t xml:space="preserve">Dataset: </w:t>
      </w:r>
      <w:proofErr w:type="spellStart"/>
      <w:r w:rsidRPr="00753F20">
        <w:rPr>
          <w:rFonts w:ascii="Times New Roman" w:hAnsi="Times New Roman" w:cs="Times New Roman"/>
          <w:b/>
          <w:bCs/>
        </w:rPr>
        <w:t>SalesData</w:t>
      </w:r>
      <w:proofErr w:type="spellEnd"/>
    </w:p>
    <w:p w14:paraId="527BE10F" w14:textId="7766FA3B" w:rsidR="00161110" w:rsidRPr="00753F20" w:rsidRDefault="0016111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Questions:</w:t>
      </w:r>
    </w:p>
    <w:p w14:paraId="4BF42D31" w14:textId="542CDA30" w:rsidR="00753F20" w:rsidRDefault="0023792B" w:rsidP="001611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61110">
        <w:rPr>
          <w:rFonts w:ascii="Times New Roman" w:hAnsi="Times New Roman" w:cs="Times New Roman"/>
          <w:b/>
          <w:bCs/>
        </w:rPr>
        <w:t>Find sum of units sold by each sales representative.</w:t>
      </w:r>
    </w:p>
    <w:p w14:paraId="0045EEB6" w14:textId="2CC7EF89" w:rsidR="00E74CB9" w:rsidRDefault="00EE7F45" w:rsidP="00B56CB0">
      <w:pPr>
        <w:rPr>
          <w:rFonts w:ascii="Times New Roman" w:hAnsi="Times New Roman" w:cs="Times New Roman"/>
        </w:rPr>
      </w:pPr>
      <w:r w:rsidRPr="00EE7F45">
        <w:rPr>
          <w:rFonts w:ascii="Times New Roman" w:hAnsi="Times New Roman" w:cs="Times New Roman"/>
          <w:b/>
          <w:bCs/>
        </w:rPr>
        <w:t>Steps:</w:t>
      </w:r>
      <w:r w:rsidRPr="00EE7F45">
        <w:rPr>
          <w:rFonts w:ascii="Times New Roman" w:hAnsi="Times New Roman" w:cs="Times New Roman"/>
        </w:rPr>
        <w:t xml:space="preserve"> </w:t>
      </w:r>
    </w:p>
    <w:p w14:paraId="538A6631" w14:textId="2E26AD33" w:rsidR="00454690" w:rsidRDefault="00CD7F7F" w:rsidP="00B56C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Insert-&gt;pivot table</w:t>
      </w:r>
    </w:p>
    <w:p w14:paraId="1CCF5BB7" w14:textId="3F626605" w:rsidR="00DE7E10" w:rsidRDefault="00DE7E10" w:rsidP="00B56CB0">
      <w:pPr>
        <w:rPr>
          <w:rFonts w:ascii="Times New Roman" w:hAnsi="Times New Roman" w:cs="Times New Roman"/>
        </w:rPr>
      </w:pPr>
      <w:r w:rsidRPr="00DE7E10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3835257D" wp14:editId="565CC0EF">
            <wp:extent cx="5731510" cy="2440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9573" w14:textId="741B8BA8" w:rsidR="00DE7E10" w:rsidRDefault="00081B79" w:rsidP="00B56CB0">
      <w:pPr>
        <w:rPr>
          <w:rFonts w:ascii="Times New Roman" w:hAnsi="Times New Roman" w:cs="Times New Roman"/>
        </w:rPr>
      </w:pPr>
      <w:r w:rsidRPr="00081B79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5FC9A5A3" wp14:editId="79C85769">
            <wp:extent cx="5731510" cy="26403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2513" w14:textId="5FA0FC30" w:rsidR="00454690" w:rsidRDefault="00081B79" w:rsidP="00B56C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1B79">
        <w:rPr>
          <w:rFonts w:ascii="Times New Roman" w:hAnsi="Times New Roman" w:cs="Times New Roman"/>
        </w:rPr>
        <w:lastRenderedPageBreak/>
        <w:t>Insert Rep into Columns.</w:t>
      </w:r>
    </w:p>
    <w:p w14:paraId="3DF7B71F" w14:textId="3FEE0E50" w:rsidR="00081B79" w:rsidRDefault="00081B79" w:rsidP="00B56C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 Units into Values.</w:t>
      </w:r>
    </w:p>
    <w:p w14:paraId="2AA7F1A0" w14:textId="29F861F8" w:rsidR="00081B79" w:rsidRPr="00081B79" w:rsidRDefault="00081B79" w:rsidP="00B56C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Done.</w:t>
      </w:r>
    </w:p>
    <w:p w14:paraId="5F5DA0B6" w14:textId="77777777" w:rsidR="00AE7E43" w:rsidRPr="00161110" w:rsidRDefault="00AE7E43" w:rsidP="007F0550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3CF6AEE8" w14:textId="597ADE5D" w:rsidR="00161110" w:rsidRDefault="00161110" w:rsidP="001611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Find Region-</w:t>
      </w:r>
      <w:proofErr w:type="gramStart"/>
      <w:r>
        <w:rPr>
          <w:rFonts w:ascii="Times New Roman" w:hAnsi="Times New Roman" w:cs="Times New Roman"/>
          <w:b/>
          <w:bCs/>
        </w:rPr>
        <w:t>wise  sum</w:t>
      </w:r>
      <w:proofErr w:type="gramEnd"/>
      <w:r>
        <w:rPr>
          <w:rFonts w:ascii="Times New Roman" w:hAnsi="Times New Roman" w:cs="Times New Roman"/>
          <w:b/>
          <w:bCs/>
        </w:rPr>
        <w:t xml:space="preserve"> of units sold by each sales representative</w:t>
      </w:r>
      <w:r w:rsidR="00DB413A">
        <w:rPr>
          <w:rFonts w:ascii="Times New Roman" w:hAnsi="Times New Roman" w:cs="Times New Roman"/>
          <w:b/>
          <w:bCs/>
        </w:rPr>
        <w:t xml:space="preserve"> for each item</w:t>
      </w:r>
      <w:r>
        <w:rPr>
          <w:rFonts w:ascii="Times New Roman" w:hAnsi="Times New Roman" w:cs="Times New Roman"/>
          <w:b/>
          <w:bCs/>
        </w:rPr>
        <w:t>.</w:t>
      </w:r>
    </w:p>
    <w:p w14:paraId="66ED56CD" w14:textId="77777777" w:rsidR="00EE7F45" w:rsidRDefault="00EE7F45" w:rsidP="00EE7F45">
      <w:pPr>
        <w:rPr>
          <w:rFonts w:ascii="Times New Roman" w:hAnsi="Times New Roman" w:cs="Times New Roman"/>
        </w:rPr>
      </w:pPr>
      <w:r w:rsidRPr="00EE7F45">
        <w:rPr>
          <w:rFonts w:ascii="Times New Roman" w:hAnsi="Times New Roman" w:cs="Times New Roman"/>
          <w:b/>
          <w:bCs/>
        </w:rPr>
        <w:t>Steps:</w:t>
      </w:r>
      <w:r w:rsidRPr="00EE7F45">
        <w:rPr>
          <w:rFonts w:ascii="Times New Roman" w:hAnsi="Times New Roman" w:cs="Times New Roman"/>
        </w:rPr>
        <w:t xml:space="preserve"> Adjusting Rows and Columns: Customizing pivot tables for better data visualization.</w:t>
      </w:r>
    </w:p>
    <w:p w14:paraId="3EAB88BA" w14:textId="4F718CE1" w:rsidR="00081B79" w:rsidRDefault="00081B79" w:rsidP="00EE7F45">
      <w:pPr>
        <w:rPr>
          <w:rFonts w:ascii="Times New Roman" w:hAnsi="Times New Roman" w:cs="Times New Roman"/>
        </w:rPr>
      </w:pPr>
    </w:p>
    <w:p w14:paraId="7868C697" w14:textId="224696CE" w:rsidR="00081B79" w:rsidRDefault="00081B79" w:rsidP="00EE7F45">
      <w:pPr>
        <w:rPr>
          <w:rFonts w:ascii="Times New Roman" w:hAnsi="Times New Roman" w:cs="Times New Roman"/>
        </w:rPr>
      </w:pPr>
      <w:r w:rsidRPr="00081B79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1E39A5A2" wp14:editId="5B3C407B">
            <wp:extent cx="5731510" cy="26339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56B3" w14:textId="443E620F" w:rsidR="00081B79" w:rsidRDefault="00081B79" w:rsidP="00081B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Drag Region in Rows.</w:t>
      </w:r>
    </w:p>
    <w:p w14:paraId="2844A641" w14:textId="6FA107E8" w:rsidR="00081B79" w:rsidRDefault="00081B79" w:rsidP="00081B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Drag Rep in Columns</w:t>
      </w:r>
    </w:p>
    <w:p w14:paraId="0FB954F5" w14:textId="73CE3620" w:rsidR="00081B79" w:rsidRDefault="00081B79" w:rsidP="00081B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Drag Items in Rows</w:t>
      </w:r>
    </w:p>
    <w:p w14:paraId="48FF5419" w14:textId="6AA2CD4B" w:rsidR="00081B79" w:rsidRDefault="00081B79" w:rsidP="00081B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Drag Units in Values</w:t>
      </w:r>
    </w:p>
    <w:p w14:paraId="02AA96E8" w14:textId="786C4A7A" w:rsidR="00081B79" w:rsidRDefault="00081B79" w:rsidP="00081B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Done.</w:t>
      </w:r>
    </w:p>
    <w:p w14:paraId="6D7227E6" w14:textId="77777777" w:rsidR="00081B79" w:rsidRPr="00081B79" w:rsidRDefault="00081B79" w:rsidP="00081B79">
      <w:pPr>
        <w:pStyle w:val="ListParagraph"/>
        <w:rPr>
          <w:rFonts w:ascii="Times New Roman" w:hAnsi="Times New Roman" w:cs="Times New Roman"/>
        </w:rPr>
      </w:pPr>
    </w:p>
    <w:p w14:paraId="4DAC4935" w14:textId="77777777" w:rsidR="00161110" w:rsidRDefault="00161110" w:rsidP="001611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Sort number of units sold by each sales representative in descending order and find sales representative who sold highest units of which item.</w:t>
      </w:r>
    </w:p>
    <w:p w14:paraId="7386D042" w14:textId="77777777" w:rsidR="00EE7F45" w:rsidRPr="00EE7F45" w:rsidRDefault="00EE7F45" w:rsidP="00EE7F45">
      <w:pPr>
        <w:rPr>
          <w:rFonts w:ascii="Times New Roman" w:hAnsi="Times New Roman" w:cs="Times New Roman"/>
        </w:rPr>
      </w:pPr>
      <w:r w:rsidRPr="00EE7F45">
        <w:rPr>
          <w:rFonts w:ascii="Times New Roman" w:hAnsi="Times New Roman" w:cs="Times New Roman"/>
          <w:b/>
          <w:bCs/>
        </w:rPr>
        <w:t>Steps:</w:t>
      </w:r>
      <w:r w:rsidRPr="00EE7F45">
        <w:rPr>
          <w:rFonts w:ascii="Times New Roman" w:hAnsi="Times New Roman" w:cs="Times New Roman"/>
        </w:rPr>
        <w:t xml:space="preserve"> Sorting in Pivot Tables: Techniques for efficient data organization.</w:t>
      </w:r>
    </w:p>
    <w:p w14:paraId="4BF407D1" w14:textId="2D08D9FD" w:rsidR="00D4744C" w:rsidRDefault="00081B79" w:rsidP="00DB413A">
      <w:pPr>
        <w:rPr>
          <w:rFonts w:ascii="Times New Roman" w:hAnsi="Times New Roman" w:cs="Times New Roman"/>
          <w:b/>
          <w:bCs/>
        </w:rPr>
      </w:pPr>
      <w:r w:rsidRPr="00081B79">
        <w:rPr>
          <w:rFonts w:ascii="Times New Roman" w:hAnsi="Times New Roman" w:cs="Times New Roman"/>
          <w:b/>
          <w:bCs/>
          <w:noProof/>
          <w:lang w:eastAsia="en-IN" w:bidi="hi-IN"/>
        </w:rPr>
        <w:drawing>
          <wp:inline distT="0" distB="0" distL="0" distR="0" wp14:anchorId="0E377918" wp14:editId="2BA5237E">
            <wp:extent cx="5731510" cy="26403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F92E" w14:textId="6B7C2BBE" w:rsidR="00081B79" w:rsidRDefault="00081B79" w:rsidP="00081B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Drag Items into Rows.</w:t>
      </w:r>
    </w:p>
    <w:p w14:paraId="15A7123C" w14:textId="5695D34D" w:rsidR="00081B79" w:rsidRDefault="00081B79" w:rsidP="00081B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Drag Reps into Columns.</w:t>
      </w:r>
    </w:p>
    <w:p w14:paraId="4CD809E9" w14:textId="01247905" w:rsidR="00081B79" w:rsidRDefault="00081B79" w:rsidP="00081B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Drag Units into Items.</w:t>
      </w:r>
    </w:p>
    <w:p w14:paraId="6F4372EE" w14:textId="5CC9EBCF" w:rsidR="00081B79" w:rsidRDefault="006F2074" w:rsidP="00081B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Right </w:t>
      </w:r>
      <w:r w:rsidR="00081B79">
        <w:rPr>
          <w:rFonts w:ascii="Times New Roman" w:hAnsi="Times New Roman" w:cs="Times New Roman"/>
        </w:rPr>
        <w:t>Click</w:t>
      </w:r>
      <w:r>
        <w:rPr>
          <w:rFonts w:ascii="Times New Roman" w:hAnsi="Times New Roman" w:cs="Times New Roman"/>
        </w:rPr>
        <w:t xml:space="preserve"> on Grand Total Row -&gt; Click on Sort -&gt; Click Largest to Smallest/</w:t>
      </w:r>
    </w:p>
    <w:p w14:paraId="64E6BC16" w14:textId="4968448F" w:rsidR="006F2074" w:rsidRDefault="006F2074" w:rsidP="00081B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Done.</w:t>
      </w:r>
    </w:p>
    <w:p w14:paraId="2A614111" w14:textId="3F8D5F12" w:rsidR="00EE7EF2" w:rsidRPr="00DB413A" w:rsidRDefault="00EE7EF2" w:rsidP="00DB413A">
      <w:pPr>
        <w:rPr>
          <w:rFonts w:ascii="Times New Roman" w:hAnsi="Times New Roman" w:cs="Times New Roman"/>
          <w:b/>
          <w:bCs/>
        </w:rPr>
      </w:pPr>
    </w:p>
    <w:p w14:paraId="62C0EA2E" w14:textId="3C31B462" w:rsidR="00867FD5" w:rsidRDefault="00867FD5" w:rsidP="001611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Find number of units sold by each sales representative of all items in central and south region</w:t>
      </w:r>
      <w:r w:rsidR="00796292">
        <w:rPr>
          <w:rFonts w:ascii="Times New Roman" w:hAnsi="Times New Roman" w:cs="Times New Roman"/>
          <w:b/>
          <w:bCs/>
        </w:rPr>
        <w:t xml:space="preserve"> using filter concept</w:t>
      </w:r>
      <w:r>
        <w:rPr>
          <w:rFonts w:ascii="Times New Roman" w:hAnsi="Times New Roman" w:cs="Times New Roman"/>
          <w:b/>
          <w:bCs/>
        </w:rPr>
        <w:t>.</w:t>
      </w:r>
    </w:p>
    <w:p w14:paraId="7A005FAE" w14:textId="6D1CB55F" w:rsidR="00796292" w:rsidRDefault="00796292" w:rsidP="00796292">
      <w:pPr>
        <w:rPr>
          <w:rFonts w:ascii="Times New Roman" w:hAnsi="Times New Roman" w:cs="Times New Roman"/>
        </w:rPr>
      </w:pPr>
      <w:r w:rsidRPr="00796292">
        <w:rPr>
          <w:rFonts w:ascii="Times New Roman" w:hAnsi="Times New Roman" w:cs="Times New Roman"/>
          <w:b/>
          <w:bCs/>
        </w:rPr>
        <w:t>Steps:</w:t>
      </w:r>
      <w:r w:rsidRPr="00796292">
        <w:rPr>
          <w:rFonts w:ascii="Times New Roman" w:hAnsi="Times New Roman" w:cs="Times New Roman"/>
        </w:rPr>
        <w:t xml:space="preserve"> Filtering Pivot Tables: Learn to focus on the data that matters most.</w:t>
      </w:r>
    </w:p>
    <w:p w14:paraId="0166F075" w14:textId="168430D5" w:rsidR="006F2074" w:rsidRDefault="006F2074" w:rsidP="00796292">
      <w:pPr>
        <w:rPr>
          <w:rFonts w:ascii="Times New Roman" w:hAnsi="Times New Roman" w:cs="Times New Roman"/>
        </w:rPr>
      </w:pPr>
      <w:r w:rsidRPr="006F2074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6852222F" wp14:editId="31F657DE">
            <wp:extent cx="2400635" cy="279121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BBAB" w14:textId="321EF545" w:rsidR="00374385" w:rsidRDefault="006F2074" w:rsidP="00796292">
      <w:pPr>
        <w:rPr>
          <w:rFonts w:ascii="Times New Roman" w:hAnsi="Times New Roman" w:cs="Times New Roman"/>
        </w:rPr>
      </w:pPr>
      <w:r w:rsidRPr="006F2074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68B41701" wp14:editId="40F75FA3">
            <wp:extent cx="5731510" cy="25279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7C00" w14:textId="4D393431" w:rsidR="006F2074" w:rsidRDefault="006F2074" w:rsidP="006F207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Drag Region in Filters.</w:t>
      </w:r>
    </w:p>
    <w:p w14:paraId="052EB045" w14:textId="77777777" w:rsidR="006F2074" w:rsidRDefault="006F2074" w:rsidP="006F207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Drag Rep in Columns</w:t>
      </w:r>
    </w:p>
    <w:p w14:paraId="6B2CF73F" w14:textId="77777777" w:rsidR="006F2074" w:rsidRDefault="006F2074" w:rsidP="006F207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Drag Items in Rows</w:t>
      </w:r>
    </w:p>
    <w:p w14:paraId="371614DA" w14:textId="77777777" w:rsidR="006F2074" w:rsidRDefault="006F2074" w:rsidP="006F207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Drag Units in Values</w:t>
      </w:r>
    </w:p>
    <w:p w14:paraId="652ACC2E" w14:textId="77777777" w:rsidR="006F2074" w:rsidRDefault="006F2074" w:rsidP="006F207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Done.</w:t>
      </w:r>
    </w:p>
    <w:p w14:paraId="73CCFB7A" w14:textId="3A764FF2" w:rsidR="00374385" w:rsidRPr="00796292" w:rsidRDefault="006F2074" w:rsidP="00796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output will show the sum of units sold by each representative for each item for the Regions Central and South ONLY. </w:t>
      </w:r>
    </w:p>
    <w:p w14:paraId="71AAB26C" w14:textId="77777777" w:rsidR="00867FD5" w:rsidRDefault="00867FD5" w:rsidP="001611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Create report of each sales representative in different sheets showing item wise, total sales made by individual sales person.</w:t>
      </w:r>
    </w:p>
    <w:p w14:paraId="7EC927EB" w14:textId="77777777" w:rsidR="00F64E27" w:rsidRDefault="00F64E27" w:rsidP="00F64E27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17B3AF34" w14:textId="03457C9B" w:rsidR="008256B6" w:rsidRDefault="00F61C36" w:rsidP="006F2074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F61C36">
        <w:rPr>
          <w:rFonts w:ascii="Times New Roman" w:hAnsi="Times New Roman" w:cs="Times New Roman"/>
          <w:b/>
          <w:bCs/>
          <w:noProof/>
          <w:lang w:eastAsia="en-IN" w:bidi="hi-IN"/>
        </w:rPr>
        <w:drawing>
          <wp:inline distT="0" distB="0" distL="0" distR="0" wp14:anchorId="1BC9FA63" wp14:editId="7CD0D22E">
            <wp:extent cx="5731510" cy="26670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7CE8" w14:textId="2B691D91" w:rsidR="008256B6" w:rsidRPr="006F2074" w:rsidRDefault="008256B6" w:rsidP="006F2074">
      <w:pPr>
        <w:rPr>
          <w:rFonts w:ascii="Times New Roman" w:hAnsi="Times New Roman" w:cs="Times New Roman"/>
          <w:b/>
          <w:bCs/>
        </w:rPr>
      </w:pPr>
    </w:p>
    <w:p w14:paraId="1037453D" w14:textId="121E1AA6" w:rsidR="008256B6" w:rsidRDefault="00F61C36" w:rsidP="00F64E27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F61C36">
        <w:rPr>
          <w:rFonts w:ascii="Times New Roman" w:hAnsi="Times New Roman" w:cs="Times New Roman"/>
          <w:b/>
          <w:bCs/>
          <w:noProof/>
          <w:lang w:eastAsia="en-IN" w:bidi="hi-IN"/>
        </w:rPr>
        <w:drawing>
          <wp:inline distT="0" distB="0" distL="0" distR="0" wp14:anchorId="7FF37F6C" wp14:editId="3B6C5B6E">
            <wp:extent cx="2343477" cy="129558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185D" w14:textId="77777777" w:rsidR="00F61C36" w:rsidRDefault="00F61C36" w:rsidP="00F64E27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5952798F" w14:textId="67407B41" w:rsidR="00F61C36" w:rsidRDefault="00F61C36" w:rsidP="00F64E27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F61C36">
        <w:rPr>
          <w:rFonts w:ascii="Times New Roman" w:hAnsi="Times New Roman" w:cs="Times New Roman"/>
          <w:b/>
          <w:bCs/>
          <w:noProof/>
          <w:lang w:eastAsia="en-IN" w:bidi="hi-IN"/>
        </w:rPr>
        <w:drawing>
          <wp:inline distT="0" distB="0" distL="0" distR="0" wp14:anchorId="48579015" wp14:editId="623F5C47">
            <wp:extent cx="2305372" cy="1800476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53CA" w14:textId="77777777" w:rsidR="00F61C36" w:rsidRDefault="00F61C36" w:rsidP="00F64E27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02C64566" w14:textId="04113F3C" w:rsidR="00F61C36" w:rsidRDefault="00F61C36" w:rsidP="00F64E27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F61C36">
        <w:rPr>
          <w:rFonts w:ascii="Times New Roman" w:hAnsi="Times New Roman" w:cs="Times New Roman"/>
          <w:b/>
          <w:bCs/>
          <w:noProof/>
          <w:lang w:eastAsia="en-IN" w:bidi="hi-IN"/>
        </w:rPr>
        <w:drawing>
          <wp:inline distT="0" distB="0" distL="0" distR="0" wp14:anchorId="7FA1D0D8" wp14:editId="7DD5E779">
            <wp:extent cx="2553056" cy="1381318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E453" w14:textId="07CCCED0" w:rsidR="00F61C36" w:rsidRDefault="00F61C36" w:rsidP="00F61C36">
      <w:pPr>
        <w:rPr>
          <w:rFonts w:ascii="Times New Roman" w:hAnsi="Times New Roman" w:cs="Times New Roman"/>
          <w:b/>
          <w:bCs/>
        </w:rPr>
      </w:pPr>
    </w:p>
    <w:p w14:paraId="5726C479" w14:textId="5599F83F" w:rsidR="00F61C36" w:rsidRDefault="00F61C36" w:rsidP="00F61C3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Insert Rep into Filters.</w:t>
      </w:r>
    </w:p>
    <w:p w14:paraId="0ED57C0E" w14:textId="546BAE8C" w:rsidR="00F61C36" w:rsidRDefault="00F61C36" w:rsidP="00F61C3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 Items into Rows.</w:t>
      </w:r>
    </w:p>
    <w:p w14:paraId="42140408" w14:textId="1B47E6F5" w:rsidR="00F61C36" w:rsidRDefault="00F61C36" w:rsidP="00F61C3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Into Total into Values.</w:t>
      </w:r>
    </w:p>
    <w:p w14:paraId="307404C5" w14:textId="52415D4A" w:rsidR="00F61C36" w:rsidRDefault="00F61C36" w:rsidP="00F61C3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on Table -&gt; Click </w:t>
      </w:r>
      <w:proofErr w:type="spellStart"/>
      <w:r>
        <w:rPr>
          <w:rFonts w:ascii="Times New Roman" w:hAnsi="Times New Roman" w:cs="Times New Roman"/>
        </w:rPr>
        <w:t>Analyze</w:t>
      </w:r>
      <w:proofErr w:type="spellEnd"/>
      <w:r>
        <w:rPr>
          <w:rFonts w:ascii="Times New Roman" w:hAnsi="Times New Roman" w:cs="Times New Roman"/>
        </w:rPr>
        <w:t xml:space="preserve"> from Toolbar -&gt; Show Report Filter Pages -&gt; Select Rep -&gt; OK.</w:t>
      </w:r>
    </w:p>
    <w:p w14:paraId="30A4C663" w14:textId="1FAA14EA" w:rsidR="00F61C36" w:rsidRPr="00F61C36" w:rsidRDefault="00F61C36" w:rsidP="00F61C3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Done.</w:t>
      </w:r>
    </w:p>
    <w:p w14:paraId="3670EE93" w14:textId="16BD1774" w:rsidR="008256B6" w:rsidRDefault="008256B6" w:rsidP="00F64E27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371CE15D" w14:textId="77777777" w:rsidR="00AB7D07" w:rsidRDefault="00AB7D07" w:rsidP="00F64E27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58665613" w14:textId="037660AC" w:rsidR="00867FD5" w:rsidRDefault="00867FD5" w:rsidP="001611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Create a report showing individual units sold by sales representative for item paper.</w:t>
      </w:r>
    </w:p>
    <w:p w14:paraId="4F48E613" w14:textId="7ACA2548" w:rsidR="00D437F2" w:rsidRDefault="00D437F2" w:rsidP="00D437F2">
      <w:pPr>
        <w:rPr>
          <w:rFonts w:ascii="Times New Roman" w:hAnsi="Times New Roman" w:cs="Times New Roman"/>
          <w:b/>
          <w:bCs/>
        </w:rPr>
      </w:pPr>
      <w:r w:rsidRPr="00D437F2">
        <w:rPr>
          <w:rFonts w:ascii="Times New Roman" w:hAnsi="Times New Roman" w:cs="Times New Roman"/>
          <w:b/>
          <w:bCs/>
          <w:noProof/>
          <w:lang w:eastAsia="en-IN" w:bidi="hi-IN"/>
        </w:rPr>
        <w:drawing>
          <wp:inline distT="0" distB="0" distL="0" distR="0" wp14:anchorId="76D2312A" wp14:editId="22498D9B">
            <wp:extent cx="5731510" cy="26130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4147" w14:textId="4336DF5D" w:rsidR="00D437F2" w:rsidRDefault="00D437F2" w:rsidP="00D437F2">
      <w:pPr>
        <w:rPr>
          <w:rFonts w:ascii="Times New Roman" w:hAnsi="Times New Roman" w:cs="Times New Roman"/>
          <w:b/>
          <w:bCs/>
        </w:rPr>
      </w:pPr>
    </w:p>
    <w:p w14:paraId="2B23CD86" w14:textId="779D3967" w:rsidR="00D437F2" w:rsidRDefault="00D437F2" w:rsidP="00D437F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 Rep into Filters</w:t>
      </w:r>
    </w:p>
    <w:p w14:paraId="65B02C90" w14:textId="70F43554" w:rsidR="00D437F2" w:rsidRDefault="00D437F2" w:rsidP="00D437F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 Item into Rows.</w:t>
      </w:r>
    </w:p>
    <w:p w14:paraId="51DA0EB7" w14:textId="69F2D918" w:rsidR="00D437F2" w:rsidRDefault="00D437F2" w:rsidP="00D437F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Units into Values.</w:t>
      </w:r>
    </w:p>
    <w:p w14:paraId="247F6A07" w14:textId="0C84B23A" w:rsidR="00D437F2" w:rsidRDefault="00D437F2" w:rsidP="00D437F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Double Click on Sum of Units value besides Paper</w:t>
      </w:r>
    </w:p>
    <w:p w14:paraId="59B60960" w14:textId="26FCE386" w:rsidR="00D437F2" w:rsidRPr="00D437F2" w:rsidRDefault="00D437F2" w:rsidP="00D437F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Done.</w:t>
      </w:r>
    </w:p>
    <w:p w14:paraId="6AB206B8" w14:textId="2F1BC3F3" w:rsidR="00B56CB0" w:rsidRDefault="00D437F2" w:rsidP="00225D8E">
      <w:pPr>
        <w:rPr>
          <w:rFonts w:ascii="Times New Roman" w:hAnsi="Times New Roman" w:cs="Times New Roman"/>
          <w:b/>
          <w:bCs/>
        </w:rPr>
      </w:pPr>
      <w:r w:rsidRPr="00D437F2">
        <w:rPr>
          <w:rFonts w:ascii="Times New Roman" w:hAnsi="Times New Roman" w:cs="Times New Roman"/>
          <w:b/>
          <w:bCs/>
          <w:noProof/>
          <w:lang w:eastAsia="en-IN" w:bidi="hi-IN"/>
        </w:rPr>
        <w:drawing>
          <wp:inline distT="0" distB="0" distL="0" distR="0" wp14:anchorId="68A0414C" wp14:editId="66F5EC47">
            <wp:extent cx="5048955" cy="285789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0396" w14:textId="77777777" w:rsidR="00225D8E" w:rsidRPr="00225D8E" w:rsidRDefault="00225D8E" w:rsidP="00225D8E">
      <w:pPr>
        <w:rPr>
          <w:rFonts w:ascii="Times New Roman" w:hAnsi="Times New Roman" w:cs="Times New Roman"/>
          <w:b/>
          <w:bCs/>
        </w:rPr>
      </w:pPr>
    </w:p>
    <w:p w14:paraId="5DA43726" w14:textId="4EB162E5" w:rsidR="00867FD5" w:rsidRDefault="00867FD5" w:rsidP="001611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Find out percentage of sales out of total sales made by each item.</w:t>
      </w:r>
    </w:p>
    <w:p w14:paraId="7B4863A2" w14:textId="7D4130FC" w:rsidR="00E979DF" w:rsidRDefault="00225D8E" w:rsidP="00E979DF">
      <w:pPr>
        <w:rPr>
          <w:rFonts w:ascii="Times New Roman" w:hAnsi="Times New Roman" w:cs="Times New Roman"/>
          <w:b/>
          <w:bCs/>
        </w:rPr>
      </w:pPr>
      <w:r w:rsidRPr="00225D8E">
        <w:rPr>
          <w:rFonts w:ascii="Times New Roman" w:hAnsi="Times New Roman" w:cs="Times New Roman"/>
          <w:b/>
          <w:bCs/>
          <w:noProof/>
          <w:lang w:eastAsia="en-IN" w:bidi="hi-IN"/>
        </w:rPr>
        <w:drawing>
          <wp:inline distT="0" distB="0" distL="0" distR="0" wp14:anchorId="4EA49815" wp14:editId="1B6B44F5">
            <wp:extent cx="2391109" cy="1743318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2669" w14:textId="4C2B7584" w:rsidR="00225D8E" w:rsidRDefault="00225D8E" w:rsidP="00E979DF">
      <w:pPr>
        <w:rPr>
          <w:rFonts w:ascii="Times New Roman" w:hAnsi="Times New Roman" w:cs="Times New Roman"/>
          <w:b/>
          <w:bCs/>
        </w:rPr>
      </w:pPr>
    </w:p>
    <w:p w14:paraId="3A482DF5" w14:textId="5178F937" w:rsidR="00225D8E" w:rsidRDefault="00225D8E" w:rsidP="00225D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 Total into Values.</w:t>
      </w:r>
    </w:p>
    <w:p w14:paraId="28FD83E8" w14:textId="18273C41" w:rsidR="00225D8E" w:rsidRDefault="00225D8E" w:rsidP="00225D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 Items into Rows.</w:t>
      </w:r>
    </w:p>
    <w:p w14:paraId="343F3FB6" w14:textId="3D3AA3AA" w:rsidR="00225D8E" w:rsidRDefault="00225D8E" w:rsidP="00225D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Right Click on Sum of Total any Value -&gt; Show Values as -</w:t>
      </w:r>
      <w:proofErr w:type="gramStart"/>
      <w:r>
        <w:rPr>
          <w:rFonts w:ascii="Times New Roman" w:hAnsi="Times New Roman" w:cs="Times New Roman"/>
        </w:rPr>
        <w:t>&gt;  %</w:t>
      </w:r>
      <w:proofErr w:type="gramEnd"/>
      <w:r>
        <w:rPr>
          <w:rFonts w:ascii="Times New Roman" w:hAnsi="Times New Roman" w:cs="Times New Roman"/>
        </w:rPr>
        <w:t xml:space="preserve"> of Column Total.</w:t>
      </w:r>
    </w:p>
    <w:p w14:paraId="201E76D8" w14:textId="7FA8EA23" w:rsidR="00E979DF" w:rsidRPr="00225D8E" w:rsidRDefault="00225D8E" w:rsidP="00E97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Done.</w:t>
      </w:r>
    </w:p>
    <w:p w14:paraId="5F4D3CA7" w14:textId="77777777" w:rsidR="00867FD5" w:rsidRDefault="00867FD5" w:rsidP="001611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Show the item wise total sales, in horizontal bar chart format using conditional formatting.</w:t>
      </w:r>
    </w:p>
    <w:p w14:paraId="5EF576F7" w14:textId="77777777" w:rsidR="00BB2822" w:rsidRDefault="00BB2822" w:rsidP="00BB2822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5F8ED1E8" w14:textId="77777777" w:rsidR="00BC43D2" w:rsidRDefault="00BC43D2" w:rsidP="00BB2822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21F591AB" w14:textId="1470034C" w:rsidR="00BC43D2" w:rsidRDefault="00225D8E" w:rsidP="00BB2822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225D8E">
        <w:rPr>
          <w:rFonts w:ascii="Times New Roman" w:hAnsi="Times New Roman" w:cs="Times New Roman"/>
          <w:b/>
          <w:bCs/>
          <w:noProof/>
          <w:lang w:eastAsia="en-IN" w:bidi="hi-IN"/>
        </w:rPr>
        <w:drawing>
          <wp:inline distT="0" distB="0" distL="0" distR="0" wp14:anchorId="64260409" wp14:editId="0B0657E8">
            <wp:extent cx="5731510" cy="290068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42B1" w14:textId="047A501A" w:rsidR="0090108D" w:rsidRDefault="0090108D" w:rsidP="00BB2822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635FBA14" w14:textId="27953462" w:rsidR="0090108D" w:rsidRDefault="0090108D" w:rsidP="0090108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 Items into Rows.</w:t>
      </w:r>
    </w:p>
    <w:p w14:paraId="22075CBC" w14:textId="354D56A1" w:rsidR="0090108D" w:rsidRDefault="0090108D" w:rsidP="0090108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 Total into Values.</w:t>
      </w:r>
    </w:p>
    <w:p w14:paraId="4DD635E2" w14:textId="48A4EB54" w:rsidR="0090108D" w:rsidRDefault="0090108D" w:rsidP="0090108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Home on Toolbar -&gt; Conditional Formatting -&gt; Hover Data Bars -&gt; Click More Rules -&gt; Click Show Bar Only Then Border Solid Border Select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 xml:space="preserve"> -&gt; Then OK.</w:t>
      </w:r>
    </w:p>
    <w:p w14:paraId="79E4E3A9" w14:textId="0FAC9743" w:rsidR="0090108D" w:rsidRPr="0090108D" w:rsidRDefault="0090108D" w:rsidP="0090108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Done.</w:t>
      </w:r>
    </w:p>
    <w:p w14:paraId="4DE197E2" w14:textId="77777777" w:rsidR="00BC43D2" w:rsidRDefault="00BC43D2" w:rsidP="00BB2822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739A11EC" w14:textId="418F77FA" w:rsidR="00BC43D2" w:rsidRDefault="00225D8E" w:rsidP="00BB2822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225D8E">
        <w:rPr>
          <w:rFonts w:ascii="Times New Roman" w:hAnsi="Times New Roman" w:cs="Times New Roman"/>
          <w:b/>
          <w:bCs/>
          <w:noProof/>
          <w:lang w:eastAsia="en-IN" w:bidi="hi-IN"/>
        </w:rPr>
        <w:drawing>
          <wp:inline distT="0" distB="0" distL="0" distR="0" wp14:anchorId="30E2BBA2" wp14:editId="0544F59F">
            <wp:extent cx="3086531" cy="828791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99E6" w14:textId="33388633" w:rsidR="00225D8E" w:rsidRDefault="00225D8E" w:rsidP="00BB2822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225D8E">
        <w:rPr>
          <w:rFonts w:ascii="Times New Roman" w:hAnsi="Times New Roman" w:cs="Times New Roman"/>
          <w:b/>
          <w:bCs/>
          <w:noProof/>
          <w:lang w:eastAsia="en-IN" w:bidi="hi-IN"/>
        </w:rPr>
        <w:lastRenderedPageBreak/>
        <w:drawing>
          <wp:inline distT="0" distB="0" distL="0" distR="0" wp14:anchorId="786C0D51" wp14:editId="6447D80E">
            <wp:extent cx="2743583" cy="99073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28B3" w14:textId="6886602C" w:rsidR="00225D8E" w:rsidRDefault="00225D8E" w:rsidP="00BB2822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225D8E">
        <w:rPr>
          <w:rFonts w:ascii="Times New Roman" w:hAnsi="Times New Roman" w:cs="Times New Roman"/>
          <w:b/>
          <w:bCs/>
          <w:noProof/>
          <w:lang w:eastAsia="en-IN" w:bidi="hi-IN"/>
        </w:rPr>
        <w:drawing>
          <wp:inline distT="0" distB="0" distL="0" distR="0" wp14:anchorId="1D9F01C8" wp14:editId="78140994">
            <wp:extent cx="1514686" cy="42868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73B2" w14:textId="77777777" w:rsidR="00225D8E" w:rsidRDefault="00225D8E" w:rsidP="00BB2822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78524DE9" w14:textId="05C646EB" w:rsidR="00225D8E" w:rsidRDefault="00225D8E" w:rsidP="00BB2822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225D8E">
        <w:rPr>
          <w:rFonts w:ascii="Times New Roman" w:hAnsi="Times New Roman" w:cs="Times New Roman"/>
          <w:b/>
          <w:bCs/>
          <w:noProof/>
          <w:lang w:eastAsia="en-IN" w:bidi="hi-IN"/>
        </w:rPr>
        <w:drawing>
          <wp:inline distT="0" distB="0" distL="0" distR="0" wp14:anchorId="229B5A46" wp14:editId="3CE2EC0C">
            <wp:extent cx="2505425" cy="1886213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E17D" w14:textId="76994EF1" w:rsidR="00BC43D2" w:rsidRDefault="00BC43D2" w:rsidP="00BB2822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72766EF4" w14:textId="448B8D23" w:rsidR="00225D8E" w:rsidRDefault="00225D8E" w:rsidP="00BB2822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38B2535A" w14:textId="77777777" w:rsidR="00225D8E" w:rsidRDefault="00225D8E" w:rsidP="00BB2822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10C97EAD" w14:textId="77777777" w:rsidR="00BC43D2" w:rsidRDefault="00BC43D2" w:rsidP="00BB2822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297F68C5" w14:textId="77777777" w:rsidR="00BC43D2" w:rsidRDefault="00BC43D2" w:rsidP="00BB2822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7DD0B074" w14:textId="77777777" w:rsidR="00BC43D2" w:rsidRDefault="00BC43D2" w:rsidP="00BB2822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368EE310" w14:textId="77777777" w:rsidR="00BB2822" w:rsidRDefault="00BB2822" w:rsidP="00BB2822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4527A225" w14:textId="36492964" w:rsidR="00BC43D2" w:rsidRDefault="00867FD5" w:rsidP="009010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Draw pie chart showing sum of total sales, item wise.</w:t>
      </w:r>
    </w:p>
    <w:p w14:paraId="2FC5C249" w14:textId="72EF2E1E" w:rsidR="0090108D" w:rsidRDefault="0090108D" w:rsidP="0090108D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5CC930E7" w14:textId="202A8206" w:rsidR="0090108D" w:rsidRDefault="0090108D" w:rsidP="0090108D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90108D">
        <w:rPr>
          <w:rFonts w:ascii="Times New Roman" w:hAnsi="Times New Roman" w:cs="Times New Roman"/>
          <w:b/>
          <w:bCs/>
          <w:noProof/>
          <w:lang w:eastAsia="en-IN" w:bidi="hi-IN"/>
        </w:rPr>
        <w:drawing>
          <wp:inline distT="0" distB="0" distL="0" distR="0" wp14:anchorId="19CADD8C" wp14:editId="17E1042D">
            <wp:extent cx="1971675" cy="13716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71951" cy="137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1E94" w14:textId="06F46D0A" w:rsidR="0090108D" w:rsidRPr="0090108D" w:rsidRDefault="0090108D" w:rsidP="0090108D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90108D">
        <w:rPr>
          <w:rFonts w:ascii="Times New Roman" w:hAnsi="Times New Roman" w:cs="Times New Roman"/>
          <w:b/>
          <w:bCs/>
          <w:noProof/>
          <w:lang w:eastAsia="en-IN" w:bidi="hi-IN"/>
        </w:rPr>
        <w:drawing>
          <wp:inline distT="0" distB="0" distL="0" distR="0" wp14:anchorId="6A07CFDA" wp14:editId="270992B4">
            <wp:extent cx="4543425" cy="232410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4080" cy="232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3581" w14:textId="77777777" w:rsidR="00BB2822" w:rsidRDefault="00BB2822" w:rsidP="00BB2822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7EB5B85D" w14:textId="55432D9F" w:rsidR="00161110" w:rsidRDefault="00867FD5" w:rsidP="001611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Draw pie chart for individual sales representative </w:t>
      </w:r>
      <w:r w:rsidR="00FA5B4A">
        <w:rPr>
          <w:rFonts w:ascii="Times New Roman" w:hAnsi="Times New Roman" w:cs="Times New Roman"/>
          <w:b/>
          <w:bCs/>
        </w:rPr>
        <w:t>showing his total sales</w:t>
      </w:r>
      <w:r>
        <w:rPr>
          <w:rFonts w:ascii="Times New Roman" w:hAnsi="Times New Roman" w:cs="Times New Roman"/>
          <w:b/>
          <w:bCs/>
        </w:rPr>
        <w:t>. Give different colour for each pie chart for each   Sales representative.</w:t>
      </w:r>
      <w:r w:rsidR="00161110">
        <w:rPr>
          <w:rFonts w:ascii="Times New Roman" w:hAnsi="Times New Roman" w:cs="Times New Roman"/>
          <w:b/>
          <w:bCs/>
        </w:rPr>
        <w:t xml:space="preserve"> </w:t>
      </w:r>
      <w:r w:rsidR="00E42E21">
        <w:rPr>
          <w:rFonts w:ascii="Times New Roman" w:hAnsi="Times New Roman" w:cs="Times New Roman"/>
          <w:b/>
          <w:bCs/>
        </w:rPr>
        <w:t>Add title of pie chart to showing sales representative name.</w:t>
      </w:r>
    </w:p>
    <w:p w14:paraId="7206C559" w14:textId="5A20206B" w:rsidR="005C5D64" w:rsidRDefault="005C5D64" w:rsidP="005C5D64">
      <w:pPr>
        <w:rPr>
          <w:rFonts w:ascii="Times New Roman" w:hAnsi="Times New Roman" w:cs="Times New Roman"/>
          <w:b/>
          <w:bCs/>
        </w:rPr>
      </w:pPr>
    </w:p>
    <w:p w14:paraId="201E7EB7" w14:textId="5A6CE7B5" w:rsidR="007C139B" w:rsidRDefault="0090108D" w:rsidP="005C5D64">
      <w:pPr>
        <w:rPr>
          <w:rFonts w:ascii="Times New Roman" w:hAnsi="Times New Roman" w:cs="Times New Roman"/>
          <w:b/>
          <w:bCs/>
        </w:rPr>
      </w:pPr>
      <w:r w:rsidRPr="0090108D">
        <w:rPr>
          <w:rFonts w:ascii="Times New Roman" w:hAnsi="Times New Roman" w:cs="Times New Roman"/>
          <w:b/>
          <w:bCs/>
          <w:noProof/>
          <w:lang w:eastAsia="en-IN" w:bidi="hi-IN"/>
        </w:rPr>
        <w:drawing>
          <wp:inline distT="0" distB="0" distL="0" distR="0" wp14:anchorId="00BE41C9" wp14:editId="71737C03">
            <wp:extent cx="5731510" cy="2640330"/>
            <wp:effectExtent l="0" t="0" r="254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E711" w14:textId="270A48A0" w:rsidR="0090108D" w:rsidRDefault="0090108D" w:rsidP="005C5D64">
      <w:pPr>
        <w:rPr>
          <w:rFonts w:ascii="Times New Roman" w:hAnsi="Times New Roman" w:cs="Times New Roman"/>
          <w:b/>
          <w:bCs/>
        </w:rPr>
      </w:pPr>
    </w:p>
    <w:p w14:paraId="5090E69C" w14:textId="7941E603" w:rsidR="0090108D" w:rsidRDefault="0090108D" w:rsidP="0090108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 Items into Rows.</w:t>
      </w:r>
    </w:p>
    <w:p w14:paraId="6B979D13" w14:textId="7B84D2E4" w:rsidR="0090108D" w:rsidRDefault="0090108D" w:rsidP="0090108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 Total into Values.</w:t>
      </w:r>
    </w:p>
    <w:p w14:paraId="319B5FE7" w14:textId="503ADC94" w:rsidR="0090108D" w:rsidRDefault="0090108D" w:rsidP="0090108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 Rep into Filters.</w:t>
      </w:r>
    </w:p>
    <w:p w14:paraId="4CEEDC87" w14:textId="7D2D0CED" w:rsidR="0090108D" w:rsidRDefault="0090108D" w:rsidP="0090108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Insert on Toolbar -&gt; 3D Pie Chart</w:t>
      </w:r>
    </w:p>
    <w:p w14:paraId="4455E745" w14:textId="19CDF4E4" w:rsidR="0090108D" w:rsidRDefault="0090108D" w:rsidP="0090108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Labels</w:t>
      </w:r>
    </w:p>
    <w:p w14:paraId="0D389903" w14:textId="2A6B0FDE" w:rsidR="0090108D" w:rsidRPr="0090108D" w:rsidRDefault="0090108D" w:rsidP="0090108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Done.</w:t>
      </w:r>
    </w:p>
    <w:p w14:paraId="4F457CCC" w14:textId="76696404" w:rsidR="00E42E21" w:rsidRDefault="0090108D" w:rsidP="005C5D64">
      <w:pPr>
        <w:rPr>
          <w:rFonts w:ascii="Times New Roman" w:hAnsi="Times New Roman" w:cs="Times New Roman"/>
          <w:b/>
          <w:bCs/>
        </w:rPr>
      </w:pPr>
      <w:r w:rsidRPr="0090108D">
        <w:rPr>
          <w:rFonts w:ascii="Times New Roman" w:hAnsi="Times New Roman" w:cs="Times New Roman"/>
          <w:b/>
          <w:bCs/>
          <w:noProof/>
          <w:lang w:eastAsia="en-IN" w:bidi="hi-IN"/>
        </w:rPr>
        <w:drawing>
          <wp:inline distT="0" distB="0" distL="0" distR="0" wp14:anchorId="10F51B6E" wp14:editId="1B418746">
            <wp:extent cx="5731510" cy="2473325"/>
            <wp:effectExtent l="0" t="0" r="254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E111" w14:textId="557D2D81" w:rsidR="0090108D" w:rsidRDefault="0090108D" w:rsidP="005C5D64">
      <w:pPr>
        <w:rPr>
          <w:rFonts w:ascii="Times New Roman" w:hAnsi="Times New Roman" w:cs="Times New Roman"/>
          <w:b/>
          <w:bCs/>
        </w:rPr>
      </w:pPr>
    </w:p>
    <w:p w14:paraId="3E479005" w14:textId="77777777" w:rsidR="0090108D" w:rsidRDefault="0090108D" w:rsidP="005C5D64">
      <w:pPr>
        <w:rPr>
          <w:rFonts w:ascii="Times New Roman" w:hAnsi="Times New Roman" w:cs="Times New Roman"/>
          <w:b/>
          <w:bCs/>
        </w:rPr>
      </w:pPr>
    </w:p>
    <w:p w14:paraId="69FAE9E4" w14:textId="40A88AF9" w:rsidR="005C5D64" w:rsidRDefault="005C5D64" w:rsidP="005C5D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Case 2:</w:t>
      </w:r>
    </w:p>
    <w:p w14:paraId="14A76999" w14:textId="652252FF" w:rsidR="005C5D64" w:rsidRDefault="005C5D64" w:rsidP="005C5D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Dataset: </w:t>
      </w:r>
      <w:proofErr w:type="spellStart"/>
      <w:r>
        <w:rPr>
          <w:rFonts w:ascii="Times New Roman" w:hAnsi="Times New Roman" w:cs="Times New Roman"/>
          <w:b/>
          <w:bCs/>
        </w:rPr>
        <w:t>OrderData</w:t>
      </w:r>
      <w:proofErr w:type="spellEnd"/>
    </w:p>
    <w:p w14:paraId="7386C0B8" w14:textId="67FB3480" w:rsidR="005C5D64" w:rsidRDefault="005C5D64" w:rsidP="005C5D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Questions:</w:t>
      </w:r>
    </w:p>
    <w:p w14:paraId="5FDE4659" w14:textId="5FD60A73" w:rsidR="005C5D64" w:rsidRDefault="005C5D64" w:rsidP="005C5D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Find country wise, product wise total order amount. Add filter for category.</w:t>
      </w:r>
    </w:p>
    <w:p w14:paraId="315BC867" w14:textId="5522B903" w:rsidR="004B28F3" w:rsidRDefault="004B28F3" w:rsidP="004B28F3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4B28F3">
        <w:rPr>
          <w:rFonts w:ascii="Times New Roman" w:hAnsi="Times New Roman" w:cs="Times New Roman"/>
          <w:b/>
          <w:bCs/>
        </w:rPr>
        <w:drawing>
          <wp:inline distT="0" distB="0" distL="0" distR="0" wp14:anchorId="550F5AB0" wp14:editId="390A2463">
            <wp:extent cx="5731510" cy="26314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9A22" w14:textId="60D4E030" w:rsidR="004B28F3" w:rsidRDefault="004B28F3" w:rsidP="004B28F3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61A9711F" w14:textId="22780B9D" w:rsidR="004B28F3" w:rsidRPr="004B28F3" w:rsidRDefault="004B28F3" w:rsidP="004B28F3">
      <w:pPr>
        <w:pStyle w:val="ListParagraph"/>
        <w:ind w:left="360"/>
        <w:rPr>
          <w:rFonts w:ascii="Times New Roman" w:hAnsi="Times New Roman" w:cs="Times New Roman"/>
        </w:rPr>
      </w:pPr>
    </w:p>
    <w:p w14:paraId="7082C16D" w14:textId="726251B6" w:rsidR="00231341" w:rsidRDefault="00231341" w:rsidP="002313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Create report of each country in different sheets showing category wise, product wise order amount.</w:t>
      </w:r>
    </w:p>
    <w:p w14:paraId="40E59E7D" w14:textId="76D7459C" w:rsidR="004B28F3" w:rsidRDefault="004B28F3" w:rsidP="004B28F3">
      <w:pPr>
        <w:ind w:left="360"/>
        <w:rPr>
          <w:rFonts w:ascii="Times New Roman" w:hAnsi="Times New Roman" w:cs="Times New Roman"/>
          <w:b/>
          <w:bCs/>
        </w:rPr>
      </w:pPr>
      <w:r w:rsidRPr="004B28F3">
        <w:rPr>
          <w:rFonts w:ascii="Times New Roman" w:hAnsi="Times New Roman" w:cs="Times New Roman"/>
          <w:b/>
          <w:bCs/>
        </w:rPr>
        <w:drawing>
          <wp:inline distT="0" distB="0" distL="0" distR="0" wp14:anchorId="0EDE0752" wp14:editId="6DB93FF3">
            <wp:extent cx="5731510" cy="26460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6716" w14:textId="75F08FAE" w:rsidR="004B28F3" w:rsidRDefault="004B28F3" w:rsidP="004B28F3">
      <w:pPr>
        <w:ind w:left="360"/>
        <w:rPr>
          <w:rFonts w:ascii="Times New Roman" w:hAnsi="Times New Roman" w:cs="Times New Roman"/>
          <w:b/>
          <w:bCs/>
        </w:rPr>
      </w:pPr>
      <w:r w:rsidRPr="004B28F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E04F11F" wp14:editId="1EA33337">
            <wp:extent cx="3886742" cy="25149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0A16" w14:textId="36E63405" w:rsidR="004B28F3" w:rsidRPr="004B28F3" w:rsidRDefault="004B28F3" w:rsidP="004B28F3">
      <w:pPr>
        <w:ind w:left="360"/>
        <w:rPr>
          <w:rFonts w:ascii="Times New Roman" w:hAnsi="Times New Roman" w:cs="Times New Roman"/>
          <w:b/>
          <w:bCs/>
        </w:rPr>
      </w:pPr>
      <w:r w:rsidRPr="004B28F3">
        <w:rPr>
          <w:rFonts w:ascii="Times New Roman" w:hAnsi="Times New Roman" w:cs="Times New Roman"/>
          <w:b/>
          <w:bCs/>
        </w:rPr>
        <w:drawing>
          <wp:inline distT="0" distB="0" distL="0" distR="0" wp14:anchorId="38667DF5" wp14:editId="4EFAE72F">
            <wp:extent cx="3696216" cy="22672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F5536D0" w14:textId="4D499F2C" w:rsidR="009D6AC0" w:rsidRPr="009D6AC0" w:rsidRDefault="009D6AC0" w:rsidP="009D6A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D6AC0">
        <w:rPr>
          <w:rFonts w:ascii="Times New Roman" w:hAnsi="Times New Roman" w:cs="Times New Roman"/>
          <w:b/>
          <w:bCs/>
        </w:rPr>
        <w:t xml:space="preserve">Create a report showing individual </w:t>
      </w:r>
      <w:r>
        <w:rPr>
          <w:rFonts w:ascii="Times New Roman" w:hAnsi="Times New Roman" w:cs="Times New Roman"/>
          <w:b/>
          <w:bCs/>
        </w:rPr>
        <w:t>order amount</w:t>
      </w:r>
      <w:r w:rsidRPr="009D6AC0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per country</w:t>
      </w:r>
      <w:r w:rsidRPr="009D6AC0">
        <w:rPr>
          <w:rFonts w:ascii="Times New Roman" w:hAnsi="Times New Roman" w:cs="Times New Roman"/>
          <w:b/>
          <w:bCs/>
        </w:rPr>
        <w:t xml:space="preserve"> for </w:t>
      </w:r>
      <w:r>
        <w:rPr>
          <w:rFonts w:ascii="Times New Roman" w:hAnsi="Times New Roman" w:cs="Times New Roman"/>
          <w:b/>
          <w:bCs/>
        </w:rPr>
        <w:t>product “Broccoli”</w:t>
      </w:r>
      <w:r w:rsidRPr="009D6AC0">
        <w:rPr>
          <w:rFonts w:ascii="Times New Roman" w:hAnsi="Times New Roman" w:cs="Times New Roman"/>
          <w:b/>
          <w:bCs/>
        </w:rPr>
        <w:t>.</w:t>
      </w:r>
    </w:p>
    <w:p w14:paraId="20CD88A5" w14:textId="2B323336" w:rsidR="00F41FA5" w:rsidRDefault="00F41FA5" w:rsidP="00F41F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Show the category wise order amount, in horizontal bar chart format using conditional formatting.</w:t>
      </w:r>
    </w:p>
    <w:p w14:paraId="731EA71C" w14:textId="5AE06E58" w:rsidR="005C5D64" w:rsidRDefault="005C5D64" w:rsidP="005C5D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Draw horizontal bar chart showing sum of total amount, product wise and then category wise.</w:t>
      </w:r>
    </w:p>
    <w:p w14:paraId="125B3ECB" w14:textId="77777777" w:rsidR="005C5D64" w:rsidRPr="005C5D64" w:rsidRDefault="005C5D64" w:rsidP="00231341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0017309E" w14:textId="77777777" w:rsidR="00391A23" w:rsidRDefault="00391A23" w:rsidP="00ED0868">
      <w:pPr>
        <w:rPr>
          <w:rFonts w:ascii="Times New Roman" w:hAnsi="Times New Roman" w:cs="Times New Roman"/>
        </w:rPr>
      </w:pPr>
    </w:p>
    <w:p w14:paraId="3E3B06B4" w14:textId="77777777" w:rsidR="004B1DA0" w:rsidRPr="005B46DF" w:rsidRDefault="004B1DA0">
      <w:pPr>
        <w:rPr>
          <w:rFonts w:ascii="Times New Roman" w:hAnsi="Times New Roman" w:cs="Times New Roman"/>
        </w:rPr>
      </w:pPr>
    </w:p>
    <w:sectPr w:rsidR="004B1DA0" w:rsidRPr="005B4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E02D0"/>
    <w:multiLevelType w:val="hybridMultilevel"/>
    <w:tmpl w:val="49C0A1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E5A3D"/>
    <w:multiLevelType w:val="hybridMultilevel"/>
    <w:tmpl w:val="24F6354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0E4589"/>
    <w:multiLevelType w:val="hybridMultilevel"/>
    <w:tmpl w:val="E57C7B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A52110"/>
    <w:multiLevelType w:val="hybridMultilevel"/>
    <w:tmpl w:val="8B3611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4F0CE6"/>
    <w:multiLevelType w:val="hybridMultilevel"/>
    <w:tmpl w:val="E668C54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23A3297"/>
    <w:multiLevelType w:val="hybridMultilevel"/>
    <w:tmpl w:val="B69C11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BD2267"/>
    <w:multiLevelType w:val="hybridMultilevel"/>
    <w:tmpl w:val="A38802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010328"/>
    <w:multiLevelType w:val="hybridMultilevel"/>
    <w:tmpl w:val="67C217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AC6CA5"/>
    <w:multiLevelType w:val="hybridMultilevel"/>
    <w:tmpl w:val="6D42E4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8A76E0"/>
    <w:multiLevelType w:val="hybridMultilevel"/>
    <w:tmpl w:val="32BCD7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DB7E0B"/>
    <w:multiLevelType w:val="hybridMultilevel"/>
    <w:tmpl w:val="67C217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5F1E8A"/>
    <w:multiLevelType w:val="hybridMultilevel"/>
    <w:tmpl w:val="FFA4DF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10"/>
  </w:num>
  <w:num w:numId="5">
    <w:abstractNumId w:val="8"/>
  </w:num>
  <w:num w:numId="6">
    <w:abstractNumId w:val="2"/>
  </w:num>
  <w:num w:numId="7">
    <w:abstractNumId w:val="7"/>
  </w:num>
  <w:num w:numId="8">
    <w:abstractNumId w:val="5"/>
  </w:num>
  <w:num w:numId="9">
    <w:abstractNumId w:val="9"/>
  </w:num>
  <w:num w:numId="10">
    <w:abstractNumId w:val="3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D74"/>
    <w:rsid w:val="000239EC"/>
    <w:rsid w:val="00030227"/>
    <w:rsid w:val="000337B0"/>
    <w:rsid w:val="00035893"/>
    <w:rsid w:val="00080A98"/>
    <w:rsid w:val="00081B79"/>
    <w:rsid w:val="00092702"/>
    <w:rsid w:val="00161110"/>
    <w:rsid w:val="0018733B"/>
    <w:rsid w:val="001D3C63"/>
    <w:rsid w:val="00225D8E"/>
    <w:rsid w:val="00231341"/>
    <w:rsid w:val="0023792B"/>
    <w:rsid w:val="00284028"/>
    <w:rsid w:val="002E4838"/>
    <w:rsid w:val="00374385"/>
    <w:rsid w:val="00391A23"/>
    <w:rsid w:val="003C3537"/>
    <w:rsid w:val="003D4B0F"/>
    <w:rsid w:val="003E5D12"/>
    <w:rsid w:val="00403471"/>
    <w:rsid w:val="004448E0"/>
    <w:rsid w:val="00454690"/>
    <w:rsid w:val="00465A02"/>
    <w:rsid w:val="004B1DA0"/>
    <w:rsid w:val="004B28F3"/>
    <w:rsid w:val="005063CB"/>
    <w:rsid w:val="005311A3"/>
    <w:rsid w:val="005B4107"/>
    <w:rsid w:val="005B46DF"/>
    <w:rsid w:val="005C5D64"/>
    <w:rsid w:val="005E1476"/>
    <w:rsid w:val="00642BB0"/>
    <w:rsid w:val="006F2074"/>
    <w:rsid w:val="00746602"/>
    <w:rsid w:val="007514AA"/>
    <w:rsid w:val="00753F20"/>
    <w:rsid w:val="00796292"/>
    <w:rsid w:val="007C139B"/>
    <w:rsid w:val="007F0550"/>
    <w:rsid w:val="007F30B8"/>
    <w:rsid w:val="0080027B"/>
    <w:rsid w:val="008256B6"/>
    <w:rsid w:val="00867FD5"/>
    <w:rsid w:val="008D2DFC"/>
    <w:rsid w:val="0090108D"/>
    <w:rsid w:val="00903C02"/>
    <w:rsid w:val="00935856"/>
    <w:rsid w:val="00972D74"/>
    <w:rsid w:val="00985314"/>
    <w:rsid w:val="009C5745"/>
    <w:rsid w:val="009D1DB2"/>
    <w:rsid w:val="009D6AC0"/>
    <w:rsid w:val="009E748F"/>
    <w:rsid w:val="00AA6D82"/>
    <w:rsid w:val="00AB7D07"/>
    <w:rsid w:val="00AE2821"/>
    <w:rsid w:val="00AE7E43"/>
    <w:rsid w:val="00B34071"/>
    <w:rsid w:val="00B56CB0"/>
    <w:rsid w:val="00B7247D"/>
    <w:rsid w:val="00BA43AE"/>
    <w:rsid w:val="00BB2822"/>
    <w:rsid w:val="00BC43D2"/>
    <w:rsid w:val="00BE731B"/>
    <w:rsid w:val="00C405D5"/>
    <w:rsid w:val="00C63AE8"/>
    <w:rsid w:val="00C8700D"/>
    <w:rsid w:val="00CA4ED0"/>
    <w:rsid w:val="00CD7F7F"/>
    <w:rsid w:val="00D437F2"/>
    <w:rsid w:val="00D4744C"/>
    <w:rsid w:val="00D7212D"/>
    <w:rsid w:val="00DB413A"/>
    <w:rsid w:val="00DC5EC3"/>
    <w:rsid w:val="00DE7E10"/>
    <w:rsid w:val="00E218BB"/>
    <w:rsid w:val="00E42E21"/>
    <w:rsid w:val="00E74CB9"/>
    <w:rsid w:val="00E979DF"/>
    <w:rsid w:val="00EC38D0"/>
    <w:rsid w:val="00ED0868"/>
    <w:rsid w:val="00EE7EF2"/>
    <w:rsid w:val="00EE7F45"/>
    <w:rsid w:val="00F41FA5"/>
    <w:rsid w:val="00F448DF"/>
    <w:rsid w:val="00F61C36"/>
    <w:rsid w:val="00F64E27"/>
    <w:rsid w:val="00F85D2F"/>
    <w:rsid w:val="00FA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401C8"/>
  <w15:chartTrackingRefBased/>
  <w15:docId w15:val="{926822D3-FF7D-4AFE-9884-1666A8932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D74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4B1DA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bidi="mr-IN"/>
    </w:rPr>
  </w:style>
  <w:style w:type="character" w:styleId="Hyperlink">
    <w:name w:val="Hyperlink"/>
    <w:basedOn w:val="DefaultParagraphFont"/>
    <w:uiPriority w:val="99"/>
    <w:unhideWhenUsed/>
    <w:rsid w:val="00BE731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E73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59548-6CA7-4071-B0AE-97906953E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10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Neelam Naik</dc:creator>
  <cp:keywords/>
  <dc:description/>
  <cp:lastModifiedBy>Admin</cp:lastModifiedBy>
  <cp:revision>71</cp:revision>
  <dcterms:created xsi:type="dcterms:W3CDTF">2025-12-11T18:20:00Z</dcterms:created>
  <dcterms:modified xsi:type="dcterms:W3CDTF">2025-12-18T08:09:00Z</dcterms:modified>
</cp:coreProperties>
</file>