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CCC62A" w14:textId="77777777" w:rsidR="002B0924" w:rsidRDefault="0033368D">
      <w:pPr>
        <w:rPr>
          <w:lang w:eastAsia="zh-CN"/>
        </w:rPr>
      </w:pPr>
      <w:r>
        <w:rPr>
          <w:lang w:eastAsia="zh-CN"/>
        </w:rPr>
        <w:t>To test my program, Please follow the instruction:</w:t>
      </w:r>
      <w:r w:rsidR="00646C67">
        <w:rPr>
          <w:lang w:eastAsia="zh-CN"/>
        </w:rPr>
        <w:t xml:space="preserve">  please try to run my program on visual studio rather than the runbat, </w:t>
      </w:r>
    </w:p>
    <w:p w14:paraId="1DDB3305" w14:textId="77777777" w:rsidR="0033368D" w:rsidRDefault="0033368D">
      <w:pPr>
        <w:rPr>
          <w:lang w:eastAsia="zh-CN"/>
        </w:rPr>
      </w:pPr>
    </w:p>
    <w:p w14:paraId="7D4100BC" w14:textId="77777777" w:rsidR="0033368D" w:rsidRDefault="0033368D">
      <w:pPr>
        <w:rPr>
          <w:lang w:eastAsia="zh-CN"/>
        </w:rPr>
      </w:pPr>
      <w:r>
        <w:rPr>
          <w:lang w:eastAsia="zh-CN"/>
        </w:rPr>
        <w:t>First, run Pr4YYE.sln,  it will show like this:</w:t>
      </w:r>
      <w:r>
        <w:rPr>
          <w:noProof/>
        </w:rPr>
        <w:drawing>
          <wp:inline distT="0" distB="0" distL="0" distR="0" wp14:anchorId="3AB44CC6" wp14:editId="31F22A9D">
            <wp:extent cx="5486400" cy="3314700"/>
            <wp:effectExtent l="0" t="0" r="0" b="12700"/>
            <wp:docPr id="2" name="Picture 2" descr="Macintosh HD:Users:yukuiye:Desktop:testuser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ukuiye:Desktop:testuseraccou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615CC" w14:textId="77777777" w:rsidR="0033368D" w:rsidRDefault="0033368D">
      <w:pPr>
        <w:rPr>
          <w:lang w:eastAsia="zh-CN"/>
        </w:rPr>
      </w:pPr>
      <w:r>
        <w:rPr>
          <w:lang w:eastAsia="zh-CN"/>
        </w:rPr>
        <w:t>Change to right password, it successfully  go into the second window, as shown below.</w:t>
      </w:r>
    </w:p>
    <w:p w14:paraId="673F035B" w14:textId="77777777" w:rsidR="0033368D" w:rsidRDefault="0033368D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325984FB" wp14:editId="2F4F50A6">
            <wp:extent cx="5473700" cy="2755900"/>
            <wp:effectExtent l="0" t="0" r="12700" b="12700"/>
            <wp:docPr id="3" name="Picture 3" descr="Macintosh HD:Users:yukuiye:Desktop:testuseraccou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yukuiye:Desktop:testuseraccoun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0A880" w14:textId="77777777" w:rsidR="0033368D" w:rsidRDefault="0033368D">
      <w:pPr>
        <w:rPr>
          <w:lang w:eastAsia="zh-CN"/>
        </w:rPr>
      </w:pPr>
    </w:p>
    <w:p w14:paraId="37FD2CAA" w14:textId="77777777" w:rsidR="0033368D" w:rsidRDefault="0033368D">
      <w:pPr>
        <w:rPr>
          <w:lang w:eastAsia="zh-CN"/>
        </w:rPr>
      </w:pPr>
    </w:p>
    <w:p w14:paraId="06A73A79" w14:textId="77777777" w:rsidR="0033368D" w:rsidRDefault="0033368D">
      <w:pPr>
        <w:rPr>
          <w:lang w:eastAsia="zh-CN"/>
        </w:rPr>
      </w:pPr>
    </w:p>
    <w:p w14:paraId="587AD6B9" w14:textId="77777777" w:rsidR="0033368D" w:rsidRDefault="0033368D">
      <w:pPr>
        <w:rPr>
          <w:lang w:eastAsia="zh-CN"/>
        </w:rPr>
      </w:pPr>
    </w:p>
    <w:p w14:paraId="7B8C5BD5" w14:textId="77777777" w:rsidR="0033368D" w:rsidRDefault="0033368D">
      <w:pPr>
        <w:rPr>
          <w:lang w:eastAsia="zh-CN"/>
        </w:rPr>
      </w:pPr>
    </w:p>
    <w:p w14:paraId="52ABF868" w14:textId="77777777" w:rsidR="0033368D" w:rsidRDefault="0033368D">
      <w:pPr>
        <w:rPr>
          <w:lang w:eastAsia="zh-CN"/>
        </w:rPr>
      </w:pPr>
    </w:p>
    <w:p w14:paraId="2A659BB4" w14:textId="77777777" w:rsidR="0033368D" w:rsidRDefault="0033368D">
      <w:pPr>
        <w:rPr>
          <w:lang w:eastAsia="zh-CN"/>
        </w:rPr>
      </w:pPr>
      <w:r>
        <w:rPr>
          <w:lang w:eastAsia="zh-CN"/>
        </w:rPr>
        <w:t>Second:  trying to send xmlMetaData:</w:t>
      </w:r>
    </w:p>
    <w:p w14:paraId="17130DC7" w14:textId="77777777" w:rsidR="0033368D" w:rsidRDefault="0033368D">
      <w:pPr>
        <w:rPr>
          <w:lang w:eastAsia="zh-CN"/>
        </w:rPr>
      </w:pPr>
      <w:r>
        <w:rPr>
          <w:noProof/>
        </w:rPr>
        <w:drawing>
          <wp:inline distT="0" distB="0" distL="0" distR="0" wp14:anchorId="10D5C461" wp14:editId="73DB6912">
            <wp:extent cx="5486400" cy="2057400"/>
            <wp:effectExtent l="0" t="0" r="0" b="0"/>
            <wp:docPr id="6" name="Picture 6" descr="Macintosh HD:Users:yukuiye:Desktop:changeWindowToSecond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yukuiye:Desktop:changeWindowToSecondWindo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44669" w14:textId="77777777" w:rsidR="00842947" w:rsidRDefault="0033368D">
      <w:pPr>
        <w:rPr>
          <w:lang w:eastAsia="zh-CN"/>
        </w:rPr>
      </w:pPr>
      <w:r>
        <w:rPr>
          <w:noProof/>
        </w:rPr>
        <w:drawing>
          <wp:inline distT="0" distB="0" distL="0" distR="0" wp14:anchorId="435ABB58" wp14:editId="0AD1F6B7">
            <wp:extent cx="5486400" cy="4686300"/>
            <wp:effectExtent l="0" t="0" r="0" b="12700"/>
            <wp:docPr id="4" name="Picture 4" descr="Macintosh HD:Users:yukuiye:Desktop:test1-sendXMLInfor-deniedBecauseFileOwnerDiffe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yukuiye:Desktop:test1-sendXMLInfor-deniedBecauseFileOwnerDiffer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E100C" w14:textId="77777777" w:rsidR="00842947" w:rsidRDefault="00842947">
      <w:pPr>
        <w:rPr>
          <w:lang w:eastAsia="zh-CN"/>
        </w:rPr>
      </w:pPr>
    </w:p>
    <w:p w14:paraId="328A7766" w14:textId="77777777" w:rsidR="00842947" w:rsidRDefault="00842947">
      <w:pPr>
        <w:rPr>
          <w:lang w:eastAsia="zh-CN"/>
        </w:rPr>
      </w:pPr>
    </w:p>
    <w:p w14:paraId="05135222" w14:textId="77777777" w:rsidR="00842947" w:rsidRDefault="00842947">
      <w:pPr>
        <w:rPr>
          <w:lang w:eastAsia="zh-CN"/>
        </w:rPr>
      </w:pPr>
    </w:p>
    <w:p w14:paraId="5142A02B" w14:textId="77777777" w:rsidR="00842947" w:rsidRDefault="00842947">
      <w:pPr>
        <w:rPr>
          <w:lang w:eastAsia="zh-CN"/>
        </w:rPr>
      </w:pPr>
    </w:p>
    <w:p w14:paraId="040765D8" w14:textId="77777777" w:rsidR="00842947" w:rsidRDefault="00842947">
      <w:pPr>
        <w:rPr>
          <w:lang w:eastAsia="zh-CN"/>
        </w:rPr>
      </w:pPr>
    </w:p>
    <w:p w14:paraId="2ADAC93D" w14:textId="77777777" w:rsidR="00842947" w:rsidRDefault="00842947">
      <w:pPr>
        <w:rPr>
          <w:lang w:eastAsia="zh-CN"/>
        </w:rPr>
      </w:pPr>
    </w:p>
    <w:p w14:paraId="266704B9" w14:textId="77777777" w:rsidR="00842947" w:rsidRDefault="00842947">
      <w:pPr>
        <w:rPr>
          <w:lang w:eastAsia="zh-CN"/>
        </w:rPr>
      </w:pPr>
    </w:p>
    <w:p w14:paraId="592D05B2" w14:textId="77777777" w:rsidR="00842947" w:rsidRDefault="00842947">
      <w:pPr>
        <w:rPr>
          <w:lang w:eastAsia="zh-CN"/>
        </w:rPr>
      </w:pPr>
    </w:p>
    <w:p w14:paraId="2F406B5C" w14:textId="77777777" w:rsidR="00842947" w:rsidRDefault="00842947">
      <w:pPr>
        <w:rPr>
          <w:lang w:eastAsia="zh-CN"/>
        </w:rPr>
      </w:pPr>
    </w:p>
    <w:p w14:paraId="55637F43" w14:textId="77777777" w:rsidR="0033368D" w:rsidRDefault="0033368D">
      <w:pPr>
        <w:rPr>
          <w:lang w:eastAsia="zh-CN"/>
        </w:rPr>
      </w:pPr>
      <w:r>
        <w:rPr>
          <w:noProof/>
        </w:rPr>
        <w:drawing>
          <wp:inline distT="0" distB="0" distL="0" distR="0" wp14:anchorId="33F2727E" wp14:editId="771F2576">
            <wp:extent cx="5486400" cy="4686300"/>
            <wp:effectExtent l="0" t="0" r="0" b="12700"/>
            <wp:docPr id="5" name="Picture 5" descr="Macintosh HD:Users:yukuiye:Desktop:test2-sendFileXMLInfor&amp;storeFileSuccessful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yukuiye:Desktop:test2-sendFileXMLInfor&amp;storeFileSuccessfull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61B2F" w14:textId="77777777" w:rsidR="00842947" w:rsidRDefault="00842947">
      <w:pPr>
        <w:rPr>
          <w:lang w:eastAsia="zh-CN"/>
        </w:rPr>
      </w:pPr>
      <w:r>
        <w:rPr>
          <w:lang w:eastAsia="zh-CN"/>
        </w:rPr>
        <w:t>CHECK WHETHER USER NAME IS SAME AS FILE’  OWNER’S NAME</w:t>
      </w:r>
    </w:p>
    <w:p w14:paraId="1C1DBEDB" w14:textId="77777777" w:rsidR="00842947" w:rsidRDefault="00842947">
      <w:pPr>
        <w:rPr>
          <w:lang w:eastAsia="zh-CN"/>
        </w:rPr>
      </w:pPr>
      <w:r>
        <w:rPr>
          <w:noProof/>
        </w:rPr>
        <w:drawing>
          <wp:inline distT="0" distB="0" distL="0" distR="0" wp14:anchorId="00ED09F8" wp14:editId="20A42A5D">
            <wp:extent cx="5486400" cy="5511800"/>
            <wp:effectExtent l="0" t="0" r="0" b="0"/>
            <wp:docPr id="7" name="Picture 7" descr="Macintosh HD:Users:yukuiye:Desktop:test3-CheckFileOwnerWithSendingFile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yukuiye:Desktop:test3-CheckFileOwnerWithSendingFileUs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F96CC" w14:textId="77777777" w:rsidR="00842947" w:rsidRDefault="00842947">
      <w:pPr>
        <w:rPr>
          <w:lang w:eastAsia="zh-CN"/>
        </w:rPr>
      </w:pPr>
      <w:r>
        <w:rPr>
          <w:lang w:eastAsia="zh-CN"/>
        </w:rPr>
        <w:t>WHEN CORRECT THE USERNAME SAME AS THE FILE’S OWNER NAME, IT SUCCESSFULLY GOES INTO NEXT WINDOW, AS SHOWN BELOW;</w:t>
      </w:r>
    </w:p>
    <w:p w14:paraId="08B8F5A4" w14:textId="77777777" w:rsidR="00842947" w:rsidRDefault="00842947">
      <w:pPr>
        <w:rPr>
          <w:lang w:eastAsia="zh-CN"/>
        </w:rPr>
      </w:pPr>
      <w:r>
        <w:rPr>
          <w:noProof/>
        </w:rPr>
        <w:drawing>
          <wp:inline distT="0" distB="0" distL="0" distR="0" wp14:anchorId="54F9FF43" wp14:editId="15C28BA4">
            <wp:extent cx="5486400" cy="4381500"/>
            <wp:effectExtent l="0" t="0" r="0" b="12700"/>
            <wp:docPr id="8" name="Picture 8" descr="Macintosh HD:Users:yukuiye:Desktop:test4-correctTheUserSameAsFileOw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yukuiye:Desktop:test4-correctTheUserSameAsFileOwn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73C9B9" wp14:editId="6C0EB26B">
            <wp:extent cx="5486400" cy="6019800"/>
            <wp:effectExtent l="0" t="0" r="0" b="0"/>
            <wp:docPr id="9" name="Picture 9" descr="Macintosh HD:Users:yukuiye:Desktop:test5-sendingFileSuccessful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yukuiye:Desktop:test5-sendingFileSuccessfull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3FD43" w14:textId="77777777" w:rsidR="00E36CCE" w:rsidRDefault="00E36CCE">
      <w:pPr>
        <w:rPr>
          <w:lang w:eastAsia="zh-CN"/>
        </w:rPr>
      </w:pPr>
    </w:p>
    <w:p w14:paraId="3D67F38B" w14:textId="77777777" w:rsidR="00E36CCE" w:rsidRDefault="00E36CCE">
      <w:pPr>
        <w:rPr>
          <w:lang w:eastAsia="zh-CN"/>
        </w:rPr>
      </w:pPr>
    </w:p>
    <w:p w14:paraId="36F843E2" w14:textId="0A5D3B43" w:rsidR="00E36CCE" w:rsidRDefault="00E36CCE">
      <w:pPr>
        <w:rPr>
          <w:lang w:eastAsia="zh-CN"/>
        </w:rPr>
      </w:pPr>
      <w:r>
        <w:rPr>
          <w:rFonts w:hint="eastAsia"/>
          <w:lang w:eastAsia="zh-CN"/>
        </w:rPr>
        <w:t>although it crashed at the last minute, but it</w:t>
      </w:r>
      <w:r w:rsidR="00E36177">
        <w:rPr>
          <w:lang w:eastAsia="zh-CN"/>
        </w:rPr>
        <w:t xml:space="preserve"> complete </w:t>
      </w:r>
      <w:bookmarkStart w:id="0" w:name="_GoBack"/>
      <w:bookmarkEnd w:id="0"/>
      <w:r w:rsidR="00E36177">
        <w:rPr>
          <w:lang w:eastAsia="zh-CN"/>
        </w:rPr>
        <w:t xml:space="preserve">all the requirement, it </w:t>
      </w:r>
      <w:r>
        <w:rPr>
          <w:rFonts w:hint="eastAsia"/>
          <w:lang w:eastAsia="zh-CN"/>
        </w:rPr>
        <w:t xml:space="preserve"> successfully stored the files information and create its xml file , and it successfully create folder for each file and stored the file in that folder. </w:t>
      </w:r>
      <w:r>
        <w:rPr>
          <w:lang w:eastAsia="zh-CN"/>
        </w:rPr>
        <w:t>A</w:t>
      </w:r>
      <w:r>
        <w:rPr>
          <w:rFonts w:hint="eastAsia"/>
          <w:lang w:eastAsia="zh-CN"/>
        </w:rPr>
        <w:t xml:space="preserve">ll </w:t>
      </w:r>
      <w:r>
        <w:rPr>
          <w:lang w:eastAsia="zh-CN"/>
        </w:rPr>
        <w:t>the relative validation code  in receiver.cpp</w:t>
      </w:r>
    </w:p>
    <w:p w14:paraId="7068A522" w14:textId="77777777" w:rsidR="00E36CCE" w:rsidRDefault="00E36CCE">
      <w:pPr>
        <w:rPr>
          <w:lang w:eastAsia="zh-CN"/>
        </w:rPr>
      </w:pPr>
    </w:p>
    <w:sectPr w:rsidR="00E36CCE" w:rsidSect="002B09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68D"/>
    <w:rsid w:val="002B0924"/>
    <w:rsid w:val="0033368D"/>
    <w:rsid w:val="00646C67"/>
    <w:rsid w:val="00842947"/>
    <w:rsid w:val="00E36177"/>
    <w:rsid w:val="00E3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5063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68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68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68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68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115</Words>
  <Characters>662</Characters>
  <Application>Microsoft Macintosh Word</Application>
  <DocSecurity>0</DocSecurity>
  <Lines>5</Lines>
  <Paragraphs>1</Paragraphs>
  <ScaleCrop>false</ScaleCrop>
  <Company>syracuse university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Yukui Ye</dc:creator>
  <cp:keywords/>
  <dc:description/>
  <cp:lastModifiedBy>Yukui Ye</cp:lastModifiedBy>
  <cp:revision>9</cp:revision>
  <dcterms:created xsi:type="dcterms:W3CDTF">2013-04-30T22:28:00Z</dcterms:created>
  <dcterms:modified xsi:type="dcterms:W3CDTF">2013-05-01T03:17:00Z</dcterms:modified>
</cp:coreProperties>
</file>