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房屋租赁合同（示例）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出租方：示例房东　承租方：示例租客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租期自 2026 年 3 月 1 日起至 2027 年 2 月 28 日止。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月租金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4,500 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付款日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每月 5 日前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押金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9,000 元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到期前 30 日内书面通知是否续租。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