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95FF" w14:textId="0D1C20B4" w:rsidR="00B668A5" w:rsidRDefault="00CA7B28">
      <w:r>
        <w:t>A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ok</w:t>
      </w:r>
    </w:p>
    <w:p w14:paraId="0B1F527D" w14:textId="77777777" w:rsidR="00CA7B28" w:rsidRDefault="00CA7B28">
      <w:pPr>
        <w:rPr>
          <w:rFonts w:hint="eastAsia"/>
        </w:rPr>
      </w:pPr>
      <w:bookmarkStart w:id="0" w:name="_GoBack"/>
      <w:bookmarkEnd w:id="0"/>
    </w:p>
    <w:sectPr w:rsidR="00CA7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52"/>
    <w:rsid w:val="00000553"/>
    <w:rsid w:val="009026B9"/>
    <w:rsid w:val="00AF2E79"/>
    <w:rsid w:val="00CA7B28"/>
    <w:rsid w:val="00D23852"/>
    <w:rsid w:val="00DD1D53"/>
    <w:rsid w:val="00E2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CF0E"/>
  <w15:chartTrackingRefBased/>
  <w15:docId w15:val="{2C8D648B-393A-4BE3-8D52-2B8E4E07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055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jia#luo</dc:creator>
  <cp:keywords/>
  <dc:description/>
  <cp:lastModifiedBy>W jia#luo</cp:lastModifiedBy>
  <cp:revision>3</cp:revision>
  <dcterms:created xsi:type="dcterms:W3CDTF">2018-08-14T09:51:00Z</dcterms:created>
  <dcterms:modified xsi:type="dcterms:W3CDTF">2018-08-14T09:51:00Z</dcterms:modified>
</cp:coreProperties>
</file>