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6F" w:rsidRDefault="00C56D6F" w:rsidP="00C56D6F">
      <w:r>
        <w:t>Tim Allen</w:t>
      </w:r>
    </w:p>
    <w:p w:rsidR="00C56D6F" w:rsidRDefault="00C56D6F" w:rsidP="00C56D6F">
      <w:r>
        <w:t>Week 4 Lab</w:t>
      </w:r>
    </w:p>
    <w:p w:rsidR="00C56D6F" w:rsidRDefault="00C56D6F" w:rsidP="00C56D6F">
      <w:bookmarkStart w:id="0" w:name="_GoBack"/>
      <w:bookmarkEnd w:id="0"/>
    </w:p>
    <w:p w:rsidR="00C56D6F" w:rsidRDefault="00C56D6F"/>
    <w:p w:rsidR="00643C4C" w:rsidRDefault="00C56D6F">
      <w:hyperlink r:id="rId4" w:history="1">
        <w:r w:rsidRPr="00721B3A">
          <w:rPr>
            <w:rStyle w:val="Hyperlink"/>
          </w:rPr>
          <w:t>https://github.com/helo12/CS296N/tree/Week4Master</w:t>
        </w:r>
      </w:hyperlink>
      <w:r>
        <w:t xml:space="preserve"> </w:t>
      </w:r>
    </w:p>
    <w:sectPr w:rsidR="006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6F"/>
    <w:rsid w:val="00182E83"/>
    <w:rsid w:val="004F2B0C"/>
    <w:rsid w:val="00C5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8D6E"/>
  <w15:chartTrackingRefBased/>
  <w15:docId w15:val="{0C5F7584-0B69-44CC-BF9E-6EC09C52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lo12/CS296N/tree/Week4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1</cp:revision>
  <dcterms:created xsi:type="dcterms:W3CDTF">2019-02-13T04:33:00Z</dcterms:created>
  <dcterms:modified xsi:type="dcterms:W3CDTF">2019-02-13T04:34:00Z</dcterms:modified>
</cp:coreProperties>
</file>