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8809" w14:textId="2537CE03" w:rsidR="004C15D2" w:rsidRPr="004C15D2" w:rsidRDefault="004C15D2" w:rsidP="004C15D2">
      <w:r w:rsidRPr="004C15D2">
        <w:rPr>
          <w:b/>
          <w:bCs/>
        </w:rPr>
        <w:t xml:space="preserve">Job Description: WordPress Plugin Developer — </w:t>
      </w:r>
      <w:proofErr w:type="spellStart"/>
      <w:r w:rsidRPr="004C15D2">
        <w:rPr>
          <w:b/>
          <w:bCs/>
        </w:rPr>
        <w:t>WPRankLab</w:t>
      </w:r>
      <w:proofErr w:type="spellEnd"/>
      <w:r w:rsidRPr="004C15D2">
        <w:rPr>
          <w:b/>
          <w:bCs/>
        </w:rPr>
        <w:t xml:space="preserve"> (AI Visibility Plugin, Similar to Yoast SEO)</w:t>
      </w:r>
      <w:r w:rsidRPr="004C15D2">
        <w:br/>
      </w:r>
      <w:r w:rsidRPr="004C15D2">
        <w:rPr>
          <w:b/>
          <w:bCs/>
        </w:rPr>
        <w:t>Overview</w:t>
      </w:r>
      <w:r w:rsidRPr="004C15D2">
        <w:br/>
        <w:t>We are looking for an experienced </w:t>
      </w:r>
      <w:r w:rsidRPr="004C15D2">
        <w:rPr>
          <w:b/>
          <w:bCs/>
        </w:rPr>
        <w:t>WordPress plugin developer</w:t>
      </w:r>
      <w:r w:rsidRPr="004C15D2">
        <w:t> to build a new plugin called </w:t>
      </w:r>
      <w:proofErr w:type="spellStart"/>
      <w:r w:rsidRPr="004C15D2">
        <w:rPr>
          <w:b/>
          <w:bCs/>
        </w:rPr>
        <w:t>WPRankLab</w:t>
      </w:r>
      <w:proofErr w:type="spellEnd"/>
      <w:r w:rsidRPr="004C15D2">
        <w:t>, an AI-focused SEO tool designed to help website owners improve their visibility across AI search engines (e.g., ChatGPT, Perplexity, Google Gemini, Claude, etc.).</w:t>
      </w:r>
      <w:r w:rsidRPr="004C15D2">
        <w:br/>
        <w:t>The plugin should function similarly to </w:t>
      </w:r>
      <w:r w:rsidRPr="004C15D2">
        <w:rPr>
          <w:b/>
          <w:bCs/>
        </w:rPr>
        <w:t>Yoast SEO</w:t>
      </w:r>
      <w:r w:rsidRPr="004C15D2">
        <w:t xml:space="preserve"> in UI/UX quality, feature structure, onboarding, and free-vs-paid limitations — but instead of optimizing for classic SEO, it will </w:t>
      </w:r>
      <w:proofErr w:type="spellStart"/>
      <w:r w:rsidRPr="004C15D2">
        <w:t>analyze</w:t>
      </w:r>
      <w:proofErr w:type="spellEnd"/>
      <w:r w:rsidRPr="004C15D2">
        <w:t xml:space="preserve"> and improve the site’s </w:t>
      </w:r>
      <w:r w:rsidRPr="004C15D2">
        <w:rPr>
          <w:b/>
          <w:bCs/>
        </w:rPr>
        <w:t>AI visibility score</w:t>
      </w:r>
      <w:r w:rsidRPr="004C15D2">
        <w:t>.</w:t>
      </w:r>
      <w:r w:rsidRPr="004C15D2">
        <w:br/>
        <w:t>The plugin will have:</w:t>
      </w:r>
    </w:p>
    <w:p w14:paraId="21027366" w14:textId="77777777" w:rsidR="004C15D2" w:rsidRPr="004C15D2" w:rsidRDefault="004C15D2" w:rsidP="004C15D2">
      <w:pPr>
        <w:numPr>
          <w:ilvl w:val="0"/>
          <w:numId w:val="1"/>
        </w:numPr>
      </w:pPr>
      <w:r w:rsidRPr="004C15D2">
        <w:t>A </w:t>
      </w:r>
      <w:r w:rsidRPr="004C15D2">
        <w:rPr>
          <w:b/>
          <w:bCs/>
        </w:rPr>
        <w:t>Free version</w:t>
      </w:r>
      <w:r w:rsidRPr="004C15D2">
        <w:t>, available on </w:t>
      </w:r>
      <w:hyperlink r:id="rId5" w:tgtFrame="_blank" w:history="1">
        <w:r w:rsidRPr="004C15D2">
          <w:rPr>
            <w:rStyle w:val="Hyperlink"/>
          </w:rPr>
          <w:t>WordPress.org</w:t>
        </w:r>
      </w:hyperlink>
    </w:p>
    <w:p w14:paraId="7611D762" w14:textId="77777777" w:rsidR="004C15D2" w:rsidRPr="004C15D2" w:rsidRDefault="004C15D2" w:rsidP="004C15D2">
      <w:pPr>
        <w:numPr>
          <w:ilvl w:val="0"/>
          <w:numId w:val="1"/>
        </w:numPr>
      </w:pPr>
      <w:r w:rsidRPr="004C15D2">
        <w:t>A </w:t>
      </w:r>
      <w:r w:rsidRPr="004C15D2">
        <w:rPr>
          <w:b/>
          <w:bCs/>
        </w:rPr>
        <w:t>Pro version</w:t>
      </w:r>
      <w:r w:rsidRPr="004C15D2">
        <w:t xml:space="preserve">, activated via licensing (with kill-switch </w:t>
      </w:r>
      <w:proofErr w:type="spellStart"/>
      <w:r w:rsidRPr="004C15D2">
        <w:t>behavior</w:t>
      </w:r>
      <w:proofErr w:type="spellEnd"/>
      <w:r w:rsidRPr="004C15D2">
        <w:t>)</w:t>
      </w:r>
    </w:p>
    <w:p w14:paraId="2580C7CF" w14:textId="77777777" w:rsidR="004C15D2" w:rsidRPr="004C15D2" w:rsidRDefault="004C15D2" w:rsidP="004C15D2">
      <w:pPr>
        <w:numPr>
          <w:ilvl w:val="0"/>
          <w:numId w:val="1"/>
        </w:numPr>
      </w:pPr>
      <w:r w:rsidRPr="004C15D2">
        <w:t>A scheduled </w:t>
      </w:r>
      <w:r w:rsidRPr="004C15D2">
        <w:rPr>
          <w:b/>
          <w:bCs/>
        </w:rPr>
        <w:t>weekly email report system</w:t>
      </w:r>
      <w:r w:rsidRPr="004C15D2">
        <w:t> </w:t>
      </w:r>
      <w:proofErr w:type="spellStart"/>
      <w:r w:rsidRPr="004C15D2">
        <w:t>modeled</w:t>
      </w:r>
      <w:proofErr w:type="spellEnd"/>
      <w:r w:rsidRPr="004C15D2">
        <w:t xml:space="preserve"> after the </w:t>
      </w:r>
      <w:proofErr w:type="spellStart"/>
      <w:r w:rsidRPr="004C15D2">
        <w:t>PromptWatch</w:t>
      </w:r>
      <w:proofErr w:type="spellEnd"/>
      <w:r w:rsidRPr="004C15D2">
        <w:t xml:space="preserve"> email format (simple report for free users, full insights for paid users)</w:t>
      </w:r>
    </w:p>
    <w:p w14:paraId="587E17C1" w14:textId="1ED818BF" w:rsidR="004C15D2" w:rsidRPr="004C15D2" w:rsidRDefault="004C15D2" w:rsidP="004C15D2">
      <w:r w:rsidRPr="004C15D2">
        <w:rPr>
          <w:b/>
          <w:bCs/>
          <w:noProof/>
        </w:rPr>
        <w:drawing>
          <wp:inline distT="0" distB="0" distL="0" distR="0" wp14:anchorId="20604A2F" wp14:editId="14BFD842">
            <wp:extent cx="209550" cy="209550"/>
            <wp:effectExtent l="0" t="0" r="0" b="0"/>
            <wp:docPr id="1287199905" name="Picture 11" descr=":d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:d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15D2">
        <w:rPr>
          <w:b/>
          <w:bCs/>
        </w:rPr>
        <w:t> Goals of the Plugin</w:t>
      </w:r>
      <w:r w:rsidRPr="004C15D2">
        <w:br/>
      </w:r>
      <w:proofErr w:type="spellStart"/>
      <w:r w:rsidRPr="004C15D2">
        <w:t>WPRankLab</w:t>
      </w:r>
      <w:proofErr w:type="spellEnd"/>
      <w:r w:rsidRPr="004C15D2">
        <w:t xml:space="preserve"> should:</w:t>
      </w:r>
    </w:p>
    <w:p w14:paraId="786232DB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>Scan a website and compute an </w:t>
      </w:r>
      <w:r w:rsidRPr="004C15D2">
        <w:rPr>
          <w:b/>
          <w:bCs/>
        </w:rPr>
        <w:t>AI Visibility Score</w:t>
      </w:r>
      <w:r w:rsidRPr="004C15D2">
        <w:t>.</w:t>
      </w:r>
    </w:p>
    <w:p w14:paraId="6A460367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>Provide suggestions to improve ranking in AI search results.</w:t>
      </w:r>
    </w:p>
    <w:p w14:paraId="1AFD6C66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>Send weekly emails summarizing the site's performance.</w:t>
      </w:r>
    </w:p>
    <w:p w14:paraId="073440B4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 xml:space="preserve">Provide real-time recommendations inside WordPress (similar to Yoast’s </w:t>
      </w:r>
      <w:proofErr w:type="spellStart"/>
      <w:r w:rsidRPr="004C15D2">
        <w:t>colored</w:t>
      </w:r>
      <w:proofErr w:type="spellEnd"/>
      <w:r w:rsidRPr="004C15D2">
        <w:t xml:space="preserve"> SEO indicators).</w:t>
      </w:r>
    </w:p>
    <w:p w14:paraId="7AA2DCFA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>Allow users to upgrade to Pro directly within the plugin.</w:t>
      </w:r>
    </w:p>
    <w:p w14:paraId="55046DBD" w14:textId="77777777" w:rsidR="004C15D2" w:rsidRPr="004C15D2" w:rsidRDefault="004C15D2" w:rsidP="004C15D2">
      <w:pPr>
        <w:numPr>
          <w:ilvl w:val="0"/>
          <w:numId w:val="2"/>
        </w:numPr>
      </w:pPr>
      <w:r w:rsidRPr="004C15D2">
        <w:t>Integrate with our existing </w:t>
      </w:r>
      <w:r w:rsidRPr="004C15D2">
        <w:rPr>
          <w:b/>
          <w:bCs/>
        </w:rPr>
        <w:t>license server + kill switch</w:t>
      </w:r>
      <w:r w:rsidRPr="004C15D2">
        <w:t xml:space="preserve"> (similar to </w:t>
      </w:r>
      <w:proofErr w:type="spellStart"/>
      <w:r w:rsidRPr="004C15D2">
        <w:t>ActiveMemb</w:t>
      </w:r>
      <w:proofErr w:type="spellEnd"/>
      <w:r w:rsidRPr="004C15D2">
        <w:t>).</w:t>
      </w:r>
    </w:p>
    <w:p w14:paraId="25F2BC82" w14:textId="587E3537" w:rsidR="004C15D2" w:rsidRPr="004C15D2" w:rsidRDefault="004C15D2" w:rsidP="004C15D2">
      <w:r w:rsidRPr="004C15D2">
        <w:rPr>
          <w:b/>
          <w:bCs/>
          <w:noProof/>
        </w:rPr>
        <w:drawing>
          <wp:inline distT="0" distB="0" distL="0" distR="0" wp14:anchorId="290AA6D8" wp14:editId="62DD226A">
            <wp:extent cx="209550" cy="209550"/>
            <wp:effectExtent l="0" t="0" r="0" b="0"/>
            <wp:docPr id="734023438" name="Picture 10" descr=":key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:key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15D2">
        <w:rPr>
          <w:b/>
          <w:bCs/>
        </w:rPr>
        <w:t> Key Features</w:t>
      </w:r>
      <w:r w:rsidRPr="004C15D2">
        <w:br/>
      </w:r>
      <w:r w:rsidRPr="004C15D2">
        <w:rPr>
          <w:b/>
          <w:bCs/>
        </w:rPr>
        <w:t>1. AI Visibility Engine</w:t>
      </w:r>
      <w:r w:rsidRPr="004C15D2">
        <w:br/>
        <w:t xml:space="preserve">The plugin should </w:t>
      </w:r>
      <w:proofErr w:type="spellStart"/>
      <w:r w:rsidRPr="004C15D2">
        <w:t>analyze</w:t>
      </w:r>
      <w:proofErr w:type="spellEnd"/>
      <w:r w:rsidRPr="004C15D2">
        <w:t>:</w:t>
      </w:r>
    </w:p>
    <w:p w14:paraId="6C36A0B0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Content structure</w:t>
      </w:r>
    </w:p>
    <w:p w14:paraId="06BF7B80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Schema markup</w:t>
      </w:r>
    </w:p>
    <w:p w14:paraId="7AF17ED7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Page readability</w:t>
      </w:r>
    </w:p>
    <w:p w14:paraId="1D9BF7CB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AI model comprehension signals</w:t>
      </w:r>
    </w:p>
    <w:p w14:paraId="037DD9A0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Presence of Q&amp;A-style content</w:t>
      </w:r>
    </w:p>
    <w:p w14:paraId="0E128F6B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Entity clarity (using NLP)</w:t>
      </w:r>
    </w:p>
    <w:p w14:paraId="7914A980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Clustering of topics</w:t>
      </w:r>
    </w:p>
    <w:p w14:paraId="28B78518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Internal linking structure</w:t>
      </w:r>
    </w:p>
    <w:p w14:paraId="2379AB48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t>Missing topical coverage</w:t>
      </w:r>
    </w:p>
    <w:p w14:paraId="0DACC087" w14:textId="77777777" w:rsidR="004C15D2" w:rsidRPr="004C15D2" w:rsidRDefault="004C15D2" w:rsidP="004C15D2">
      <w:pPr>
        <w:numPr>
          <w:ilvl w:val="0"/>
          <w:numId w:val="3"/>
        </w:numPr>
      </w:pPr>
      <w:r w:rsidRPr="004C15D2">
        <w:lastRenderedPageBreak/>
        <w:t>AI-friendly metadata &amp; summaries</w:t>
      </w:r>
    </w:p>
    <w:p w14:paraId="0B071DC6" w14:textId="77777777" w:rsidR="00293AC1" w:rsidRDefault="004C15D2" w:rsidP="004C15D2">
      <w:r w:rsidRPr="004C15D2">
        <w:t xml:space="preserve">Outputs should be displayed using </w:t>
      </w:r>
      <w:proofErr w:type="spellStart"/>
      <w:r w:rsidRPr="004C15D2">
        <w:t>colored</w:t>
      </w:r>
      <w:proofErr w:type="spellEnd"/>
      <w:r w:rsidRPr="004C15D2">
        <w:t xml:space="preserve"> indicators (green/orange/red), similar to Yoast’s scoring system.</w:t>
      </w:r>
    </w:p>
    <w:p w14:paraId="3762A694" w14:textId="1A92C11C" w:rsidR="004C15D2" w:rsidRPr="004C15D2" w:rsidRDefault="004C15D2" w:rsidP="004C15D2">
      <w:r w:rsidRPr="004C15D2">
        <w:rPr>
          <w:b/>
          <w:bCs/>
        </w:rPr>
        <w:t>2. Free Version (</w:t>
      </w:r>
      <w:hyperlink r:id="rId8" w:tgtFrame="_blank" w:history="1">
        <w:r w:rsidRPr="004C15D2">
          <w:rPr>
            <w:rStyle w:val="Hyperlink"/>
            <w:b/>
            <w:bCs/>
          </w:rPr>
          <w:t>WordPress.org</w:t>
        </w:r>
      </w:hyperlink>
      <w:r w:rsidRPr="004C15D2">
        <w:rPr>
          <w:b/>
          <w:bCs/>
        </w:rPr>
        <w:t>)</w:t>
      </w:r>
      <w:r w:rsidRPr="004C15D2">
        <w:br/>
      </w:r>
      <w:r w:rsidRPr="004C15D2">
        <w:rPr>
          <w:b/>
          <w:bCs/>
        </w:rPr>
        <w:t>Core Features</w:t>
      </w:r>
    </w:p>
    <w:p w14:paraId="5E9D43B2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Basic AI visibility scan</w:t>
      </w:r>
    </w:p>
    <w:p w14:paraId="523AEBE3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Single AI Visibility Score with an “up or down” arrow (weekly)</w:t>
      </w:r>
    </w:p>
    <w:p w14:paraId="397856B5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Limited recommendations</w:t>
      </w:r>
    </w:p>
    <w:p w14:paraId="58A31F2A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Limited Q&amp;A enhancement suggestions</w:t>
      </w:r>
    </w:p>
    <w:p w14:paraId="04EF7E0E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Basic internal link suggestions</w:t>
      </w:r>
    </w:p>
    <w:p w14:paraId="72C392DC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Limited keyword/entity suggestions</w:t>
      </w:r>
    </w:p>
    <w:p w14:paraId="53E5EF77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Weekly report email that only includes:</w:t>
      </w:r>
    </w:p>
    <w:p w14:paraId="372097A6" w14:textId="77777777" w:rsidR="004C15D2" w:rsidRPr="004C15D2" w:rsidRDefault="004C15D2" w:rsidP="004C15D2">
      <w:pPr>
        <w:numPr>
          <w:ilvl w:val="1"/>
          <w:numId w:val="4"/>
        </w:numPr>
      </w:pPr>
      <w:r w:rsidRPr="004C15D2">
        <w:t>AI Visibility Score</w:t>
      </w:r>
    </w:p>
    <w:p w14:paraId="786698F6" w14:textId="77777777" w:rsidR="004C15D2" w:rsidRPr="004C15D2" w:rsidRDefault="004C15D2" w:rsidP="004C15D2">
      <w:pPr>
        <w:numPr>
          <w:ilvl w:val="1"/>
          <w:numId w:val="4"/>
        </w:numPr>
      </w:pPr>
      <w:r w:rsidRPr="004C15D2">
        <w:t>Whether visibility went </w:t>
      </w:r>
      <w:r w:rsidRPr="004C15D2">
        <w:rPr>
          <w:b/>
          <w:bCs/>
        </w:rPr>
        <w:t>up or down</w:t>
      </w:r>
    </w:p>
    <w:p w14:paraId="13071785" w14:textId="77777777" w:rsidR="004C15D2" w:rsidRPr="004C15D2" w:rsidRDefault="004C15D2" w:rsidP="004C15D2">
      <w:pPr>
        <w:numPr>
          <w:ilvl w:val="1"/>
          <w:numId w:val="4"/>
        </w:numPr>
      </w:pPr>
      <w:r w:rsidRPr="004C15D2">
        <w:t>No detailed breakdown</w:t>
      </w:r>
    </w:p>
    <w:p w14:paraId="121E106D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In-dashboard prompts to upgrade to Pro</w:t>
      </w:r>
    </w:p>
    <w:p w14:paraId="2668E789" w14:textId="77777777" w:rsidR="004C15D2" w:rsidRPr="004C15D2" w:rsidRDefault="004C15D2" w:rsidP="004C15D2">
      <w:pPr>
        <w:numPr>
          <w:ilvl w:val="0"/>
          <w:numId w:val="4"/>
        </w:numPr>
      </w:pPr>
      <w:r w:rsidRPr="004C15D2">
        <w:t>Basic dashboard analytics (past 4 weeks only)</w:t>
      </w:r>
    </w:p>
    <w:p w14:paraId="52B5EBA1" w14:textId="77777777" w:rsidR="00293AC1" w:rsidRDefault="004C15D2" w:rsidP="004C15D2">
      <w:r w:rsidRPr="004C15D2">
        <w:rPr>
          <w:b/>
          <w:bCs/>
        </w:rPr>
        <w:t>Locked/Upgrade Features</w:t>
      </w:r>
      <w:r w:rsidRPr="004C15D2">
        <w:br/>
        <w:t>Free users will see certain Pro features blurred/locked with “Upgrade to Pro to unlock.”</w:t>
      </w:r>
    </w:p>
    <w:p w14:paraId="2187469E" w14:textId="2B0DFD2A" w:rsidR="004C15D2" w:rsidRPr="004C15D2" w:rsidRDefault="004C15D2" w:rsidP="004C15D2">
      <w:r w:rsidRPr="004C15D2">
        <w:rPr>
          <w:b/>
          <w:bCs/>
        </w:rPr>
        <w:t>3. Pro Version</w:t>
      </w:r>
      <w:r w:rsidRPr="004C15D2">
        <w:br/>
      </w:r>
      <w:r w:rsidRPr="004C15D2">
        <w:rPr>
          <w:b/>
          <w:bCs/>
        </w:rPr>
        <w:t>Full Feature Set</w:t>
      </w:r>
    </w:p>
    <w:p w14:paraId="5DACD8B0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Full AI visibility analysis</w:t>
      </w:r>
    </w:p>
    <w:p w14:paraId="4B01C81B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Deep content scoring (per page &amp; per post)</w:t>
      </w:r>
    </w:p>
    <w:p w14:paraId="1E668A6E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AI-specific schema recommendations</w:t>
      </w:r>
    </w:p>
    <w:p w14:paraId="5ED95089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AI model comprehension enhancement engine</w:t>
      </w:r>
    </w:p>
    <w:p w14:paraId="51F388E9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Entity graph builder (shows missing structured data)</w:t>
      </w:r>
    </w:p>
    <w:p w14:paraId="06D83721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Competitor AI-visibility comparison (via API)</w:t>
      </w:r>
    </w:p>
    <w:p w14:paraId="2FC7905B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Unlimited historical data</w:t>
      </w:r>
    </w:p>
    <w:p w14:paraId="15F9C2B6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Automatic “AI Summary” generator for each post</w:t>
      </w:r>
    </w:p>
    <w:p w14:paraId="29AF76D1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Automatic “AI Q&amp;A block” generator (FAQ-style content)</w:t>
      </w:r>
    </w:p>
    <w:p w14:paraId="4B6DFA54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>Advanced link analysis</w:t>
      </w:r>
    </w:p>
    <w:p w14:paraId="55295084" w14:textId="77777777" w:rsidR="004C15D2" w:rsidRPr="004C15D2" w:rsidRDefault="004C15D2" w:rsidP="004C15D2">
      <w:pPr>
        <w:numPr>
          <w:ilvl w:val="0"/>
          <w:numId w:val="5"/>
        </w:numPr>
      </w:pPr>
      <w:r w:rsidRPr="004C15D2">
        <w:t xml:space="preserve">Weekly email with full insights (similar to </w:t>
      </w:r>
      <w:proofErr w:type="spellStart"/>
      <w:r w:rsidRPr="004C15D2">
        <w:t>PromptWatch</w:t>
      </w:r>
      <w:proofErr w:type="spellEnd"/>
      <w:r w:rsidRPr="004C15D2">
        <w:t xml:space="preserve"> screenshot), including:</w:t>
      </w:r>
    </w:p>
    <w:p w14:paraId="2D02B64A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lastRenderedPageBreak/>
        <w:t>Visibility Score</w:t>
      </w:r>
    </w:p>
    <w:p w14:paraId="5C1802A8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t>Citation Rank</w:t>
      </w:r>
    </w:p>
    <w:p w14:paraId="202AD5B4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t>AI visits</w:t>
      </w:r>
    </w:p>
    <w:p w14:paraId="265518BC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t>Crawler visits</w:t>
      </w:r>
    </w:p>
    <w:p w14:paraId="29A29C92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t>Summary</w:t>
      </w:r>
    </w:p>
    <w:p w14:paraId="5E5D5053" w14:textId="77777777" w:rsidR="004C15D2" w:rsidRPr="004C15D2" w:rsidRDefault="004C15D2" w:rsidP="004C15D2">
      <w:pPr>
        <w:numPr>
          <w:ilvl w:val="1"/>
          <w:numId w:val="5"/>
        </w:numPr>
      </w:pPr>
      <w:r w:rsidRPr="004C15D2">
        <w:t>Recommendations for next week</w:t>
      </w:r>
    </w:p>
    <w:p w14:paraId="3CDF5E56" w14:textId="77777777" w:rsidR="004C15D2" w:rsidRPr="004C15D2" w:rsidRDefault="004C15D2" w:rsidP="004C15D2">
      <w:r w:rsidRPr="004C15D2">
        <w:rPr>
          <w:b/>
          <w:bCs/>
        </w:rPr>
        <w:t>Automation Features</w:t>
      </w:r>
    </w:p>
    <w:p w14:paraId="6032EF71" w14:textId="77777777" w:rsidR="004C15D2" w:rsidRPr="004C15D2" w:rsidRDefault="004C15D2" w:rsidP="004C15D2">
      <w:pPr>
        <w:numPr>
          <w:ilvl w:val="0"/>
          <w:numId w:val="6"/>
        </w:numPr>
      </w:pPr>
      <w:r w:rsidRPr="004C15D2">
        <w:t>Auto-insert structured summaries</w:t>
      </w:r>
    </w:p>
    <w:p w14:paraId="1D18B8F7" w14:textId="77777777" w:rsidR="004C15D2" w:rsidRPr="004C15D2" w:rsidRDefault="004C15D2" w:rsidP="004C15D2">
      <w:pPr>
        <w:numPr>
          <w:ilvl w:val="0"/>
          <w:numId w:val="6"/>
        </w:numPr>
      </w:pPr>
      <w:r w:rsidRPr="004C15D2">
        <w:t>Auto-generate missing Q&amp;A sections</w:t>
      </w:r>
    </w:p>
    <w:p w14:paraId="587C9952" w14:textId="77777777" w:rsidR="004C15D2" w:rsidRPr="004C15D2" w:rsidRDefault="004C15D2" w:rsidP="004C15D2">
      <w:pPr>
        <w:numPr>
          <w:ilvl w:val="0"/>
          <w:numId w:val="6"/>
        </w:numPr>
      </w:pPr>
      <w:r w:rsidRPr="004C15D2">
        <w:t>Auto internal linking suggestions</w:t>
      </w:r>
    </w:p>
    <w:p w14:paraId="3F12C478" w14:textId="77777777" w:rsidR="004C15D2" w:rsidRPr="004C15D2" w:rsidRDefault="004C15D2" w:rsidP="004C15D2">
      <w:pPr>
        <w:numPr>
          <w:ilvl w:val="0"/>
          <w:numId w:val="6"/>
        </w:numPr>
      </w:pPr>
      <w:r w:rsidRPr="004C15D2">
        <w:t>Page audits for all posts (batch mode)</w:t>
      </w:r>
    </w:p>
    <w:p w14:paraId="4E07F5BA" w14:textId="77777777" w:rsidR="004C15D2" w:rsidRPr="004C15D2" w:rsidRDefault="004C15D2" w:rsidP="004C15D2">
      <w:r w:rsidRPr="004C15D2">
        <w:rPr>
          <w:b/>
          <w:bCs/>
        </w:rPr>
        <w:t>4. Licensing System (Critical Requirement)</w:t>
      </w:r>
      <w:r w:rsidRPr="004C15D2">
        <w:br/>
        <w:t xml:space="preserve">The plugin must integrate with our existing license server, with </w:t>
      </w:r>
      <w:proofErr w:type="spellStart"/>
      <w:r w:rsidRPr="004C15D2">
        <w:t>behaviors</w:t>
      </w:r>
      <w:proofErr w:type="spellEnd"/>
      <w:r w:rsidRPr="004C15D2">
        <w:t xml:space="preserve"> identical to the </w:t>
      </w:r>
      <w:proofErr w:type="spellStart"/>
      <w:r w:rsidRPr="004C15D2">
        <w:t>ActiveMemb</w:t>
      </w:r>
      <w:proofErr w:type="spellEnd"/>
      <w:r w:rsidRPr="004C15D2">
        <w:t xml:space="preserve"> system:</w:t>
      </w:r>
      <w:r w:rsidRPr="004C15D2">
        <w:br/>
      </w:r>
      <w:r w:rsidRPr="004C15D2">
        <w:rPr>
          <w:b/>
          <w:bCs/>
        </w:rPr>
        <w:t>Requirements</w:t>
      </w:r>
    </w:p>
    <w:p w14:paraId="226ABB03" w14:textId="77777777" w:rsidR="004C15D2" w:rsidRPr="004C15D2" w:rsidRDefault="004C15D2" w:rsidP="004C15D2">
      <w:pPr>
        <w:numPr>
          <w:ilvl w:val="0"/>
          <w:numId w:val="7"/>
        </w:numPr>
      </w:pPr>
      <w:r w:rsidRPr="004C15D2">
        <w:t>On activation, user enters license key</w:t>
      </w:r>
    </w:p>
    <w:p w14:paraId="73951EC7" w14:textId="77777777" w:rsidR="004C15D2" w:rsidRPr="004C15D2" w:rsidRDefault="004C15D2" w:rsidP="004C15D2">
      <w:pPr>
        <w:numPr>
          <w:ilvl w:val="0"/>
          <w:numId w:val="7"/>
        </w:numPr>
      </w:pPr>
      <w:r w:rsidRPr="004C15D2">
        <w:t>Plugin validates with API endpoint</w:t>
      </w:r>
    </w:p>
    <w:p w14:paraId="3ACABD71" w14:textId="77777777" w:rsidR="004C15D2" w:rsidRPr="004C15D2" w:rsidRDefault="004C15D2" w:rsidP="004C15D2">
      <w:pPr>
        <w:numPr>
          <w:ilvl w:val="0"/>
          <w:numId w:val="7"/>
        </w:numPr>
      </w:pPr>
      <w:r w:rsidRPr="004C15D2">
        <w:t>Licenses include:</w:t>
      </w:r>
    </w:p>
    <w:p w14:paraId="0ED2695A" w14:textId="77777777" w:rsidR="004C15D2" w:rsidRPr="004C15D2" w:rsidRDefault="004C15D2" w:rsidP="004C15D2">
      <w:pPr>
        <w:numPr>
          <w:ilvl w:val="1"/>
          <w:numId w:val="7"/>
        </w:numPr>
      </w:pPr>
      <w:r w:rsidRPr="004C15D2">
        <w:t>Status (active, expired, invalid)</w:t>
      </w:r>
    </w:p>
    <w:p w14:paraId="3920583E" w14:textId="77777777" w:rsidR="004C15D2" w:rsidRPr="004C15D2" w:rsidRDefault="004C15D2" w:rsidP="004C15D2">
      <w:pPr>
        <w:numPr>
          <w:ilvl w:val="1"/>
          <w:numId w:val="7"/>
        </w:numPr>
      </w:pPr>
      <w:r w:rsidRPr="004C15D2">
        <w:t>Domain binding</w:t>
      </w:r>
    </w:p>
    <w:p w14:paraId="28E6255B" w14:textId="77777777" w:rsidR="004C15D2" w:rsidRPr="004C15D2" w:rsidRDefault="004C15D2" w:rsidP="004C15D2">
      <w:pPr>
        <w:numPr>
          <w:ilvl w:val="1"/>
          <w:numId w:val="7"/>
        </w:numPr>
      </w:pPr>
      <w:r w:rsidRPr="004C15D2">
        <w:t>Expiration date</w:t>
      </w:r>
    </w:p>
    <w:p w14:paraId="2033DDF1" w14:textId="77777777" w:rsidR="004C15D2" w:rsidRPr="004C15D2" w:rsidRDefault="004C15D2" w:rsidP="004C15D2">
      <w:pPr>
        <w:numPr>
          <w:ilvl w:val="1"/>
          <w:numId w:val="7"/>
        </w:numPr>
      </w:pPr>
      <w:r w:rsidRPr="004C15D2">
        <w:t>Version allowed</w:t>
      </w:r>
    </w:p>
    <w:p w14:paraId="00D61DC7" w14:textId="77777777" w:rsidR="004C15D2" w:rsidRPr="004C15D2" w:rsidRDefault="004C15D2" w:rsidP="004C15D2">
      <w:pPr>
        <w:numPr>
          <w:ilvl w:val="0"/>
          <w:numId w:val="7"/>
        </w:numPr>
      </w:pPr>
      <w:r w:rsidRPr="004C15D2">
        <w:t xml:space="preserve">Daily </w:t>
      </w:r>
      <w:proofErr w:type="spellStart"/>
      <w:r w:rsidRPr="004C15D2">
        <w:t>cron</w:t>
      </w:r>
      <w:proofErr w:type="spellEnd"/>
      <w:r w:rsidRPr="004C15D2">
        <w:t xml:space="preserve"> check to validate license</w:t>
      </w:r>
    </w:p>
    <w:p w14:paraId="314109C0" w14:textId="77777777" w:rsidR="004C15D2" w:rsidRPr="004C15D2" w:rsidRDefault="004C15D2" w:rsidP="004C15D2">
      <w:pPr>
        <w:numPr>
          <w:ilvl w:val="0"/>
          <w:numId w:val="7"/>
        </w:numPr>
      </w:pPr>
      <w:r w:rsidRPr="004C15D2">
        <w:t>If license is invalid, missing, or expired:</w:t>
      </w:r>
    </w:p>
    <w:p w14:paraId="271FD5E8" w14:textId="77777777" w:rsidR="004C15D2" w:rsidRPr="004C15D2" w:rsidRDefault="004C15D2" w:rsidP="004C15D2">
      <w:r w:rsidRPr="004C15D2">
        <w:rPr>
          <w:b/>
          <w:bCs/>
        </w:rPr>
        <w:t xml:space="preserve">Kill-Switch </w:t>
      </w:r>
      <w:proofErr w:type="spellStart"/>
      <w:r w:rsidRPr="004C15D2">
        <w:rPr>
          <w:b/>
          <w:bCs/>
        </w:rPr>
        <w:t>Behavior</w:t>
      </w:r>
      <w:proofErr w:type="spellEnd"/>
    </w:p>
    <w:p w14:paraId="0B5DEB61" w14:textId="77777777" w:rsidR="004C15D2" w:rsidRPr="004C15D2" w:rsidRDefault="004C15D2" w:rsidP="004C15D2">
      <w:pPr>
        <w:numPr>
          <w:ilvl w:val="0"/>
          <w:numId w:val="8"/>
        </w:numPr>
      </w:pPr>
      <w:r w:rsidRPr="004C15D2">
        <w:t>ALL Pro functionality stops immediately</w:t>
      </w:r>
    </w:p>
    <w:p w14:paraId="2D1BAC03" w14:textId="77777777" w:rsidR="004C15D2" w:rsidRPr="004C15D2" w:rsidRDefault="004C15D2" w:rsidP="004C15D2">
      <w:pPr>
        <w:numPr>
          <w:ilvl w:val="0"/>
          <w:numId w:val="8"/>
        </w:numPr>
      </w:pPr>
      <w:r w:rsidRPr="004C15D2">
        <w:t>Admin area shows a </w:t>
      </w:r>
      <w:r w:rsidRPr="004C15D2">
        <w:rPr>
          <w:b/>
          <w:bCs/>
        </w:rPr>
        <w:t>large prominent notice</w:t>
      </w:r>
    </w:p>
    <w:p w14:paraId="19A2C107" w14:textId="77777777" w:rsidR="004C15D2" w:rsidRPr="004C15D2" w:rsidRDefault="004C15D2" w:rsidP="004C15D2">
      <w:pPr>
        <w:numPr>
          <w:ilvl w:val="0"/>
          <w:numId w:val="8"/>
        </w:numPr>
      </w:pPr>
      <w:r w:rsidRPr="004C15D2">
        <w:t>No Pro features, API calls, or UI elements should function</w:t>
      </w:r>
    </w:p>
    <w:p w14:paraId="13D3E1C8" w14:textId="77777777" w:rsidR="004C15D2" w:rsidRPr="004C15D2" w:rsidRDefault="004C15D2" w:rsidP="004C15D2">
      <w:pPr>
        <w:numPr>
          <w:ilvl w:val="0"/>
          <w:numId w:val="8"/>
        </w:numPr>
      </w:pPr>
      <w:r w:rsidRPr="004C15D2">
        <w:t>Cannot hide notice via CSS (intentionally persistent)</w:t>
      </w:r>
    </w:p>
    <w:p w14:paraId="42896247" w14:textId="77777777" w:rsidR="004C15D2" w:rsidRPr="004C15D2" w:rsidRDefault="004C15D2" w:rsidP="004C15D2">
      <w:r w:rsidRPr="004C15D2">
        <w:rPr>
          <w:b/>
          <w:bCs/>
        </w:rPr>
        <w:t>5. Weekly Email Engine</w:t>
      </w:r>
      <w:r w:rsidRPr="004C15D2">
        <w:br/>
      </w:r>
      <w:r w:rsidRPr="004C15D2">
        <w:rPr>
          <w:b/>
          <w:bCs/>
        </w:rPr>
        <w:t>Runs via WP-Cron</w:t>
      </w:r>
    </w:p>
    <w:p w14:paraId="2B8C0ADC" w14:textId="77777777" w:rsidR="004C15D2" w:rsidRPr="004C15D2" w:rsidRDefault="004C15D2" w:rsidP="004C15D2">
      <w:pPr>
        <w:numPr>
          <w:ilvl w:val="0"/>
          <w:numId w:val="9"/>
        </w:numPr>
      </w:pPr>
      <w:r w:rsidRPr="004C15D2">
        <w:t>Detects user’s version (free or pro)</w:t>
      </w:r>
    </w:p>
    <w:p w14:paraId="3689599D" w14:textId="77777777" w:rsidR="004C15D2" w:rsidRPr="004C15D2" w:rsidRDefault="004C15D2" w:rsidP="004C15D2">
      <w:r w:rsidRPr="004C15D2">
        <w:rPr>
          <w:b/>
          <w:bCs/>
        </w:rPr>
        <w:lastRenderedPageBreak/>
        <w:t>Free Email Example</w:t>
      </w:r>
      <w:r w:rsidRPr="004C15D2">
        <w:br/>
        <w:t>Subject: </w:t>
      </w:r>
      <w:r w:rsidRPr="004C15D2">
        <w:rPr>
          <w:i/>
          <w:iCs/>
        </w:rPr>
        <w:t xml:space="preserve">Your Weekly AI Visibility Update — </w:t>
      </w:r>
      <w:proofErr w:type="spellStart"/>
      <w:r w:rsidRPr="004C15D2">
        <w:rPr>
          <w:i/>
          <w:iCs/>
        </w:rPr>
        <w:t>WPRankLab</w:t>
      </w:r>
      <w:proofErr w:type="spellEnd"/>
      <w:r w:rsidRPr="004C15D2">
        <w:br/>
        <w:t>Body:</w:t>
      </w:r>
    </w:p>
    <w:p w14:paraId="4E3F9EA5" w14:textId="77777777" w:rsidR="004C15D2" w:rsidRPr="004C15D2" w:rsidRDefault="004C15D2" w:rsidP="004C15D2">
      <w:pPr>
        <w:numPr>
          <w:ilvl w:val="0"/>
          <w:numId w:val="10"/>
        </w:numPr>
      </w:pPr>
      <w:r w:rsidRPr="004C15D2">
        <w:t>Visibility Score</w:t>
      </w:r>
    </w:p>
    <w:p w14:paraId="79B60C22" w14:textId="77777777" w:rsidR="004C15D2" w:rsidRPr="004C15D2" w:rsidRDefault="004C15D2" w:rsidP="004C15D2">
      <w:pPr>
        <w:numPr>
          <w:ilvl w:val="0"/>
          <w:numId w:val="10"/>
        </w:numPr>
      </w:pPr>
      <w:r w:rsidRPr="004C15D2">
        <w:t>Arrow up/down</w:t>
      </w:r>
    </w:p>
    <w:p w14:paraId="57FC7FA4" w14:textId="77777777" w:rsidR="004C15D2" w:rsidRPr="004C15D2" w:rsidRDefault="004C15D2" w:rsidP="004C15D2">
      <w:pPr>
        <w:numPr>
          <w:ilvl w:val="0"/>
          <w:numId w:val="10"/>
        </w:numPr>
      </w:pPr>
      <w:r w:rsidRPr="004C15D2">
        <w:t>Suggestion to upgrade for full insights</w:t>
      </w:r>
    </w:p>
    <w:p w14:paraId="0CB9AA32" w14:textId="77777777" w:rsidR="004C15D2" w:rsidRPr="004C15D2" w:rsidRDefault="004C15D2" w:rsidP="004C15D2">
      <w:r w:rsidRPr="004C15D2">
        <w:rPr>
          <w:b/>
          <w:bCs/>
        </w:rPr>
        <w:t>Pro Email Example</w:t>
      </w:r>
      <w:r w:rsidRPr="004C15D2">
        <w:br/>
        <w:t>Includes the detailed report as shown in the screenshot:</w:t>
      </w:r>
    </w:p>
    <w:p w14:paraId="49C2FE0E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Visibility Score</w:t>
      </w:r>
    </w:p>
    <w:p w14:paraId="58993A46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Citation Rank</w:t>
      </w:r>
    </w:p>
    <w:p w14:paraId="095D6B72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AI visits</w:t>
      </w:r>
    </w:p>
    <w:p w14:paraId="5FEFA9FC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Crawler visits</w:t>
      </w:r>
    </w:p>
    <w:p w14:paraId="085923E2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Week summary and recommendations</w:t>
      </w:r>
    </w:p>
    <w:p w14:paraId="5EC247D4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Charts (optional but desirable)</w:t>
      </w:r>
    </w:p>
    <w:p w14:paraId="5E4A68BB" w14:textId="77777777" w:rsidR="004C15D2" w:rsidRPr="004C15D2" w:rsidRDefault="004C15D2" w:rsidP="004C15D2">
      <w:pPr>
        <w:numPr>
          <w:ilvl w:val="0"/>
          <w:numId w:val="11"/>
        </w:numPr>
      </w:pPr>
      <w:r w:rsidRPr="004C15D2">
        <w:t>“View Full Report” button linking to plugin report page</w:t>
      </w:r>
    </w:p>
    <w:p w14:paraId="67A0AA2B" w14:textId="77777777" w:rsidR="004C15D2" w:rsidRPr="004C15D2" w:rsidRDefault="004C15D2" w:rsidP="004C15D2">
      <w:r w:rsidRPr="004C15D2">
        <w:t xml:space="preserve">Emails should match the style of </w:t>
      </w:r>
      <w:proofErr w:type="spellStart"/>
      <w:r w:rsidRPr="004C15D2">
        <w:t>PromptWatch</w:t>
      </w:r>
      <w:proofErr w:type="spellEnd"/>
      <w:r w:rsidRPr="004C15D2">
        <w:t xml:space="preserve"> / AI Ranking </w:t>
      </w:r>
      <w:proofErr w:type="spellStart"/>
      <w:r w:rsidRPr="004C15D2">
        <w:t>Lab.We</w:t>
      </w:r>
      <w:proofErr w:type="spellEnd"/>
      <w:r w:rsidRPr="004C15D2">
        <w:t xml:space="preserve"> can do the designs, we want the same as we have with the other plugins where it sends </w:t>
      </w:r>
      <w:hyperlink r:id="rId9" w:tgtFrame="_blank" w:history="1">
        <w:r w:rsidRPr="004C15D2">
          <w:rPr>
            <w:rStyle w:val="Hyperlink"/>
          </w:rPr>
          <w:t>make.com</w:t>
        </w:r>
      </w:hyperlink>
      <w:r w:rsidRPr="004C15D2">
        <w:t xml:space="preserve"> request back home too, </w:t>
      </w:r>
      <w:proofErr w:type="spellStart"/>
      <w:r w:rsidRPr="004C15D2">
        <w:t>its</w:t>
      </w:r>
      <w:proofErr w:type="spellEnd"/>
      <w:r w:rsidRPr="004C15D2">
        <w:t xml:space="preserve"> just a webhook.(Attached is the image of what paid would see, we'd probably make this prettier)</w:t>
      </w:r>
    </w:p>
    <w:p w14:paraId="58B0C8CF" w14:textId="77777777" w:rsidR="004C15D2" w:rsidRPr="004C15D2" w:rsidRDefault="004C15D2" w:rsidP="004C15D2">
      <w:r w:rsidRPr="004C15D2">
        <w:t>Also in that quote, I want a AI SEO checklist, so have like .txt files etc so it can crawl it etc</w:t>
      </w:r>
    </w:p>
    <w:p w14:paraId="5F982DBF" w14:textId="77777777" w:rsidR="004C15D2" w:rsidRPr="004C15D2" w:rsidRDefault="004C15D2" w:rsidP="004C15D2">
      <w:r w:rsidRPr="004C15D2">
        <w:t>And we can generate one</w:t>
      </w:r>
    </w:p>
    <w:p w14:paraId="1DA277CB" w14:textId="2D4A9C19" w:rsidR="004C15D2" w:rsidRDefault="00B94A4D" w:rsidP="004C15D2">
      <w:hyperlink r:id="rId10" w:history="1">
        <w:r w:rsidRPr="003E52EB">
          <w:rPr>
            <w:rStyle w:val="Hyperlink"/>
          </w:rPr>
          <w:t>https://chatgpt.com/share/692ac912-2e4c-8003-84e7-65aceff9bed1</w:t>
        </w:r>
      </w:hyperlink>
    </w:p>
    <w:p w14:paraId="2AE9032B" w14:textId="7330870E" w:rsidR="008D1C01" w:rsidRDefault="008D1C01" w:rsidP="004C15D2"/>
    <w:p w14:paraId="0AB28B16" w14:textId="77777777" w:rsidR="008D1C01" w:rsidRPr="004C15D2" w:rsidRDefault="008D1C01" w:rsidP="004C15D2"/>
    <w:p w14:paraId="73A4CE86" w14:textId="77777777" w:rsidR="004C15D2" w:rsidRDefault="004C15D2"/>
    <w:sectPr w:rsidR="004C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3E7"/>
    <w:multiLevelType w:val="multilevel"/>
    <w:tmpl w:val="6AA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5B60"/>
    <w:multiLevelType w:val="multilevel"/>
    <w:tmpl w:val="6C0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04CB"/>
    <w:multiLevelType w:val="multilevel"/>
    <w:tmpl w:val="3BE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A43B9"/>
    <w:multiLevelType w:val="multilevel"/>
    <w:tmpl w:val="A64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E6718"/>
    <w:multiLevelType w:val="multilevel"/>
    <w:tmpl w:val="ACA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42579"/>
    <w:multiLevelType w:val="multilevel"/>
    <w:tmpl w:val="9A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616D7"/>
    <w:multiLevelType w:val="multilevel"/>
    <w:tmpl w:val="EC0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2431A"/>
    <w:multiLevelType w:val="multilevel"/>
    <w:tmpl w:val="EB8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6053F"/>
    <w:multiLevelType w:val="multilevel"/>
    <w:tmpl w:val="C65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A3023"/>
    <w:multiLevelType w:val="multilevel"/>
    <w:tmpl w:val="F4A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66A1F"/>
    <w:multiLevelType w:val="multilevel"/>
    <w:tmpl w:val="F4E0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402839">
    <w:abstractNumId w:val="9"/>
  </w:num>
  <w:num w:numId="2" w16cid:durableId="1774088129">
    <w:abstractNumId w:val="10"/>
  </w:num>
  <w:num w:numId="3" w16cid:durableId="465780268">
    <w:abstractNumId w:val="3"/>
  </w:num>
  <w:num w:numId="4" w16cid:durableId="356547166">
    <w:abstractNumId w:val="7"/>
  </w:num>
  <w:num w:numId="5" w16cid:durableId="423842466">
    <w:abstractNumId w:val="5"/>
  </w:num>
  <w:num w:numId="6" w16cid:durableId="1012803984">
    <w:abstractNumId w:val="8"/>
  </w:num>
  <w:num w:numId="7" w16cid:durableId="678773854">
    <w:abstractNumId w:val="4"/>
  </w:num>
  <w:num w:numId="8" w16cid:durableId="2072846576">
    <w:abstractNumId w:val="0"/>
  </w:num>
  <w:num w:numId="9" w16cid:durableId="749355843">
    <w:abstractNumId w:val="6"/>
  </w:num>
  <w:num w:numId="10" w16cid:durableId="1881891956">
    <w:abstractNumId w:val="1"/>
  </w:num>
  <w:num w:numId="11" w16cid:durableId="205430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D2"/>
    <w:rsid w:val="00081ED1"/>
    <w:rsid w:val="001C18D5"/>
    <w:rsid w:val="00232028"/>
    <w:rsid w:val="00293AC1"/>
    <w:rsid w:val="00374027"/>
    <w:rsid w:val="003C1887"/>
    <w:rsid w:val="004C15D2"/>
    <w:rsid w:val="008D1C01"/>
    <w:rsid w:val="00AD2574"/>
    <w:rsid w:val="00B94A4D"/>
    <w:rsid w:val="00EE0661"/>
    <w:rsid w:val="00F2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575D"/>
  <w15:chartTrackingRefBased/>
  <w15:docId w15:val="{191DCA5D-8886-41A9-805D-671B798A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ordpress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ordpress.org/" TargetMode="External"/><Relationship Id="rId10" Type="http://schemas.openxmlformats.org/officeDocument/2006/relationships/hyperlink" Target="https://chatgpt.com/share/692ac912-2e4c-8003-84e7-65aceff9bed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k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4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</dc:creator>
  <cp:keywords/>
  <dc:description/>
  <cp:lastModifiedBy>Hemant Kumar</cp:lastModifiedBy>
  <cp:revision>6</cp:revision>
  <dcterms:created xsi:type="dcterms:W3CDTF">2025-11-30T06:54:00Z</dcterms:created>
  <dcterms:modified xsi:type="dcterms:W3CDTF">2026-01-17T07:26:00Z</dcterms:modified>
</cp:coreProperties>
</file>