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cloud computing (Linux system administrator tasks)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Task 1 :-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https://drive.google.com/file/d/1iB-MsoJGgOk5D0pq16dIkF81aXZJaTWP/view?usp=drive_link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inn post link: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https://www.linkedin.com/posts/hemantmarothi_task-1-find-10-commands-for-linux-is-successfully-activity-7088780958895644672-4bg9?utm_source=share&amp;utm_medium=member_desktop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B-MsoJGgOk5D0pq16dIkF81aXZJaTWP/view?usp=drive_link" TargetMode="External"/><Relationship Id="rId7" Type="http://schemas.openxmlformats.org/officeDocument/2006/relationships/hyperlink" Target="https://www.linkedin.com/posts/hemantmarothi_task-1-find-10-commands-for-linux-is-successfully-activity-7088780958895644672-4bg9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