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AC37" w14:textId="5FE5A42C" w:rsidR="00CC06C0" w:rsidRDefault="00B55536">
      <w:r>
        <w:t>Hi hello</w:t>
      </w:r>
    </w:p>
    <w:p w14:paraId="07F0C3F9" w14:textId="602EC8AB" w:rsidR="00B55536" w:rsidRDefault="00B55536">
      <w:r>
        <w:t>Shashi Preetham Devisetty</w:t>
      </w:r>
    </w:p>
    <w:p w14:paraId="1B140EC7" w14:textId="4C58A746" w:rsidR="00AD2C07" w:rsidRDefault="00AD2C07">
      <w:r>
        <w:t>hi</w:t>
      </w:r>
    </w:p>
    <w:sectPr w:rsidR="00AD2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6B"/>
    <w:rsid w:val="00691C50"/>
    <w:rsid w:val="007208A7"/>
    <w:rsid w:val="00AD2C07"/>
    <w:rsid w:val="00B55536"/>
    <w:rsid w:val="00B56886"/>
    <w:rsid w:val="00CC06C0"/>
    <w:rsid w:val="00DB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2B6C"/>
  <w15:chartTrackingRefBased/>
  <w15:docId w15:val="{D5CCF524-DF3D-450B-88B3-95799251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Devisetty(UST,IN)</dc:creator>
  <cp:keywords/>
  <dc:description/>
  <cp:lastModifiedBy>Shashi Preetham Devisetty(UST,IN)</cp:lastModifiedBy>
  <cp:revision>3</cp:revision>
  <dcterms:created xsi:type="dcterms:W3CDTF">2026-03-23T06:33:00Z</dcterms:created>
  <dcterms:modified xsi:type="dcterms:W3CDTF">2026-03-23T09:01:00Z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2026-03-23T06:34:00Z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c7b8d5d2-e4aa-4071-9db5-13a68e746da9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