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5D831125">
                <wp:extent cx="5731510" cy="2532380"/>
                <wp:effectExtent l="0" t="0" r="2540" b="127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253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68258A0">
                <wp:extent cx="5731510" cy="2295525"/>
                <wp:effectExtent l="0" t="0" r="2540" b="9525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229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59D9730F">
                <wp:extent cx="5731510" cy="845820"/>
                <wp:effectExtent l="0" t="0" r="254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84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0b7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b7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b7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b7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b7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b7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b7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b7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b7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b20b7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b20b7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b20b7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b20b7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b20b7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b20b7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b20b7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b20b7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b20b7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b20b7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b20b7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b20b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b20b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b20b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b20b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9b20b7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b7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b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b20b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LibreOfficeDev/24.8.7.2.0$Android_AARCH64 LibreOffice_project/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Hema Varshini</dc:creator>
  <dc:description/>
  <dc:language>en-US</dc:language>
  <cp:lastModifiedBy>Hema Varshini</cp:lastModifiedBy>
  <dcterms:modified xsi:type="dcterms:W3CDTF">2026-07-21T08:58:00Z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