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28EC" w14:textId="77777777" w:rsidR="00105B4C" w:rsidRDefault="0017605E">
      <w:pPr>
        <w:widowControl/>
        <w:autoSpaceDE/>
        <w:autoSpaceDN/>
        <w:spacing w:after="160" w:line="278" w:lineRule="auto"/>
        <w:rPr>
          <w:sz w:val="20"/>
        </w:rPr>
      </w:pPr>
      <w:r>
        <w:rPr>
          <w:noProof/>
          <w:sz w:val="20"/>
          <w14:ligatures w14:val="standardContextual"/>
        </w:rPr>
        <w:drawing>
          <wp:anchor distT="0" distB="0" distL="114300" distR="114300" simplePos="0" relativeHeight="251658240" behindDoc="1" locked="0" layoutInCell="1" allowOverlap="1" wp14:anchorId="268C40F3" wp14:editId="6FAECEC7">
            <wp:simplePos x="0" y="0"/>
            <wp:positionH relativeFrom="column">
              <wp:posOffset>-720218</wp:posOffset>
            </wp:positionH>
            <wp:positionV relativeFrom="paragraph">
              <wp:posOffset>-710565</wp:posOffset>
            </wp:positionV>
            <wp:extent cx="7557773" cy="10681175"/>
            <wp:effectExtent l="0" t="0" r="0" b="6350"/>
            <wp:wrapNone/>
            <wp:docPr id="15643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7773" cy="1068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5B4C">
        <w:rPr>
          <w:sz w:val="20"/>
        </w:rPr>
        <w:br w:type="page"/>
      </w:r>
    </w:p>
    <w:tbl>
      <w:tblPr>
        <w:tblStyle w:val="TableGrid"/>
        <w:tblW w:w="0" w:type="auto"/>
        <w:tblLook w:val="04A0" w:firstRow="1" w:lastRow="0" w:firstColumn="1" w:lastColumn="0" w:noHBand="0" w:noVBand="1"/>
      </w:tblPr>
      <w:tblGrid>
        <w:gridCol w:w="1707"/>
        <w:gridCol w:w="7924"/>
      </w:tblGrid>
      <w:tr w:rsidR="000165C9" w:rsidRPr="00877A4D" w14:paraId="1C06C783" w14:textId="77777777">
        <w:tc>
          <w:tcPr>
            <w:tcW w:w="9631" w:type="dxa"/>
            <w:gridSpan w:val="2"/>
            <w:shd w:val="clear" w:color="auto" w:fill="FFC000" w:themeFill="accent4"/>
            <w:vAlign w:val="center"/>
          </w:tcPr>
          <w:p w14:paraId="362FDB86" w14:textId="77777777" w:rsidR="000165C9" w:rsidRPr="00877A4D" w:rsidRDefault="000165C9" w:rsidP="002D6B44">
            <w:pPr>
              <w:spacing w:after="120"/>
              <w:jc w:val="center"/>
              <w:rPr>
                <w:rFonts w:ascii="Roboto" w:hAnsi="Roboto" w:cs="Times New Roman"/>
                <w:b/>
                <w:bCs/>
                <w:sz w:val="24"/>
                <w:szCs w:val="24"/>
              </w:rPr>
            </w:pPr>
            <w:r w:rsidRPr="00877A4D">
              <w:rPr>
                <w:rFonts w:ascii="Roboto" w:hAnsi="Roboto" w:cs="Times New Roman"/>
                <w:b/>
                <w:bCs/>
                <w:sz w:val="24"/>
                <w:szCs w:val="24"/>
              </w:rPr>
              <w:lastRenderedPageBreak/>
              <w:t>PERENCANAAN PEMBELAJARAN MENDALAM</w:t>
            </w:r>
          </w:p>
          <w:p w14:paraId="65056BD5" w14:textId="77777777" w:rsidR="000165C9" w:rsidRPr="00877A4D" w:rsidRDefault="000165C9" w:rsidP="002D6B44">
            <w:pPr>
              <w:spacing w:after="120"/>
              <w:jc w:val="center"/>
              <w:rPr>
                <w:rFonts w:ascii="Roboto" w:hAnsi="Roboto" w:cs="Times New Roman"/>
                <w:b/>
                <w:bCs/>
                <w:sz w:val="24"/>
                <w:szCs w:val="24"/>
              </w:rPr>
            </w:pPr>
            <w:r w:rsidRPr="00877A4D">
              <w:rPr>
                <w:rFonts w:ascii="Roboto" w:hAnsi="Roboto" w:cs="Times New Roman"/>
                <w:b/>
                <w:bCs/>
                <w:sz w:val="24"/>
                <w:szCs w:val="24"/>
              </w:rPr>
              <w:t>(DEEP LEARNING)</w:t>
            </w:r>
          </w:p>
        </w:tc>
      </w:tr>
      <w:tr w:rsidR="000165C9" w:rsidRPr="00877A4D" w14:paraId="1E29C033" w14:textId="77777777" w:rsidTr="00D1011C">
        <w:tc>
          <w:tcPr>
            <w:tcW w:w="1707" w:type="dxa"/>
            <w:shd w:val="clear" w:color="auto" w:fill="F2F2F2" w:themeFill="background1" w:themeFillShade="F2"/>
          </w:tcPr>
          <w:p w14:paraId="4B20AD1A"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Satuan Pendidikan</w:t>
            </w:r>
          </w:p>
        </w:tc>
        <w:tc>
          <w:tcPr>
            <w:tcW w:w="7924" w:type="dxa"/>
            <w:tcBorders>
              <w:top w:val="single" w:sz="4" w:space="0" w:color="auto"/>
              <w:bottom w:val="single" w:sz="4" w:space="0" w:color="auto"/>
            </w:tcBorders>
          </w:tcPr>
          <w:p w14:paraId="3F9DA758" w14:textId="77777777" w:rsidR="000165C9" w:rsidRPr="00877A4D" w:rsidRDefault="00D4025E" w:rsidP="002D6B44">
            <w:pPr>
              <w:spacing w:after="120"/>
              <w:jc w:val="both"/>
              <w:rPr>
                <w:rFonts w:ascii="Roboto" w:hAnsi="Roboto" w:cs="Times New Roman"/>
                <w:b/>
                <w:bCs/>
                <w:sz w:val="24"/>
                <w:szCs w:val="24"/>
              </w:rPr>
            </w:pPr>
            <w:r w:rsidRPr="00877A4D">
              <w:rPr>
                <w:rFonts w:ascii="Roboto" w:hAnsi="Roboto" w:cs="Times New Roman"/>
                <w:b/>
                <w:bCs/>
                <w:sz w:val="24"/>
                <w:szCs w:val="24"/>
              </w:rPr>
              <w:t>SMK Muhammadiyah 3 Yogyakarta</w:t>
            </w:r>
          </w:p>
        </w:tc>
      </w:tr>
      <w:tr w:rsidR="000165C9" w:rsidRPr="00877A4D" w14:paraId="322C1A77" w14:textId="77777777" w:rsidTr="00D1011C">
        <w:tc>
          <w:tcPr>
            <w:tcW w:w="1707" w:type="dxa"/>
            <w:shd w:val="clear" w:color="auto" w:fill="F2F2F2" w:themeFill="background1" w:themeFillShade="F2"/>
          </w:tcPr>
          <w:p w14:paraId="42BF2737"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Bidang Keahlian</w:t>
            </w:r>
          </w:p>
        </w:tc>
        <w:tc>
          <w:tcPr>
            <w:tcW w:w="7924" w:type="dxa"/>
            <w:tcBorders>
              <w:top w:val="single" w:sz="4" w:space="0" w:color="auto"/>
              <w:bottom w:val="single" w:sz="4" w:space="0" w:color="auto"/>
            </w:tcBorders>
          </w:tcPr>
          <w:p w14:paraId="3A5035C8" w14:textId="77777777" w:rsidR="000165C9" w:rsidRPr="00877A4D" w:rsidRDefault="00D4025E" w:rsidP="002D6B44">
            <w:pPr>
              <w:spacing w:after="120"/>
              <w:jc w:val="both"/>
              <w:rPr>
                <w:rFonts w:ascii="Roboto" w:hAnsi="Roboto" w:cs="Times New Roman"/>
                <w:sz w:val="24"/>
                <w:szCs w:val="24"/>
              </w:rPr>
            </w:pPr>
            <w:r w:rsidRPr="00877A4D">
              <w:rPr>
                <w:rFonts w:ascii="Roboto" w:hAnsi="Roboto" w:cs="Times New Roman"/>
                <w:sz w:val="24"/>
                <w:szCs w:val="24"/>
              </w:rPr>
              <w:t>Teknologi Manufaktur dan Rekayasa</w:t>
            </w:r>
          </w:p>
        </w:tc>
      </w:tr>
      <w:tr w:rsidR="000165C9" w:rsidRPr="00877A4D" w14:paraId="78AAF7EF" w14:textId="77777777" w:rsidTr="00D1011C">
        <w:tc>
          <w:tcPr>
            <w:tcW w:w="1707" w:type="dxa"/>
            <w:shd w:val="clear" w:color="auto" w:fill="F2F2F2" w:themeFill="background1" w:themeFillShade="F2"/>
          </w:tcPr>
          <w:p w14:paraId="610014C8" w14:textId="77777777" w:rsidR="000165C9" w:rsidRPr="00877A4D" w:rsidRDefault="000165C9" w:rsidP="002D6B44">
            <w:pPr>
              <w:spacing w:after="120"/>
              <w:jc w:val="both"/>
              <w:rPr>
                <w:rFonts w:ascii="Roboto" w:hAnsi="Roboto" w:cs="Times New Roman"/>
                <w:b/>
                <w:bCs/>
                <w:sz w:val="24"/>
                <w:szCs w:val="24"/>
              </w:rPr>
            </w:pPr>
            <w:r w:rsidRPr="00877A4D">
              <w:rPr>
                <w:rFonts w:ascii="Roboto" w:hAnsi="Roboto" w:cs="Times New Roman"/>
                <w:b/>
                <w:bCs/>
                <w:sz w:val="24"/>
                <w:szCs w:val="24"/>
              </w:rPr>
              <w:t>Program Keahlian</w:t>
            </w:r>
          </w:p>
        </w:tc>
        <w:tc>
          <w:tcPr>
            <w:tcW w:w="7924" w:type="dxa"/>
            <w:tcBorders>
              <w:top w:val="single" w:sz="4" w:space="0" w:color="auto"/>
              <w:bottom w:val="single" w:sz="4" w:space="0" w:color="auto"/>
            </w:tcBorders>
          </w:tcPr>
          <w:p w14:paraId="5B2A166B" w14:textId="77777777" w:rsidR="000165C9" w:rsidRPr="00877A4D" w:rsidRDefault="00D4025E" w:rsidP="002D6B44">
            <w:pPr>
              <w:spacing w:after="120"/>
              <w:jc w:val="both"/>
              <w:rPr>
                <w:rFonts w:ascii="Roboto" w:hAnsi="Roboto" w:cs="Times New Roman"/>
                <w:sz w:val="24"/>
                <w:szCs w:val="24"/>
              </w:rPr>
            </w:pPr>
            <w:r w:rsidRPr="00877A4D">
              <w:rPr>
                <w:rFonts w:ascii="Roboto" w:hAnsi="Roboto" w:cs="Times New Roman"/>
                <w:sz w:val="24"/>
                <w:szCs w:val="24"/>
              </w:rPr>
              <w:t>Teknik Mesin</w:t>
            </w:r>
          </w:p>
        </w:tc>
      </w:tr>
      <w:tr w:rsidR="000165C9" w:rsidRPr="00877A4D" w14:paraId="6D7CEE03" w14:textId="77777777" w:rsidTr="00D1011C">
        <w:tc>
          <w:tcPr>
            <w:tcW w:w="1707" w:type="dxa"/>
            <w:shd w:val="clear" w:color="auto" w:fill="F2F2F2" w:themeFill="background1" w:themeFillShade="F2"/>
          </w:tcPr>
          <w:p w14:paraId="51F68FB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Konsentrasi Keahlian</w:t>
            </w:r>
          </w:p>
        </w:tc>
        <w:tc>
          <w:tcPr>
            <w:tcW w:w="7924" w:type="dxa"/>
            <w:tcBorders>
              <w:top w:val="single" w:sz="4" w:space="0" w:color="auto"/>
              <w:bottom w:val="single" w:sz="4" w:space="0" w:color="auto"/>
            </w:tcBorders>
          </w:tcPr>
          <w:p w14:paraId="7AF393E0" w14:textId="77777777" w:rsidR="000165C9" w:rsidRPr="00877A4D" w:rsidRDefault="00D4025E" w:rsidP="00671594">
            <w:pPr>
              <w:spacing w:after="120"/>
              <w:jc w:val="both"/>
              <w:rPr>
                <w:rFonts w:ascii="Roboto" w:hAnsi="Roboto" w:cs="Times New Roman"/>
                <w:sz w:val="24"/>
                <w:szCs w:val="24"/>
              </w:rPr>
            </w:pPr>
            <w:r w:rsidRPr="00877A4D">
              <w:rPr>
                <w:rFonts w:ascii="Roboto" w:hAnsi="Roboto" w:cs="Times New Roman"/>
                <w:sz w:val="24"/>
                <w:szCs w:val="24"/>
              </w:rPr>
              <w:t>Teknik Permesinan</w:t>
            </w:r>
          </w:p>
        </w:tc>
      </w:tr>
      <w:tr w:rsidR="000165C9" w:rsidRPr="00877A4D" w14:paraId="79553DA0" w14:textId="77777777" w:rsidTr="00D1011C">
        <w:tc>
          <w:tcPr>
            <w:tcW w:w="1707" w:type="dxa"/>
            <w:shd w:val="clear" w:color="auto" w:fill="F2F2F2" w:themeFill="background1" w:themeFillShade="F2"/>
          </w:tcPr>
          <w:p w14:paraId="6CC3C9D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Tahun Ajaran</w:t>
            </w:r>
          </w:p>
        </w:tc>
        <w:tc>
          <w:tcPr>
            <w:tcW w:w="7924" w:type="dxa"/>
            <w:tcBorders>
              <w:top w:val="single" w:sz="4" w:space="0" w:color="auto"/>
              <w:bottom w:val="single" w:sz="4" w:space="0" w:color="auto"/>
            </w:tcBorders>
          </w:tcPr>
          <w:p w14:paraId="2E226A50" w14:textId="77777777" w:rsidR="000165C9" w:rsidRPr="00877A4D" w:rsidRDefault="000165C9" w:rsidP="00671594">
            <w:pPr>
              <w:spacing w:after="120"/>
              <w:jc w:val="both"/>
              <w:rPr>
                <w:rFonts w:ascii="Roboto" w:hAnsi="Roboto" w:cs="Times New Roman"/>
                <w:sz w:val="24"/>
                <w:szCs w:val="24"/>
              </w:rPr>
            </w:pPr>
            <w:r w:rsidRPr="00877A4D">
              <w:rPr>
                <w:rFonts w:ascii="Roboto" w:hAnsi="Roboto" w:cs="Times New Roman"/>
                <w:sz w:val="24"/>
                <w:szCs w:val="24"/>
              </w:rPr>
              <w:t>202</w:t>
            </w:r>
            <w:r w:rsidR="0034679F">
              <w:rPr>
                <w:rFonts w:ascii="Roboto" w:hAnsi="Roboto" w:cs="Times New Roman"/>
                <w:sz w:val="24"/>
                <w:szCs w:val="24"/>
              </w:rPr>
              <w:t>6</w:t>
            </w:r>
            <w:r w:rsidRPr="00877A4D">
              <w:rPr>
                <w:rFonts w:ascii="Roboto" w:hAnsi="Roboto" w:cs="Times New Roman"/>
                <w:sz w:val="24"/>
                <w:szCs w:val="24"/>
              </w:rPr>
              <w:t>/202</w:t>
            </w:r>
            <w:r w:rsidR="0034679F">
              <w:rPr>
                <w:rFonts w:ascii="Roboto" w:hAnsi="Roboto" w:cs="Times New Roman"/>
                <w:sz w:val="24"/>
                <w:szCs w:val="24"/>
              </w:rPr>
              <w:t>7</w:t>
            </w:r>
          </w:p>
        </w:tc>
      </w:tr>
      <w:tr w:rsidR="000165C9" w:rsidRPr="00877A4D" w14:paraId="4C35260C" w14:textId="77777777" w:rsidTr="00D1011C">
        <w:tc>
          <w:tcPr>
            <w:tcW w:w="1707" w:type="dxa"/>
            <w:shd w:val="clear" w:color="auto" w:fill="F2F2F2" w:themeFill="background1" w:themeFillShade="F2"/>
          </w:tcPr>
          <w:p w14:paraId="562A16AA"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Semester</w:t>
            </w:r>
          </w:p>
        </w:tc>
        <w:tc>
          <w:tcPr>
            <w:tcW w:w="7924" w:type="dxa"/>
            <w:tcBorders>
              <w:top w:val="single" w:sz="4" w:space="0" w:color="auto"/>
              <w:bottom w:val="single" w:sz="4" w:space="0" w:color="auto"/>
            </w:tcBorders>
          </w:tcPr>
          <w:p w14:paraId="27B45532" w14:textId="77777777" w:rsidR="000165C9" w:rsidRPr="00877A4D" w:rsidRDefault="000165C9" w:rsidP="00671594">
            <w:pPr>
              <w:spacing w:after="120"/>
              <w:jc w:val="both"/>
              <w:rPr>
                <w:rFonts w:ascii="Roboto" w:hAnsi="Roboto" w:cs="Times New Roman"/>
                <w:sz w:val="24"/>
                <w:szCs w:val="24"/>
              </w:rPr>
            </w:pPr>
            <w:r w:rsidRPr="00877A4D">
              <w:rPr>
                <w:rFonts w:ascii="Roboto" w:hAnsi="Roboto" w:cs="Times New Roman"/>
                <w:sz w:val="24"/>
                <w:szCs w:val="24"/>
              </w:rPr>
              <w:t>G</w:t>
            </w:r>
            <w:r w:rsidR="0034679F">
              <w:rPr>
                <w:rFonts w:ascii="Roboto" w:hAnsi="Roboto" w:cs="Times New Roman"/>
                <w:sz w:val="24"/>
                <w:szCs w:val="24"/>
              </w:rPr>
              <w:t>anjil</w:t>
            </w:r>
          </w:p>
        </w:tc>
      </w:tr>
      <w:tr w:rsidR="000165C9" w:rsidRPr="00877A4D" w14:paraId="2D27DD52" w14:textId="77777777" w:rsidTr="00D1011C">
        <w:tc>
          <w:tcPr>
            <w:tcW w:w="1707" w:type="dxa"/>
            <w:shd w:val="clear" w:color="auto" w:fill="F2F2F2" w:themeFill="background1" w:themeFillShade="F2"/>
          </w:tcPr>
          <w:p w14:paraId="2E016DC2"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Mata Pelajaran</w:t>
            </w:r>
          </w:p>
        </w:tc>
        <w:tc>
          <w:tcPr>
            <w:tcW w:w="7924" w:type="dxa"/>
            <w:tcBorders>
              <w:top w:val="single" w:sz="4" w:space="0" w:color="auto"/>
              <w:bottom w:val="single" w:sz="4" w:space="0" w:color="auto"/>
            </w:tcBorders>
          </w:tcPr>
          <w:p w14:paraId="07DC6553" w14:textId="77777777" w:rsidR="000165C9" w:rsidRPr="00877A4D" w:rsidRDefault="00D4025E" w:rsidP="00671594">
            <w:pPr>
              <w:spacing w:after="120"/>
              <w:jc w:val="both"/>
              <w:rPr>
                <w:rFonts w:ascii="Roboto" w:hAnsi="Roboto" w:cs="Times New Roman"/>
                <w:b/>
                <w:bCs/>
                <w:sz w:val="24"/>
                <w:szCs w:val="24"/>
              </w:rPr>
            </w:pPr>
            <w:r w:rsidRPr="00877A4D">
              <w:rPr>
                <w:rFonts w:ascii="Roboto" w:hAnsi="Roboto" w:cs="Times New Roman"/>
                <w:b/>
                <w:bCs/>
                <w:sz w:val="24"/>
                <w:szCs w:val="24"/>
              </w:rPr>
              <w:t>TFLM-Perancangan</w:t>
            </w:r>
          </w:p>
        </w:tc>
      </w:tr>
      <w:tr w:rsidR="000165C9" w:rsidRPr="00877A4D" w14:paraId="21598258" w14:textId="77777777" w:rsidTr="00D1011C">
        <w:tc>
          <w:tcPr>
            <w:tcW w:w="1707" w:type="dxa"/>
            <w:shd w:val="clear" w:color="auto" w:fill="F2F2F2" w:themeFill="background1" w:themeFillShade="F2"/>
          </w:tcPr>
          <w:p w14:paraId="6D626728"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Fase/Kelas</w:t>
            </w:r>
          </w:p>
        </w:tc>
        <w:tc>
          <w:tcPr>
            <w:tcW w:w="7924" w:type="dxa"/>
            <w:tcBorders>
              <w:top w:val="single" w:sz="4" w:space="0" w:color="auto"/>
              <w:bottom w:val="single" w:sz="4" w:space="0" w:color="auto"/>
            </w:tcBorders>
          </w:tcPr>
          <w:p w14:paraId="731C5799" w14:textId="77777777" w:rsidR="00D4025E" w:rsidRPr="00877A4D" w:rsidRDefault="008E1854" w:rsidP="00671594">
            <w:pPr>
              <w:spacing w:after="120"/>
              <w:jc w:val="both"/>
              <w:rPr>
                <w:rFonts w:ascii="Roboto" w:hAnsi="Roboto" w:cs="Times New Roman"/>
                <w:b/>
                <w:bCs/>
                <w:sz w:val="24"/>
                <w:szCs w:val="24"/>
              </w:rPr>
            </w:pPr>
            <w:r>
              <w:rPr>
                <w:rFonts w:ascii="Roboto" w:hAnsi="Roboto" w:cs="Times New Roman"/>
                <w:b/>
                <w:bCs/>
                <w:sz w:val="24"/>
                <w:szCs w:val="24"/>
              </w:rPr>
              <w:t>Fase F / XI Teknik Pemesinan</w:t>
            </w:r>
          </w:p>
        </w:tc>
      </w:tr>
      <w:tr w:rsidR="000165C9" w:rsidRPr="00877A4D" w14:paraId="6C1867FB" w14:textId="77777777" w:rsidTr="00D1011C">
        <w:tc>
          <w:tcPr>
            <w:tcW w:w="1707" w:type="dxa"/>
            <w:shd w:val="clear" w:color="auto" w:fill="F2F2F2" w:themeFill="background1" w:themeFillShade="F2"/>
          </w:tcPr>
          <w:p w14:paraId="01EA23E4"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Alokasi Waktu</w:t>
            </w:r>
          </w:p>
        </w:tc>
        <w:tc>
          <w:tcPr>
            <w:tcW w:w="7924" w:type="dxa"/>
            <w:tcBorders>
              <w:top w:val="single" w:sz="4" w:space="0" w:color="auto"/>
              <w:bottom w:val="single" w:sz="4" w:space="0" w:color="auto"/>
            </w:tcBorders>
          </w:tcPr>
          <w:p w14:paraId="0E6FA4F8" w14:textId="77777777" w:rsidR="000165C9" w:rsidRPr="00877A4D" w:rsidRDefault="00DC08E6" w:rsidP="00671594">
            <w:pPr>
              <w:spacing w:after="120"/>
              <w:jc w:val="both"/>
              <w:rPr>
                <w:rFonts w:ascii="Roboto" w:hAnsi="Roboto" w:cs="Times New Roman"/>
                <w:sz w:val="24"/>
                <w:szCs w:val="24"/>
              </w:rPr>
            </w:pPr>
            <w:r>
              <w:rPr>
                <w:rFonts w:ascii="Roboto" w:hAnsi="Roboto" w:cs="Times New Roman"/>
                <w:sz w:val="24"/>
                <w:szCs w:val="24"/>
              </w:rPr>
              <w:t>3 pertemuan × 5 JP (@45 menit) = 675 menit</w:t>
            </w:r>
          </w:p>
        </w:tc>
      </w:tr>
      <w:tr w:rsidR="000165C9" w:rsidRPr="00877A4D" w14:paraId="170345E1" w14:textId="77777777" w:rsidTr="00D1011C">
        <w:tc>
          <w:tcPr>
            <w:tcW w:w="1707" w:type="dxa"/>
            <w:shd w:val="clear" w:color="auto" w:fill="F2F2F2" w:themeFill="background1" w:themeFillShade="F2"/>
          </w:tcPr>
          <w:p w14:paraId="7F59E744"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Elemen/ Topik</w:t>
            </w:r>
          </w:p>
        </w:tc>
        <w:tc>
          <w:tcPr>
            <w:tcW w:w="7924" w:type="dxa"/>
            <w:tcBorders>
              <w:top w:val="single" w:sz="4" w:space="0" w:color="auto"/>
              <w:bottom w:val="single" w:sz="4" w:space="0" w:color="auto"/>
            </w:tcBorders>
          </w:tcPr>
          <w:p w14:paraId="370A08E0" w14:textId="77777777" w:rsidR="000C0854" w:rsidRDefault="00000000" w:rsidP="00977418">
            <w:pPr>
              <w:pStyle w:val="TableParagraph"/>
              <w:ind w:left="0" w:right="283"/>
              <w:jc w:val="both"/>
              <w:rPr>
                <w:rFonts w:ascii="Roboto" w:hAnsi="Roboto"/>
                <w:b/>
                <w:bCs/>
                <w:sz w:val="24"/>
                <w:szCs w:val="24"/>
              </w:rPr>
            </w:pPr>
            <w:r>
              <w:rPr>
                <w:rFonts w:ascii="Roboto" w:hAnsi="Roboto"/>
                <w:sz w:val="24"/>
              </w:rPr>
              <w:t>TFLM-Perancangan - Pengenalan Autodesk Fusion, Sketch 2D, dan Pemodelan Part 3D</w:t>
            </w:r>
          </w:p>
        </w:tc>
      </w:tr>
      <w:tr w:rsidR="000165C9" w:rsidRPr="00877A4D" w14:paraId="4F137FCA" w14:textId="77777777" w:rsidTr="00D1011C">
        <w:trPr>
          <w:trHeight w:val="754"/>
        </w:trPr>
        <w:tc>
          <w:tcPr>
            <w:tcW w:w="1707" w:type="dxa"/>
            <w:vMerge w:val="restart"/>
            <w:shd w:val="clear" w:color="auto" w:fill="E2EFD9" w:themeFill="accent6" w:themeFillTint="33"/>
          </w:tcPr>
          <w:p w14:paraId="739C8DAB" w14:textId="77777777" w:rsidR="000165C9" w:rsidRPr="00877A4D" w:rsidRDefault="000165C9" w:rsidP="00671594">
            <w:pPr>
              <w:spacing w:after="120"/>
              <w:jc w:val="both"/>
              <w:rPr>
                <w:rFonts w:ascii="Roboto" w:hAnsi="Roboto" w:cs="Times New Roman"/>
                <w:b/>
                <w:bCs/>
                <w:sz w:val="24"/>
                <w:szCs w:val="24"/>
              </w:rPr>
            </w:pPr>
            <w:r w:rsidRPr="00877A4D">
              <w:rPr>
                <w:rFonts w:ascii="Roboto" w:hAnsi="Roboto" w:cs="Times New Roman"/>
                <w:b/>
                <w:bCs/>
                <w:sz w:val="24"/>
                <w:szCs w:val="24"/>
              </w:rPr>
              <w:t>Identifikasi</w:t>
            </w:r>
          </w:p>
        </w:tc>
        <w:tc>
          <w:tcPr>
            <w:tcW w:w="7924" w:type="dxa"/>
            <w:tcBorders>
              <w:top w:val="single" w:sz="4" w:space="0" w:color="auto"/>
              <w:bottom w:val="single" w:sz="4" w:space="0" w:color="auto"/>
            </w:tcBorders>
          </w:tcPr>
          <w:p w14:paraId="57F3DD85" w14:textId="77777777" w:rsidR="00BB26BD" w:rsidRDefault="00000000" w:rsidP="00CE52EA">
            <w:pPr>
              <w:jc w:val="both"/>
            </w:pPr>
            <w:r>
              <w:rPr>
                <w:rFonts w:ascii="Roboto" w:hAnsi="Roboto"/>
                <w:b/>
                <w:sz w:val="24"/>
              </w:rPr>
              <w:t>Karakteristik Peserta Didik:</w:t>
            </w:r>
          </w:p>
          <w:p w14:paraId="41860FA8" w14:textId="77777777" w:rsidR="00BB26BD" w:rsidRDefault="00000000" w:rsidP="00CE52EA">
            <w:pPr>
              <w:spacing w:after="240"/>
              <w:jc w:val="both"/>
            </w:pPr>
            <w:r>
              <w:rPr>
                <w:rFonts w:ascii="Roboto" w:hAnsi="Roboto"/>
                <w:sz w:val="24"/>
              </w:rPr>
              <w:t>Peserta didik memiliki pengalaman yang beragam dalam menggunakan perangkat lunak CAD. Mereka memerlukan pengenalan antarmuka Fusion, pemahaman geometri sketch berdimensi, serta pendampingan bertahap saat memilih fitur pemodelan dan mengelola file digital.</w:t>
            </w:r>
          </w:p>
        </w:tc>
      </w:tr>
      <w:tr w:rsidR="000165C9" w:rsidRPr="00877A4D" w14:paraId="2445FCE9" w14:textId="77777777" w:rsidTr="00D1011C">
        <w:tc>
          <w:tcPr>
            <w:tcW w:w="1707" w:type="dxa"/>
            <w:vMerge/>
            <w:tcBorders>
              <w:right w:val="single" w:sz="4" w:space="0" w:color="auto"/>
            </w:tcBorders>
            <w:shd w:val="clear" w:color="auto" w:fill="E2EFD9" w:themeFill="accent6" w:themeFillTint="33"/>
          </w:tcPr>
          <w:p w14:paraId="3A1A4778" w14:textId="77777777" w:rsidR="000165C9" w:rsidRPr="00877A4D" w:rsidRDefault="000165C9"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bottom w:val="single" w:sz="4" w:space="0" w:color="auto"/>
            </w:tcBorders>
          </w:tcPr>
          <w:p w14:paraId="1D348D54" w14:textId="77777777" w:rsidR="00BB26BD" w:rsidRDefault="00000000" w:rsidP="00CE52EA">
            <w:pPr>
              <w:jc w:val="both"/>
            </w:pPr>
            <w:r>
              <w:rPr>
                <w:rFonts w:ascii="Roboto" w:hAnsi="Roboto"/>
                <w:b/>
                <w:sz w:val="24"/>
              </w:rPr>
              <w:t>Materi Pelajaran:</w:t>
            </w:r>
          </w:p>
          <w:p w14:paraId="041E94FA" w14:textId="77777777" w:rsidR="00BB26BD" w:rsidRDefault="00000000" w:rsidP="00CE52EA">
            <w:pPr>
              <w:spacing w:after="240"/>
              <w:jc w:val="both"/>
            </w:pPr>
            <w:r>
              <w:rPr>
                <w:rFonts w:ascii="Roboto" w:hAnsi="Roboto"/>
                <w:sz w:val="24"/>
              </w:rPr>
              <w:t>Antarmuka dan pengelolaan desain Autodesk Fusion; geometri sketch 2D, dimensi, dan constraint; serta pemodelan Dudukan Poros, Pulley, Flange Pipe, dan Bottle menggunakan fitur Create, Construct, dan Modify sesuai gambar kerja.</w:t>
            </w:r>
          </w:p>
        </w:tc>
      </w:tr>
      <w:tr w:rsidR="000165C9" w:rsidRPr="00877A4D" w14:paraId="297B5AA0" w14:textId="77777777" w:rsidTr="00D1011C">
        <w:trPr>
          <w:trHeight w:val="260"/>
        </w:trPr>
        <w:tc>
          <w:tcPr>
            <w:tcW w:w="1707" w:type="dxa"/>
            <w:vMerge/>
            <w:tcBorders>
              <w:right w:val="single" w:sz="4" w:space="0" w:color="auto"/>
            </w:tcBorders>
            <w:shd w:val="clear" w:color="auto" w:fill="E2EFD9" w:themeFill="accent6" w:themeFillTint="33"/>
          </w:tcPr>
          <w:p w14:paraId="2C043210" w14:textId="77777777" w:rsidR="000165C9" w:rsidRPr="00877A4D" w:rsidRDefault="000165C9"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bottom w:val="single" w:sz="4" w:space="0" w:color="auto"/>
            </w:tcBorders>
          </w:tcPr>
          <w:p w14:paraId="38016B3A" w14:textId="77777777" w:rsidR="000165C9" w:rsidRPr="00877A4D" w:rsidRDefault="000165C9" w:rsidP="00977418">
            <w:pPr>
              <w:spacing w:after="120"/>
              <w:ind w:left="29"/>
              <w:jc w:val="both"/>
              <w:rPr>
                <w:rFonts w:ascii="Roboto" w:hAnsi="Roboto" w:cs="Times New Roman"/>
                <w:b/>
                <w:sz w:val="24"/>
                <w:szCs w:val="24"/>
              </w:rPr>
            </w:pPr>
            <w:r w:rsidRPr="00877A4D">
              <w:rPr>
                <w:rFonts w:ascii="Roboto" w:hAnsi="Roboto" w:cs="Times New Roman"/>
                <w:b/>
                <w:sz w:val="24"/>
                <w:szCs w:val="24"/>
              </w:rPr>
              <w:t>Dimensi Profil Lulusan</w:t>
            </w:r>
            <w:r w:rsidRPr="00877A4D">
              <w:rPr>
                <w:rFonts w:ascii="Roboto" w:hAnsi="Roboto" w:cs="Times New Roman"/>
                <w:sz w:val="24"/>
                <w:szCs w:val="24"/>
              </w:rPr>
              <w:t>:</w:t>
            </w:r>
          </w:p>
        </w:tc>
      </w:tr>
      <w:tr w:rsidR="00FF0D60" w:rsidRPr="00877A4D" w14:paraId="0546A614" w14:textId="77777777" w:rsidTr="0056378A">
        <w:trPr>
          <w:trHeight w:val="2326"/>
        </w:trPr>
        <w:tc>
          <w:tcPr>
            <w:tcW w:w="1707" w:type="dxa"/>
            <w:vMerge/>
            <w:tcBorders>
              <w:right w:val="single" w:sz="4" w:space="0" w:color="auto"/>
            </w:tcBorders>
            <w:shd w:val="clear" w:color="auto" w:fill="E2EFD9" w:themeFill="accent6" w:themeFillTint="33"/>
          </w:tcPr>
          <w:p w14:paraId="7C507BB2" w14:textId="77777777" w:rsidR="00FF0D60" w:rsidRPr="00877A4D" w:rsidRDefault="00FF0D60" w:rsidP="00671594">
            <w:pPr>
              <w:spacing w:after="120"/>
              <w:jc w:val="both"/>
              <w:rPr>
                <w:rFonts w:ascii="Roboto" w:hAnsi="Roboto" w:cs="Times New Roman"/>
                <w:b/>
                <w:bCs/>
                <w:sz w:val="24"/>
                <w:szCs w:val="24"/>
              </w:rPr>
            </w:pPr>
          </w:p>
        </w:tc>
        <w:tc>
          <w:tcPr>
            <w:tcW w:w="7924" w:type="dxa"/>
            <w:tcBorders>
              <w:top w:val="single" w:sz="4" w:space="0" w:color="auto"/>
              <w:left w:val="single" w:sz="4" w:space="0" w:color="auto"/>
            </w:tcBorders>
          </w:tcPr>
          <w:p w14:paraId="36A6581F" w14:textId="77777777" w:rsidR="00FF0D60" w:rsidRPr="00D42D1F" w:rsidRDefault="00D42D1F" w:rsidP="00D42D1F">
            <w:pPr>
              <w:jc w:val="both"/>
              <w:rPr>
                <w:rFonts w:ascii="Roboto" w:hAnsi="Roboto" w:cs="Times New Roman"/>
                <w:sz w:val="24"/>
                <w:szCs w:val="24"/>
              </w:rPr>
            </w:pPr>
            <w:r w:rsidRPr="00516709">
              <w:rPr>
                <w:rFonts w:ascii="Times New Roman" w:eastAsia="Times New Roman" w:hAnsi="Times New Roman" w:cs="Times New Roman"/>
                <w:b/>
                <w:bCs/>
                <w:color w:val="000000"/>
                <w:lang w:val="sv-SE"/>
              </w:rPr>
              <w:t>☑</w:t>
            </w:r>
            <w:r w:rsidRPr="00877A4D">
              <w:rPr>
                <w:rFonts w:ascii="Roboto" w:hAnsi="Roboto" w:cs="Times New Roman"/>
                <w:sz w:val="24"/>
                <w:szCs w:val="24"/>
              </w:rPr>
              <w:t xml:space="preserve"> </w:t>
            </w:r>
            <w:r>
              <w:rPr>
                <w:rFonts w:ascii="Roboto" w:hAnsi="Roboto" w:cs="Times New Roman"/>
                <w:b/>
                <w:bCs/>
                <w:sz w:val="24"/>
                <w:szCs w:val="24"/>
              </w:rPr>
              <w:t xml:space="preserve">DPL1 </w:t>
            </w:r>
            <w:r>
              <w:rPr>
                <w:rFonts w:ascii="Roboto" w:hAnsi="Roboto" w:cs="Times New Roman"/>
                <w:sz w:val="24"/>
                <w:szCs w:val="24"/>
              </w:rPr>
              <w:t>Keimanan dan Ketakwaan terhadap Tuhan YME</w:t>
            </w:r>
          </w:p>
          <w:p w14:paraId="268F6BDD" w14:textId="77777777" w:rsidR="003C6508" w:rsidRDefault="00D42D1F" w:rsidP="00D42D1F">
            <w:pPr>
              <w:jc w:val="both"/>
              <w:rPr>
                <w:rFonts w:ascii="Roboto" w:hAnsi="Roboto" w:cs="Times New Roman"/>
                <w:b/>
                <w:bCs/>
                <w:sz w:val="24"/>
                <w:szCs w:val="24"/>
              </w:rPr>
            </w:pPr>
            <w:r w:rsidRPr="00877A4D">
              <w:rPr>
                <w:rFonts w:ascii="Segoe UI Symbol" w:hAnsi="Segoe UI Symbol" w:cs="Segoe UI Symbol"/>
                <w:sz w:val="24"/>
                <w:szCs w:val="24"/>
              </w:rPr>
              <w:t>☐</w:t>
            </w:r>
            <w:r w:rsidRPr="00877A4D">
              <w:rPr>
                <w:rFonts w:ascii="Roboto" w:hAnsi="Roboto" w:cs="Times New Roman"/>
                <w:sz w:val="24"/>
                <w:szCs w:val="24"/>
              </w:rPr>
              <w:t xml:space="preserve"> </w:t>
            </w:r>
            <w:r>
              <w:rPr>
                <w:rFonts w:ascii="Roboto" w:hAnsi="Roboto" w:cs="Times New Roman"/>
                <w:b/>
                <w:bCs/>
                <w:sz w:val="24"/>
                <w:szCs w:val="24"/>
              </w:rPr>
              <w:t xml:space="preserve">DPL2 </w:t>
            </w:r>
            <w:r w:rsidRPr="00D42D1F">
              <w:rPr>
                <w:rFonts w:ascii="Roboto" w:hAnsi="Roboto" w:cs="Times New Roman"/>
                <w:sz w:val="24"/>
                <w:szCs w:val="24"/>
              </w:rPr>
              <w:t>Kewargaan</w:t>
            </w:r>
          </w:p>
          <w:p w14:paraId="6729C584"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DPL3 </w:t>
            </w:r>
            <w:r w:rsidRPr="00D42D1F">
              <w:rPr>
                <w:rFonts w:ascii="Roboto" w:hAnsi="Roboto" w:cs="Times New Roman"/>
                <w:sz w:val="24"/>
                <w:szCs w:val="24"/>
              </w:rPr>
              <w:t>Penalaran</w:t>
            </w:r>
            <w:r w:rsidRPr="00D42D1F">
              <w:rPr>
                <w:rFonts w:ascii="Roboto" w:hAnsi="Roboto" w:cs="Times New Roman"/>
                <w:b/>
                <w:bCs/>
                <w:sz w:val="24"/>
                <w:szCs w:val="24"/>
              </w:rPr>
              <w:t xml:space="preserve"> </w:t>
            </w:r>
            <w:r w:rsidRPr="00D42D1F">
              <w:rPr>
                <w:rFonts w:ascii="Roboto" w:hAnsi="Roboto" w:cs="Times New Roman"/>
                <w:sz w:val="24"/>
                <w:szCs w:val="24"/>
              </w:rPr>
              <w:t>Kritis</w:t>
            </w:r>
          </w:p>
          <w:p w14:paraId="488B36B0"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DPL4 </w:t>
            </w:r>
            <w:r w:rsidRPr="00D42D1F">
              <w:rPr>
                <w:rFonts w:ascii="Roboto" w:hAnsi="Roboto" w:cs="Times New Roman"/>
                <w:sz w:val="24"/>
                <w:szCs w:val="24"/>
              </w:rPr>
              <w:t>Kreativitas</w:t>
            </w:r>
          </w:p>
          <w:p w14:paraId="1FBDE0B2" w14:textId="77777777" w:rsidR="00D42D1F" w:rsidRDefault="00D5195B" w:rsidP="00D42D1F">
            <w:pPr>
              <w:jc w:val="both"/>
              <w:rPr>
                <w:rFonts w:ascii="Roboto" w:hAnsi="Roboto" w:cs="Times New Roman"/>
                <w:b/>
                <w:bCs/>
                <w:sz w:val="24"/>
                <w:szCs w:val="24"/>
              </w:rPr>
            </w:pPr>
            <w:r w:rsidRPr="00877A4D">
              <w:rPr>
                <w:rFonts w:ascii="Segoe UI Symbol" w:hAnsi="Segoe UI Symbol" w:cs="Segoe UI Symbol"/>
                <w:sz w:val="24"/>
                <w:szCs w:val="24"/>
              </w:rPr>
              <w:t>☐</w:t>
            </w:r>
            <w:r w:rsidR="00D42D1F" w:rsidRPr="00877A4D">
              <w:rPr>
                <w:rFonts w:ascii="Roboto" w:hAnsi="Roboto" w:cs="Times New Roman"/>
                <w:sz w:val="24"/>
                <w:szCs w:val="24"/>
              </w:rPr>
              <w:t xml:space="preserve"> </w:t>
            </w:r>
            <w:r w:rsidR="00D42D1F">
              <w:rPr>
                <w:rFonts w:ascii="Roboto" w:hAnsi="Roboto" w:cs="Times New Roman"/>
                <w:b/>
                <w:bCs/>
                <w:sz w:val="24"/>
                <w:szCs w:val="24"/>
              </w:rPr>
              <w:t xml:space="preserve">DPL5 </w:t>
            </w:r>
            <w:r w:rsidR="00D42D1F" w:rsidRPr="00D42D1F">
              <w:rPr>
                <w:rFonts w:ascii="Roboto" w:hAnsi="Roboto" w:cs="Times New Roman"/>
                <w:sz w:val="24"/>
                <w:szCs w:val="24"/>
              </w:rPr>
              <w:t>Kolaborasi</w:t>
            </w:r>
          </w:p>
          <w:p w14:paraId="5261CF93" w14:textId="77777777" w:rsidR="00D42D1F" w:rsidRDefault="00D42D1F" w:rsidP="00D42D1F">
            <w:pPr>
              <w:jc w:val="both"/>
              <w:rPr>
                <w:rFonts w:ascii="Roboto" w:hAnsi="Roboto" w:cs="Times New Roman"/>
                <w:b/>
                <w:bCs/>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DPL6 </w:t>
            </w:r>
            <w:r w:rsidRPr="00D42D1F">
              <w:rPr>
                <w:rFonts w:ascii="Roboto" w:hAnsi="Roboto" w:cs="Times New Roman"/>
                <w:sz w:val="24"/>
                <w:szCs w:val="24"/>
              </w:rPr>
              <w:t>Kemandirian</w:t>
            </w:r>
          </w:p>
          <w:p w14:paraId="0D651C1D" w14:textId="77777777" w:rsidR="00D42D1F" w:rsidRDefault="00D42D1F" w:rsidP="00D42D1F">
            <w:pPr>
              <w:jc w:val="both"/>
              <w:rPr>
                <w:rFonts w:ascii="Roboto" w:hAnsi="Roboto" w:cs="Times New Roman"/>
                <w:b/>
                <w:bCs/>
                <w:sz w:val="24"/>
                <w:szCs w:val="24"/>
              </w:rPr>
            </w:pPr>
            <w:r w:rsidRPr="00877A4D">
              <w:rPr>
                <w:rFonts w:ascii="Segoe UI Symbol" w:hAnsi="Segoe UI Symbol" w:cs="Segoe UI Symbol"/>
                <w:sz w:val="24"/>
                <w:szCs w:val="24"/>
              </w:rPr>
              <w:t>☐</w:t>
            </w:r>
            <w:r w:rsidRPr="00877A4D">
              <w:rPr>
                <w:rFonts w:ascii="Roboto" w:hAnsi="Roboto" w:cs="Times New Roman"/>
                <w:sz w:val="24"/>
                <w:szCs w:val="24"/>
              </w:rPr>
              <w:t xml:space="preserve"> </w:t>
            </w:r>
            <w:r>
              <w:rPr>
                <w:rFonts w:ascii="Roboto" w:hAnsi="Roboto" w:cs="Times New Roman"/>
                <w:b/>
                <w:bCs/>
                <w:sz w:val="24"/>
                <w:szCs w:val="24"/>
              </w:rPr>
              <w:t xml:space="preserve">DPL7 </w:t>
            </w:r>
            <w:r w:rsidRPr="00D42D1F">
              <w:rPr>
                <w:rFonts w:ascii="Roboto" w:hAnsi="Roboto" w:cs="Times New Roman"/>
                <w:sz w:val="24"/>
                <w:szCs w:val="24"/>
              </w:rPr>
              <w:t>Kesehatan</w:t>
            </w:r>
          </w:p>
          <w:p w14:paraId="7AF4329D" w14:textId="77777777" w:rsidR="00D42D1F" w:rsidRPr="00877A4D" w:rsidRDefault="00D42D1F" w:rsidP="007268A0">
            <w:pPr>
              <w:spacing w:after="240"/>
              <w:jc w:val="both"/>
              <w:rPr>
                <w:rFonts w:ascii="Roboto" w:hAnsi="Roboto" w:cs="Times New Roman"/>
                <w:sz w:val="24"/>
                <w:szCs w:val="24"/>
              </w:rPr>
            </w:pPr>
            <w:r w:rsidRPr="00D42D1F">
              <w:rPr>
                <w:rFonts w:ascii="Times New Roman" w:eastAsia="Times New Roman" w:hAnsi="Times New Roman" w:cs="Times New Roman"/>
                <w:b/>
                <w:bCs/>
                <w:color w:val="000000"/>
              </w:rPr>
              <w:t>☑</w:t>
            </w:r>
            <w:r w:rsidRPr="00877A4D">
              <w:rPr>
                <w:rFonts w:ascii="Roboto" w:hAnsi="Roboto" w:cs="Times New Roman"/>
                <w:sz w:val="24"/>
                <w:szCs w:val="24"/>
              </w:rPr>
              <w:t xml:space="preserve"> </w:t>
            </w:r>
            <w:r>
              <w:rPr>
                <w:rFonts w:ascii="Roboto" w:hAnsi="Roboto" w:cs="Times New Roman"/>
                <w:b/>
                <w:bCs/>
                <w:sz w:val="24"/>
                <w:szCs w:val="24"/>
              </w:rPr>
              <w:t xml:space="preserve">DPL8 </w:t>
            </w:r>
            <w:r w:rsidRPr="00D42D1F">
              <w:rPr>
                <w:rFonts w:ascii="Roboto" w:hAnsi="Roboto" w:cs="Times New Roman"/>
                <w:sz w:val="24"/>
                <w:szCs w:val="24"/>
              </w:rPr>
              <w:t>Komunikasi</w:t>
            </w:r>
          </w:p>
        </w:tc>
      </w:tr>
    </w:tbl>
    <w:p w14:paraId="025DF641" w14:textId="77777777" w:rsidR="005214B8" w:rsidRDefault="005214B8">
      <w:r>
        <w:br w:type="page"/>
      </w:r>
    </w:p>
    <w:tbl>
      <w:tblPr>
        <w:tblStyle w:val="TableGrid"/>
        <w:tblW w:w="0" w:type="auto"/>
        <w:tblLook w:val="04A0" w:firstRow="1" w:lastRow="0" w:firstColumn="1" w:lastColumn="0" w:noHBand="0" w:noVBand="1"/>
      </w:tblPr>
      <w:tblGrid>
        <w:gridCol w:w="1707"/>
        <w:gridCol w:w="7924"/>
      </w:tblGrid>
      <w:tr w:rsidR="00FF0D60" w:rsidRPr="00877A4D" w14:paraId="0B9C0C75" w14:textId="77777777" w:rsidTr="00D1011C">
        <w:tc>
          <w:tcPr>
            <w:tcW w:w="1707" w:type="dxa"/>
            <w:vMerge w:val="restart"/>
            <w:shd w:val="clear" w:color="auto" w:fill="E2EFD9" w:themeFill="accent6" w:themeFillTint="33"/>
          </w:tcPr>
          <w:p w14:paraId="69BCDCCC" w14:textId="77777777" w:rsidR="00FF0D60" w:rsidRPr="00877A4D" w:rsidRDefault="00FF0D60" w:rsidP="00566C4A">
            <w:pPr>
              <w:jc w:val="both"/>
              <w:rPr>
                <w:rFonts w:ascii="Roboto" w:hAnsi="Roboto" w:cs="Times New Roman"/>
                <w:b/>
                <w:bCs/>
                <w:sz w:val="24"/>
                <w:szCs w:val="24"/>
              </w:rPr>
            </w:pPr>
            <w:r w:rsidRPr="00877A4D">
              <w:rPr>
                <w:rFonts w:ascii="Roboto" w:hAnsi="Roboto" w:cs="Times New Roman"/>
                <w:b/>
                <w:bCs/>
                <w:sz w:val="24"/>
                <w:szCs w:val="24"/>
              </w:rPr>
              <w:lastRenderedPageBreak/>
              <w:t>Desain Pembelajaran</w:t>
            </w:r>
          </w:p>
        </w:tc>
        <w:tc>
          <w:tcPr>
            <w:tcW w:w="7924" w:type="dxa"/>
            <w:tcBorders>
              <w:top w:val="single" w:sz="4" w:space="0" w:color="auto"/>
            </w:tcBorders>
          </w:tcPr>
          <w:p w14:paraId="0D6F7F5E" w14:textId="77777777" w:rsidR="00DF69B0" w:rsidRDefault="00FF0D60" w:rsidP="00DF69B0">
            <w:pPr>
              <w:jc w:val="both"/>
              <w:rPr>
                <w:rFonts w:ascii="Roboto" w:hAnsi="Roboto" w:cs="Times New Roman"/>
                <w:sz w:val="24"/>
                <w:szCs w:val="24"/>
              </w:rPr>
            </w:pPr>
            <w:r w:rsidRPr="00877A4D">
              <w:rPr>
                <w:rFonts w:ascii="Roboto" w:hAnsi="Roboto" w:cs="Times New Roman"/>
                <w:b/>
                <w:bCs/>
                <w:sz w:val="24"/>
                <w:szCs w:val="24"/>
              </w:rPr>
              <w:t>Capaian Pembelajaran:</w:t>
            </w:r>
          </w:p>
          <w:p w14:paraId="0975E9EE" w14:textId="77777777" w:rsidR="00D5195B" w:rsidRPr="002F5793" w:rsidRDefault="00DF69B0" w:rsidP="00D5195B">
            <w:pPr>
              <w:spacing w:after="240"/>
              <w:jc w:val="both"/>
              <w:rPr>
                <w:rFonts w:ascii="Roboto" w:hAnsi="Roboto" w:cs="Times New Roman"/>
                <w:sz w:val="24"/>
                <w:szCs w:val="24"/>
              </w:rPr>
            </w:pPr>
            <w:r w:rsidRPr="00DF69B0">
              <w:rPr>
                <w:rFonts w:ascii="Roboto" w:hAnsi="Roboto" w:cs="Times New Roman"/>
                <w:sz w:val="24"/>
                <w:szCs w:val="24"/>
              </w:rPr>
              <w:t>Pada akhir Fase F, peserta didik mampu menerapkan mekanika teknik dasar, proses perancangan gambar teknik rinci tingkat dasar, proses menggambar 2D dengan sistem CAD, dan pembuatan model 3D dengan sistem CAD dasar, serta menggambar konsep perancangan teknik dengan sistem CAD 3D.</w:t>
            </w:r>
          </w:p>
        </w:tc>
      </w:tr>
      <w:tr w:rsidR="00FF0D60" w:rsidRPr="00877A4D" w14:paraId="7FAC1C7F" w14:textId="77777777" w:rsidTr="00D1011C">
        <w:tc>
          <w:tcPr>
            <w:tcW w:w="1707" w:type="dxa"/>
            <w:vMerge/>
            <w:shd w:val="clear" w:color="auto" w:fill="E2EFD9" w:themeFill="accent6" w:themeFillTint="33"/>
          </w:tcPr>
          <w:p w14:paraId="7C96926E" w14:textId="77777777" w:rsidR="00FF0D60" w:rsidRPr="00877A4D" w:rsidRDefault="00FF0D60" w:rsidP="00566C4A">
            <w:pPr>
              <w:jc w:val="both"/>
              <w:rPr>
                <w:rFonts w:ascii="Roboto" w:hAnsi="Roboto" w:cs="Times New Roman"/>
                <w:b/>
                <w:bCs/>
                <w:sz w:val="24"/>
                <w:szCs w:val="24"/>
              </w:rPr>
            </w:pPr>
          </w:p>
        </w:tc>
        <w:tc>
          <w:tcPr>
            <w:tcW w:w="7924" w:type="dxa"/>
          </w:tcPr>
          <w:p w14:paraId="377C936D" w14:textId="77777777" w:rsidR="00DF69B0" w:rsidRDefault="00FF0D60" w:rsidP="00DF69B0">
            <w:pPr>
              <w:jc w:val="both"/>
              <w:rPr>
                <w:rFonts w:ascii="Roboto" w:hAnsi="Roboto" w:cs="Times New Roman"/>
                <w:sz w:val="24"/>
                <w:szCs w:val="24"/>
              </w:rPr>
            </w:pPr>
            <w:r w:rsidRPr="00877A4D">
              <w:rPr>
                <w:rFonts w:ascii="Roboto" w:hAnsi="Roboto" w:cs="Times New Roman"/>
                <w:b/>
                <w:bCs/>
                <w:sz w:val="24"/>
                <w:szCs w:val="24"/>
              </w:rPr>
              <w:t>Lintas Disiplin Ilmu:</w:t>
            </w:r>
          </w:p>
          <w:p w14:paraId="4130940A" w14:textId="77777777" w:rsidR="00FF0D60" w:rsidRPr="00E75805" w:rsidRDefault="00E75805" w:rsidP="00930289">
            <w:pPr>
              <w:spacing w:after="240"/>
              <w:jc w:val="both"/>
              <w:rPr>
                <w:rFonts w:ascii="Roboto" w:hAnsi="Roboto" w:cs="Times New Roman"/>
                <w:sz w:val="24"/>
                <w:szCs w:val="24"/>
                <w:lang w:val="sv-SE"/>
              </w:rPr>
            </w:pPr>
            <w:r w:rsidRPr="00E75805">
              <w:rPr>
                <w:rFonts w:ascii="Roboto" w:hAnsi="Roboto" w:cs="Times New Roman"/>
                <w:sz w:val="24"/>
                <w:szCs w:val="24"/>
                <w:lang w:val="sv-SE"/>
              </w:rPr>
              <w:t>Matematika, Informatika, dan Dasar-Dasar Teknik Mesin.</w:t>
            </w:r>
          </w:p>
        </w:tc>
      </w:tr>
      <w:tr w:rsidR="00FF0D60" w:rsidRPr="00877A4D" w14:paraId="3EEC182E" w14:textId="77777777" w:rsidTr="00D1011C">
        <w:trPr>
          <w:trHeight w:val="863"/>
        </w:trPr>
        <w:tc>
          <w:tcPr>
            <w:tcW w:w="1707" w:type="dxa"/>
            <w:vMerge/>
            <w:shd w:val="clear" w:color="auto" w:fill="E2EFD9" w:themeFill="accent6" w:themeFillTint="33"/>
          </w:tcPr>
          <w:p w14:paraId="08CE1E50" w14:textId="77777777" w:rsidR="00FF0D60" w:rsidRPr="00877A4D" w:rsidRDefault="00FF0D60" w:rsidP="00566C4A">
            <w:pPr>
              <w:jc w:val="both"/>
              <w:rPr>
                <w:rFonts w:ascii="Roboto" w:hAnsi="Roboto" w:cs="Times New Roman"/>
                <w:b/>
                <w:bCs/>
                <w:sz w:val="24"/>
                <w:szCs w:val="24"/>
              </w:rPr>
            </w:pPr>
          </w:p>
        </w:tc>
        <w:tc>
          <w:tcPr>
            <w:tcW w:w="7924" w:type="dxa"/>
          </w:tcPr>
          <w:p w14:paraId="666DA55F" w14:textId="77777777" w:rsidR="00BB26BD" w:rsidRDefault="00000000">
            <w:r>
              <w:rPr>
                <w:rFonts w:ascii="Roboto" w:hAnsi="Roboto"/>
                <w:b/>
                <w:sz w:val="24"/>
              </w:rPr>
              <w:t>Tujuan Pembelajaran:</w:t>
            </w:r>
          </w:p>
          <w:p w14:paraId="176E2433" w14:textId="77777777" w:rsidR="00CE52EA" w:rsidRPr="00CE52EA" w:rsidRDefault="00000000" w:rsidP="00CE52EA">
            <w:pPr>
              <w:pStyle w:val="ListParagraph"/>
              <w:numPr>
                <w:ilvl w:val="1"/>
                <w:numId w:val="42"/>
              </w:numPr>
              <w:ind w:left="594" w:hanging="567"/>
            </w:pPr>
            <w:r w:rsidRPr="00CE52EA">
              <w:rPr>
                <w:rFonts w:ascii="Roboto" w:hAnsi="Roboto"/>
                <w:sz w:val="24"/>
              </w:rPr>
              <w:t>Peserta didik mampu mengenali antarmuka dan perintah dasar Autodesk Fusion serta membuat dua sketch 2D dengan geometri, dimensi, dan constraint sesuai gambar kerja.</w:t>
            </w:r>
          </w:p>
          <w:p w14:paraId="776F8793" w14:textId="77777777" w:rsidR="00CE52EA" w:rsidRPr="00CE52EA" w:rsidRDefault="00000000" w:rsidP="00CE52EA">
            <w:pPr>
              <w:pStyle w:val="ListParagraph"/>
              <w:numPr>
                <w:ilvl w:val="1"/>
                <w:numId w:val="42"/>
              </w:numPr>
              <w:ind w:left="594" w:hanging="567"/>
            </w:pPr>
            <w:r w:rsidRPr="00CE52EA">
              <w:rPr>
                <w:rFonts w:ascii="Roboto" w:hAnsi="Roboto"/>
                <w:sz w:val="24"/>
              </w:rPr>
              <w:t>Peserta didik mampu membuat part 3D Dudukan Poros dan Pulley menggunakan urutan fitur yang ditentukan sesuai bentuk dan ukuran pada gambar kerja.</w:t>
            </w:r>
          </w:p>
          <w:p w14:paraId="0CB10472" w14:textId="77777777" w:rsidR="00BB26BD" w:rsidRDefault="00000000" w:rsidP="00CE52EA">
            <w:pPr>
              <w:pStyle w:val="ListParagraph"/>
              <w:numPr>
                <w:ilvl w:val="1"/>
                <w:numId w:val="42"/>
              </w:numPr>
              <w:ind w:left="594" w:hanging="567"/>
            </w:pPr>
            <w:r w:rsidRPr="00CE52EA">
              <w:rPr>
                <w:rFonts w:ascii="Roboto" w:hAnsi="Roboto"/>
                <w:sz w:val="24"/>
              </w:rPr>
              <w:t>Peserta didik mampu membuat Flange Pipe dan Bottle dengan menggabungkan fitur Create, Construct, dan Modify sesuai gambar kerja.</w:t>
            </w:r>
          </w:p>
          <w:p w14:paraId="7E044E92" w14:textId="77777777" w:rsidR="00BB26BD" w:rsidRDefault="00000000">
            <w:r>
              <w:rPr>
                <w:rFonts w:ascii="Roboto" w:hAnsi="Roboto"/>
                <w:b/>
                <w:sz w:val="24"/>
              </w:rPr>
              <w:t>Kriteria Ketercapaian Tujuan Pembelajaran:</w:t>
            </w:r>
          </w:p>
          <w:p w14:paraId="064729FC" w14:textId="77777777" w:rsidR="00CE52EA" w:rsidRPr="00CE52EA" w:rsidRDefault="00000000" w:rsidP="00CE52EA">
            <w:pPr>
              <w:pStyle w:val="ListParagraph"/>
              <w:numPr>
                <w:ilvl w:val="2"/>
                <w:numId w:val="43"/>
              </w:numPr>
            </w:pPr>
            <w:r w:rsidRPr="00CE52EA">
              <w:rPr>
                <w:rFonts w:ascii="Roboto" w:hAnsi="Roboto"/>
                <w:sz w:val="24"/>
              </w:rPr>
              <w:t>Peserta didik membuka desain, mengatur satuan milimeter, memilih bidang sketch, serta menggunakan perintah sketch sesuai gambar acuan.</w:t>
            </w:r>
          </w:p>
          <w:p w14:paraId="73224E3C" w14:textId="77777777" w:rsidR="00BB26BD" w:rsidRDefault="00000000" w:rsidP="00CE52EA">
            <w:pPr>
              <w:pStyle w:val="ListParagraph"/>
              <w:numPr>
                <w:ilvl w:val="2"/>
                <w:numId w:val="43"/>
              </w:numPr>
            </w:pPr>
            <w:r w:rsidRPr="00CE52EA">
              <w:rPr>
                <w:rFonts w:ascii="Roboto" w:hAnsi="Roboto"/>
                <w:sz w:val="24"/>
              </w:rPr>
              <w:t>Peserta didik menghasilkan dua sketch berdimensi dan fully constrained tanpa constraint berlebih; file tersimpan dengan nama sesuai LKM.</w:t>
            </w:r>
          </w:p>
          <w:p w14:paraId="06203BA7" w14:textId="77777777" w:rsidR="00CE52EA" w:rsidRPr="00CE52EA" w:rsidRDefault="00000000" w:rsidP="00CE52EA">
            <w:pPr>
              <w:pStyle w:val="ListParagraph"/>
              <w:numPr>
                <w:ilvl w:val="2"/>
                <w:numId w:val="44"/>
              </w:numPr>
            </w:pPr>
            <w:r w:rsidRPr="00CE52EA">
              <w:rPr>
                <w:rFonts w:ascii="Roboto" w:hAnsi="Roboto"/>
                <w:sz w:val="24"/>
              </w:rPr>
              <w:t>Peserta didik membuat Dudukan Poros dengan Extrude, Mirror, dan Fillet sesuai bentuk serta ukuran pada Jobsheet 3.</w:t>
            </w:r>
          </w:p>
          <w:p w14:paraId="1D9D1FDB" w14:textId="77777777" w:rsidR="00BB26BD" w:rsidRDefault="00000000" w:rsidP="00CE52EA">
            <w:pPr>
              <w:pStyle w:val="ListParagraph"/>
              <w:numPr>
                <w:ilvl w:val="2"/>
                <w:numId w:val="44"/>
              </w:numPr>
            </w:pPr>
            <w:r w:rsidRPr="00CE52EA">
              <w:rPr>
                <w:rFonts w:ascii="Roboto" w:hAnsi="Roboto"/>
                <w:sz w:val="24"/>
              </w:rPr>
              <w:t>Peserta didik membuat Pulley dengan Revolve, Extrude, dan Chamfer sesuai bentuk serta ukuran pada Jobsheet 4.</w:t>
            </w:r>
          </w:p>
          <w:p w14:paraId="2FDBD227" w14:textId="77777777" w:rsidR="00CE52EA" w:rsidRPr="00CE52EA" w:rsidRDefault="00000000" w:rsidP="00CE52EA">
            <w:pPr>
              <w:pStyle w:val="ListParagraph"/>
              <w:numPr>
                <w:ilvl w:val="2"/>
                <w:numId w:val="42"/>
              </w:numPr>
            </w:pPr>
            <w:r w:rsidRPr="00CE52EA">
              <w:rPr>
                <w:rFonts w:ascii="Roboto" w:hAnsi="Roboto"/>
                <w:sz w:val="24"/>
              </w:rPr>
              <w:t>Peserta didik membuat Flange Pipe dengan Sweep, Extrude, Hole, Pattern, Fillet, dan Chamfer sesuai gambar kerja.</w:t>
            </w:r>
          </w:p>
          <w:p w14:paraId="1F19E17C" w14:textId="77777777" w:rsidR="00BB26BD" w:rsidRDefault="00000000" w:rsidP="00CE52EA">
            <w:pPr>
              <w:pStyle w:val="ListParagraph"/>
              <w:numPr>
                <w:ilvl w:val="2"/>
                <w:numId w:val="42"/>
              </w:numPr>
              <w:spacing w:after="240"/>
            </w:pPr>
            <w:r w:rsidRPr="00CE52EA">
              <w:rPr>
                <w:rFonts w:ascii="Roboto" w:hAnsi="Roboto"/>
                <w:sz w:val="24"/>
              </w:rPr>
              <w:t>Peserta didik membuat Bottle dengan Offset Plane, Loft, Fillet, dan Shell; bentuk, ukuran, serta ketebalan dinding mengikuti Jobsheet 6.</w:t>
            </w:r>
          </w:p>
        </w:tc>
      </w:tr>
      <w:tr w:rsidR="00FF0D60" w:rsidRPr="00877A4D" w14:paraId="1FE45610" w14:textId="77777777" w:rsidTr="00D1011C">
        <w:tc>
          <w:tcPr>
            <w:tcW w:w="1707" w:type="dxa"/>
            <w:vMerge/>
            <w:shd w:val="clear" w:color="auto" w:fill="E2EFD9" w:themeFill="accent6" w:themeFillTint="33"/>
          </w:tcPr>
          <w:p w14:paraId="02687727" w14:textId="77777777" w:rsidR="00FF0D60" w:rsidRPr="00877A4D" w:rsidRDefault="00FF0D60" w:rsidP="00566C4A">
            <w:pPr>
              <w:jc w:val="both"/>
              <w:rPr>
                <w:rFonts w:ascii="Roboto" w:hAnsi="Roboto" w:cs="Times New Roman"/>
                <w:b/>
                <w:bCs/>
                <w:sz w:val="24"/>
                <w:szCs w:val="24"/>
              </w:rPr>
            </w:pPr>
          </w:p>
        </w:tc>
        <w:tc>
          <w:tcPr>
            <w:tcW w:w="7924" w:type="dxa"/>
          </w:tcPr>
          <w:p w14:paraId="7CAFCFDB" w14:textId="77777777" w:rsidR="000C0854" w:rsidRDefault="00000000">
            <w:pPr>
              <w:jc w:val="both"/>
              <w:rPr>
                <w:rFonts w:ascii="Roboto" w:hAnsi="Roboto" w:cs="Times New Roman"/>
                <w:sz w:val="24"/>
                <w:szCs w:val="24"/>
              </w:rPr>
            </w:pPr>
            <w:r>
              <w:rPr>
                <w:rFonts w:ascii="Roboto" w:hAnsi="Roboto" w:cs="Times New Roman"/>
                <w:b/>
                <w:bCs/>
                <w:sz w:val="24"/>
                <w:szCs w:val="24"/>
              </w:rPr>
              <w:t>Praktik Pedagogis:</w:t>
            </w:r>
          </w:p>
          <w:p w14:paraId="7FC609B4"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Pendekatan Pembelajaran Mendalam</w:t>
            </w:r>
          </w:p>
          <w:p w14:paraId="6B6F4CFA"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Pembelajaran berlangsung berkesadaran, bermakna, dan menggembirakan melalui pengamatan, perencanaan fitur, praktik, umpan balik, dan refleksi.</w:t>
            </w:r>
          </w:p>
          <w:p w14:paraId="27E90623"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Sistem Among</w:t>
            </w:r>
          </w:p>
          <w:p w14:paraId="319D352C"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Guru memberi contoh, mendampingi praktik, lalu mendorong peserta didik memeriksa dan memperbaiki desain secara mandiri.</w:t>
            </w:r>
          </w:p>
          <w:p w14:paraId="770DA542"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Pembelajaran Berpusat pada Peserta Didik</w:t>
            </w:r>
          </w:p>
          <w:p w14:paraId="6189D1BB" w14:textId="77777777" w:rsidR="000C0854" w:rsidRDefault="00000000">
            <w:pPr>
              <w:pStyle w:val="ListParagraph"/>
              <w:ind w:left="328"/>
              <w:jc w:val="both"/>
              <w:rPr>
                <w:rFonts w:ascii="Roboto" w:hAnsi="Roboto" w:cs="Times New Roman"/>
                <w:sz w:val="24"/>
                <w:szCs w:val="24"/>
              </w:rPr>
            </w:pPr>
            <w:r>
              <w:rPr>
                <w:rFonts w:ascii="Roboto" w:hAnsi="Roboto" w:cs="Times New Roman"/>
                <w:sz w:val="24"/>
                <w:szCs w:val="24"/>
              </w:rPr>
              <w:t>Peserta didik membaca gambar kerja, merencanakan fitur, membangun model, lalu memeriksa hasilnya.</w:t>
            </w:r>
          </w:p>
          <w:p w14:paraId="7F3FDD67" w14:textId="77777777" w:rsidR="000C0854" w:rsidRPr="00CE52EA" w:rsidRDefault="00000000">
            <w:pPr>
              <w:pStyle w:val="ListParagraph"/>
              <w:numPr>
                <w:ilvl w:val="0"/>
                <w:numId w:val="3"/>
              </w:numPr>
              <w:ind w:left="328" w:hanging="284"/>
              <w:jc w:val="both"/>
              <w:rPr>
                <w:rFonts w:ascii="Roboto" w:hAnsi="Roboto" w:cs="Times New Roman"/>
                <w:b/>
                <w:bCs/>
                <w:sz w:val="24"/>
                <w:szCs w:val="24"/>
              </w:rPr>
            </w:pPr>
            <w:r w:rsidRPr="00CE52EA">
              <w:rPr>
                <w:rFonts w:ascii="Roboto" w:hAnsi="Roboto" w:cs="Times New Roman"/>
                <w:b/>
                <w:bCs/>
                <w:sz w:val="24"/>
                <w:szCs w:val="24"/>
              </w:rPr>
              <w:t>Model Pembelajaran</w:t>
            </w:r>
          </w:p>
          <w:p w14:paraId="501DBCE4" w14:textId="77777777" w:rsidR="000C0854" w:rsidRDefault="00000000" w:rsidP="006E5D94">
            <w:pPr>
              <w:pStyle w:val="ListParagraph"/>
              <w:spacing w:after="240"/>
              <w:ind w:left="328"/>
              <w:jc w:val="both"/>
              <w:rPr>
                <w:rFonts w:ascii="Roboto" w:hAnsi="Roboto" w:cs="Times New Roman"/>
                <w:sz w:val="24"/>
                <w:szCs w:val="24"/>
              </w:rPr>
            </w:pPr>
            <w:r>
              <w:rPr>
                <w:rFonts w:ascii="Roboto" w:hAnsi="Roboto"/>
                <w:sz w:val="24"/>
              </w:rPr>
              <w:t>PjBL: enam proyek individu sesuai ATP dan LKM.</w:t>
            </w:r>
          </w:p>
        </w:tc>
      </w:tr>
    </w:tbl>
    <w:p w14:paraId="15C6787C" w14:textId="77777777" w:rsidR="00CE52EA" w:rsidRDefault="00CE52EA"/>
    <w:tbl>
      <w:tblPr>
        <w:tblStyle w:val="TableGrid"/>
        <w:tblW w:w="0" w:type="auto"/>
        <w:tblLook w:val="04A0" w:firstRow="1" w:lastRow="0" w:firstColumn="1" w:lastColumn="0" w:noHBand="0" w:noVBand="1"/>
      </w:tblPr>
      <w:tblGrid>
        <w:gridCol w:w="1707"/>
        <w:gridCol w:w="7924"/>
      </w:tblGrid>
      <w:tr w:rsidR="00D50D93" w:rsidRPr="00877A4D" w14:paraId="417832E6" w14:textId="77777777" w:rsidTr="00D1011C">
        <w:tc>
          <w:tcPr>
            <w:tcW w:w="1707" w:type="dxa"/>
            <w:vMerge w:val="restart"/>
            <w:shd w:val="clear" w:color="auto" w:fill="E2EFD9" w:themeFill="accent6" w:themeFillTint="33"/>
          </w:tcPr>
          <w:p w14:paraId="7A08EA43" w14:textId="77777777" w:rsidR="00D50D93" w:rsidRPr="00877A4D" w:rsidRDefault="00D50D93" w:rsidP="00566C4A">
            <w:pPr>
              <w:jc w:val="both"/>
              <w:rPr>
                <w:rFonts w:ascii="Roboto" w:hAnsi="Roboto" w:cs="Times New Roman"/>
                <w:b/>
                <w:bCs/>
                <w:sz w:val="24"/>
                <w:szCs w:val="24"/>
              </w:rPr>
            </w:pPr>
          </w:p>
        </w:tc>
        <w:tc>
          <w:tcPr>
            <w:tcW w:w="7924" w:type="dxa"/>
          </w:tcPr>
          <w:p w14:paraId="430FF58A" w14:textId="77777777" w:rsidR="00D50D93" w:rsidRPr="00877A4D" w:rsidRDefault="00D50D93" w:rsidP="00566C4A">
            <w:pPr>
              <w:jc w:val="both"/>
              <w:rPr>
                <w:rFonts w:ascii="Roboto" w:hAnsi="Roboto" w:cs="Times New Roman"/>
                <w:sz w:val="24"/>
                <w:szCs w:val="24"/>
              </w:rPr>
            </w:pPr>
            <w:r w:rsidRPr="00877A4D">
              <w:rPr>
                <w:rFonts w:ascii="Roboto" w:hAnsi="Roboto" w:cs="Times New Roman"/>
                <w:b/>
                <w:bCs/>
                <w:sz w:val="24"/>
                <w:szCs w:val="24"/>
              </w:rPr>
              <w:t>Kemitraan Pembelajaran:</w:t>
            </w:r>
          </w:p>
          <w:p w14:paraId="564B89DF" w14:textId="77777777" w:rsidR="00D50D93" w:rsidRPr="00877A4D" w:rsidRDefault="00D50D93">
            <w:pPr>
              <w:pStyle w:val="ListParagraph"/>
              <w:numPr>
                <w:ilvl w:val="0"/>
                <w:numId w:val="4"/>
              </w:numPr>
              <w:ind w:left="328" w:hanging="284"/>
              <w:jc w:val="both"/>
              <w:rPr>
                <w:rFonts w:ascii="Roboto" w:hAnsi="Roboto" w:cs="Times New Roman"/>
                <w:sz w:val="24"/>
                <w:szCs w:val="24"/>
              </w:rPr>
            </w:pPr>
            <w:r w:rsidRPr="00877A4D">
              <w:rPr>
                <w:rFonts w:ascii="Roboto" w:hAnsi="Roboto" w:cs="Times New Roman"/>
                <w:sz w:val="24"/>
                <w:szCs w:val="24"/>
              </w:rPr>
              <w:t>Guru mata pelajaran terkait.</w:t>
            </w:r>
          </w:p>
          <w:p w14:paraId="2AF50894" w14:textId="77777777" w:rsidR="00D50D93" w:rsidRDefault="00D50D93">
            <w:pPr>
              <w:pStyle w:val="ListParagraph"/>
              <w:numPr>
                <w:ilvl w:val="0"/>
                <w:numId w:val="4"/>
              </w:numPr>
              <w:spacing w:after="240"/>
              <w:ind w:left="328" w:hanging="284"/>
              <w:jc w:val="both"/>
              <w:rPr>
                <w:rFonts w:ascii="Roboto" w:hAnsi="Roboto" w:cs="Times New Roman"/>
                <w:sz w:val="24"/>
                <w:szCs w:val="24"/>
              </w:rPr>
            </w:pPr>
            <w:r w:rsidRPr="00877A4D">
              <w:rPr>
                <w:rFonts w:ascii="Roboto" w:hAnsi="Roboto" w:cs="Times New Roman"/>
                <w:sz w:val="24"/>
                <w:szCs w:val="24"/>
              </w:rPr>
              <w:t>Penanggung jawab laboratorium komputer.</w:t>
            </w:r>
          </w:p>
          <w:p w14:paraId="1556E412" w14:textId="77777777" w:rsidR="00D50D93" w:rsidRPr="00877A4D" w:rsidRDefault="00D50D93">
            <w:pPr>
              <w:pStyle w:val="ListParagraph"/>
              <w:numPr>
                <w:ilvl w:val="0"/>
                <w:numId w:val="4"/>
              </w:numPr>
              <w:spacing w:after="240"/>
              <w:ind w:left="328" w:hanging="284"/>
              <w:jc w:val="both"/>
              <w:rPr>
                <w:rFonts w:ascii="Roboto" w:hAnsi="Roboto" w:cs="Times New Roman"/>
                <w:sz w:val="24"/>
                <w:szCs w:val="24"/>
              </w:rPr>
            </w:pPr>
            <w:r>
              <w:rPr>
                <w:rFonts w:ascii="Roboto" w:hAnsi="Roboto" w:cs="Times New Roman"/>
                <w:sz w:val="24"/>
                <w:szCs w:val="24"/>
              </w:rPr>
              <w:t>DUDIKA manufaktur atau perancangan CAD sebagai konteks penerapan desain teknik, apabila tersedia sebagai mitra sekolah.</w:t>
            </w:r>
          </w:p>
        </w:tc>
      </w:tr>
      <w:tr w:rsidR="00D50D93" w:rsidRPr="00877A4D" w14:paraId="555B0DDA" w14:textId="77777777" w:rsidTr="007268A0">
        <w:tc>
          <w:tcPr>
            <w:tcW w:w="1707" w:type="dxa"/>
            <w:vMerge/>
            <w:shd w:val="clear" w:color="auto" w:fill="E2EFD9" w:themeFill="accent6" w:themeFillTint="33"/>
          </w:tcPr>
          <w:p w14:paraId="3B456969" w14:textId="77777777" w:rsidR="00D50D93" w:rsidRPr="00877A4D" w:rsidRDefault="00D50D93" w:rsidP="00566C4A">
            <w:pPr>
              <w:jc w:val="both"/>
              <w:rPr>
                <w:rFonts w:ascii="Roboto" w:hAnsi="Roboto" w:cs="Times New Roman"/>
                <w:b/>
                <w:bCs/>
                <w:sz w:val="24"/>
                <w:szCs w:val="24"/>
              </w:rPr>
            </w:pPr>
          </w:p>
        </w:tc>
        <w:tc>
          <w:tcPr>
            <w:tcW w:w="7924" w:type="dxa"/>
            <w:shd w:val="clear" w:color="auto" w:fill="FFFFFF" w:themeFill="background1"/>
          </w:tcPr>
          <w:p w14:paraId="70E9C266" w14:textId="77777777" w:rsidR="00D50D93" w:rsidRPr="00877A4D" w:rsidRDefault="00D50D93" w:rsidP="00566C4A">
            <w:pPr>
              <w:jc w:val="both"/>
              <w:rPr>
                <w:rFonts w:ascii="Roboto" w:hAnsi="Roboto" w:cs="Times New Roman"/>
                <w:color w:val="EE0000"/>
                <w:sz w:val="24"/>
                <w:szCs w:val="24"/>
                <w:lang w:val="sv-SE"/>
              </w:rPr>
            </w:pPr>
            <w:r w:rsidRPr="00877A4D">
              <w:rPr>
                <w:rFonts w:ascii="Roboto" w:hAnsi="Roboto" w:cs="Times New Roman"/>
                <w:b/>
                <w:bCs/>
                <w:sz w:val="24"/>
                <w:szCs w:val="24"/>
              </w:rPr>
              <w:t>Lingkungan Pembelajaran:</w:t>
            </w:r>
          </w:p>
          <w:p w14:paraId="52D3BA6A" w14:textId="77777777" w:rsidR="00D50D93" w:rsidRPr="00877A4D" w:rsidRDefault="00D50D93">
            <w:pPr>
              <w:pStyle w:val="ListParagraph"/>
              <w:numPr>
                <w:ilvl w:val="0"/>
                <w:numId w:val="5"/>
              </w:numPr>
              <w:ind w:left="328" w:hanging="284"/>
              <w:jc w:val="both"/>
              <w:rPr>
                <w:rFonts w:ascii="Roboto" w:hAnsi="Roboto" w:cs="Times New Roman"/>
                <w:color w:val="EE0000"/>
                <w:sz w:val="24"/>
                <w:szCs w:val="24"/>
              </w:rPr>
            </w:pPr>
            <w:r w:rsidRPr="00877A4D">
              <w:rPr>
                <w:rFonts w:ascii="Roboto" w:hAnsi="Roboto" w:cs="Times New Roman"/>
                <w:sz w:val="24"/>
                <w:szCs w:val="24"/>
              </w:rPr>
              <w:t>Ruang Fisik: laboratorium komputer atau ruang praktik dengan perangkat yang dapat menjalankan Autodesk Fusion.</w:t>
            </w:r>
          </w:p>
          <w:p w14:paraId="1FA35BFC" w14:textId="77777777" w:rsidR="00D50D93" w:rsidRPr="00CA6579" w:rsidRDefault="00D50D93" w:rsidP="00CA6579">
            <w:pPr>
              <w:pStyle w:val="ListParagraph"/>
              <w:numPr>
                <w:ilvl w:val="0"/>
                <w:numId w:val="5"/>
              </w:numPr>
              <w:ind w:left="328" w:hanging="284"/>
              <w:jc w:val="both"/>
              <w:rPr>
                <w:rFonts w:ascii="Roboto" w:hAnsi="Roboto" w:cs="Times New Roman"/>
                <w:sz w:val="24"/>
                <w:szCs w:val="24"/>
              </w:rPr>
            </w:pPr>
            <w:r w:rsidRPr="00C61487">
              <w:rPr>
                <w:rFonts w:ascii="Roboto" w:hAnsi="Roboto" w:cs="Times New Roman"/>
                <w:sz w:val="24"/>
                <w:szCs w:val="24"/>
              </w:rPr>
              <w:t>Media Digital: naskah PPT pertemuan 1–3, Bahan Ajar Siklus 2, LKM, serta gambar kerja Jobsheet 1–6.</w:t>
            </w:r>
          </w:p>
          <w:p w14:paraId="590CA677" w14:textId="77777777" w:rsidR="00D50D93" w:rsidRPr="00690062" w:rsidRDefault="00D50D93" w:rsidP="00D5195B">
            <w:pPr>
              <w:pStyle w:val="ListParagraph"/>
              <w:numPr>
                <w:ilvl w:val="0"/>
                <w:numId w:val="5"/>
              </w:numPr>
              <w:spacing w:after="240"/>
              <w:ind w:left="328" w:hanging="284"/>
              <w:jc w:val="both"/>
              <w:rPr>
                <w:rFonts w:ascii="Roboto" w:hAnsi="Roboto" w:cs="Times New Roman"/>
                <w:sz w:val="24"/>
                <w:szCs w:val="24"/>
              </w:rPr>
            </w:pPr>
            <w:r w:rsidRPr="00877A4D">
              <w:rPr>
                <w:rFonts w:ascii="Roboto" w:hAnsi="Roboto" w:cs="Times New Roman"/>
                <w:sz w:val="24"/>
                <w:szCs w:val="24"/>
              </w:rPr>
              <w:t>Budaya Belajar: menjaga perangkat dan akun, menata file dengan rapi, bekerja teliti dan mandiri, serta saling memberi umpan balik yang santun.</w:t>
            </w:r>
          </w:p>
        </w:tc>
      </w:tr>
      <w:tr w:rsidR="00D50D93" w:rsidRPr="00877A4D" w14:paraId="222801B7" w14:textId="77777777" w:rsidTr="00D1011C">
        <w:tc>
          <w:tcPr>
            <w:tcW w:w="1707" w:type="dxa"/>
            <w:vMerge/>
            <w:shd w:val="clear" w:color="auto" w:fill="E2EFD9" w:themeFill="accent6" w:themeFillTint="33"/>
          </w:tcPr>
          <w:p w14:paraId="212F503E" w14:textId="77777777" w:rsidR="00D50D93" w:rsidRPr="00877A4D" w:rsidRDefault="00D50D93" w:rsidP="00566C4A">
            <w:pPr>
              <w:jc w:val="both"/>
              <w:rPr>
                <w:rFonts w:ascii="Roboto" w:hAnsi="Roboto" w:cs="Times New Roman"/>
                <w:b/>
                <w:bCs/>
                <w:sz w:val="24"/>
                <w:szCs w:val="24"/>
              </w:rPr>
            </w:pPr>
          </w:p>
        </w:tc>
        <w:tc>
          <w:tcPr>
            <w:tcW w:w="7924" w:type="dxa"/>
          </w:tcPr>
          <w:p w14:paraId="2F263184" w14:textId="77777777" w:rsidR="000C0854" w:rsidRDefault="00000000">
            <w:pPr>
              <w:jc w:val="both"/>
              <w:rPr>
                <w:rFonts w:ascii="Roboto" w:hAnsi="Roboto" w:cs="Times New Roman"/>
                <w:sz w:val="24"/>
                <w:szCs w:val="24"/>
              </w:rPr>
            </w:pPr>
            <w:r>
              <w:rPr>
                <w:rFonts w:ascii="Roboto" w:hAnsi="Roboto"/>
                <w:sz w:val="24"/>
              </w:rPr>
              <w:t>Naskah PPT pertemuan 1–3 digunakan untuk mengantarkan konsep inti sebelum praktik: pengenalan Fusion dan sketch 2D; Extrude, Mirror, Fillet, Revolve, dan Chamfer; serta Sweep, Hole, Pattern, Offset Plane, Loft, Shell, Fillet, dan Chamfer.</w:t>
            </w:r>
          </w:p>
          <w:p w14:paraId="67466A5F" w14:textId="77777777" w:rsidR="000C0854" w:rsidRDefault="00000000">
            <w:pPr>
              <w:pStyle w:val="ListParagraph"/>
              <w:numPr>
                <w:ilvl w:val="0"/>
                <w:numId w:val="6"/>
              </w:numPr>
              <w:ind w:left="328" w:hanging="284"/>
              <w:jc w:val="both"/>
              <w:rPr>
                <w:rFonts w:ascii="Roboto" w:hAnsi="Roboto" w:cs="Times New Roman"/>
                <w:sz w:val="24"/>
                <w:szCs w:val="24"/>
                <w:lang w:val="sv-SE"/>
              </w:rPr>
            </w:pPr>
            <w:r>
              <w:rPr>
                <w:rFonts w:ascii="Roboto" w:hAnsi="Roboto" w:cs="Times New Roman"/>
                <w:sz w:val="24"/>
                <w:szCs w:val="24"/>
              </w:rPr>
              <w:t>Bahan Ajar Siklus 2 menjadi rujukan materi dan penjelasan fitur; LKM serta Jobsheet 1–6 menjadi panduan praktik, pencatatan pemeriksaan, dan penilaian hasil.</w:t>
            </w:r>
          </w:p>
          <w:p w14:paraId="136B9B0D" w14:textId="77777777" w:rsidR="000C0854" w:rsidRDefault="00000000" w:rsidP="006E5D94">
            <w:pPr>
              <w:pStyle w:val="ListParagraph"/>
              <w:numPr>
                <w:ilvl w:val="0"/>
                <w:numId w:val="6"/>
              </w:numPr>
              <w:spacing w:after="240"/>
              <w:ind w:left="328" w:hanging="284"/>
              <w:jc w:val="both"/>
              <w:rPr>
                <w:rFonts w:ascii="Roboto" w:hAnsi="Roboto" w:cs="Times New Roman"/>
                <w:sz w:val="24"/>
                <w:szCs w:val="24"/>
                <w:lang w:val="sv-SE"/>
              </w:rPr>
            </w:pPr>
            <w:r>
              <w:rPr>
                <w:rFonts w:ascii="Roboto" w:hAnsi="Roboto" w:cs="Times New Roman"/>
                <w:sz w:val="24"/>
                <w:szCs w:val="24"/>
              </w:rPr>
              <w:t>Koneksi internet disiapkan untuk masuk akun dan sinkronisasi. Peserta didik menyimpan desain secara berkala dan memastikan file dapat dibuka kembali.</w:t>
            </w:r>
          </w:p>
        </w:tc>
      </w:tr>
      <w:tr w:rsidR="00FF0D60" w:rsidRPr="00877A4D" w14:paraId="5EAA53A0" w14:textId="77777777" w:rsidTr="00D1011C">
        <w:tc>
          <w:tcPr>
            <w:tcW w:w="1707" w:type="dxa"/>
            <w:shd w:val="clear" w:color="auto" w:fill="E2EFD9" w:themeFill="accent6" w:themeFillTint="33"/>
          </w:tcPr>
          <w:p w14:paraId="73D68199" w14:textId="77777777" w:rsidR="00FF0D60" w:rsidRPr="00877A4D" w:rsidRDefault="00FF0D60" w:rsidP="00566C4A">
            <w:pPr>
              <w:jc w:val="both"/>
              <w:rPr>
                <w:rFonts w:ascii="Roboto" w:hAnsi="Roboto" w:cs="Times New Roman"/>
                <w:b/>
                <w:bCs/>
                <w:sz w:val="24"/>
                <w:szCs w:val="24"/>
              </w:rPr>
            </w:pPr>
            <w:r w:rsidRPr="00877A4D">
              <w:rPr>
                <w:rFonts w:ascii="Roboto" w:hAnsi="Roboto" w:cs="Times New Roman"/>
                <w:b/>
                <w:bCs/>
                <w:sz w:val="24"/>
                <w:szCs w:val="24"/>
              </w:rPr>
              <w:t>Asesmen Pe</w:t>
            </w:r>
            <w:r w:rsidR="00EA7A49">
              <w:rPr>
                <w:rFonts w:ascii="Roboto" w:hAnsi="Roboto" w:cs="Times New Roman"/>
                <w:b/>
                <w:bCs/>
                <w:sz w:val="24"/>
                <w:szCs w:val="24"/>
              </w:rPr>
              <w:t>m</w:t>
            </w:r>
            <w:r w:rsidRPr="00877A4D">
              <w:rPr>
                <w:rFonts w:ascii="Roboto" w:hAnsi="Roboto" w:cs="Times New Roman"/>
                <w:b/>
                <w:bCs/>
                <w:sz w:val="24"/>
                <w:szCs w:val="24"/>
              </w:rPr>
              <w:t>belajaran</w:t>
            </w:r>
          </w:p>
        </w:tc>
        <w:tc>
          <w:tcPr>
            <w:tcW w:w="7924" w:type="dxa"/>
          </w:tcPr>
          <w:p w14:paraId="0736CCA9"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Diagnostik:</w:t>
            </w:r>
          </w:p>
          <w:p w14:paraId="5C562F75" w14:textId="77777777" w:rsidR="000C0854" w:rsidRDefault="00000000">
            <w:pPr>
              <w:pStyle w:val="ListParagraph"/>
              <w:spacing w:after="240"/>
              <w:ind w:left="327"/>
              <w:jc w:val="both"/>
              <w:rPr>
                <w:rFonts w:ascii="Roboto" w:hAnsi="Roboto" w:cs="Times New Roman"/>
                <w:i/>
                <w:iCs/>
                <w:sz w:val="24"/>
                <w:szCs w:val="24"/>
              </w:rPr>
            </w:pPr>
            <w:r>
              <w:rPr>
                <w:rFonts w:ascii="Roboto" w:hAnsi="Roboto"/>
                <w:sz w:val="24"/>
              </w:rPr>
              <w:t>Pada awal pertemuan 1, guru melakukan tanya jawab dan pengamatan singkat untuk mengetahui pengalaman peserta didik menggunakan CAD, membaca gambar kerja, serta memahami dimensi dan bentuk sketch.</w:t>
            </w:r>
          </w:p>
          <w:p w14:paraId="716780F4"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Formatif:</w:t>
            </w:r>
          </w:p>
          <w:p w14:paraId="2ACB0E99" w14:textId="77777777" w:rsidR="000C0854" w:rsidRDefault="00000000">
            <w:pPr>
              <w:pStyle w:val="ListParagraph"/>
              <w:spacing w:after="240"/>
              <w:ind w:left="327"/>
              <w:jc w:val="both"/>
              <w:rPr>
                <w:rFonts w:ascii="Roboto" w:hAnsi="Roboto" w:cs="Times New Roman"/>
                <w:sz w:val="24"/>
                <w:szCs w:val="24"/>
              </w:rPr>
            </w:pPr>
            <w:r>
              <w:rPr>
                <w:rFonts w:ascii="Roboto" w:hAnsi="Roboto"/>
                <w:sz w:val="24"/>
              </w:rPr>
              <w:t>Guru memantau kesiapan kerja, urutan pemilihan fitur, ketelitian dimensi, penggunaan constraint, kerapian model, pengelolaan file, tanggung jawab, dan kemajuan setiap Jobsheet. Umpan balik diberikan selama pengerjaan.</w:t>
            </w:r>
          </w:p>
          <w:p w14:paraId="4AFBC418" w14:textId="77777777" w:rsidR="000C0854" w:rsidRDefault="00000000">
            <w:pPr>
              <w:pStyle w:val="ListParagraph"/>
              <w:numPr>
                <w:ilvl w:val="1"/>
                <w:numId w:val="5"/>
              </w:numPr>
              <w:spacing w:after="240"/>
              <w:ind w:left="327" w:hanging="284"/>
              <w:jc w:val="both"/>
              <w:rPr>
                <w:rFonts w:ascii="Roboto" w:hAnsi="Roboto" w:cs="Times New Roman"/>
                <w:sz w:val="24"/>
                <w:szCs w:val="24"/>
              </w:rPr>
            </w:pPr>
            <w:r>
              <w:rPr>
                <w:rFonts w:ascii="Roboto" w:hAnsi="Roboto"/>
                <w:b/>
                <w:sz w:val="24"/>
              </w:rPr>
              <w:t>Sumatif:</w:t>
            </w:r>
          </w:p>
          <w:p w14:paraId="379EB59F" w14:textId="77777777" w:rsidR="000C0854" w:rsidRDefault="00000000">
            <w:pPr>
              <w:pStyle w:val="ListParagraph"/>
              <w:spacing w:after="240"/>
              <w:ind w:left="327"/>
              <w:jc w:val="both"/>
              <w:rPr>
                <w:rFonts w:ascii="Roboto" w:hAnsi="Roboto" w:cs="Times New Roman"/>
                <w:sz w:val="24"/>
                <w:szCs w:val="24"/>
              </w:rPr>
            </w:pPr>
            <w:r>
              <w:rPr>
                <w:rFonts w:ascii="Roboto" w:hAnsi="Roboto"/>
                <w:sz w:val="24"/>
              </w:rPr>
              <w:t>Penilaian dilakukan terhadap enam hasil pada Jobsheet 1–6 dengan rubrik proses dan produk di LKM. Rubrik proses berbobot 30% dan rubrik produk 70%; pemeriksaan meliputi kesesuaian bentuk dan ukuran, penggunaan fitur, sketch, pengelolaan file, kerapian, serta ketepatan waktu.</w:t>
            </w:r>
          </w:p>
        </w:tc>
      </w:tr>
    </w:tbl>
    <w:p w14:paraId="47570A2D" w14:textId="77777777" w:rsidR="005A3796" w:rsidRDefault="005A3796" w:rsidP="00662269">
      <w:pPr>
        <w:rPr>
          <w:rFonts w:ascii="Roboto" w:hAnsi="Roboto"/>
          <w:b/>
          <w:sz w:val="21"/>
          <w:szCs w:val="21"/>
        </w:rPr>
      </w:pPr>
    </w:p>
    <w:p w14:paraId="712E2D25" w14:textId="77777777" w:rsidR="005E109F" w:rsidRDefault="005E109F">
      <w:r>
        <w:br w:type="page"/>
      </w:r>
    </w:p>
    <w:tbl>
      <w:tblPr>
        <w:tblStyle w:val="TableGrid"/>
        <w:tblW w:w="0" w:type="auto"/>
        <w:tblLook w:val="04A0" w:firstRow="1" w:lastRow="0" w:firstColumn="1" w:lastColumn="0" w:noHBand="0" w:noVBand="1"/>
      </w:tblPr>
      <w:tblGrid>
        <w:gridCol w:w="1685"/>
        <w:gridCol w:w="6036"/>
        <w:gridCol w:w="1910"/>
      </w:tblGrid>
      <w:tr w:rsidR="006C5ACE" w:rsidRPr="008B01ED" w14:paraId="3A09B396" w14:textId="77777777">
        <w:tc>
          <w:tcPr>
            <w:tcW w:w="9631" w:type="dxa"/>
            <w:gridSpan w:val="3"/>
            <w:shd w:val="clear" w:color="auto" w:fill="92D050"/>
          </w:tcPr>
          <w:p w14:paraId="1386EB9D" w14:textId="77777777" w:rsidR="000C0854" w:rsidRDefault="00000000" w:rsidP="00F000D2">
            <w:pPr>
              <w:pStyle w:val="TableParagraph"/>
              <w:ind w:left="108" w:right="283"/>
              <w:jc w:val="center"/>
              <w:rPr>
                <w:rFonts w:ascii="Roboto" w:hAnsi="Roboto"/>
                <w:b/>
                <w:bCs/>
                <w:sz w:val="24"/>
                <w:szCs w:val="24"/>
              </w:rPr>
            </w:pPr>
            <w:r>
              <w:rPr>
                <w:rFonts w:ascii="Roboto" w:hAnsi="Roboto"/>
                <w:b/>
                <w:bCs/>
                <w:sz w:val="24"/>
                <w:szCs w:val="24"/>
              </w:rPr>
              <w:lastRenderedPageBreak/>
              <w:t>Pertemuan 1 (5 JP × 45 menit = 225 menit)</w:t>
            </w:r>
          </w:p>
        </w:tc>
      </w:tr>
      <w:tr w:rsidR="006C5ACE" w:rsidRPr="008B01ED" w14:paraId="1F0199B9" w14:textId="77777777">
        <w:tc>
          <w:tcPr>
            <w:tcW w:w="7721" w:type="dxa"/>
            <w:gridSpan w:val="2"/>
            <w:shd w:val="clear" w:color="auto" w:fill="92D050"/>
          </w:tcPr>
          <w:p w14:paraId="213B5B42" w14:textId="77777777" w:rsidR="006C5ACE" w:rsidRPr="008B01ED" w:rsidRDefault="006C5ACE" w:rsidP="006C5ACE">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7D28BDAD" w14:textId="77777777" w:rsidR="006C5ACE" w:rsidRPr="008B01ED" w:rsidRDefault="006C5ACE" w:rsidP="006C5ACE">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5D0E7B" w:rsidRPr="008B01ED" w14:paraId="18C1ABCB" w14:textId="77777777">
        <w:tc>
          <w:tcPr>
            <w:tcW w:w="1685" w:type="dxa"/>
            <w:vMerge w:val="restart"/>
            <w:shd w:val="clear" w:color="auto" w:fill="E2EFD9" w:themeFill="accent6" w:themeFillTint="33"/>
          </w:tcPr>
          <w:p w14:paraId="1B731C0F" w14:textId="77777777" w:rsidR="005D0E7B" w:rsidRPr="008B01ED" w:rsidRDefault="005D0E7B" w:rsidP="006C5ACE">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2A083AB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F000D2">
              <w:rPr>
                <w:rFonts w:ascii="Roboto" w:hAnsi="Roboto" w:cs="Times New Roman"/>
                <w:sz w:val="24"/>
                <w:szCs w:val="24"/>
              </w:rPr>
              <w:t>(Berkesadaran dan Menggembirakan)</w:t>
            </w:r>
          </w:p>
        </w:tc>
      </w:tr>
      <w:tr w:rsidR="005D0E7B" w:rsidRPr="008B01ED" w14:paraId="7387B080" w14:textId="77777777" w:rsidTr="00C16697">
        <w:trPr>
          <w:trHeight w:val="2259"/>
        </w:trPr>
        <w:tc>
          <w:tcPr>
            <w:tcW w:w="1685" w:type="dxa"/>
            <w:vMerge/>
            <w:shd w:val="clear" w:color="auto" w:fill="E2EFD9" w:themeFill="accent6" w:themeFillTint="33"/>
          </w:tcPr>
          <w:p w14:paraId="58E84364" w14:textId="77777777" w:rsidR="005D0E7B" w:rsidRPr="008B01ED" w:rsidRDefault="005D0E7B" w:rsidP="005D0E7B">
            <w:pPr>
              <w:spacing w:after="120"/>
              <w:jc w:val="both"/>
              <w:rPr>
                <w:rFonts w:ascii="Roboto" w:hAnsi="Roboto" w:cs="Times New Roman"/>
                <w:b/>
                <w:bCs/>
                <w:sz w:val="24"/>
                <w:szCs w:val="24"/>
              </w:rPr>
            </w:pPr>
          </w:p>
        </w:tc>
        <w:tc>
          <w:tcPr>
            <w:tcW w:w="6036" w:type="dxa"/>
          </w:tcPr>
          <w:p w14:paraId="616E3974" w14:textId="77777777" w:rsidR="000C0854" w:rsidRDefault="00000000">
            <w:pPr>
              <w:jc w:val="both"/>
              <w:rPr>
                <w:rFonts w:ascii="Roboto" w:hAnsi="Roboto" w:cs="Times New Roman"/>
                <w:sz w:val="24"/>
                <w:szCs w:val="24"/>
              </w:rPr>
            </w:pPr>
            <w:r>
              <w:rPr>
                <w:rFonts w:ascii="Roboto" w:hAnsi="Roboto"/>
                <w:sz w:val="24"/>
              </w:rPr>
              <w:t>Kegiatan awal menghubungkan pengalaman peserta didik menggunakan komputer dengan kebutuhan membuat sketch teknik yang terukur dan dapat disunting.</w:t>
            </w:r>
          </w:p>
          <w:p w14:paraId="5C9F0715"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sikap teliti dalam mengatur bidang, satuan, dimensi, dan penyimpanan file.</w:t>
            </w:r>
          </w:p>
          <w:p w14:paraId="5BDF98B4"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2BF216B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Mengondisikan suasana belajar melalui salam, doa, pengecekan kehadiran, kesiapan perangkat, akun, mouse, dan koneksi internet.</w:t>
            </w:r>
          </w:p>
          <w:p w14:paraId="015D7453"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Menggali pengalaman awal peserta didik dalam menggunakan perangkat lunak desain atau membaca gambar teknik sederhana.</w:t>
            </w:r>
          </w:p>
          <w:p w14:paraId="79443677"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Menampilkan antarmuka Fusion dan contoh sketch pada PPT pertemuan 1, lalu mengajukan pertanyaan pemantik: “Apa perbedaan bentuk yang hanya digambar dengan bentuk yang ukurannya dikendalikan?”</w:t>
            </w:r>
          </w:p>
          <w:p w14:paraId="48EA7AC7"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Mengajak peserta didik mengamati area kerja, Browser, toolbar, Canvas, ViewCube, dan Timeline pada contoh antarmuka.</w:t>
            </w:r>
          </w:p>
          <w:p w14:paraId="6674F9EF"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Menghubungkan dimensi serta constraint dengan kestabilan ukuran dan posisi geometri saat sketch disunting.</w:t>
            </w:r>
          </w:p>
          <w:p w14:paraId="30A53744"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Menjelaskan bahwa koneksi internet membantu login dan sinkronisasi, sementara pekerjaan sketch memerlukan penyimpanan file yang tertib.</w:t>
            </w:r>
          </w:p>
          <w:p w14:paraId="4D4605B1"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Menyampaikan tujuan belajar dan mengulas inti PPT: fungsi Fusion, bagian antarmuka, sketch 2D, geometri dasar, dimensi, constraint, serta profil terbuka dan tertutup.</w:t>
            </w:r>
          </w:p>
          <w:p w14:paraId="125536E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Menyampaikan Jobsheet 1 Plat Sambungan dan Jobsheet 2 V Block sebagai dua produk praktik pertemuan ini.</w:t>
            </w:r>
          </w:p>
          <w:p w14:paraId="6A2859C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Menjelaskan kriteria pemeriksaan: bentuk dan ukuran mengikuti gambar acuan, sketch tertutup, constraint terkendali, fully constrained, dan file dapat dibuka kembali.</w:t>
            </w:r>
          </w:p>
          <w:p w14:paraId="29098FB9" w14:textId="77777777" w:rsidR="000C0854" w:rsidRDefault="00000000" w:rsidP="00F000D2">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Menyepakati penggunaan akun secara bertanggung jawab, penyimpanan berkala, ketertiban area kerja, dan bantuan antarteman secara santun.</w:t>
            </w:r>
          </w:p>
        </w:tc>
        <w:tc>
          <w:tcPr>
            <w:tcW w:w="1910" w:type="dxa"/>
            <w:vAlign w:val="center"/>
          </w:tcPr>
          <w:p w14:paraId="6EDB70EA" w14:textId="77777777" w:rsidR="000C0854" w:rsidRDefault="00000000" w:rsidP="00E6518B">
            <w:pPr>
              <w:jc w:val="center"/>
              <w:rPr>
                <w:rFonts w:ascii="Roboto" w:hAnsi="Roboto" w:cs="Times New Roman"/>
                <w:sz w:val="24"/>
                <w:szCs w:val="24"/>
              </w:rPr>
            </w:pPr>
            <w:r>
              <w:rPr>
                <w:rFonts w:ascii="Roboto" w:hAnsi="Roboto" w:cs="Times New Roman"/>
                <w:sz w:val="24"/>
                <w:szCs w:val="24"/>
              </w:rPr>
              <w:t>15 Menit</w:t>
            </w:r>
          </w:p>
        </w:tc>
      </w:tr>
    </w:tbl>
    <w:p w14:paraId="378B0321" w14:textId="77777777" w:rsidR="00F000D2" w:rsidRDefault="00F000D2">
      <w:r>
        <w:br w:type="page"/>
      </w:r>
    </w:p>
    <w:tbl>
      <w:tblPr>
        <w:tblStyle w:val="TableGrid"/>
        <w:tblW w:w="0" w:type="auto"/>
        <w:tblLook w:val="04A0" w:firstRow="1" w:lastRow="0" w:firstColumn="1" w:lastColumn="0" w:noHBand="0" w:noVBand="1"/>
      </w:tblPr>
      <w:tblGrid>
        <w:gridCol w:w="1685"/>
        <w:gridCol w:w="6036"/>
        <w:gridCol w:w="1910"/>
      </w:tblGrid>
      <w:tr w:rsidR="00B33F8F" w:rsidRPr="008B01ED" w14:paraId="0AD0948B" w14:textId="77777777">
        <w:tc>
          <w:tcPr>
            <w:tcW w:w="1685" w:type="dxa"/>
            <w:vMerge w:val="restart"/>
            <w:shd w:val="clear" w:color="auto" w:fill="E2EFD9" w:themeFill="accent6" w:themeFillTint="33"/>
          </w:tcPr>
          <w:p w14:paraId="6B03E0BA" w14:textId="77777777" w:rsidR="00B33F8F" w:rsidRPr="008B01ED" w:rsidRDefault="00B33F8F" w:rsidP="005D0E7B">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0ED13450" w14:textId="77777777" w:rsidR="00B33F8F" w:rsidRDefault="00B33F8F">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F000D2">
              <w:rPr>
                <w:rFonts w:ascii="Roboto" w:hAnsi="Roboto" w:cs="Times New Roman"/>
                <w:sz w:val="24"/>
                <w:szCs w:val="24"/>
              </w:rPr>
              <w:t>(Berkesadaran, Bermakna &amp; Menggembirakan)</w:t>
            </w:r>
          </w:p>
        </w:tc>
      </w:tr>
      <w:tr w:rsidR="00B33F8F" w:rsidRPr="008B01ED" w14:paraId="26A3F93C" w14:textId="77777777" w:rsidTr="00101216">
        <w:tc>
          <w:tcPr>
            <w:tcW w:w="1685" w:type="dxa"/>
            <w:vMerge/>
            <w:shd w:val="clear" w:color="auto" w:fill="E2EFD9" w:themeFill="accent6" w:themeFillTint="33"/>
          </w:tcPr>
          <w:p w14:paraId="7EDF43CD" w14:textId="77777777" w:rsidR="00B33F8F" w:rsidRPr="008B01ED" w:rsidRDefault="00B33F8F" w:rsidP="005D0E7B">
            <w:pPr>
              <w:spacing w:after="120"/>
              <w:jc w:val="both"/>
              <w:rPr>
                <w:rFonts w:ascii="Roboto" w:hAnsi="Roboto" w:cs="Times New Roman"/>
                <w:b/>
                <w:bCs/>
                <w:sz w:val="24"/>
                <w:szCs w:val="24"/>
              </w:rPr>
            </w:pPr>
          </w:p>
        </w:tc>
        <w:tc>
          <w:tcPr>
            <w:tcW w:w="6036" w:type="dxa"/>
          </w:tcPr>
          <w:p w14:paraId="56390F39" w14:textId="77777777" w:rsidR="00B33F8F" w:rsidRDefault="00B33F8F">
            <w:pPr>
              <w:spacing w:after="120"/>
              <w:jc w:val="both"/>
              <w:rPr>
                <w:rFonts w:ascii="Roboto" w:hAnsi="Roboto" w:cs="Times New Roman"/>
                <w:sz w:val="24"/>
                <w:szCs w:val="24"/>
              </w:rPr>
            </w:pPr>
            <w:r>
              <w:rPr>
                <w:rFonts w:ascii="Roboto" w:hAnsi="Roboto"/>
                <w:sz w:val="24"/>
              </w:rPr>
              <w:t>Peserta didik mengenali antarmuka Autodesk Fusion, memahami prinsip sketch 2D berdimensi, lalu membuat dua sketch berdasarkan Jobsheet 1 dan 2. Guru memfasilitasi pemahaman, perencanaan, dan praktik.</w:t>
            </w:r>
          </w:p>
        </w:tc>
        <w:tc>
          <w:tcPr>
            <w:tcW w:w="1910" w:type="dxa"/>
            <w:shd w:val="clear" w:color="auto" w:fill="FFFFFF" w:themeFill="background1"/>
            <w:vAlign w:val="center"/>
          </w:tcPr>
          <w:p w14:paraId="6609F25E" w14:textId="77777777" w:rsidR="00B33F8F" w:rsidRPr="008B01ED" w:rsidRDefault="00B33F8F" w:rsidP="006F76C2">
            <w:pPr>
              <w:spacing w:after="120"/>
              <w:jc w:val="center"/>
              <w:rPr>
                <w:rFonts w:ascii="Roboto" w:hAnsi="Roboto" w:cs="Times New Roman"/>
                <w:color w:val="EE0000"/>
                <w:sz w:val="24"/>
                <w:szCs w:val="24"/>
              </w:rPr>
            </w:pPr>
          </w:p>
        </w:tc>
      </w:tr>
      <w:tr w:rsidR="00B33F8F" w:rsidRPr="008B01ED" w14:paraId="09A93365" w14:textId="77777777" w:rsidTr="005D0E7B">
        <w:tc>
          <w:tcPr>
            <w:tcW w:w="1685" w:type="dxa"/>
            <w:vMerge/>
            <w:shd w:val="clear" w:color="auto" w:fill="E2EFD9" w:themeFill="accent6" w:themeFillTint="33"/>
          </w:tcPr>
          <w:p w14:paraId="7B9D3AA6" w14:textId="77777777" w:rsidR="00B33F8F" w:rsidRPr="008B01ED" w:rsidRDefault="00B33F8F" w:rsidP="005D0E7B">
            <w:pPr>
              <w:spacing w:after="120"/>
              <w:jc w:val="both"/>
              <w:rPr>
                <w:rFonts w:ascii="Roboto" w:hAnsi="Roboto" w:cs="Times New Roman"/>
                <w:b/>
                <w:bCs/>
                <w:sz w:val="24"/>
                <w:szCs w:val="24"/>
              </w:rPr>
            </w:pPr>
          </w:p>
        </w:tc>
        <w:tc>
          <w:tcPr>
            <w:tcW w:w="6036" w:type="dxa"/>
          </w:tcPr>
          <w:p w14:paraId="59DFF9EC" w14:textId="77777777" w:rsidR="00B33F8F" w:rsidRPr="00F000D2" w:rsidRDefault="00B33F8F">
            <w:pPr>
              <w:jc w:val="both"/>
              <w:rPr>
                <w:rFonts w:ascii="Roboto" w:hAnsi="Roboto" w:cs="Times New Roman"/>
                <w:sz w:val="24"/>
                <w:szCs w:val="24"/>
              </w:rPr>
            </w:pPr>
            <w:r>
              <w:rPr>
                <w:rFonts w:ascii="Roboto" w:hAnsi="Roboto"/>
                <w:b/>
                <w:sz w:val="24"/>
              </w:rPr>
              <w:t>MEMAHAMI (Berkesadaran dan Bermakna)</w:t>
            </w:r>
          </w:p>
          <w:p w14:paraId="0083CA40" w14:textId="77777777" w:rsidR="00B33F8F" w:rsidRDefault="00B33F8F">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memperlihatkan cara membaca gambar kerja, memilih bidang sketch, dan menggunakan dimensi serta constraint.</w:t>
            </w:r>
          </w:p>
          <w:p w14:paraId="5AF2A1DC" w14:textId="77777777" w:rsidR="00B33F8F" w:rsidRDefault="00B33F8F">
            <w:pPr>
              <w:jc w:val="both"/>
              <w:rPr>
                <w:rFonts w:ascii="Roboto" w:hAnsi="Roboto" w:cs="Times New Roman"/>
                <w:b/>
                <w:bCs/>
                <w:sz w:val="24"/>
                <w:szCs w:val="24"/>
              </w:rPr>
            </w:pPr>
            <w:r>
              <w:rPr>
                <w:rFonts w:ascii="Roboto" w:hAnsi="Roboto"/>
                <w:b/>
                <w:sz w:val="24"/>
              </w:rPr>
              <w:t>SINTAKS 1: Menentukan Pertanyaan Mendasar (Berkesadaran dan Bermakna)</w:t>
            </w:r>
          </w:p>
          <w:p w14:paraId="29385FFF"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menampilkan antarmuka Fusion dan contoh sketch yang ukurannya berubah saat geometri tidak diberi dimensi atau constraint.</w:t>
            </w:r>
          </w:p>
          <w:p w14:paraId="72C78E3A"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mengajukan pertanyaan: “Bagaimana membuat bentuk 2D yang tetap sesuai gambar kerja ketika ukuran atau posisinya diperiksa dan disunting?”</w:t>
            </w:r>
          </w:p>
          <w:p w14:paraId="6CA84A0B" w14:textId="77777777" w:rsidR="00B33F8F" w:rsidRDefault="00B33F8F">
            <w:pPr>
              <w:pStyle w:val="ListParagraph"/>
              <w:ind w:left="468"/>
              <w:jc w:val="both"/>
              <w:rPr>
                <w:rFonts w:ascii="Roboto" w:hAnsi="Roboto" w:cs="Times New Roman"/>
                <w:i/>
                <w:iCs/>
                <w:sz w:val="24"/>
                <w:szCs w:val="24"/>
                <w:lang w:val="sv-SE"/>
              </w:rPr>
            </w:pPr>
            <w:r>
              <w:rPr>
                <w:rFonts w:ascii="Roboto" w:hAnsi="Roboto"/>
                <w:i/>
                <w:sz w:val="24"/>
              </w:rPr>
              <w:t>Peserta didik mengamati profil, titik acuan, dimensi, constraint, dan perbedaan antara profil terbuka dengan tertutup.</w:t>
            </w:r>
          </w:p>
          <w:p w14:paraId="0F2D7552"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menguatkan bahwa bentuk dibuat dengan perintah geometri, ukuran ditetapkan dengan Dimension, dan hubungan geometri dikendalikan dengan Constraint.</w:t>
            </w:r>
          </w:p>
          <w:p w14:paraId="5DFA7EDD" w14:textId="77777777" w:rsidR="00B33F8F" w:rsidRDefault="00B33F8F" w:rsidP="00F000D2">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menggunakan naskah PPT pertemuan 1 untuk menjelaskan antarmuka, pengelolaan desain, perintah sketch, dan ciri profil 2D yang dapat diperiksa.</w:t>
            </w:r>
          </w:p>
        </w:tc>
        <w:tc>
          <w:tcPr>
            <w:tcW w:w="1910" w:type="dxa"/>
            <w:vAlign w:val="center"/>
          </w:tcPr>
          <w:p w14:paraId="6DE1C756" w14:textId="77777777" w:rsidR="00B33F8F" w:rsidRDefault="00B33F8F" w:rsidP="00C0185F">
            <w:pPr>
              <w:jc w:val="center"/>
              <w:rPr>
                <w:rFonts w:ascii="Roboto" w:hAnsi="Roboto" w:cs="Times New Roman"/>
                <w:sz w:val="24"/>
                <w:szCs w:val="24"/>
              </w:rPr>
            </w:pPr>
            <w:r>
              <w:rPr>
                <w:rFonts w:ascii="Roboto" w:hAnsi="Roboto" w:cs="Times New Roman"/>
                <w:sz w:val="24"/>
                <w:szCs w:val="24"/>
              </w:rPr>
              <w:t>20 Menit</w:t>
            </w:r>
          </w:p>
        </w:tc>
      </w:tr>
      <w:tr w:rsidR="00B33F8F" w:rsidRPr="008B01ED" w14:paraId="3010AFC6" w14:textId="77777777" w:rsidTr="00490DD8">
        <w:trPr>
          <w:trHeight w:val="63"/>
        </w:trPr>
        <w:tc>
          <w:tcPr>
            <w:tcW w:w="1685" w:type="dxa"/>
            <w:vMerge/>
            <w:shd w:val="clear" w:color="auto" w:fill="E2EFD9" w:themeFill="accent6" w:themeFillTint="33"/>
          </w:tcPr>
          <w:p w14:paraId="3B2554A0" w14:textId="77777777" w:rsidR="00B33F8F" w:rsidRPr="008B01ED" w:rsidRDefault="00B33F8F" w:rsidP="005D0E7B">
            <w:pPr>
              <w:spacing w:after="120"/>
              <w:jc w:val="both"/>
              <w:rPr>
                <w:rFonts w:ascii="Roboto" w:hAnsi="Roboto" w:cs="Times New Roman"/>
                <w:sz w:val="24"/>
                <w:szCs w:val="24"/>
              </w:rPr>
            </w:pPr>
          </w:p>
        </w:tc>
        <w:tc>
          <w:tcPr>
            <w:tcW w:w="6036" w:type="dxa"/>
          </w:tcPr>
          <w:p w14:paraId="222C5B0A" w14:textId="77777777" w:rsidR="00B33F8F" w:rsidRDefault="00B33F8F">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1AAD4B1A"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membagikan LKM dan Jobsheet 1 Plat Sambungan serta Jobsheet 2 V Block dalam format PDF.</w:t>
            </w:r>
          </w:p>
          <w:p w14:paraId="0526EE54" w14:textId="77777777" w:rsidR="00B33F8F" w:rsidRDefault="00B33F8F">
            <w:pPr>
              <w:pStyle w:val="ListParagraph"/>
              <w:numPr>
                <w:ilvl w:val="0"/>
                <w:numId w:val="27"/>
              </w:numPr>
              <w:ind w:left="468" w:hanging="468"/>
              <w:jc w:val="both"/>
              <w:rPr>
                <w:rFonts w:ascii="Roboto" w:hAnsi="Roboto" w:cs="Times New Roman"/>
                <w:sz w:val="24"/>
                <w:szCs w:val="24"/>
              </w:rPr>
            </w:pPr>
            <w:r>
              <w:rPr>
                <w:rFonts w:ascii="Roboto" w:hAnsi="Roboto"/>
                <w:sz w:val="24"/>
              </w:rPr>
              <w:t>Guru menjelaskan bahwa dua sketch dibuat secara individu pada Autodesk Fusion dengan satuan milimeter dan mengikuti gambar acuan.</w:t>
            </w:r>
          </w:p>
          <w:p w14:paraId="4191C3BD" w14:textId="77777777" w:rsidR="00B33F8F" w:rsidRDefault="00B33F8F">
            <w:pPr>
              <w:pStyle w:val="ListParagraph"/>
              <w:numPr>
                <w:ilvl w:val="0"/>
                <w:numId w:val="27"/>
              </w:numPr>
              <w:spacing w:after="40"/>
              <w:ind w:left="468" w:hanging="468"/>
              <w:jc w:val="both"/>
              <w:rPr>
                <w:rFonts w:ascii="Roboto" w:hAnsi="Roboto" w:cs="Times New Roman"/>
                <w:sz w:val="24"/>
                <w:szCs w:val="24"/>
              </w:rPr>
            </w:pPr>
            <w:r>
              <w:rPr>
                <w:rFonts w:ascii="Roboto" w:hAnsi="Roboto"/>
                <w:sz w:val="24"/>
              </w:rPr>
              <w:t>Produk praktik yang dibuat meliputi:</w:t>
            </w:r>
          </w:p>
          <w:p w14:paraId="100EFE7B" w14:textId="77777777" w:rsidR="00B33F8F" w:rsidRDefault="00B33F8F">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Sketch Plat Sambungan dengan kontur, lubang, slot, sudut serong, dan lengkung sesuai acuan.</w:t>
            </w:r>
          </w:p>
          <w:p w14:paraId="2A457FD7" w14:textId="77777777" w:rsidR="00B33F8F" w:rsidRDefault="00B33F8F">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Sketch V Block dengan alur V 90° dan simetri kanan-kiri terhadap sumbu tegak.</w:t>
            </w:r>
          </w:p>
          <w:p w14:paraId="474615B3" w14:textId="77777777" w:rsidR="00B33F8F" w:rsidRPr="00CE52EA" w:rsidRDefault="00B33F8F">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Peserta didik menelaah ukuran, bidang, origin, dan urutan geometri.</w:t>
            </w:r>
          </w:p>
          <w:p w14:paraId="66BB4F83" w14:textId="77777777" w:rsidR="00B33F8F" w:rsidRDefault="00B33F8F"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Ukuran lain mengikuti Jobsheet.</w:t>
            </w:r>
          </w:p>
        </w:tc>
        <w:tc>
          <w:tcPr>
            <w:tcW w:w="1910" w:type="dxa"/>
            <w:vAlign w:val="center"/>
          </w:tcPr>
          <w:p w14:paraId="3AE64C7A" w14:textId="77777777" w:rsidR="00B33F8F" w:rsidRDefault="00B33F8F" w:rsidP="00C0185F">
            <w:pPr>
              <w:jc w:val="center"/>
              <w:rPr>
                <w:rFonts w:ascii="Roboto" w:hAnsi="Roboto" w:cs="Times New Roman"/>
                <w:sz w:val="24"/>
                <w:szCs w:val="24"/>
              </w:rPr>
            </w:pPr>
            <w:r>
              <w:rPr>
                <w:rFonts w:ascii="Roboto" w:hAnsi="Roboto" w:cs="Times New Roman"/>
                <w:sz w:val="24"/>
                <w:szCs w:val="24"/>
              </w:rPr>
              <w:t>25 Menit</w:t>
            </w:r>
          </w:p>
        </w:tc>
      </w:tr>
    </w:tbl>
    <w:p w14:paraId="0B341567" w14:textId="77777777" w:rsidR="00B33F8F" w:rsidRDefault="00B33F8F"/>
    <w:tbl>
      <w:tblPr>
        <w:tblStyle w:val="TableGrid"/>
        <w:tblW w:w="0" w:type="auto"/>
        <w:tblLook w:val="04A0" w:firstRow="1" w:lastRow="0" w:firstColumn="1" w:lastColumn="0" w:noHBand="0" w:noVBand="1"/>
      </w:tblPr>
      <w:tblGrid>
        <w:gridCol w:w="1685"/>
        <w:gridCol w:w="6036"/>
        <w:gridCol w:w="1910"/>
      </w:tblGrid>
      <w:tr w:rsidR="00D50D93" w:rsidRPr="008B01ED" w14:paraId="48D77379" w14:textId="77777777" w:rsidTr="00490DD8">
        <w:trPr>
          <w:trHeight w:val="63"/>
        </w:trPr>
        <w:tc>
          <w:tcPr>
            <w:tcW w:w="1685" w:type="dxa"/>
            <w:vMerge w:val="restart"/>
            <w:shd w:val="clear" w:color="auto" w:fill="E2EFD9" w:themeFill="accent6" w:themeFillTint="33"/>
          </w:tcPr>
          <w:p w14:paraId="6825B50E" w14:textId="77777777" w:rsidR="00D50D93" w:rsidRPr="008B01ED" w:rsidRDefault="00D50D93" w:rsidP="005D0E7B">
            <w:pPr>
              <w:spacing w:after="120"/>
              <w:jc w:val="both"/>
              <w:rPr>
                <w:rFonts w:ascii="Roboto" w:hAnsi="Roboto" w:cs="Times New Roman"/>
                <w:sz w:val="24"/>
                <w:szCs w:val="24"/>
              </w:rPr>
            </w:pPr>
          </w:p>
        </w:tc>
        <w:tc>
          <w:tcPr>
            <w:tcW w:w="6036" w:type="dxa"/>
          </w:tcPr>
          <w:p w14:paraId="099FD379" w14:textId="77777777" w:rsidR="000C0854" w:rsidRPr="00C0185F" w:rsidRDefault="00000000">
            <w:pPr>
              <w:jc w:val="both"/>
              <w:rPr>
                <w:rFonts w:ascii="Roboto" w:hAnsi="Roboto" w:cs="Times New Roman"/>
                <w:b/>
                <w:bCs/>
                <w:i/>
                <w:iCs/>
                <w:sz w:val="24"/>
                <w:szCs w:val="24"/>
              </w:rPr>
            </w:pPr>
            <w:r>
              <w:rPr>
                <w:rFonts w:ascii="Roboto" w:hAnsi="Roboto"/>
                <w:b/>
                <w:sz w:val="24"/>
              </w:rPr>
              <w:t>MENGAPLIKASI (Praktik Kontekstual)</w:t>
            </w:r>
          </w:p>
          <w:p w14:paraId="53808653"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madya mangun karsa: guru mendampingi pilihan geometri dan membantu peserta didik menemukan kesalahan sketch.</w:t>
            </w:r>
          </w:p>
          <w:p w14:paraId="04ADEEEE" w14:textId="77777777" w:rsidR="000C0854" w:rsidRPr="00C0185F" w:rsidRDefault="00000000">
            <w:pPr>
              <w:jc w:val="both"/>
              <w:rPr>
                <w:rFonts w:ascii="Roboto" w:hAnsi="Roboto" w:cs="Times New Roman"/>
                <w:b/>
                <w:bCs/>
                <w:i/>
                <w:iCs/>
                <w:sz w:val="24"/>
                <w:szCs w:val="24"/>
              </w:rPr>
            </w:pPr>
            <w:r>
              <w:rPr>
                <w:rFonts w:ascii="Roboto" w:hAnsi="Roboto"/>
                <w:b/>
                <w:sz w:val="24"/>
              </w:rPr>
              <w:t>SINTAKS 3: Menyusun Jadwal (Berkesadaran, Bermakna, dan Menggembirakan)</w:t>
            </w:r>
          </w:p>
          <w:p w14:paraId="1FB3CC99"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dan peserta didik menyepakati urutan kerja: membuat Plat Sambungan, memeriksa bentuk dan batasan, kemudian membuat V Block dan menerapkan Mirror.</w:t>
            </w:r>
          </w:p>
          <w:p w14:paraId="4FBCBC88"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menentukan target penyelesaian untuk masing-masing Jobsheet serta menyisakan waktu untuk pemeriksaan dan penyimpanan.</w:t>
            </w:r>
          </w:p>
          <w:p w14:paraId="16999B07"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mengingatkan agar satuan, posisi terhadap origin, dimensi, constraint, dan nama file diperiksa sebelum berpindah Jobsheet.</w:t>
            </w:r>
          </w:p>
        </w:tc>
        <w:tc>
          <w:tcPr>
            <w:tcW w:w="1910" w:type="dxa"/>
            <w:vAlign w:val="center"/>
          </w:tcPr>
          <w:p w14:paraId="1DDD2B6B"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50D93" w:rsidRPr="008B01ED" w14:paraId="272E656C" w14:textId="77777777" w:rsidTr="00490DD8">
        <w:trPr>
          <w:trHeight w:val="63"/>
        </w:trPr>
        <w:tc>
          <w:tcPr>
            <w:tcW w:w="1685" w:type="dxa"/>
            <w:vMerge/>
            <w:shd w:val="clear" w:color="auto" w:fill="E2EFD9" w:themeFill="accent6" w:themeFillTint="33"/>
          </w:tcPr>
          <w:p w14:paraId="0C75CD5D" w14:textId="77777777" w:rsidR="00D50D93" w:rsidRPr="008B01ED" w:rsidRDefault="00D50D93" w:rsidP="005D0E7B">
            <w:pPr>
              <w:spacing w:after="120"/>
              <w:jc w:val="both"/>
              <w:rPr>
                <w:rFonts w:ascii="Roboto" w:hAnsi="Roboto" w:cs="Times New Roman"/>
                <w:b/>
                <w:bCs/>
                <w:sz w:val="24"/>
                <w:szCs w:val="24"/>
              </w:rPr>
            </w:pPr>
          </w:p>
        </w:tc>
        <w:tc>
          <w:tcPr>
            <w:tcW w:w="6036" w:type="dxa"/>
          </w:tcPr>
          <w:p w14:paraId="1E542B8C" w14:textId="77777777" w:rsidR="000C0854" w:rsidRDefault="00000000">
            <w:pPr>
              <w:jc w:val="both"/>
              <w:rPr>
                <w:rFonts w:ascii="Roboto" w:hAnsi="Roboto" w:cs="Times New Roman"/>
                <w:b/>
                <w:bCs/>
                <w:sz w:val="24"/>
                <w:szCs w:val="24"/>
              </w:rPr>
            </w:pPr>
            <w:r>
              <w:rPr>
                <w:rFonts w:ascii="Roboto" w:hAnsi="Roboto"/>
                <w:b/>
                <w:sz w:val="24"/>
              </w:rPr>
              <w:t>SINTAKS 4: Memonitor Kemajuan Proyek (Berkesadaran, Bermakna, dan Menggembirakan)</w:t>
            </w:r>
          </w:p>
          <w:p w14:paraId="1E176DA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membuat dua sketch secara individu sesuai gambar kerja dan urutan yang telah direncanakan.</w:t>
            </w:r>
          </w:p>
          <w:p w14:paraId="03D5962E"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mengatur satuan mm, memilih bidang sketch, menggunakan geometri dasar, lalu menambahkan dimensi serta constraint yang diperlukan.</w:t>
            </w:r>
          </w:p>
          <w:p w14:paraId="33EF0A4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Pada Plat Sambungan, peserta didik membentuk kontur, lubang, slot, chamfer, fillet, dan segi enam sesuai gambar; pada V Block, peserta didik membentuk setengah profil lalu mencerminkannya terhadap sumbu tegak.</w:t>
            </w:r>
          </w:p>
          <w:p w14:paraId="7469F5AB"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memantau satuan, penggunaan origin, keterhubungan titik, dimensi, constraint, dan kemajuan kedua Jobsheet.</w:t>
            </w:r>
          </w:p>
          <w:p w14:paraId="2002A3F3" w14:textId="77777777" w:rsidR="000C0854"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Guru memberikan umpan balik dengan memperhatikan:</w:t>
            </w:r>
          </w:p>
          <w:p w14:paraId="20585A73" w14:textId="77777777" w:rsidR="000C0854"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Kesesuaian bentuk serta ukuran dengan gambar kerja dan posisi setiap fitur.</w:t>
            </w:r>
          </w:p>
          <w:p w14:paraId="7892B7F4" w14:textId="77777777" w:rsidR="000C0854"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Profil yang diperlukan tertutup, simetri V Block tepat, dan sketch fully constrained tanpa constraint berlebih.</w:t>
            </w:r>
          </w:p>
          <w:p w14:paraId="2FA8051A"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Penamaan file, kerapian Browser, dan penyimpanan desain yang dapat dibuka kembali.</w:t>
            </w:r>
          </w:p>
          <w:p w14:paraId="5BD87ADA"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Guru mengajukan pertanyaan pemandu: “Bagian mana yang masih dapat bergerak?” dan “Apakah hasil Mirror bertemu tepat pada sumbu tanpa garis bertumpuk?”</w:t>
            </w:r>
          </w:p>
          <w:p w14:paraId="1AEDF72E" w14:textId="77777777" w:rsidR="000C0854" w:rsidRPr="00776847" w:rsidRDefault="00000000">
            <w:pPr>
              <w:pStyle w:val="ListParagraph"/>
              <w:ind w:left="468"/>
              <w:jc w:val="both"/>
              <w:rPr>
                <w:rFonts w:ascii="Roboto" w:hAnsi="Roboto" w:cs="Times New Roman"/>
                <w:i/>
                <w:iCs/>
                <w:sz w:val="24"/>
                <w:szCs w:val="24"/>
                <w:lang w:val="en-ID"/>
              </w:rPr>
            </w:pPr>
            <w:r>
              <w:rPr>
                <w:rFonts w:ascii="Roboto" w:hAnsi="Roboto"/>
                <w:i/>
                <w:sz w:val="24"/>
              </w:rPr>
              <w:t>Peserta didik saling membantu membaca constraint.</w:t>
            </w:r>
          </w:p>
          <w:p w14:paraId="36306E7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lastRenderedPageBreak/>
              <w:t>Peserta didik menggunakan pemeriksaan mandiri pada Jobsheet, menyimpan file, dan membuka kembali desain sebelum mengumpulkan hasil.</w:t>
            </w:r>
          </w:p>
          <w:p w14:paraId="7B0A7B08"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Pengerjaan praktik berlangsung sekitar 115 menit; guru mengatur pendampingan agar kedua Jobsheet mendapat waktu kerja dan pemeriksaan.</w:t>
            </w:r>
          </w:p>
        </w:tc>
        <w:tc>
          <w:tcPr>
            <w:tcW w:w="1910" w:type="dxa"/>
            <w:vAlign w:val="center"/>
          </w:tcPr>
          <w:p w14:paraId="5C1EDDC3" w14:textId="77777777" w:rsidR="000C0854" w:rsidRDefault="00000000" w:rsidP="00C0185F">
            <w:pPr>
              <w:jc w:val="center"/>
              <w:rPr>
                <w:rFonts w:ascii="Roboto" w:hAnsi="Roboto" w:cs="Times New Roman"/>
                <w:sz w:val="24"/>
                <w:szCs w:val="24"/>
              </w:rPr>
            </w:pPr>
            <w:r>
              <w:rPr>
                <w:rFonts w:ascii="Roboto" w:hAnsi="Roboto" w:cs="Times New Roman"/>
                <w:sz w:val="24"/>
                <w:szCs w:val="24"/>
              </w:rPr>
              <w:lastRenderedPageBreak/>
              <w:t>115 Menit</w:t>
            </w:r>
          </w:p>
        </w:tc>
      </w:tr>
      <w:tr w:rsidR="00D50D93" w:rsidRPr="008B01ED" w14:paraId="79AE1EC6" w14:textId="77777777" w:rsidTr="00876B71">
        <w:tc>
          <w:tcPr>
            <w:tcW w:w="1685" w:type="dxa"/>
            <w:vMerge w:val="restart"/>
            <w:shd w:val="clear" w:color="auto" w:fill="E2EFD9" w:themeFill="accent6" w:themeFillTint="33"/>
          </w:tcPr>
          <w:p w14:paraId="39F5A312" w14:textId="77777777" w:rsidR="00D50D93" w:rsidRPr="008B01ED" w:rsidRDefault="00D50D93" w:rsidP="00876B71">
            <w:pPr>
              <w:spacing w:after="120"/>
              <w:jc w:val="both"/>
              <w:rPr>
                <w:rFonts w:ascii="Roboto" w:hAnsi="Roboto" w:cs="Times New Roman"/>
                <w:b/>
                <w:bCs/>
                <w:sz w:val="24"/>
                <w:szCs w:val="24"/>
              </w:rPr>
            </w:pPr>
          </w:p>
        </w:tc>
        <w:tc>
          <w:tcPr>
            <w:tcW w:w="6036" w:type="dxa"/>
          </w:tcPr>
          <w:p w14:paraId="1F7DC448" w14:textId="77777777" w:rsidR="000C0854" w:rsidRPr="00B33F8F" w:rsidRDefault="00000000">
            <w:pPr>
              <w:jc w:val="both"/>
              <w:rPr>
                <w:rFonts w:ascii="Roboto" w:hAnsi="Roboto" w:cs="Times New Roman"/>
                <w:sz w:val="24"/>
                <w:szCs w:val="24"/>
              </w:rPr>
            </w:pPr>
            <w:r>
              <w:rPr>
                <w:rFonts w:ascii="Roboto" w:hAnsi="Roboto"/>
                <w:b/>
                <w:sz w:val="24"/>
              </w:rPr>
              <w:t>MEREFLEKSI (Evaluasi dan Tindak Lanjut)</w:t>
            </w:r>
          </w:p>
          <w:p w14:paraId="36DFB05C"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mendorong peserta didik menilai ketepatan dan kelengkapan desainnya sendiri.</w:t>
            </w:r>
          </w:p>
          <w:p w14:paraId="3E7D87B9"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70CC96ED"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memeriksa bentuk, ukuran, profil tertutup, constraint, nama berkas, dan kemampuan membuka ulang kedua sketch.</w:t>
            </w:r>
          </w:p>
          <w:p w14:paraId="73C6F050"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bertukar pemeriksaan singkat untuk menemukan fitur yang terlewat atau hubungan geometri yang belum tepat.</w:t>
            </w:r>
          </w:p>
          <w:p w14:paraId="31FE34C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Beberapa peserta didik menunjukkan Plat Sambungan atau V Block serta menjelaskan pilihan geometri dan constraint yang digunakan.</w:t>
            </w:r>
          </w:p>
          <w:p w14:paraId="003ACE86"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memberi umpan balik berdasarkan Jobsheet dan rubrik LKM, lalu peserta didik mengumpulkan file desain sesuai penamaan.</w:t>
            </w:r>
          </w:p>
          <w:p w14:paraId="6B118833"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Guru memverifikasi bahwa hasil berupa file desain yang dapat diperiksa, bukan hanya tangkapan layar.</w:t>
            </w:r>
          </w:p>
        </w:tc>
        <w:tc>
          <w:tcPr>
            <w:tcW w:w="1910" w:type="dxa"/>
            <w:vAlign w:val="center"/>
          </w:tcPr>
          <w:p w14:paraId="1AA2FC1A"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50D93" w:rsidRPr="008B01ED" w14:paraId="15346F4F" w14:textId="77777777" w:rsidTr="00876B71">
        <w:tc>
          <w:tcPr>
            <w:tcW w:w="1685" w:type="dxa"/>
            <w:vMerge/>
            <w:shd w:val="clear" w:color="auto" w:fill="E2EFD9" w:themeFill="accent6" w:themeFillTint="33"/>
          </w:tcPr>
          <w:p w14:paraId="27DF8E03" w14:textId="77777777" w:rsidR="00D50D93" w:rsidRPr="008B01ED" w:rsidRDefault="00D50D93" w:rsidP="00876B71">
            <w:pPr>
              <w:spacing w:after="120"/>
              <w:jc w:val="both"/>
              <w:rPr>
                <w:rFonts w:ascii="Roboto" w:hAnsi="Roboto" w:cs="Times New Roman"/>
                <w:b/>
                <w:bCs/>
                <w:sz w:val="24"/>
                <w:szCs w:val="24"/>
              </w:rPr>
            </w:pPr>
          </w:p>
        </w:tc>
        <w:tc>
          <w:tcPr>
            <w:tcW w:w="6036" w:type="dxa"/>
          </w:tcPr>
          <w:p w14:paraId="4657DB2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337EA395"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menjawab pertanyaan refleksi:</w:t>
            </w:r>
          </w:p>
          <w:p w14:paraId="1C566B1D" w14:textId="77777777" w:rsidR="000C0854" w:rsidRPr="00CE52EA" w:rsidRDefault="00000000">
            <w:pPr>
              <w:pStyle w:val="ListParagraph"/>
              <w:ind w:left="468"/>
              <w:jc w:val="both"/>
              <w:rPr>
                <w:rFonts w:ascii="Roboto" w:hAnsi="Roboto" w:cs="Times New Roman"/>
                <w:i/>
                <w:iCs/>
                <w:sz w:val="24"/>
                <w:szCs w:val="24"/>
                <w:lang w:val="sv-SE"/>
              </w:rPr>
            </w:pPr>
            <w:r>
              <w:rPr>
                <w:rFonts w:ascii="Roboto" w:hAnsi="Roboto"/>
                <w:i/>
                <w:sz w:val="24"/>
              </w:rPr>
              <w:t>“Perintah sketch atau constraint mana yang paling membantu menjaga bentuk tetap sesuai gambar?”</w:t>
            </w:r>
          </w:p>
          <w:p w14:paraId="3A580529"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“Bagian mana yang masih sulit: menghubungkan geometri, memberi ukuran, atau memastikan profil tertutup?”</w:t>
            </w:r>
          </w:p>
          <w:p w14:paraId="5DCAD6A0"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“Apa yang akan saya periksa lebih dahulu sebelum menyimpan sketch berikutnya?”</w:t>
            </w:r>
          </w:p>
          <w:p w14:paraId="4998A512"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Peserta didik menyampaikan pengalaman dan kendala; guru membantu merumuskan cara perbaikan yang dapat dilakukan.</w:t>
            </w:r>
          </w:p>
          <w:p w14:paraId="0001816E" w14:textId="77777777" w:rsidR="000C0854"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Guru dan peserta didik menyimpulkan hubungan geometri, dimensi, constraint, dan profil tertutup pada sketch 2D.</w:t>
            </w:r>
          </w:p>
          <w:p w14:paraId="54CEFCED" w14:textId="77777777" w:rsidR="000C0854" w:rsidRDefault="00000000" w:rsidP="00B33F8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Materi berlanjut ke Dudukan Poros dan Pulley.</w:t>
            </w:r>
          </w:p>
        </w:tc>
        <w:tc>
          <w:tcPr>
            <w:tcW w:w="1910" w:type="dxa"/>
            <w:vAlign w:val="center"/>
          </w:tcPr>
          <w:p w14:paraId="23C9F122"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79EE7E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876B71" w:rsidRPr="008B01ED" w14:paraId="28CA827A" w14:textId="77777777">
        <w:tc>
          <w:tcPr>
            <w:tcW w:w="1685" w:type="dxa"/>
            <w:vMerge w:val="restart"/>
            <w:shd w:val="clear" w:color="auto" w:fill="E2EFD9" w:themeFill="accent6" w:themeFillTint="33"/>
          </w:tcPr>
          <w:p w14:paraId="4632E687" w14:textId="77777777" w:rsidR="00876B71" w:rsidRPr="008B01ED" w:rsidRDefault="00876B71" w:rsidP="00876B71">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29C29493"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876B71" w:rsidRPr="008B01ED" w14:paraId="10FC2B17" w14:textId="77777777" w:rsidTr="00876B71">
        <w:tc>
          <w:tcPr>
            <w:tcW w:w="1685" w:type="dxa"/>
            <w:vMerge/>
            <w:shd w:val="clear" w:color="auto" w:fill="E2EFD9" w:themeFill="accent6" w:themeFillTint="33"/>
          </w:tcPr>
          <w:p w14:paraId="7BFC4933" w14:textId="77777777" w:rsidR="00876B71" w:rsidRPr="008B01ED" w:rsidRDefault="00876B71" w:rsidP="00876B71">
            <w:pPr>
              <w:spacing w:after="120"/>
              <w:jc w:val="both"/>
              <w:rPr>
                <w:rFonts w:ascii="Roboto" w:hAnsi="Roboto" w:cs="Times New Roman"/>
                <w:b/>
                <w:bCs/>
                <w:sz w:val="24"/>
                <w:szCs w:val="24"/>
              </w:rPr>
            </w:pPr>
          </w:p>
        </w:tc>
        <w:tc>
          <w:tcPr>
            <w:tcW w:w="6036" w:type="dxa"/>
          </w:tcPr>
          <w:p w14:paraId="1891234A"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130387CE"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memberi apresiasi dan menguatkan kebiasaan menyimpan file secara bertanggung jawab.</w:t>
            </w:r>
          </w:p>
          <w:p w14:paraId="097DACFA"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35619CB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Bersama peserta didik merangkum peran geometri, dimensi, constraint, profil tertutup, dan penyimpanan desain.</w:t>
            </w:r>
          </w:p>
          <w:p w14:paraId="7CC593D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Mengajak peserta didik menilai kesiapan sketch dengan daftar pemeriksaan pada LKM.</w:t>
            </w:r>
          </w:p>
          <w:p w14:paraId="42C5488A"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Memberikan umpan balik umum terhadap proses dan hasil dua sketch.</w:t>
            </w:r>
          </w:p>
          <w:p w14:paraId="257CC135"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Memberikan bimbingan perbaikan kepada peserta didik yang belum memenuhi kriteria serta latihan eksplorasi sketch kepada peserta didik yang telah memenuhi kriteria.</w:t>
            </w:r>
          </w:p>
          <w:p w14:paraId="3E0CD762"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Menyampaikan gambaran pertemuan 2: Dudukan Poros dengan Extrude, Mirror, Fillet serta Pulley dengan Revolve, Extrude, dan Chamfer.</w:t>
            </w:r>
          </w:p>
          <w:p w14:paraId="0DAFAF3C"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file tersimpan sesuai nama Jobsheet dan meminta peserta didik merapikan area serta menutup sesi akun dengan tertib.</w:t>
            </w:r>
          </w:p>
          <w:p w14:paraId="27E2421A" w14:textId="77777777" w:rsidR="0048021F" w:rsidRDefault="00000000">
            <w:pPr>
              <w:pStyle w:val="ListParagraph"/>
              <w:numPr>
                <w:ilvl w:val="0"/>
                <w:numId w:val="27"/>
              </w:numPr>
              <w:ind w:left="468" w:hanging="468"/>
              <w:jc w:val="both"/>
              <w:rPr>
                <w:rFonts w:ascii="Roboto" w:hAnsi="Roboto" w:cs="Times New Roman"/>
                <w:sz w:val="24"/>
                <w:szCs w:val="24"/>
              </w:rPr>
            </w:pPr>
            <w:r>
              <w:rPr>
                <w:rFonts w:ascii="Roboto" w:hAnsi="Roboto"/>
                <w:sz w:val="24"/>
              </w:rPr>
              <w:t>Menutup pembelajaran dengan apresiasi, pesan tanggung jawab digital, dan doa bersama.</w:t>
            </w:r>
          </w:p>
          <w:p w14:paraId="2E0EA6DA" w14:textId="77777777" w:rsidR="0048021F" w:rsidRDefault="00000000" w:rsidP="0000217F">
            <w:pPr>
              <w:pStyle w:val="ListParagraph"/>
              <w:numPr>
                <w:ilvl w:val="0"/>
                <w:numId w:val="27"/>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0323D702"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350DD026" w14:textId="77777777" w:rsidR="00736D70" w:rsidRDefault="00736D70"/>
    <w:p w14:paraId="6DF71486"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093BC6E4" w14:textId="77777777" w:rsidTr="00801C72">
        <w:tc>
          <w:tcPr>
            <w:tcW w:w="9631" w:type="dxa"/>
            <w:gridSpan w:val="3"/>
            <w:shd w:val="clear" w:color="auto" w:fill="92D050"/>
          </w:tcPr>
          <w:p w14:paraId="3ADB46E6" w14:textId="77777777" w:rsidR="000C0854" w:rsidRDefault="00000000" w:rsidP="00B33F8F">
            <w:pPr>
              <w:pStyle w:val="TableParagraph"/>
              <w:ind w:left="108" w:right="283"/>
              <w:jc w:val="center"/>
              <w:rPr>
                <w:rFonts w:ascii="Roboto" w:hAnsi="Roboto"/>
                <w:b/>
                <w:bCs/>
                <w:sz w:val="24"/>
                <w:szCs w:val="24"/>
              </w:rPr>
            </w:pPr>
            <w:r>
              <w:rPr>
                <w:rFonts w:ascii="Roboto" w:hAnsi="Roboto"/>
                <w:b/>
                <w:bCs/>
                <w:sz w:val="24"/>
                <w:szCs w:val="24"/>
              </w:rPr>
              <w:lastRenderedPageBreak/>
              <w:t>Pertemuan 2 (5 JP × 45 menit = 225 menit)</w:t>
            </w:r>
          </w:p>
        </w:tc>
      </w:tr>
      <w:tr w:rsidR="00DC08E6" w:rsidRPr="008B01ED" w14:paraId="77ED34D9" w14:textId="77777777" w:rsidTr="00801C72">
        <w:tc>
          <w:tcPr>
            <w:tcW w:w="7721" w:type="dxa"/>
            <w:gridSpan w:val="2"/>
            <w:shd w:val="clear" w:color="auto" w:fill="92D050"/>
          </w:tcPr>
          <w:p w14:paraId="5549CA6E"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0AE7C13F"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DC08E6" w:rsidRPr="008B01ED" w14:paraId="1DC1B86D" w14:textId="77777777" w:rsidTr="00801C72">
        <w:tc>
          <w:tcPr>
            <w:tcW w:w="1685" w:type="dxa"/>
            <w:vMerge w:val="restart"/>
            <w:shd w:val="clear" w:color="auto" w:fill="E2EFD9" w:themeFill="accent6" w:themeFillTint="33"/>
          </w:tcPr>
          <w:p w14:paraId="6211540D"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4DD2743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C0185F">
              <w:rPr>
                <w:rFonts w:ascii="Roboto" w:hAnsi="Roboto" w:cs="Times New Roman"/>
                <w:sz w:val="24"/>
                <w:szCs w:val="24"/>
              </w:rPr>
              <w:t>(Berkesadaran dan Menggembirakan)</w:t>
            </w:r>
          </w:p>
        </w:tc>
      </w:tr>
      <w:tr w:rsidR="00DC08E6" w:rsidRPr="008B01ED" w14:paraId="70589B9D" w14:textId="77777777" w:rsidTr="00801C72">
        <w:trPr>
          <w:trHeight w:val="2259"/>
        </w:trPr>
        <w:tc>
          <w:tcPr>
            <w:tcW w:w="1685" w:type="dxa"/>
            <w:vMerge/>
            <w:shd w:val="clear" w:color="auto" w:fill="E2EFD9" w:themeFill="accent6" w:themeFillTint="33"/>
          </w:tcPr>
          <w:p w14:paraId="2BCD01E5"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2CE6EED" w14:textId="77777777" w:rsidR="000C0854" w:rsidRDefault="00000000">
            <w:pPr>
              <w:jc w:val="both"/>
              <w:rPr>
                <w:rFonts w:ascii="Roboto" w:hAnsi="Roboto" w:cs="Times New Roman"/>
                <w:sz w:val="24"/>
                <w:szCs w:val="24"/>
              </w:rPr>
            </w:pPr>
            <w:r>
              <w:rPr>
                <w:rFonts w:ascii="Roboto" w:hAnsi="Roboto"/>
                <w:sz w:val="24"/>
              </w:rPr>
              <w:t>Kegiatan awal menghubungkan sketch 2D berdimensi dengan pembentukan volume serta fitur yang memodifikasi tepi part.</w:t>
            </w:r>
          </w:p>
          <w:p w14:paraId="748277E6"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pemeriksaan profil, sumbu, arah fitur, dan preview sebelum perintah dikonfirmasi.</w:t>
            </w:r>
          </w:p>
          <w:p w14:paraId="4C3EB1DC"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1C3A0FC7"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Mengondisikan kelas, memeriksa kehadiran, kesiapan komputer, akun Fusion, koneksi, dan file yang diperlukan.</w:t>
            </w:r>
          </w:p>
          <w:p w14:paraId="7A7C0A60"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Mengulas sketch, dimensi, dan constraint dari pertemuan 1 serta kaitannya dengan profil untuk pemodelan part.</w:t>
            </w:r>
          </w:p>
          <w:p w14:paraId="03A6F0DA"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Menampilkan model Dudukan Poros dan potongan Pulley dari Jobsheet 3–4 serta pertanyaan pemantik: “Bagaimana memilih antara Extrude dan Revolve untuk membentuk benda?”</w:t>
            </w:r>
          </w:p>
          <w:p w14:paraId="367284EE"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Mengajak peserta didik mengenali bentuk alas, bagian simetris, poros, hub, dan alur pada kedua gambar kerja.</w:t>
            </w:r>
          </w:p>
          <w:p w14:paraId="62627EF8"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Menghubungkan bentuk gambar kerja dengan pilihan profil, sumbu putar, dan tepi yang akan dimodifikasi.</w:t>
            </w:r>
          </w:p>
          <w:p w14:paraId="77ADC822"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Menggunakan PPT pertemuan 2 untuk meninjau fungsi Extrude, Mirror, Fillet, Revolve, dan Chamfer.</w:t>
            </w:r>
          </w:p>
          <w:p w14:paraId="60E3AA99"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Menyampaikan tujuan pembelajaran dan dua produk yang akan dibuat pada pertemuan ini.</w:t>
            </w:r>
          </w:p>
          <w:p w14:paraId="19149F4E"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Membagikan Jobsheet 3 Dudukan Poros dan Jobsheet 4 Pulley serta LKM Siklus 2.</w:t>
            </w:r>
          </w:p>
          <w:p w14:paraId="4730202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Menjelaskan kriteria: bentuk dan ukuran sesuai gambar, urutan fitur sesuai ATP, hasil solid tanpa error, dan file tersimpan dengan nama yang benar.</w:t>
            </w:r>
          </w:p>
          <w:p w14:paraId="1C4DF6BF"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Mengingatkan peserta didik untuk menyimpan berkala serta menjaga akun dan file digital.</w:t>
            </w:r>
          </w:p>
        </w:tc>
        <w:tc>
          <w:tcPr>
            <w:tcW w:w="1910" w:type="dxa"/>
            <w:vAlign w:val="center"/>
          </w:tcPr>
          <w:p w14:paraId="75FFC5EA"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1256CEBF"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B33F8F" w:rsidRPr="008B01ED" w14:paraId="1DFD2868" w14:textId="77777777" w:rsidTr="00801C72">
        <w:tc>
          <w:tcPr>
            <w:tcW w:w="1685" w:type="dxa"/>
            <w:vMerge w:val="restart"/>
            <w:shd w:val="clear" w:color="auto" w:fill="E2EFD9" w:themeFill="accent6" w:themeFillTint="33"/>
          </w:tcPr>
          <w:p w14:paraId="274640D7" w14:textId="77777777" w:rsidR="00B33F8F" w:rsidRPr="008B01ED" w:rsidRDefault="00B33F8F"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4D324E92" w14:textId="77777777" w:rsidR="00B33F8F" w:rsidRDefault="00B33F8F">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C0185F">
              <w:rPr>
                <w:rFonts w:ascii="Roboto" w:hAnsi="Roboto" w:cs="Times New Roman"/>
                <w:sz w:val="24"/>
                <w:szCs w:val="24"/>
              </w:rPr>
              <w:t>(Berkesadaran, Bermakna &amp; Menggembirakan)</w:t>
            </w:r>
          </w:p>
        </w:tc>
      </w:tr>
      <w:tr w:rsidR="00B33F8F" w:rsidRPr="008B01ED" w14:paraId="33A1C768" w14:textId="77777777" w:rsidTr="00801C72">
        <w:tc>
          <w:tcPr>
            <w:tcW w:w="1685" w:type="dxa"/>
            <w:vMerge/>
            <w:shd w:val="clear" w:color="auto" w:fill="E2EFD9" w:themeFill="accent6" w:themeFillTint="33"/>
          </w:tcPr>
          <w:p w14:paraId="1403F0CE" w14:textId="77777777" w:rsidR="00B33F8F" w:rsidRPr="008B01ED" w:rsidRDefault="00B33F8F" w:rsidP="00801C72">
            <w:pPr>
              <w:spacing w:after="120"/>
              <w:jc w:val="both"/>
              <w:rPr>
                <w:rFonts w:ascii="Roboto" w:hAnsi="Roboto" w:cs="Times New Roman"/>
                <w:b/>
                <w:bCs/>
                <w:sz w:val="24"/>
                <w:szCs w:val="24"/>
              </w:rPr>
            </w:pPr>
          </w:p>
        </w:tc>
        <w:tc>
          <w:tcPr>
            <w:tcW w:w="6036" w:type="dxa"/>
          </w:tcPr>
          <w:p w14:paraId="7639CC33" w14:textId="77777777" w:rsidR="00B33F8F" w:rsidRDefault="00B33F8F">
            <w:pPr>
              <w:spacing w:after="120"/>
              <w:jc w:val="both"/>
              <w:rPr>
                <w:rFonts w:ascii="Roboto" w:hAnsi="Roboto" w:cs="Times New Roman"/>
                <w:sz w:val="24"/>
                <w:szCs w:val="24"/>
              </w:rPr>
            </w:pPr>
            <w:r>
              <w:rPr>
                <w:rFonts w:ascii="Roboto" w:hAnsi="Roboto"/>
                <w:sz w:val="24"/>
              </w:rPr>
              <w:t>Peserta didik memodelkan Dudukan Poros dan Pulley mengikuti gambar kerja serta urutan fitur pada ATP. Guru memfasilitasi pemilihan fitur dan pemeriksaan hasil.</w:t>
            </w:r>
          </w:p>
        </w:tc>
        <w:tc>
          <w:tcPr>
            <w:tcW w:w="1910" w:type="dxa"/>
            <w:shd w:val="clear" w:color="auto" w:fill="FFFFFF" w:themeFill="background1"/>
            <w:vAlign w:val="center"/>
          </w:tcPr>
          <w:p w14:paraId="225BB7AA" w14:textId="77777777" w:rsidR="00B33F8F" w:rsidRPr="008B01ED" w:rsidRDefault="00B33F8F" w:rsidP="00801C72">
            <w:pPr>
              <w:spacing w:after="120"/>
              <w:jc w:val="center"/>
              <w:rPr>
                <w:rFonts w:ascii="Roboto" w:hAnsi="Roboto" w:cs="Times New Roman"/>
                <w:color w:val="EE0000"/>
                <w:sz w:val="24"/>
                <w:szCs w:val="24"/>
              </w:rPr>
            </w:pPr>
          </w:p>
        </w:tc>
      </w:tr>
      <w:tr w:rsidR="00B33F8F" w:rsidRPr="008B01ED" w14:paraId="1FA9BC50" w14:textId="77777777" w:rsidTr="00801C72">
        <w:tc>
          <w:tcPr>
            <w:tcW w:w="1685" w:type="dxa"/>
            <w:vMerge/>
            <w:shd w:val="clear" w:color="auto" w:fill="E2EFD9" w:themeFill="accent6" w:themeFillTint="33"/>
          </w:tcPr>
          <w:p w14:paraId="606BA1AB" w14:textId="77777777" w:rsidR="00B33F8F" w:rsidRPr="008B01ED" w:rsidRDefault="00B33F8F" w:rsidP="00801C72">
            <w:pPr>
              <w:spacing w:after="120"/>
              <w:jc w:val="both"/>
              <w:rPr>
                <w:rFonts w:ascii="Roboto" w:hAnsi="Roboto" w:cs="Times New Roman"/>
                <w:b/>
                <w:bCs/>
                <w:sz w:val="24"/>
                <w:szCs w:val="24"/>
              </w:rPr>
            </w:pPr>
          </w:p>
        </w:tc>
        <w:tc>
          <w:tcPr>
            <w:tcW w:w="6036" w:type="dxa"/>
          </w:tcPr>
          <w:p w14:paraId="1C260280" w14:textId="77777777" w:rsidR="00B33F8F" w:rsidRDefault="00B33F8F">
            <w:pPr>
              <w:jc w:val="both"/>
              <w:rPr>
                <w:rFonts w:ascii="Roboto" w:hAnsi="Roboto" w:cs="Times New Roman"/>
                <w:b/>
                <w:bCs/>
                <w:sz w:val="24"/>
                <w:szCs w:val="24"/>
              </w:rPr>
            </w:pPr>
            <w:r>
              <w:rPr>
                <w:rFonts w:ascii="Roboto" w:hAnsi="Roboto"/>
                <w:b/>
                <w:sz w:val="24"/>
              </w:rPr>
              <w:t>MEMAHAMI (Berkesadaran dan Bermakna)</w:t>
            </w:r>
          </w:p>
          <w:p w14:paraId="793AB91F" w14:textId="77777777" w:rsidR="00B33F8F" w:rsidRDefault="00B33F8F">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menunjukkan bagaimana profil, sumbu putar, dan tepi terpilih menentukan hasil model.</w:t>
            </w:r>
          </w:p>
          <w:p w14:paraId="5CDCC52F" w14:textId="77777777" w:rsidR="00B33F8F" w:rsidRDefault="00B33F8F">
            <w:pPr>
              <w:jc w:val="both"/>
              <w:rPr>
                <w:rFonts w:ascii="Roboto" w:hAnsi="Roboto" w:cs="Times New Roman"/>
                <w:b/>
                <w:bCs/>
                <w:sz w:val="24"/>
                <w:szCs w:val="24"/>
              </w:rPr>
            </w:pPr>
            <w:r>
              <w:rPr>
                <w:rFonts w:ascii="Roboto" w:hAnsi="Roboto"/>
                <w:b/>
                <w:sz w:val="24"/>
              </w:rPr>
              <w:t>SINTAKS 1: Menentukan Pertanyaan Mendasar (Berkesadaran dan Bermakna)</w:t>
            </w:r>
          </w:p>
          <w:p w14:paraId="1C857DB5"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membandingkan bentuk Dudukan Poros yang dibentuk dari profil penampang dan Pulley yang memiliki bentuk putar.</w:t>
            </w:r>
          </w:p>
          <w:p w14:paraId="4834563B"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mengajukan pertanyaan: “Fitur apa yang paling sesuai untuk membentuk alas bertingkat dan bagian yang simetris, serta untuk membentuk profil putar Pulley?”</w:t>
            </w:r>
          </w:p>
          <w:p w14:paraId="1ADCE83B" w14:textId="77777777" w:rsidR="00B33F8F" w:rsidRDefault="00B33F8F">
            <w:pPr>
              <w:pStyle w:val="ListParagraph"/>
              <w:ind w:left="468"/>
              <w:jc w:val="both"/>
              <w:rPr>
                <w:rFonts w:ascii="Roboto" w:hAnsi="Roboto" w:cs="Times New Roman"/>
                <w:i/>
                <w:iCs/>
                <w:sz w:val="24"/>
                <w:szCs w:val="24"/>
                <w:lang w:val="sv-SE"/>
              </w:rPr>
            </w:pPr>
            <w:r>
              <w:rPr>
                <w:rFonts w:ascii="Roboto" w:hAnsi="Roboto"/>
                <w:i/>
                <w:sz w:val="24"/>
              </w:rPr>
              <w:t>Peserta didik mengamati acuan Jobsheet dan mengidentifikasi profil, bidang, sumbu, tepi, dan ukuran yang harus diperiksa.</w:t>
            </w:r>
          </w:p>
          <w:p w14:paraId="27C5EE43"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menguatkan bahwa Dudukan Poros mengikuti Extrude, Mirror, dan Fillet; Pulley mengikuti Revolve, Extrude, dan Chamfer.</w:t>
            </w:r>
          </w:p>
          <w:p w14:paraId="6F52371C" w14:textId="77777777" w:rsidR="00B33F8F" w:rsidRDefault="00B33F8F"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PPT pertemuan 2 digunakan untuk membedakan Extrude dan Revolve serta Fillet dan Chamfer sebelum praktik.</w:t>
            </w:r>
          </w:p>
        </w:tc>
        <w:tc>
          <w:tcPr>
            <w:tcW w:w="1910" w:type="dxa"/>
            <w:vAlign w:val="center"/>
          </w:tcPr>
          <w:p w14:paraId="401924E8" w14:textId="77777777" w:rsidR="00B33F8F" w:rsidRDefault="00B33F8F" w:rsidP="00C0185F">
            <w:pPr>
              <w:jc w:val="center"/>
              <w:rPr>
                <w:rFonts w:ascii="Roboto" w:hAnsi="Roboto" w:cs="Times New Roman"/>
                <w:sz w:val="24"/>
                <w:szCs w:val="24"/>
              </w:rPr>
            </w:pPr>
            <w:r>
              <w:rPr>
                <w:rFonts w:ascii="Roboto" w:hAnsi="Roboto" w:cs="Times New Roman"/>
                <w:sz w:val="24"/>
                <w:szCs w:val="24"/>
              </w:rPr>
              <w:t>20 Menit</w:t>
            </w:r>
          </w:p>
        </w:tc>
      </w:tr>
      <w:tr w:rsidR="00B33F8F" w:rsidRPr="008B01ED" w14:paraId="51261D05" w14:textId="77777777" w:rsidTr="00801C72">
        <w:trPr>
          <w:trHeight w:val="63"/>
        </w:trPr>
        <w:tc>
          <w:tcPr>
            <w:tcW w:w="1685" w:type="dxa"/>
            <w:vMerge/>
            <w:shd w:val="clear" w:color="auto" w:fill="E2EFD9" w:themeFill="accent6" w:themeFillTint="33"/>
          </w:tcPr>
          <w:p w14:paraId="4DAA0F58" w14:textId="77777777" w:rsidR="00B33F8F" w:rsidRPr="008B01ED" w:rsidRDefault="00B33F8F" w:rsidP="00801C72">
            <w:pPr>
              <w:spacing w:after="120"/>
              <w:jc w:val="both"/>
              <w:rPr>
                <w:rFonts w:ascii="Roboto" w:hAnsi="Roboto" w:cs="Times New Roman"/>
                <w:sz w:val="24"/>
                <w:szCs w:val="24"/>
              </w:rPr>
            </w:pPr>
          </w:p>
        </w:tc>
        <w:tc>
          <w:tcPr>
            <w:tcW w:w="6036" w:type="dxa"/>
          </w:tcPr>
          <w:p w14:paraId="101B8B59" w14:textId="77777777" w:rsidR="00B33F8F" w:rsidRDefault="00B33F8F">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0BBD89C9"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Guru membagikan Jobsheet 3 Dudukan Poros dan Jobsheet 4 Pulley serta mengarahkan peserta didik membaca setiap pandangan dan potongan.</w:t>
            </w:r>
          </w:p>
          <w:p w14:paraId="015B9D32" w14:textId="77777777" w:rsidR="00B33F8F" w:rsidRDefault="00B33F8F">
            <w:pPr>
              <w:pStyle w:val="ListParagraph"/>
              <w:numPr>
                <w:ilvl w:val="0"/>
                <w:numId w:val="28"/>
              </w:numPr>
              <w:ind w:left="468" w:hanging="468"/>
              <w:jc w:val="both"/>
              <w:rPr>
                <w:rFonts w:ascii="Roboto" w:hAnsi="Roboto" w:cs="Times New Roman"/>
                <w:sz w:val="24"/>
                <w:szCs w:val="24"/>
              </w:rPr>
            </w:pPr>
            <w:r>
              <w:rPr>
                <w:rFonts w:ascii="Roboto" w:hAnsi="Roboto"/>
                <w:sz w:val="24"/>
              </w:rPr>
              <w:t>Peserta didik bekerja secara individu, menggunakan satuan mm, serta mengikuti ukuran yang tertulis tanpa mengubah skala model.</w:t>
            </w:r>
          </w:p>
          <w:p w14:paraId="32AA2AFB" w14:textId="77777777" w:rsidR="00B33F8F" w:rsidRDefault="00B33F8F">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Produk praktik yang dibuat meliputi:</w:t>
            </w:r>
          </w:p>
          <w:p w14:paraId="453FB248" w14:textId="77777777" w:rsidR="00B33F8F" w:rsidRPr="00776847" w:rsidRDefault="00B33F8F">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Dudukan Poros melalui Create &gt; Extrude, Create &gt; Mirror, dan Modify &gt; Fillet.</w:t>
            </w:r>
          </w:p>
          <w:p w14:paraId="37A743FE" w14:textId="77777777" w:rsidR="00B33F8F" w:rsidRPr="00776847" w:rsidRDefault="00B33F8F">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Pulley melalui Create &gt; Revolve, Create &gt; Extrude, dan Modify &gt; Chamfer.</w:t>
            </w:r>
          </w:p>
          <w:p w14:paraId="26E8428A" w14:textId="77777777" w:rsidR="00B33F8F" w:rsidRDefault="00B33F8F">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Peserta didik merencanakan sketch dasar, urutan fitur, sumbu atau bidang yang diperlukan, serta titik pemeriksaan ukuran.</w:t>
            </w:r>
          </w:p>
          <w:p w14:paraId="374D64C0" w14:textId="77777777" w:rsidR="00B33F8F" w:rsidRDefault="00B33F8F"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Guru menekankan bahwa sudut alur dan ukuran chamfer dibaca sebagai keterangan yang berbeda pada gambar kerja.</w:t>
            </w:r>
          </w:p>
        </w:tc>
        <w:tc>
          <w:tcPr>
            <w:tcW w:w="1910" w:type="dxa"/>
            <w:vAlign w:val="center"/>
          </w:tcPr>
          <w:p w14:paraId="2F1EF191" w14:textId="77777777" w:rsidR="00B33F8F" w:rsidRDefault="00B33F8F" w:rsidP="00C0185F">
            <w:pPr>
              <w:jc w:val="center"/>
              <w:rPr>
                <w:rFonts w:ascii="Roboto" w:hAnsi="Roboto" w:cs="Times New Roman"/>
                <w:sz w:val="24"/>
                <w:szCs w:val="24"/>
              </w:rPr>
            </w:pPr>
            <w:r>
              <w:rPr>
                <w:rFonts w:ascii="Roboto" w:hAnsi="Roboto" w:cs="Times New Roman"/>
                <w:sz w:val="24"/>
                <w:szCs w:val="24"/>
              </w:rPr>
              <w:t>25 Menit</w:t>
            </w:r>
          </w:p>
        </w:tc>
      </w:tr>
    </w:tbl>
    <w:p w14:paraId="3E341E63"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76B02858" w14:textId="77777777" w:rsidTr="00801C72">
        <w:trPr>
          <w:trHeight w:val="63"/>
        </w:trPr>
        <w:tc>
          <w:tcPr>
            <w:tcW w:w="1685" w:type="dxa"/>
            <w:vMerge w:val="restart"/>
            <w:shd w:val="clear" w:color="auto" w:fill="E2EFD9" w:themeFill="accent6" w:themeFillTint="33"/>
          </w:tcPr>
          <w:p w14:paraId="707E8012" w14:textId="77777777" w:rsidR="00DC08E6" w:rsidRPr="008B01ED" w:rsidRDefault="00DC08E6" w:rsidP="00801C72">
            <w:pPr>
              <w:spacing w:after="120"/>
              <w:jc w:val="both"/>
              <w:rPr>
                <w:rFonts w:ascii="Roboto" w:hAnsi="Roboto" w:cs="Times New Roman"/>
                <w:sz w:val="24"/>
                <w:szCs w:val="24"/>
              </w:rPr>
            </w:pPr>
          </w:p>
        </w:tc>
        <w:tc>
          <w:tcPr>
            <w:tcW w:w="6036" w:type="dxa"/>
          </w:tcPr>
          <w:p w14:paraId="40043703" w14:textId="77777777" w:rsidR="000C0854" w:rsidRDefault="00000000">
            <w:pPr>
              <w:jc w:val="both"/>
              <w:rPr>
                <w:rFonts w:ascii="Roboto" w:hAnsi="Roboto" w:cs="Times New Roman"/>
                <w:b/>
                <w:bCs/>
                <w:sz w:val="24"/>
                <w:szCs w:val="24"/>
              </w:rPr>
            </w:pPr>
            <w:r>
              <w:rPr>
                <w:rFonts w:ascii="Roboto" w:hAnsi="Roboto"/>
                <w:b/>
                <w:sz w:val="24"/>
              </w:rPr>
              <w:t>MENGAPLIKASI (Praktik Kontekstual)</w:t>
            </w:r>
          </w:p>
          <w:p w14:paraId="7CBF4D52"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madya mangun karsa: guru mendampingi urutan fitur dan memberi umpan balik berdasarkan preview serta ukuran gambar.</w:t>
            </w:r>
          </w:p>
          <w:p w14:paraId="52063DD2" w14:textId="77777777" w:rsidR="000C0854" w:rsidRDefault="00000000">
            <w:pPr>
              <w:jc w:val="both"/>
              <w:rPr>
                <w:rFonts w:ascii="Roboto" w:hAnsi="Roboto" w:cs="Times New Roman"/>
                <w:b/>
                <w:bCs/>
                <w:sz w:val="24"/>
                <w:szCs w:val="24"/>
              </w:rPr>
            </w:pPr>
            <w:r>
              <w:rPr>
                <w:rFonts w:ascii="Roboto" w:hAnsi="Roboto"/>
                <w:b/>
                <w:sz w:val="24"/>
              </w:rPr>
              <w:t>SINTAKS 3: Menyusun Jadwal (Berkesadaran, Bermakna, dan Menggembirakan)</w:t>
            </w:r>
          </w:p>
          <w:p w14:paraId="547E850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dan peserta didik menyepakati pengerjaan Dudukan Poros terlebih dahulu, lalu Pulley, dengan pemeriksaan di antara dua Jobsheet.</w:t>
            </w:r>
          </w:p>
          <w:p w14:paraId="14C1E198"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mengatur target untuk sketch dasar, fitur utama, modifikasi, dan pemeriksaan akhir setiap part.</w:t>
            </w:r>
          </w:p>
          <w:p w14:paraId="6CF83059" w14:textId="77777777" w:rsidR="000C0854" w:rsidRDefault="00000000" w:rsidP="00B33F8F">
            <w:pPr>
              <w:pStyle w:val="ListParagraph"/>
              <w:numPr>
                <w:ilvl w:val="0"/>
                <w:numId w:val="28"/>
              </w:numPr>
              <w:spacing w:after="80"/>
              <w:ind w:left="468" w:hanging="468"/>
              <w:jc w:val="both"/>
              <w:rPr>
                <w:rFonts w:ascii="Roboto" w:hAnsi="Roboto" w:cs="Times New Roman"/>
                <w:sz w:val="24"/>
                <w:szCs w:val="24"/>
              </w:rPr>
            </w:pPr>
            <w:r>
              <w:rPr>
                <w:rFonts w:ascii="Roboto" w:hAnsi="Roboto"/>
                <w:sz w:val="24"/>
              </w:rPr>
              <w:t>Guru mengingatkan peserta didik agar meninjau preview dan operasi sebelum mengonfirmasi fitur.</w:t>
            </w:r>
          </w:p>
        </w:tc>
        <w:tc>
          <w:tcPr>
            <w:tcW w:w="1910" w:type="dxa"/>
            <w:vAlign w:val="center"/>
          </w:tcPr>
          <w:p w14:paraId="0863C603"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C08E6" w:rsidRPr="008B01ED" w14:paraId="41B41DA9" w14:textId="77777777" w:rsidTr="00801C72">
        <w:trPr>
          <w:trHeight w:val="63"/>
        </w:trPr>
        <w:tc>
          <w:tcPr>
            <w:tcW w:w="1685" w:type="dxa"/>
            <w:vMerge/>
            <w:shd w:val="clear" w:color="auto" w:fill="E2EFD9" w:themeFill="accent6" w:themeFillTint="33"/>
          </w:tcPr>
          <w:p w14:paraId="5F08AE34"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6B0FF301" w14:textId="77777777" w:rsidR="000C0854" w:rsidRDefault="00000000">
            <w:pPr>
              <w:spacing w:after="60"/>
              <w:jc w:val="both"/>
              <w:rPr>
                <w:rFonts w:ascii="Roboto" w:hAnsi="Roboto" w:cs="Times New Roman"/>
                <w:b/>
                <w:bCs/>
                <w:sz w:val="24"/>
                <w:szCs w:val="24"/>
              </w:rPr>
            </w:pPr>
            <w:r>
              <w:rPr>
                <w:rFonts w:ascii="Roboto" w:hAnsi="Roboto"/>
                <w:b/>
                <w:sz w:val="24"/>
              </w:rPr>
              <w:t>SINTAKS 4: Memonitor Kemajuan Proyek (Berkesadaran, Bermakna, dan Menggembirakan)</w:t>
            </w:r>
          </w:p>
          <w:p w14:paraId="5DEA5FB4"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Peserta didik membuat Dudukan Poros dengan Extrude, Mirror, dan Fillet, lalu membuat Pulley dengan Revolve, Extrude, dan Chamfer.</w:t>
            </w:r>
          </w:p>
          <w:p w14:paraId="03665D6D"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Peserta didik membaca dimensi pada semua pandangan dan potongan, memilih profil serta sumbu dengan teliti, dan memeriksa arah serta hasil preview.</w:t>
            </w:r>
          </w:p>
          <w:p w14:paraId="091ADAB2"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Pada Dudukan Poros, peserta didik memeriksa bentuk dasar, hasil cerminan terhadap bidang yang tepat, dan radius Fillet sesuai penunjuk gambar.</w:t>
            </w:r>
          </w:p>
          <w:p w14:paraId="664485B3"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Pada Pulley, peserta didik membentuk profil Revolve terhadap sumbu yang benar, menambahkan fitur Extrude, dan menerapkan Chamfer sesuai ukuran gambar.</w:t>
            </w:r>
          </w:p>
          <w:p w14:paraId="6DCA1637"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Guru memantau progres, Browser, Timeline, bentuk solid, serta penamaan komponen dan file.</w:t>
            </w:r>
          </w:p>
          <w:p w14:paraId="7CC33549"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Guru memberikan umpan balik dengan memperhatikan:</w:t>
            </w:r>
          </w:p>
          <w:p w14:paraId="67E034B8" w14:textId="77777777" w:rsidR="000C0854" w:rsidRDefault="00000000">
            <w:pPr>
              <w:pStyle w:val="ListParagraph"/>
              <w:numPr>
                <w:ilvl w:val="0"/>
                <w:numId w:val="26"/>
              </w:numPr>
              <w:spacing w:after="60"/>
              <w:ind w:left="752" w:hanging="284"/>
              <w:jc w:val="both"/>
              <w:rPr>
                <w:rFonts w:ascii="Roboto" w:hAnsi="Roboto" w:cs="Times New Roman"/>
                <w:sz w:val="24"/>
                <w:szCs w:val="24"/>
                <w:lang w:val="sv-SE"/>
              </w:rPr>
            </w:pPr>
            <w:r>
              <w:rPr>
                <w:rFonts w:ascii="Roboto" w:hAnsi="Roboto"/>
                <w:sz w:val="24"/>
              </w:rPr>
              <w:t>Kesesuaian profil, orientasi sumbu, bidang cermin, dan urutan fitur.</w:t>
            </w:r>
          </w:p>
          <w:p w14:paraId="1F5352C8" w14:textId="77777777" w:rsidR="000C0854" w:rsidRDefault="00000000">
            <w:pPr>
              <w:pStyle w:val="ListParagraph"/>
              <w:numPr>
                <w:ilvl w:val="0"/>
                <w:numId w:val="28"/>
              </w:numPr>
              <w:spacing w:after="20"/>
              <w:ind w:left="468" w:hanging="468"/>
              <w:jc w:val="both"/>
              <w:rPr>
                <w:rFonts w:ascii="Roboto" w:hAnsi="Roboto" w:cs="Times New Roman"/>
                <w:sz w:val="24"/>
                <w:szCs w:val="24"/>
              </w:rPr>
            </w:pPr>
            <w:r>
              <w:rPr>
                <w:rFonts w:ascii="Roboto" w:hAnsi="Roboto"/>
                <w:sz w:val="24"/>
              </w:rPr>
              <w:t>Ukuran sesuai gambar; Fillet dan Chamfer hanya pada tepi yang ditunjuk.</w:t>
            </w:r>
          </w:p>
          <w:p w14:paraId="5A9B97A0" w14:textId="77777777" w:rsidR="000C0854" w:rsidRDefault="00000000">
            <w:pPr>
              <w:pStyle w:val="ListParagraph"/>
              <w:spacing w:after="20"/>
              <w:ind w:left="468"/>
              <w:jc w:val="both"/>
              <w:rPr>
                <w:rFonts w:ascii="Roboto" w:hAnsi="Roboto" w:cs="Times New Roman"/>
                <w:i/>
                <w:iCs/>
                <w:sz w:val="24"/>
                <w:szCs w:val="24"/>
                <w:lang w:val="sv-SE"/>
              </w:rPr>
            </w:pPr>
            <w:r>
              <w:rPr>
                <w:rFonts w:ascii="Roboto" w:hAnsi="Roboto"/>
                <w:i/>
                <w:sz w:val="24"/>
              </w:rPr>
              <w:t>Tidak ada fitur gagal; model dapat diperiksa dari beberapa arah dan file dapat dibuka kembali.</w:t>
            </w:r>
          </w:p>
          <w:p w14:paraId="1E14AE38" w14:textId="77777777" w:rsidR="000C0854" w:rsidRDefault="00000000">
            <w:pPr>
              <w:pStyle w:val="ListParagraph"/>
              <w:spacing w:after="40"/>
              <w:ind w:left="468"/>
              <w:jc w:val="both"/>
              <w:rPr>
                <w:rFonts w:ascii="Roboto" w:hAnsi="Roboto" w:cs="Times New Roman"/>
                <w:i/>
                <w:iCs/>
                <w:sz w:val="24"/>
                <w:szCs w:val="24"/>
                <w:lang w:val="sv-SE"/>
              </w:rPr>
            </w:pPr>
            <w:r>
              <w:rPr>
                <w:rFonts w:ascii="Roboto" w:hAnsi="Roboto"/>
                <w:i/>
                <w:sz w:val="24"/>
              </w:rPr>
              <w:t>Guru bertanya: “Apakah sumbu Revolve tepat?” dan “Bagian mana perlu dicerminkan?”</w:t>
            </w:r>
          </w:p>
          <w:p w14:paraId="1A6C4CB3" w14:textId="77777777" w:rsidR="000C0854" w:rsidRDefault="00000000">
            <w:pPr>
              <w:pStyle w:val="ListParagraph"/>
              <w:numPr>
                <w:ilvl w:val="0"/>
                <w:numId w:val="28"/>
              </w:numPr>
              <w:spacing w:after="40"/>
              <w:ind w:left="468" w:hanging="468"/>
              <w:jc w:val="both"/>
              <w:rPr>
                <w:rFonts w:ascii="Roboto" w:hAnsi="Roboto" w:cs="Times New Roman"/>
                <w:sz w:val="24"/>
                <w:szCs w:val="24"/>
              </w:rPr>
            </w:pPr>
            <w:r>
              <w:rPr>
                <w:rFonts w:ascii="Roboto" w:hAnsi="Roboto"/>
                <w:sz w:val="24"/>
              </w:rPr>
              <w:t>Peserta didik memperbaiki fitur melalui parameter atau sketch; guru membimbing sesuai kebutuhan.</w:t>
            </w:r>
          </w:p>
          <w:p w14:paraId="47C724E7" w14:textId="77777777" w:rsidR="000C0854" w:rsidRDefault="00000000" w:rsidP="00B33F8F">
            <w:pPr>
              <w:pStyle w:val="ListParagraph"/>
              <w:numPr>
                <w:ilvl w:val="0"/>
                <w:numId w:val="28"/>
              </w:numPr>
              <w:spacing w:after="120"/>
              <w:ind w:left="468" w:hanging="468"/>
              <w:jc w:val="both"/>
              <w:rPr>
                <w:rFonts w:ascii="Roboto" w:hAnsi="Roboto" w:cs="Times New Roman"/>
                <w:sz w:val="24"/>
                <w:szCs w:val="24"/>
              </w:rPr>
            </w:pPr>
            <w:r>
              <w:rPr>
                <w:rFonts w:ascii="Roboto" w:hAnsi="Roboto"/>
                <w:sz w:val="24"/>
              </w:rPr>
              <w:t>Kedua file disimpan sesuai nama LKM dan dibuka ulang untuk diperiksa.</w:t>
            </w:r>
          </w:p>
        </w:tc>
        <w:tc>
          <w:tcPr>
            <w:tcW w:w="1910" w:type="dxa"/>
            <w:vAlign w:val="center"/>
          </w:tcPr>
          <w:p w14:paraId="3DDF7C66" w14:textId="77777777" w:rsidR="000C0854" w:rsidRDefault="00000000" w:rsidP="00C0185F">
            <w:pPr>
              <w:jc w:val="center"/>
              <w:rPr>
                <w:rFonts w:ascii="Roboto" w:hAnsi="Roboto" w:cs="Times New Roman"/>
                <w:sz w:val="24"/>
                <w:szCs w:val="24"/>
              </w:rPr>
            </w:pPr>
            <w:r>
              <w:rPr>
                <w:rFonts w:ascii="Roboto" w:hAnsi="Roboto" w:cs="Times New Roman"/>
                <w:sz w:val="24"/>
                <w:szCs w:val="24"/>
              </w:rPr>
              <w:t>115 Menit</w:t>
            </w:r>
          </w:p>
        </w:tc>
      </w:tr>
    </w:tbl>
    <w:p w14:paraId="35E2B69C"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161A6169" w14:textId="77777777" w:rsidTr="00801C72">
        <w:tc>
          <w:tcPr>
            <w:tcW w:w="1685" w:type="dxa"/>
            <w:vMerge w:val="restart"/>
            <w:shd w:val="clear" w:color="auto" w:fill="E2EFD9" w:themeFill="accent6" w:themeFillTint="33"/>
          </w:tcPr>
          <w:p w14:paraId="55844CD2"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4F83FF70" w14:textId="77777777" w:rsidR="000C0854" w:rsidRPr="00C0185F" w:rsidRDefault="00000000">
            <w:pPr>
              <w:jc w:val="both"/>
              <w:rPr>
                <w:rFonts w:ascii="Roboto" w:hAnsi="Roboto" w:cs="Times New Roman"/>
                <w:i/>
                <w:iCs/>
                <w:sz w:val="24"/>
                <w:szCs w:val="24"/>
              </w:rPr>
            </w:pPr>
            <w:r>
              <w:rPr>
                <w:rFonts w:ascii="Roboto" w:hAnsi="Roboto"/>
                <w:b/>
                <w:sz w:val="24"/>
              </w:rPr>
              <w:t>MEREFLEKSI (Evaluasi dan Tindak Lanjut)</w:t>
            </w:r>
          </w:p>
          <w:p w14:paraId="15EB3BCA"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memberi ruang bagi peserta didik untuk menguji dan menjelaskan pilihan fiturnya.</w:t>
            </w:r>
          </w:p>
          <w:p w14:paraId="7C616E86"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40DA0916"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memeriksa Dudukan Poros dan Pulley terhadap bentuk, ukuran, urutan fitur, preview yang telah disetujui, serta file yang tersimpan.</w:t>
            </w:r>
          </w:p>
          <w:p w14:paraId="079B54F5"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bertukar pemeriksaan menggunakan Jobsheet dan rubrik LKM, dengan fokus pada sumbu, simetri, dan tepi modifikasi.</w:t>
            </w:r>
          </w:p>
          <w:p w14:paraId="6D16E4D0"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Beberapa peserta didik menjelaskan alasan penggunaan Mirror atau Revolve pada modelnya.</w:t>
            </w:r>
          </w:p>
          <w:p w14:paraId="2254E70A"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memberi umpan balik; peserta didik menyimpan versi akhir dan mengumpulkan dua file part.</w:t>
            </w:r>
          </w:p>
          <w:p w14:paraId="2E303EA1"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Guru memverifikasi hasil berdasarkan rubrik LKM tanpa mengganti ukuran pada gambar acuan.</w:t>
            </w:r>
          </w:p>
        </w:tc>
        <w:tc>
          <w:tcPr>
            <w:tcW w:w="1910" w:type="dxa"/>
            <w:vAlign w:val="center"/>
          </w:tcPr>
          <w:p w14:paraId="0BDF71B8"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C08E6" w:rsidRPr="008B01ED" w14:paraId="4DFD8BD9" w14:textId="77777777" w:rsidTr="00801C72">
        <w:tc>
          <w:tcPr>
            <w:tcW w:w="1685" w:type="dxa"/>
            <w:vMerge/>
            <w:shd w:val="clear" w:color="auto" w:fill="E2EFD9" w:themeFill="accent6" w:themeFillTint="33"/>
          </w:tcPr>
          <w:p w14:paraId="0D17AA27"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5FE745B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4669D252"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menjawab pertanyaan refleksi:</w:t>
            </w:r>
          </w:p>
          <w:p w14:paraId="64B67C03"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“Kapan saya memilih Extrude, dan kapan bentuk lebih tepat dibentuk dengan Revolve?”</w:t>
            </w:r>
          </w:p>
          <w:p w14:paraId="47C07254"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“Apa yang perlu diperiksa agar Mirror menghasilkan fitur pada sisi yang tepat?”</w:t>
            </w:r>
          </w:p>
          <w:p w14:paraId="3CEEE84B"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“Bagaimana saya membedakan Fillet dan Chamfer pada tepi part?”</w:t>
            </w:r>
          </w:p>
          <w:p w14:paraId="34524EAD"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Peserta didik menyampaikan kendala pemilihan profil, arah, atau tepi dan cara memperbaikinya.</w:t>
            </w:r>
          </w:p>
          <w:p w14:paraId="54A11CFC" w14:textId="77777777" w:rsidR="000C0854"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Guru dan peserta didik menyimpulkan hubungan bentuk benda kerja dengan urutan fitur.</w:t>
            </w:r>
          </w:p>
          <w:p w14:paraId="43E1DD18" w14:textId="77777777" w:rsidR="000C0854" w:rsidRDefault="00000000" w:rsidP="00B33F8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Guru mengaitkan materi dengan pertemuan 3: Sweep, Hole, Pattern, Offset Plane, Loft, dan Shell.</w:t>
            </w:r>
          </w:p>
        </w:tc>
        <w:tc>
          <w:tcPr>
            <w:tcW w:w="1910" w:type="dxa"/>
            <w:vAlign w:val="center"/>
          </w:tcPr>
          <w:p w14:paraId="4AEBAAA0"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2EAE7DD"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37408B89" w14:textId="77777777" w:rsidTr="00801C72">
        <w:tc>
          <w:tcPr>
            <w:tcW w:w="1685" w:type="dxa"/>
            <w:vMerge w:val="restart"/>
            <w:shd w:val="clear" w:color="auto" w:fill="E2EFD9" w:themeFill="accent6" w:themeFillTint="33"/>
          </w:tcPr>
          <w:p w14:paraId="58CDCF91"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6AA0D60C"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DC08E6" w:rsidRPr="008B01ED" w14:paraId="2DC8E291" w14:textId="77777777" w:rsidTr="00801C72">
        <w:tc>
          <w:tcPr>
            <w:tcW w:w="1685" w:type="dxa"/>
            <w:vMerge/>
            <w:shd w:val="clear" w:color="auto" w:fill="E2EFD9" w:themeFill="accent6" w:themeFillTint="33"/>
          </w:tcPr>
          <w:p w14:paraId="4235E64E"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28D10884"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7640830C"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mengapresiasi ketelitian membaca gambar dan mendorong penyuntingan file yang bertanggung jawab.</w:t>
            </w:r>
          </w:p>
          <w:p w14:paraId="23F04E0F"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54EF621A"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Bersama peserta didik merangkum fungsi Extrude, Mirror, Fillet, Revolve, dan Chamfer pada dua part.</w:t>
            </w:r>
          </w:p>
          <w:p w14:paraId="7E935250"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Mengajak peserta didik meninjau kembali hasil dan catatan pemeriksaan di LKM.</w:t>
            </w:r>
          </w:p>
          <w:p w14:paraId="74C9C337"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Memberikan umpan balik umum tentang kesesuaian bentuk, ukuran, dan urutan fitur.</w:t>
            </w:r>
          </w:p>
          <w:p w14:paraId="7B53146E"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Memberikan remedial berupa perbaikan sketch atau fitur yang gagal; pengayaan berupa peninjauan parametrik tanpa mengubah acuan Jobsheet.</w:t>
            </w:r>
          </w:p>
          <w:p w14:paraId="3D43BF1D" w14:textId="77777777" w:rsidR="0048021F" w:rsidRPr="00776847" w:rsidRDefault="00000000">
            <w:pPr>
              <w:pStyle w:val="ListParagraph"/>
              <w:numPr>
                <w:ilvl w:val="0"/>
                <w:numId w:val="26"/>
              </w:numPr>
              <w:spacing w:after="240"/>
              <w:ind w:left="752" w:hanging="284"/>
              <w:jc w:val="both"/>
              <w:rPr>
                <w:rFonts w:ascii="Roboto" w:hAnsi="Roboto" w:cs="Times New Roman"/>
                <w:sz w:val="24"/>
                <w:szCs w:val="24"/>
              </w:rPr>
            </w:pPr>
            <w:r>
              <w:rPr>
                <w:rFonts w:ascii="Roboto" w:hAnsi="Roboto"/>
                <w:sz w:val="24"/>
              </w:rPr>
              <w:t>Menyampaikan gambaran pertemuan 3: Flange Pipe dengan Sweep, Extrude, Hole, Pattern, Fillet, Chamfer dan Bottle dengan Offset Plane, Loft, Fillet, Shell.</w:t>
            </w:r>
          </w:p>
          <w:p w14:paraId="6B079ED0"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file tersimpan dengan nama yang ditentukan, kemudian meminta peserta didik merapikan area dan perangkat.</w:t>
            </w:r>
          </w:p>
          <w:p w14:paraId="1E648541" w14:textId="77777777" w:rsidR="0048021F" w:rsidRDefault="00000000">
            <w:pPr>
              <w:pStyle w:val="ListParagraph"/>
              <w:numPr>
                <w:ilvl w:val="0"/>
                <w:numId w:val="28"/>
              </w:numPr>
              <w:ind w:left="468" w:hanging="468"/>
              <w:jc w:val="both"/>
              <w:rPr>
                <w:rFonts w:ascii="Roboto" w:hAnsi="Roboto" w:cs="Times New Roman"/>
                <w:sz w:val="24"/>
                <w:szCs w:val="24"/>
              </w:rPr>
            </w:pPr>
            <w:r>
              <w:rPr>
                <w:rFonts w:ascii="Roboto" w:hAnsi="Roboto"/>
                <w:sz w:val="24"/>
              </w:rPr>
              <w:t>Menutup pembelajaran dengan apresiasi, pesan motivasi, dan doa bersama.</w:t>
            </w:r>
          </w:p>
          <w:p w14:paraId="1158D37A" w14:textId="77777777" w:rsidR="0048021F" w:rsidRDefault="00000000" w:rsidP="0000217F">
            <w:pPr>
              <w:pStyle w:val="ListParagraph"/>
              <w:numPr>
                <w:ilvl w:val="0"/>
                <w:numId w:val="28"/>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17B5A007"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0EA8AD18" w14:textId="77777777" w:rsidR="00DC08E6" w:rsidRDefault="00DC08E6"/>
    <w:p w14:paraId="7805321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2FF1D07A" w14:textId="77777777" w:rsidTr="00801C72">
        <w:tc>
          <w:tcPr>
            <w:tcW w:w="9631" w:type="dxa"/>
            <w:gridSpan w:val="3"/>
            <w:shd w:val="clear" w:color="auto" w:fill="92D050"/>
          </w:tcPr>
          <w:p w14:paraId="7A5F2A97" w14:textId="77777777" w:rsidR="000C0854" w:rsidRDefault="00000000" w:rsidP="00B33F8F">
            <w:pPr>
              <w:pStyle w:val="TableParagraph"/>
              <w:ind w:left="108" w:right="283"/>
              <w:jc w:val="center"/>
              <w:rPr>
                <w:rFonts w:ascii="Roboto" w:hAnsi="Roboto"/>
                <w:b/>
                <w:bCs/>
                <w:sz w:val="24"/>
                <w:szCs w:val="24"/>
              </w:rPr>
            </w:pPr>
            <w:r>
              <w:rPr>
                <w:rFonts w:ascii="Roboto" w:hAnsi="Roboto"/>
                <w:b/>
                <w:bCs/>
                <w:sz w:val="24"/>
                <w:szCs w:val="24"/>
              </w:rPr>
              <w:lastRenderedPageBreak/>
              <w:t>Pertemuan 3 (5 JP × 45 menit = 225 menit)</w:t>
            </w:r>
          </w:p>
        </w:tc>
      </w:tr>
      <w:tr w:rsidR="00DC08E6" w:rsidRPr="008B01ED" w14:paraId="55001AA6" w14:textId="77777777" w:rsidTr="00801C72">
        <w:tc>
          <w:tcPr>
            <w:tcW w:w="7721" w:type="dxa"/>
            <w:gridSpan w:val="2"/>
            <w:shd w:val="clear" w:color="auto" w:fill="92D050"/>
          </w:tcPr>
          <w:p w14:paraId="6AD7A844"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LANGKAH-LANGKAH PEMBELAJARAN</w:t>
            </w:r>
          </w:p>
        </w:tc>
        <w:tc>
          <w:tcPr>
            <w:tcW w:w="1910" w:type="dxa"/>
            <w:shd w:val="clear" w:color="auto" w:fill="92D050"/>
          </w:tcPr>
          <w:p w14:paraId="6E5F31A3" w14:textId="77777777" w:rsidR="00DC08E6" w:rsidRPr="008B01ED" w:rsidRDefault="00DC08E6" w:rsidP="00801C72">
            <w:pPr>
              <w:spacing w:after="120"/>
              <w:jc w:val="center"/>
              <w:rPr>
                <w:rFonts w:ascii="Roboto" w:hAnsi="Roboto" w:cs="Times New Roman"/>
                <w:b/>
                <w:bCs/>
                <w:sz w:val="24"/>
                <w:szCs w:val="24"/>
              </w:rPr>
            </w:pPr>
            <w:r w:rsidRPr="008B01ED">
              <w:rPr>
                <w:rFonts w:ascii="Roboto" w:hAnsi="Roboto" w:cs="Times New Roman"/>
                <w:b/>
                <w:bCs/>
                <w:sz w:val="24"/>
                <w:szCs w:val="24"/>
              </w:rPr>
              <w:t>Alokasi Waktu</w:t>
            </w:r>
          </w:p>
        </w:tc>
      </w:tr>
      <w:tr w:rsidR="00DC08E6" w:rsidRPr="008B01ED" w14:paraId="4EE48B9C" w14:textId="77777777" w:rsidTr="00801C72">
        <w:tc>
          <w:tcPr>
            <w:tcW w:w="1685" w:type="dxa"/>
            <w:vMerge w:val="restart"/>
            <w:shd w:val="clear" w:color="auto" w:fill="E2EFD9" w:themeFill="accent6" w:themeFillTint="33"/>
          </w:tcPr>
          <w:p w14:paraId="000B2375"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b/>
                <w:bCs/>
                <w:sz w:val="24"/>
                <w:szCs w:val="24"/>
              </w:rPr>
              <w:t>Pengalaman Belajar</w:t>
            </w:r>
          </w:p>
        </w:tc>
        <w:tc>
          <w:tcPr>
            <w:tcW w:w="7946" w:type="dxa"/>
            <w:gridSpan w:val="2"/>
            <w:shd w:val="clear" w:color="auto" w:fill="E2EFD9" w:themeFill="accent6" w:themeFillTint="33"/>
          </w:tcPr>
          <w:p w14:paraId="465BE81D"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PENDAHULUAN </w:t>
            </w:r>
            <w:r w:rsidRPr="00C0185F">
              <w:rPr>
                <w:rFonts w:ascii="Roboto" w:hAnsi="Roboto" w:cs="Times New Roman"/>
                <w:sz w:val="24"/>
                <w:szCs w:val="24"/>
              </w:rPr>
              <w:t>(Berkesadaran dan Menggembirakan)</w:t>
            </w:r>
          </w:p>
        </w:tc>
      </w:tr>
      <w:tr w:rsidR="00DC08E6" w:rsidRPr="008B01ED" w14:paraId="00C0325D" w14:textId="77777777" w:rsidTr="00801C72">
        <w:trPr>
          <w:trHeight w:val="2259"/>
        </w:trPr>
        <w:tc>
          <w:tcPr>
            <w:tcW w:w="1685" w:type="dxa"/>
            <w:vMerge/>
            <w:shd w:val="clear" w:color="auto" w:fill="E2EFD9" w:themeFill="accent6" w:themeFillTint="33"/>
          </w:tcPr>
          <w:p w14:paraId="30CCB671"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387FCD91" w14:textId="77777777" w:rsidR="000C0854" w:rsidRDefault="00000000">
            <w:pPr>
              <w:jc w:val="both"/>
              <w:rPr>
                <w:rFonts w:ascii="Roboto" w:hAnsi="Roboto" w:cs="Times New Roman"/>
                <w:sz w:val="24"/>
                <w:szCs w:val="24"/>
              </w:rPr>
            </w:pPr>
            <w:r>
              <w:rPr>
                <w:rFonts w:ascii="Roboto" w:hAnsi="Roboto"/>
                <w:sz w:val="24"/>
              </w:rPr>
              <w:t>Kegiatan awal menghubungkan pemodelan part pada pertemuan 2 dengan pembentukan geometri yang mengikuti jalur dan perubahan profil.</w:t>
            </w:r>
          </w:p>
          <w:p w14:paraId="19FDF637"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mencontohkan pembacaan jalur, bidang acuan, profil Loft, dan ketebalan dinding.</w:t>
            </w:r>
          </w:p>
          <w:p w14:paraId="3EDB5AD9" w14:textId="77777777" w:rsidR="000C0854" w:rsidRDefault="00000000">
            <w:pPr>
              <w:jc w:val="both"/>
              <w:rPr>
                <w:rFonts w:ascii="Roboto" w:hAnsi="Roboto" w:cs="Times New Roman"/>
                <w:sz w:val="24"/>
                <w:szCs w:val="24"/>
                <w:lang w:val="sv-SE"/>
              </w:rPr>
            </w:pPr>
            <w:r>
              <w:rPr>
                <w:rFonts w:ascii="Roboto" w:hAnsi="Roboto"/>
                <w:sz w:val="24"/>
              </w:rPr>
              <w:t>Dalam kegiatan pendahuluan, guru:</w:t>
            </w:r>
          </w:p>
          <w:p w14:paraId="0038F98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Mengondisikan suasana belajar, memeriksa kehadiran, kesiapan perangkat, akun Fusion, koneksi, dan file kerja.</w:t>
            </w:r>
          </w:p>
          <w:p w14:paraId="24C9301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Mengulas fungsi fitur pada Dudukan Poros dan Pulley serta kebiasaan memeriksa preview dan Timeline.</w:t>
            </w:r>
          </w:p>
          <w:p w14:paraId="5547CFB5"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Menampilkan gambar Flange Pipe dan Bottle dari Jobsheet 5–6, lalu bertanya: “Bagaimana membuat bentuk yang mengikuti jalur dan bentuk yang berubah dari badan ke leher?”</w:t>
            </w:r>
          </w:p>
          <w:p w14:paraId="3EF82EB1"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Mengajak peserta didik mengidentifikasi profil, jalur, flange, posisi lubang, bidang offset, dan bukaan Bottle.</w:t>
            </w:r>
          </w:p>
          <w:p w14:paraId="52241145"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Membahas bahwa pemilihan acuan dan urutan fitur memengaruhi keberhasilan Sweep, Pattern, Loft, dan Shell.</w:t>
            </w:r>
          </w:p>
          <w:p w14:paraId="4CB75D28"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Menggunakan PPT pertemuan 3 untuk meninjau fitur lanjutan sebelum peserta didik membuka model kerja.</w:t>
            </w:r>
          </w:p>
          <w:p w14:paraId="317DA03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Menyampaikan tujuan pembelajaran dan dua produk part yang dikerjakan pada pertemuan ini.</w:t>
            </w:r>
          </w:p>
          <w:p w14:paraId="3B796D20"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Membagikan Jobsheet 5 Flange Pipe dan Jobsheet 6 Bottle beserta LKM Siklus 2.</w:t>
            </w:r>
          </w:p>
          <w:p w14:paraId="3C5C2F1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Menjelaskan pemeriksaan hasil: ukuran dan bentuk mengikuti gambar, lubang dan pola tepat, rongga Bottle terbentuk, serta model tidak memiliki fitur gagal.</w:t>
            </w:r>
          </w:p>
          <w:p w14:paraId="3787E76A"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Mengingatkan penyimpanan berkala, keamanan akun, dan pemeriksaan akhir file yang akan dikumpulkan.</w:t>
            </w:r>
          </w:p>
        </w:tc>
        <w:tc>
          <w:tcPr>
            <w:tcW w:w="1910" w:type="dxa"/>
            <w:vAlign w:val="center"/>
          </w:tcPr>
          <w:p w14:paraId="73C5A7B8"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6858B847"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78BEA958" w14:textId="77777777" w:rsidTr="00801C72">
        <w:tc>
          <w:tcPr>
            <w:tcW w:w="1685" w:type="dxa"/>
            <w:vMerge w:val="restart"/>
            <w:shd w:val="clear" w:color="auto" w:fill="E2EFD9" w:themeFill="accent6" w:themeFillTint="33"/>
          </w:tcPr>
          <w:p w14:paraId="2EA2793A" w14:textId="77777777" w:rsidR="00DC08E6" w:rsidRPr="008B01ED" w:rsidRDefault="00DC08E6" w:rsidP="00801C72">
            <w:pPr>
              <w:spacing w:after="120"/>
              <w:jc w:val="both"/>
              <w:rPr>
                <w:rFonts w:ascii="Roboto" w:hAnsi="Roboto" w:cs="Times New Roman"/>
                <w:b/>
                <w:bCs/>
                <w:sz w:val="24"/>
                <w:szCs w:val="24"/>
              </w:rPr>
            </w:pPr>
          </w:p>
        </w:tc>
        <w:tc>
          <w:tcPr>
            <w:tcW w:w="7946" w:type="dxa"/>
            <w:gridSpan w:val="2"/>
            <w:shd w:val="clear" w:color="auto" w:fill="E2EFD9" w:themeFill="accent6" w:themeFillTint="33"/>
          </w:tcPr>
          <w:p w14:paraId="2A11678F"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INTI </w:t>
            </w:r>
            <w:r w:rsidRPr="00C0185F">
              <w:rPr>
                <w:rFonts w:ascii="Roboto" w:hAnsi="Roboto" w:cs="Times New Roman"/>
                <w:sz w:val="24"/>
                <w:szCs w:val="24"/>
              </w:rPr>
              <w:t>(Berkesadaran, Bermakna &amp; Menggembirakan)</w:t>
            </w:r>
          </w:p>
        </w:tc>
      </w:tr>
      <w:tr w:rsidR="00DC08E6" w:rsidRPr="008B01ED" w14:paraId="59098B44" w14:textId="77777777" w:rsidTr="00801C72">
        <w:tc>
          <w:tcPr>
            <w:tcW w:w="1685" w:type="dxa"/>
            <w:vMerge/>
            <w:shd w:val="clear" w:color="auto" w:fill="E2EFD9" w:themeFill="accent6" w:themeFillTint="33"/>
          </w:tcPr>
          <w:p w14:paraId="4573915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D9BF140" w14:textId="77777777" w:rsidR="000C0854" w:rsidRDefault="00000000">
            <w:pPr>
              <w:spacing w:after="120"/>
              <w:jc w:val="both"/>
              <w:rPr>
                <w:rFonts w:ascii="Roboto" w:hAnsi="Roboto" w:cs="Times New Roman"/>
                <w:sz w:val="24"/>
                <w:szCs w:val="24"/>
              </w:rPr>
            </w:pPr>
            <w:r>
              <w:rPr>
                <w:rFonts w:ascii="Roboto" w:hAnsi="Roboto"/>
                <w:sz w:val="24"/>
              </w:rPr>
              <w:t>Peserta didik membuat Flange Pipe dan Bottle sesuai gambar kerja dengan memadukan fitur Create, Construct, dan Modify. Guru memfasilitasi perencanaan urutan fitur dan pemeriksaan model.</w:t>
            </w:r>
          </w:p>
        </w:tc>
        <w:tc>
          <w:tcPr>
            <w:tcW w:w="1910" w:type="dxa"/>
            <w:shd w:val="clear" w:color="auto" w:fill="FFFFFF" w:themeFill="background1"/>
            <w:vAlign w:val="center"/>
          </w:tcPr>
          <w:p w14:paraId="62830FFF" w14:textId="77777777" w:rsidR="00DC08E6" w:rsidRPr="008B01ED" w:rsidRDefault="00DC08E6" w:rsidP="00801C72">
            <w:pPr>
              <w:spacing w:after="120"/>
              <w:jc w:val="center"/>
              <w:rPr>
                <w:rFonts w:ascii="Roboto" w:hAnsi="Roboto" w:cs="Times New Roman"/>
                <w:color w:val="EE0000"/>
                <w:sz w:val="24"/>
                <w:szCs w:val="24"/>
              </w:rPr>
            </w:pPr>
          </w:p>
        </w:tc>
      </w:tr>
      <w:tr w:rsidR="00DC08E6" w:rsidRPr="008B01ED" w14:paraId="7EB74E09" w14:textId="77777777" w:rsidTr="00801C72">
        <w:tc>
          <w:tcPr>
            <w:tcW w:w="1685" w:type="dxa"/>
            <w:vMerge/>
            <w:shd w:val="clear" w:color="auto" w:fill="E2EFD9" w:themeFill="accent6" w:themeFillTint="33"/>
          </w:tcPr>
          <w:p w14:paraId="5E30A38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0AFEDE4C" w14:textId="77777777" w:rsidR="000C0854" w:rsidRPr="00C0185F" w:rsidRDefault="00000000">
            <w:pPr>
              <w:jc w:val="both"/>
              <w:rPr>
                <w:rFonts w:ascii="Roboto" w:hAnsi="Roboto" w:cs="Times New Roman"/>
                <w:i/>
                <w:iCs/>
                <w:sz w:val="24"/>
                <w:szCs w:val="24"/>
              </w:rPr>
            </w:pPr>
            <w:r>
              <w:rPr>
                <w:rFonts w:ascii="Roboto" w:hAnsi="Roboto"/>
                <w:b/>
                <w:sz w:val="24"/>
              </w:rPr>
              <w:t>MEMAHAMI (Berkesadaran dan Bermakna)</w:t>
            </w:r>
          </w:p>
          <w:p w14:paraId="6EA2B211"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menunjukkan hubungan antara profil, jalur, bidang acuan, dan penampang sebelum menjalankan fitur.</w:t>
            </w:r>
          </w:p>
          <w:p w14:paraId="729639AC" w14:textId="77777777" w:rsidR="000C0854" w:rsidRDefault="00000000">
            <w:pPr>
              <w:jc w:val="both"/>
              <w:rPr>
                <w:rFonts w:ascii="Roboto" w:hAnsi="Roboto" w:cs="Times New Roman"/>
                <w:b/>
                <w:bCs/>
                <w:sz w:val="24"/>
                <w:szCs w:val="24"/>
              </w:rPr>
            </w:pPr>
            <w:r>
              <w:rPr>
                <w:rFonts w:ascii="Roboto" w:hAnsi="Roboto"/>
                <w:b/>
                <w:sz w:val="24"/>
              </w:rPr>
              <w:t>SINTAKS 1: Menentukan Pertanyaan Mendasar (Berkesadaran dan Bermakna)</w:t>
            </w:r>
          </w:p>
          <w:p w14:paraId="082F734C"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menampilkan gambar acuan Flange Pipe yang memiliki jalur pipa berbelok, flange, dan pola lubang serta Bottle dengan badan, bahu, leher, dan rongga.</w:t>
            </w:r>
          </w:p>
          <w:p w14:paraId="1F66EF2C"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mengajukan pertanyaan: “Bagaimana menentukan acuan agar profil pipa mengikuti jalur, sementara profil Bottle berubah bertahap dan memiliki dinding tipis?”</w:t>
            </w:r>
          </w:p>
          <w:p w14:paraId="4AF2262D" w14:textId="77777777" w:rsidR="000C0854" w:rsidRPr="00776847" w:rsidRDefault="00000000">
            <w:pPr>
              <w:pStyle w:val="ListParagraph"/>
              <w:ind w:left="468"/>
              <w:jc w:val="both"/>
              <w:rPr>
                <w:rFonts w:ascii="Roboto" w:hAnsi="Roboto" w:cs="Times New Roman"/>
                <w:i/>
                <w:iCs/>
                <w:sz w:val="24"/>
                <w:szCs w:val="24"/>
              </w:rPr>
            </w:pPr>
            <w:r>
              <w:rPr>
                <w:rFonts w:ascii="Roboto" w:hAnsi="Roboto"/>
                <w:i/>
                <w:sz w:val="24"/>
              </w:rPr>
              <w:t>Peserta didik mengidentifikasi fungsi Path dan Profile pada Sweep, susunan lubang, bidang offset, profil Loft, serta permukaan yang dibuka oleh Shell.</w:t>
            </w:r>
          </w:p>
          <w:p w14:paraId="46AF7938"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menguatkan urutan fitur sesuai ATP dan mengingatkan bahwa ukuran serta bentuk final mengikuti Jobsheet.</w:t>
            </w:r>
          </w:p>
          <w:p w14:paraId="54CA3042" w14:textId="77777777" w:rsidR="000C0854" w:rsidRDefault="00000000" w:rsidP="00B33F8F">
            <w:pPr>
              <w:pStyle w:val="ListParagraph"/>
              <w:numPr>
                <w:ilvl w:val="0"/>
                <w:numId w:val="29"/>
              </w:numPr>
              <w:spacing w:after="120"/>
              <w:ind w:left="468" w:hanging="468"/>
              <w:jc w:val="both"/>
              <w:rPr>
                <w:rFonts w:ascii="Roboto" w:hAnsi="Roboto" w:cs="Times New Roman"/>
                <w:sz w:val="24"/>
                <w:szCs w:val="24"/>
              </w:rPr>
            </w:pPr>
            <w:r>
              <w:rPr>
                <w:rFonts w:ascii="Roboto" w:hAnsi="Roboto"/>
                <w:sz w:val="24"/>
              </w:rPr>
              <w:t>PPT pertemuan 3 digunakan untuk membedakan Sweep, Hole/Pattern, Offset Plane/Loft, Fillet, Chamfer, dan Shell.</w:t>
            </w:r>
          </w:p>
        </w:tc>
        <w:tc>
          <w:tcPr>
            <w:tcW w:w="1910" w:type="dxa"/>
            <w:vAlign w:val="center"/>
          </w:tcPr>
          <w:p w14:paraId="6BAA48CA" w14:textId="77777777" w:rsidR="000C0854" w:rsidRDefault="00000000" w:rsidP="00C0185F">
            <w:pPr>
              <w:jc w:val="center"/>
              <w:rPr>
                <w:rFonts w:ascii="Roboto" w:hAnsi="Roboto" w:cs="Times New Roman"/>
                <w:sz w:val="24"/>
                <w:szCs w:val="24"/>
              </w:rPr>
            </w:pPr>
            <w:r>
              <w:rPr>
                <w:rFonts w:ascii="Roboto" w:hAnsi="Roboto" w:cs="Times New Roman"/>
                <w:sz w:val="24"/>
                <w:szCs w:val="24"/>
              </w:rPr>
              <w:t>20 Menit</w:t>
            </w:r>
          </w:p>
        </w:tc>
      </w:tr>
      <w:tr w:rsidR="00DC08E6" w:rsidRPr="008B01ED" w14:paraId="09A29B1A" w14:textId="77777777" w:rsidTr="00801C72">
        <w:trPr>
          <w:trHeight w:val="63"/>
        </w:trPr>
        <w:tc>
          <w:tcPr>
            <w:tcW w:w="1685" w:type="dxa"/>
            <w:shd w:val="clear" w:color="auto" w:fill="E2EFD9" w:themeFill="accent6" w:themeFillTint="33"/>
          </w:tcPr>
          <w:p w14:paraId="5939BBC2" w14:textId="77777777" w:rsidR="00DC08E6" w:rsidRPr="008B01ED" w:rsidRDefault="00DC08E6" w:rsidP="00801C72">
            <w:pPr>
              <w:spacing w:after="120"/>
              <w:jc w:val="both"/>
              <w:rPr>
                <w:rFonts w:ascii="Roboto" w:hAnsi="Roboto" w:cs="Times New Roman"/>
                <w:sz w:val="24"/>
                <w:szCs w:val="24"/>
              </w:rPr>
            </w:pPr>
            <w:r w:rsidRPr="008B01ED">
              <w:rPr>
                <w:rFonts w:ascii="Roboto" w:hAnsi="Roboto" w:cs="Times New Roman"/>
                <w:sz w:val="24"/>
                <w:szCs w:val="24"/>
              </w:rPr>
              <w:br w:type="page"/>
            </w:r>
          </w:p>
        </w:tc>
        <w:tc>
          <w:tcPr>
            <w:tcW w:w="6036" w:type="dxa"/>
          </w:tcPr>
          <w:p w14:paraId="16E4F17F" w14:textId="77777777" w:rsidR="000C0854" w:rsidRDefault="00000000">
            <w:pPr>
              <w:jc w:val="both"/>
              <w:rPr>
                <w:rFonts w:ascii="Roboto" w:hAnsi="Roboto" w:cs="Times New Roman"/>
                <w:b/>
                <w:bCs/>
                <w:sz w:val="24"/>
                <w:szCs w:val="24"/>
              </w:rPr>
            </w:pPr>
            <w:r>
              <w:rPr>
                <w:rFonts w:ascii="Roboto" w:hAnsi="Roboto"/>
                <w:b/>
                <w:sz w:val="24"/>
              </w:rPr>
              <w:t>SINTAKS 2: Mendesain Perencanaan Proyek (Berkesadaran, Bermakna, dan Menggembirakan)</w:t>
            </w:r>
          </w:p>
          <w:p w14:paraId="68115DD1"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membagikan Jobsheet 5 Flange Pipe dan Jobsheet 6 Bottle serta mengarahkan peserta didik membaca pandangan dan potongan.</w:t>
            </w:r>
          </w:p>
          <w:p w14:paraId="7D48FC1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bekerja secara individu dengan satuan mm dan menjadikan gambar kerja sebagai acuan bentuk, ukuran, dan detail.</w:t>
            </w:r>
          </w:p>
          <w:p w14:paraId="73FC8833"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Produk praktik yang dibuat meliputi:</w:t>
            </w:r>
          </w:p>
          <w:p w14:paraId="3A01F80D"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Flange Pipe dengan Sweep, Extrude, Hole, Pattern, Fillet, dan Chamfer.</w:t>
            </w:r>
          </w:p>
          <w:p w14:paraId="7895D75F" w14:textId="77777777" w:rsidR="000C0854" w:rsidRPr="00776847"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Bottle dengan Construct &gt; Offset Plane, Loft, Fillet, dan Shell.</w:t>
            </w:r>
          </w:p>
          <w:p w14:paraId="277450BF" w14:textId="77777777" w:rsidR="000C0854" w:rsidRDefault="00000000">
            <w:pPr>
              <w:pStyle w:val="ListParagraph"/>
              <w:numPr>
                <w:ilvl w:val="0"/>
                <w:numId w:val="26"/>
              </w:numPr>
              <w:spacing w:after="80"/>
              <w:ind w:left="752" w:hanging="284"/>
              <w:jc w:val="both"/>
              <w:rPr>
                <w:rFonts w:ascii="Roboto" w:hAnsi="Roboto" w:cs="Times New Roman"/>
                <w:sz w:val="24"/>
                <w:szCs w:val="24"/>
                <w:lang w:val="sv-SE"/>
              </w:rPr>
            </w:pPr>
            <w:r>
              <w:rPr>
                <w:rFonts w:ascii="Roboto" w:hAnsi="Roboto"/>
                <w:sz w:val="24"/>
              </w:rPr>
              <w:t>Peserta didik merencanakan jalur dan profil Sweep, bidang flange serta pola lubang, kemudian bidang dan profil bertingkat Bottle.</w:t>
            </w:r>
          </w:p>
          <w:p w14:paraId="344A8555" w14:textId="77777777" w:rsidR="000C0854" w:rsidRDefault="00000000" w:rsidP="00B33F8F">
            <w:pPr>
              <w:pStyle w:val="ListParagraph"/>
              <w:numPr>
                <w:ilvl w:val="0"/>
                <w:numId w:val="29"/>
              </w:numPr>
              <w:spacing w:after="160"/>
              <w:ind w:left="468" w:hanging="468"/>
              <w:jc w:val="both"/>
              <w:rPr>
                <w:rFonts w:ascii="Roboto" w:hAnsi="Roboto" w:cs="Times New Roman"/>
                <w:sz w:val="24"/>
                <w:szCs w:val="24"/>
              </w:rPr>
            </w:pPr>
            <w:r>
              <w:rPr>
                <w:rFonts w:ascii="Roboto" w:hAnsi="Roboto"/>
                <w:sz w:val="24"/>
              </w:rPr>
              <w:t>Guru mengingatkan agar arah Loft, muka bukaan Shell, dan ketebalan dinding 1 mm mengikuti acuan Jobsheet Bottle.</w:t>
            </w:r>
          </w:p>
        </w:tc>
        <w:tc>
          <w:tcPr>
            <w:tcW w:w="1910" w:type="dxa"/>
            <w:vAlign w:val="center"/>
          </w:tcPr>
          <w:p w14:paraId="29E9CE78" w14:textId="77777777" w:rsidR="000C0854" w:rsidRDefault="00000000" w:rsidP="00C0185F">
            <w:pPr>
              <w:jc w:val="center"/>
              <w:rPr>
                <w:rFonts w:ascii="Roboto" w:hAnsi="Roboto" w:cs="Times New Roman"/>
                <w:sz w:val="24"/>
                <w:szCs w:val="24"/>
              </w:rPr>
            </w:pPr>
            <w:r>
              <w:rPr>
                <w:rFonts w:ascii="Roboto" w:hAnsi="Roboto" w:cs="Times New Roman"/>
                <w:sz w:val="24"/>
                <w:szCs w:val="24"/>
              </w:rPr>
              <w:t>25 Menit</w:t>
            </w:r>
          </w:p>
        </w:tc>
      </w:tr>
    </w:tbl>
    <w:p w14:paraId="3E24EF31"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56D100CE" w14:textId="77777777" w:rsidTr="00801C72">
        <w:trPr>
          <w:trHeight w:val="63"/>
        </w:trPr>
        <w:tc>
          <w:tcPr>
            <w:tcW w:w="1685" w:type="dxa"/>
            <w:vMerge w:val="restart"/>
            <w:shd w:val="clear" w:color="auto" w:fill="E2EFD9" w:themeFill="accent6" w:themeFillTint="33"/>
          </w:tcPr>
          <w:p w14:paraId="29F8EDDD" w14:textId="77777777" w:rsidR="00DC08E6" w:rsidRPr="008B01ED" w:rsidRDefault="00DC08E6" w:rsidP="00801C72">
            <w:pPr>
              <w:spacing w:after="120"/>
              <w:jc w:val="both"/>
              <w:rPr>
                <w:rFonts w:ascii="Roboto" w:hAnsi="Roboto" w:cs="Times New Roman"/>
                <w:sz w:val="24"/>
                <w:szCs w:val="24"/>
              </w:rPr>
            </w:pPr>
          </w:p>
        </w:tc>
        <w:tc>
          <w:tcPr>
            <w:tcW w:w="6036" w:type="dxa"/>
          </w:tcPr>
          <w:p w14:paraId="4DCA0091" w14:textId="77777777" w:rsidR="000C0854" w:rsidRDefault="00000000">
            <w:pPr>
              <w:jc w:val="both"/>
              <w:rPr>
                <w:rFonts w:ascii="Roboto" w:hAnsi="Roboto" w:cs="Times New Roman"/>
                <w:b/>
                <w:bCs/>
                <w:sz w:val="24"/>
                <w:szCs w:val="24"/>
              </w:rPr>
            </w:pPr>
            <w:r>
              <w:rPr>
                <w:rFonts w:ascii="Roboto" w:hAnsi="Roboto"/>
                <w:b/>
                <w:sz w:val="24"/>
              </w:rPr>
              <w:t>MENGAPLIKASI (Praktik Kontekstual)</w:t>
            </w:r>
          </w:p>
          <w:p w14:paraId="598486E0"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madya mangun karsa: guru memantau model dan memberi bantuan pada fitur yang memerlukan acuan berurutan.</w:t>
            </w:r>
          </w:p>
          <w:p w14:paraId="4C373529" w14:textId="77777777" w:rsidR="000C0854" w:rsidRDefault="00000000">
            <w:pPr>
              <w:jc w:val="both"/>
              <w:rPr>
                <w:rFonts w:ascii="Roboto" w:hAnsi="Roboto" w:cs="Times New Roman"/>
                <w:b/>
                <w:bCs/>
                <w:sz w:val="24"/>
                <w:szCs w:val="24"/>
              </w:rPr>
            </w:pPr>
            <w:r>
              <w:rPr>
                <w:rFonts w:ascii="Roboto" w:hAnsi="Roboto"/>
                <w:b/>
                <w:sz w:val="24"/>
              </w:rPr>
              <w:t>SINTAKS 3: Menyusun Jadwal (Berkesadaran, Bermakna, dan Menggembirakan)</w:t>
            </w:r>
          </w:p>
          <w:p w14:paraId="7CFF5469"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dan peserta didik menyepakati urutan pengerjaan: Flange Pipe terlebih dahulu, dilanjutkan Bottle, dengan jeda pemeriksaan sebelum berpindah part.</w:t>
            </w:r>
          </w:p>
          <w:p w14:paraId="6A563D4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menentukan target untuk jalur Sweep, flange dan pola lubang, profil Bottle, serta penyelesaian Fillet dan Shell.</w:t>
            </w:r>
          </w:p>
          <w:p w14:paraId="09798D76" w14:textId="77777777" w:rsidR="000C0854" w:rsidRDefault="00000000" w:rsidP="00B33F8F">
            <w:pPr>
              <w:pStyle w:val="ListParagraph"/>
              <w:numPr>
                <w:ilvl w:val="0"/>
                <w:numId w:val="29"/>
              </w:numPr>
              <w:spacing w:after="80"/>
              <w:ind w:left="468" w:hanging="468"/>
              <w:jc w:val="both"/>
              <w:rPr>
                <w:rFonts w:ascii="Roboto" w:hAnsi="Roboto" w:cs="Times New Roman"/>
                <w:sz w:val="24"/>
                <w:szCs w:val="24"/>
              </w:rPr>
            </w:pPr>
            <w:r>
              <w:rPr>
                <w:rFonts w:ascii="Roboto" w:hAnsi="Roboto"/>
                <w:sz w:val="24"/>
              </w:rPr>
              <w:t>Guru mengingatkan agar setiap fitur diuji melalui preview dan disimpan setelah bagian utama berhasil.</w:t>
            </w:r>
          </w:p>
        </w:tc>
        <w:tc>
          <w:tcPr>
            <w:tcW w:w="1910" w:type="dxa"/>
            <w:vAlign w:val="center"/>
          </w:tcPr>
          <w:p w14:paraId="173491FB"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r w:rsidR="00DC08E6" w:rsidRPr="008B01ED" w14:paraId="340A2F33" w14:textId="77777777" w:rsidTr="00801C72">
        <w:trPr>
          <w:trHeight w:val="63"/>
        </w:trPr>
        <w:tc>
          <w:tcPr>
            <w:tcW w:w="1685" w:type="dxa"/>
            <w:vMerge/>
            <w:shd w:val="clear" w:color="auto" w:fill="E2EFD9" w:themeFill="accent6" w:themeFillTint="33"/>
          </w:tcPr>
          <w:p w14:paraId="2B18C8A3"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70D5DAF8" w14:textId="77777777" w:rsidR="000C0854" w:rsidRDefault="00000000">
            <w:pPr>
              <w:spacing w:after="60"/>
              <w:jc w:val="both"/>
              <w:rPr>
                <w:rFonts w:ascii="Roboto" w:hAnsi="Roboto" w:cs="Times New Roman"/>
                <w:b/>
                <w:bCs/>
                <w:sz w:val="24"/>
                <w:szCs w:val="24"/>
              </w:rPr>
            </w:pPr>
            <w:r>
              <w:rPr>
                <w:rFonts w:ascii="Roboto" w:hAnsi="Roboto"/>
                <w:b/>
                <w:sz w:val="24"/>
              </w:rPr>
              <w:t>SINTAKS 4: Memonitor Kemajuan Proyek (Berkesadaran, Bermakna, dan Menggembirakan)</w:t>
            </w:r>
          </w:p>
          <w:p w14:paraId="573E606B"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Peserta didik membuat kedua part menurut urutan fitur Jobsheet.</w:t>
            </w:r>
          </w:p>
          <w:p w14:paraId="0F05BA52"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Pada Flange Pipe, bentuk jalur dengan Sweep dan flange dengan Extrude; tambahkan Hole dan Pattern.</w:t>
            </w:r>
          </w:p>
          <w:p w14:paraId="69C9A045"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Periksa posisi serta jumlah lubang; terapkan Fillet dan Chamfer hanya pada tepi yang ditunjuk.</w:t>
            </w:r>
          </w:p>
          <w:p w14:paraId="77167804"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Pada Bottle, buat Offset Plane dan profil bertingkat, lalu jalankan Loft, Fillet, dan Shell.</w:t>
            </w:r>
          </w:p>
          <w:p w14:paraId="34072272" w14:textId="77777777" w:rsidR="000C0854" w:rsidRPr="00776847" w:rsidRDefault="00000000">
            <w:pPr>
              <w:pStyle w:val="ListParagraph"/>
              <w:numPr>
                <w:ilvl w:val="0"/>
                <w:numId w:val="26"/>
              </w:numPr>
              <w:spacing w:after="40"/>
              <w:ind w:left="752" w:hanging="284"/>
              <w:jc w:val="both"/>
              <w:rPr>
                <w:rFonts w:ascii="Roboto" w:hAnsi="Roboto" w:cs="Times New Roman"/>
                <w:sz w:val="24"/>
                <w:szCs w:val="24"/>
                <w:lang w:val="en-ID"/>
              </w:rPr>
            </w:pPr>
            <w:r>
              <w:rPr>
                <w:rFonts w:ascii="Roboto" w:hAnsi="Roboto"/>
                <w:sz w:val="24"/>
              </w:rPr>
              <w:t>Guru memantau acuan, arah, urutan fitur, preview, dan status body.</w:t>
            </w:r>
          </w:p>
          <w:p w14:paraId="10C145F6" w14:textId="77777777" w:rsidR="000C0854" w:rsidRDefault="00000000">
            <w:pPr>
              <w:pStyle w:val="ListParagraph"/>
              <w:numPr>
                <w:ilvl w:val="0"/>
                <w:numId w:val="26"/>
              </w:numPr>
              <w:spacing w:after="40"/>
              <w:ind w:left="752" w:hanging="284"/>
              <w:jc w:val="both"/>
              <w:rPr>
                <w:rFonts w:ascii="Roboto" w:hAnsi="Roboto" w:cs="Times New Roman"/>
                <w:sz w:val="24"/>
                <w:szCs w:val="24"/>
                <w:lang w:val="sv-SE"/>
              </w:rPr>
            </w:pPr>
            <w:r>
              <w:rPr>
                <w:rFonts w:ascii="Roboto" w:hAnsi="Roboto"/>
                <w:sz w:val="24"/>
              </w:rPr>
              <w:t>Guru memberikan umpan balik dengan memperhatikan:</w:t>
            </w:r>
          </w:p>
          <w:p w14:paraId="61A599F9" w14:textId="77777777" w:rsidR="000C0854" w:rsidRDefault="00000000">
            <w:pPr>
              <w:pStyle w:val="ListParagraph"/>
              <w:numPr>
                <w:ilvl w:val="0"/>
                <w:numId w:val="26"/>
              </w:numPr>
              <w:spacing w:after="60"/>
              <w:ind w:left="752" w:hanging="284"/>
              <w:jc w:val="both"/>
              <w:rPr>
                <w:rFonts w:ascii="Roboto" w:hAnsi="Roboto" w:cs="Times New Roman"/>
                <w:sz w:val="24"/>
                <w:szCs w:val="24"/>
                <w:lang w:val="sv-SE"/>
              </w:rPr>
            </w:pPr>
            <w:r>
              <w:rPr>
                <w:rFonts w:ascii="Roboto" w:hAnsi="Roboto"/>
                <w:sz w:val="24"/>
              </w:rPr>
              <w:t>Flange Pipe: bentuk, ukuran, jalur, flange, lubang, dan pola sesuai gambar.</w:t>
            </w:r>
          </w:p>
          <w:p w14:paraId="2910DAB9" w14:textId="77777777" w:rsidR="000C0854" w:rsidRDefault="00000000">
            <w:pPr>
              <w:pStyle w:val="ListParagraph"/>
              <w:numPr>
                <w:ilvl w:val="0"/>
                <w:numId w:val="29"/>
              </w:numPr>
              <w:spacing w:after="20"/>
              <w:ind w:left="468" w:hanging="468"/>
              <w:jc w:val="both"/>
              <w:rPr>
                <w:rFonts w:ascii="Roboto" w:hAnsi="Roboto" w:cs="Times New Roman"/>
                <w:sz w:val="24"/>
                <w:szCs w:val="24"/>
              </w:rPr>
            </w:pPr>
            <w:r>
              <w:rPr>
                <w:rFonts w:ascii="Roboto" w:hAnsi="Roboto"/>
                <w:sz w:val="24"/>
              </w:rPr>
              <w:t>Bottle: profil Loft tepat dan rongga berdinding 1 mm sesuai Jobsheet.</w:t>
            </w:r>
          </w:p>
          <w:p w14:paraId="06A3A8F4" w14:textId="77777777" w:rsidR="000C0854" w:rsidRPr="00776847" w:rsidRDefault="00000000">
            <w:pPr>
              <w:pStyle w:val="ListParagraph"/>
              <w:spacing w:after="20"/>
              <w:ind w:left="468"/>
              <w:jc w:val="both"/>
              <w:rPr>
                <w:rFonts w:ascii="Roboto" w:hAnsi="Roboto" w:cs="Times New Roman"/>
                <w:i/>
                <w:iCs/>
                <w:sz w:val="24"/>
                <w:szCs w:val="24"/>
              </w:rPr>
            </w:pPr>
            <w:r>
              <w:rPr>
                <w:rFonts w:ascii="Roboto" w:hAnsi="Roboto"/>
                <w:i/>
                <w:sz w:val="24"/>
              </w:rPr>
              <w:t>Fillet/Chamfer tepat; tidak ada fitur gagal.</w:t>
            </w:r>
          </w:p>
          <w:p w14:paraId="4F953F87" w14:textId="77777777" w:rsidR="000C0854" w:rsidRPr="00776847" w:rsidRDefault="00000000">
            <w:pPr>
              <w:pStyle w:val="ListParagraph"/>
              <w:spacing w:after="40"/>
              <w:ind w:left="468"/>
              <w:jc w:val="both"/>
              <w:rPr>
                <w:rFonts w:ascii="Roboto" w:hAnsi="Roboto" w:cs="Times New Roman"/>
                <w:i/>
                <w:iCs/>
                <w:sz w:val="24"/>
                <w:szCs w:val="24"/>
              </w:rPr>
            </w:pPr>
            <w:r>
              <w:rPr>
                <w:rFonts w:ascii="Roboto" w:hAnsi="Roboto"/>
                <w:i/>
                <w:sz w:val="24"/>
              </w:rPr>
              <w:t>Guru bertanya: “Apakah Sweep mengikuti jalur?” dan “Apakah Shell membuka leher tanpa menembus alas?”</w:t>
            </w:r>
          </w:p>
          <w:p w14:paraId="2BB3024C" w14:textId="77777777" w:rsidR="000C0854" w:rsidRDefault="00000000">
            <w:pPr>
              <w:pStyle w:val="ListParagraph"/>
              <w:numPr>
                <w:ilvl w:val="0"/>
                <w:numId w:val="29"/>
              </w:numPr>
              <w:spacing w:after="40"/>
              <w:ind w:left="468" w:hanging="468"/>
              <w:jc w:val="both"/>
              <w:rPr>
                <w:rFonts w:ascii="Roboto" w:hAnsi="Roboto" w:cs="Times New Roman"/>
                <w:sz w:val="24"/>
                <w:szCs w:val="24"/>
              </w:rPr>
            </w:pPr>
            <w:r>
              <w:rPr>
                <w:rFonts w:ascii="Roboto" w:hAnsi="Roboto"/>
                <w:sz w:val="24"/>
              </w:rPr>
              <w:t>Peserta didik memperbaiki fitur berdasarkan umpan balik.</w:t>
            </w:r>
          </w:p>
          <w:p w14:paraId="0D6BF8CD" w14:textId="77777777" w:rsidR="000C0854" w:rsidRDefault="00000000" w:rsidP="00B33F8F">
            <w:pPr>
              <w:pStyle w:val="ListParagraph"/>
              <w:numPr>
                <w:ilvl w:val="0"/>
                <w:numId w:val="29"/>
              </w:numPr>
              <w:spacing w:after="120"/>
              <w:ind w:left="468" w:hanging="468"/>
              <w:jc w:val="both"/>
              <w:rPr>
                <w:rFonts w:ascii="Roboto" w:hAnsi="Roboto" w:cs="Times New Roman"/>
                <w:sz w:val="24"/>
                <w:szCs w:val="24"/>
              </w:rPr>
            </w:pPr>
            <w:r>
              <w:rPr>
                <w:rFonts w:ascii="Roboto" w:hAnsi="Roboto"/>
                <w:sz w:val="24"/>
              </w:rPr>
              <w:t>Kedua file disimpan sesuai nama LKM dan dibuka ulang.</w:t>
            </w:r>
          </w:p>
        </w:tc>
        <w:tc>
          <w:tcPr>
            <w:tcW w:w="1910" w:type="dxa"/>
            <w:vAlign w:val="center"/>
          </w:tcPr>
          <w:p w14:paraId="02348620" w14:textId="77777777" w:rsidR="000C0854" w:rsidRDefault="00000000" w:rsidP="00C0185F">
            <w:pPr>
              <w:jc w:val="center"/>
              <w:rPr>
                <w:rFonts w:ascii="Roboto" w:hAnsi="Roboto" w:cs="Times New Roman"/>
                <w:sz w:val="24"/>
                <w:szCs w:val="24"/>
              </w:rPr>
            </w:pPr>
            <w:r>
              <w:rPr>
                <w:rFonts w:ascii="Roboto" w:hAnsi="Roboto" w:cs="Times New Roman"/>
                <w:sz w:val="24"/>
                <w:szCs w:val="24"/>
              </w:rPr>
              <w:t>115 Menit</w:t>
            </w:r>
          </w:p>
        </w:tc>
      </w:tr>
    </w:tbl>
    <w:p w14:paraId="05C18C81"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2733AD00" w14:textId="77777777" w:rsidTr="00801C72">
        <w:tc>
          <w:tcPr>
            <w:tcW w:w="1685" w:type="dxa"/>
            <w:vMerge w:val="restart"/>
            <w:shd w:val="clear" w:color="auto" w:fill="E2EFD9" w:themeFill="accent6" w:themeFillTint="33"/>
          </w:tcPr>
          <w:p w14:paraId="6D37D43A"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11D5AB16" w14:textId="77777777" w:rsidR="000C0854" w:rsidRDefault="00000000">
            <w:pPr>
              <w:jc w:val="both"/>
              <w:rPr>
                <w:rFonts w:ascii="Roboto" w:hAnsi="Roboto" w:cs="Times New Roman"/>
                <w:b/>
                <w:bCs/>
                <w:sz w:val="24"/>
                <w:szCs w:val="24"/>
              </w:rPr>
            </w:pPr>
            <w:r>
              <w:rPr>
                <w:rFonts w:ascii="Roboto" w:hAnsi="Roboto"/>
                <w:b/>
                <w:sz w:val="24"/>
              </w:rPr>
              <w:t>MEREFLEKSI (Evaluasi dan Tindak Lanjut)</w:t>
            </w:r>
          </w:p>
          <w:p w14:paraId="4D1121C4"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Tut wuri handayani: guru mendorong peserta didik menguji model dan menjelaskan hasil pemeriksaannya.</w:t>
            </w:r>
          </w:p>
          <w:p w14:paraId="25492D94" w14:textId="77777777" w:rsidR="000C0854" w:rsidRDefault="00000000">
            <w:pPr>
              <w:jc w:val="both"/>
              <w:rPr>
                <w:rFonts w:ascii="Roboto" w:hAnsi="Roboto" w:cs="Times New Roman"/>
                <w:b/>
                <w:bCs/>
                <w:sz w:val="24"/>
                <w:szCs w:val="24"/>
              </w:rPr>
            </w:pPr>
            <w:r>
              <w:rPr>
                <w:rFonts w:ascii="Roboto" w:hAnsi="Roboto"/>
                <w:b/>
                <w:sz w:val="24"/>
              </w:rPr>
              <w:t>SINTAKS 5: Menguji Hasil dan Mempresentasikan Produk (Berkesadaran, Bermakna, dan Menggembirakan)</w:t>
            </w:r>
          </w:p>
          <w:p w14:paraId="03664449"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memeriksa bentuk serta dimensi kedua part, jalur dan lubang Flange Pipe, pola fitur, rongga Bottle, ketebalan dinding, serta status fitur.</w:t>
            </w:r>
          </w:p>
          <w:p w14:paraId="05565CDF"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menggunakan daftar cek LKM dan melakukan tinjauan silang terhadap Jobsheet tanpa mengubah nilai ukuran acuan.</w:t>
            </w:r>
          </w:p>
          <w:p w14:paraId="5D357AE7"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Beberapa peserta didik menunjukkan satu fitur yang paling menantang dan menjelaskan langkah pemeriksaan atau perbaikannya.</w:t>
            </w:r>
          </w:p>
          <w:p w14:paraId="67B8C9FB"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memberikan umpan balik dengan rubrik LKM; peserta didik menyimpan dan mengumpulkan dua file part akhir.</w:t>
            </w:r>
          </w:p>
          <w:p w14:paraId="372988C3"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Guru memverifikasi bahwa kedua file dapat dibuka dan model dapat ditelusuri melalui Browser serta Timeline.</w:t>
            </w:r>
          </w:p>
        </w:tc>
        <w:tc>
          <w:tcPr>
            <w:tcW w:w="1910" w:type="dxa"/>
            <w:vAlign w:val="center"/>
          </w:tcPr>
          <w:p w14:paraId="4F706DDE"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r w:rsidR="00DC08E6" w:rsidRPr="008B01ED" w14:paraId="657A2E5E" w14:textId="77777777" w:rsidTr="00801C72">
        <w:tc>
          <w:tcPr>
            <w:tcW w:w="1685" w:type="dxa"/>
            <w:vMerge/>
            <w:shd w:val="clear" w:color="auto" w:fill="E2EFD9" w:themeFill="accent6" w:themeFillTint="33"/>
          </w:tcPr>
          <w:p w14:paraId="04809A31"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54A7FE53" w14:textId="77777777" w:rsidR="000C0854" w:rsidRDefault="00000000">
            <w:pPr>
              <w:jc w:val="both"/>
              <w:rPr>
                <w:rFonts w:ascii="Roboto" w:hAnsi="Roboto" w:cs="Times New Roman"/>
                <w:b/>
                <w:bCs/>
                <w:sz w:val="24"/>
                <w:szCs w:val="24"/>
              </w:rPr>
            </w:pPr>
            <w:r>
              <w:rPr>
                <w:rFonts w:ascii="Roboto" w:hAnsi="Roboto"/>
                <w:b/>
                <w:sz w:val="24"/>
              </w:rPr>
              <w:t>SINTAKS 6: Mengevaluasi Pengalaman (Berkesadaran, Bermakna, dan Menggembirakan)</w:t>
            </w:r>
          </w:p>
          <w:p w14:paraId="4BD49CA7"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menjawab pertanyaan refleksi:</w:t>
            </w:r>
          </w:p>
          <w:p w14:paraId="368A9F17"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“Apa yang perlu disiapkan agar Sweep dapat mengikuti jalur dengan benar?”</w:t>
            </w:r>
          </w:p>
          <w:p w14:paraId="7F0608D2"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“Bagian mana dari Loft atau Shell yang perlu saya periksa jika fitur gagal?”</w:t>
            </w:r>
          </w:p>
          <w:p w14:paraId="258D6DD5" w14:textId="77777777" w:rsidR="000C0854" w:rsidRDefault="00000000">
            <w:pPr>
              <w:pStyle w:val="ListParagraph"/>
              <w:ind w:left="468"/>
              <w:jc w:val="both"/>
              <w:rPr>
                <w:rFonts w:ascii="Roboto" w:hAnsi="Roboto" w:cs="Times New Roman"/>
                <w:i/>
                <w:iCs/>
                <w:sz w:val="24"/>
                <w:szCs w:val="24"/>
                <w:lang w:val="sv-SE"/>
              </w:rPr>
            </w:pPr>
            <w:r>
              <w:rPr>
                <w:rFonts w:ascii="Roboto" w:hAnsi="Roboto"/>
                <w:i/>
                <w:sz w:val="24"/>
              </w:rPr>
              <w:t>“Bagaimana saya memastikan pola lubang dan rongga sesuai gambar kerja?”</w:t>
            </w:r>
          </w:p>
          <w:p w14:paraId="3DBB3C80"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Peserta didik menyampaikan kendala dan strategi perbaikan yang digunakan.</w:t>
            </w:r>
          </w:p>
          <w:p w14:paraId="530CD636" w14:textId="77777777" w:rsidR="000C0854"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Guru dan peserta didik menyimpulkan pentingnya acuan, urutan fitur, dan pemeriksaan preview pada model lanjutan.</w:t>
            </w:r>
          </w:p>
          <w:p w14:paraId="2E82BC0C" w14:textId="77777777" w:rsidR="000C0854" w:rsidRDefault="00000000" w:rsidP="00B33F8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Guru mengaitkan Siklus 2 dengan Siklus 4, yaitu pembuatan part piston dan perakitan menggunakan Joint.</w:t>
            </w:r>
          </w:p>
        </w:tc>
        <w:tc>
          <w:tcPr>
            <w:tcW w:w="1910" w:type="dxa"/>
            <w:vAlign w:val="center"/>
          </w:tcPr>
          <w:p w14:paraId="6874D772" w14:textId="77777777" w:rsidR="000C0854" w:rsidRDefault="00000000" w:rsidP="00C0185F">
            <w:pPr>
              <w:jc w:val="center"/>
              <w:rPr>
                <w:rFonts w:ascii="Roboto" w:hAnsi="Roboto" w:cs="Times New Roman"/>
                <w:sz w:val="24"/>
                <w:szCs w:val="24"/>
              </w:rPr>
            </w:pPr>
            <w:r>
              <w:rPr>
                <w:rFonts w:ascii="Roboto" w:hAnsi="Roboto" w:cs="Times New Roman"/>
                <w:sz w:val="24"/>
                <w:szCs w:val="24"/>
              </w:rPr>
              <w:t>10 Menit</w:t>
            </w:r>
          </w:p>
        </w:tc>
      </w:tr>
    </w:tbl>
    <w:p w14:paraId="1B51B2F4" w14:textId="77777777" w:rsidR="00B33F8F" w:rsidRDefault="00B33F8F">
      <w:r>
        <w:br w:type="page"/>
      </w:r>
    </w:p>
    <w:tbl>
      <w:tblPr>
        <w:tblStyle w:val="TableGrid"/>
        <w:tblW w:w="0" w:type="auto"/>
        <w:tblLook w:val="04A0" w:firstRow="1" w:lastRow="0" w:firstColumn="1" w:lastColumn="0" w:noHBand="0" w:noVBand="1"/>
      </w:tblPr>
      <w:tblGrid>
        <w:gridCol w:w="1685"/>
        <w:gridCol w:w="6036"/>
        <w:gridCol w:w="1910"/>
      </w:tblGrid>
      <w:tr w:rsidR="00DC08E6" w:rsidRPr="008B01ED" w14:paraId="0E8C54A0" w14:textId="77777777" w:rsidTr="00801C72">
        <w:tc>
          <w:tcPr>
            <w:tcW w:w="1685" w:type="dxa"/>
            <w:vMerge w:val="restart"/>
            <w:shd w:val="clear" w:color="auto" w:fill="E2EFD9" w:themeFill="accent6" w:themeFillTint="33"/>
          </w:tcPr>
          <w:p w14:paraId="284AF636" w14:textId="77777777" w:rsidR="00DC08E6" w:rsidRPr="008B01ED" w:rsidRDefault="00DC08E6" w:rsidP="00801C72">
            <w:pPr>
              <w:spacing w:after="120"/>
              <w:jc w:val="both"/>
              <w:rPr>
                <w:rFonts w:ascii="Roboto" w:hAnsi="Roboto" w:cs="Times New Roman"/>
                <w:b/>
                <w:bCs/>
                <w:sz w:val="24"/>
                <w:szCs w:val="24"/>
              </w:rPr>
            </w:pPr>
            <w:r w:rsidRPr="008B01ED">
              <w:rPr>
                <w:rFonts w:ascii="Roboto" w:hAnsi="Roboto" w:cs="Times New Roman"/>
                <w:sz w:val="24"/>
                <w:szCs w:val="24"/>
              </w:rPr>
              <w:lastRenderedPageBreak/>
              <w:br w:type="page"/>
            </w:r>
          </w:p>
        </w:tc>
        <w:tc>
          <w:tcPr>
            <w:tcW w:w="7946" w:type="dxa"/>
            <w:gridSpan w:val="2"/>
            <w:shd w:val="clear" w:color="auto" w:fill="E2EFD9" w:themeFill="accent6" w:themeFillTint="33"/>
          </w:tcPr>
          <w:p w14:paraId="5ED4389A" w14:textId="77777777" w:rsidR="000C0854" w:rsidRDefault="00000000">
            <w:pPr>
              <w:spacing w:after="120"/>
              <w:jc w:val="center"/>
              <w:rPr>
                <w:rFonts w:ascii="Roboto" w:hAnsi="Roboto" w:cs="Times New Roman"/>
                <w:b/>
                <w:bCs/>
                <w:sz w:val="24"/>
                <w:szCs w:val="24"/>
              </w:rPr>
            </w:pPr>
            <w:r>
              <w:rPr>
                <w:rFonts w:ascii="Roboto" w:hAnsi="Roboto" w:cs="Times New Roman"/>
                <w:b/>
                <w:bCs/>
                <w:sz w:val="24"/>
                <w:szCs w:val="24"/>
              </w:rPr>
              <w:t xml:space="preserve">PENUTUP </w:t>
            </w:r>
            <w:r w:rsidRPr="00C0185F">
              <w:rPr>
                <w:rFonts w:ascii="Roboto" w:hAnsi="Roboto" w:cs="Times New Roman"/>
                <w:sz w:val="24"/>
                <w:szCs w:val="24"/>
              </w:rPr>
              <w:t>(Bermakna dan Berkesadaran)</w:t>
            </w:r>
          </w:p>
        </w:tc>
      </w:tr>
      <w:tr w:rsidR="00DC08E6" w:rsidRPr="008B01ED" w14:paraId="62F7BC39" w14:textId="77777777" w:rsidTr="00801C72">
        <w:tc>
          <w:tcPr>
            <w:tcW w:w="1685" w:type="dxa"/>
            <w:vMerge/>
            <w:shd w:val="clear" w:color="auto" w:fill="E2EFD9" w:themeFill="accent6" w:themeFillTint="33"/>
          </w:tcPr>
          <w:p w14:paraId="38972816" w14:textId="77777777" w:rsidR="00DC08E6" w:rsidRPr="008B01ED" w:rsidRDefault="00DC08E6" w:rsidP="00801C72">
            <w:pPr>
              <w:spacing w:after="120"/>
              <w:jc w:val="both"/>
              <w:rPr>
                <w:rFonts w:ascii="Roboto" w:hAnsi="Roboto" w:cs="Times New Roman"/>
                <w:b/>
                <w:bCs/>
                <w:sz w:val="24"/>
                <w:szCs w:val="24"/>
              </w:rPr>
            </w:pPr>
          </w:p>
        </w:tc>
        <w:tc>
          <w:tcPr>
            <w:tcW w:w="6036" w:type="dxa"/>
          </w:tcPr>
          <w:p w14:paraId="19E9A30B" w14:textId="77777777" w:rsidR="000C0854" w:rsidRDefault="00000000">
            <w:pPr>
              <w:jc w:val="both"/>
              <w:rPr>
                <w:rFonts w:ascii="Roboto" w:hAnsi="Roboto" w:cs="Times New Roman"/>
                <w:b/>
                <w:bCs/>
                <w:sz w:val="24"/>
                <w:szCs w:val="24"/>
              </w:rPr>
            </w:pPr>
            <w:r>
              <w:rPr>
                <w:rFonts w:ascii="Roboto" w:hAnsi="Roboto"/>
                <w:b/>
                <w:sz w:val="24"/>
              </w:rPr>
              <w:t>Simpulan dan Tindak Lanjut</w:t>
            </w:r>
          </w:p>
          <w:p w14:paraId="3320A8AD" w14:textId="77777777" w:rsidR="000C0854" w:rsidRDefault="00000000">
            <w:pPr>
              <w:pStyle w:val="ListParagraph"/>
              <w:numPr>
                <w:ilvl w:val="0"/>
                <w:numId w:val="9"/>
              </w:numPr>
              <w:ind w:left="327" w:hanging="284"/>
              <w:jc w:val="both"/>
              <w:rPr>
                <w:rFonts w:ascii="Roboto" w:hAnsi="Roboto" w:cs="Times New Roman"/>
                <w:sz w:val="24"/>
                <w:szCs w:val="24"/>
                <w:lang w:val="sv-SE"/>
              </w:rPr>
            </w:pPr>
            <w:r>
              <w:rPr>
                <w:rFonts w:ascii="Roboto" w:hAnsi="Roboto"/>
                <w:sz w:val="24"/>
              </w:rPr>
              <w:t>Sistem Among - Ing ngarsa sung tuladha: guru mengapresiasi ketelitian dan sikap tanggung jawab dalam mengelola desain digital.</w:t>
            </w:r>
          </w:p>
          <w:p w14:paraId="06F3B9DC" w14:textId="77777777" w:rsidR="000C0854" w:rsidRDefault="00000000">
            <w:pPr>
              <w:jc w:val="both"/>
              <w:rPr>
                <w:rFonts w:ascii="Roboto" w:hAnsi="Roboto" w:cs="Times New Roman"/>
                <w:sz w:val="24"/>
                <w:szCs w:val="24"/>
                <w:lang w:val="sv-SE"/>
              </w:rPr>
            </w:pPr>
            <w:r>
              <w:rPr>
                <w:rFonts w:ascii="Roboto" w:hAnsi="Roboto"/>
                <w:sz w:val="24"/>
              </w:rPr>
              <w:t>Dalam kegiatan penutup, guru:</w:t>
            </w:r>
          </w:p>
          <w:p w14:paraId="4F2DEB90"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Bersama peserta didik merangkum urutan fitur Flange Pipe dan Bottle serta hal yang perlu diperiksa pada setiap model.</w:t>
            </w:r>
          </w:p>
          <w:p w14:paraId="2FB2C775"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Mengajak peserta didik meninjau pencapaian tujuan pembelajaran Siklus 2 berdasarkan enam Jobsheet.</w:t>
            </w:r>
          </w:p>
          <w:p w14:paraId="789AACAA"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Memberikan apresiasi dan umpan balik umum terhadap proses, ketepatan model, dan pengelolaan file.</w:t>
            </w:r>
          </w:p>
          <w:p w14:paraId="60DEFBCE"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Memberikan remedial berupa perbaikan fitur atau parameter yang belum sesuai; pengayaan berupa penyempurnaan desain parametrik tanpa mengubah acuan Jobsheet.</w:t>
            </w:r>
          </w:p>
          <w:p w14:paraId="656EE606" w14:textId="77777777" w:rsidR="0048021F" w:rsidRPr="00776847" w:rsidRDefault="00000000">
            <w:pPr>
              <w:pStyle w:val="ListParagraph"/>
              <w:numPr>
                <w:ilvl w:val="0"/>
                <w:numId w:val="26"/>
              </w:numPr>
              <w:spacing w:after="240"/>
              <w:ind w:left="752" w:hanging="284"/>
              <w:jc w:val="both"/>
              <w:rPr>
                <w:rFonts w:ascii="Roboto" w:hAnsi="Roboto" w:cs="Times New Roman"/>
                <w:sz w:val="24"/>
                <w:szCs w:val="24"/>
                <w:lang w:val="en-ID"/>
              </w:rPr>
            </w:pPr>
            <w:r>
              <w:rPr>
                <w:rFonts w:ascii="Roboto" w:hAnsi="Roboto"/>
                <w:sz w:val="24"/>
              </w:rPr>
              <w:t>Menyampaikan tindak lanjut Siklus 4: pemodelan Cylinder Block, Piston Head, Pin, Connecting Rod, dan Crankshaft, kemudian assembly piston.</w:t>
            </w:r>
          </w:p>
          <w:p w14:paraId="6A7B6C5D" w14:textId="77777777" w:rsidR="0048021F" w:rsidRDefault="00000000">
            <w:pPr>
              <w:pStyle w:val="ListParagraph"/>
              <w:numPr>
                <w:ilvl w:val="0"/>
                <w:numId w:val="26"/>
              </w:numPr>
              <w:spacing w:after="240"/>
              <w:ind w:left="752" w:hanging="284"/>
              <w:jc w:val="both"/>
              <w:rPr>
                <w:rFonts w:ascii="Roboto" w:hAnsi="Roboto" w:cs="Times New Roman"/>
                <w:sz w:val="24"/>
                <w:szCs w:val="24"/>
                <w:lang w:val="sv-SE"/>
              </w:rPr>
            </w:pPr>
            <w:r>
              <w:rPr>
                <w:rFonts w:ascii="Roboto" w:hAnsi="Roboto"/>
                <w:sz w:val="24"/>
              </w:rPr>
              <w:t>Memastikan file akhir tersimpan sesuai nama pada LKM, lalu meminta peserta didik merapikan perangkat dan area kerja.</w:t>
            </w:r>
          </w:p>
          <w:p w14:paraId="1BF9131D" w14:textId="77777777" w:rsidR="0048021F" w:rsidRDefault="00000000">
            <w:pPr>
              <w:pStyle w:val="ListParagraph"/>
              <w:numPr>
                <w:ilvl w:val="0"/>
                <w:numId w:val="29"/>
              </w:numPr>
              <w:ind w:left="468" w:hanging="468"/>
              <w:jc w:val="both"/>
              <w:rPr>
                <w:rFonts w:ascii="Roboto" w:hAnsi="Roboto" w:cs="Times New Roman"/>
                <w:sz w:val="24"/>
                <w:szCs w:val="24"/>
              </w:rPr>
            </w:pPr>
            <w:r>
              <w:rPr>
                <w:rFonts w:ascii="Roboto" w:hAnsi="Roboto"/>
                <w:sz w:val="24"/>
              </w:rPr>
              <w:t>Menutup rangkaian pembelajaran dengan apresiasi, pesan motivasi, dan doa bersama.</w:t>
            </w:r>
          </w:p>
          <w:p w14:paraId="3D5F0585" w14:textId="77777777" w:rsidR="0048021F" w:rsidRDefault="00000000" w:rsidP="0000217F">
            <w:pPr>
              <w:pStyle w:val="ListParagraph"/>
              <w:numPr>
                <w:ilvl w:val="0"/>
                <w:numId w:val="29"/>
              </w:numPr>
              <w:spacing w:after="240"/>
              <w:ind w:left="468" w:hanging="468"/>
              <w:jc w:val="both"/>
              <w:rPr>
                <w:rFonts w:ascii="Roboto" w:hAnsi="Roboto" w:cs="Times New Roman"/>
                <w:sz w:val="24"/>
                <w:szCs w:val="24"/>
              </w:rPr>
            </w:pPr>
            <w:r>
              <w:rPr>
                <w:rFonts w:ascii="Roboto" w:hAnsi="Roboto"/>
                <w:sz w:val="24"/>
              </w:rPr>
              <w:t>Waktu penutup: 15 menit.</w:t>
            </w:r>
          </w:p>
        </w:tc>
        <w:tc>
          <w:tcPr>
            <w:tcW w:w="1910" w:type="dxa"/>
            <w:vAlign w:val="center"/>
          </w:tcPr>
          <w:p w14:paraId="01638BD3" w14:textId="77777777" w:rsidR="000C0854" w:rsidRDefault="00000000" w:rsidP="00C0185F">
            <w:pPr>
              <w:jc w:val="center"/>
              <w:rPr>
                <w:rFonts w:ascii="Roboto" w:hAnsi="Roboto" w:cs="Times New Roman"/>
                <w:sz w:val="24"/>
                <w:szCs w:val="24"/>
              </w:rPr>
            </w:pPr>
            <w:r>
              <w:rPr>
                <w:rFonts w:ascii="Roboto" w:hAnsi="Roboto" w:cs="Times New Roman"/>
                <w:sz w:val="24"/>
                <w:szCs w:val="24"/>
              </w:rPr>
              <w:t>15 Menit</w:t>
            </w:r>
          </w:p>
        </w:tc>
      </w:tr>
    </w:tbl>
    <w:p w14:paraId="54FCB4BE" w14:textId="77777777" w:rsidR="00DC08E6" w:rsidRDefault="00DC08E6"/>
    <w:p w14:paraId="7DAEC0C0" w14:textId="77777777" w:rsidR="00567D94" w:rsidRDefault="00567D94">
      <w:r>
        <w:br w:type="page"/>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7920"/>
      </w:tblGrid>
      <w:tr w:rsidR="006C5ACE" w:rsidRPr="005C70DD" w14:paraId="073C36F5" w14:textId="77777777">
        <w:trPr>
          <w:trHeight w:val="275"/>
        </w:trPr>
        <w:tc>
          <w:tcPr>
            <w:tcW w:w="1710" w:type="dxa"/>
            <w:vMerge w:val="restart"/>
            <w:shd w:val="clear" w:color="auto" w:fill="E2EFD9" w:themeFill="accent6" w:themeFillTint="33"/>
          </w:tcPr>
          <w:p w14:paraId="34257CE3" w14:textId="77777777" w:rsidR="006C5ACE" w:rsidRPr="005C70DD" w:rsidRDefault="006C5ACE">
            <w:pPr>
              <w:pStyle w:val="TableParagraph"/>
              <w:spacing w:after="60"/>
              <w:rPr>
                <w:rFonts w:ascii="Roboto" w:hAnsi="Roboto"/>
                <w:b/>
                <w:bCs/>
                <w:sz w:val="24"/>
                <w:szCs w:val="24"/>
              </w:rPr>
            </w:pPr>
            <w:r w:rsidRPr="005C70DD">
              <w:rPr>
                <w:rFonts w:ascii="Roboto" w:hAnsi="Roboto"/>
                <w:b/>
                <w:bCs/>
                <w:sz w:val="24"/>
                <w:szCs w:val="24"/>
              </w:rPr>
              <w:lastRenderedPageBreak/>
              <w:t>REFLEKSI, REMEDIAL DAN PENGAYAAN</w:t>
            </w:r>
          </w:p>
        </w:tc>
        <w:tc>
          <w:tcPr>
            <w:tcW w:w="7920" w:type="dxa"/>
          </w:tcPr>
          <w:p w14:paraId="1D34E31D" w14:textId="77777777" w:rsidR="00431482" w:rsidRPr="005C70DD" w:rsidRDefault="00000000" w:rsidP="00D81108">
            <w:pPr>
              <w:spacing w:after="60"/>
              <w:ind w:right="130"/>
              <w:jc w:val="both"/>
              <w:rPr>
                <w:rFonts w:ascii="Roboto" w:hAnsi="Roboto" w:cs="Times New Roman"/>
                <w:b/>
                <w:bCs/>
                <w:sz w:val="24"/>
                <w:szCs w:val="24"/>
              </w:rPr>
            </w:pPr>
            <w:r w:rsidRPr="005C70DD">
              <w:rPr>
                <w:rFonts w:ascii="Roboto" w:hAnsi="Roboto" w:cs="Times New Roman"/>
                <w:b/>
                <w:bCs/>
                <w:sz w:val="24"/>
                <w:szCs w:val="24"/>
              </w:rPr>
              <w:t>REFLEKSI GURU</w:t>
            </w:r>
          </w:p>
          <w:p w14:paraId="10F9906D" w14:textId="77777777" w:rsidR="00431482" w:rsidRPr="005C70DD" w:rsidRDefault="00000000" w:rsidP="00D81108">
            <w:pPr>
              <w:pStyle w:val="ListParagraph"/>
              <w:numPr>
                <w:ilvl w:val="0"/>
                <w:numId w:val="30"/>
              </w:numPr>
              <w:spacing w:after="60"/>
              <w:ind w:left="552" w:right="130" w:hanging="425"/>
              <w:jc w:val="both"/>
              <w:rPr>
                <w:rFonts w:ascii="Roboto" w:hAnsi="Roboto" w:cs="Times New Roman"/>
                <w:sz w:val="24"/>
                <w:szCs w:val="24"/>
              </w:rPr>
            </w:pPr>
            <w:r w:rsidRPr="005C70DD">
              <w:rPr>
                <w:rFonts w:ascii="Roboto" w:hAnsi="Roboto" w:cs="Times New Roman"/>
                <w:sz w:val="24"/>
                <w:szCs w:val="24"/>
              </w:rPr>
              <w:t>Apakah peserta didik mampu menggunakan antarmuka Fusion, dimensi, dan constraint untuk membuat sketch sesuai Jobsheet 1–2?</w:t>
            </w:r>
          </w:p>
          <w:p w14:paraId="5126649D" w14:textId="77777777" w:rsidR="00431482" w:rsidRPr="005C70DD" w:rsidRDefault="00000000" w:rsidP="00D81108">
            <w:pPr>
              <w:pStyle w:val="ListParagraph"/>
              <w:numPr>
                <w:ilvl w:val="0"/>
                <w:numId w:val="30"/>
              </w:numPr>
              <w:spacing w:after="60"/>
              <w:ind w:left="552" w:right="130" w:hanging="425"/>
              <w:jc w:val="both"/>
              <w:rPr>
                <w:rFonts w:ascii="Roboto" w:hAnsi="Roboto" w:cs="Times New Roman"/>
                <w:sz w:val="24"/>
                <w:szCs w:val="24"/>
              </w:rPr>
            </w:pPr>
            <w:r w:rsidRPr="005C70DD">
              <w:rPr>
                <w:rFonts w:ascii="Roboto" w:hAnsi="Roboto" w:cs="Times New Roman"/>
                <w:sz w:val="24"/>
                <w:szCs w:val="24"/>
              </w:rPr>
              <w:t>Apakah peserta didik memilih urutan fitur yang tepat untuk Dudukan Poros dan Pulley?</w:t>
            </w:r>
          </w:p>
          <w:p w14:paraId="48EEABA8" w14:textId="77777777" w:rsidR="00431482" w:rsidRPr="005C70DD" w:rsidRDefault="00000000" w:rsidP="00D00705">
            <w:pPr>
              <w:pStyle w:val="ListParagraph"/>
              <w:numPr>
                <w:ilvl w:val="0"/>
                <w:numId w:val="30"/>
              </w:numPr>
              <w:spacing w:after="240"/>
              <w:ind w:left="552" w:right="130" w:hanging="425"/>
              <w:jc w:val="both"/>
              <w:rPr>
                <w:rFonts w:ascii="Roboto" w:hAnsi="Roboto" w:cs="Times New Roman"/>
                <w:sz w:val="24"/>
                <w:szCs w:val="24"/>
              </w:rPr>
            </w:pPr>
            <w:r w:rsidRPr="005C70DD">
              <w:rPr>
                <w:rFonts w:ascii="Roboto" w:hAnsi="Roboto" w:cs="Times New Roman"/>
                <w:sz w:val="24"/>
                <w:szCs w:val="24"/>
              </w:rPr>
              <w:t>Apakah peserta didik dapat membentuk Flange Pipe dan Bottle serta memeriksa file hasilnya sesuai LKM?</w:t>
            </w:r>
          </w:p>
        </w:tc>
      </w:tr>
      <w:tr w:rsidR="006C5ACE" w:rsidRPr="005C70DD" w14:paraId="7765A72E" w14:textId="77777777" w:rsidTr="00820996">
        <w:trPr>
          <w:trHeight w:val="275"/>
        </w:trPr>
        <w:tc>
          <w:tcPr>
            <w:tcW w:w="1710" w:type="dxa"/>
            <w:vMerge/>
            <w:shd w:val="clear" w:color="auto" w:fill="E2EFD9" w:themeFill="accent6" w:themeFillTint="33"/>
          </w:tcPr>
          <w:p w14:paraId="2C151033" w14:textId="77777777" w:rsidR="006C5ACE" w:rsidRPr="005C70DD" w:rsidRDefault="006C5ACE">
            <w:pPr>
              <w:pStyle w:val="TableParagraph"/>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3F1B3B09" w14:textId="77777777" w:rsidR="00431482" w:rsidRPr="005C70DD" w:rsidRDefault="00000000" w:rsidP="00D81108">
            <w:pPr>
              <w:pStyle w:val="TableParagraph"/>
              <w:spacing w:after="60"/>
              <w:ind w:right="130"/>
              <w:rPr>
                <w:rFonts w:ascii="Roboto" w:hAnsi="Roboto"/>
                <w:b/>
                <w:bCs/>
                <w:sz w:val="24"/>
                <w:szCs w:val="24"/>
              </w:rPr>
            </w:pPr>
            <w:r w:rsidRPr="005C70DD">
              <w:rPr>
                <w:rFonts w:ascii="Roboto" w:hAnsi="Roboto"/>
                <w:b/>
                <w:bCs/>
                <w:sz w:val="24"/>
                <w:szCs w:val="24"/>
              </w:rPr>
              <w:t>REFLEKSI MURID / SURVEI KEPADA GURU</w:t>
            </w:r>
          </w:p>
          <w:tbl>
            <w:tblPr>
              <w:tblStyle w:val="TableGrid"/>
              <w:tblW w:w="7665" w:type="dxa"/>
              <w:tblInd w:w="108" w:type="dxa"/>
              <w:tblLook w:val="04A0" w:firstRow="1" w:lastRow="0" w:firstColumn="1" w:lastColumn="0" w:noHBand="0" w:noVBand="1"/>
            </w:tblPr>
            <w:tblGrid>
              <w:gridCol w:w="581"/>
              <w:gridCol w:w="5666"/>
              <w:gridCol w:w="1418"/>
            </w:tblGrid>
            <w:tr w:rsidR="000A159E" w:rsidRPr="00623A61" w14:paraId="3ECE0E3D" w14:textId="77777777" w:rsidTr="00D00705">
              <w:tc>
                <w:tcPr>
                  <w:tcW w:w="581" w:type="dxa"/>
                </w:tcPr>
                <w:p w14:paraId="12B49F30" w14:textId="77777777" w:rsidR="000A159E" w:rsidRPr="00623A61" w:rsidRDefault="000A159E">
                  <w:pPr>
                    <w:pStyle w:val="TableParagraph"/>
                    <w:ind w:left="0"/>
                    <w:jc w:val="center"/>
                    <w:rPr>
                      <w:rFonts w:ascii="Roboto" w:hAnsi="Roboto"/>
                      <w:b/>
                      <w:bCs/>
                      <w:sz w:val="24"/>
                      <w:szCs w:val="24"/>
                    </w:rPr>
                  </w:pPr>
                  <w:r>
                    <w:rPr>
                      <w:rFonts w:ascii="Roboto" w:hAnsi="Roboto"/>
                      <w:b/>
                      <w:bCs/>
                      <w:sz w:val="24"/>
                      <w:szCs w:val="24"/>
                    </w:rPr>
                    <w:t>No</w:t>
                  </w:r>
                </w:p>
              </w:tc>
              <w:tc>
                <w:tcPr>
                  <w:tcW w:w="5666" w:type="dxa"/>
                </w:tcPr>
                <w:p w14:paraId="364BC2E3" w14:textId="77777777" w:rsidR="000A159E" w:rsidRPr="00623A61" w:rsidRDefault="000A159E" w:rsidP="00D00705">
                  <w:pPr>
                    <w:pStyle w:val="TableParagraph"/>
                    <w:ind w:left="0" w:right="40"/>
                    <w:jc w:val="center"/>
                    <w:rPr>
                      <w:rFonts w:ascii="Roboto" w:hAnsi="Roboto"/>
                      <w:b/>
                      <w:bCs/>
                      <w:sz w:val="24"/>
                      <w:szCs w:val="24"/>
                    </w:rPr>
                  </w:pPr>
                  <w:r>
                    <w:rPr>
                      <w:rFonts w:ascii="Roboto" w:hAnsi="Roboto"/>
                      <w:b/>
                      <w:bCs/>
                      <w:sz w:val="24"/>
                      <w:szCs w:val="24"/>
                    </w:rPr>
                    <w:t>Pertanyaan</w:t>
                  </w:r>
                </w:p>
              </w:tc>
              <w:tc>
                <w:tcPr>
                  <w:tcW w:w="1418" w:type="dxa"/>
                </w:tcPr>
                <w:p w14:paraId="13805F20" w14:textId="77777777" w:rsidR="000A159E" w:rsidRPr="00623A61" w:rsidRDefault="000A159E">
                  <w:pPr>
                    <w:pStyle w:val="TableParagraph"/>
                    <w:ind w:left="0"/>
                    <w:jc w:val="center"/>
                    <w:rPr>
                      <w:rFonts w:ascii="Roboto" w:hAnsi="Roboto"/>
                      <w:b/>
                      <w:bCs/>
                      <w:sz w:val="24"/>
                      <w:szCs w:val="24"/>
                    </w:rPr>
                  </w:pPr>
                  <w:r>
                    <w:rPr>
                      <w:rFonts w:ascii="Roboto" w:hAnsi="Roboto"/>
                      <w:b/>
                      <w:bCs/>
                      <w:sz w:val="24"/>
                      <w:szCs w:val="24"/>
                    </w:rPr>
                    <w:t>Skor (1-5)</w:t>
                  </w:r>
                </w:p>
              </w:tc>
            </w:tr>
            <w:tr w:rsidR="000A159E" w:rsidRPr="00623A61" w14:paraId="3B64DCB5" w14:textId="77777777" w:rsidTr="00D00705">
              <w:tc>
                <w:tcPr>
                  <w:tcW w:w="581" w:type="dxa"/>
                </w:tcPr>
                <w:p w14:paraId="02051C2C" w14:textId="77777777" w:rsidR="00431482" w:rsidRPr="00623A61" w:rsidRDefault="00000000">
                  <w:pPr>
                    <w:pStyle w:val="TableParagraph"/>
                    <w:ind w:left="0"/>
                    <w:jc w:val="center"/>
                    <w:rPr>
                      <w:rFonts w:ascii="Roboto" w:hAnsi="Roboto"/>
                      <w:sz w:val="24"/>
                      <w:szCs w:val="24"/>
                    </w:rPr>
                  </w:pPr>
                  <w:r>
                    <w:rPr>
                      <w:rFonts w:ascii="Roboto" w:hAnsi="Roboto"/>
                      <w:sz w:val="24"/>
                      <w:szCs w:val="24"/>
                    </w:rPr>
                    <w:t>1</w:t>
                  </w:r>
                </w:p>
              </w:tc>
              <w:tc>
                <w:tcPr>
                  <w:tcW w:w="5666" w:type="dxa"/>
                </w:tcPr>
                <w:p w14:paraId="19166794"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memahami antarmuka Fusion dan fungsi sketch, dimensi, serta constraint.</w:t>
                  </w:r>
                </w:p>
              </w:tc>
              <w:tc>
                <w:tcPr>
                  <w:tcW w:w="1418" w:type="dxa"/>
                </w:tcPr>
                <w:p w14:paraId="0B9056F6" w14:textId="77777777" w:rsidR="00431482" w:rsidRPr="00623A61" w:rsidRDefault="00431482">
                  <w:pPr>
                    <w:pStyle w:val="TableParagraph"/>
                    <w:ind w:left="0"/>
                    <w:jc w:val="center"/>
                    <w:rPr>
                      <w:rFonts w:ascii="Roboto" w:hAnsi="Roboto"/>
                      <w:sz w:val="24"/>
                      <w:szCs w:val="24"/>
                    </w:rPr>
                  </w:pPr>
                </w:p>
              </w:tc>
            </w:tr>
            <w:tr w:rsidR="000A159E" w:rsidRPr="00623A61" w14:paraId="7E15B84D" w14:textId="77777777" w:rsidTr="00D00705">
              <w:tc>
                <w:tcPr>
                  <w:tcW w:w="581" w:type="dxa"/>
                </w:tcPr>
                <w:p w14:paraId="2773CE38" w14:textId="77777777" w:rsidR="00431482" w:rsidRPr="00623A61" w:rsidRDefault="00000000">
                  <w:pPr>
                    <w:pStyle w:val="TableParagraph"/>
                    <w:ind w:left="0"/>
                    <w:jc w:val="center"/>
                    <w:rPr>
                      <w:rFonts w:ascii="Roboto" w:hAnsi="Roboto"/>
                      <w:sz w:val="24"/>
                      <w:szCs w:val="24"/>
                    </w:rPr>
                  </w:pPr>
                  <w:r>
                    <w:rPr>
                      <w:rFonts w:ascii="Roboto" w:hAnsi="Roboto"/>
                      <w:sz w:val="24"/>
                      <w:szCs w:val="24"/>
                    </w:rPr>
                    <w:t>2</w:t>
                  </w:r>
                </w:p>
              </w:tc>
              <w:tc>
                <w:tcPr>
                  <w:tcW w:w="5666" w:type="dxa"/>
                </w:tcPr>
                <w:p w14:paraId="20BAF23E"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PPT, Bahan Ajar, dan Jobsheet membantu saya memahami urutan pemodelan.</w:t>
                  </w:r>
                </w:p>
              </w:tc>
              <w:tc>
                <w:tcPr>
                  <w:tcW w:w="1418" w:type="dxa"/>
                </w:tcPr>
                <w:p w14:paraId="3EEBFB55" w14:textId="77777777" w:rsidR="00431482" w:rsidRPr="00623A61" w:rsidRDefault="00431482">
                  <w:pPr>
                    <w:pStyle w:val="TableParagraph"/>
                    <w:ind w:left="0"/>
                    <w:jc w:val="center"/>
                    <w:rPr>
                      <w:rFonts w:ascii="Roboto" w:hAnsi="Roboto"/>
                      <w:sz w:val="24"/>
                      <w:szCs w:val="24"/>
                    </w:rPr>
                  </w:pPr>
                </w:p>
              </w:tc>
            </w:tr>
            <w:tr w:rsidR="000A159E" w:rsidRPr="00623A61" w14:paraId="717794C1" w14:textId="77777777" w:rsidTr="00D00705">
              <w:tc>
                <w:tcPr>
                  <w:tcW w:w="581" w:type="dxa"/>
                </w:tcPr>
                <w:p w14:paraId="224C6CAB" w14:textId="77777777" w:rsidR="00431482" w:rsidRPr="00623A61" w:rsidRDefault="00000000">
                  <w:pPr>
                    <w:pStyle w:val="TableParagraph"/>
                    <w:ind w:left="0"/>
                    <w:jc w:val="center"/>
                    <w:rPr>
                      <w:rFonts w:ascii="Roboto" w:hAnsi="Roboto"/>
                      <w:sz w:val="24"/>
                      <w:szCs w:val="24"/>
                    </w:rPr>
                  </w:pPr>
                  <w:r>
                    <w:rPr>
                      <w:rFonts w:ascii="Roboto" w:hAnsi="Roboto"/>
                      <w:sz w:val="24"/>
                      <w:szCs w:val="24"/>
                    </w:rPr>
                    <w:t>3</w:t>
                  </w:r>
                </w:p>
              </w:tc>
              <w:tc>
                <w:tcPr>
                  <w:tcW w:w="5666" w:type="dxa"/>
                </w:tcPr>
                <w:p w14:paraId="68F197FD"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dapat memilih fitur yang sesuai untuk membentuk part berdasarkan gambar kerja.</w:t>
                  </w:r>
                </w:p>
              </w:tc>
              <w:tc>
                <w:tcPr>
                  <w:tcW w:w="1418" w:type="dxa"/>
                </w:tcPr>
                <w:p w14:paraId="1760A3C6" w14:textId="77777777" w:rsidR="00431482" w:rsidRPr="00623A61" w:rsidRDefault="00431482">
                  <w:pPr>
                    <w:pStyle w:val="TableParagraph"/>
                    <w:ind w:left="0"/>
                    <w:jc w:val="center"/>
                    <w:rPr>
                      <w:rFonts w:ascii="Roboto" w:hAnsi="Roboto"/>
                      <w:sz w:val="24"/>
                      <w:szCs w:val="24"/>
                    </w:rPr>
                  </w:pPr>
                </w:p>
              </w:tc>
            </w:tr>
            <w:tr w:rsidR="000A159E" w:rsidRPr="00623A61" w14:paraId="0FA76FA4" w14:textId="77777777" w:rsidTr="00D00705">
              <w:tc>
                <w:tcPr>
                  <w:tcW w:w="581" w:type="dxa"/>
                </w:tcPr>
                <w:p w14:paraId="1392A84D" w14:textId="77777777" w:rsidR="00431482" w:rsidRPr="00623A61" w:rsidRDefault="00000000">
                  <w:pPr>
                    <w:pStyle w:val="TableParagraph"/>
                    <w:ind w:left="0"/>
                    <w:jc w:val="center"/>
                    <w:rPr>
                      <w:rFonts w:ascii="Roboto" w:hAnsi="Roboto"/>
                      <w:sz w:val="24"/>
                      <w:szCs w:val="24"/>
                    </w:rPr>
                  </w:pPr>
                  <w:r>
                    <w:rPr>
                      <w:rFonts w:ascii="Roboto" w:hAnsi="Roboto"/>
                      <w:sz w:val="24"/>
                      <w:szCs w:val="24"/>
                    </w:rPr>
                    <w:t>4</w:t>
                  </w:r>
                </w:p>
              </w:tc>
              <w:tc>
                <w:tcPr>
                  <w:tcW w:w="5666" w:type="dxa"/>
                </w:tcPr>
                <w:p w14:paraId="7C4F52EF"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mendapat bantuan dan umpan balik yang jelas saat mengalami kendala.</w:t>
                  </w:r>
                </w:p>
              </w:tc>
              <w:tc>
                <w:tcPr>
                  <w:tcW w:w="1418" w:type="dxa"/>
                </w:tcPr>
                <w:p w14:paraId="0A2D872D" w14:textId="77777777" w:rsidR="00431482" w:rsidRPr="00623A61" w:rsidRDefault="00431482">
                  <w:pPr>
                    <w:pStyle w:val="TableParagraph"/>
                    <w:ind w:left="0"/>
                    <w:jc w:val="center"/>
                    <w:rPr>
                      <w:rFonts w:ascii="Roboto" w:hAnsi="Roboto"/>
                      <w:sz w:val="24"/>
                      <w:szCs w:val="24"/>
                    </w:rPr>
                  </w:pPr>
                </w:p>
              </w:tc>
            </w:tr>
            <w:tr w:rsidR="000A159E" w:rsidRPr="00623A61" w14:paraId="08960B05" w14:textId="77777777" w:rsidTr="00D00705">
              <w:tc>
                <w:tcPr>
                  <w:tcW w:w="581" w:type="dxa"/>
                </w:tcPr>
                <w:p w14:paraId="25729316" w14:textId="77777777" w:rsidR="00431482" w:rsidRPr="00623A61" w:rsidRDefault="00000000">
                  <w:pPr>
                    <w:pStyle w:val="TableParagraph"/>
                    <w:ind w:left="0"/>
                    <w:jc w:val="center"/>
                    <w:rPr>
                      <w:rFonts w:ascii="Roboto" w:hAnsi="Roboto"/>
                      <w:sz w:val="24"/>
                      <w:szCs w:val="24"/>
                    </w:rPr>
                  </w:pPr>
                  <w:r>
                    <w:rPr>
                      <w:rFonts w:ascii="Roboto" w:hAnsi="Roboto"/>
                      <w:sz w:val="24"/>
                      <w:szCs w:val="24"/>
                    </w:rPr>
                    <w:t>5</w:t>
                  </w:r>
                </w:p>
              </w:tc>
              <w:tc>
                <w:tcPr>
                  <w:tcW w:w="5666" w:type="dxa"/>
                </w:tcPr>
                <w:p w14:paraId="378188C9" w14:textId="77777777" w:rsidR="00431482" w:rsidRPr="00623A61" w:rsidRDefault="00000000" w:rsidP="00D00705">
                  <w:pPr>
                    <w:pStyle w:val="TableParagraph"/>
                    <w:ind w:left="0" w:right="40"/>
                    <w:jc w:val="both"/>
                    <w:rPr>
                      <w:rFonts w:ascii="Roboto" w:hAnsi="Roboto"/>
                      <w:sz w:val="24"/>
                      <w:szCs w:val="24"/>
                    </w:rPr>
                  </w:pPr>
                  <w:r>
                    <w:rPr>
                      <w:rFonts w:ascii="Roboto" w:hAnsi="Roboto"/>
                      <w:sz w:val="24"/>
                      <w:szCs w:val="24"/>
                    </w:rPr>
                    <w:t>Saya bekerja teliti serta menyimpan file dengan nama yang dapat dikenali.</w:t>
                  </w:r>
                </w:p>
              </w:tc>
              <w:tc>
                <w:tcPr>
                  <w:tcW w:w="1418" w:type="dxa"/>
                </w:tcPr>
                <w:p w14:paraId="7F696008" w14:textId="77777777" w:rsidR="00431482" w:rsidRPr="00623A61" w:rsidRDefault="00431482">
                  <w:pPr>
                    <w:pStyle w:val="TableParagraph"/>
                    <w:ind w:left="0"/>
                    <w:jc w:val="center"/>
                    <w:rPr>
                      <w:rFonts w:ascii="Roboto" w:hAnsi="Roboto"/>
                      <w:sz w:val="24"/>
                      <w:szCs w:val="24"/>
                    </w:rPr>
                  </w:pPr>
                </w:p>
              </w:tc>
            </w:tr>
          </w:tbl>
          <w:p w14:paraId="7F3178E2" w14:textId="77777777" w:rsidR="00431482" w:rsidRPr="00D00705" w:rsidRDefault="00000000" w:rsidP="00D00705">
            <w:pPr>
              <w:pStyle w:val="TableParagraph"/>
              <w:spacing w:before="240" w:after="40"/>
              <w:ind w:right="130"/>
              <w:rPr>
                <w:rFonts w:ascii="Roboto" w:hAnsi="Roboto"/>
                <w:b/>
                <w:bCs/>
                <w:sz w:val="24"/>
                <w:szCs w:val="24"/>
              </w:rPr>
            </w:pPr>
            <w:r w:rsidRPr="00D00705">
              <w:rPr>
                <w:rFonts w:ascii="Roboto" w:hAnsi="Roboto"/>
                <w:b/>
                <w:bCs/>
                <w:sz w:val="24"/>
                <w:szCs w:val="24"/>
              </w:rPr>
              <w:t>Refleksi Terbuka Peserta Didik:</w:t>
            </w:r>
          </w:p>
          <w:p w14:paraId="27F76D8A" w14:textId="77777777" w:rsidR="00431482" w:rsidRPr="005C70DD" w:rsidRDefault="00000000" w:rsidP="00D81108">
            <w:pPr>
              <w:pStyle w:val="ListParagraph"/>
              <w:numPr>
                <w:ilvl w:val="0"/>
                <w:numId w:val="31"/>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Fitur atau keterampilan apa yang paling berkembang selama Siklus 2?</w:t>
            </w:r>
          </w:p>
          <w:p w14:paraId="5A320F4A" w14:textId="77777777" w:rsidR="00431482" w:rsidRPr="005C70DD" w:rsidRDefault="00000000" w:rsidP="00D81108">
            <w:pPr>
              <w:pStyle w:val="ListParagraph"/>
              <w:numPr>
                <w:ilvl w:val="0"/>
                <w:numId w:val="31"/>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Jobsheet atau bagian pemodelan mana yang paling menantang dan bagaimana cara mengatasinya?</w:t>
            </w:r>
          </w:p>
          <w:p w14:paraId="4D8160A6" w14:textId="77777777" w:rsidR="00431482" w:rsidRPr="005C70DD" w:rsidRDefault="00000000" w:rsidP="00D00705">
            <w:pPr>
              <w:pStyle w:val="ListParagraph"/>
              <w:numPr>
                <w:ilvl w:val="0"/>
                <w:numId w:val="31"/>
              </w:numPr>
              <w:spacing w:after="2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Apa yang akan diperbaiki agar sketch dan model berikutnya lebih tepat serta file tersimpan rapi?</w:t>
            </w:r>
          </w:p>
        </w:tc>
      </w:tr>
      <w:tr w:rsidR="00820996" w:rsidRPr="005C70DD" w14:paraId="7C4B4EE6" w14:textId="77777777" w:rsidTr="00820996">
        <w:trPr>
          <w:trHeight w:val="275"/>
        </w:trPr>
        <w:tc>
          <w:tcPr>
            <w:tcW w:w="1710" w:type="dxa"/>
            <w:vMerge/>
            <w:shd w:val="clear" w:color="auto" w:fill="E2EFD9" w:themeFill="accent6" w:themeFillTint="33"/>
          </w:tcPr>
          <w:p w14:paraId="11CB789D" w14:textId="77777777" w:rsidR="00431482" w:rsidRPr="005C70DD" w:rsidRDefault="00431482" w:rsidP="00D46418">
            <w:pPr>
              <w:pStyle w:val="TableParagraph"/>
              <w:ind w:left="0"/>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45DEDDE6" w14:textId="77777777" w:rsidR="00431482" w:rsidRPr="005C70DD" w:rsidRDefault="00000000" w:rsidP="00D81108">
            <w:pPr>
              <w:pStyle w:val="TableParagraph"/>
              <w:spacing w:after="40"/>
              <w:ind w:right="130"/>
              <w:rPr>
                <w:rFonts w:ascii="Roboto" w:hAnsi="Roboto"/>
                <w:b/>
                <w:bCs/>
                <w:sz w:val="24"/>
                <w:szCs w:val="24"/>
              </w:rPr>
            </w:pPr>
            <w:r w:rsidRPr="005C70DD">
              <w:rPr>
                <w:rFonts w:ascii="Roboto" w:hAnsi="Roboto"/>
                <w:b/>
                <w:bCs/>
                <w:sz w:val="24"/>
                <w:szCs w:val="24"/>
              </w:rPr>
              <w:t>RENCANA REMEDIAL DAN PENGAYAAN</w:t>
            </w:r>
          </w:p>
          <w:p w14:paraId="11F3A99B" w14:textId="77777777" w:rsidR="00431482" w:rsidRPr="005C70DD" w:rsidRDefault="00000000" w:rsidP="00D81108">
            <w:pPr>
              <w:pStyle w:val="TableParagraph"/>
              <w:spacing w:after="40"/>
              <w:ind w:right="130"/>
              <w:rPr>
                <w:rFonts w:ascii="Roboto" w:hAnsi="Roboto"/>
                <w:b/>
                <w:bCs/>
                <w:sz w:val="24"/>
                <w:szCs w:val="24"/>
              </w:rPr>
            </w:pPr>
            <w:r w:rsidRPr="005C70DD">
              <w:rPr>
                <w:rFonts w:ascii="Roboto" w:hAnsi="Roboto"/>
                <w:b/>
                <w:bCs/>
                <w:sz w:val="24"/>
                <w:szCs w:val="24"/>
              </w:rPr>
              <w:t>Remedial</w:t>
            </w:r>
          </w:p>
          <w:p w14:paraId="4BBE6C1C" w14:textId="77777777" w:rsidR="00431482" w:rsidRPr="005C70DD" w:rsidRDefault="00000000" w:rsidP="00D81108">
            <w:pPr>
              <w:pStyle w:val="ListParagraph"/>
              <w:numPr>
                <w:ilvl w:val="0"/>
                <w:numId w:val="32"/>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Mengulas kembali pemilihan bidang, profil, satuan, dimensi, constraint, atau parameter fitur dengan contoh pada Bahan Ajar.</w:t>
            </w:r>
          </w:p>
          <w:p w14:paraId="63464EFA" w14:textId="77777777" w:rsidR="00431482" w:rsidRPr="005C70DD" w:rsidRDefault="00000000" w:rsidP="00D81108">
            <w:pPr>
              <w:pStyle w:val="ListParagraph"/>
              <w:numPr>
                <w:ilvl w:val="0"/>
                <w:numId w:val="32"/>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Melakukan perbaikan terbimbing pada sketch atau fitur yang belum sesuai Jobsheet.</w:t>
            </w:r>
          </w:p>
          <w:p w14:paraId="1B50C0BD" w14:textId="77777777" w:rsidR="00431482" w:rsidRPr="005C70DD" w:rsidRDefault="00000000" w:rsidP="00D00705">
            <w:pPr>
              <w:pStyle w:val="ListParagraph"/>
              <w:numPr>
                <w:ilvl w:val="0"/>
                <w:numId w:val="32"/>
              </w:numPr>
              <w:spacing w:after="2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Memberikan pendampingan untuk menyimpan, menamai, membuka kembali, dan memeriksa desain.</w:t>
            </w:r>
          </w:p>
          <w:p w14:paraId="03FEC611" w14:textId="77777777" w:rsidR="00431482" w:rsidRPr="005C70DD" w:rsidRDefault="00000000" w:rsidP="00D81108">
            <w:pPr>
              <w:pStyle w:val="TableParagraph"/>
              <w:spacing w:before="40" w:after="40"/>
              <w:ind w:right="130"/>
              <w:rPr>
                <w:rFonts w:ascii="Roboto" w:hAnsi="Roboto"/>
                <w:b/>
                <w:bCs/>
                <w:sz w:val="24"/>
                <w:szCs w:val="24"/>
              </w:rPr>
            </w:pPr>
            <w:r w:rsidRPr="005C70DD">
              <w:rPr>
                <w:rFonts w:ascii="Roboto" w:hAnsi="Roboto"/>
                <w:b/>
                <w:bCs/>
                <w:sz w:val="24"/>
                <w:szCs w:val="24"/>
              </w:rPr>
              <w:t>Pengayaan</w:t>
            </w:r>
          </w:p>
          <w:p w14:paraId="60011E84" w14:textId="77777777" w:rsidR="00431482" w:rsidRPr="005C70DD" w:rsidRDefault="00000000" w:rsidP="00D81108">
            <w:pPr>
              <w:pStyle w:val="ListParagraph"/>
              <w:numPr>
                <w:ilvl w:val="0"/>
                <w:numId w:val="33"/>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Meninjau ulang Timeline serta parameter untuk memahami dampak perubahan ukuran pada model.</w:t>
            </w:r>
          </w:p>
          <w:p w14:paraId="25FC8B77" w14:textId="77777777" w:rsidR="00431482" w:rsidRPr="005C70DD" w:rsidRDefault="00000000" w:rsidP="00D81108">
            <w:pPr>
              <w:pStyle w:val="ListParagraph"/>
              <w:numPr>
                <w:ilvl w:val="0"/>
                <w:numId w:val="33"/>
              </w:numPr>
              <w:spacing w:after="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Membandingkan alternatif urutan fitur pada salinan latihan tanpa mengubah file Jobsheet yang dinilai.</w:t>
            </w:r>
          </w:p>
          <w:p w14:paraId="647F2214" w14:textId="77777777" w:rsidR="00431482" w:rsidRPr="005C70DD" w:rsidRDefault="00000000" w:rsidP="00D00705">
            <w:pPr>
              <w:pStyle w:val="ListParagraph"/>
              <w:numPr>
                <w:ilvl w:val="0"/>
                <w:numId w:val="33"/>
              </w:numPr>
              <w:spacing w:after="240"/>
              <w:ind w:left="552" w:right="130" w:hanging="425"/>
              <w:jc w:val="both"/>
              <w:rPr>
                <w:rFonts w:ascii="Roboto" w:eastAsia="Times New Roman" w:hAnsi="Roboto" w:cs="Times New Roman"/>
                <w:sz w:val="24"/>
                <w:szCs w:val="24"/>
              </w:rPr>
            </w:pPr>
            <w:r w:rsidRPr="005C70DD">
              <w:rPr>
                <w:rFonts w:ascii="Roboto" w:eastAsia="Times New Roman" w:hAnsi="Roboto" w:cs="Times New Roman"/>
                <w:sz w:val="24"/>
                <w:szCs w:val="24"/>
              </w:rPr>
              <w:t>Menjadi tutor sebaya dalam membaca gambar kerja atau memeriksa sketch dan model secara santun.</w:t>
            </w:r>
          </w:p>
        </w:tc>
      </w:tr>
    </w:tbl>
    <w:p w14:paraId="701ED47F" w14:textId="77777777" w:rsidR="00DC70D2" w:rsidRDefault="00000000">
      <w:r>
        <w:br w:type="page"/>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7920"/>
      </w:tblGrid>
      <w:tr w:rsidR="0044258D" w:rsidRPr="00C9441C" w14:paraId="5E30126D" w14:textId="77777777" w:rsidTr="00C401B9">
        <w:trPr>
          <w:trHeight w:val="275"/>
        </w:trPr>
        <w:tc>
          <w:tcPr>
            <w:tcW w:w="1710" w:type="dxa"/>
            <w:vMerge w:val="restart"/>
            <w:shd w:val="clear" w:color="auto" w:fill="E2EFD9" w:themeFill="accent6" w:themeFillTint="33"/>
          </w:tcPr>
          <w:p w14:paraId="69CB1195" w14:textId="77777777" w:rsidR="0044258D" w:rsidRPr="00C9441C" w:rsidRDefault="0044258D" w:rsidP="0044258D">
            <w:pPr>
              <w:pStyle w:val="TableParagraph"/>
              <w:spacing w:after="60"/>
              <w:rPr>
                <w:rFonts w:ascii="Roboto" w:hAnsi="Roboto"/>
                <w:b/>
                <w:bCs/>
                <w:sz w:val="24"/>
                <w:szCs w:val="24"/>
              </w:rPr>
            </w:pPr>
            <w:r>
              <w:rPr>
                <w:rFonts w:ascii="Roboto" w:hAnsi="Roboto"/>
                <w:b/>
                <w:bCs/>
                <w:sz w:val="24"/>
                <w:szCs w:val="24"/>
              </w:rPr>
              <w:lastRenderedPageBreak/>
              <w:t>KOMPONEN PENDUKUNG, DAFTAR PUSTAKA</w:t>
            </w:r>
          </w:p>
        </w:tc>
        <w:tc>
          <w:tcPr>
            <w:tcW w:w="7920" w:type="dxa"/>
            <w:tcBorders>
              <w:top w:val="single" w:sz="4" w:space="0" w:color="000000"/>
              <w:left w:val="single" w:sz="4" w:space="0" w:color="000000"/>
              <w:bottom w:val="single" w:sz="4" w:space="0" w:color="000000"/>
              <w:right w:val="single" w:sz="4" w:space="0" w:color="000000"/>
            </w:tcBorders>
          </w:tcPr>
          <w:p w14:paraId="2E6E6E4D" w14:textId="77777777" w:rsidR="0044258D" w:rsidRPr="00F30AAF" w:rsidRDefault="0044258D" w:rsidP="0044258D">
            <w:pPr>
              <w:pStyle w:val="TableParagraph"/>
              <w:spacing w:line="256" w:lineRule="exact"/>
              <w:ind w:left="133" w:right="130"/>
              <w:rPr>
                <w:rFonts w:ascii="Roboto" w:hAnsi="Roboto"/>
                <w:b/>
                <w:bCs/>
                <w:sz w:val="24"/>
                <w:szCs w:val="24"/>
              </w:rPr>
            </w:pPr>
            <w:r w:rsidRPr="00F30AAF">
              <w:rPr>
                <w:rFonts w:ascii="Roboto" w:hAnsi="Roboto"/>
                <w:b/>
                <w:bCs/>
                <w:sz w:val="24"/>
                <w:szCs w:val="24"/>
              </w:rPr>
              <w:t>KOMPONEN PENDUKUNG</w:t>
            </w:r>
          </w:p>
          <w:p w14:paraId="5D8A4C66" w14:textId="4AE17B4F" w:rsidR="0044258D" w:rsidRDefault="00776847" w:rsidP="0044258D">
            <w:pPr>
              <w:pStyle w:val="TableParagraph"/>
              <w:numPr>
                <w:ilvl w:val="1"/>
                <w:numId w:val="4"/>
              </w:numPr>
              <w:spacing w:line="256" w:lineRule="exact"/>
              <w:ind w:left="419" w:right="130" w:hanging="284"/>
              <w:rPr>
                <w:rFonts w:ascii="Roboto" w:hAnsi="Roboto"/>
                <w:sz w:val="24"/>
                <w:szCs w:val="24"/>
              </w:rPr>
            </w:pPr>
            <w:r>
              <w:rPr>
                <w:rFonts w:ascii="Roboto" w:hAnsi="Roboto"/>
                <w:sz w:val="24"/>
                <w:szCs w:val="24"/>
              </w:rPr>
              <w:t>Lampiran Lembar Kerja Murid (LKM)</w:t>
            </w:r>
          </w:p>
          <w:p w14:paraId="2FF3E4F5" w14:textId="5B26899F" w:rsidR="00776847" w:rsidRDefault="00036C6F" w:rsidP="00776847">
            <w:pPr>
              <w:pStyle w:val="TableParagraph"/>
              <w:spacing w:line="256" w:lineRule="exact"/>
              <w:ind w:left="419" w:right="130"/>
              <w:rPr>
                <w:rFonts w:ascii="Roboto" w:hAnsi="Roboto"/>
                <w:sz w:val="24"/>
                <w:szCs w:val="24"/>
              </w:rPr>
            </w:pPr>
            <w:hyperlink r:id="rId9" w:history="1">
              <w:r w:rsidRPr="00036C6F">
                <w:rPr>
                  <w:rStyle w:val="Hyperlink"/>
                  <w:rFonts w:ascii="Roboto" w:hAnsi="Roboto"/>
                  <w:sz w:val="24"/>
                  <w:szCs w:val="24"/>
                </w:rPr>
                <w:t>LKM Siklus 2_Pengenalan Autodesk Fusion dan Pemodelan Part 3D.pdf - Google Drive</w:t>
              </w:r>
            </w:hyperlink>
          </w:p>
          <w:p w14:paraId="1823D054" w14:textId="4DDCC71A" w:rsidR="00F71F48" w:rsidRDefault="00776847" w:rsidP="00FA3775">
            <w:pPr>
              <w:pStyle w:val="TableParagraph"/>
              <w:spacing w:line="256" w:lineRule="exact"/>
              <w:ind w:left="419" w:right="130"/>
              <w:rPr>
                <w:rFonts w:ascii="Roboto" w:hAnsi="Roboto"/>
                <w:sz w:val="24"/>
                <w:szCs w:val="24"/>
              </w:rPr>
            </w:pPr>
            <w:r w:rsidRPr="0044258D">
              <w:rPr>
                <w:rFonts w:ascii="Roboto" w:hAnsi="Roboto"/>
                <w:sz w:val="24"/>
                <w:szCs w:val="24"/>
              </w:rPr>
              <w:t>Jobsheet Pertemuan ke-</w:t>
            </w:r>
            <w:r>
              <w:rPr>
                <w:rFonts w:ascii="Roboto" w:hAnsi="Roboto"/>
                <w:sz w:val="24"/>
                <w:szCs w:val="24"/>
              </w:rPr>
              <w:t>1</w:t>
            </w:r>
          </w:p>
          <w:p w14:paraId="095CA694" w14:textId="2E9649A4" w:rsidR="00FA3775" w:rsidRPr="00FA3775" w:rsidRDefault="00FA3775" w:rsidP="00FA3775">
            <w:pPr>
              <w:pStyle w:val="TableParagraph"/>
              <w:spacing w:line="256" w:lineRule="exact"/>
              <w:ind w:left="419" w:right="130"/>
              <w:rPr>
                <w:rFonts w:ascii="Roboto" w:hAnsi="Roboto"/>
                <w:sz w:val="24"/>
                <w:szCs w:val="24"/>
              </w:rPr>
            </w:pPr>
            <w:hyperlink r:id="rId10" w:history="1">
              <w:r w:rsidRPr="00FA3775">
                <w:rPr>
                  <w:rStyle w:val="Hyperlink"/>
                  <w:rFonts w:ascii="Roboto" w:hAnsi="Roboto"/>
                  <w:sz w:val="24"/>
                  <w:szCs w:val="24"/>
                </w:rPr>
                <w:t>Jobsheet 1 Siklus 2_Plat Sambungan.pdf - Google Drive</w:t>
              </w:r>
            </w:hyperlink>
          </w:p>
          <w:p w14:paraId="09B80665" w14:textId="4F00ABA8" w:rsidR="00FA3775" w:rsidRDefault="00FA3775" w:rsidP="00776847">
            <w:pPr>
              <w:pStyle w:val="TableParagraph"/>
              <w:spacing w:line="256" w:lineRule="exact"/>
              <w:ind w:left="419" w:right="130"/>
              <w:rPr>
                <w:rFonts w:ascii="Roboto" w:hAnsi="Roboto"/>
                <w:sz w:val="24"/>
                <w:szCs w:val="24"/>
              </w:rPr>
            </w:pPr>
            <w:hyperlink r:id="rId11" w:history="1">
              <w:r w:rsidRPr="00FA3775">
                <w:rPr>
                  <w:rStyle w:val="Hyperlink"/>
                  <w:rFonts w:ascii="Roboto" w:hAnsi="Roboto"/>
                  <w:sz w:val="24"/>
                  <w:szCs w:val="24"/>
                </w:rPr>
                <w:t>Jobsheet 2 Siklus 2_V Block.pdf - Google Drive</w:t>
              </w:r>
            </w:hyperlink>
          </w:p>
          <w:p w14:paraId="280A8B52" w14:textId="1E000397" w:rsidR="00776847" w:rsidRDefault="00776847" w:rsidP="00776847">
            <w:pPr>
              <w:pStyle w:val="TableParagraph"/>
              <w:spacing w:line="256" w:lineRule="exact"/>
              <w:ind w:left="419" w:right="130"/>
              <w:rPr>
                <w:rFonts w:ascii="Roboto" w:hAnsi="Roboto"/>
                <w:sz w:val="24"/>
                <w:szCs w:val="24"/>
              </w:rPr>
            </w:pPr>
            <w:r>
              <w:rPr>
                <w:rFonts w:ascii="Roboto" w:hAnsi="Roboto"/>
                <w:sz w:val="24"/>
                <w:szCs w:val="24"/>
              </w:rPr>
              <w:t>Jobsheet Pertemuan ke-2</w:t>
            </w:r>
          </w:p>
          <w:p w14:paraId="08B186B6" w14:textId="3BCB2215" w:rsidR="00F71F48" w:rsidRDefault="00FA3775" w:rsidP="00776847">
            <w:pPr>
              <w:pStyle w:val="TableParagraph"/>
              <w:spacing w:line="256" w:lineRule="exact"/>
              <w:ind w:left="419" w:right="130"/>
              <w:rPr>
                <w:rFonts w:ascii="Roboto" w:hAnsi="Roboto"/>
                <w:sz w:val="24"/>
                <w:szCs w:val="24"/>
              </w:rPr>
            </w:pPr>
            <w:hyperlink r:id="rId12" w:history="1">
              <w:r w:rsidRPr="00FA3775">
                <w:rPr>
                  <w:rStyle w:val="Hyperlink"/>
                  <w:rFonts w:ascii="Roboto" w:hAnsi="Roboto"/>
                  <w:sz w:val="24"/>
                  <w:szCs w:val="24"/>
                </w:rPr>
                <w:t>Jobsheet 3 Siklus 2_Dudukan Poros.pdf - Google Drive</w:t>
              </w:r>
            </w:hyperlink>
          </w:p>
          <w:p w14:paraId="387BF41E" w14:textId="6B8BC18E" w:rsidR="00FA3775" w:rsidRDefault="00FA3775" w:rsidP="00776847">
            <w:pPr>
              <w:pStyle w:val="TableParagraph"/>
              <w:spacing w:line="256" w:lineRule="exact"/>
              <w:ind w:left="419" w:right="130"/>
              <w:rPr>
                <w:rFonts w:ascii="Roboto" w:hAnsi="Roboto"/>
                <w:sz w:val="24"/>
                <w:szCs w:val="24"/>
              </w:rPr>
            </w:pPr>
            <w:hyperlink r:id="rId13" w:history="1">
              <w:r w:rsidRPr="00FA3775">
                <w:rPr>
                  <w:rStyle w:val="Hyperlink"/>
                  <w:rFonts w:ascii="Roboto" w:hAnsi="Roboto"/>
                  <w:sz w:val="24"/>
                  <w:szCs w:val="24"/>
                </w:rPr>
                <w:t>Jobsheet 4 Siklus 2_Pulley.pdf - Google Drive</w:t>
              </w:r>
            </w:hyperlink>
          </w:p>
          <w:p w14:paraId="1A7BE1E4" w14:textId="043E5AEF" w:rsidR="00776847" w:rsidRDefault="00776847" w:rsidP="00776847">
            <w:pPr>
              <w:pStyle w:val="TableParagraph"/>
              <w:spacing w:line="256" w:lineRule="exact"/>
              <w:ind w:left="419" w:right="130"/>
              <w:rPr>
                <w:rFonts w:ascii="Roboto" w:hAnsi="Roboto"/>
                <w:sz w:val="24"/>
                <w:szCs w:val="24"/>
              </w:rPr>
            </w:pPr>
            <w:r>
              <w:rPr>
                <w:rFonts w:ascii="Roboto" w:hAnsi="Roboto"/>
                <w:sz w:val="24"/>
                <w:szCs w:val="24"/>
              </w:rPr>
              <w:t>Jobsheet Pertemuan ke-3</w:t>
            </w:r>
          </w:p>
          <w:p w14:paraId="45A34E71" w14:textId="77777777" w:rsidR="00F71F48" w:rsidRDefault="00FA3775" w:rsidP="00FA3775">
            <w:pPr>
              <w:pStyle w:val="TableParagraph"/>
              <w:spacing w:line="256" w:lineRule="exact"/>
              <w:ind w:left="419" w:right="130"/>
              <w:rPr>
                <w:rFonts w:ascii="Roboto" w:hAnsi="Roboto"/>
                <w:sz w:val="24"/>
                <w:szCs w:val="24"/>
              </w:rPr>
            </w:pPr>
            <w:hyperlink r:id="rId14" w:history="1">
              <w:r w:rsidRPr="00FA3775">
                <w:rPr>
                  <w:rStyle w:val="Hyperlink"/>
                  <w:rFonts w:ascii="Roboto" w:hAnsi="Roboto"/>
                  <w:sz w:val="24"/>
                  <w:szCs w:val="24"/>
                </w:rPr>
                <w:t>Jobsheet 5 Siklus 2_Flange Pipa.pdf - Google Drive</w:t>
              </w:r>
            </w:hyperlink>
          </w:p>
          <w:p w14:paraId="740AD23B" w14:textId="09F2EDCA" w:rsidR="00FA3775" w:rsidRPr="0044258D" w:rsidRDefault="00FA3775" w:rsidP="006A345C">
            <w:pPr>
              <w:pStyle w:val="TableParagraph"/>
              <w:spacing w:after="240" w:line="256" w:lineRule="exact"/>
              <w:ind w:left="419" w:right="130"/>
              <w:rPr>
                <w:rFonts w:ascii="Roboto" w:hAnsi="Roboto"/>
                <w:sz w:val="24"/>
                <w:szCs w:val="24"/>
              </w:rPr>
            </w:pPr>
            <w:hyperlink r:id="rId15" w:history="1">
              <w:r w:rsidRPr="00FA3775">
                <w:rPr>
                  <w:rStyle w:val="Hyperlink"/>
                  <w:rFonts w:ascii="Roboto" w:hAnsi="Roboto"/>
                  <w:sz w:val="24"/>
                  <w:szCs w:val="24"/>
                </w:rPr>
                <w:t>Jobsheet 6 Siklus 2_Bottle.pdf - Google Drive</w:t>
              </w:r>
            </w:hyperlink>
          </w:p>
        </w:tc>
      </w:tr>
      <w:tr w:rsidR="0044258D" w:rsidRPr="00C9441C" w14:paraId="6F83519B" w14:textId="77777777" w:rsidTr="00C401B9">
        <w:trPr>
          <w:trHeight w:val="275"/>
        </w:trPr>
        <w:tc>
          <w:tcPr>
            <w:tcW w:w="1710" w:type="dxa"/>
            <w:vMerge/>
            <w:shd w:val="clear" w:color="auto" w:fill="E2EFD9" w:themeFill="accent6" w:themeFillTint="33"/>
          </w:tcPr>
          <w:p w14:paraId="753FB623" w14:textId="77777777" w:rsidR="0044258D" w:rsidRPr="00831F38" w:rsidRDefault="0044258D" w:rsidP="0044258D">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283B550D" w14:textId="7EC40439" w:rsidR="0044258D" w:rsidRPr="00776847" w:rsidRDefault="00776847" w:rsidP="00776847">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Lampiran Bahan Ajar</w:t>
            </w:r>
          </w:p>
          <w:p w14:paraId="073AA2C7" w14:textId="1E808BBA" w:rsidR="006A345C" w:rsidRPr="006A345C" w:rsidRDefault="00036C6F" w:rsidP="006A345C">
            <w:pPr>
              <w:pStyle w:val="TableParagraph"/>
              <w:spacing w:after="240" w:line="256" w:lineRule="exact"/>
              <w:ind w:left="419" w:right="130"/>
              <w:rPr>
                <w:rFonts w:ascii="Roboto" w:hAnsi="Roboto"/>
                <w:sz w:val="24"/>
                <w:szCs w:val="24"/>
              </w:rPr>
            </w:pPr>
            <w:hyperlink r:id="rId16" w:history="1">
              <w:r w:rsidRPr="00036C6F">
                <w:rPr>
                  <w:rStyle w:val="Hyperlink"/>
                  <w:rFonts w:ascii="Roboto" w:hAnsi="Roboto"/>
                  <w:sz w:val="24"/>
                  <w:szCs w:val="24"/>
                </w:rPr>
                <w:t>Bahan Ajar Siklus 2_Pengenalan Autodesk Fusion.pdf - Google Drive</w:t>
              </w:r>
            </w:hyperlink>
            <w:r>
              <w:rPr>
                <w:rFonts w:ascii="Roboto" w:hAnsi="Roboto"/>
                <w:sz w:val="24"/>
                <w:szCs w:val="24"/>
              </w:rPr>
              <w:t xml:space="preserve"> </w:t>
            </w:r>
          </w:p>
        </w:tc>
      </w:tr>
      <w:tr w:rsidR="0044258D" w:rsidRPr="00C9441C" w14:paraId="4221C6F0" w14:textId="77777777" w:rsidTr="00C401B9">
        <w:trPr>
          <w:trHeight w:val="275"/>
        </w:trPr>
        <w:tc>
          <w:tcPr>
            <w:tcW w:w="1710" w:type="dxa"/>
            <w:vMerge/>
            <w:shd w:val="clear" w:color="auto" w:fill="E2EFD9" w:themeFill="accent6" w:themeFillTint="33"/>
          </w:tcPr>
          <w:p w14:paraId="1BDE92AF" w14:textId="77777777" w:rsidR="0044258D" w:rsidRPr="00831F38" w:rsidRDefault="0044258D" w:rsidP="0044258D">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44AE024A" w14:textId="24718E50" w:rsidR="0044258D" w:rsidRPr="00776847" w:rsidRDefault="00776847" w:rsidP="00776847">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Lampiran Media Pembelajaran</w:t>
            </w:r>
          </w:p>
          <w:p w14:paraId="6F23F558" w14:textId="4A739470" w:rsidR="00776847" w:rsidRDefault="00776847" w:rsidP="00776847">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sidR="000A1BCF">
              <w:rPr>
                <w:rFonts w:ascii="Roboto" w:hAnsi="Roboto"/>
                <w:sz w:val="24"/>
                <w:szCs w:val="24"/>
              </w:rPr>
              <w:t>1</w:t>
            </w:r>
            <w:r w:rsidRPr="0044258D">
              <w:rPr>
                <w:rFonts w:ascii="Roboto" w:hAnsi="Roboto"/>
                <w:sz w:val="24"/>
                <w:szCs w:val="24"/>
              </w:rPr>
              <w:t xml:space="preserve">: </w:t>
            </w:r>
          </w:p>
          <w:p w14:paraId="6CD5B952" w14:textId="7C86C916" w:rsidR="00341048" w:rsidRDefault="00A04E92" w:rsidP="00776847">
            <w:pPr>
              <w:pStyle w:val="TableParagraph"/>
              <w:spacing w:line="256" w:lineRule="exact"/>
              <w:ind w:left="419" w:right="130"/>
              <w:rPr>
                <w:rFonts w:ascii="Roboto" w:hAnsi="Roboto"/>
                <w:sz w:val="24"/>
                <w:szCs w:val="24"/>
              </w:rPr>
            </w:pPr>
            <w:hyperlink r:id="rId17" w:history="1">
              <w:r w:rsidRPr="00A04E92">
                <w:rPr>
                  <w:rStyle w:val="Hyperlink"/>
                  <w:rFonts w:ascii="Roboto" w:hAnsi="Roboto"/>
                  <w:sz w:val="24"/>
                  <w:szCs w:val="24"/>
                </w:rPr>
                <w:t>Media Pembelajaran Siklus 2_Pertemuan 1.pdf - Google Drive</w:t>
              </w:r>
            </w:hyperlink>
          </w:p>
          <w:p w14:paraId="6C892822" w14:textId="6A44CF68" w:rsidR="00776847" w:rsidRDefault="00776847" w:rsidP="00776847">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sidR="000A1BCF">
              <w:rPr>
                <w:rFonts w:ascii="Roboto" w:hAnsi="Roboto"/>
                <w:sz w:val="24"/>
                <w:szCs w:val="24"/>
              </w:rPr>
              <w:t>2</w:t>
            </w:r>
            <w:r w:rsidRPr="0044258D">
              <w:rPr>
                <w:rFonts w:ascii="Roboto" w:hAnsi="Roboto"/>
                <w:sz w:val="24"/>
                <w:szCs w:val="24"/>
              </w:rPr>
              <w:t xml:space="preserve">: </w:t>
            </w:r>
          </w:p>
          <w:p w14:paraId="64D5820E" w14:textId="30099F6B" w:rsidR="00776847" w:rsidRDefault="00A04E92" w:rsidP="00776847">
            <w:pPr>
              <w:pStyle w:val="TableParagraph"/>
              <w:spacing w:line="256" w:lineRule="exact"/>
              <w:ind w:left="419" w:right="130"/>
              <w:rPr>
                <w:rFonts w:ascii="Roboto" w:hAnsi="Roboto"/>
                <w:sz w:val="24"/>
                <w:szCs w:val="24"/>
              </w:rPr>
            </w:pPr>
            <w:hyperlink r:id="rId18" w:history="1">
              <w:r w:rsidRPr="00A04E92">
                <w:rPr>
                  <w:rStyle w:val="Hyperlink"/>
                  <w:rFonts w:ascii="Roboto" w:hAnsi="Roboto"/>
                  <w:sz w:val="24"/>
                  <w:szCs w:val="24"/>
                </w:rPr>
                <w:t>Media Pembelajaran Siklus 2_Pertemuan 2.pdf - Google Drive</w:t>
              </w:r>
            </w:hyperlink>
          </w:p>
          <w:p w14:paraId="6DEB4DE4" w14:textId="3DB00619" w:rsidR="00776847" w:rsidRDefault="00776847" w:rsidP="00776847">
            <w:pPr>
              <w:pStyle w:val="TableParagraph"/>
              <w:spacing w:line="256" w:lineRule="exact"/>
              <w:ind w:left="419" w:right="130"/>
              <w:rPr>
                <w:rFonts w:ascii="Roboto" w:hAnsi="Roboto"/>
                <w:sz w:val="24"/>
                <w:szCs w:val="24"/>
              </w:rPr>
            </w:pPr>
            <w:r w:rsidRPr="0044258D">
              <w:rPr>
                <w:rFonts w:ascii="Roboto" w:hAnsi="Roboto"/>
                <w:sz w:val="24"/>
                <w:szCs w:val="24"/>
              </w:rPr>
              <w:t xml:space="preserve">PPT Pertemuan </w:t>
            </w:r>
            <w:r w:rsidR="000A1BCF">
              <w:rPr>
                <w:rFonts w:ascii="Roboto" w:hAnsi="Roboto"/>
                <w:sz w:val="24"/>
                <w:szCs w:val="24"/>
              </w:rPr>
              <w:t>3</w:t>
            </w:r>
            <w:r w:rsidRPr="0044258D">
              <w:rPr>
                <w:rFonts w:ascii="Roboto" w:hAnsi="Roboto"/>
                <w:sz w:val="24"/>
                <w:szCs w:val="24"/>
              </w:rPr>
              <w:t>:</w:t>
            </w:r>
          </w:p>
          <w:p w14:paraId="0D744FB0" w14:textId="1B6929D5" w:rsidR="0044258D" w:rsidRPr="0044258D" w:rsidRDefault="00A04E92" w:rsidP="006A345C">
            <w:pPr>
              <w:pStyle w:val="TableParagraph"/>
              <w:spacing w:after="240" w:line="256" w:lineRule="exact"/>
              <w:ind w:left="419" w:right="130"/>
              <w:rPr>
                <w:rFonts w:ascii="Roboto" w:hAnsi="Roboto"/>
                <w:sz w:val="24"/>
                <w:szCs w:val="24"/>
              </w:rPr>
            </w:pPr>
            <w:hyperlink r:id="rId19" w:history="1">
              <w:r w:rsidRPr="00A04E92">
                <w:rPr>
                  <w:rStyle w:val="Hyperlink"/>
                  <w:rFonts w:ascii="Roboto" w:hAnsi="Roboto"/>
                  <w:sz w:val="24"/>
                  <w:szCs w:val="24"/>
                </w:rPr>
                <w:t>Media Pembelajaran Siklus 2_Pertemuan 3.pdf - Google Drive</w:t>
              </w:r>
            </w:hyperlink>
          </w:p>
        </w:tc>
      </w:tr>
      <w:tr w:rsidR="0044258D" w:rsidRPr="00C9441C" w14:paraId="21057FC6" w14:textId="77777777" w:rsidTr="00C401B9">
        <w:trPr>
          <w:trHeight w:val="275"/>
        </w:trPr>
        <w:tc>
          <w:tcPr>
            <w:tcW w:w="1710" w:type="dxa"/>
            <w:vMerge/>
            <w:shd w:val="clear" w:color="auto" w:fill="E2EFD9" w:themeFill="accent6" w:themeFillTint="33"/>
          </w:tcPr>
          <w:p w14:paraId="24D9C147" w14:textId="77777777" w:rsidR="0044258D" w:rsidRPr="00C9441C" w:rsidRDefault="0044258D" w:rsidP="0044258D">
            <w:pPr>
              <w:pStyle w:val="TableParagraph"/>
              <w:tabs>
                <w:tab w:val="left" w:pos="954"/>
                <w:tab w:val="left" w:pos="1853"/>
              </w:tabs>
              <w:spacing w:line="276" w:lineRule="exact"/>
              <w:ind w:right="99"/>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50D87D56" w14:textId="2AE84AB7" w:rsidR="0044258D" w:rsidRDefault="00845D59" w:rsidP="0044258D">
            <w:pPr>
              <w:pStyle w:val="TableParagraph"/>
              <w:numPr>
                <w:ilvl w:val="1"/>
                <w:numId w:val="4"/>
              </w:numPr>
              <w:spacing w:line="256" w:lineRule="exact"/>
              <w:ind w:left="419" w:right="130" w:hanging="284"/>
              <w:rPr>
                <w:rFonts w:ascii="Roboto" w:hAnsi="Roboto"/>
                <w:sz w:val="24"/>
                <w:szCs w:val="24"/>
              </w:rPr>
            </w:pPr>
            <w:r w:rsidRPr="005C70DD">
              <w:rPr>
                <w:rFonts w:ascii="Roboto" w:hAnsi="Roboto"/>
                <w:sz w:val="24"/>
                <w:szCs w:val="24"/>
              </w:rPr>
              <w:t>Rujukan Rubrik Dan Bukti Asesmen</w:t>
            </w:r>
          </w:p>
          <w:p w14:paraId="31C4A943" w14:textId="4627A95C" w:rsidR="000A1BCF" w:rsidRDefault="000A1BCF" w:rsidP="000A1BCF">
            <w:pPr>
              <w:pStyle w:val="TableParagraph"/>
              <w:spacing w:line="256" w:lineRule="exact"/>
              <w:ind w:left="419" w:right="130"/>
              <w:rPr>
                <w:rFonts w:ascii="Roboto" w:hAnsi="Roboto"/>
                <w:sz w:val="24"/>
                <w:szCs w:val="24"/>
              </w:rPr>
            </w:pPr>
            <w:r w:rsidRPr="0044258D">
              <w:rPr>
                <w:rFonts w:ascii="Roboto" w:hAnsi="Roboto"/>
                <w:sz w:val="24"/>
                <w:szCs w:val="24"/>
              </w:rPr>
              <w:t xml:space="preserve">Instrumen Asesmen Pertemuan </w:t>
            </w:r>
            <w:r>
              <w:rPr>
                <w:rFonts w:ascii="Roboto" w:hAnsi="Roboto"/>
                <w:sz w:val="24"/>
                <w:szCs w:val="24"/>
              </w:rPr>
              <w:t>1</w:t>
            </w:r>
            <w:r w:rsidRPr="0044258D">
              <w:rPr>
                <w:rFonts w:ascii="Roboto" w:hAnsi="Roboto"/>
                <w:sz w:val="24"/>
                <w:szCs w:val="24"/>
              </w:rPr>
              <w:t>:</w:t>
            </w:r>
          </w:p>
          <w:p w14:paraId="5527CB8D" w14:textId="69980BEE" w:rsidR="00FA3775" w:rsidRDefault="00FA3775" w:rsidP="000A1BCF">
            <w:pPr>
              <w:pStyle w:val="TableParagraph"/>
              <w:spacing w:line="256" w:lineRule="exact"/>
              <w:ind w:left="419" w:right="130"/>
              <w:rPr>
                <w:rFonts w:ascii="Roboto" w:hAnsi="Roboto"/>
                <w:sz w:val="24"/>
                <w:szCs w:val="24"/>
              </w:rPr>
            </w:pPr>
            <w:hyperlink r:id="rId20" w:history="1">
              <w:r w:rsidRPr="00FA3775">
                <w:rPr>
                  <w:rStyle w:val="Hyperlink"/>
                  <w:rFonts w:ascii="Roboto" w:hAnsi="Roboto"/>
                  <w:sz w:val="24"/>
                  <w:szCs w:val="24"/>
                </w:rPr>
                <w:t>Instrumen Asesmen Siklus 2_Pertemuan 1.pdf - Google Drive</w:t>
              </w:r>
            </w:hyperlink>
          </w:p>
          <w:p w14:paraId="33059FE9" w14:textId="5DD00DA3" w:rsidR="000A1BCF" w:rsidRDefault="000A1BCF" w:rsidP="000A1BCF">
            <w:pPr>
              <w:pStyle w:val="TableParagraph"/>
              <w:spacing w:line="256" w:lineRule="exact"/>
              <w:ind w:left="419" w:right="130"/>
              <w:rPr>
                <w:rFonts w:ascii="Roboto" w:hAnsi="Roboto"/>
                <w:sz w:val="24"/>
                <w:szCs w:val="24"/>
              </w:rPr>
            </w:pPr>
            <w:r w:rsidRPr="002C0477">
              <w:rPr>
                <w:rFonts w:ascii="Roboto" w:hAnsi="Roboto"/>
                <w:sz w:val="24"/>
                <w:szCs w:val="24"/>
              </w:rPr>
              <w:t xml:space="preserve">Instrumen Asesmen Pertemuan </w:t>
            </w:r>
            <w:r>
              <w:rPr>
                <w:rFonts w:ascii="Roboto" w:hAnsi="Roboto"/>
                <w:sz w:val="24"/>
                <w:szCs w:val="24"/>
              </w:rPr>
              <w:t>2</w:t>
            </w:r>
            <w:r w:rsidRPr="002C0477">
              <w:rPr>
                <w:rFonts w:ascii="Roboto" w:hAnsi="Roboto"/>
                <w:sz w:val="24"/>
                <w:szCs w:val="24"/>
              </w:rPr>
              <w:t>:</w:t>
            </w:r>
          </w:p>
          <w:p w14:paraId="3AC7575D" w14:textId="3843DAC6" w:rsidR="00FA3775" w:rsidRDefault="00FA3775" w:rsidP="000A1BCF">
            <w:pPr>
              <w:pStyle w:val="TableParagraph"/>
              <w:spacing w:line="256" w:lineRule="exact"/>
              <w:ind w:left="419" w:right="130"/>
              <w:rPr>
                <w:rFonts w:ascii="Roboto" w:hAnsi="Roboto"/>
                <w:sz w:val="24"/>
                <w:szCs w:val="24"/>
              </w:rPr>
            </w:pPr>
            <w:hyperlink r:id="rId21" w:history="1">
              <w:r w:rsidRPr="00FA3775">
                <w:rPr>
                  <w:rStyle w:val="Hyperlink"/>
                  <w:rFonts w:ascii="Roboto" w:hAnsi="Roboto"/>
                  <w:sz w:val="24"/>
                  <w:szCs w:val="24"/>
                </w:rPr>
                <w:t>Instrumen Asesmen Siklus 2_Pertemuan 2.pdf - Google Drive</w:t>
              </w:r>
            </w:hyperlink>
          </w:p>
          <w:p w14:paraId="67EBA266" w14:textId="776CCFDB" w:rsidR="000A1BCF" w:rsidRDefault="000A1BCF" w:rsidP="000A1BCF">
            <w:pPr>
              <w:pStyle w:val="TableParagraph"/>
              <w:spacing w:line="256" w:lineRule="exact"/>
              <w:ind w:left="419" w:right="130"/>
              <w:rPr>
                <w:rFonts w:ascii="Roboto" w:hAnsi="Roboto"/>
                <w:sz w:val="24"/>
                <w:szCs w:val="24"/>
              </w:rPr>
            </w:pPr>
            <w:r w:rsidRPr="002C0477">
              <w:rPr>
                <w:rFonts w:ascii="Roboto" w:hAnsi="Roboto"/>
                <w:sz w:val="24"/>
                <w:szCs w:val="24"/>
              </w:rPr>
              <w:t xml:space="preserve">Instrumen Asesmen Pertemuan </w:t>
            </w:r>
            <w:r>
              <w:rPr>
                <w:rFonts w:ascii="Roboto" w:hAnsi="Roboto"/>
                <w:sz w:val="24"/>
                <w:szCs w:val="24"/>
              </w:rPr>
              <w:t>3</w:t>
            </w:r>
            <w:r w:rsidRPr="002C0477">
              <w:rPr>
                <w:rFonts w:ascii="Roboto" w:hAnsi="Roboto"/>
                <w:sz w:val="24"/>
                <w:szCs w:val="24"/>
              </w:rPr>
              <w:t>:</w:t>
            </w:r>
          </w:p>
          <w:p w14:paraId="500B5620" w14:textId="4EA794C5" w:rsidR="000A1BCF" w:rsidRDefault="00FA3775" w:rsidP="000A1BCF">
            <w:pPr>
              <w:pStyle w:val="TableParagraph"/>
              <w:spacing w:line="256" w:lineRule="exact"/>
              <w:ind w:left="419" w:right="130"/>
              <w:rPr>
                <w:rFonts w:ascii="Roboto" w:hAnsi="Roboto"/>
                <w:sz w:val="24"/>
                <w:szCs w:val="24"/>
              </w:rPr>
            </w:pPr>
            <w:hyperlink r:id="rId22" w:history="1">
              <w:r w:rsidRPr="00FA3775">
                <w:rPr>
                  <w:rStyle w:val="Hyperlink"/>
                  <w:rFonts w:ascii="Roboto" w:hAnsi="Roboto"/>
                  <w:sz w:val="24"/>
                  <w:szCs w:val="24"/>
                </w:rPr>
                <w:t>Instrumen Asesmen Siklus 2_Pertemuan 3.pdf - Google Drive</w:t>
              </w:r>
            </w:hyperlink>
          </w:p>
          <w:p w14:paraId="12EF36BD" w14:textId="77777777" w:rsidR="000A1BCF" w:rsidRDefault="000A1BCF" w:rsidP="000A1BCF">
            <w:pPr>
              <w:pStyle w:val="TableParagraph"/>
              <w:spacing w:line="256" w:lineRule="exact"/>
              <w:ind w:left="419" w:right="130"/>
              <w:rPr>
                <w:rFonts w:ascii="Roboto" w:hAnsi="Roboto"/>
                <w:sz w:val="24"/>
                <w:szCs w:val="24"/>
              </w:rPr>
            </w:pPr>
            <w:r w:rsidRPr="002C0477">
              <w:rPr>
                <w:rFonts w:ascii="Roboto" w:hAnsi="Roboto"/>
                <w:sz w:val="24"/>
                <w:szCs w:val="24"/>
              </w:rPr>
              <w:t>Rubrik Penilaian:</w:t>
            </w:r>
          </w:p>
          <w:p w14:paraId="2175031F" w14:textId="3E67A395" w:rsidR="0044258D" w:rsidRPr="0044258D" w:rsidRDefault="004D7431" w:rsidP="006A345C">
            <w:pPr>
              <w:pStyle w:val="TableParagraph"/>
              <w:spacing w:after="240" w:line="256" w:lineRule="exact"/>
              <w:ind w:left="419" w:right="130"/>
              <w:rPr>
                <w:rFonts w:ascii="Roboto" w:hAnsi="Roboto"/>
                <w:sz w:val="24"/>
                <w:szCs w:val="24"/>
              </w:rPr>
            </w:pPr>
            <w:hyperlink r:id="rId23" w:history="1">
              <w:r w:rsidRPr="004D7431">
                <w:rPr>
                  <w:rStyle w:val="Hyperlink"/>
                  <w:rFonts w:ascii="Roboto" w:hAnsi="Roboto"/>
                  <w:sz w:val="24"/>
                  <w:szCs w:val="24"/>
                </w:rPr>
                <w:t>Rubrik Penilaian Siklus 2.pdf - Google Drive</w:t>
              </w:r>
            </w:hyperlink>
          </w:p>
        </w:tc>
      </w:tr>
      <w:tr w:rsidR="00C401B9" w:rsidRPr="00C9441C" w14:paraId="31197E56" w14:textId="77777777" w:rsidTr="00C401B9">
        <w:trPr>
          <w:trHeight w:val="275"/>
        </w:trPr>
        <w:tc>
          <w:tcPr>
            <w:tcW w:w="1710" w:type="dxa"/>
            <w:vMerge/>
            <w:shd w:val="clear" w:color="auto" w:fill="E2EFD9" w:themeFill="accent6" w:themeFillTint="33"/>
          </w:tcPr>
          <w:p w14:paraId="6B039BA7" w14:textId="77777777" w:rsidR="00C401B9" w:rsidRPr="00C9441C" w:rsidRDefault="00C401B9" w:rsidP="00641148">
            <w:pPr>
              <w:pStyle w:val="TableParagraph"/>
              <w:spacing w:line="275" w:lineRule="exact"/>
              <w:rPr>
                <w:rFonts w:ascii="Roboto" w:hAnsi="Roboto"/>
                <w:sz w:val="24"/>
                <w:szCs w:val="24"/>
              </w:rPr>
            </w:pPr>
          </w:p>
        </w:tc>
        <w:tc>
          <w:tcPr>
            <w:tcW w:w="7920" w:type="dxa"/>
            <w:tcBorders>
              <w:top w:val="single" w:sz="4" w:space="0" w:color="000000"/>
              <w:left w:val="single" w:sz="4" w:space="0" w:color="000000"/>
              <w:bottom w:val="single" w:sz="4" w:space="0" w:color="000000"/>
              <w:right w:val="single" w:sz="4" w:space="0" w:color="000000"/>
            </w:tcBorders>
          </w:tcPr>
          <w:p w14:paraId="047755E0" w14:textId="368AEA56" w:rsidR="00C401B9" w:rsidRPr="00845D59" w:rsidRDefault="00845D59" w:rsidP="00C401B9">
            <w:pPr>
              <w:pStyle w:val="TableParagraph"/>
              <w:spacing w:line="256" w:lineRule="exact"/>
              <w:rPr>
                <w:rFonts w:ascii="Roboto" w:hAnsi="Roboto"/>
                <w:b/>
                <w:sz w:val="24"/>
                <w:szCs w:val="24"/>
              </w:rPr>
            </w:pPr>
            <w:r w:rsidRPr="00845D59">
              <w:rPr>
                <w:rFonts w:ascii="Roboto" w:hAnsi="Roboto"/>
                <w:b/>
                <w:sz w:val="24"/>
                <w:szCs w:val="24"/>
              </w:rPr>
              <w:t>DAFTAR PUSTAKA</w:t>
            </w:r>
          </w:p>
          <w:p w14:paraId="71261DC1" w14:textId="77777777" w:rsidR="00C401B9" w:rsidRPr="00C401B9" w:rsidRDefault="00C401B9" w:rsidP="00641148">
            <w:pPr>
              <w:pStyle w:val="TableParagraph"/>
              <w:numPr>
                <w:ilvl w:val="0"/>
                <w:numId w:val="37"/>
              </w:numPr>
              <w:ind w:left="552" w:right="275" w:hanging="425"/>
              <w:jc w:val="both"/>
              <w:rPr>
                <w:rFonts w:ascii="Roboto" w:hAnsi="Roboto"/>
                <w:bCs/>
                <w:sz w:val="24"/>
                <w:szCs w:val="24"/>
              </w:rPr>
            </w:pPr>
            <w:r>
              <w:rPr>
                <w:rFonts w:ascii="Roboto" w:hAnsi="Roboto"/>
                <w:sz w:val="24"/>
              </w:rPr>
              <w:t>Giesecke, F. E., Lockhart, S., Goodman, M., dan Johnson, C. M. 2023. Technical Drawing with Engineering Graphics (edisi ke-16). Peachpit Press.</w:t>
            </w:r>
          </w:p>
          <w:p w14:paraId="5E507BD5" w14:textId="77777777" w:rsidR="00C401B9" w:rsidRPr="00C401B9" w:rsidRDefault="00C401B9" w:rsidP="00641148">
            <w:pPr>
              <w:pStyle w:val="TableParagraph"/>
              <w:numPr>
                <w:ilvl w:val="0"/>
                <w:numId w:val="37"/>
              </w:numPr>
              <w:ind w:left="552" w:right="275" w:hanging="425"/>
              <w:jc w:val="both"/>
              <w:rPr>
                <w:rFonts w:ascii="Roboto" w:hAnsi="Roboto"/>
                <w:bCs/>
                <w:sz w:val="24"/>
                <w:szCs w:val="24"/>
              </w:rPr>
            </w:pPr>
            <w:r>
              <w:rPr>
                <w:rFonts w:ascii="Roboto" w:hAnsi="Roboto"/>
                <w:sz w:val="24"/>
              </w:rPr>
              <w:t>Shih, R. H. 2020. Parametric Modeling with Autodesk Fusion 360 (Spring 2020 Edition). SDC Publications.</w:t>
            </w:r>
          </w:p>
          <w:p w14:paraId="50AB8AFF" w14:textId="77777777" w:rsidR="00C401B9" w:rsidRPr="00C401B9" w:rsidRDefault="00C401B9" w:rsidP="00641148">
            <w:pPr>
              <w:pStyle w:val="TableParagraph"/>
              <w:numPr>
                <w:ilvl w:val="0"/>
                <w:numId w:val="37"/>
              </w:numPr>
              <w:spacing w:after="240"/>
              <w:ind w:left="552" w:right="275" w:hanging="425"/>
              <w:jc w:val="both"/>
              <w:rPr>
                <w:rFonts w:ascii="Roboto" w:hAnsi="Roboto"/>
                <w:bCs/>
                <w:sz w:val="24"/>
                <w:szCs w:val="24"/>
              </w:rPr>
            </w:pPr>
            <w:r>
              <w:rPr>
                <w:rFonts w:ascii="Roboto" w:hAnsi="Roboto"/>
                <w:sz w:val="24"/>
              </w:rPr>
              <w:t>Tickoo, S. 2025. Autodesk Fusion 360 with Videos: A Tutorial Approach (edisi ke-7). CADCIM Technologies.</w:t>
            </w:r>
          </w:p>
        </w:tc>
      </w:tr>
    </w:tbl>
    <w:p w14:paraId="02610360" w14:textId="0B16D27A" w:rsidR="000A1BCF" w:rsidRDefault="000A1BCF" w:rsidP="000A1BCF"/>
    <w:p w14:paraId="03A03D02" w14:textId="77777777" w:rsidR="00FA3775" w:rsidRDefault="00FA3775">
      <w:pPr>
        <w:widowControl/>
        <w:autoSpaceDE/>
        <w:autoSpaceDN/>
        <w:spacing w:after="160" w:line="278" w:lineRule="auto"/>
        <w:rPr>
          <w:rFonts w:ascii="Roboto" w:hAnsi="Roboto" w:cs="Times New Roman"/>
          <w:sz w:val="24"/>
          <w:szCs w:val="24"/>
          <w:lang w:val="en-US"/>
        </w:rPr>
      </w:pPr>
      <w:r>
        <w:rPr>
          <w:rFonts w:ascii="Roboto" w:hAnsi="Roboto" w:cs="Times New Roman"/>
          <w:sz w:val="24"/>
          <w:szCs w:val="24"/>
          <w:lang w:val="en-US"/>
        </w:rPr>
        <w:br w:type="page"/>
      </w:r>
    </w:p>
    <w:p w14:paraId="0C3D7475" w14:textId="77777777" w:rsidR="00FA3775" w:rsidRPr="00155FE0" w:rsidRDefault="00FA3775" w:rsidP="00FA3775">
      <w:pPr>
        <w:rPr>
          <w:rFonts w:ascii="Roboto" w:hAnsi="Roboto" w:cs="Times New Roman"/>
          <w:b/>
          <w:sz w:val="24"/>
          <w:szCs w:val="24"/>
        </w:rPr>
      </w:pPr>
    </w:p>
    <w:p w14:paraId="50220700" w14:textId="44735BEC" w:rsidR="00FA3775" w:rsidRDefault="00FA3775" w:rsidP="00FA3775">
      <w:pPr>
        <w:widowControl/>
        <w:autoSpaceDE/>
        <w:autoSpaceDN/>
        <w:spacing w:after="160" w:line="278" w:lineRule="auto"/>
        <w:jc w:val="right"/>
        <w:rPr>
          <w:rFonts w:ascii="Roboto" w:hAnsi="Roboto" w:cs="Times New Roman"/>
          <w:sz w:val="24"/>
          <w:szCs w:val="24"/>
          <w:lang w:val="en-US"/>
        </w:rPr>
      </w:pPr>
      <w:r w:rsidRPr="00155FE0">
        <w:rPr>
          <w:rFonts w:ascii="Roboto" w:hAnsi="Roboto" w:cs="Times New Roman"/>
          <w:sz w:val="24"/>
          <w:szCs w:val="24"/>
          <w:lang w:val="en-US"/>
        </w:rPr>
        <w:t xml:space="preserve">Yogyakarta, </w:t>
      </w:r>
      <w:r>
        <w:rPr>
          <w:rFonts w:ascii="Roboto" w:hAnsi="Roboto" w:cs="Times New Roman"/>
          <w:sz w:val="24"/>
          <w:szCs w:val="24"/>
          <w:lang w:val="en-US"/>
        </w:rPr>
        <w:t>8 September</w:t>
      </w:r>
      <w:r w:rsidRPr="00155FE0">
        <w:rPr>
          <w:rFonts w:ascii="Roboto" w:hAnsi="Roboto" w:cs="Times New Roman"/>
          <w:sz w:val="24"/>
          <w:szCs w:val="24"/>
          <w:lang w:val="en-US"/>
        </w:rPr>
        <w:t xml:space="preserve"> 2026</w:t>
      </w:r>
    </w:p>
    <w:p w14:paraId="728F3BB1" w14:textId="77777777" w:rsidR="00FA3775" w:rsidRPr="00FA3775" w:rsidRDefault="00FA3775" w:rsidP="00FA3775">
      <w:pPr>
        <w:widowControl/>
        <w:autoSpaceDE/>
        <w:autoSpaceDN/>
        <w:spacing w:after="160" w:line="278" w:lineRule="auto"/>
        <w:jc w:val="right"/>
        <w:rPr>
          <w:rFonts w:ascii="Roboto" w:hAnsi="Roboto" w:cs="Times New Roman"/>
          <w:sz w:val="24"/>
          <w:szCs w:val="24"/>
          <w:lang w:val="en-US"/>
        </w:rPr>
      </w:pPr>
    </w:p>
    <w:tbl>
      <w:tblPr>
        <w:tblW w:w="0" w:type="auto"/>
        <w:tblInd w:w="121" w:type="dxa"/>
        <w:tblLayout w:type="fixed"/>
        <w:tblCellMar>
          <w:left w:w="0" w:type="dxa"/>
          <w:right w:w="0" w:type="dxa"/>
        </w:tblCellMar>
        <w:tblLook w:val="01E0" w:firstRow="1" w:lastRow="1" w:firstColumn="1" w:lastColumn="1" w:noHBand="0" w:noVBand="0"/>
      </w:tblPr>
      <w:tblGrid>
        <w:gridCol w:w="4719"/>
        <w:gridCol w:w="4516"/>
      </w:tblGrid>
      <w:tr w:rsidR="00FA3775" w:rsidRPr="008170D9" w14:paraId="18EE96A7" w14:textId="77777777" w:rsidTr="009A1247">
        <w:trPr>
          <w:trHeight w:val="2219"/>
        </w:trPr>
        <w:tc>
          <w:tcPr>
            <w:tcW w:w="4719" w:type="dxa"/>
          </w:tcPr>
          <w:p w14:paraId="7C0FCC9B" w14:textId="77777777" w:rsidR="00FA3775" w:rsidRPr="008170D9" w:rsidRDefault="00FA3775" w:rsidP="009A1247">
            <w:pPr>
              <w:pStyle w:val="TableParagraph"/>
              <w:ind w:left="214"/>
              <w:rPr>
                <w:rFonts w:ascii="Roboto" w:hAnsi="Roboto"/>
                <w:sz w:val="24"/>
                <w:szCs w:val="24"/>
              </w:rPr>
            </w:pPr>
            <w:r w:rsidRPr="008170D9">
              <w:rPr>
                <w:rFonts w:ascii="Roboto" w:hAnsi="Roboto"/>
                <w:sz w:val="24"/>
                <w:szCs w:val="24"/>
              </w:rPr>
              <w:t>Guru Pamong</w:t>
            </w:r>
          </w:p>
          <w:p w14:paraId="05295877" w14:textId="77777777" w:rsidR="00FA3775" w:rsidRPr="008170D9" w:rsidRDefault="00FA3775" w:rsidP="009A1247">
            <w:pPr>
              <w:pStyle w:val="TableParagraph"/>
              <w:ind w:left="214"/>
              <w:rPr>
                <w:rFonts w:ascii="Roboto" w:hAnsi="Roboto"/>
                <w:sz w:val="24"/>
                <w:szCs w:val="24"/>
              </w:rPr>
            </w:pPr>
          </w:p>
          <w:p w14:paraId="1E336DFA" w14:textId="77777777" w:rsidR="00FA3775" w:rsidRPr="008170D9" w:rsidRDefault="00FA3775" w:rsidP="009A1247">
            <w:pPr>
              <w:pStyle w:val="TableParagraph"/>
              <w:ind w:left="214"/>
              <w:rPr>
                <w:rFonts w:ascii="Roboto" w:hAnsi="Roboto"/>
                <w:sz w:val="24"/>
                <w:szCs w:val="24"/>
              </w:rPr>
            </w:pPr>
          </w:p>
          <w:p w14:paraId="360ED1C2" w14:textId="77777777" w:rsidR="00FA3775" w:rsidRPr="008170D9" w:rsidRDefault="00FA3775" w:rsidP="009A1247">
            <w:pPr>
              <w:pStyle w:val="TableParagraph"/>
              <w:ind w:left="214"/>
              <w:rPr>
                <w:rFonts w:ascii="Roboto" w:hAnsi="Roboto"/>
                <w:sz w:val="24"/>
                <w:szCs w:val="24"/>
              </w:rPr>
            </w:pPr>
          </w:p>
          <w:p w14:paraId="7191D352" w14:textId="77777777" w:rsidR="00FA3775" w:rsidRPr="008170D9" w:rsidRDefault="00FA3775" w:rsidP="009A1247">
            <w:pPr>
              <w:pStyle w:val="TableParagraph"/>
              <w:ind w:left="214"/>
              <w:rPr>
                <w:rFonts w:ascii="Roboto" w:hAnsi="Roboto"/>
                <w:sz w:val="24"/>
                <w:szCs w:val="24"/>
              </w:rPr>
            </w:pPr>
            <w:r w:rsidRPr="008170D9">
              <w:rPr>
                <w:rFonts w:ascii="Roboto" w:hAnsi="Roboto"/>
                <w:sz w:val="24"/>
                <w:szCs w:val="24"/>
              </w:rPr>
              <w:t>Hawin Mustofa, S.Pd.T., M.Pd.</w:t>
            </w:r>
          </w:p>
          <w:p w14:paraId="0264D473" w14:textId="77777777" w:rsidR="00FA3775" w:rsidRPr="008170D9" w:rsidRDefault="00FA3775" w:rsidP="009A1247">
            <w:pPr>
              <w:pStyle w:val="TableParagraph"/>
              <w:ind w:left="214"/>
              <w:rPr>
                <w:rFonts w:ascii="Roboto" w:hAnsi="Roboto"/>
                <w:sz w:val="24"/>
                <w:szCs w:val="24"/>
              </w:rPr>
            </w:pPr>
            <w:r w:rsidRPr="008170D9">
              <w:rPr>
                <w:rFonts w:ascii="Roboto" w:hAnsi="Roboto"/>
                <w:sz w:val="24"/>
                <w:szCs w:val="24"/>
              </w:rPr>
              <w:t>NBM. 1107 402</w:t>
            </w:r>
          </w:p>
        </w:tc>
        <w:tc>
          <w:tcPr>
            <w:tcW w:w="4516" w:type="dxa"/>
          </w:tcPr>
          <w:p w14:paraId="7136E35E" w14:textId="77777777" w:rsidR="00FA3775" w:rsidRPr="008170D9" w:rsidRDefault="00FA3775" w:rsidP="009A1247">
            <w:pPr>
              <w:pStyle w:val="TableParagraph"/>
              <w:ind w:left="1174"/>
              <w:rPr>
                <w:rFonts w:ascii="Roboto" w:hAnsi="Roboto"/>
                <w:sz w:val="24"/>
                <w:szCs w:val="24"/>
              </w:rPr>
            </w:pPr>
            <w:r w:rsidRPr="00D81108">
              <w:rPr>
                <w:rFonts w:ascii="Roboto" w:hAnsi="Roboto"/>
                <w:sz w:val="24"/>
                <w:szCs w:val="24"/>
              </w:rPr>
              <w:t>Mahasiswa PPG Calon Guru</w:t>
            </w:r>
            <w:r w:rsidRPr="008170D9">
              <w:rPr>
                <w:rFonts w:ascii="Roboto" w:hAnsi="Roboto"/>
                <w:sz w:val="24"/>
                <w:szCs w:val="24"/>
              </w:rPr>
              <w:t>,</w:t>
            </w:r>
          </w:p>
          <w:p w14:paraId="61BD71B4" w14:textId="77777777" w:rsidR="00FA3775" w:rsidRPr="008170D9" w:rsidRDefault="00FA3775" w:rsidP="009A1247">
            <w:pPr>
              <w:pStyle w:val="TableParagraph"/>
              <w:ind w:left="0"/>
              <w:rPr>
                <w:rFonts w:ascii="Roboto" w:hAnsi="Roboto"/>
                <w:b/>
                <w:sz w:val="24"/>
                <w:szCs w:val="24"/>
              </w:rPr>
            </w:pPr>
          </w:p>
          <w:p w14:paraId="3BBFEE2B" w14:textId="77777777" w:rsidR="00FA3775" w:rsidRPr="008170D9" w:rsidRDefault="00FA3775" w:rsidP="009A1247">
            <w:pPr>
              <w:pStyle w:val="TableParagraph"/>
              <w:ind w:left="0"/>
              <w:rPr>
                <w:rFonts w:ascii="Roboto" w:hAnsi="Roboto"/>
                <w:b/>
                <w:sz w:val="24"/>
                <w:szCs w:val="24"/>
              </w:rPr>
            </w:pPr>
          </w:p>
          <w:p w14:paraId="4D20B10D" w14:textId="77777777" w:rsidR="00FA3775" w:rsidRPr="008170D9" w:rsidRDefault="00FA3775" w:rsidP="009A1247">
            <w:pPr>
              <w:pStyle w:val="TableParagraph"/>
              <w:ind w:left="0"/>
              <w:rPr>
                <w:rFonts w:ascii="Roboto" w:hAnsi="Roboto"/>
                <w:b/>
                <w:sz w:val="24"/>
                <w:szCs w:val="24"/>
              </w:rPr>
            </w:pPr>
          </w:p>
          <w:p w14:paraId="7A3519DC" w14:textId="77777777" w:rsidR="00FA3775" w:rsidRPr="00D81108" w:rsidRDefault="00FA3775" w:rsidP="009A1247">
            <w:pPr>
              <w:pStyle w:val="TableParagraph"/>
              <w:spacing w:before="1"/>
              <w:ind w:left="1174" w:right="-39"/>
              <w:rPr>
                <w:rFonts w:ascii="Roboto" w:hAnsi="Roboto"/>
                <w:sz w:val="24"/>
                <w:szCs w:val="24"/>
              </w:rPr>
            </w:pPr>
            <w:r w:rsidRPr="00D81108">
              <w:rPr>
                <w:rFonts w:ascii="Roboto" w:hAnsi="Roboto"/>
                <w:sz w:val="24"/>
                <w:szCs w:val="24"/>
              </w:rPr>
              <w:t>Hendra Mahardhika</w:t>
            </w:r>
          </w:p>
          <w:p w14:paraId="622DFA77" w14:textId="77777777" w:rsidR="00FA3775" w:rsidRPr="008170D9" w:rsidRDefault="00FA3775" w:rsidP="009A1247">
            <w:pPr>
              <w:pStyle w:val="TableParagraph"/>
              <w:spacing w:before="1"/>
              <w:ind w:left="1174" w:right="-39"/>
              <w:rPr>
                <w:rFonts w:ascii="Roboto" w:hAnsi="Roboto"/>
                <w:sz w:val="24"/>
                <w:szCs w:val="24"/>
                <w:lang w:val="sv-SE"/>
              </w:rPr>
            </w:pPr>
            <w:r w:rsidRPr="008170D9">
              <w:rPr>
                <w:rFonts w:ascii="Roboto" w:hAnsi="Roboto"/>
                <w:sz w:val="24"/>
                <w:szCs w:val="24"/>
                <w:lang w:val="sv-SE"/>
              </w:rPr>
              <w:t xml:space="preserve">NIM </w:t>
            </w:r>
            <w:r w:rsidRPr="008170D9">
              <w:rPr>
                <w:rFonts w:ascii="Roboto" w:hAnsi="Roboto"/>
                <w:sz w:val="24"/>
                <w:szCs w:val="24"/>
              </w:rPr>
              <w:t>202508439</w:t>
            </w:r>
            <w:r>
              <w:rPr>
                <w:rFonts w:ascii="Roboto" w:hAnsi="Roboto"/>
                <w:sz w:val="24"/>
                <w:szCs w:val="24"/>
              </w:rPr>
              <w:t>4</w:t>
            </w:r>
            <w:r w:rsidRPr="008170D9">
              <w:rPr>
                <w:rFonts w:ascii="Roboto" w:hAnsi="Roboto"/>
                <w:sz w:val="24"/>
                <w:szCs w:val="24"/>
              </w:rPr>
              <w:t>9</w:t>
            </w:r>
          </w:p>
        </w:tc>
      </w:tr>
      <w:tr w:rsidR="00FA3775" w:rsidRPr="008170D9" w14:paraId="29C21362" w14:textId="77777777" w:rsidTr="009A1247">
        <w:trPr>
          <w:trHeight w:val="2219"/>
        </w:trPr>
        <w:tc>
          <w:tcPr>
            <w:tcW w:w="9235" w:type="dxa"/>
            <w:gridSpan w:val="2"/>
          </w:tcPr>
          <w:p w14:paraId="14163BF8" w14:textId="77777777" w:rsidR="00FA3775" w:rsidRDefault="00FA3775" w:rsidP="009A1247">
            <w:pPr>
              <w:pStyle w:val="TableParagraph"/>
              <w:spacing w:before="41"/>
              <w:ind w:left="214"/>
              <w:jc w:val="center"/>
              <w:rPr>
                <w:rFonts w:ascii="Roboto" w:hAnsi="Roboto"/>
                <w:sz w:val="24"/>
                <w:szCs w:val="24"/>
              </w:rPr>
            </w:pPr>
          </w:p>
          <w:p w14:paraId="34074E85" w14:textId="77777777" w:rsidR="00FA3775" w:rsidRPr="008170D9" w:rsidRDefault="00FA3775" w:rsidP="009A1247">
            <w:pPr>
              <w:pStyle w:val="TableParagraph"/>
              <w:spacing w:before="41"/>
              <w:ind w:left="214"/>
              <w:jc w:val="center"/>
              <w:rPr>
                <w:rFonts w:ascii="Roboto" w:hAnsi="Roboto"/>
                <w:sz w:val="24"/>
                <w:szCs w:val="24"/>
              </w:rPr>
            </w:pPr>
            <w:r w:rsidRPr="008170D9">
              <w:rPr>
                <w:rFonts w:ascii="Roboto" w:hAnsi="Roboto"/>
                <w:sz w:val="24"/>
                <w:szCs w:val="24"/>
              </w:rPr>
              <w:t>Mengetahui,</w:t>
            </w:r>
          </w:p>
          <w:p w14:paraId="175C0B5A" w14:textId="77777777" w:rsidR="00FA3775" w:rsidRPr="008170D9" w:rsidRDefault="00FA3775" w:rsidP="009A1247">
            <w:pPr>
              <w:pStyle w:val="TableParagraph"/>
              <w:spacing w:before="41"/>
              <w:ind w:left="214"/>
              <w:jc w:val="center"/>
              <w:rPr>
                <w:rFonts w:ascii="Roboto" w:hAnsi="Roboto"/>
                <w:sz w:val="24"/>
                <w:szCs w:val="24"/>
              </w:rPr>
            </w:pPr>
            <w:r w:rsidRPr="008170D9">
              <w:rPr>
                <w:rFonts w:ascii="Roboto" w:hAnsi="Roboto"/>
                <w:sz w:val="24"/>
                <w:szCs w:val="24"/>
              </w:rPr>
              <w:t>Kepala SMK Muhammadiyah 3 Yogyakarta</w:t>
            </w:r>
          </w:p>
          <w:p w14:paraId="412C36AA" w14:textId="77777777" w:rsidR="00FA3775" w:rsidRPr="008170D9" w:rsidRDefault="00FA3775" w:rsidP="009A1247">
            <w:pPr>
              <w:pStyle w:val="TableParagraph"/>
              <w:ind w:left="0"/>
              <w:jc w:val="center"/>
              <w:rPr>
                <w:rFonts w:ascii="Roboto" w:hAnsi="Roboto"/>
                <w:b/>
                <w:sz w:val="24"/>
                <w:szCs w:val="24"/>
              </w:rPr>
            </w:pPr>
          </w:p>
          <w:p w14:paraId="5839EFB9" w14:textId="77777777" w:rsidR="00FA3775" w:rsidRPr="008170D9" w:rsidRDefault="00FA3775" w:rsidP="009A1247">
            <w:pPr>
              <w:pStyle w:val="TableParagraph"/>
              <w:ind w:left="0"/>
              <w:jc w:val="center"/>
              <w:rPr>
                <w:rFonts w:ascii="Roboto" w:hAnsi="Roboto"/>
                <w:b/>
                <w:sz w:val="24"/>
                <w:szCs w:val="24"/>
              </w:rPr>
            </w:pPr>
          </w:p>
          <w:p w14:paraId="41AE6F7D" w14:textId="77777777" w:rsidR="00FA3775" w:rsidRPr="008170D9" w:rsidRDefault="00FA3775" w:rsidP="009A1247">
            <w:pPr>
              <w:pStyle w:val="TableParagraph"/>
              <w:ind w:left="0"/>
              <w:jc w:val="center"/>
              <w:rPr>
                <w:rFonts w:ascii="Roboto" w:hAnsi="Roboto"/>
                <w:b/>
                <w:sz w:val="24"/>
                <w:szCs w:val="24"/>
              </w:rPr>
            </w:pPr>
          </w:p>
          <w:p w14:paraId="5BF7DBBC" w14:textId="77777777" w:rsidR="00FA3775" w:rsidRPr="008170D9" w:rsidRDefault="00FA3775" w:rsidP="009A1247">
            <w:pPr>
              <w:pStyle w:val="TableParagraph"/>
              <w:spacing w:before="1"/>
              <w:ind w:left="3558" w:right="-39"/>
              <w:rPr>
                <w:rFonts w:ascii="Roboto" w:hAnsi="Roboto"/>
                <w:sz w:val="24"/>
                <w:szCs w:val="24"/>
              </w:rPr>
            </w:pPr>
            <w:r w:rsidRPr="008170D9">
              <w:rPr>
                <w:rFonts w:ascii="Roboto" w:hAnsi="Roboto"/>
                <w:sz w:val="24"/>
                <w:szCs w:val="24"/>
              </w:rPr>
              <w:t>Kustejo, S.Pd.I, M.Pd.</w:t>
            </w:r>
          </w:p>
          <w:p w14:paraId="4EB5A685" w14:textId="77777777" w:rsidR="00FA3775" w:rsidRPr="008170D9" w:rsidRDefault="00FA3775" w:rsidP="009A1247">
            <w:pPr>
              <w:pStyle w:val="TableParagraph"/>
              <w:spacing w:before="1"/>
              <w:ind w:left="3558" w:right="-39"/>
              <w:rPr>
                <w:rFonts w:ascii="Roboto" w:hAnsi="Roboto"/>
                <w:sz w:val="24"/>
                <w:szCs w:val="24"/>
                <w:lang w:val="en-US"/>
              </w:rPr>
            </w:pPr>
            <w:r w:rsidRPr="008170D9">
              <w:rPr>
                <w:rFonts w:ascii="Roboto" w:hAnsi="Roboto"/>
                <w:sz w:val="24"/>
                <w:szCs w:val="24"/>
              </w:rPr>
              <w:t>NBM. 978921</w:t>
            </w:r>
          </w:p>
        </w:tc>
      </w:tr>
    </w:tbl>
    <w:p w14:paraId="39BDC47C" w14:textId="194FEA5A" w:rsidR="00F266D0" w:rsidRPr="00A04E92" w:rsidRDefault="00F266D0" w:rsidP="00FA3775">
      <w:pPr>
        <w:jc w:val="right"/>
        <w:rPr>
          <w:rFonts w:ascii="Roboto" w:eastAsia="Calibri" w:hAnsi="Roboto" w:cs="Times New Roman"/>
          <w:bCs/>
          <w:sz w:val="14"/>
          <w:szCs w:val="14"/>
        </w:rPr>
      </w:pPr>
    </w:p>
    <w:sectPr w:rsidR="00F266D0" w:rsidRPr="00A04E92" w:rsidSect="001E1770">
      <w:pgSz w:w="11909" w:h="16834"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E2A6" w14:textId="77777777" w:rsidR="00633862" w:rsidRDefault="00633862" w:rsidP="00AA1879">
      <w:r>
        <w:separator/>
      </w:r>
    </w:p>
  </w:endnote>
  <w:endnote w:type="continuationSeparator" w:id="0">
    <w:p w14:paraId="5FC00C1B" w14:textId="77777777" w:rsidR="00633862" w:rsidRDefault="00633862" w:rsidP="00AA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B97C" w14:textId="77777777" w:rsidR="00633862" w:rsidRDefault="00633862" w:rsidP="00AA1879">
      <w:r>
        <w:separator/>
      </w:r>
    </w:p>
  </w:footnote>
  <w:footnote w:type="continuationSeparator" w:id="0">
    <w:p w14:paraId="7B17CFFB" w14:textId="77777777" w:rsidR="00633862" w:rsidRDefault="00633862" w:rsidP="00AA1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D00019"/>
    <w:multiLevelType w:val="singleLevel"/>
    <w:tmpl w:val="27D6A6A8"/>
    <w:lvl w:ilvl="0">
      <w:start w:val="1"/>
      <w:numFmt w:val="decimal"/>
      <w:lvlText w:val="%1."/>
      <w:lvlJc w:val="left"/>
      <w:pPr>
        <w:tabs>
          <w:tab w:val="num" w:pos="540"/>
        </w:tabs>
        <w:ind w:left="540" w:hanging="270"/>
      </w:pPr>
    </w:lvl>
  </w:abstractNum>
  <w:abstractNum w:abstractNumId="1" w15:restartNumberingAfterBreak="0">
    <w:nsid w:val="C3D0001A"/>
    <w:multiLevelType w:val="singleLevel"/>
    <w:tmpl w:val="38090001"/>
    <w:lvl w:ilvl="0">
      <w:start w:val="1"/>
      <w:numFmt w:val="bullet"/>
      <w:lvlText w:val=""/>
      <w:lvlJc w:val="left"/>
      <w:pPr>
        <w:ind w:left="630" w:hanging="360"/>
      </w:pPr>
      <w:rPr>
        <w:rFonts w:ascii="Symbol" w:hAnsi="Symbol" w:hint="default"/>
      </w:rPr>
    </w:lvl>
  </w:abstractNum>
  <w:abstractNum w:abstractNumId="2" w15:restartNumberingAfterBreak="0">
    <w:nsid w:val="06587BF9"/>
    <w:multiLevelType w:val="hybridMultilevel"/>
    <w:tmpl w:val="9E70BC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CD5901"/>
    <w:multiLevelType w:val="multilevel"/>
    <w:tmpl w:val="6858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74451"/>
    <w:multiLevelType w:val="multilevel"/>
    <w:tmpl w:val="F926E01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31D750E"/>
    <w:multiLevelType w:val="multilevel"/>
    <w:tmpl w:val="EA5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92501"/>
    <w:multiLevelType w:val="multilevel"/>
    <w:tmpl w:val="393899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D8F1EAF"/>
    <w:multiLevelType w:val="hybridMultilevel"/>
    <w:tmpl w:val="87F8A690"/>
    <w:lvl w:ilvl="0" w:tplc="89B2DF76">
      <w:start w:val="1"/>
      <w:numFmt w:val="lowerLetter"/>
      <w:lvlText w:val="%1."/>
      <w:lvlJc w:val="left"/>
      <w:pPr>
        <w:ind w:left="720" w:hanging="360"/>
      </w:pPr>
      <w:rPr>
        <w:rFonts w:hint="default"/>
        <w:b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19A5328"/>
    <w:multiLevelType w:val="hybridMultilevel"/>
    <w:tmpl w:val="C772174C"/>
    <w:lvl w:ilvl="0" w:tplc="4184F100">
      <w:start w:val="1"/>
      <w:numFmt w:val="decimal"/>
      <w:lvlText w:val="3.%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132979"/>
    <w:multiLevelType w:val="multilevel"/>
    <w:tmpl w:val="7EC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A4115"/>
    <w:multiLevelType w:val="multilevel"/>
    <w:tmpl w:val="E48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132CC"/>
    <w:multiLevelType w:val="hybridMultilevel"/>
    <w:tmpl w:val="0F767D20"/>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12" w15:restartNumberingAfterBreak="0">
    <w:nsid w:val="3FBE0C46"/>
    <w:multiLevelType w:val="hybridMultilevel"/>
    <w:tmpl w:val="0CE88F76"/>
    <w:lvl w:ilvl="0" w:tplc="40B236BA">
      <w:start w:val="1"/>
      <w:numFmt w:val="decimal"/>
      <w:lvlText w:val="%1."/>
      <w:lvlJc w:val="left"/>
      <w:pPr>
        <w:ind w:left="468" w:hanging="360"/>
      </w:pPr>
      <w:rPr>
        <w:rFonts w:hint="default"/>
        <w:color w:val="000000" w:themeColor="text1"/>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3" w15:restartNumberingAfterBreak="0">
    <w:nsid w:val="40F40BA7"/>
    <w:multiLevelType w:val="hybridMultilevel"/>
    <w:tmpl w:val="63A63D52"/>
    <w:lvl w:ilvl="0" w:tplc="FE4427AC">
      <w:start w:val="1"/>
      <w:numFmt w:val="decimal"/>
      <w:lvlText w:val="3.2.%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FF2C04"/>
    <w:multiLevelType w:val="multilevel"/>
    <w:tmpl w:val="8CBA6844"/>
    <w:lvl w:ilvl="0">
      <w:start w:val="1"/>
      <w:numFmt w:val="upperLetter"/>
      <w:pStyle w:val="Judul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13666D3"/>
    <w:multiLevelType w:val="multilevel"/>
    <w:tmpl w:val="DC4E49F0"/>
    <w:lvl w:ilvl="0">
      <w:start w:val="2"/>
      <w:numFmt w:val="decimal"/>
      <w:lvlText w:val="%1."/>
      <w:lvlJc w:val="left"/>
      <w:pPr>
        <w:ind w:left="576" w:hanging="576"/>
      </w:pPr>
      <w:rPr>
        <w:rFonts w:ascii="Roboto" w:hAnsi="Roboto" w:hint="default"/>
        <w:sz w:val="24"/>
      </w:rPr>
    </w:lvl>
    <w:lvl w:ilvl="1">
      <w:start w:val="1"/>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16" w15:restartNumberingAfterBreak="0">
    <w:nsid w:val="45B914E4"/>
    <w:multiLevelType w:val="hybridMultilevel"/>
    <w:tmpl w:val="52E6D04C"/>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17" w15:restartNumberingAfterBreak="0">
    <w:nsid w:val="46F200A7"/>
    <w:multiLevelType w:val="multilevel"/>
    <w:tmpl w:val="74E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51D55"/>
    <w:multiLevelType w:val="hybridMultilevel"/>
    <w:tmpl w:val="C17670E4"/>
    <w:lvl w:ilvl="0" w:tplc="38090019">
      <w:start w:val="1"/>
      <w:numFmt w:val="lowerLetter"/>
      <w:lvlText w:val="%1."/>
      <w:lvlJc w:val="left"/>
      <w:pPr>
        <w:ind w:left="720" w:hanging="360"/>
      </w:pPr>
      <w:rPr>
        <w:rFonts w:hint="default"/>
      </w:rPr>
    </w:lvl>
    <w:lvl w:ilvl="1" w:tplc="3564BF12">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92644EC"/>
    <w:multiLevelType w:val="multilevel"/>
    <w:tmpl w:val="A82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D089B"/>
    <w:multiLevelType w:val="multilevel"/>
    <w:tmpl w:val="A80683F2"/>
    <w:lvl w:ilvl="0">
      <w:start w:val="2"/>
      <w:numFmt w:val="decimal"/>
      <w:lvlText w:val="%1."/>
      <w:lvlJc w:val="left"/>
      <w:pPr>
        <w:ind w:left="576" w:hanging="576"/>
      </w:pPr>
      <w:rPr>
        <w:rFonts w:ascii="Roboto" w:hAnsi="Roboto" w:hint="default"/>
        <w:sz w:val="24"/>
      </w:rPr>
    </w:lvl>
    <w:lvl w:ilvl="1">
      <w:start w:val="2"/>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21" w15:restartNumberingAfterBreak="0">
    <w:nsid w:val="5E2C099C"/>
    <w:multiLevelType w:val="hybridMultilevel"/>
    <w:tmpl w:val="340E4EF2"/>
    <w:lvl w:ilvl="0" w:tplc="51AA588C">
      <w:start w:val="1"/>
      <w:numFmt w:val="lowerLetter"/>
      <w:lvlText w:val="%1."/>
      <w:lvlJc w:val="left"/>
      <w:pPr>
        <w:ind w:left="720" w:hanging="360"/>
      </w:pPr>
      <w:rPr>
        <w:rFonts w:hint="default"/>
        <w:color w:val="auto"/>
      </w:rPr>
    </w:lvl>
    <w:lvl w:ilvl="1" w:tplc="0E7ACDAC">
      <w:start w:val="1"/>
      <w:numFmt w:val="decimal"/>
      <w:lvlText w:val="%2."/>
      <w:lvlJc w:val="left"/>
      <w:pPr>
        <w:ind w:left="1440" w:hanging="360"/>
      </w:pPr>
      <w:rPr>
        <w:rFonts w:hint="default"/>
        <w:b/>
        <w:bCs/>
      </w:rPr>
    </w:lvl>
    <w:lvl w:ilvl="2" w:tplc="DD92C048">
      <w:start w:val="3"/>
      <w:numFmt w:val="bullet"/>
      <w:lvlText w:val="-"/>
      <w:lvlJc w:val="left"/>
      <w:pPr>
        <w:ind w:left="2340" w:hanging="360"/>
      </w:pPr>
      <w:rPr>
        <w:rFonts w:ascii="Roboto" w:eastAsia="Trebuchet MS" w:hAnsi="Roboto" w:cs="Tahoma"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57002A"/>
    <w:multiLevelType w:val="hybridMultilevel"/>
    <w:tmpl w:val="F926E01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9671ED"/>
    <w:multiLevelType w:val="hybridMultilevel"/>
    <w:tmpl w:val="E1E4871E"/>
    <w:lvl w:ilvl="0" w:tplc="D302B4DE">
      <w:start w:val="1"/>
      <w:numFmt w:val="decimal"/>
      <w:lvlText w:val="3.3.%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1EE2115"/>
    <w:multiLevelType w:val="hybridMultilevel"/>
    <w:tmpl w:val="A40C0E00"/>
    <w:lvl w:ilvl="0" w:tplc="7FAC52AC">
      <w:start w:val="1"/>
      <w:numFmt w:val="decimal"/>
      <w:lvlText w:val="3.1.%1."/>
      <w:lvlJc w:val="left"/>
      <w:pPr>
        <w:ind w:left="13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43B079B"/>
    <w:multiLevelType w:val="multilevel"/>
    <w:tmpl w:val="0D5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12DFA"/>
    <w:multiLevelType w:val="hybridMultilevel"/>
    <w:tmpl w:val="21C27D86"/>
    <w:lvl w:ilvl="0" w:tplc="AB56B052">
      <w:start w:val="1"/>
      <w:numFmt w:val="decimal"/>
      <w:lvlText w:val="%1."/>
      <w:lvlJc w:val="left"/>
      <w:pPr>
        <w:ind w:left="1494" w:hanging="360"/>
      </w:pPr>
      <w:rPr>
        <w:rFonts w:hint="default"/>
        <w:b w:val="0"/>
        <w:bCs w:val="0"/>
        <w:i w:val="0"/>
        <w:iCs w:val="0"/>
      </w:rPr>
    </w:lvl>
    <w:lvl w:ilvl="1" w:tplc="FF2028BA">
      <w:start w:val="1"/>
      <w:numFmt w:val="lowerLetter"/>
      <w:lvlText w:val="%2."/>
      <w:lvlJc w:val="left"/>
      <w:pPr>
        <w:ind w:left="1440" w:hanging="360"/>
      </w:pPr>
      <w:rPr>
        <w:i w:val="0"/>
        <w:iCs w:val="0"/>
      </w:rPr>
    </w:lvl>
    <w:lvl w:ilvl="2" w:tplc="00BA47E0">
      <w:numFmt w:val="bullet"/>
      <w:lvlText w:val="·"/>
      <w:lvlJc w:val="left"/>
      <w:pPr>
        <w:ind w:left="2340" w:hanging="360"/>
      </w:pPr>
      <w:rPr>
        <w:rFonts w:ascii="Roboto" w:eastAsia="Trebuchet MS" w:hAnsi="Roboto"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60403CC"/>
    <w:multiLevelType w:val="hybridMultilevel"/>
    <w:tmpl w:val="F6E44E92"/>
    <w:lvl w:ilvl="0" w:tplc="38090001">
      <w:start w:val="1"/>
      <w:numFmt w:val="bullet"/>
      <w:lvlText w:val=""/>
      <w:lvlJc w:val="left"/>
      <w:pPr>
        <w:ind w:left="1188" w:hanging="360"/>
      </w:pPr>
      <w:rPr>
        <w:rFonts w:ascii="Symbol" w:hAnsi="Symbol"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28" w15:restartNumberingAfterBreak="0">
    <w:nsid w:val="68804F9E"/>
    <w:multiLevelType w:val="multilevel"/>
    <w:tmpl w:val="57968CAA"/>
    <w:lvl w:ilvl="0">
      <w:start w:val="2"/>
      <w:numFmt w:val="decimal"/>
      <w:lvlText w:val="%1."/>
      <w:lvlJc w:val="left"/>
      <w:pPr>
        <w:ind w:left="384" w:hanging="384"/>
      </w:pPr>
      <w:rPr>
        <w:rFonts w:ascii="Roboto" w:hAnsi="Roboto" w:hint="default"/>
        <w:sz w:val="24"/>
      </w:rPr>
    </w:lvl>
    <w:lvl w:ilvl="1">
      <w:start w:val="1"/>
      <w:numFmt w:val="decimal"/>
      <w:lvlText w:val="%1.%2."/>
      <w:lvlJc w:val="left"/>
      <w:pPr>
        <w:ind w:left="720" w:hanging="720"/>
      </w:pPr>
      <w:rPr>
        <w:rFonts w:ascii="Roboto" w:hAnsi="Roboto" w:hint="default"/>
        <w:sz w:val="24"/>
      </w:rPr>
    </w:lvl>
    <w:lvl w:ilvl="2">
      <w:start w:val="1"/>
      <w:numFmt w:val="decimal"/>
      <w:lvlText w:val="%1.%2.%3."/>
      <w:lvlJc w:val="left"/>
      <w:pPr>
        <w:ind w:left="720" w:hanging="720"/>
      </w:pPr>
      <w:rPr>
        <w:rFonts w:ascii="Roboto" w:hAnsi="Roboto" w:hint="default"/>
        <w:sz w:val="24"/>
      </w:rPr>
    </w:lvl>
    <w:lvl w:ilvl="3">
      <w:start w:val="1"/>
      <w:numFmt w:val="decimal"/>
      <w:lvlText w:val="%1.%2.%3.%4."/>
      <w:lvlJc w:val="left"/>
      <w:pPr>
        <w:ind w:left="1080" w:hanging="1080"/>
      </w:pPr>
      <w:rPr>
        <w:rFonts w:ascii="Roboto" w:hAnsi="Roboto" w:hint="default"/>
        <w:sz w:val="24"/>
      </w:rPr>
    </w:lvl>
    <w:lvl w:ilvl="4">
      <w:start w:val="1"/>
      <w:numFmt w:val="decimal"/>
      <w:lvlText w:val="%1.%2.%3.%4.%5."/>
      <w:lvlJc w:val="left"/>
      <w:pPr>
        <w:ind w:left="1080" w:hanging="1080"/>
      </w:pPr>
      <w:rPr>
        <w:rFonts w:ascii="Roboto" w:hAnsi="Roboto" w:hint="default"/>
        <w:sz w:val="24"/>
      </w:rPr>
    </w:lvl>
    <w:lvl w:ilvl="5">
      <w:start w:val="1"/>
      <w:numFmt w:val="decimal"/>
      <w:lvlText w:val="%1.%2.%3.%4.%5.%6."/>
      <w:lvlJc w:val="left"/>
      <w:pPr>
        <w:ind w:left="1440" w:hanging="1440"/>
      </w:pPr>
      <w:rPr>
        <w:rFonts w:ascii="Roboto" w:hAnsi="Roboto" w:hint="default"/>
        <w:sz w:val="24"/>
      </w:rPr>
    </w:lvl>
    <w:lvl w:ilvl="6">
      <w:start w:val="1"/>
      <w:numFmt w:val="decimal"/>
      <w:lvlText w:val="%1.%2.%3.%4.%5.%6.%7."/>
      <w:lvlJc w:val="left"/>
      <w:pPr>
        <w:ind w:left="1440" w:hanging="1440"/>
      </w:pPr>
      <w:rPr>
        <w:rFonts w:ascii="Roboto" w:hAnsi="Roboto" w:hint="default"/>
        <w:sz w:val="24"/>
      </w:rPr>
    </w:lvl>
    <w:lvl w:ilvl="7">
      <w:start w:val="1"/>
      <w:numFmt w:val="decimal"/>
      <w:lvlText w:val="%1.%2.%3.%4.%5.%6.%7.%8."/>
      <w:lvlJc w:val="left"/>
      <w:pPr>
        <w:ind w:left="1800" w:hanging="1800"/>
      </w:pPr>
      <w:rPr>
        <w:rFonts w:ascii="Roboto" w:hAnsi="Roboto" w:hint="default"/>
        <w:sz w:val="24"/>
      </w:rPr>
    </w:lvl>
    <w:lvl w:ilvl="8">
      <w:start w:val="1"/>
      <w:numFmt w:val="decimal"/>
      <w:lvlText w:val="%1.%2.%3.%4.%5.%6.%7.%8.%9."/>
      <w:lvlJc w:val="left"/>
      <w:pPr>
        <w:ind w:left="1800" w:hanging="1800"/>
      </w:pPr>
      <w:rPr>
        <w:rFonts w:ascii="Roboto" w:hAnsi="Roboto" w:hint="default"/>
        <w:sz w:val="24"/>
      </w:rPr>
    </w:lvl>
  </w:abstractNum>
  <w:abstractNum w:abstractNumId="29" w15:restartNumberingAfterBreak="0">
    <w:nsid w:val="6ED40404"/>
    <w:multiLevelType w:val="multilevel"/>
    <w:tmpl w:val="95B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152DF"/>
    <w:multiLevelType w:val="hybridMultilevel"/>
    <w:tmpl w:val="FB64CE80"/>
    <w:lvl w:ilvl="0" w:tplc="3809000F">
      <w:start w:val="1"/>
      <w:numFmt w:val="decimal"/>
      <w:lvlText w:val="%1."/>
      <w:lvlJc w:val="left"/>
      <w:pPr>
        <w:ind w:left="828" w:hanging="360"/>
      </w:pPr>
    </w:lvl>
    <w:lvl w:ilvl="1" w:tplc="38090019" w:tentative="1">
      <w:start w:val="1"/>
      <w:numFmt w:val="lowerLetter"/>
      <w:lvlText w:val="%2."/>
      <w:lvlJc w:val="left"/>
      <w:pPr>
        <w:ind w:left="1548" w:hanging="360"/>
      </w:pPr>
    </w:lvl>
    <w:lvl w:ilvl="2" w:tplc="3809001B" w:tentative="1">
      <w:start w:val="1"/>
      <w:numFmt w:val="lowerRoman"/>
      <w:lvlText w:val="%3."/>
      <w:lvlJc w:val="right"/>
      <w:pPr>
        <w:ind w:left="2268" w:hanging="180"/>
      </w:pPr>
    </w:lvl>
    <w:lvl w:ilvl="3" w:tplc="3809000F" w:tentative="1">
      <w:start w:val="1"/>
      <w:numFmt w:val="decimal"/>
      <w:lvlText w:val="%4."/>
      <w:lvlJc w:val="left"/>
      <w:pPr>
        <w:ind w:left="2988" w:hanging="360"/>
      </w:pPr>
    </w:lvl>
    <w:lvl w:ilvl="4" w:tplc="38090019" w:tentative="1">
      <w:start w:val="1"/>
      <w:numFmt w:val="lowerLetter"/>
      <w:lvlText w:val="%5."/>
      <w:lvlJc w:val="left"/>
      <w:pPr>
        <w:ind w:left="3708" w:hanging="360"/>
      </w:pPr>
    </w:lvl>
    <w:lvl w:ilvl="5" w:tplc="3809001B" w:tentative="1">
      <w:start w:val="1"/>
      <w:numFmt w:val="lowerRoman"/>
      <w:lvlText w:val="%6."/>
      <w:lvlJc w:val="right"/>
      <w:pPr>
        <w:ind w:left="4428" w:hanging="180"/>
      </w:pPr>
    </w:lvl>
    <w:lvl w:ilvl="6" w:tplc="3809000F" w:tentative="1">
      <w:start w:val="1"/>
      <w:numFmt w:val="decimal"/>
      <w:lvlText w:val="%7."/>
      <w:lvlJc w:val="left"/>
      <w:pPr>
        <w:ind w:left="5148" w:hanging="360"/>
      </w:pPr>
    </w:lvl>
    <w:lvl w:ilvl="7" w:tplc="38090019" w:tentative="1">
      <w:start w:val="1"/>
      <w:numFmt w:val="lowerLetter"/>
      <w:lvlText w:val="%8."/>
      <w:lvlJc w:val="left"/>
      <w:pPr>
        <w:ind w:left="5868" w:hanging="360"/>
      </w:pPr>
    </w:lvl>
    <w:lvl w:ilvl="8" w:tplc="3809001B" w:tentative="1">
      <w:start w:val="1"/>
      <w:numFmt w:val="lowerRoman"/>
      <w:lvlText w:val="%9."/>
      <w:lvlJc w:val="right"/>
      <w:pPr>
        <w:ind w:left="6588" w:hanging="180"/>
      </w:pPr>
    </w:lvl>
  </w:abstractNum>
  <w:abstractNum w:abstractNumId="31" w15:restartNumberingAfterBreak="0">
    <w:nsid w:val="721D21EE"/>
    <w:multiLevelType w:val="hybridMultilevel"/>
    <w:tmpl w:val="1CE6F550"/>
    <w:lvl w:ilvl="0" w:tplc="7EE8E944">
      <w:start w:val="1"/>
      <w:numFmt w:val="lowerLetter"/>
      <w:lvlText w:val="%1."/>
      <w:lvlJc w:val="left"/>
      <w:pPr>
        <w:ind w:left="720" w:hanging="360"/>
      </w:pPr>
      <w:rPr>
        <w:rFonts w:hint="default"/>
        <w:b/>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9DA6968"/>
    <w:multiLevelType w:val="multilevel"/>
    <w:tmpl w:val="F926E01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7EB41CA0"/>
    <w:multiLevelType w:val="multilevel"/>
    <w:tmpl w:val="AA6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853816">
    <w:abstractNumId w:val="14"/>
  </w:num>
  <w:num w:numId="2" w16cid:durableId="1472791523">
    <w:abstractNumId w:val="12"/>
  </w:num>
  <w:num w:numId="3" w16cid:durableId="1256356518">
    <w:abstractNumId w:val="31"/>
  </w:num>
  <w:num w:numId="4" w16cid:durableId="1971595390">
    <w:abstractNumId w:val="18"/>
  </w:num>
  <w:num w:numId="5" w16cid:durableId="1121613491">
    <w:abstractNumId w:val="21"/>
  </w:num>
  <w:num w:numId="6" w16cid:durableId="1984501749">
    <w:abstractNumId w:val="7"/>
  </w:num>
  <w:num w:numId="7" w16cid:durableId="423888811">
    <w:abstractNumId w:val="26"/>
  </w:num>
  <w:num w:numId="8" w16cid:durableId="1253582879">
    <w:abstractNumId w:val="30"/>
  </w:num>
  <w:num w:numId="9" w16cid:durableId="267086406">
    <w:abstractNumId w:val="22"/>
  </w:num>
  <w:num w:numId="10" w16cid:durableId="1264194376">
    <w:abstractNumId w:val="27"/>
  </w:num>
  <w:num w:numId="11" w16cid:durableId="1329362934">
    <w:abstractNumId w:val="6"/>
  </w:num>
  <w:num w:numId="12" w16cid:durableId="2088454179">
    <w:abstractNumId w:val="33"/>
  </w:num>
  <w:num w:numId="13" w16cid:durableId="1745183426">
    <w:abstractNumId w:val="2"/>
  </w:num>
  <w:num w:numId="14" w16cid:durableId="852955480">
    <w:abstractNumId w:val="10"/>
  </w:num>
  <w:num w:numId="15" w16cid:durableId="1140465592">
    <w:abstractNumId w:val="5"/>
  </w:num>
  <w:num w:numId="16" w16cid:durableId="18775076">
    <w:abstractNumId w:val="11"/>
  </w:num>
  <w:num w:numId="17" w16cid:durableId="1143933877">
    <w:abstractNumId w:val="17"/>
  </w:num>
  <w:num w:numId="18" w16cid:durableId="285628738">
    <w:abstractNumId w:val="29"/>
  </w:num>
  <w:num w:numId="19" w16cid:durableId="789280720">
    <w:abstractNumId w:val="25"/>
  </w:num>
  <w:num w:numId="20" w16cid:durableId="1032999766">
    <w:abstractNumId w:val="9"/>
  </w:num>
  <w:num w:numId="21" w16cid:durableId="705258931">
    <w:abstractNumId w:val="16"/>
  </w:num>
  <w:num w:numId="22" w16cid:durableId="1359816977">
    <w:abstractNumId w:val="3"/>
  </w:num>
  <w:num w:numId="23" w16cid:durableId="41446378">
    <w:abstractNumId w:val="19"/>
  </w:num>
  <w:num w:numId="24" w16cid:durableId="1143229945">
    <w:abstractNumId w:val="4"/>
  </w:num>
  <w:num w:numId="25" w16cid:durableId="1850871684">
    <w:abstractNumId w:val="32"/>
  </w:num>
  <w:num w:numId="26" w16cid:durableId="2025087839">
    <w:abstractNumId w:val="1"/>
  </w:num>
  <w:num w:numId="27" w16cid:durableId="1891841492">
    <w:abstractNumId w:val="0"/>
    <w:lvlOverride w:ilvl="0">
      <w:startOverride w:val="1"/>
    </w:lvlOverride>
  </w:num>
  <w:num w:numId="28" w16cid:durableId="809634806">
    <w:abstractNumId w:val="0"/>
    <w:lvlOverride w:ilvl="0">
      <w:startOverride w:val="1"/>
    </w:lvlOverride>
  </w:num>
  <w:num w:numId="29" w16cid:durableId="898251011">
    <w:abstractNumId w:val="0"/>
    <w:lvlOverride w:ilvl="0">
      <w:startOverride w:val="1"/>
    </w:lvlOverride>
  </w:num>
  <w:num w:numId="30" w16cid:durableId="818418945">
    <w:abstractNumId w:val="0"/>
    <w:lvlOverride w:ilvl="0">
      <w:startOverride w:val="1"/>
    </w:lvlOverride>
  </w:num>
  <w:num w:numId="31" w16cid:durableId="2094087705">
    <w:abstractNumId w:val="0"/>
    <w:lvlOverride w:ilvl="0">
      <w:startOverride w:val="1"/>
    </w:lvlOverride>
  </w:num>
  <w:num w:numId="32" w16cid:durableId="1958440896">
    <w:abstractNumId w:val="0"/>
    <w:lvlOverride w:ilvl="0">
      <w:startOverride w:val="1"/>
    </w:lvlOverride>
  </w:num>
  <w:num w:numId="33" w16cid:durableId="117528718">
    <w:abstractNumId w:val="0"/>
    <w:lvlOverride w:ilvl="0">
      <w:startOverride w:val="1"/>
    </w:lvlOverride>
  </w:num>
  <w:num w:numId="34" w16cid:durableId="69548831">
    <w:abstractNumId w:val="0"/>
    <w:lvlOverride w:ilvl="0">
      <w:startOverride w:val="1"/>
    </w:lvlOverride>
  </w:num>
  <w:num w:numId="35" w16cid:durableId="2085101442">
    <w:abstractNumId w:val="0"/>
    <w:lvlOverride w:ilvl="0">
      <w:startOverride w:val="1"/>
    </w:lvlOverride>
  </w:num>
  <w:num w:numId="36" w16cid:durableId="378826197">
    <w:abstractNumId w:val="0"/>
    <w:lvlOverride w:ilvl="0">
      <w:startOverride w:val="1"/>
    </w:lvlOverride>
  </w:num>
  <w:num w:numId="37" w16cid:durableId="1769735348">
    <w:abstractNumId w:val="0"/>
    <w:lvlOverride w:ilvl="0">
      <w:startOverride w:val="1"/>
    </w:lvlOverride>
  </w:num>
  <w:num w:numId="38" w16cid:durableId="301883969">
    <w:abstractNumId w:val="8"/>
  </w:num>
  <w:num w:numId="39" w16cid:durableId="229118291">
    <w:abstractNumId w:val="24"/>
  </w:num>
  <w:num w:numId="40" w16cid:durableId="712001268">
    <w:abstractNumId w:val="13"/>
  </w:num>
  <w:num w:numId="41" w16cid:durableId="383867949">
    <w:abstractNumId w:val="23"/>
  </w:num>
  <w:num w:numId="42" w16cid:durableId="1563175952">
    <w:abstractNumId w:val="28"/>
  </w:num>
  <w:num w:numId="43" w16cid:durableId="1786921915">
    <w:abstractNumId w:val="15"/>
  </w:num>
  <w:num w:numId="44" w16cid:durableId="811364740">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F1"/>
    <w:rsid w:val="000008F1"/>
    <w:rsid w:val="00000F99"/>
    <w:rsid w:val="0000217F"/>
    <w:rsid w:val="000150F4"/>
    <w:rsid w:val="000165C9"/>
    <w:rsid w:val="000176A6"/>
    <w:rsid w:val="0002247D"/>
    <w:rsid w:val="00034970"/>
    <w:rsid w:val="00036C6F"/>
    <w:rsid w:val="00042DE0"/>
    <w:rsid w:val="0004554C"/>
    <w:rsid w:val="000461D9"/>
    <w:rsid w:val="000505CE"/>
    <w:rsid w:val="00066493"/>
    <w:rsid w:val="000758BA"/>
    <w:rsid w:val="0009040B"/>
    <w:rsid w:val="000A159E"/>
    <w:rsid w:val="000A1BCF"/>
    <w:rsid w:val="000A4814"/>
    <w:rsid w:val="000C0854"/>
    <w:rsid w:val="000C09E8"/>
    <w:rsid w:val="000C5187"/>
    <w:rsid w:val="000C5937"/>
    <w:rsid w:val="000D49B9"/>
    <w:rsid w:val="000E1B78"/>
    <w:rsid w:val="000E408E"/>
    <w:rsid w:val="000F4DF7"/>
    <w:rsid w:val="000F61A0"/>
    <w:rsid w:val="0010111A"/>
    <w:rsid w:val="00101216"/>
    <w:rsid w:val="001013D7"/>
    <w:rsid w:val="00101B9B"/>
    <w:rsid w:val="00105B4C"/>
    <w:rsid w:val="00113BD9"/>
    <w:rsid w:val="001170F3"/>
    <w:rsid w:val="00123255"/>
    <w:rsid w:val="00130808"/>
    <w:rsid w:val="00140BA6"/>
    <w:rsid w:val="001444FD"/>
    <w:rsid w:val="001500EA"/>
    <w:rsid w:val="00161A4E"/>
    <w:rsid w:val="001662A4"/>
    <w:rsid w:val="00172075"/>
    <w:rsid w:val="001726C9"/>
    <w:rsid w:val="00175976"/>
    <w:rsid w:val="0017605E"/>
    <w:rsid w:val="00193BA1"/>
    <w:rsid w:val="001A0326"/>
    <w:rsid w:val="001A066F"/>
    <w:rsid w:val="001A7583"/>
    <w:rsid w:val="001B5335"/>
    <w:rsid w:val="001B7135"/>
    <w:rsid w:val="001C666E"/>
    <w:rsid w:val="001D6B5C"/>
    <w:rsid w:val="001D7412"/>
    <w:rsid w:val="001E0BE9"/>
    <w:rsid w:val="001E1770"/>
    <w:rsid w:val="001F01CA"/>
    <w:rsid w:val="001F3037"/>
    <w:rsid w:val="002126FA"/>
    <w:rsid w:val="00212DFC"/>
    <w:rsid w:val="0022520E"/>
    <w:rsid w:val="00225AC7"/>
    <w:rsid w:val="00246A23"/>
    <w:rsid w:val="00251C5A"/>
    <w:rsid w:val="002547DE"/>
    <w:rsid w:val="0026415F"/>
    <w:rsid w:val="00266645"/>
    <w:rsid w:val="0027526D"/>
    <w:rsid w:val="00275EA2"/>
    <w:rsid w:val="00276361"/>
    <w:rsid w:val="00282E67"/>
    <w:rsid w:val="00284325"/>
    <w:rsid w:val="0029116A"/>
    <w:rsid w:val="002956FF"/>
    <w:rsid w:val="002962C9"/>
    <w:rsid w:val="002971B4"/>
    <w:rsid w:val="002B3336"/>
    <w:rsid w:val="002B46BB"/>
    <w:rsid w:val="002B6BAA"/>
    <w:rsid w:val="002C65F2"/>
    <w:rsid w:val="002D6B44"/>
    <w:rsid w:val="002E6B6C"/>
    <w:rsid w:val="002F0D2A"/>
    <w:rsid w:val="002F0E92"/>
    <w:rsid w:val="002F12B7"/>
    <w:rsid w:val="002F5793"/>
    <w:rsid w:val="00302B92"/>
    <w:rsid w:val="00307BF1"/>
    <w:rsid w:val="00317994"/>
    <w:rsid w:val="00317FA2"/>
    <w:rsid w:val="00320857"/>
    <w:rsid w:val="00324B00"/>
    <w:rsid w:val="00341048"/>
    <w:rsid w:val="00343724"/>
    <w:rsid w:val="0034380A"/>
    <w:rsid w:val="0034679F"/>
    <w:rsid w:val="003470D9"/>
    <w:rsid w:val="00363D8A"/>
    <w:rsid w:val="0036580E"/>
    <w:rsid w:val="00366F2D"/>
    <w:rsid w:val="00367AEE"/>
    <w:rsid w:val="00371F8E"/>
    <w:rsid w:val="00387ECC"/>
    <w:rsid w:val="003A05E9"/>
    <w:rsid w:val="003C1D00"/>
    <w:rsid w:val="003C1F83"/>
    <w:rsid w:val="003C6183"/>
    <w:rsid w:val="003C6508"/>
    <w:rsid w:val="003C725C"/>
    <w:rsid w:val="003D3061"/>
    <w:rsid w:val="003D4F21"/>
    <w:rsid w:val="003E7AFA"/>
    <w:rsid w:val="003F2211"/>
    <w:rsid w:val="00414031"/>
    <w:rsid w:val="00422240"/>
    <w:rsid w:val="0042262D"/>
    <w:rsid w:val="00430A10"/>
    <w:rsid w:val="00431482"/>
    <w:rsid w:val="0044258D"/>
    <w:rsid w:val="00451176"/>
    <w:rsid w:val="00452169"/>
    <w:rsid w:val="0045257E"/>
    <w:rsid w:val="00452768"/>
    <w:rsid w:val="00455885"/>
    <w:rsid w:val="00457148"/>
    <w:rsid w:val="00463234"/>
    <w:rsid w:val="004643CE"/>
    <w:rsid w:val="004747FB"/>
    <w:rsid w:val="00474C0F"/>
    <w:rsid w:val="0048021F"/>
    <w:rsid w:val="00480F62"/>
    <w:rsid w:val="0048462A"/>
    <w:rsid w:val="004858A9"/>
    <w:rsid w:val="00490DD8"/>
    <w:rsid w:val="00492325"/>
    <w:rsid w:val="004958BB"/>
    <w:rsid w:val="004A3BD4"/>
    <w:rsid w:val="004B1F62"/>
    <w:rsid w:val="004B3C66"/>
    <w:rsid w:val="004B482F"/>
    <w:rsid w:val="004B7D3E"/>
    <w:rsid w:val="004D31F6"/>
    <w:rsid w:val="004D46F5"/>
    <w:rsid w:val="004D7431"/>
    <w:rsid w:val="004E2A04"/>
    <w:rsid w:val="004E7725"/>
    <w:rsid w:val="004F6AC6"/>
    <w:rsid w:val="00505F88"/>
    <w:rsid w:val="005140EF"/>
    <w:rsid w:val="00520540"/>
    <w:rsid w:val="005214B8"/>
    <w:rsid w:val="00521C73"/>
    <w:rsid w:val="005343E2"/>
    <w:rsid w:val="00551972"/>
    <w:rsid w:val="00551A35"/>
    <w:rsid w:val="00555BBE"/>
    <w:rsid w:val="00555FEF"/>
    <w:rsid w:val="00561042"/>
    <w:rsid w:val="0056378A"/>
    <w:rsid w:val="005649AF"/>
    <w:rsid w:val="00566C4A"/>
    <w:rsid w:val="00567D94"/>
    <w:rsid w:val="00571845"/>
    <w:rsid w:val="00573DA5"/>
    <w:rsid w:val="00575B22"/>
    <w:rsid w:val="005761D8"/>
    <w:rsid w:val="00585147"/>
    <w:rsid w:val="005877E7"/>
    <w:rsid w:val="005923EF"/>
    <w:rsid w:val="00594937"/>
    <w:rsid w:val="00595CDE"/>
    <w:rsid w:val="00597270"/>
    <w:rsid w:val="005A3428"/>
    <w:rsid w:val="005A3796"/>
    <w:rsid w:val="005A68C3"/>
    <w:rsid w:val="005B26E9"/>
    <w:rsid w:val="005C5E70"/>
    <w:rsid w:val="005C74A5"/>
    <w:rsid w:val="005D023C"/>
    <w:rsid w:val="005D0E7B"/>
    <w:rsid w:val="005D3861"/>
    <w:rsid w:val="005E109F"/>
    <w:rsid w:val="005E127B"/>
    <w:rsid w:val="005E5AF8"/>
    <w:rsid w:val="005F10FD"/>
    <w:rsid w:val="006034DA"/>
    <w:rsid w:val="00614506"/>
    <w:rsid w:val="00627F38"/>
    <w:rsid w:val="006300EE"/>
    <w:rsid w:val="00633862"/>
    <w:rsid w:val="0064193B"/>
    <w:rsid w:val="0065283B"/>
    <w:rsid w:val="00652F25"/>
    <w:rsid w:val="00656712"/>
    <w:rsid w:val="00662269"/>
    <w:rsid w:val="0066384F"/>
    <w:rsid w:val="00671594"/>
    <w:rsid w:val="00673948"/>
    <w:rsid w:val="00690062"/>
    <w:rsid w:val="006A345C"/>
    <w:rsid w:val="006C316A"/>
    <w:rsid w:val="006C5ACE"/>
    <w:rsid w:val="006D392F"/>
    <w:rsid w:val="006E4D6F"/>
    <w:rsid w:val="006E5D94"/>
    <w:rsid w:val="006E7B42"/>
    <w:rsid w:val="006F01B0"/>
    <w:rsid w:val="006F76C2"/>
    <w:rsid w:val="00707C62"/>
    <w:rsid w:val="00711072"/>
    <w:rsid w:val="00716055"/>
    <w:rsid w:val="00721282"/>
    <w:rsid w:val="007268A0"/>
    <w:rsid w:val="00733030"/>
    <w:rsid w:val="00736662"/>
    <w:rsid w:val="00736D70"/>
    <w:rsid w:val="00746EC8"/>
    <w:rsid w:val="00753B32"/>
    <w:rsid w:val="00764A80"/>
    <w:rsid w:val="00775DE7"/>
    <w:rsid w:val="00776847"/>
    <w:rsid w:val="007829DD"/>
    <w:rsid w:val="007834E9"/>
    <w:rsid w:val="00785A84"/>
    <w:rsid w:val="0079238E"/>
    <w:rsid w:val="007933CA"/>
    <w:rsid w:val="007A033C"/>
    <w:rsid w:val="007A30A9"/>
    <w:rsid w:val="007A4712"/>
    <w:rsid w:val="007A7103"/>
    <w:rsid w:val="007B367B"/>
    <w:rsid w:val="007C1036"/>
    <w:rsid w:val="007C4112"/>
    <w:rsid w:val="007C59F0"/>
    <w:rsid w:val="007C5ED0"/>
    <w:rsid w:val="007C778D"/>
    <w:rsid w:val="007D5EEB"/>
    <w:rsid w:val="007E0FC9"/>
    <w:rsid w:val="007F1D8B"/>
    <w:rsid w:val="007F446C"/>
    <w:rsid w:val="007F4700"/>
    <w:rsid w:val="007F7BC0"/>
    <w:rsid w:val="008001DB"/>
    <w:rsid w:val="00806B7B"/>
    <w:rsid w:val="00814D65"/>
    <w:rsid w:val="0083064D"/>
    <w:rsid w:val="0083120A"/>
    <w:rsid w:val="00831F38"/>
    <w:rsid w:val="00832BAF"/>
    <w:rsid w:val="00836A1C"/>
    <w:rsid w:val="0084035E"/>
    <w:rsid w:val="00845D59"/>
    <w:rsid w:val="00846B15"/>
    <w:rsid w:val="00852971"/>
    <w:rsid w:val="00855027"/>
    <w:rsid w:val="00861059"/>
    <w:rsid w:val="00876B71"/>
    <w:rsid w:val="00877A4D"/>
    <w:rsid w:val="008A45B9"/>
    <w:rsid w:val="008A5F45"/>
    <w:rsid w:val="008B01ED"/>
    <w:rsid w:val="008B22FE"/>
    <w:rsid w:val="008B7884"/>
    <w:rsid w:val="008C41B0"/>
    <w:rsid w:val="008D1282"/>
    <w:rsid w:val="008D6210"/>
    <w:rsid w:val="008E1854"/>
    <w:rsid w:val="008E30F0"/>
    <w:rsid w:val="00904D95"/>
    <w:rsid w:val="009101D5"/>
    <w:rsid w:val="009106E6"/>
    <w:rsid w:val="00912EEC"/>
    <w:rsid w:val="00913FBF"/>
    <w:rsid w:val="00930289"/>
    <w:rsid w:val="00933528"/>
    <w:rsid w:val="00933D96"/>
    <w:rsid w:val="00940326"/>
    <w:rsid w:val="0094295D"/>
    <w:rsid w:val="00955C8F"/>
    <w:rsid w:val="009607CD"/>
    <w:rsid w:val="00961730"/>
    <w:rsid w:val="00963F2A"/>
    <w:rsid w:val="00964A6F"/>
    <w:rsid w:val="00977418"/>
    <w:rsid w:val="00990F17"/>
    <w:rsid w:val="00992F3B"/>
    <w:rsid w:val="0099570D"/>
    <w:rsid w:val="009A1DDD"/>
    <w:rsid w:val="009A4A83"/>
    <w:rsid w:val="009C78DF"/>
    <w:rsid w:val="009D6FE9"/>
    <w:rsid w:val="009E6096"/>
    <w:rsid w:val="009E76C4"/>
    <w:rsid w:val="00A03005"/>
    <w:rsid w:val="00A04E92"/>
    <w:rsid w:val="00A051FE"/>
    <w:rsid w:val="00A2143A"/>
    <w:rsid w:val="00A2716E"/>
    <w:rsid w:val="00A33075"/>
    <w:rsid w:val="00A4518A"/>
    <w:rsid w:val="00A52400"/>
    <w:rsid w:val="00A53C5D"/>
    <w:rsid w:val="00A71B9C"/>
    <w:rsid w:val="00A720B0"/>
    <w:rsid w:val="00A776AA"/>
    <w:rsid w:val="00A814D4"/>
    <w:rsid w:val="00A83607"/>
    <w:rsid w:val="00AA1366"/>
    <w:rsid w:val="00AA1879"/>
    <w:rsid w:val="00AA3238"/>
    <w:rsid w:val="00AB3018"/>
    <w:rsid w:val="00AB33B7"/>
    <w:rsid w:val="00AC669C"/>
    <w:rsid w:val="00AD3CD8"/>
    <w:rsid w:val="00AD50B5"/>
    <w:rsid w:val="00AD7AEE"/>
    <w:rsid w:val="00AE58A6"/>
    <w:rsid w:val="00B1274C"/>
    <w:rsid w:val="00B1360E"/>
    <w:rsid w:val="00B15CFC"/>
    <w:rsid w:val="00B22C9A"/>
    <w:rsid w:val="00B33F8F"/>
    <w:rsid w:val="00B42693"/>
    <w:rsid w:val="00B44214"/>
    <w:rsid w:val="00B4580C"/>
    <w:rsid w:val="00B53D71"/>
    <w:rsid w:val="00B5527A"/>
    <w:rsid w:val="00B57AED"/>
    <w:rsid w:val="00B66F11"/>
    <w:rsid w:val="00B67BE1"/>
    <w:rsid w:val="00B73912"/>
    <w:rsid w:val="00B73FB9"/>
    <w:rsid w:val="00B810B3"/>
    <w:rsid w:val="00B8782A"/>
    <w:rsid w:val="00B919B8"/>
    <w:rsid w:val="00B97F36"/>
    <w:rsid w:val="00BA058A"/>
    <w:rsid w:val="00BA1397"/>
    <w:rsid w:val="00BB0715"/>
    <w:rsid w:val="00BB26BD"/>
    <w:rsid w:val="00BC0E39"/>
    <w:rsid w:val="00BC35DE"/>
    <w:rsid w:val="00BC579C"/>
    <w:rsid w:val="00BC5B2C"/>
    <w:rsid w:val="00BC5EE3"/>
    <w:rsid w:val="00BC7324"/>
    <w:rsid w:val="00C0185F"/>
    <w:rsid w:val="00C050AA"/>
    <w:rsid w:val="00C16697"/>
    <w:rsid w:val="00C203A4"/>
    <w:rsid w:val="00C26410"/>
    <w:rsid w:val="00C26B27"/>
    <w:rsid w:val="00C32D92"/>
    <w:rsid w:val="00C401B9"/>
    <w:rsid w:val="00C4270A"/>
    <w:rsid w:val="00C453EA"/>
    <w:rsid w:val="00C52CE9"/>
    <w:rsid w:val="00C55E6F"/>
    <w:rsid w:val="00C61487"/>
    <w:rsid w:val="00C622BD"/>
    <w:rsid w:val="00C71E92"/>
    <w:rsid w:val="00C71F9E"/>
    <w:rsid w:val="00C77D01"/>
    <w:rsid w:val="00C803D6"/>
    <w:rsid w:val="00C87146"/>
    <w:rsid w:val="00C9441C"/>
    <w:rsid w:val="00C95EFB"/>
    <w:rsid w:val="00CA2E19"/>
    <w:rsid w:val="00CA6579"/>
    <w:rsid w:val="00CC6462"/>
    <w:rsid w:val="00CC65D5"/>
    <w:rsid w:val="00CC6B05"/>
    <w:rsid w:val="00CD457A"/>
    <w:rsid w:val="00CE52EA"/>
    <w:rsid w:val="00CF4F57"/>
    <w:rsid w:val="00CF7830"/>
    <w:rsid w:val="00D00705"/>
    <w:rsid w:val="00D01E1E"/>
    <w:rsid w:val="00D0305A"/>
    <w:rsid w:val="00D03E56"/>
    <w:rsid w:val="00D1011C"/>
    <w:rsid w:val="00D2038A"/>
    <w:rsid w:val="00D2356E"/>
    <w:rsid w:val="00D26CFF"/>
    <w:rsid w:val="00D27C96"/>
    <w:rsid w:val="00D4025E"/>
    <w:rsid w:val="00D42D1F"/>
    <w:rsid w:val="00D50D93"/>
    <w:rsid w:val="00D5195B"/>
    <w:rsid w:val="00D5735B"/>
    <w:rsid w:val="00D7248A"/>
    <w:rsid w:val="00D96179"/>
    <w:rsid w:val="00DA0F3D"/>
    <w:rsid w:val="00DA1FE7"/>
    <w:rsid w:val="00DA4A1A"/>
    <w:rsid w:val="00DA64C8"/>
    <w:rsid w:val="00DB5EE0"/>
    <w:rsid w:val="00DC08E6"/>
    <w:rsid w:val="00DC3B57"/>
    <w:rsid w:val="00DC70D2"/>
    <w:rsid w:val="00DC7481"/>
    <w:rsid w:val="00DD2D66"/>
    <w:rsid w:val="00DD5CC6"/>
    <w:rsid w:val="00DF2D4D"/>
    <w:rsid w:val="00DF69B0"/>
    <w:rsid w:val="00DF713F"/>
    <w:rsid w:val="00E00FA4"/>
    <w:rsid w:val="00E04F4B"/>
    <w:rsid w:val="00E1010C"/>
    <w:rsid w:val="00E140CF"/>
    <w:rsid w:val="00E36E52"/>
    <w:rsid w:val="00E54FCB"/>
    <w:rsid w:val="00E61345"/>
    <w:rsid w:val="00E64362"/>
    <w:rsid w:val="00E643DA"/>
    <w:rsid w:val="00E6518B"/>
    <w:rsid w:val="00E67285"/>
    <w:rsid w:val="00E704EC"/>
    <w:rsid w:val="00E75805"/>
    <w:rsid w:val="00E767CD"/>
    <w:rsid w:val="00E924B1"/>
    <w:rsid w:val="00E95986"/>
    <w:rsid w:val="00E979E6"/>
    <w:rsid w:val="00EA25D1"/>
    <w:rsid w:val="00EA3041"/>
    <w:rsid w:val="00EA3D5E"/>
    <w:rsid w:val="00EA71B9"/>
    <w:rsid w:val="00EA7A49"/>
    <w:rsid w:val="00EB0966"/>
    <w:rsid w:val="00EB19E6"/>
    <w:rsid w:val="00EB213A"/>
    <w:rsid w:val="00EB64A9"/>
    <w:rsid w:val="00EB678B"/>
    <w:rsid w:val="00EC5C11"/>
    <w:rsid w:val="00ED59E7"/>
    <w:rsid w:val="00ED5A4B"/>
    <w:rsid w:val="00EE011E"/>
    <w:rsid w:val="00EE462F"/>
    <w:rsid w:val="00F000D2"/>
    <w:rsid w:val="00F002FC"/>
    <w:rsid w:val="00F02855"/>
    <w:rsid w:val="00F0404E"/>
    <w:rsid w:val="00F04189"/>
    <w:rsid w:val="00F04288"/>
    <w:rsid w:val="00F07BAE"/>
    <w:rsid w:val="00F1025D"/>
    <w:rsid w:val="00F1496F"/>
    <w:rsid w:val="00F14FFF"/>
    <w:rsid w:val="00F16D49"/>
    <w:rsid w:val="00F2169B"/>
    <w:rsid w:val="00F266D0"/>
    <w:rsid w:val="00F40FA4"/>
    <w:rsid w:val="00F414F7"/>
    <w:rsid w:val="00F43105"/>
    <w:rsid w:val="00F43B8C"/>
    <w:rsid w:val="00F470B6"/>
    <w:rsid w:val="00F521AD"/>
    <w:rsid w:val="00F5275B"/>
    <w:rsid w:val="00F5441A"/>
    <w:rsid w:val="00F55AED"/>
    <w:rsid w:val="00F569DB"/>
    <w:rsid w:val="00F577A3"/>
    <w:rsid w:val="00F71F48"/>
    <w:rsid w:val="00F72472"/>
    <w:rsid w:val="00F739D0"/>
    <w:rsid w:val="00F73EEF"/>
    <w:rsid w:val="00F851E4"/>
    <w:rsid w:val="00F863A7"/>
    <w:rsid w:val="00F91087"/>
    <w:rsid w:val="00FA0E2A"/>
    <w:rsid w:val="00FA3775"/>
    <w:rsid w:val="00FC2A33"/>
    <w:rsid w:val="00FC2C8E"/>
    <w:rsid w:val="00FC48DD"/>
    <w:rsid w:val="00FC5635"/>
    <w:rsid w:val="00FE1894"/>
    <w:rsid w:val="00FF0D60"/>
    <w:rsid w:val="00FF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4FD1"/>
  <w15:chartTrackingRefBased/>
  <w15:docId w15:val="{D36C5F7C-E8D1-469A-9B0E-3C673CDF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8E6"/>
    <w:pPr>
      <w:widowControl w:val="0"/>
      <w:autoSpaceDE w:val="0"/>
      <w:autoSpaceDN w:val="0"/>
      <w:spacing w:after="0" w:line="240" w:lineRule="auto"/>
    </w:pPr>
    <w:rPr>
      <w:rFonts w:ascii="Trebuchet MS" w:eastAsia="Trebuchet MS" w:hAnsi="Trebuchet MS" w:cs="Trebuchet MS"/>
      <w:kern w:val="0"/>
      <w:sz w:val="22"/>
      <w:szCs w:val="22"/>
      <w:lang w:val="id"/>
      <w14:ligatures w14:val="none"/>
    </w:rPr>
  </w:style>
  <w:style w:type="paragraph" w:styleId="Heading1">
    <w:name w:val="heading 1"/>
    <w:basedOn w:val="Normal"/>
    <w:next w:val="Normal"/>
    <w:link w:val="Heading1Char"/>
    <w:uiPriority w:val="9"/>
    <w:qFormat/>
    <w:rsid w:val="00000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F1"/>
    <w:rPr>
      <w:rFonts w:eastAsiaTheme="majorEastAsia" w:cstheme="majorBidi"/>
      <w:color w:val="272727" w:themeColor="text1" w:themeTint="D8"/>
    </w:rPr>
  </w:style>
  <w:style w:type="paragraph" w:styleId="Title">
    <w:name w:val="Title"/>
    <w:basedOn w:val="Normal"/>
    <w:next w:val="Normal"/>
    <w:link w:val="TitleChar"/>
    <w:uiPriority w:val="10"/>
    <w:qFormat/>
    <w:rsid w:val="000008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F1"/>
    <w:pPr>
      <w:spacing w:before="160"/>
      <w:jc w:val="center"/>
    </w:pPr>
    <w:rPr>
      <w:i/>
      <w:iCs/>
      <w:color w:val="404040" w:themeColor="text1" w:themeTint="BF"/>
    </w:rPr>
  </w:style>
  <w:style w:type="character" w:customStyle="1" w:styleId="QuoteChar">
    <w:name w:val="Quote Char"/>
    <w:basedOn w:val="DefaultParagraphFont"/>
    <w:link w:val="Quote"/>
    <w:uiPriority w:val="29"/>
    <w:rsid w:val="000008F1"/>
    <w:rPr>
      <w:i/>
      <w:iCs/>
      <w:color w:val="404040" w:themeColor="text1" w:themeTint="BF"/>
    </w:rPr>
  </w:style>
  <w:style w:type="paragraph" w:styleId="ListParagraph">
    <w:name w:val="List Paragraph"/>
    <w:basedOn w:val="Normal"/>
    <w:qFormat/>
    <w:rsid w:val="000008F1"/>
    <w:pPr>
      <w:ind w:left="720"/>
      <w:contextualSpacing/>
    </w:pPr>
  </w:style>
  <w:style w:type="character" w:styleId="IntenseEmphasis">
    <w:name w:val="Intense Emphasis"/>
    <w:basedOn w:val="DefaultParagraphFont"/>
    <w:uiPriority w:val="21"/>
    <w:qFormat/>
    <w:rsid w:val="000008F1"/>
    <w:rPr>
      <w:i/>
      <w:iCs/>
      <w:color w:val="2F5496" w:themeColor="accent1" w:themeShade="BF"/>
    </w:rPr>
  </w:style>
  <w:style w:type="paragraph" w:styleId="IntenseQuote">
    <w:name w:val="Intense Quote"/>
    <w:basedOn w:val="Normal"/>
    <w:next w:val="Normal"/>
    <w:link w:val="IntenseQuoteChar"/>
    <w:uiPriority w:val="30"/>
    <w:qFormat/>
    <w:rsid w:val="00000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F1"/>
    <w:rPr>
      <w:i/>
      <w:iCs/>
      <w:color w:val="2F5496" w:themeColor="accent1" w:themeShade="BF"/>
    </w:rPr>
  </w:style>
  <w:style w:type="character" w:styleId="IntenseReference">
    <w:name w:val="Intense Reference"/>
    <w:basedOn w:val="DefaultParagraphFont"/>
    <w:uiPriority w:val="32"/>
    <w:qFormat/>
    <w:rsid w:val="000008F1"/>
    <w:rPr>
      <w:b/>
      <w:bCs/>
      <w:smallCaps/>
      <w:color w:val="2F5496" w:themeColor="accent1" w:themeShade="BF"/>
      <w:spacing w:val="5"/>
    </w:rPr>
  </w:style>
  <w:style w:type="paragraph" w:styleId="BodyText">
    <w:name w:val="Body Text"/>
    <w:basedOn w:val="Normal"/>
    <w:link w:val="BodyTextChar"/>
    <w:uiPriority w:val="1"/>
    <w:qFormat/>
    <w:rsid w:val="004858A9"/>
    <w:rPr>
      <w:sz w:val="54"/>
      <w:szCs w:val="54"/>
    </w:rPr>
  </w:style>
  <w:style w:type="character" w:customStyle="1" w:styleId="BodyTextChar">
    <w:name w:val="Body Text Char"/>
    <w:basedOn w:val="DefaultParagraphFont"/>
    <w:link w:val="BodyText"/>
    <w:uiPriority w:val="1"/>
    <w:rsid w:val="004858A9"/>
    <w:rPr>
      <w:rFonts w:ascii="Trebuchet MS" w:eastAsia="Trebuchet MS" w:hAnsi="Trebuchet MS" w:cs="Trebuchet MS"/>
      <w:kern w:val="0"/>
      <w:sz w:val="54"/>
      <w:szCs w:val="54"/>
      <w:lang w:val="id"/>
      <w14:ligatures w14:val="none"/>
    </w:rPr>
  </w:style>
  <w:style w:type="paragraph" w:customStyle="1" w:styleId="Judul2">
    <w:name w:val="Judul 2"/>
    <w:basedOn w:val="Heading2"/>
    <w:autoRedefine/>
    <w:qFormat/>
    <w:rsid w:val="004858A9"/>
    <w:pPr>
      <w:numPr>
        <w:numId w:val="1"/>
      </w:numPr>
      <w:tabs>
        <w:tab w:val="num" w:pos="360"/>
      </w:tabs>
      <w:spacing w:before="40" w:after="0" w:line="357" w:lineRule="auto"/>
      <w:ind w:left="243" w:firstLine="2"/>
      <w:jc w:val="both"/>
    </w:pPr>
    <w:rPr>
      <w:rFonts w:ascii="Times New Roman" w:eastAsia="Times New Roman" w:hAnsi="Times New Roman" w:cs="Times New Roman"/>
      <w:b/>
      <w:bCs/>
      <w:color w:val="000000" w:themeColor="text1"/>
      <w:sz w:val="24"/>
      <w:szCs w:val="24"/>
      <w:lang w:val="id-ID"/>
    </w:rPr>
  </w:style>
  <w:style w:type="character" w:styleId="Hyperlink">
    <w:name w:val="Hyperlink"/>
    <w:basedOn w:val="DefaultParagraphFont"/>
    <w:uiPriority w:val="99"/>
    <w:unhideWhenUsed/>
    <w:rsid w:val="006C316A"/>
    <w:rPr>
      <w:color w:val="0563C1" w:themeColor="hyperlink"/>
      <w:u w:val="single"/>
    </w:rPr>
  </w:style>
  <w:style w:type="character" w:styleId="UnresolvedMention">
    <w:name w:val="Unresolved Mention"/>
    <w:basedOn w:val="DefaultParagraphFont"/>
    <w:uiPriority w:val="99"/>
    <w:semiHidden/>
    <w:unhideWhenUsed/>
    <w:rsid w:val="006C316A"/>
    <w:rPr>
      <w:color w:val="605E5C"/>
      <w:shd w:val="clear" w:color="auto" w:fill="E1DFDD"/>
    </w:rPr>
  </w:style>
  <w:style w:type="paragraph" w:styleId="TOC2">
    <w:name w:val="toc 2"/>
    <w:basedOn w:val="Normal"/>
    <w:next w:val="Normal"/>
    <w:autoRedefine/>
    <w:uiPriority w:val="39"/>
    <w:unhideWhenUsed/>
    <w:rsid w:val="006C316A"/>
    <w:pPr>
      <w:widowControl/>
      <w:autoSpaceDE/>
      <w:autoSpaceDN/>
      <w:spacing w:before="240" w:line="259" w:lineRule="auto"/>
    </w:pPr>
    <w:rPr>
      <w:rFonts w:asciiTheme="minorHAnsi" w:eastAsiaTheme="minorHAnsi" w:hAnsiTheme="minorHAnsi" w:cstheme="minorHAnsi"/>
      <w:b/>
      <w:bCs/>
      <w:kern w:val="2"/>
      <w:sz w:val="20"/>
      <w:szCs w:val="20"/>
      <w:lang w:val="en-US"/>
      <w14:ligatures w14:val="standardContextual"/>
    </w:rPr>
  </w:style>
  <w:style w:type="paragraph" w:styleId="TOC1">
    <w:name w:val="toc 1"/>
    <w:basedOn w:val="Normal"/>
    <w:next w:val="Normal"/>
    <w:autoRedefine/>
    <w:uiPriority w:val="39"/>
    <w:unhideWhenUsed/>
    <w:rsid w:val="006C316A"/>
    <w:pPr>
      <w:widowControl/>
      <w:tabs>
        <w:tab w:val="right" w:leader="dot" w:pos="7930"/>
      </w:tabs>
      <w:autoSpaceDE/>
      <w:autoSpaceDN/>
      <w:spacing w:line="360" w:lineRule="auto"/>
    </w:pPr>
    <w:rPr>
      <w:rFonts w:asciiTheme="majorHAnsi" w:eastAsiaTheme="minorHAnsi" w:hAnsiTheme="majorHAnsi" w:cstheme="majorHAnsi"/>
      <w:b/>
      <w:bCs/>
      <w:caps/>
      <w:kern w:val="2"/>
      <w:sz w:val="24"/>
      <w:szCs w:val="24"/>
      <w:lang w:val="en-US"/>
      <w14:ligatures w14:val="standardContextual"/>
    </w:rPr>
  </w:style>
  <w:style w:type="paragraph" w:styleId="TOC3">
    <w:name w:val="toc 3"/>
    <w:basedOn w:val="Normal"/>
    <w:next w:val="Normal"/>
    <w:autoRedefine/>
    <w:uiPriority w:val="39"/>
    <w:unhideWhenUsed/>
    <w:rsid w:val="006C316A"/>
    <w:pPr>
      <w:widowControl/>
      <w:autoSpaceDE/>
      <w:autoSpaceDN/>
      <w:spacing w:line="259" w:lineRule="auto"/>
      <w:ind w:left="220"/>
    </w:pPr>
    <w:rPr>
      <w:rFonts w:asciiTheme="minorHAnsi" w:eastAsiaTheme="minorHAnsi" w:hAnsiTheme="minorHAnsi" w:cstheme="minorHAnsi"/>
      <w:kern w:val="2"/>
      <w:sz w:val="20"/>
      <w:szCs w:val="20"/>
      <w:lang w:val="en-US"/>
      <w14:ligatures w14:val="standardContextual"/>
    </w:rPr>
  </w:style>
  <w:style w:type="paragraph" w:styleId="Header">
    <w:name w:val="header"/>
    <w:basedOn w:val="Normal"/>
    <w:link w:val="HeaderChar"/>
    <w:uiPriority w:val="99"/>
    <w:unhideWhenUsed/>
    <w:rsid w:val="00AA1879"/>
    <w:pPr>
      <w:tabs>
        <w:tab w:val="center" w:pos="4680"/>
        <w:tab w:val="right" w:pos="9360"/>
      </w:tabs>
    </w:pPr>
  </w:style>
  <w:style w:type="character" w:customStyle="1" w:styleId="HeaderChar">
    <w:name w:val="Header Char"/>
    <w:basedOn w:val="DefaultParagraphFont"/>
    <w:link w:val="Header"/>
    <w:uiPriority w:val="99"/>
    <w:rsid w:val="00AA1879"/>
    <w:rPr>
      <w:rFonts w:ascii="Trebuchet MS" w:eastAsia="Trebuchet MS" w:hAnsi="Trebuchet MS" w:cs="Trebuchet MS"/>
      <w:kern w:val="0"/>
      <w:sz w:val="22"/>
      <w:szCs w:val="22"/>
      <w:lang w:val="id"/>
      <w14:ligatures w14:val="none"/>
    </w:rPr>
  </w:style>
  <w:style w:type="paragraph" w:styleId="Footer">
    <w:name w:val="footer"/>
    <w:basedOn w:val="Normal"/>
    <w:link w:val="FooterChar"/>
    <w:uiPriority w:val="99"/>
    <w:unhideWhenUsed/>
    <w:rsid w:val="00AA1879"/>
    <w:pPr>
      <w:tabs>
        <w:tab w:val="center" w:pos="4680"/>
        <w:tab w:val="right" w:pos="9360"/>
      </w:tabs>
    </w:pPr>
  </w:style>
  <w:style w:type="character" w:customStyle="1" w:styleId="FooterChar">
    <w:name w:val="Footer Char"/>
    <w:basedOn w:val="DefaultParagraphFont"/>
    <w:link w:val="Footer"/>
    <w:uiPriority w:val="99"/>
    <w:rsid w:val="00AA1879"/>
    <w:rPr>
      <w:rFonts w:ascii="Trebuchet MS" w:eastAsia="Trebuchet MS" w:hAnsi="Trebuchet MS" w:cs="Trebuchet MS"/>
      <w:kern w:val="0"/>
      <w:sz w:val="22"/>
      <w:szCs w:val="22"/>
      <w:lang w:val="id"/>
      <w14:ligatures w14:val="none"/>
    </w:rPr>
  </w:style>
  <w:style w:type="table" w:styleId="TableGrid">
    <w:name w:val="Table Grid"/>
    <w:basedOn w:val="TableNormal"/>
    <w:uiPriority w:val="39"/>
    <w:rsid w:val="001E1770"/>
    <w:pPr>
      <w:spacing w:after="0" w:line="240" w:lineRule="auto"/>
    </w:pPr>
    <w:rPr>
      <w:sz w:val="22"/>
      <w:szCs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C5B2C"/>
    <w:pPr>
      <w:ind w:left="107"/>
    </w:pPr>
    <w:rPr>
      <w:rFonts w:ascii="Times New Roman" w:eastAsia="Times New Roman" w:hAnsi="Times New Roman" w:cs="Times New Roman"/>
    </w:rPr>
  </w:style>
  <w:style w:type="paragraph" w:styleId="NormalWeb">
    <w:name w:val="Normal (Web)"/>
    <w:basedOn w:val="Normal"/>
    <w:uiPriority w:val="99"/>
    <w:semiHidden/>
    <w:unhideWhenUsed/>
    <w:rsid w:val="00861059"/>
    <w:rPr>
      <w:rFonts w:ascii="Times New Roman" w:hAnsi="Times New Roman" w:cs="Times New Roman"/>
      <w:sz w:val="24"/>
      <w:szCs w:val="24"/>
    </w:rPr>
  </w:style>
  <w:style w:type="character" w:styleId="Strong">
    <w:name w:val="Strong"/>
    <w:basedOn w:val="DefaultParagraphFont"/>
    <w:uiPriority w:val="22"/>
    <w:qFormat/>
    <w:rsid w:val="00F042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4DQ205nr4wJDvWEnzIRqmpK3sAmY2CWS/view" TargetMode="External"/><Relationship Id="rId18" Type="http://schemas.openxmlformats.org/officeDocument/2006/relationships/hyperlink" Target="https://drive.google.com/file/d/1ySk5TDVvSZ1pilCUOnAuEhIT8nBTqcuu/view" TargetMode="External"/><Relationship Id="rId3" Type="http://schemas.openxmlformats.org/officeDocument/2006/relationships/styles" Target="styles.xml"/><Relationship Id="rId21" Type="http://schemas.openxmlformats.org/officeDocument/2006/relationships/hyperlink" Target="https://drive.google.com/file/d/1aQuqyBZkUgbTuv9y28lw1vPzhPU7DxU-/view" TargetMode="External"/><Relationship Id="rId7" Type="http://schemas.openxmlformats.org/officeDocument/2006/relationships/endnotes" Target="endnotes.xml"/><Relationship Id="rId12" Type="http://schemas.openxmlformats.org/officeDocument/2006/relationships/hyperlink" Target="https://drive.google.com/file/d/19wNVaOkynN5pfC6s8a6koi3lbWJpaRm2/view" TargetMode="External"/><Relationship Id="rId17" Type="http://schemas.openxmlformats.org/officeDocument/2006/relationships/hyperlink" Target="https://drive.google.com/file/d/1gh5egPWDtWdYRuyO2OI8EMPvzG5eOAy7/vie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rive.google.com/file/d/1hL5ottYgw5BW2nLa-HYe9xV38cxTeUcT/view" TargetMode="External"/><Relationship Id="rId20" Type="http://schemas.openxmlformats.org/officeDocument/2006/relationships/hyperlink" Target="https://drive.google.com/file/d/1aXWzimRI8Yn4MY1a9MwygRXv_W_UW3An/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cPOQIeaqN7c36IK-eQdH0C31f2ymND0Z/vie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AlzPBf_P4Z1cbAMoTmJ5DOGq_N1mc8gy/view" TargetMode="External"/><Relationship Id="rId23" Type="http://schemas.openxmlformats.org/officeDocument/2006/relationships/hyperlink" Target="https://drive.google.com/file/d/1GSDgzUyv5jR7ZH6HLVoORYH6oP84WTn3/view" TargetMode="External"/><Relationship Id="rId10" Type="http://schemas.openxmlformats.org/officeDocument/2006/relationships/hyperlink" Target="https://drive.google.com/file/d/1CyqX_LXD5YPK9gp0nYWf3hEa1UoXVLKj/view" TargetMode="External"/><Relationship Id="rId19" Type="http://schemas.openxmlformats.org/officeDocument/2006/relationships/hyperlink" Target="https://drive.google.com/file/d/1_rUQZwL9sx9ZfeVNdqsLkrrEtQh91FkQ/view" TargetMode="External"/><Relationship Id="rId4" Type="http://schemas.openxmlformats.org/officeDocument/2006/relationships/settings" Target="settings.xml"/><Relationship Id="rId9" Type="http://schemas.openxmlformats.org/officeDocument/2006/relationships/hyperlink" Target="https://drive.google.com/file/d/12H_vntVtAgWwZr2tR2ME_dRrv5Il7nFi/view" TargetMode="External"/><Relationship Id="rId14" Type="http://schemas.openxmlformats.org/officeDocument/2006/relationships/hyperlink" Target="https://drive.google.com/file/d/16dVOg4lSXIdl-tz7NB_x-MRRdYsBEnHP/view" TargetMode="External"/><Relationship Id="rId22" Type="http://schemas.openxmlformats.org/officeDocument/2006/relationships/hyperlink" Target="https://drive.google.com/file/d/1Dnh51Tcds6ivbF8Gw6eQM93BvupD5eJH/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F89C9-47F0-43C6-86D2-9BD82CFC9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RPP Siklus 3 diselaraskan dengan ATP Pertemuan 3-5 dan enam sintaks Project-Based Learning, mengacu pada struktur RPP Siklus 1 Pertemuan 2.</dc:description>
  <cp:lastModifiedBy>Hendra Mahardhika</cp:lastModifiedBy>
  <cp:revision>33</cp:revision>
  <cp:lastPrinted>2026-05-18T12:49:00Z</cp:lastPrinted>
  <dcterms:created xsi:type="dcterms:W3CDTF">2026-09-20T02:43:00Z</dcterms:created>
  <dcterms:modified xsi:type="dcterms:W3CDTF">2026-10-25T01:59:00Z</dcterms:modified>
</cp:coreProperties>
</file>