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26D5D" w14:textId="1231DD53" w:rsidR="00BD1FA4" w:rsidRDefault="009034BD" w:rsidP="009034BD">
      <w:pPr>
        <w:ind w:left="708"/>
        <w:rPr>
          <w:b/>
          <w:bCs/>
          <w:sz w:val="36"/>
          <w:szCs w:val="36"/>
        </w:rPr>
      </w:pPr>
      <w:r w:rsidRPr="009034BD">
        <w:rPr>
          <w:b/>
          <w:bCs/>
          <w:sz w:val="36"/>
          <w:szCs w:val="36"/>
        </w:rPr>
        <w:t>Programme de la semaine</w:t>
      </w:r>
    </w:p>
    <w:tbl>
      <w:tblPr>
        <w:tblStyle w:val="Grilledutableau"/>
        <w:tblW w:w="9356" w:type="dxa"/>
        <w:tblInd w:w="-5" w:type="dxa"/>
        <w:tblLook w:val="04A0" w:firstRow="1" w:lastRow="0" w:firstColumn="1" w:lastColumn="0" w:noHBand="0" w:noVBand="1"/>
      </w:tblPr>
      <w:tblGrid>
        <w:gridCol w:w="2034"/>
        <w:gridCol w:w="2644"/>
        <w:gridCol w:w="2268"/>
        <w:gridCol w:w="2410"/>
      </w:tblGrid>
      <w:tr w:rsidR="00FC69DD" w14:paraId="63DF692B" w14:textId="77777777" w:rsidTr="00FC69DD">
        <w:tc>
          <w:tcPr>
            <w:tcW w:w="2034" w:type="dxa"/>
          </w:tcPr>
          <w:p w14:paraId="09E23DC1" w14:textId="28453FEF" w:rsidR="009034BD" w:rsidRDefault="000A042C" w:rsidP="009034B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Délais</w:t>
            </w:r>
          </w:p>
        </w:tc>
        <w:tc>
          <w:tcPr>
            <w:tcW w:w="2644" w:type="dxa"/>
          </w:tcPr>
          <w:p w14:paraId="4767CC7C" w14:textId="61923ED9" w:rsidR="009034BD" w:rsidRDefault="009034BD" w:rsidP="009034B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TAF</w:t>
            </w:r>
          </w:p>
        </w:tc>
        <w:tc>
          <w:tcPr>
            <w:tcW w:w="2268" w:type="dxa"/>
          </w:tcPr>
          <w:p w14:paraId="741C93CD" w14:textId="72DC209F" w:rsidR="009034BD" w:rsidRDefault="000A042C" w:rsidP="009034B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Groupe</w:t>
            </w:r>
          </w:p>
        </w:tc>
        <w:tc>
          <w:tcPr>
            <w:tcW w:w="2410" w:type="dxa"/>
          </w:tcPr>
          <w:p w14:paraId="075F08C0" w14:textId="57896995" w:rsidR="009034BD" w:rsidRDefault="009034BD" w:rsidP="009034B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Consigne</w:t>
            </w:r>
          </w:p>
        </w:tc>
      </w:tr>
      <w:tr w:rsidR="00FC69DD" w14:paraId="28534F48" w14:textId="77777777" w:rsidTr="00FC69DD">
        <w:tc>
          <w:tcPr>
            <w:tcW w:w="2034" w:type="dxa"/>
          </w:tcPr>
          <w:p w14:paraId="0CD27209" w14:textId="4B48A9ED" w:rsidR="009034BD" w:rsidRPr="000A042C" w:rsidRDefault="000A042C" w:rsidP="00903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Mardi 19-10-25</w:t>
            </w:r>
          </w:p>
        </w:tc>
        <w:tc>
          <w:tcPr>
            <w:tcW w:w="2644" w:type="dxa"/>
          </w:tcPr>
          <w:p w14:paraId="61399417" w14:textId="77777777" w:rsidR="009034BD" w:rsidRDefault="000A042C" w:rsidP="00903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Diagramme de cas </w:t>
            </w:r>
          </w:p>
          <w:p w14:paraId="006D8DD4" w14:textId="1262B7AA" w:rsidR="00FC69DD" w:rsidRPr="000A042C" w:rsidRDefault="00FC69DD" w:rsidP="009034B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d’utilisation</w:t>
            </w:r>
            <w:proofErr w:type="gramEnd"/>
          </w:p>
        </w:tc>
        <w:tc>
          <w:tcPr>
            <w:tcW w:w="2268" w:type="dxa"/>
          </w:tcPr>
          <w:p w14:paraId="60DFE076" w14:textId="372861F0" w:rsidR="00265AB3" w:rsidRPr="00265AB3" w:rsidRDefault="00265AB3" w:rsidP="00265AB3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-</w:t>
            </w:r>
            <w:r w:rsidR="00FC69DD" w:rsidRPr="00265AB3">
              <w:rPr>
                <w:sz w:val="28"/>
                <w:szCs w:val="28"/>
              </w:rPr>
              <w:t xml:space="preserve">DOGBE </w:t>
            </w:r>
            <w:r w:rsidR="00FC69DD" w:rsidRPr="00265AB3">
              <w:rPr>
                <w:sz w:val="24"/>
                <w:szCs w:val="24"/>
              </w:rPr>
              <w:t>HENOC</w:t>
            </w:r>
          </w:p>
          <w:p w14:paraId="05E6A73B" w14:textId="07B2EC3B" w:rsidR="00FC69DD" w:rsidRPr="00FC69DD" w:rsidRDefault="00265AB3" w:rsidP="009034BD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-</w:t>
            </w:r>
            <w:r w:rsidR="00FC69DD" w:rsidRPr="00265AB3">
              <w:rPr>
                <w:sz w:val="28"/>
                <w:szCs w:val="28"/>
              </w:rPr>
              <w:t>AKAKPO</w:t>
            </w:r>
            <w:r w:rsidR="00FC69DD">
              <w:rPr>
                <w:sz w:val="28"/>
                <w:szCs w:val="28"/>
              </w:rPr>
              <w:t xml:space="preserve"> </w:t>
            </w:r>
            <w:r w:rsidR="00FC69DD" w:rsidRPr="00265AB3">
              <w:rPr>
                <w:sz w:val="24"/>
                <w:szCs w:val="24"/>
              </w:rPr>
              <w:t>Paul-Marc</w:t>
            </w:r>
          </w:p>
        </w:tc>
        <w:tc>
          <w:tcPr>
            <w:tcW w:w="2410" w:type="dxa"/>
          </w:tcPr>
          <w:p w14:paraId="52708D22" w14:textId="693B75B0" w:rsidR="00265AB3" w:rsidRPr="00F1781C" w:rsidRDefault="00265AB3" w:rsidP="00F1781C">
            <w:pPr>
              <w:jc w:val="center"/>
              <w:rPr>
                <w:sz w:val="24"/>
                <w:szCs w:val="24"/>
              </w:rPr>
            </w:pPr>
            <w:r w:rsidRPr="00F1781C">
              <w:rPr>
                <w:sz w:val="24"/>
                <w:szCs w:val="24"/>
              </w:rPr>
              <w:t>Faire une première version du diagramme de cas d’utilisation grâce aux bases en UML.</w:t>
            </w:r>
            <w:r w:rsidR="00F1781C">
              <w:rPr>
                <w:sz w:val="24"/>
                <w:szCs w:val="24"/>
              </w:rPr>
              <w:t xml:space="preserve">   </w:t>
            </w:r>
            <w:r w:rsidRPr="00F1781C">
              <w:rPr>
                <w:sz w:val="24"/>
                <w:szCs w:val="24"/>
              </w:rPr>
              <w:t>Cette première version sera propre à chaque équipe avec pour objectif de faire un rendu le plus complet possible.</w:t>
            </w:r>
          </w:p>
          <w:p w14:paraId="7CAA3229" w14:textId="291EC57F" w:rsidR="00265AB3" w:rsidRPr="00F1781C" w:rsidRDefault="00265AB3" w:rsidP="00F1781C">
            <w:pPr>
              <w:jc w:val="center"/>
              <w:rPr>
                <w:sz w:val="24"/>
                <w:szCs w:val="24"/>
              </w:rPr>
            </w:pPr>
            <w:r w:rsidRPr="00F1781C">
              <w:rPr>
                <w:sz w:val="24"/>
                <w:szCs w:val="24"/>
              </w:rPr>
              <w:t xml:space="preserve">Le diagramme de chaque </w:t>
            </w:r>
            <w:r w:rsidR="00F1781C" w:rsidRPr="00F1781C">
              <w:rPr>
                <w:sz w:val="24"/>
                <w:szCs w:val="24"/>
              </w:rPr>
              <w:t>équipe</w:t>
            </w:r>
            <w:r w:rsidRPr="00F1781C">
              <w:rPr>
                <w:sz w:val="24"/>
                <w:szCs w:val="24"/>
              </w:rPr>
              <w:t xml:space="preserve"> sera ensuite analysé par l</w:t>
            </w:r>
            <w:r w:rsidR="00F1781C" w:rsidRPr="00F1781C">
              <w:rPr>
                <w:sz w:val="24"/>
                <w:szCs w:val="24"/>
              </w:rPr>
              <w:t>’autre afin de faire une synthèse des résultats</w:t>
            </w:r>
            <w:r w:rsidR="00F1781C">
              <w:rPr>
                <w:sz w:val="24"/>
                <w:szCs w:val="24"/>
              </w:rPr>
              <w:t>.</w:t>
            </w:r>
          </w:p>
        </w:tc>
      </w:tr>
      <w:tr w:rsidR="00FC69DD" w14:paraId="4F1C1189" w14:textId="77777777" w:rsidTr="00FC69DD">
        <w:tc>
          <w:tcPr>
            <w:tcW w:w="2034" w:type="dxa"/>
          </w:tcPr>
          <w:p w14:paraId="1F154577" w14:textId="339CE26E" w:rsidR="009034BD" w:rsidRPr="00FC69DD" w:rsidRDefault="00FC69DD" w:rsidP="009034BD">
            <w:pPr>
              <w:rPr>
                <w:rFonts w:cstheme="minorHAnsi"/>
                <w:sz w:val="32"/>
                <w:szCs w:val="32"/>
              </w:rPr>
            </w:pPr>
            <w:r>
              <w:rPr>
                <w:sz w:val="28"/>
                <w:szCs w:val="28"/>
              </w:rPr>
              <w:t>Mardi 19-10-</w:t>
            </w:r>
            <w:r w:rsidRPr="006464C7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644" w:type="dxa"/>
          </w:tcPr>
          <w:p w14:paraId="0E16A493" w14:textId="643894E3" w:rsidR="009034BD" w:rsidRPr="006464C7" w:rsidRDefault="00FC69DD" w:rsidP="00FC69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Diagramme de cas</w:t>
            </w:r>
            <w:r w:rsidR="006464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d’utilisation</w:t>
            </w:r>
          </w:p>
        </w:tc>
        <w:tc>
          <w:tcPr>
            <w:tcW w:w="2268" w:type="dxa"/>
          </w:tcPr>
          <w:p w14:paraId="71B589F3" w14:textId="3E38AA69" w:rsidR="009034BD" w:rsidRPr="00265AB3" w:rsidRDefault="00265AB3" w:rsidP="009034BD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-</w:t>
            </w:r>
            <w:r w:rsidR="00FC69DD" w:rsidRPr="00FC69DD">
              <w:rPr>
                <w:sz w:val="28"/>
                <w:szCs w:val="28"/>
              </w:rPr>
              <w:t>AHIANLE</w:t>
            </w:r>
            <w:r w:rsidR="00FC69DD"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FC69DD" w:rsidRPr="00265AB3">
              <w:rPr>
                <w:sz w:val="24"/>
                <w:szCs w:val="24"/>
              </w:rPr>
              <w:t xml:space="preserve">Mathis </w:t>
            </w:r>
          </w:p>
          <w:p w14:paraId="15B453AD" w14:textId="1EEE4DB9" w:rsidR="00FC69DD" w:rsidRPr="00265AB3" w:rsidRDefault="00265AB3" w:rsidP="00903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-ZAGHLOUL </w:t>
            </w:r>
            <w:r w:rsidRPr="00265AB3">
              <w:rPr>
                <w:sz w:val="24"/>
                <w:szCs w:val="24"/>
              </w:rPr>
              <w:t>Omar</w:t>
            </w:r>
          </w:p>
        </w:tc>
        <w:tc>
          <w:tcPr>
            <w:tcW w:w="2410" w:type="dxa"/>
          </w:tcPr>
          <w:p w14:paraId="41FAD722" w14:textId="276010B3" w:rsidR="009034BD" w:rsidRPr="00F1781C" w:rsidRDefault="00F1781C" w:rsidP="009034BD">
            <w:pPr>
              <w:rPr>
                <w:rFonts w:ascii="Blackadder ITC" w:hAnsi="Blackadder ITC"/>
                <w:sz w:val="28"/>
                <w:szCs w:val="28"/>
              </w:rPr>
            </w:pPr>
            <w:r w:rsidRPr="00F1781C">
              <w:rPr>
                <w:rFonts w:ascii="Blackadder ITC" w:hAnsi="Blackadder ITC"/>
                <w:sz w:val="28"/>
                <w:szCs w:val="28"/>
              </w:rPr>
              <w:t>&lt;&lt;Confère consigne précédente&gt;&gt;</w:t>
            </w:r>
          </w:p>
        </w:tc>
      </w:tr>
      <w:tr w:rsidR="00FC69DD" w14:paraId="06F2A81D" w14:textId="77777777" w:rsidTr="00FC69DD">
        <w:tc>
          <w:tcPr>
            <w:tcW w:w="2034" w:type="dxa"/>
          </w:tcPr>
          <w:p w14:paraId="02D99AFA" w14:textId="0FA09CED" w:rsidR="009034BD" w:rsidRPr="006464C7" w:rsidRDefault="006464C7" w:rsidP="00903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Mercredi 20-10-25</w:t>
            </w:r>
          </w:p>
        </w:tc>
        <w:tc>
          <w:tcPr>
            <w:tcW w:w="2644" w:type="dxa"/>
          </w:tcPr>
          <w:p w14:paraId="268E9E61" w14:textId="77777777" w:rsidR="009034BD" w:rsidRDefault="006464C7" w:rsidP="00903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Création des comptes </w:t>
            </w: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 et du repository </w:t>
            </w:r>
          </w:p>
          <w:p w14:paraId="711B1301" w14:textId="4BBF3682" w:rsidR="006464C7" w:rsidRPr="006464C7" w:rsidRDefault="006464C7" w:rsidP="00903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Analyse du travail de l’autre équipe </w:t>
            </w:r>
          </w:p>
        </w:tc>
        <w:tc>
          <w:tcPr>
            <w:tcW w:w="2268" w:type="dxa"/>
          </w:tcPr>
          <w:p w14:paraId="4E7E2CED" w14:textId="77777777" w:rsidR="009034BD" w:rsidRDefault="006464C7" w:rsidP="00903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-AHIANLE</w:t>
            </w:r>
          </w:p>
          <w:p w14:paraId="143D2ADC" w14:textId="77777777" w:rsidR="006464C7" w:rsidRDefault="006464C7" w:rsidP="00903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-AKAKPO</w:t>
            </w:r>
          </w:p>
          <w:p w14:paraId="3E34860C" w14:textId="77777777" w:rsidR="006464C7" w:rsidRDefault="006464C7" w:rsidP="00903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-DOGBE</w:t>
            </w:r>
          </w:p>
          <w:p w14:paraId="36B4F152" w14:textId="26A0AA02" w:rsidR="006464C7" w:rsidRPr="006464C7" w:rsidRDefault="006464C7" w:rsidP="00903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-ZAGHLOUL</w:t>
            </w:r>
          </w:p>
        </w:tc>
        <w:tc>
          <w:tcPr>
            <w:tcW w:w="2410" w:type="dxa"/>
          </w:tcPr>
          <w:p w14:paraId="1FD1A4D9" w14:textId="77777777" w:rsidR="009034BD" w:rsidRDefault="006464C7" w:rsidP="00903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Après avoir créer le compte en commun sur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nous verrons comment gérer les premières branches. </w:t>
            </w:r>
          </w:p>
          <w:p w14:paraId="4CDC8DE2" w14:textId="77777777" w:rsidR="00C628BD" w:rsidRDefault="00C628BD" w:rsidP="00903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Ensuite chaque travail devra être analyser par l’autre équipe afin de noter selon eux </w:t>
            </w:r>
            <w:proofErr w:type="gramStart"/>
            <w:r>
              <w:rPr>
                <w:sz w:val="24"/>
                <w:szCs w:val="24"/>
              </w:rPr>
              <w:t>les manquement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569AAD2E" w14:textId="6EDBAD49" w:rsidR="00C628BD" w:rsidRPr="006464C7" w:rsidRDefault="00C628BD" w:rsidP="009034BD">
            <w:pPr>
              <w:rPr>
                <w:sz w:val="24"/>
                <w:szCs w:val="24"/>
              </w:rPr>
            </w:pPr>
          </w:p>
        </w:tc>
      </w:tr>
      <w:tr w:rsidR="00C628BD" w14:paraId="6C0D7E69" w14:textId="77777777" w:rsidTr="00FC69DD">
        <w:tc>
          <w:tcPr>
            <w:tcW w:w="2034" w:type="dxa"/>
          </w:tcPr>
          <w:p w14:paraId="74D160B5" w14:textId="743B9A81" w:rsidR="00C628BD" w:rsidRDefault="00C628BD" w:rsidP="00903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Jeudi 21-10-25</w:t>
            </w:r>
          </w:p>
        </w:tc>
        <w:tc>
          <w:tcPr>
            <w:tcW w:w="2644" w:type="dxa"/>
          </w:tcPr>
          <w:p w14:paraId="1F77F0E6" w14:textId="3D0C07D6" w:rsidR="00C628BD" w:rsidRDefault="00C628BD" w:rsidP="00903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Synthèse finale </w:t>
            </w:r>
          </w:p>
        </w:tc>
        <w:tc>
          <w:tcPr>
            <w:tcW w:w="2268" w:type="dxa"/>
          </w:tcPr>
          <w:p w14:paraId="45760112" w14:textId="77777777" w:rsidR="00C628BD" w:rsidRDefault="00C628BD" w:rsidP="00C628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-AHIANLE</w:t>
            </w:r>
          </w:p>
          <w:p w14:paraId="5B13FB0F" w14:textId="77777777" w:rsidR="00C628BD" w:rsidRDefault="00C628BD" w:rsidP="00C628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-AKAKPO</w:t>
            </w:r>
          </w:p>
          <w:p w14:paraId="28936164" w14:textId="77777777" w:rsidR="00C628BD" w:rsidRDefault="00C628BD" w:rsidP="00C628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-DOGBE</w:t>
            </w:r>
          </w:p>
          <w:p w14:paraId="576165D2" w14:textId="390C053B" w:rsidR="00C628BD" w:rsidRDefault="00C628BD" w:rsidP="00C628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-ZAGHLOUL</w:t>
            </w:r>
          </w:p>
        </w:tc>
        <w:tc>
          <w:tcPr>
            <w:tcW w:w="2410" w:type="dxa"/>
          </w:tcPr>
          <w:p w14:paraId="4E8C00F4" w14:textId="7CA3DE8A" w:rsidR="00C628BD" w:rsidRDefault="00C628BD" w:rsidP="00903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Rencontre en présentielle ou en ligne compte tenue de la disponibilité </w:t>
            </w:r>
            <w:proofErr w:type="gramStart"/>
            <w:r>
              <w:rPr>
                <w:sz w:val="24"/>
                <w:szCs w:val="24"/>
              </w:rPr>
              <w:t>des membre</w:t>
            </w:r>
            <w:proofErr w:type="gramEnd"/>
            <w:r>
              <w:rPr>
                <w:sz w:val="24"/>
                <w:szCs w:val="24"/>
              </w:rPr>
              <w:t xml:space="preserve"> afin de faire le point et de faire une version finale du diagramme de cas d’utilisation </w:t>
            </w:r>
          </w:p>
        </w:tc>
      </w:tr>
    </w:tbl>
    <w:p w14:paraId="2EAAC16A" w14:textId="77777777" w:rsidR="009034BD" w:rsidRPr="000A042C" w:rsidRDefault="009034BD" w:rsidP="009034BD">
      <w:pPr>
        <w:ind w:left="708"/>
        <w:rPr>
          <w:sz w:val="24"/>
          <w:szCs w:val="24"/>
        </w:rPr>
      </w:pPr>
    </w:p>
    <w:sectPr w:rsidR="009034BD" w:rsidRPr="000A042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7FBB1" w14:textId="77777777" w:rsidR="009034BD" w:rsidRDefault="009034BD" w:rsidP="009034BD">
      <w:pPr>
        <w:spacing w:after="0" w:line="240" w:lineRule="auto"/>
      </w:pPr>
      <w:r>
        <w:separator/>
      </w:r>
    </w:p>
  </w:endnote>
  <w:endnote w:type="continuationSeparator" w:id="0">
    <w:p w14:paraId="156FEC01" w14:textId="77777777" w:rsidR="009034BD" w:rsidRDefault="009034BD" w:rsidP="00903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FD201" w14:textId="77777777" w:rsidR="009034BD" w:rsidRDefault="009034BD" w:rsidP="009034BD">
      <w:pPr>
        <w:spacing w:after="0" w:line="240" w:lineRule="auto"/>
      </w:pPr>
      <w:r>
        <w:separator/>
      </w:r>
    </w:p>
  </w:footnote>
  <w:footnote w:type="continuationSeparator" w:id="0">
    <w:p w14:paraId="301C3A03" w14:textId="77777777" w:rsidR="009034BD" w:rsidRDefault="009034BD" w:rsidP="00903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E6065" w14:textId="5EB7954E" w:rsidR="009034BD" w:rsidRPr="009034BD" w:rsidRDefault="009034BD" w:rsidP="009034BD">
    <w:pPr>
      <w:pStyle w:val="En-tte"/>
      <w:jc w:val="center"/>
      <w:rPr>
        <w:rFonts w:ascii="Algerian" w:hAnsi="Algerian"/>
        <w:sz w:val="36"/>
        <w:szCs w:val="36"/>
      </w:rPr>
    </w:pPr>
    <w:r w:rsidRPr="009034BD">
      <w:rPr>
        <w:rFonts w:ascii="Algerian" w:hAnsi="Algerian"/>
        <w:sz w:val="36"/>
        <w:szCs w:val="36"/>
      </w:rPr>
      <w:t>PROJET KAELIS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1F6D7B"/>
    <w:multiLevelType w:val="hybridMultilevel"/>
    <w:tmpl w:val="C1F425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42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BD"/>
    <w:rsid w:val="000A042C"/>
    <w:rsid w:val="000F79FF"/>
    <w:rsid w:val="001B630F"/>
    <w:rsid w:val="00265AB3"/>
    <w:rsid w:val="0028496C"/>
    <w:rsid w:val="00605DD0"/>
    <w:rsid w:val="006464C7"/>
    <w:rsid w:val="009034BD"/>
    <w:rsid w:val="00BD1FA4"/>
    <w:rsid w:val="00C628BD"/>
    <w:rsid w:val="00EE75A5"/>
    <w:rsid w:val="00F1781C"/>
    <w:rsid w:val="00FC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201CD"/>
  <w15:chartTrackingRefBased/>
  <w15:docId w15:val="{0D6D58B4-6ED1-495B-97C3-9FB6F99D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3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3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34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3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34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3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3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3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3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34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03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034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34B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34B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34B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34B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34B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34B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3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3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3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3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3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34B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34B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34B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34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34B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34BD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03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34BD"/>
  </w:style>
  <w:style w:type="paragraph" w:styleId="Pieddepage">
    <w:name w:val="footer"/>
    <w:basedOn w:val="Normal"/>
    <w:link w:val="PieddepageCar"/>
    <w:uiPriority w:val="99"/>
    <w:unhideWhenUsed/>
    <w:rsid w:val="00903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34BD"/>
  </w:style>
  <w:style w:type="table" w:styleId="Grilledutableau">
    <w:name w:val="Table Grid"/>
    <w:basedOn w:val="TableauNormal"/>
    <w:uiPriority w:val="39"/>
    <w:rsid w:val="00903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Mathis</dc:creator>
  <cp:keywords/>
  <dc:description/>
  <cp:lastModifiedBy>Mathis Mathis</cp:lastModifiedBy>
  <cp:revision>2</cp:revision>
  <dcterms:created xsi:type="dcterms:W3CDTF">2025-10-19T21:11:00Z</dcterms:created>
  <dcterms:modified xsi:type="dcterms:W3CDTF">2025-10-19T21:11:00Z</dcterms:modified>
</cp:coreProperties>
</file>