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41BF" w14:textId="77777777" w:rsid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</w:p>
    <w:p w14:paraId="6B857B4D" w14:textId="23434D5A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CSS: </w:t>
      </w:r>
      <w:proofErr w:type="spellStart"/>
      <w:r w:rsidRPr="0076345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Cascading</w:t>
      </w:r>
      <w:proofErr w:type="spellEnd"/>
      <w:r w:rsidRPr="0076345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76345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Style</w:t>
      </w:r>
      <w:proofErr w:type="spellEnd"/>
      <w:r w:rsidRPr="0076345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76345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Sheets</w:t>
      </w:r>
      <w:proofErr w:type="spellEnd"/>
    </w:p>
    <w:p w14:paraId="24546928" w14:textId="3352498C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PROPERTIES</w:t>
      </w:r>
    </w:p>
    <w:p w14:paraId="7C8FAF09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2D74E9F3" w14:textId="1D96D243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            </w:t>
      </w:r>
      <w:proofErr w:type="spellStart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Syntax</w:t>
      </w:r>
      <w:proofErr w:type="spellEnd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: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Selector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&gt;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Declaration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&gt;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Propertie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&gt;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Value</w:t>
      </w:r>
      <w:proofErr w:type="spellEnd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 </w:t>
      </w:r>
    </w:p>
    <w:p w14:paraId="793FECB6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            </w:t>
      </w:r>
      <w:proofErr w:type="spellStart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Colorimetry</w:t>
      </w:r>
      <w:proofErr w:type="spellEnd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:</w:t>
      </w:r>
    </w:p>
    <w:p w14:paraId="2468EF5D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                -Properties</w:t>
      </w:r>
    </w:p>
    <w:p w14:paraId="68B39654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                    </w:t>
      </w: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background-color (para caixas)</w:t>
      </w:r>
    </w:p>
    <w:p w14:paraId="4C9B02A9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    color (para textos)</w:t>
      </w:r>
    </w:p>
    <w:p w14:paraId="71C1E7AE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border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-color (para caixas)</w:t>
      </w:r>
    </w:p>
    <w:p w14:paraId="36E1F9B2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                -</w:t>
      </w:r>
      <w:proofErr w:type="spellStart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Values</w:t>
      </w:r>
      <w:proofErr w:type="spellEnd"/>
    </w:p>
    <w:p w14:paraId="1634E254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                    palavra-chave</w:t>
      </w: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(blue,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transparent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</w:t>
      </w:r>
    </w:p>
    <w:p w14:paraId="05DB80FE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</w:t>
      </w: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hexadecimal</w:t>
      </w: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(#990AFF)</w:t>
      </w:r>
    </w:p>
    <w:p w14:paraId="50F046E5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</w:t>
      </w: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funções: </w:t>
      </w:r>
    </w:p>
    <w:p w14:paraId="2CDCA8FE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   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rgb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rgba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RED, GREEN, BLUE, ALPHA</w:t>
      </w:r>
    </w:p>
    <w:p w14:paraId="284BDE09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       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Ex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rgb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(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0, 255, 64, 0.6);</w:t>
      </w:r>
    </w:p>
    <w:p w14:paraId="0191B6DF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   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hsl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hsla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HUE(DEGREE), 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SATURATION(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%), LIGHTNESS(%), ALPHA(%)</w:t>
      </w:r>
    </w:p>
    <w:p w14:paraId="4E2133F2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       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Ex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hsl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(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180, 100%, 50%, 60%)</w:t>
      </w:r>
    </w:p>
    <w:p w14:paraId="2E7D37F3" w14:textId="2D16243D" w:rsid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4579088F" w14:textId="4F4A2BF7" w:rsid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0B40005C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14D82724" w14:textId="03E9CE63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lastRenderedPageBreak/>
        <w:t xml:space="preserve">        </w:t>
      </w:r>
      <w:proofErr w:type="spellStart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Especificity</w:t>
      </w:r>
      <w:proofErr w:type="spellEnd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:</w:t>
      </w:r>
    </w:p>
    <w:p w14:paraId="43625CF4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0 = * Seletor universal</w:t>
      </w:r>
    </w:p>
    <w:p w14:paraId="2F94E46B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1 = Elementos (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tags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) h1, p,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img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span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... </w:t>
      </w:r>
    </w:p>
    <w:p w14:paraId="7E0BA64C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10 =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Class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Ex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(.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class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</w:t>
      </w:r>
    </w:p>
    <w:p w14:paraId="1FF7B21D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100 = ID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Ex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(#id)</w:t>
      </w:r>
    </w:p>
    <w:p w14:paraId="7C78C9CA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1000 =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Inline</w:t>
      </w:r>
      <w:proofErr w:type="spellEnd"/>
    </w:p>
    <w:p w14:paraId="40E2409F" w14:textId="5103952F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!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important</w:t>
      </w:r>
      <w:proofErr w:type="spellEnd"/>
      <w:proofErr w:type="gramEnd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 </w:t>
      </w:r>
    </w:p>
    <w:p w14:paraId="1BB2D4C9" w14:textId="77777777" w:rsidR="002B3F7D" w:rsidRDefault="002B3F7D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67DE497C" w14:textId="48A9230F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            </w:t>
      </w:r>
      <w:proofErr w:type="spellStart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Typography</w:t>
      </w:r>
      <w:proofErr w:type="spellEnd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:</w:t>
      </w:r>
    </w:p>
    <w:p w14:paraId="55B6160D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                </w:t>
      </w: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font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-family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"Times New Roman", Times,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serif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; (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fallback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</w:t>
      </w:r>
    </w:p>
    <w:p w14:paraId="4578E22A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font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-weight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bold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; (400, 700, 800)</w:t>
      </w:r>
    </w:p>
    <w:p w14:paraId="314C337F" w14:textId="26814CF5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val="pl-PL" w:eastAsia="pt-BR"/>
        </w:rPr>
        <w:t>                -font-style: normal; (italic, oblique)</w:t>
      </w:r>
    </w:p>
    <w:p w14:paraId="53606048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val="pl-PL" w:eastAsia="pt-BR"/>
        </w:rPr>
        <w:t xml:space="preserve">                </w:t>
      </w: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font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-size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"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value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";</w:t>
      </w:r>
    </w:p>
    <w:p w14:paraId="335A9F7F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16px -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Absoluty</w:t>
      </w:r>
      <w:proofErr w:type="spellEnd"/>
    </w:p>
    <w:p w14:paraId="36A58FD9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2rem -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Relative</w:t>
      </w:r>
      <w:proofErr w:type="spellEnd"/>
    </w:p>
    <w:p w14:paraId="7F101676" w14:textId="3AD9EF8D" w:rsidR="002B3F7D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50% -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Relative</w:t>
      </w:r>
      <w:proofErr w:type="spellEnd"/>
      <w:r w:rsidR="002B3F7D">
        <w:rPr>
          <w:rFonts w:eastAsia="Times New Roman" w:cstheme="minorHAnsi"/>
          <w:kern w:val="36"/>
          <w:sz w:val="24"/>
          <w:szCs w:val="24"/>
          <w:lang w:eastAsia="pt-BR"/>
        </w:rPr>
        <w:t xml:space="preserve"> </w:t>
      </w: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</w:t>
      </w:r>
    </w:p>
    <w:p w14:paraId="07A50200" w14:textId="7745B59B" w:rsidR="00763458" w:rsidRPr="00763458" w:rsidRDefault="002B3F7D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                </w:t>
      </w:r>
      <w:r w:rsidR="00763458" w:rsidRPr="00763458">
        <w:rPr>
          <w:rFonts w:eastAsia="Times New Roman" w:cstheme="minorHAnsi"/>
          <w:kern w:val="36"/>
          <w:sz w:val="24"/>
          <w:szCs w:val="24"/>
          <w:lang w:eastAsia="pt-BR"/>
        </w:rPr>
        <w:t>-</w:t>
      </w:r>
      <w:proofErr w:type="spellStart"/>
      <w:proofErr w:type="gramStart"/>
      <w:r w:rsidR="00763458" w:rsidRPr="00763458">
        <w:rPr>
          <w:rFonts w:eastAsia="Times New Roman" w:cstheme="minorHAnsi"/>
          <w:kern w:val="36"/>
          <w:sz w:val="24"/>
          <w:szCs w:val="24"/>
          <w:lang w:eastAsia="pt-BR"/>
        </w:rPr>
        <w:t>letter</w:t>
      </w:r>
      <w:proofErr w:type="gramEnd"/>
      <w:r w:rsidR="00763458" w:rsidRPr="00763458">
        <w:rPr>
          <w:rFonts w:eastAsia="Times New Roman" w:cstheme="minorHAnsi"/>
          <w:kern w:val="36"/>
          <w:sz w:val="24"/>
          <w:szCs w:val="24"/>
          <w:lang w:eastAsia="pt-BR"/>
        </w:rPr>
        <w:t>-spacing</w:t>
      </w:r>
      <w:proofErr w:type="spellEnd"/>
      <w:r w:rsidR="00763458" w:rsidRPr="00763458">
        <w:rPr>
          <w:rFonts w:eastAsia="Times New Roman" w:cstheme="minorHAnsi"/>
          <w:kern w:val="36"/>
          <w:sz w:val="24"/>
          <w:szCs w:val="24"/>
          <w:lang w:eastAsia="pt-BR"/>
        </w:rPr>
        <w:t>: 4px;</w:t>
      </w:r>
    </w:p>
    <w:p w14:paraId="604A6B4D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word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spacing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1em;</w:t>
      </w:r>
    </w:p>
    <w:p w14:paraId="220356BF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line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-height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1.5;</w:t>
      </w:r>
    </w:p>
    <w:p w14:paraId="752394D5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text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-transform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uppercase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; (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lowercase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capitalize,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none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</w:t>
      </w:r>
    </w:p>
    <w:p w14:paraId="7111991A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text-decoration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wavy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(</w:t>
      </w:r>
      <w:proofErr w:type="spellStart"/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dashed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dotted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)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overline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(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underline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line-through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 blue;</w:t>
      </w:r>
    </w:p>
    <w:p w14:paraId="4B2B5FAC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text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-align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center; (start,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end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left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right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justify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</w:t>
      </w:r>
    </w:p>
    <w:p w14:paraId="215C5E72" w14:textId="1D55B218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text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-shadow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1px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1px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2px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red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; (offset-x | offset-y |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blur-radius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</w:t>
      </w:r>
    </w:p>
    <w:p w14:paraId="6F9FF1BC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lastRenderedPageBreak/>
        <w:t xml:space="preserve">                </w:t>
      </w: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-Web-</w:t>
      </w:r>
      <w:proofErr w:type="spellStart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Fonts</w:t>
      </w:r>
      <w:proofErr w:type="spellEnd"/>
    </w:p>
    <w:p w14:paraId="6609AD95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    link</w:t>
      </w:r>
    </w:p>
    <w:p w14:paraId="1C5529BD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    @import</w:t>
      </w:r>
    </w:p>
    <w:p w14:paraId="0C2A74C6" w14:textId="77777777" w:rsidR="002B3F7D" w:rsidRDefault="002B3F7D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16132262" w14:textId="2AAEBA36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            Background:</w:t>
      </w:r>
    </w:p>
    <w:p w14:paraId="771ACD2F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                </w:t>
      </w: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-background-color: 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rgb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(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55, 100, 50);</w:t>
      </w:r>
    </w:p>
    <w:p w14:paraId="5A3E7E22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-background-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image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url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("image.jpg"), linear-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gradient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(</w:t>
      </w:r>
      <w:proofErr w:type="spellStart"/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lightblue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lightgreen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);</w:t>
      </w:r>
    </w:p>
    <w:p w14:paraId="2A79B425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background-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size</w:t>
      </w:r>
      <w:proofErr w:type="spellEnd"/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240px auto;</w:t>
      </w:r>
    </w:p>
    <w:p w14:paraId="1A00C875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background-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size</w:t>
      </w:r>
      <w:proofErr w:type="spellEnd"/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contain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;</w:t>
      </w:r>
    </w:p>
    <w:p w14:paraId="2B170241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background-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repeat</w:t>
      </w:r>
      <w:proofErr w:type="spellEnd"/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no-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repeat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;</w:t>
      </w:r>
    </w:p>
    <w:p w14:paraId="2CBE319C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background-position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center top;</w:t>
      </w:r>
    </w:p>
    <w:p w14:paraId="1781F7C7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background-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attachment</w:t>
      </w:r>
      <w:proofErr w:type="spellEnd"/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fixed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;</w:t>
      </w:r>
    </w:p>
    <w:p w14:paraId="700B596B" w14:textId="53CE8A86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</w:t>
      </w:r>
    </w:p>
    <w:p w14:paraId="0F948DE0" w14:textId="7E724CB0" w:rsidR="00C075FC" w:rsidRPr="00763458" w:rsidRDefault="00C075FC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1371FD69" w14:textId="1B8ADD46" w:rsidR="0033723D" w:rsidRPr="00763458" w:rsidRDefault="0033723D" w:rsidP="00E33A5D">
      <w:pPr>
        <w:pStyle w:val="PargrafodaLista"/>
        <w:spacing w:before="100" w:beforeAutospacing="1" w:after="100" w:afterAutospacing="1" w:line="240" w:lineRule="auto"/>
        <w:ind w:left="0" w:right="141"/>
        <w:rPr>
          <w:rFonts w:eastAsia="Times New Roman" w:cstheme="minorHAnsi"/>
          <w:sz w:val="24"/>
          <w:szCs w:val="24"/>
          <w:lang w:eastAsia="pt-BR"/>
        </w:rPr>
      </w:pPr>
    </w:p>
    <w:p w14:paraId="39579255" w14:textId="77777777" w:rsidR="00C075FC" w:rsidRPr="00763458" w:rsidRDefault="00C075FC" w:rsidP="00E33A5D">
      <w:pPr>
        <w:pStyle w:val="PargrafodaLista"/>
        <w:spacing w:before="100" w:beforeAutospacing="1" w:after="100" w:afterAutospacing="1" w:line="240" w:lineRule="auto"/>
        <w:ind w:left="0" w:right="141"/>
        <w:rPr>
          <w:rFonts w:eastAsia="Times New Roman" w:cstheme="minorHAnsi"/>
          <w:sz w:val="24"/>
          <w:szCs w:val="24"/>
          <w:lang w:eastAsia="pt-BR"/>
        </w:rPr>
      </w:pPr>
    </w:p>
    <w:sectPr w:rsidR="00C075FC" w:rsidRPr="00763458" w:rsidSect="003B78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F9D9" w14:textId="77777777" w:rsidR="00A13C8B" w:rsidRDefault="00A13C8B" w:rsidP="0001005E">
      <w:pPr>
        <w:spacing w:after="0" w:line="240" w:lineRule="auto"/>
      </w:pPr>
      <w:r>
        <w:separator/>
      </w:r>
    </w:p>
  </w:endnote>
  <w:endnote w:type="continuationSeparator" w:id="0">
    <w:p w14:paraId="23782222" w14:textId="77777777" w:rsidR="00A13C8B" w:rsidRDefault="00A13C8B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3D4F6" w14:textId="77777777" w:rsidR="00A13C8B" w:rsidRDefault="00A13C8B" w:rsidP="0001005E">
      <w:pPr>
        <w:spacing w:after="0" w:line="240" w:lineRule="auto"/>
      </w:pPr>
      <w:r>
        <w:separator/>
      </w:r>
    </w:p>
  </w:footnote>
  <w:footnote w:type="continuationSeparator" w:id="0">
    <w:p w14:paraId="5ADFFEA8" w14:textId="77777777" w:rsidR="00A13C8B" w:rsidRDefault="00A13C8B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B3F7D"/>
    <w:rsid w:val="002C1593"/>
    <w:rsid w:val="0033723D"/>
    <w:rsid w:val="00390ED8"/>
    <w:rsid w:val="003951E8"/>
    <w:rsid w:val="003B78E3"/>
    <w:rsid w:val="003C2135"/>
    <w:rsid w:val="003E52B4"/>
    <w:rsid w:val="00454805"/>
    <w:rsid w:val="005367F9"/>
    <w:rsid w:val="00564B90"/>
    <w:rsid w:val="0058065A"/>
    <w:rsid w:val="0058389E"/>
    <w:rsid w:val="00621FF8"/>
    <w:rsid w:val="00633C97"/>
    <w:rsid w:val="006523CF"/>
    <w:rsid w:val="006B5079"/>
    <w:rsid w:val="006E175B"/>
    <w:rsid w:val="00722F80"/>
    <w:rsid w:val="00763458"/>
    <w:rsid w:val="00766314"/>
    <w:rsid w:val="007922A3"/>
    <w:rsid w:val="007F1B7C"/>
    <w:rsid w:val="007F6F92"/>
    <w:rsid w:val="008428F6"/>
    <w:rsid w:val="008A2488"/>
    <w:rsid w:val="008C2190"/>
    <w:rsid w:val="00933FDD"/>
    <w:rsid w:val="0094522A"/>
    <w:rsid w:val="00947A24"/>
    <w:rsid w:val="00950ADA"/>
    <w:rsid w:val="0096125E"/>
    <w:rsid w:val="009619EF"/>
    <w:rsid w:val="00A11749"/>
    <w:rsid w:val="00A13C8B"/>
    <w:rsid w:val="00A5444A"/>
    <w:rsid w:val="00AE61B2"/>
    <w:rsid w:val="00B01FCC"/>
    <w:rsid w:val="00B963CF"/>
    <w:rsid w:val="00BD1344"/>
    <w:rsid w:val="00C075FC"/>
    <w:rsid w:val="00C11F3D"/>
    <w:rsid w:val="00C66520"/>
    <w:rsid w:val="00C8400A"/>
    <w:rsid w:val="00C91A66"/>
    <w:rsid w:val="00DF315C"/>
    <w:rsid w:val="00DF5942"/>
    <w:rsid w:val="00E33A5D"/>
    <w:rsid w:val="00E61B1E"/>
    <w:rsid w:val="00E7104F"/>
    <w:rsid w:val="00E82851"/>
    <w:rsid w:val="00E93F4F"/>
    <w:rsid w:val="00F53BF9"/>
    <w:rsid w:val="00F628DD"/>
    <w:rsid w:val="00FA3CD7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33</cp:revision>
  <dcterms:created xsi:type="dcterms:W3CDTF">2022-08-17T22:30:00Z</dcterms:created>
  <dcterms:modified xsi:type="dcterms:W3CDTF">2023-07-17T18:52:00Z</dcterms:modified>
</cp:coreProperties>
</file>