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15F" w14:textId="2FE61D5E" w:rsidR="00FE462B" w:rsidRDefault="00644558" w:rsidP="00644558">
      <w:pPr>
        <w:pStyle w:val="a3"/>
      </w:pPr>
      <w:r>
        <w:t xml:space="preserve">PA1 </w:t>
      </w:r>
      <w:r>
        <w:rPr>
          <w:rFonts w:hint="eastAsia"/>
        </w:rPr>
        <w:t>D</w:t>
      </w:r>
      <w:r>
        <w:t>esign Document</w:t>
      </w:r>
    </w:p>
    <w:p w14:paraId="2A016C8D" w14:textId="68C92CD4" w:rsidR="00644558" w:rsidRDefault="008309DE" w:rsidP="008309DE">
      <w:pPr>
        <w:pStyle w:val="1"/>
      </w:pPr>
      <w:proofErr w:type="spellStart"/>
      <w:r>
        <w:rPr>
          <w:rFonts w:hint="eastAsia"/>
        </w:rPr>
        <w:t>I</w:t>
      </w:r>
      <w:r>
        <w:t>ntroduciton</w:t>
      </w:r>
      <w:proofErr w:type="spellEnd"/>
    </w:p>
    <w:p w14:paraId="1B69AAAC" w14:textId="3D455874" w:rsidR="00644558" w:rsidRDefault="009C6B37">
      <w:r>
        <w:t xml:space="preserve">I have implemented </w:t>
      </w:r>
      <w:r w:rsidR="003E2E44">
        <w:t xml:space="preserve">Downloading server/client programs using Python 3.8 with Twisted Library, mainly use </w:t>
      </w:r>
      <w:r w:rsidR="007A466D">
        <w:t>Line Oriented Protocol to achieve this.</w:t>
      </w:r>
    </w:p>
    <w:p w14:paraId="4B7F139D" w14:textId="77777777" w:rsidR="007A466D" w:rsidRDefault="007A466D"/>
    <w:p w14:paraId="224CCFBB" w14:textId="12D3AF4F" w:rsidR="007A466D" w:rsidRDefault="006E3E17">
      <w:r>
        <w:t>Twisted is Event Driven Network Library</w:t>
      </w:r>
      <w:r w:rsidR="003D2336">
        <w:t xml:space="preserve">, it provides some facility to simplify the network programming. </w:t>
      </w:r>
    </w:p>
    <w:p w14:paraId="3B98B9B9" w14:textId="77777777" w:rsidR="00645BE2" w:rsidRDefault="00645BE2"/>
    <w:p w14:paraId="1110C68D" w14:textId="37E2A38E" w:rsidR="00645BE2" w:rsidRDefault="00645BE2">
      <w:pPr>
        <w:rPr>
          <w:rFonts w:hint="eastAsia"/>
        </w:rPr>
      </w:pPr>
      <w:r>
        <w:rPr>
          <w:rFonts w:hint="eastAsia"/>
        </w:rPr>
        <w:t>I</w:t>
      </w:r>
      <w:r>
        <w:t xml:space="preserve"> mainly use</w:t>
      </w:r>
      <w:r w:rsidR="00743B46">
        <w:t xml:space="preserve"> Twisted to handle TCP stream and Line Oriented </w:t>
      </w:r>
      <w:r w:rsidR="005E46EF">
        <w:t>commu</w:t>
      </w:r>
      <w:r w:rsidR="00706408">
        <w:t>nic</w:t>
      </w:r>
      <w:r w:rsidR="005E46EF">
        <w:t xml:space="preserve">ation. </w:t>
      </w:r>
    </w:p>
    <w:p w14:paraId="1F7A583A" w14:textId="77777777" w:rsidR="006E2392" w:rsidRDefault="006E2392"/>
    <w:p w14:paraId="5283C47C" w14:textId="5626BB74" w:rsidR="006E2392" w:rsidRDefault="005E46EF">
      <w:r>
        <w:rPr>
          <w:rFonts w:hint="eastAsia"/>
        </w:rPr>
        <w:t>F</w:t>
      </w:r>
      <w:r>
        <w:t xml:space="preserve">or simplification, commands mode </w:t>
      </w:r>
      <w:r w:rsidR="003B7195">
        <w:t>uses</w:t>
      </w:r>
      <w:r>
        <w:t xml:space="preserve"> only </w:t>
      </w:r>
      <w:r w:rsidR="00706408">
        <w:t xml:space="preserve">Line Oriented communication. </w:t>
      </w:r>
    </w:p>
    <w:p w14:paraId="688FC1C8" w14:textId="324DFD88" w:rsidR="00706408" w:rsidRDefault="00706408">
      <w:r>
        <w:rPr>
          <w:rFonts w:hint="eastAsia"/>
        </w:rPr>
        <w:t>D</w:t>
      </w:r>
      <w:r>
        <w:t xml:space="preserve">ownload mode use line and </w:t>
      </w:r>
      <w:r w:rsidR="008B6E6F">
        <w:t xml:space="preserve">raw data mode. Since TCP is stream based connection, you </w:t>
      </w:r>
      <w:r w:rsidR="003B7195">
        <w:t>cannot</w:t>
      </w:r>
      <w:r w:rsidR="008B6E6F">
        <w:t xml:space="preserve"> use </w:t>
      </w:r>
      <w:r w:rsidR="00D96FAE">
        <w:t xml:space="preserve">packets directly. But Line oriented </w:t>
      </w:r>
      <w:r w:rsidR="000F1862">
        <w:t>protocol can simply use “\r\n” to separate lines. It is the based model for http.</w:t>
      </w:r>
    </w:p>
    <w:p w14:paraId="5E8B8892" w14:textId="77777777" w:rsidR="00AB4625" w:rsidRDefault="00AB4625"/>
    <w:p w14:paraId="58859F12" w14:textId="7058C85A" w:rsidR="00AB4625" w:rsidRDefault="00AB4625">
      <w:r>
        <w:rPr>
          <w:rFonts w:hint="eastAsia"/>
        </w:rPr>
        <w:t>A</w:t>
      </w:r>
      <w:r>
        <w:t>ll commands are in line text mode, using just simple words</w:t>
      </w:r>
      <w:r w:rsidR="00AA7D84">
        <w:t xml:space="preserve">. Command argument is followed by ‘: ‘. </w:t>
      </w:r>
    </w:p>
    <w:p w14:paraId="4A6B7AD5" w14:textId="77777777" w:rsidR="00C60495" w:rsidRDefault="00C60495"/>
    <w:p w14:paraId="7027CD31" w14:textId="2152BECC" w:rsidR="00C60495" w:rsidRDefault="00615785" w:rsidP="00615785">
      <w:pPr>
        <w:pStyle w:val="1"/>
      </w:pPr>
      <w:r>
        <w:rPr>
          <w:rFonts w:hint="eastAsia"/>
        </w:rPr>
        <w:t>D</w:t>
      </w:r>
      <w:r>
        <w:t>esign</w:t>
      </w:r>
    </w:p>
    <w:p w14:paraId="69FFF806" w14:textId="57B0D801" w:rsidR="00615785" w:rsidRDefault="00615785" w:rsidP="00615785">
      <w:r>
        <w:t xml:space="preserve">They are two major programs which are ‘files_server.py’ and ‘client.py’. </w:t>
      </w:r>
    </w:p>
    <w:p w14:paraId="3323A9A8" w14:textId="3EFB1460" w:rsidR="006C3103" w:rsidRDefault="006C3103" w:rsidP="00615785">
      <w:r>
        <w:t>‘files_server.py’ is the server which serve file for downloading.</w:t>
      </w:r>
    </w:p>
    <w:p w14:paraId="3A5D6F5A" w14:textId="2142E4EE" w:rsidR="006C3103" w:rsidRDefault="006C3103" w:rsidP="00615785">
      <w:r>
        <w:t xml:space="preserve">‘client.py’ is the client which tries to download files from </w:t>
      </w:r>
      <w:r w:rsidR="006A70C7">
        <w:t>server.</w:t>
      </w:r>
    </w:p>
    <w:p w14:paraId="46104E5C" w14:textId="77777777" w:rsidR="006A70C7" w:rsidRDefault="006A70C7" w:rsidP="00615785"/>
    <w:p w14:paraId="24F4E10D" w14:textId="28F5957D" w:rsidR="006A70C7" w:rsidRDefault="00A7117C" w:rsidP="00A7117C">
      <w:pPr>
        <w:pStyle w:val="2"/>
      </w:pPr>
      <w:r>
        <w:rPr>
          <w:rFonts w:hint="eastAsia"/>
        </w:rPr>
        <w:t>S</w:t>
      </w:r>
      <w:r>
        <w:t>erver</w:t>
      </w:r>
    </w:p>
    <w:p w14:paraId="2F71CCFC" w14:textId="68D9EE8D" w:rsidR="00A7117C" w:rsidRDefault="00F13BA1" w:rsidP="00A7117C">
      <w:r>
        <w:t>‘watch’ thread</w:t>
      </w:r>
      <w:r w:rsidR="00A17D97">
        <w:t xml:space="preserve"> will try to </w:t>
      </w:r>
      <w:r w:rsidR="00EB7007">
        <w:t>watch the hosted folder files changes.</w:t>
      </w:r>
    </w:p>
    <w:p w14:paraId="4D52AF46" w14:textId="03F4ED58" w:rsidR="00EB7007" w:rsidRDefault="00470B08" w:rsidP="00A7117C">
      <w:r>
        <w:rPr>
          <w:rFonts w:hint="eastAsia"/>
        </w:rPr>
        <w:t>U</w:t>
      </w:r>
      <w:r>
        <w:t>ses event driven line orient commands to responses to clients.</w:t>
      </w:r>
    </w:p>
    <w:p w14:paraId="0D41EA4C" w14:textId="7EE8700E" w:rsidR="00470B08" w:rsidRDefault="00470B08" w:rsidP="00A7117C">
      <w:r>
        <w:rPr>
          <w:rFonts w:hint="eastAsia"/>
        </w:rPr>
        <w:t>D</w:t>
      </w:r>
      <w:r>
        <w:t xml:space="preserve">ownload using </w:t>
      </w:r>
      <w:r w:rsidR="00B866D8">
        <w:t>thread to read files.</w:t>
      </w:r>
    </w:p>
    <w:p w14:paraId="7B1E1D5A" w14:textId="77777777" w:rsidR="00B866D8" w:rsidRDefault="00B866D8" w:rsidP="00A7117C"/>
    <w:p w14:paraId="6786E571" w14:textId="3D499744" w:rsidR="00B866D8" w:rsidRDefault="00B866D8" w:rsidP="00B866D8">
      <w:pPr>
        <w:pStyle w:val="2"/>
      </w:pPr>
      <w:r>
        <w:t>Client</w:t>
      </w:r>
    </w:p>
    <w:p w14:paraId="7889EAD3" w14:textId="5A5E5363" w:rsidR="00B866D8" w:rsidRPr="00B866D8" w:rsidRDefault="00B866D8" w:rsidP="00B866D8">
      <w:pPr>
        <w:rPr>
          <w:rFonts w:hint="eastAsia"/>
        </w:rPr>
      </w:pPr>
      <w:r>
        <w:rPr>
          <w:rFonts w:hint="eastAsia"/>
        </w:rPr>
        <w:t>C</w:t>
      </w:r>
      <w:r>
        <w:t xml:space="preserve">lient using event driven </w:t>
      </w:r>
      <w:proofErr w:type="gramStart"/>
      <w:r w:rsidR="002F4AB1">
        <w:t>line oriented</w:t>
      </w:r>
      <w:proofErr w:type="gramEnd"/>
      <w:r w:rsidR="002F4AB1">
        <w:t xml:space="preserve"> TCP. Downloading uses different threads and sockets.</w:t>
      </w:r>
    </w:p>
    <w:p w14:paraId="6F07F9C3" w14:textId="30DF83CC" w:rsidR="006E2392" w:rsidRDefault="006E2392" w:rsidP="006E2392">
      <w:pPr>
        <w:pStyle w:val="1"/>
      </w:pPr>
      <w:r>
        <w:rPr>
          <w:rFonts w:hint="eastAsia"/>
        </w:rPr>
        <w:lastRenderedPageBreak/>
        <w:t>L</w:t>
      </w:r>
      <w:r>
        <w:t>imitations</w:t>
      </w:r>
    </w:p>
    <w:p w14:paraId="09143839" w14:textId="2EE36B6E" w:rsidR="006E2392" w:rsidRDefault="00636791">
      <w:pPr>
        <w:rPr>
          <w:rFonts w:hint="eastAsia"/>
        </w:rPr>
      </w:pPr>
      <w:r>
        <w:rPr>
          <w:rFonts w:hint="eastAsia"/>
        </w:rPr>
        <w:t>T</w:t>
      </w:r>
      <w:r>
        <w:t>wisted</w:t>
      </w:r>
      <w:r w:rsidR="00E703A0">
        <w:t xml:space="preserve"> has only one reactor, make it hard to extend it to use for </w:t>
      </w:r>
      <w:r w:rsidR="00FF2F06">
        <w:t>some complicated situations. Twisted recommends using multi</w:t>
      </w:r>
      <w:r w:rsidR="00F453BE">
        <w:t>-</w:t>
      </w:r>
      <w:r w:rsidR="00FF2F06">
        <w:t>process to solve this problem. Multi-process programming is much ea</w:t>
      </w:r>
      <w:r w:rsidR="002014DD">
        <w:t xml:space="preserve">sier than multi-threading programming, especially network programming. </w:t>
      </w:r>
      <w:r w:rsidR="00761044">
        <w:t>M</w:t>
      </w:r>
      <w:r w:rsidR="002014DD">
        <w:t xml:space="preserve">any </w:t>
      </w:r>
      <w:r w:rsidR="00F453BE">
        <w:t>http servers use multi-process</w:t>
      </w:r>
      <w:r w:rsidR="00761044">
        <w:t xml:space="preserve">, it is hard to handle complex states in a program. Complexity will explode </w:t>
      </w:r>
      <w:r w:rsidR="00EC1D5A">
        <w:t xml:space="preserve">due to transitions between different states. But some time multi-threading </w:t>
      </w:r>
      <w:proofErr w:type="spellStart"/>
      <w:r w:rsidR="002133B9">
        <w:t>can not</w:t>
      </w:r>
      <w:proofErr w:type="spellEnd"/>
      <w:r w:rsidR="002133B9">
        <w:t xml:space="preserve"> be avoided completely.</w:t>
      </w:r>
    </w:p>
    <w:p w14:paraId="71D51C9C" w14:textId="77777777" w:rsidR="006E2392" w:rsidRDefault="006E2392">
      <w:pPr>
        <w:rPr>
          <w:rFonts w:hint="eastAsia"/>
        </w:rPr>
      </w:pPr>
    </w:p>
    <w:sectPr w:rsidR="006E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58"/>
    <w:rsid w:val="000F1862"/>
    <w:rsid w:val="002014DD"/>
    <w:rsid w:val="002133B9"/>
    <w:rsid w:val="002F4AB1"/>
    <w:rsid w:val="003B7195"/>
    <w:rsid w:val="003D2336"/>
    <w:rsid w:val="003E2E44"/>
    <w:rsid w:val="00470B08"/>
    <w:rsid w:val="004B66EC"/>
    <w:rsid w:val="005E46EF"/>
    <w:rsid w:val="00615785"/>
    <w:rsid w:val="00636791"/>
    <w:rsid w:val="00644558"/>
    <w:rsid w:val="00645BE2"/>
    <w:rsid w:val="006A70C7"/>
    <w:rsid w:val="006C3103"/>
    <w:rsid w:val="006E2392"/>
    <w:rsid w:val="006E3E17"/>
    <w:rsid w:val="00706408"/>
    <w:rsid w:val="00743B46"/>
    <w:rsid w:val="00761044"/>
    <w:rsid w:val="007A466D"/>
    <w:rsid w:val="008014E6"/>
    <w:rsid w:val="008309DE"/>
    <w:rsid w:val="008B6E6F"/>
    <w:rsid w:val="009C6B37"/>
    <w:rsid w:val="00A17D97"/>
    <w:rsid w:val="00A7117C"/>
    <w:rsid w:val="00AA7D84"/>
    <w:rsid w:val="00AB4625"/>
    <w:rsid w:val="00B866D8"/>
    <w:rsid w:val="00C60495"/>
    <w:rsid w:val="00D96FAE"/>
    <w:rsid w:val="00E703A0"/>
    <w:rsid w:val="00EB7007"/>
    <w:rsid w:val="00EC1D5A"/>
    <w:rsid w:val="00F13BA1"/>
    <w:rsid w:val="00F453BE"/>
    <w:rsid w:val="00FE462B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491"/>
  <w15:chartTrackingRefBased/>
  <w15:docId w15:val="{EA78691D-B6E4-4EF1-B8BB-B7BB66A4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4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2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1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Henry</dc:creator>
  <cp:keywords/>
  <dc:description/>
  <cp:lastModifiedBy>Read Henry</cp:lastModifiedBy>
  <cp:revision>2</cp:revision>
  <dcterms:created xsi:type="dcterms:W3CDTF">2023-02-20T15:53:00Z</dcterms:created>
  <dcterms:modified xsi:type="dcterms:W3CDTF">2023-02-20T15:53:00Z</dcterms:modified>
</cp:coreProperties>
</file>