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9E" w:rsidRDefault="000C769E"/>
    <w:p w:rsidR="00974AF1" w:rsidRDefault="00974AF1">
      <w:r w:rsidRPr="00974AF1">
        <w:t>110. Balanced Binary Tree java</w:t>
      </w:r>
    </w:p>
    <w:p w:rsidR="006B55C2" w:rsidRDefault="006B55C2">
      <w:hyperlink r:id="rId4" w:history="1">
        <w:r w:rsidRPr="002629F8">
          <w:rPr>
            <w:rStyle w:val="Hyperlink"/>
          </w:rPr>
          <w:t>https://www.programcreek.com/2013/02/leetcode-balanced-binary-tree-java/</w:t>
        </w:r>
      </w:hyperlink>
      <w:r>
        <w:t xml:space="preserve"> (practiced)</w:t>
      </w:r>
    </w:p>
    <w:p w:rsidR="006B55C2" w:rsidRDefault="00646D99">
      <w:hyperlink r:id="rId5" w:history="1">
        <w:r w:rsidRPr="002629F8">
          <w:rPr>
            <w:rStyle w:val="Hyperlink"/>
          </w:rPr>
          <w:t>https://blog.csdn.net/DERRANTCM/article/details/47414041</w:t>
        </w:r>
      </w:hyperlink>
    </w:p>
    <w:p w:rsidR="00646D99" w:rsidRDefault="00646D99">
      <w:hyperlink r:id="rId6" w:history="1">
        <w:r w:rsidRPr="002629F8">
          <w:rPr>
            <w:rStyle w:val="Hyperlink"/>
          </w:rPr>
          <w:t>https://www.geeksforgeeks.org/how-to-determine-if-a-binary-tree-is-balanced/</w:t>
        </w:r>
      </w:hyperlink>
    </w:p>
    <w:p w:rsidR="00646D99" w:rsidRDefault="006B0B6D">
      <w:hyperlink r:id="rId7" w:history="1">
        <w:r w:rsidRPr="002629F8">
          <w:rPr>
            <w:rStyle w:val="Hyperlink"/>
          </w:rPr>
          <w:t>https://www.cnblogs.com/yrbbest/p/4437324.html</w:t>
        </w:r>
      </w:hyperlink>
    </w:p>
    <w:p w:rsidR="006B0B6D" w:rsidRDefault="006B0B6D">
      <w:hyperlink r:id="rId8" w:history="1">
        <w:r w:rsidRPr="002629F8">
          <w:rPr>
            <w:rStyle w:val="Hyperlink"/>
          </w:rPr>
          <w:t>https://github.com/yuweiw823/algorithm-practice/blob/master/Leetcode%20110%20-%20Balanced%20Binary%20Tree%20-%20%E6%A0%91%E7%9A%84%E6%80%A7%E8%B4%A8%20%E5%B9%B3%E8%A1%A1%E6%A0%91.java</w:t>
        </w:r>
      </w:hyperlink>
    </w:p>
    <w:p w:rsidR="006B0B6D" w:rsidRDefault="002931FA">
      <w:hyperlink r:id="rId9" w:history="1">
        <w:r w:rsidRPr="002629F8">
          <w:rPr>
            <w:rStyle w:val="Hyperlink"/>
          </w:rPr>
          <w:t>https://github.com/nekocode/leetcode-solutions/blob/master/solutions/110.%20Balanced%20Binary%20Tree.md</w:t>
        </w:r>
      </w:hyperlink>
    </w:p>
    <w:p w:rsidR="002931FA" w:rsidRDefault="00C424EE">
      <w:hyperlink r:id="rId10" w:history="1">
        <w:r w:rsidRPr="002629F8">
          <w:rPr>
            <w:rStyle w:val="Hyperlink"/>
          </w:rPr>
          <w:t>https://www.cluelesscode.com/balanced-binary-tree-java/</w:t>
        </w:r>
      </w:hyperlink>
    </w:p>
    <w:p w:rsidR="00C424EE" w:rsidRDefault="00C424EE">
      <w:hyperlink r:id="rId11" w:history="1">
        <w:r w:rsidRPr="002629F8">
          <w:rPr>
            <w:rStyle w:val="Hyperlink"/>
          </w:rPr>
          <w:t>https://zxi.mytechroad.com/blog/leetcode/leetcode-110-balanced-binary-tree/</w:t>
        </w:r>
      </w:hyperlink>
    </w:p>
    <w:p w:rsidR="00C424EE" w:rsidRDefault="00C424EE">
      <w:hyperlink r:id="rId12" w:history="1">
        <w:r w:rsidRPr="002629F8">
          <w:rPr>
            <w:rStyle w:val="Hyperlink"/>
          </w:rPr>
          <w:t>https://www.tianmaying.com/tutorial/LC110</w:t>
        </w:r>
      </w:hyperlink>
    </w:p>
    <w:p w:rsidR="00C424EE" w:rsidRDefault="00C424EE">
      <w:bookmarkStart w:id="0" w:name="_GoBack"/>
      <w:bookmarkEnd w:id="0"/>
    </w:p>
    <w:p w:rsidR="00C424EE" w:rsidRDefault="00C424EE"/>
    <w:sectPr w:rsidR="00C424EE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84"/>
    <w:rsid w:val="000C769E"/>
    <w:rsid w:val="002931FA"/>
    <w:rsid w:val="002E3084"/>
    <w:rsid w:val="00646D99"/>
    <w:rsid w:val="006B0B6D"/>
    <w:rsid w:val="006B55C2"/>
    <w:rsid w:val="006E696F"/>
    <w:rsid w:val="00835543"/>
    <w:rsid w:val="00974AF1"/>
    <w:rsid w:val="00C4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41DC"/>
  <w15:chartTrackingRefBased/>
  <w15:docId w15:val="{BCC7C987-1C4C-F04F-BE04-D3F28420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weiw823/algorithm-practice/blob/master/Leetcode%20110%20-%20Balanced%20Binary%20Tree%20-%20%E6%A0%91%E7%9A%84%E6%80%A7%E8%B4%A8%20%E5%B9%B3%E8%A1%A1%E6%A0%91.jav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yrbbest/p/4437324.html" TargetMode="External"/><Relationship Id="rId12" Type="http://schemas.openxmlformats.org/officeDocument/2006/relationships/hyperlink" Target="https://www.tianmaying.com/tutorial/LC1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how-to-determine-if-a-binary-tree-is-balanced/" TargetMode="External"/><Relationship Id="rId11" Type="http://schemas.openxmlformats.org/officeDocument/2006/relationships/hyperlink" Target="https://zxi.mytechroad.com/blog/leetcode/leetcode-110-balanced-binary-tree/" TargetMode="External"/><Relationship Id="rId5" Type="http://schemas.openxmlformats.org/officeDocument/2006/relationships/hyperlink" Target="https://blog.csdn.net/DERRANTCM/article/details/47414041" TargetMode="External"/><Relationship Id="rId10" Type="http://schemas.openxmlformats.org/officeDocument/2006/relationships/hyperlink" Target="https://www.cluelesscode.com/balanced-binary-tree-java/" TargetMode="External"/><Relationship Id="rId4" Type="http://schemas.openxmlformats.org/officeDocument/2006/relationships/hyperlink" Target="https://www.programcreek.com/2013/02/leetcode-balanced-binary-tree-java/" TargetMode="External"/><Relationship Id="rId9" Type="http://schemas.openxmlformats.org/officeDocument/2006/relationships/hyperlink" Target="https://github.com/nekocode/leetcode-solutions/blob/master/solutions/110.%20Balanced%20Binary%20Tree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8</cp:revision>
  <dcterms:created xsi:type="dcterms:W3CDTF">2019-03-18T03:57:00Z</dcterms:created>
  <dcterms:modified xsi:type="dcterms:W3CDTF">2019-03-18T04:05:00Z</dcterms:modified>
</cp:coreProperties>
</file>