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A8F2" w14:textId="66181351" w:rsidR="00ED6665" w:rsidRDefault="00ED6665"/>
    <w:p w14:paraId="44A9E637" w14:textId="603B4738" w:rsidR="00435206" w:rsidRDefault="00B317B5">
      <w:r>
        <w:t>----- 2.13 afternoon at hom</w:t>
      </w:r>
      <w:r w:rsidR="00B7335B">
        <w:t>e</w:t>
      </w:r>
    </w:p>
    <w:p w14:paraId="02A1BB6D" w14:textId="7013C16C" w:rsidR="00435206" w:rsidRDefault="00D526BF">
      <w:r>
        <w:t>(</w:t>
      </w:r>
      <w:r w:rsidRPr="00D526BF">
        <w:t>678 Valid Parenthesis String java</w:t>
      </w:r>
      <w:r>
        <w:t>)</w:t>
      </w:r>
    </w:p>
    <w:p w14:paraId="40B4E5CF" w14:textId="50D0D7F6" w:rsidR="00435206" w:rsidRDefault="0013431F">
      <w:hyperlink r:id="rId4" w:history="1">
        <w:r w:rsidR="00435206" w:rsidRPr="00A438FE">
          <w:rPr>
            <w:rStyle w:val="Hyperlink"/>
          </w:rPr>
          <w:t>https://zxi.mytechroad.com/blog/dynamic-programming/leetcode-678-valid-parenthesis-string/</w:t>
        </w:r>
      </w:hyperlink>
      <w:r w:rsidR="00435206">
        <w:t xml:space="preserve">  use</w:t>
      </w:r>
    </w:p>
    <w:p w14:paraId="42D05DA5" w14:textId="27B2E196" w:rsidR="00435206" w:rsidRDefault="0013431F">
      <w:hyperlink r:id="rId5" w:history="1">
        <w:r w:rsidR="00435206" w:rsidRPr="00A438FE">
          <w:rPr>
            <w:rStyle w:val="Hyperlink"/>
          </w:rPr>
          <w:t>https://leetcode.com/problems/valid-parenthesis-string/solution/</w:t>
        </w:r>
      </w:hyperlink>
      <w:r w:rsidR="00435206">
        <w:t xml:space="preserve">  use</w:t>
      </w:r>
    </w:p>
    <w:p w14:paraId="08DCD1CE" w14:textId="18AC667F" w:rsidR="00435206" w:rsidRDefault="0013431F">
      <w:hyperlink r:id="rId6" w:history="1">
        <w:r w:rsidR="00B3424F" w:rsidRPr="00A438FE">
          <w:rPr>
            <w:rStyle w:val="Hyperlink"/>
          </w:rPr>
          <w:t>http://buttercola.blogspot.com/2019/02/leetcode-678-valid-parenthesis-string.html</w:t>
        </w:r>
      </w:hyperlink>
      <w:r w:rsidR="008B511D">
        <w:t xml:space="preserve">   use</w:t>
      </w:r>
    </w:p>
    <w:p w14:paraId="07C9D9BA" w14:textId="4F9CEB88" w:rsidR="00B3424F" w:rsidRDefault="0013431F">
      <w:hyperlink r:id="rId7" w:history="1">
        <w:r w:rsidR="00BA030C" w:rsidRPr="00A438FE">
          <w:rPr>
            <w:rStyle w:val="Hyperlink"/>
          </w:rPr>
          <w:t>https://shibaili.blogspot.com/2019/01/678-valid-parenthesis-string.html</w:t>
        </w:r>
      </w:hyperlink>
      <w:r w:rsidR="008A3960">
        <w:t xml:space="preserve">  use</w:t>
      </w:r>
    </w:p>
    <w:p w14:paraId="6C759507" w14:textId="59533832" w:rsidR="00BA030C" w:rsidRDefault="0013431F">
      <w:hyperlink r:id="rId8" w:history="1">
        <w:r w:rsidR="008A3960" w:rsidRPr="00A438FE">
          <w:rPr>
            <w:rStyle w:val="Hyperlink"/>
          </w:rPr>
          <w:t>https://github.com/Dagon0577/LeetCode/blob/master/Type/LeetCode_String/Medium/678.%20Valid%20Parenthesis%20String.java</w:t>
        </w:r>
      </w:hyperlink>
      <w:r w:rsidR="00DE72B5">
        <w:t xml:space="preserve">   use</w:t>
      </w:r>
    </w:p>
    <w:p w14:paraId="6C00BE69" w14:textId="3C289AB0" w:rsidR="00D95851" w:rsidRDefault="0013431F">
      <w:hyperlink r:id="rId9" w:history="1">
        <w:r w:rsidR="00D95851" w:rsidRPr="00A438FE">
          <w:rPr>
            <w:rStyle w:val="Hyperlink"/>
          </w:rPr>
          <w:t>https://massivealgorithms.blogspot.com/2018/05/leetcode-678-valid-parenthesis-string.html</w:t>
        </w:r>
      </w:hyperlink>
    </w:p>
    <w:p w14:paraId="36D4B9C6" w14:textId="198171DF" w:rsidR="008A3960" w:rsidRDefault="0013431F">
      <w:hyperlink r:id="rId10" w:history="1">
        <w:r w:rsidR="003F1418" w:rsidRPr="00A438FE">
          <w:rPr>
            <w:rStyle w:val="Hyperlink"/>
          </w:rPr>
          <w:t>https://sangle7.com/2018/12/28/678.%20Valid%20Parenthesis%20String/</w:t>
        </w:r>
      </w:hyperlink>
      <w:r w:rsidR="003F1418">
        <w:t xml:space="preserve">  </w:t>
      </w:r>
      <w:proofErr w:type="spellStart"/>
      <w:r w:rsidR="003F1418">
        <w:t>js</w:t>
      </w:r>
      <w:proofErr w:type="spellEnd"/>
      <w:r w:rsidR="003F1418">
        <w:t xml:space="preserve">  use</w:t>
      </w:r>
      <w:r w:rsidR="00880D0C">
        <w:t xml:space="preserve">  </w:t>
      </w:r>
    </w:p>
    <w:p w14:paraId="3FE74056" w14:textId="002AB4CB" w:rsidR="001B6CE1" w:rsidRDefault="0013431F">
      <w:hyperlink r:id="rId11" w:history="1">
        <w:r w:rsidR="00880D0C" w:rsidRPr="00A438FE">
          <w:rPr>
            <w:rStyle w:val="Hyperlink"/>
          </w:rPr>
          <w:t>https://www.cnblogs.com/grandyang/p/7617017.html</w:t>
        </w:r>
      </w:hyperlink>
      <w:r w:rsidR="00880D0C">
        <w:t xml:space="preserve">   </w:t>
      </w:r>
      <w:proofErr w:type="spellStart"/>
      <w:r w:rsidR="00880D0C">
        <w:t>c++</w:t>
      </w:r>
      <w:bookmarkStart w:id="0" w:name="_GoBack"/>
      <w:bookmarkEnd w:id="0"/>
      <w:proofErr w:type="spellEnd"/>
    </w:p>
    <w:sectPr w:rsidR="001B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FF"/>
    <w:rsid w:val="0007125D"/>
    <w:rsid w:val="0013431F"/>
    <w:rsid w:val="001B6CE1"/>
    <w:rsid w:val="003F1418"/>
    <w:rsid w:val="0040652E"/>
    <w:rsid w:val="00435206"/>
    <w:rsid w:val="00557EAA"/>
    <w:rsid w:val="005F3667"/>
    <w:rsid w:val="006429FF"/>
    <w:rsid w:val="00880D0C"/>
    <w:rsid w:val="008A3960"/>
    <w:rsid w:val="008B511D"/>
    <w:rsid w:val="00A57B52"/>
    <w:rsid w:val="00B317B5"/>
    <w:rsid w:val="00B3424F"/>
    <w:rsid w:val="00B62762"/>
    <w:rsid w:val="00B7335B"/>
    <w:rsid w:val="00BA030C"/>
    <w:rsid w:val="00D526BF"/>
    <w:rsid w:val="00D95851"/>
    <w:rsid w:val="00DA4350"/>
    <w:rsid w:val="00DE72B5"/>
    <w:rsid w:val="00E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5EA"/>
  <w15:chartTrackingRefBased/>
  <w15:docId w15:val="{11BB7EAC-1094-46E5-A810-7DA0BF88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gon0577/LeetCode/blob/master/Type/LeetCode_String/Medium/678.%20Valid%20Parenthesis%20String.jav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hibaili.blogspot.com/2019/01/678-valid-parenthesis-str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ttercola.blogspot.com/2019/02/leetcode-678-valid-parenthesis-string.html" TargetMode="External"/><Relationship Id="rId11" Type="http://schemas.openxmlformats.org/officeDocument/2006/relationships/hyperlink" Target="https://www.cnblogs.com/grandyang/p/7617017.html" TargetMode="External"/><Relationship Id="rId5" Type="http://schemas.openxmlformats.org/officeDocument/2006/relationships/hyperlink" Target="https://leetcode.com/problems/valid-parenthesis-string/solution/" TargetMode="External"/><Relationship Id="rId10" Type="http://schemas.openxmlformats.org/officeDocument/2006/relationships/hyperlink" Target="https://sangle7.com/2018/12/28/678.%20Valid%20Parenthesis%20String/" TargetMode="External"/><Relationship Id="rId4" Type="http://schemas.openxmlformats.org/officeDocument/2006/relationships/hyperlink" Target="https://zxi.mytechroad.com/blog/dynamic-programming/leetcode-678-valid-parenthesis-string/" TargetMode="External"/><Relationship Id="rId9" Type="http://schemas.openxmlformats.org/officeDocument/2006/relationships/hyperlink" Target="https://massivealgorithms.blogspot.com/2018/05/leetcode-678-valid-parenthesis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22</cp:revision>
  <dcterms:created xsi:type="dcterms:W3CDTF">2020-02-13T23:00:00Z</dcterms:created>
  <dcterms:modified xsi:type="dcterms:W3CDTF">2020-02-13T23:21:00Z</dcterms:modified>
</cp:coreProperties>
</file>