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r w:rsidRPr="00446D53">
        <w:rPr>
          <w:color w:val="000000" w:themeColor="text1"/>
          <w:lang w:eastAsia="zh-CN"/>
        </w:rPr>
        <w:t>for(int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for(int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newInterval(min(a.start,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intervals.insert(intervals.begin()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j = i;   //Until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r w:rsidRPr="00433F54">
        <w:rPr>
          <w:color w:val="000000" w:themeColor="text1"/>
          <w:lang w:eastAsia="zh-CN"/>
        </w:rPr>
        <w:t>for(auto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if(newInterval.end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if(newInterval.start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min(newInterval.start,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max(newInterval.end,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intervals.erase(i);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return insert(intervals,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Pr="00446D53" w:rsidRDefault="00A86ED8" w:rsidP="00446D53">
      <w:pPr>
        <w:rPr>
          <w:color w:val="000000" w:themeColor="text1"/>
          <w:lang w:eastAsia="zh-CN"/>
        </w:rPr>
      </w:pPr>
      <w:bookmarkStart w:id="0" w:name="_GoBack"/>
      <w:bookmarkEnd w:id="0"/>
    </w:p>
    <w:p w14:paraId="6E9F5F28" w14:textId="2ADE44AA" w:rsidR="00446D53" w:rsidRPr="00DA7290" w:rsidRDefault="00446D53" w:rsidP="00446D53">
      <w:pPr>
        <w:rPr>
          <w:color w:val="000000" w:themeColor="text1"/>
          <w:lang w:eastAsia="zh-CN"/>
        </w:rPr>
      </w:pPr>
    </w:p>
    <w:sectPr w:rsidR="00446D53"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33F54"/>
    <w:rsid w:val="00446D53"/>
    <w:rsid w:val="00461C37"/>
    <w:rsid w:val="004A395D"/>
    <w:rsid w:val="004D08A1"/>
    <w:rsid w:val="004D3184"/>
    <w:rsid w:val="005321CF"/>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86ED8"/>
    <w:rsid w:val="00AF3941"/>
    <w:rsid w:val="00AF7FA9"/>
    <w:rsid w:val="00B23BB7"/>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1528</Words>
  <Characters>8712</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65</cp:revision>
  <dcterms:created xsi:type="dcterms:W3CDTF">2016-07-23T13:42:00Z</dcterms:created>
  <dcterms:modified xsi:type="dcterms:W3CDTF">2016-09-06T21:41:00Z</dcterms:modified>
</cp:coreProperties>
</file>