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Name:J.Hepzibha Beulah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no:9919004109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Date:22/09/20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1.Develop a java application with Employee class with Emp_name, Emp_id,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Address, Mail_id, Mobile_no as members. Inherit the classes, Programmer,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Assistant Professor, Associate Professor and Professor from employee class.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Basic Pay (BP) as the member of all the inherited classes with 97% of BP 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DA, 10 % of BP as HRA, 12% of BP as PF, 0.1% of BP for staff club fund.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Generate pay slips for the employees with their gross and net salary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Emp_name, Emp_id,Address, Mail_id;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long Mob_no;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Employee(String name,String id,String addr,String mail,long phn){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Emp_name=name;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Emp_id=id;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Address=addr;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Mail_id=mail;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Mob_no=phn;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Assistant_professor extends Employee{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bp;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Assistant_professor(String name,String id,String addr,String mail,long phn,int pay){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super(name,id,addr,mail,phn);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bp = pay;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void payslip(){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float da = bp*(0.97f);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float hra = bp*(0.10f);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float pf = bp*(0.12f);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float sc = bp*(0.001f);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float net_salary = (da + hra)- (pf+sc);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float gross_salary = (da+hra);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System.out.println("the gross salary is"+ gross_salary);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System.out.println("the net salary is"+ net_salary);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Associate_professor extends Employee{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bp;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Associate_professor(String name,String id,String addr,String mail,long phn,int pay){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super(name,id,addr,mail,phn);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bp = pay;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void payslip(){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float da = bp*(0.97f);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float hra = bp*(0.10f);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float pf = bp*(0.12f);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float sc = bp*(0.001f);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float net_salary = (da + hra)- (pf+sc);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float gross_salary = (da+hra);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System.out.println("the gross salary is"+ gross_salary);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System.out.println("the net salary is"+ net_salary);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Professor extends Employee{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bp;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Professor(String name,String id,String addr,String mail,int phn,int pay){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super(name,id,addr,mail,phn);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bp = pay;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void payslip(){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float da = bp*(0.97f);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float hra = bp*(0.10f);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float pf = bp*(0.12f);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float sc = bp*(0.001f);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float net_salary = (da + hra)- (pf+sc);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float gross_salary = (da+hra);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System.out.println("the gross salary is"+ gross_salary);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System.out.println("the net salary is"+ net_salary);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Assistant_professor ap = new Assistant_professor("Hepzi","11","madurai","hepzi22@gmail.com",82712,52500);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Associate_professor ap1 = new Associate_professor("Jeni","10","mumbai","jenv10@gmail.com",892711,36570);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Professor p = new Professor("rini","35","chennai","dreamcatcher1@gmail.com",64801,70600);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ap.payslip();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ap1.payslip();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p.payslip();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2.Create a Circle class with following members.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data member that stores the radius of a circle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constructor function with an argument that initializes the radius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function that computes and returns are of a circle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two derived classes Sector and Segment that inherit the Circle class.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Both classes inherit radius and the function that returns the circle&amp;#39;s area from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Circle. In addition to the members inherited from Circle, Sector and Segment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have some specific members as follows: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Sector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data member that stores the control angle of a sector(in radians)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constructor function with arguments that initialize radius and angle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function that computes and returns the area of a sector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Segment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 data member that stores the angle of a segment in a circle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constructor function with arguments that initialize radius and angle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 function that computes and returns the area of a segment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the main () function to instantiate an object of each class and then call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appropriate memb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Note :Area_of_circle =π r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Area_of_Sector=r 2 θ/2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Area_of_segment= ½ * r 2 ( θ – sin θ)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 Circle{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float radius;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Circle(float r){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radius = 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float cirArea(){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(3.14f*radius*radius);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class Sector extends Circle{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float angle;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Sector(float r,float ang){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super(r);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angle = ang;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float secArea(){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(0.5f*(radius*radius)*angle);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class Segment extends Circle{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float angle;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Segment(float r,float ang){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super(r);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angle = ang;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float segArea(){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((float)(0.5f*(radius*radius)*(angle-Math.sin(angle))));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Circle c = new Circle(5);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float cir = c.cirArea();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System.out.println("the circle area is "+ cir);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Sector s = new Sector(7,43);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float sec = s.secArea();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System.out.println("the sector area is "+ sec);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Segment sg = new Segment(10,46);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float seg = sg.segArea();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System.out.println("the segment area is "+ seg);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3.abstract class Figure{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double dim1,dim2;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Figure(double a,double b){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dim1 = a;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dim2 = b;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abstract double area();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 Rectangle extends Figure{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Rectangle(double a,double b){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super(a,b);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double area(){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return dim1*dim2;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class Triangle extends Figure{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Triangle(double a,double b){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super(a,b);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double area(){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(0.5*dim1*dim2);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   Rectangle r = new Rectangle(4,4);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    Triangle t= new Triangle(7,7);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    Figure superref;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    superref = 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    System.out.println("area is "+ superref.area());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    superref = 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    System.out.println("area is "+ superref.area());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