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memoria.comite.id.equals(1L)}}</w:t>
      </w:r>
      <w:r>
        <w:rPr>
          <w:b/>
          <w:bCs/>
          <w:sz w:val="32"/>
          <w:szCs w:val="32"/>
        </w:rPr>
        <w:t xml:space="preserve">Documento de memoria M10 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memoria.comite.id.equals(2L)}}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M20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memoria.comite.id.equals(3L)}}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M30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Ttulo3"/>
        <w:numPr>
          <w:ilvl w:val="2"/>
          <w:numId w:val="3"/>
        </w:numPr>
        <w:spacing w:before="0" w:after="140"/>
        <w:jc w:val="center"/>
        <w:rPr>
          <w:rFonts w:ascii="Ubuntu" w:hAnsi="Ubuntu"/>
          <w:b w:val="false"/>
          <w:b w:val="false"/>
          <w:bCs/>
          <w:i w:val="false"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r>
    </w:p>
    <w:p>
      <w:pPr>
        <w:pStyle w:val="Ttulo3"/>
        <w:numPr>
          <w:ilvl w:val="2"/>
          <w:numId w:val="3"/>
        </w:numPr>
        <w:spacing w:before="0" w:after="140"/>
        <w:jc w:val="center"/>
        <w:rPr/>
      </w:pPr>
      <w:r>
        <w:rPr/>
        <w:t>{{?memoria.comite}}{{nombreInvestigacion}} ({{comite}}){{/memoria.comite}}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Número referencia memoria: {{memoria.numReferencia}}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del/de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tbl>
      <w:tblPr>
        <w:tblW w:w="9638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Nombre: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 {{solicitante.nombre}}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Departamento: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{{solicitanteVinculacion.departamento.nombre}}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Teléfono: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{{?solicitanteDatosContacto.telefonos}}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{{?_is_first}}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{{=#this}}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{{/}}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Área: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{{solicitanteVinculacion.areaConocimiento.nombre}}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Email: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{{?solicitanteDatosContacto.emails.stream()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highlight w:val="green"/>
              </w:rPr>
              <w:t>.filter(#fObjectEquals("getPrincipal","true")).findFirst().get()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{{email}}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40"/>
              <w:jc w:val="both"/>
              <w:outlineLvl w:val="4"/>
              <w:rPr>
                <w:b w:val="false"/>
                <w:b w:val="false"/>
                <w:bCs/>
                <w:i w:val="false"/>
                <w:i w:val="false"/>
                <w:caps w:val="false"/>
                <w:smallCaps w:val="false"/>
                <w:spacing w:val="0"/>
                <w:sz w:val="18"/>
                <w:szCs w:val="24"/>
              </w:rPr>
            </w:pP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</w:r>
          </w:p>
        </w:tc>
      </w:tr>
    </w:tbl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{{?sexo.id.equals("V")}}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Director/Tutor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Directora/Tutora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{{?!sexo.id.equals("V") &amp;&amp; !sexo.id.equals("M")}}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Director/a / Tutor/a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>}}</w:t>
      </w:r>
      <w:r>
        <w:rPr/>
        <w:t xml:space="preserve"> </w:t>
        <w:br/>
      </w:r>
      <w:r>
        <w:br w:type="page"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r>
      <w:r>
        <w:br w:type="page"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spacing w:before="0" w:after="14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formularioId.equals(1L)}}{{?false}}___________________ FORMULARIO M10 ___________________ {{/}}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{{?#root.memoria.tipoMemoria.id</w:t>
      </w:r>
      <w:bookmarkStart w:id="16" w:name="__DdeLink__517_191088417131111111"/>
      <w:r>
        <w:rPr>
          <w:highlight w:val="green"/>
        </w:rPr>
        <w:t>.equals(3L)</w:t>
      </w:r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7" w:name="__DdeLink__517_1910884171311111111"/>
      <w:bookmarkEnd w:id="1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bookmarkStart w:id="18" w:name="__DdeLink__860_1667563470"/>
      <w:r>
        <w:rPr/>
        <w:t>{{/bloque_5}}</w:t>
      </w:r>
      <w:bookmarkEnd w:id="18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M10 ___________________ {{/}}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{{?formularioId.equals(2L)}}{{?false}}___________________ FORMULARIO M20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Enseñanza superior o la formación para la adquisición o mejora de las aptitudes profesionales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bienestar de los animales y/o a la mejora de las condiciones de producción de los animales y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dirigida a la protección y conservación de las especies y del medio natural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fundamental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jurídica o médico-legal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Otra finalidad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bookmarkStart w:id="19" w:name="__DdeLink__864_1255802751"/>
      <w:r>
        <w:rPr/>
        <w:t>{{/ }}</w:t>
      </w:r>
      <w:bookmarkEnd w:id="19"/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#root.bloque_6.ap1_1.ap1_1_1.respuesta.finEspecificoProyecto.equals("#currentContext.get(value)")}}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{{=#root.bloque_6.ap1_1.ap1_1_1.esquema.fieldGroup[1].templateOptions.label}}: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{{/bloque_6}}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{{?bloque_7}}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Experiencia: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Año: {{new java.lang.Double(anio).intValue()}} 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{{/bloque_7}}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{{?bloque_8}}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#root.bloque_8.ap3_4.respuesta.tipoProyecto.equals("#currentContext.get(value)")}}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{{=#root.bloque_8.ap3_4.esquema.fieldGroup[1].templateOptions.label}}: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#root.bloque_8.ap3_6.ap3_6_2.respuesta.animalesModificadosGeneticamenteRadio.equals("#currentContext.get(value)")}}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0" w:name="__DdeLink__517_19108841714"/>
      <w:r>
        <w:rPr/>
        <w:t>.respuesta.animalesModificadosGeneticamenteRadio.equals("si")</w:t>
      </w:r>
      <w:bookmarkEnd w:id="2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#root.bloque_8.ap3_6.ap3_6_2.respuesta.implicanRiesgosRadio.equals("#currentContext.get(value)")}}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{{=#root.bloque_8.ap3_6.ap3_6_2.esquema.fieldGroup[4].templateOptions.label}}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1" w:name="__DdeLink__517_19108841715"/>
      <w:r>
        <w:rPr/>
        <w:t xml:space="preserve"> </w:t>
      </w:r>
      <w:bookmarkEnd w:id="2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2" w:name="__DdeLink__517_191088417141"/>
      <w:r>
        <w:rPr/>
        <w:t>.respuesta.animalesModificadosGeneticamenteRadio.equals("si")</w:t>
      </w:r>
      <w:bookmarkEnd w:id="2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#root.bloque_8.ap3_6.ap3_6_2.respuesta.experimentaDolorRadio.equals("#currentContext.get(value)")}}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{{=#root.bloque_8.ap3_6.ap3_6_2.esquema.fieldGroup[6].templateOptions.label}}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3" w:name="__DdeLink__517_191088417151"/>
      <w:r>
        <w:rPr/>
        <w:t xml:space="preserve"> </w:t>
      </w:r>
      <w:bookmarkEnd w:id="23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#root.bloque_8.ap3_6.ap3_6_3.respuesta.animalesProtegidosRadio.equals("#currentContext.get(value)")}}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{{=#root.bloque_8.ap3_6.ap3_6_3.esquema.fieldGroup[2].templateOptions.label}}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{{ap3_7.ap3_7_1.esquema.fieldGroup[2].templateOptions.name}}: 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{{&lt;ap3_7.ap3_7_1.respuesta.descripcionProcedimientoIntervencion}}</w:t>
      </w:r>
    </w:p>
    <w:p>
      <w:pPr>
        <w:pStyle w:val="Cuerpodetexto"/>
        <w:rPr/>
      </w:pPr>
      <w:r>
        <w:rPr/>
      </w:r>
    </w:p>
    <w:tbl>
      <w:tblPr>
        <w:tblW w:w="9636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{{ap3_7.ap3_7_1.esquema.fieldGroup[3].fieldArray.fieldGroup[0].templateOptions.label}}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{{ap3_7.ap3_7_1.esquema.fieldGroup[3].fieldArray.fieldGroup[1].templateOptions.label}}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ap3_7.ap3_7_1.esquema.fieldGroup[3].fieldArray.fieldGroup[2].templateOptions.label}}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ap3_7.ap3_7_1.esquema.fieldGroup[3].fieldArray.fieldGroup[3].templateOptions.label}}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{{?ap3_7.ap3_7_1.respuesta.procedimientoIntervencionMedidaCorrectoraTable}}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07"/>
        <w:gridCol w:w="2412"/>
      </w:tblGrid>
      <w:tr>
        <w:trPr/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0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4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{{?#root.bloque_8.ap3_7.ap3_7_1.esquema.fieldGroup[3].fieldArray.fieldGroup[4].templateOptions.options.stream().filter(#fLinkedTreeMapEquals("value","#currentContext.get(categoriaSeveridad)")).findFirst().get()}}{{label}}{{/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#root.bloque_8.ap3_7.ap3_7_3.respuesta.siguenDirectrizOficialRadio.equals("#currentContext.get(value)")}}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{{=#root.bloque_8.ap3_7.ap3_7_3.esquema.fieldGroup[1].templateOptions.label}}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id="24" w:name="__DdeLink__517_191088417142"/>
      <w:r>
        <w:rPr/>
        <w:t>respuesta.siguenDirectrizOficialRadio.equals("noSinDisenioSimilar")</w:t>
      </w:r>
      <w:bookmarkEnd w:id="2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5" w:name="__DdeLink__517_191088417152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#root.bloque_8.ap3_7.ap3_7_4.respuesta.intervencionQuirurgicaRadio.equals("#currentContext.get(value)")}}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{{=#root.bloque_8.ap3_7.ap3_7_4.esquema.fieldGroup[1].templateOptions.label}}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#root.bloque_8.ap3_7.ap3_7_5.respuesta.analgesiaRadio.equals("#currentContext.get(value)")}}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{{=#root.bloque_8.ap3_7.ap3_7_5.esquema.fieldGroup[2].templateOptions.label}}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#root.bloque_8.ap3_7.ap3_7_6.respuesta.anestesiaRadio.equals("#currentContext.get(value)")}}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{{=#root.bloque_8.ap3_7.ap3_7_6.esquema.fieldGroup[2].templateOptions.label}}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#root.bloque_8.ap3_7.ap3_7_7.respuesta.agentesBiologicosRadio.equals("#currentContext.get(value)")}}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{{=#root.bloque_8.ap3_7.ap3_7_7.esquema.fieldGroup[1].templateOptions.label}}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26" w:name="__DdeLink__517_1910884171421"/>
      <w:r>
        <w:rPr/>
        <w:t>respuesta.agentesBiologicosRadio.equals("si")</w:t>
      </w:r>
      <w:bookmarkEnd w:id="2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7" w:name="__DdeLink__517_1910884171521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28" w:name="__DdeLink__517_19108841714211"/>
      <w:r>
        <w:rPr/>
        <w:t>respuesta.agentesBiologicosRadio.equals("si")</w:t>
      </w:r>
      <w:bookmarkEnd w:id="2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9" w:name="__DdeLink__517_19108841715211"/>
      <w:r>
        <w:rPr/>
        <w:t xml:space="preserve"> 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30" w:name="__DdeLink__517_19108841714212"/>
      <w:r>
        <w:rPr/>
        <w:t>respuesta.agentesBiologicosRadio.equals("si")</w:t>
      </w:r>
      <w:bookmarkEnd w:id="3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1" w:name="__DdeLink__517_19108841715212"/>
      <w:r>
        <w:rPr/>
        <w:t xml:space="preserve"> </w:t>
      </w:r>
      <w:bookmarkEnd w:id="3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#root.bloque_8.ap3_7.ap3_7_8.respuesta.administracionIsotoposRadio.equals("#currentContext.get(value)")}}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{{=#root.bloque_8.ap3_7.ap3_7_8.esquema.fieldGroup[1].templateOptions.label}}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2" w:name="__DdeLink__517_19108841714213"/>
      <w:r>
        <w:rPr/>
        <w:t>respuesta.administracionIsotoposRadio.equals("si")</w:t>
      </w:r>
      <w:bookmarkEnd w:id="3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3" w:name="__DdeLink__517_19108841715213"/>
      <w:r>
        <w:rPr/>
        <w:t xml:space="preserve"> 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4" w:name="__DdeLink__517_191088417142111"/>
      <w:r>
        <w:rPr/>
        <w:t>respuesta.administracionIsotoposRadio.equals("si")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5" w:name="__DdeLink__517_191088417152111"/>
      <w:r>
        <w:rPr/>
        <w:t xml:space="preserve"> </w:t>
      </w:r>
      <w:bookmarkEnd w:id="3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#root.bloque_8.ap3_7.ap3_7_9.respuesta.extraccionSangreRadio.equals("#currentContext.get(value)")}}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{{=#root.bloque_8.ap3_7.ap3_7_9.esquema.fieldGroup[1].templateOptions.label}}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bookmarkStart w:id="36" w:name="__DdeLink__116383_1892191472"/>
      <w:r>
        <w:rPr/>
        <w:t>{{?ap3_7.ap3_7_9.</w:t>
      </w:r>
      <w:bookmarkStart w:id="37" w:name="__DdeLink__517_191088417142131"/>
      <w:r>
        <w:rPr/>
        <w:t>respuesta.extraccionSangreRadio.equals("si")</w:t>
      </w:r>
      <w:bookmarkEnd w:id="37"/>
      <w:r>
        <w:rPr/>
        <w:t>}}</w:t>
      </w:r>
      <w:bookmarkEnd w:id="36"/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{{?#root.bloque_8.ap3_7.ap3_7_9.esquema.fieldGroup[2].fieldArray.fieldGroup[3].templateOptions.options.stream().filter(#fLinkedTreeMapEquals("value","#currentContext.get(analgesiaAnestesia)")).findFirst().get()}}{{label}}{{/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8" w:name="__DdeLink__517_191088417152131"/>
      <w:r>
        <w:rPr/>
        <w:t xml:space="preserve"> </w:t>
      </w:r>
      <w:bookmarkEnd w:id="38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#root.bloque_8.ap3_7.ap3_7_10.respuesta.privacionRadio.equals("#currentContext.get(value)")}}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{{=#root.bloque_8.ap3_7.ap3_7_10.esquema.fieldGroup[1].templateOptions.label}}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39" w:name="__DdeLink__517_191088417142141"/>
      <w:r>
        <w:rPr/>
        <w:t>respuesta.privacionRadio.equals("si")</w:t>
      </w:r>
      <w:bookmarkEnd w:id="39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#root.bloque_8.ap3_7.ap3_7_10.respuesta.tipoPrivacionCheck.contains("#currentContext.get(value)")}}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0" w:name="__DdeLink__517_191088417152141"/>
      <w:r>
        <w:rPr/>
        <w:t xml:space="preserve"> </w:t>
      </w:r>
      <w:bookmarkEnd w:id="4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41" w:name="__DdeLink__517_191088417142112"/>
      <w:r>
        <w:rPr/>
        <w:t>respuesta.privacionRadio.equals("si")</w:t>
      </w:r>
      <w:bookmarkEnd w:id="4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{{ap3_7.ap3_7_10.esquema.fieldGroup[4].templateOptions.name}}: {{&lt;ap3_7.ap3_7_10.respuesta.describirPrivacion}}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2" w:name="__DdeLink__517_191088417152112"/>
      <w:r>
        <w:rPr/>
        <w:t xml:space="preserve"> </w:t>
      </w:r>
      <w:bookmarkEnd w:id="42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#root.bloque_8.ap3_7.ap3_7_11.respuesta.destinoFinalCheck.contains("#currentContext.get(value)")}}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3" w:name="__DdeLink__517_1910884171421411"/>
      <w:r>
        <w:rPr/>
        <w:t>respuesta.destinoFinalCheck.contains("mantenimiento")</w:t>
      </w:r>
      <w:bookmarkEnd w:id="4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{{ap3_7.ap3_7_11.esquema.fieldGroup[3].templateOptions.name}}: {{&lt;ap3_7.ap3_7_11.respuesta.justificarMantenimiento}}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4" w:name="__DdeLink__517_1910884171521121"/>
      <w:r>
        <w:rPr/>
        <w:t xml:space="preserve"> </w:t>
      </w:r>
      <w:bookmarkEnd w:id="44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5" w:name="__DdeLink__517_19108841714214111"/>
      <w:r>
        <w:rPr/>
        <w:t>respuesta.destinoFinalCheck.contains("mantenimiento")</w:t>
      </w:r>
      <w:bookmarkEnd w:id="4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{{ap3_7.ap3_7_13.esquema.fieldGroup[2].templateOptions.name}}: {{&lt;ap3_7.ap3_7_13.respuesta.mantenimientoConVida}}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6" w:name="__DdeLink__517_19108841715211211"/>
      <w:r>
        <w:rPr/>
        <w:t xml:space="preserve"> </w:t>
      </w:r>
      <w:bookmarkEnd w:id="4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7" w:name="__DdeLink__517_1910884171521311"/>
      <w:r>
        <w:rPr/>
        <w:t xml:space="preserve"> </w:t>
      </w:r>
      <w:bookmarkEnd w:id="4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{{/bloque_8}}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{{?bloque_9}}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#root.bloque_9.ap4_1.ap4_1_1.respuesta.metodoAlternativoMotivoRadio.equals("#currentContext.get(value)")}}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{{=#root.bloque_9.ap4_1.ap4_1_1.esquema.fieldGroup[1].templateOptions.label}}: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id="48" w:name="__DdeLink__517_19108841714214112"/>
      <w:r>
        <w:rPr/>
        <w:t>respuesta.metodoAlternativoMotivoRadio.equals("otros")</w:t>
      </w:r>
      <w:bookmarkEnd w:id="4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{{ap4_1.ap4_1_2.esquema.fieldGroup[1].templateOptions.name}}: {{&lt;ap4_1.ap4_1_2.respuesta.fuentes}}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6"/>
        <w:gridCol w:w="1821"/>
        <w:gridCol w:w="1911"/>
        <w:gridCol w:w="1732"/>
      </w:tblGrid>
      <w:tr>
        <w:trPr>
          <w:cantSplit w:val="true"/>
        </w:trPr>
        <w:tc>
          <w:tcPr>
            <w:tcW w:w="208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3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6"/>
        <w:gridCol w:w="1821"/>
        <w:gridCol w:w="1911"/>
        <w:gridCol w:w="1732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1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3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9" w:name="__DdeLink__517_19108841715213111"/>
      <w:r>
        <w:rPr/>
        <w:t xml:space="preserve"> </w:t>
      </w:r>
      <w:bookmarkEnd w:id="49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{{=#root.bloque_9.ap4_2.ap4_2_3.esquema.fieldGroup[1].templateOptions.label}}: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 == null}}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{{=#root.bloque_9.ap4_2.ap4_2_3.esquema.fieldGroup[1].templateOptions.label}}: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#root.bloque_9.ap4_3.ap4_3_2.respuesta.reutilizacionRadio.equals("#currentContext.get(value)")}}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0" w:name="__DdeLink__517_191088417142141121"/>
      <w:r>
        <w:rPr/>
        <w:t>respuesta.reutilizacionRadio.equals("si")</w:t>
      </w:r>
      <w:bookmarkEnd w:id="50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#root.bloque_9.ap4_3.ap4_3_2.respuesta.anteriorPosteriorCheck.contains("#currentContext.get(value)")}}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1" w:name="__DdeLink__517_1910884171421411211"/>
      <w:r>
        <w:rPr/>
        <w:t>respuesta.reutilizacionRadio.equals("si")</w:t>
      </w:r>
      <w:bookmarkEnd w:id="51"/>
      <w:r>
        <w:rPr/>
        <w:t xml:space="preserve"> &amp;&amp; ap4_3.ap4_3_2.</w:t>
      </w:r>
      <w:bookmarkStart w:id="52" w:name="__DdeLink__517_19108841714214112111"/>
      <w:r>
        <w:rPr/>
        <w:t>respuesta.anteriorPosteriorCheck.contains("anterior")</w:t>
      </w:r>
      <w:bookmarkEnd w:id="5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#root.bloque_9.ap4_3.ap4_3_2.respuesta.gradoSeveridadProyectoAnterior.equals("#currentContext.get(value)")}}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3" w:name="__DdeLink__517_19108841714214112112"/>
      <w:r>
        <w:rPr/>
        <w:t>respuesta.reutilizacionRadio.equals("si")</w:t>
      </w:r>
      <w:bookmarkEnd w:id="53"/>
      <w:r>
        <w:rPr/>
        <w:t xml:space="preserve"> &amp;&amp; ap4_3.ap4_3_2.</w:t>
      </w:r>
      <w:bookmarkStart w:id="54" w:name="__DdeLink__517_191088417142141121111"/>
      <w:r>
        <w:rPr/>
        <w:t>respuesta.anteriorPosteriorCheck.contains("posterior")</w:t>
      </w:r>
      <w:bookmarkEnd w:id="5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#root.bloque_9.ap4_3.ap4_3_2.respuesta.gradoSeveridadProyectoPosterior.equals("#currentContext.get(value)")}}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{{=#root.bloque_9.ap4_3.ap4_3_2.esquema.fieldGroup[11].templateOptions.label}}: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5" w:name="__DdeLink__517_191088417142141121121"/>
      <w:r>
        <w:rPr/>
        <w:t>respuesta.reutilizacionRadio.equals("si")</w:t>
      </w:r>
      <w:bookmarkStart w:id="56" w:name="__DdeLink__517_1910884171421411211111"/>
      <w:bookmarkEnd w:id="55"/>
      <w:bookmarkEnd w:id="5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{{/bloque_9}}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{{?bloque_10}}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id="57" w:name="__DdeLink__87068_1892191472"/>
      <w:r>
        <w:rPr>
          <w:b/>
          <w:bCs/>
          <w:sz w:val="28"/>
          <w:szCs w:val="28"/>
        </w:rPr>
        <w:t>{{orden}}. {{nombre}}</w:t>
      </w:r>
      <w:bookmarkEnd w:id="57"/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#root.bloque_10.ap5_2.respuesta.informeVeterinario.equals(new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#root.bloque_10.ap5_3.respuesta.evaluacionRetrospectivaRadio.equals("#currentContext.get(value)")}}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58" w:name="__DdeLink__517_1910884171421411211211"/>
      <w:r>
        <w:rPr/>
        <w:t>respuesta.evaluacionRetrospectivaRadio.equals("si")</w:t>
      </w:r>
      <w:bookmarkStart w:id="59" w:name="__DdeLink__517_19108841714214112111111"/>
      <w:bookmarkEnd w:id="58"/>
      <w:bookmarkEnd w:id="5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#root.bloque_10.ap5_3.respuesta.motivoEvaluacionRetrospectivaCheck.contains("#currentContext.get(value)")}}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60" w:name="__DdeLink__517_19108841714214112112111"/>
      <w:r>
        <w:rPr/>
        <w:t>respuesta.motivoEvaluacionRetrospectivaCheck.contains("otros")</w:t>
      </w:r>
      <w:bookmarkStart w:id="61" w:name="__DdeLink__517_191088417142141121111111"/>
      <w:bookmarkEnd w:id="60"/>
      <w:bookmarkEnd w:id="6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#root.bloque_10.ap5_4.respuesta.solicitudSituacionesEspeciales.equals(new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#root.bloque_10.ap5_5.respuesta.resumenNoTecnico.equals(</w:t>
      </w:r>
      <w:bookmarkStart w:id="62" w:name="__DdeLink__1687_3544020553"/>
      <w:r>
        <w:rPr/>
        <w:t>new java.lang.Double(</w:t>
      </w:r>
      <w:bookmarkEnd w:id="62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#root.bloque_10.ap5_6.respuesta.documentacionAdicional.equals(new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id="63" w:name="__DdeLink__517_19108841714214112112112"/>
      <w:r>
        <w:rPr/>
        <w:t>respuesta.documentacionAdicional.equals((new java.lang.Double("0"))</w:t>
      </w:r>
      <w:bookmarkStart w:id="64" w:name="__DdeLink__517_191088417142141121111112"/>
      <w:bookmarkEnd w:id="63"/>
      <w:bookmarkEnd w:id="6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{{/bloque_10}}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M20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formularioId.equals(3L)}}{{?false}}___________________ FORMULARIO M30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Formación en riesgo biológico: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>Año: {{new java.lang.Double(anio).intValue()}}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5" w:name="__DdeLink__517_1910884171421411212"/>
      <w:r>
        <w:rPr/>
        <w:t>respuesta.agentesBiologicosRadio.equals("si")</w:t>
      </w:r>
      <w:bookmarkEnd w:id="65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6" w:name="__DdeLink__517_19108841714214112121"/>
      <w:r>
        <w:rPr/>
        <w:t>respuesta.muestrasBiologicasCheck.contains("otros")</w:t>
      </w:r>
      <w:bookmarkEnd w:id="6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#root.bloque_13.ap3_4.ap3_4_2.respuesta.tareasAgentesBiologicosRadio.equals("#currentContext.get(value)")}}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67" w:name="__DdeLink__517_19108841714214112122"/>
      <w:r>
        <w:rPr/>
        <w:t>respuesta.tareasAgentesBiologicosRadio.equals("si")</w:t>
      </w:r>
      <w:bookmarkEnd w:id="6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#root.bloque_13.ap3_4.ap3_4_2.respuesta.exposicionNointencionada.contains("#currentContext.get(value)")}}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#root.bloque_13.ap3_4.ap3_4_3.respuesta.tareasUsoConfinadoRadio.equals("#currentContext.get(value)")}}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68" w:name="__DdeLink__517_191088417142141121221"/>
      <w:r>
        <w:rPr/>
        <w:t>respuesta.tareasUsoConfinadoRadio.equals("si")</w:t>
      </w:r>
      <w:bookmarkEnd w:id="68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#root.bloque_13.ap3_4.ap3_4_3.respuesta.tiposOMG.contains("#currentContext.get(value)")}}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#root.bloque_13.ap3_4.ap3_4_4.respuesta.sustanciasQuimicasPeligrosas.equals("#currentContext.get(value)")}}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69" w:name="__DdeLink__517_19108841714214112123"/>
      <w:r>
        <w:rPr/>
        <w:t>respuesta.sustanciasQuimicasPeligrosas.equals("si")</w:t>
      </w:r>
      <w:bookmarkEnd w:id="69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#root.bloque_13.ap3_4.ap3_4_4.respuesta.tiposSustanciasQuimicas.contains("#currentContext.get(value)")}}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0" w:name="__DdeLink__517_191088417142141121212"/>
      <w:r>
        <w:rPr/>
        <w:t>respuesta.tiposSustanciasQuimicas.contains("otra")</w:t>
      </w:r>
      <w:bookmarkEnd w:id="7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#root.bloque_13.ap3_4.ap3_4_5.respuesta.sustanciasRadiactivas.equals("#currentContext.get(value)")}}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1" w:name="__DdeLink__517_191088417142141121231"/>
      <w:r>
        <w:rPr/>
        <w:t>respuesta.tareasAgentesBiologicosRadio.equals("si")</w:t>
      </w:r>
      <w:bookmarkEnd w:id="71"/>
      <w:r>
        <w:rPr/>
        <w:t>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2" w:name="__DdeLink__517_191088417152131111"/>
      <w:r>
        <w:rPr/>
        <w:t xml:space="preserve"> </w:t>
      </w:r>
      <w:bookmarkEnd w:id="7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3" w:name="__DdeLink__517_1910884171521311111"/>
      <w:r>
        <w:rPr/>
        <w:t xml:space="preserve"> </w:t>
      </w:r>
      <w:bookmarkEnd w:id="7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4" w:name="__DdeLink__517_1910884171421411212311"/>
      <w:r>
        <w:rPr/>
        <w:t>respuesta.tareasAgentesBiologicosRadio.equals("si")</w:t>
      </w:r>
      <w:bookmarkEnd w:id="7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5" w:name="__DdeLink__517_1910884171521311112"/>
      <w:r>
        <w:rPr/>
        <w:t xml:space="preserve"> </w:t>
      </w:r>
      <w:bookmarkEnd w:id="7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6" w:name="__DdeLink__517_19108841715213111111"/>
      <w:r>
        <w:rPr/>
        <w:t xml:space="preserve"> </w:t>
      </w:r>
      <w:bookmarkEnd w:id="7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77" w:name="__DdeLink__517_19108841714214112123111"/>
      <w:r>
        <w:rPr/>
        <w:t>respuesta.agentesBiologicosRadio.equals("si")</w:t>
      </w:r>
      <w:bookmarkEnd w:id="7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8" w:name="__DdeLink__517_19108841715213111121"/>
      <w:r>
        <w:rPr/>
        <w:t xml:space="preserve"> </w:t>
      </w:r>
      <w:bookmarkEnd w:id="7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9" w:name="__DdeLink__517_191088417152131111111"/>
      <w:r>
        <w:rPr/>
        <w:t xml:space="preserve"> </w:t>
      </w:r>
      <w:bookmarkEnd w:id="7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80" w:name="__DdeLink__517_191088417142141121231111"/>
      <w:r>
        <w:rPr/>
        <w:t>respuesta.tareasUsoConfinadoRadio.equals("si")</w:t>
      </w:r>
      <w:bookmarkEnd w:id="8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1" w:name="__DdeLink__517_191088417152131111211"/>
      <w:r>
        <w:rPr/>
        <w:t xml:space="preserve"> </w:t>
      </w:r>
      <w:bookmarkEnd w:id="8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2" w:name="__DdeLink__517_1910884171521311111111"/>
      <w:r>
        <w:rPr/>
        <w:t xml:space="preserve"> </w:t>
      </w:r>
      <w:bookmarkEnd w:id="82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{{?ap3_5.ap3_5_5.respuesta.sustanciasQuimicasTable}}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{{nombreProducto}}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{{numeroCas}}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{{clasificacion}}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{{episDisponibles}}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{{medidasProteccion}}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3" w:name="__DdeLink__517_1910884171521311112112"/>
      <w:r>
        <w:rPr/>
        <w:t xml:space="preserve"> </w:t>
      </w:r>
      <w:bookmarkEnd w:id="83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{{&lt;ap3_5.ap3_5_6.esquema.fieldGroup[0].templateOptions.title}}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{{?ap3_5.ap3_5_6.respuesta.sustanciasRadiactivasTable}}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{{actividadExperimento}}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id="84" w:name="__DdeLink__517_19108841715213111121121"/>
      <w:r>
        <w:rPr/>
        <w:t xml:space="preserve"> </w:t>
      </w:r>
      <w:bookmarkEnd w:id="84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{{&lt;ap3_5.ap3_5_6.esquema.fieldGroup[1].templateOptions.title}}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{{?ap3_5.ap3_5_6.respuesta.equiposRadiologicosTable}}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id="85" w:name="__DdeLink__517_191088417152131111211211"/>
      <w:r>
        <w:rPr/>
        <w:t xml:space="preserve"> </w:t>
      </w:r>
      <w:bookmarkEnd w:id="85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{{&lt;ap3_5.ap3_5_6.esquema.fieldGroup[2].templateOptions.title}}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id="86" w:name="__DdeLink__517_1910884171521311112112111"/>
      <w:r>
        <w:rPr/>
        <w:t xml:space="preserve"> </w:t>
      </w:r>
      <w:bookmarkEnd w:id="86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{{ap3_6.esquema.fieldGroup[1].templateOptions.name}}: 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{{ap3_7.esquema.fieldGroup[1].templateOptions.name}}: {{&lt;ap3_7.respuesta.mododeObtencion}}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{{ap3_7.esquema.fieldGroup[2].templateOptions.name}}: {{&lt;ap3_7.respuesta.transporte}}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{{ap3_7.esquema.fieldGroup[3].templateOptions.name}}: {{&lt;ap3_7.respuesta.recepcion}}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{{ap3_7.esquema.fieldGroup[4].templateOptions.name}}: {{&lt;ap3_7.respuesta.almacenamiento}}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{{ap3_7.esquema.fieldGroup[5].templateOptions.name}}: {{&lt;ap3_7.respuesta.eliminacion}}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#root.bloque_14.ap4_1.ap4_1_1.respuesta.nivelRiesgo.equals("#currentContext.get(value)")}}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87" w:name="__DdeLink__517_191088417142141122"/>
      <w:r>
        <w:rPr/>
        <w:t>respuesta.agentesBiologicos.equals("si")</w:t>
      </w:r>
      <w:bookmarkEnd w:id="8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#root.bloque_14.ap4_1.ap4_1_2.respuesta.grupoDiana.contains("#currentContext.get(value)")}}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#root.bloque_14.ap4_1.ap4_1_2.respuesta.efectoNocivo.contains("#currentContext.get(value)")}}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88" w:name="__DdeLink__517_19108841714214112211"/>
      <w:r>
        <w:rPr/>
        <w:t>respuesta.efectoNocivo.contains("otro")</w:t>
      </w:r>
      <w:bookmarkEnd w:id="88"/>
      <w:r>
        <w:rPr/>
        <w:t xml:space="preserve">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 #root.bloque_13.ap3_4.ap3_4_3.</w:t>
      </w:r>
      <w:bookmarkStart w:id="89" w:name="__DdeLink__517_19108841714214112221"/>
      <w:r>
        <w:rPr/>
        <w:t>respuesta.tareasUsoConfinadoRadio.equals("si")</w:t>
      </w:r>
      <w:bookmarkEnd w:id="8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#root.bloque_14.ap4_1.ap4_1_3.respuesta.agentesBiologicos.equals("#currentContext.get(value)")}}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#root.bloque_14.ap4_1.ap4_1_5.respuesta.vacunaEficaz.equals("#currentContext.get(value)")}}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id="90" w:name="__DdeLink__517_1910884171421411222"/>
      <w:r>
        <w:rPr/>
        <w:t>respuesta.vacunaEficaz.equals("si")</w:t>
      </w:r>
      <w:bookmarkEnd w:id="9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1" w:name="__DdeLink__517_19108841715213111121122"/>
      <w:r>
        <w:rPr/>
        <w:t xml:space="preserve"> </w:t>
      </w:r>
      <w:bookmarkEnd w:id="9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#root.bloque_14.ap4_2.ap4_2_1.ap4_2_1_1.ap4_2_1_1_1.respuesta.lugarTrabajoSeparado.equals("#currentContext.get(value)")}}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#root.bloque_14.ap4_2.ap4_2_1.ap4_2_1_1.ap4_2_1_1_1.respuesta.filtroAltaEficacia.equals("#currentContext.get(value)")}}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#root.bloque_14.ap4_2.ap4_2_1.ap4_2_1_1.ap4_2_1_1_1.respuesta.accesoPersonal.equals("#currentContext.get(value)")}}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#root.bloque_14.ap4_2.ap4_2_1.ap4_2_1_1.ap4_2_1_1_1.respuesta.presionNegativa.equals("#currentContext.get(value)")}}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#root.bloque_14.ap4_2.ap4_2_1.ap4_2_1_1.ap4_2_1_1_1.respuesta.roedoresInsectos.equals("#currentContext.get(value)")}}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#root.bloque_14.ap4_2.ap4_2_1.ap4_2_1_1.ap4_2_1_1_1.respuesta.ventanillaObservacion.equals("#currentContext.get(value)")}}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#root.bloque_14.ap4_2.ap4_2_1.ap4_2_1_1.ap4_2_1_1_1.respuesta.laboratorioEquipo.equals("#currentContext.get(value)")}}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#root.bloque_14.ap4_2.ap4_2_1.ap4_2_1_1.ap4_2_1_1_1.respuesta.materialInfectado.equals("#currentContext.get(value)")}}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#root.bloque_14.ap4_2.ap4_2_1.ap4_2_1_1.ap4_2_1_1_1.respuesta.animalesMuertos.equals("#currentContext.get(value)")}}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2" w:name="__DdeLink__517_1910884171521311112112211"/>
      <w:r>
        <w:rPr/>
        <w:t xml:space="preserve"> </w:t>
      </w:r>
      <w:bookmarkEnd w:id="9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#root.bloque_14.ap4_2.ap4_2_1.ap4_2_1_1.ap4_2_1_1_2.respuesta.pipeteo.equals("#currentContext.get(value)")}}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#root.bloque_14.ap4_2.ap4_2_1.ap4_2_1_1.ap4_2_1_1_2.respuesta.claseRiesgo.equals("#currentContext.get(value)")}}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#root.bloque_14.ap4_2.ap4_2_1.ap4_2_1_1.ap4_2_1_1_2.respuesta.equiposProteccion.equals("#currentContext.get(value)")}}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3" w:name="__DdeLink__517_191088417152131111211221"/>
      <w:r>
        <w:rPr/>
        <w:t xml:space="preserve"> </w:t>
      </w:r>
      <w:bookmarkEnd w:id="9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#root.bloque_14.ap4_2.ap4_2_1.ap4_2_1_1.ap4_2_1_1_3.respuesta.puertasLaboratorio.equals("#currentContext.get(value)")}}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#root.bloque_14.ap4_2.ap4_2_1.ap4_2_1_1.ap4_2_1_1_3.respuesta.superficiesTrabajo.equals("#currentContext.get(value)")}}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#root.bloque_14.ap4_2.ap4_2_1.ap4_2_1_1.ap4_2_1_1_3.respuesta.residuosCortantes.equals("#currentContext.get(value)")}}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#root.bloque_14.ap4_2.ap4_2_1.ap4_2_1_1.ap4_2_1_1_3.respuesta.generacionAerosoles.equals("#currentContext.get(value)")}}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#root.bloque_14.ap4_2.ap4_2_1.ap4_2_1_1.ap4_2_1_1_3.respuesta.derrames.equals("#currentContext.get(value)")}}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#root.bloque_14.ap4_2.ap4_2_1.ap4_2_1_1.ap4_2_1_1_3.respuesta.prohibido.equals("#currentContext.get(value)")}}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#root.bloque_14.ap4_2.ap4_2_1.ap4_2_1_1.ap4_2_1_1_3.respuesta.ropaCalle.equals("#currentContext.get(value)")}}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#root.bloque_14.ap4_2.ap4_2_1.ap4_2_1_1.ap4_2_1_1_3.respuesta.muestrasContaminadas.equals("#currentContext.get(value)")}}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#root.bloque_14.ap4_2.ap4_2_1.ap4_2_1_1.ap4_2_1_1_3.respuesta.senalLaboratorio.equals("#currentContext.get(value)")}}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#root.bloque_14.ap4_2.ap4_2_1.ap4_2_1_1.ap4_2_1_1_3.respuesta.equiposLaboratorio.equals("#currentContext.get(value)")}}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#root.bloque_14.ap4_2.ap4_2_1.ap4_2_1_1.ap4_2_1_1_3.respuesta.responsableSeguridad.equals("#currentContext.get(value)")}}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#root.bloque_14.ap4_2.ap4_2_1.ap4_2_1_1.ap4_2_1_1_3.respuesta.realizarCSB.equals("#currentContext.get(value)")}}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4" w:name="__DdeLink__517_1910884171521311112112212"/>
      <w:r>
        <w:rPr/>
        <w:t xml:space="preserve"> </w:t>
      </w:r>
      <w:bookmarkEnd w:id="9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#root.bloque_14.ap4_2.ap4_2_1.ap4_2_1_1.ap4_2_1_1_4.respuesta.disponeVestuarios.equals("#currentContext.get(value)")}}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#root.bloque_14.ap4_2.ap4_2_1.ap4_2_1_1.ap4_2_1_1_4.respuesta.ventanasPracticables.equals("#currentContext.get(value)")}}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#root.bloque_14.ap4_2.ap4_2_1.ap4_2_1_1.ap4_2_1_1_4.respuesta.espacioAlmacenamiento.equals("#currentContext.get(value)")}}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#root.bloque_14.ap4_2.ap4_2_1.ap4_2_1_1.ap4_2_1_1_4.respuesta.ventilacion.equals("#currentContext.get(value)")}}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#root.bloque_14.ap4_2.ap4_2_1.ap4_2_1_1.ap4_2_1_1_4.respuesta.iluminacion.equals("#currentContext.get(value)")}}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#root.bloque_14.ap4_2.ap4_2_1.ap4_2_1_1.ap4_2_1_1_4.respuesta.lavamanos.equals("#currentContext.get(value)")}}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#root.bloque_14.ap4_2.ap4_2_1.ap4_2_1_1.ap4_2_1_1_4.respuesta.ducha.equals("#currentContext.get(value)")}}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5" w:name="__DdeLink__517_1910884171521311112112212"/>
      <w:r>
        <w:rPr/>
        <w:t xml:space="preserve"> </w:t>
      </w:r>
      <w:bookmarkEnd w:id="95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#root.bloque_14.ap4_2.ap4_2_1.ap4_2_1_2.respuesta.tareasAgentesBiologicos.equals("#currentContext.get(value)")}}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6" w:name="__DdeLink__517_1910884171521311112112212"/>
      <w:r>
        <w:rPr/>
        <w:t xml:space="preserve"> </w:t>
      </w:r>
      <w:bookmarkEnd w:id="96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#root.bloque_14.ap4_2.ap4_2_2.respuesta.realizarseInvestigacion.equals("#currentContext.get(value)")}}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{{=#root.bloque_14.ap4_2.ap4_2_2.esquema.fieldGroup[2].templateOptions.label}}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7" w:name="__DdeLink__517_1910884171521311112112212"/>
      <w:r>
        <w:rPr/>
        <w:t xml:space="preserve"> </w:t>
      </w:r>
      <w:bookmarkEnd w:id="97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#root.bloque_14.ap4_2.ap4_2_3.ap4_2_3_1.respuesta.riesgoExposicion.equals("#currentContext.get(value)")}}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  <w:bookmarkStart w:id="98" w:name="__DdeLink__517_1910884171521311112112212"/>
      <w:bookmarkEnd w:id="98"/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#root.bloque_14.ap4_2.ap4_2_3.ap4_2_3_2.respuesta.limitarPersonasExpuestas.equals("#currentContext.get(value)")}}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#root.bloque_14.ap4_2.ap4_2_3.ap4_2_3_3.respuesta.medidasSeguras.equals("#currentContext.get(value)")}}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#root.bloque_14.ap4_2.ap4_2_3.ap4_2_3_4.respuesta.metodosDesinfeccion.equals("#currentContext.get(value)")}}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#root.bloque_14.ap4_2.ap4_2_3.ap4_2_3_5.respuesta.manualGestionResiduos.equals("#currentContext.get(value)")}}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#root.bloque_14.ap4_2.ap4_2_3.ap4_2_3_5.respuesta.productoraResiduosPeligrosos.equals("#currentContext.get(value)")}}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#root.bloque_14.ap4_2.ap4_2_3.ap4_2_3_5.respuesta.residuosGenerar.contains("#currentContext.get(value)")}}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#root.bloque_14.ap4_3.ap4_3_1.respuesta.vacunacionCheck.contains("#currentContext.get(value)")}}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#root.bloque_14.ap4_3.ap4_3_2.respuesta.medidasEspeciales.equals("#currentContext.get(value)")}}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{{=#root.bloque_14.ap4_3.ap4_3_2.esquema.fieldGroup[1].templateOptions.label}}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#root.bloque_15.ap5_2.ap5_2_1.respuesta.comunicacionAgentesBiologicos.equals(new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java.lang.Double("18"))}}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#root.bloque_15.ap5_2.ap5_2_2.respuesta.autorizacionOMG.equals(new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java.lang.Double("22"))}}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#root.bloque_15.ap5_3.respuesta.seguroResponsabilidadCivil.equals(new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#root.bloque_15.ap5_4.respuesta.protocoloActuacion.equals(new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#root.bloque_15.ap5_5.respuesta.documentacionAdicional.equals(</w:t>
      </w:r>
      <w:bookmarkStart w:id="99" w:name="__DdeLink__1687_35440205531"/>
      <w:r>
        <w:rPr/>
        <w:t>new java.lang.Double(</w:t>
      </w:r>
      <w:bookmarkEnd w:id="99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{{?ap5_5.respuesta.documentacionAdicional.equals(new java.lang.Double("1"))}}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{{/bloque_15}}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M30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formularioId.equals(5L)}}{{?false}}____________ FORMULARIO SEGUIMIENTO FINAL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{{/bloque_16}}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}}{{?false}}___________________ FIN FORMULARIO SEGUIMIENTO FINAL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formularioId.equals(4L)}}{{?false}}______________ FORMULARIO SEGUIMIENTO ANUAL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{{?bloque_17}}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{{/bloque_17}}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SEGUIMIENTO ANUAL 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formularioId.equals(6L)}}{{?false}}______________ FORMULARIO RETROSPECTIVA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{{?bloque_18}}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#root.bloque_18.ap1_1.respuesta.cumpleObjetivosRadio.equals("#currentContext.get(value)")}}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{{=#root.bloque_18.ap1_1.esquema.fieldGroup[1].templateOptions.label}}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{{/bloque_18}}</w:t>
      </w:r>
    </w:p>
    <w:p>
      <w:pPr>
        <w:pStyle w:val="Cuerpodetexto"/>
        <w:numPr>
          <w:ilvl w:val="0"/>
          <w:numId w:val="3"/>
        </w:numPr>
        <w:spacing w:before="0" w:after="140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RETROSPECTIVA _________________ {{/}}</w:t>
      </w:r>
      <w:r>
        <w:rPr/>
        <w:br/>
      </w:r>
      <w:r>
        <w:rPr>
          <w:sz w:val="22"/>
          <w:szCs w:val="22"/>
        </w:rPr>
        <w:t>{{+bloqueApartados}}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7171</TotalTime>
  <Application>LibreOffice/6.0.7.3$Linux_X86_64 LibreOffice_project/00m0$Build-3</Application>
  <Pages>95</Pages>
  <Words>4217</Words>
  <Characters>128570</Characters>
  <CharactersWithSpaces>130839</CharactersWithSpaces>
  <Paragraphs>2392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2023-11-23T08:37:13Z</dcterms:modified>
  <cp:revision>126</cp:revision>
  <dc:subject/>
  <dc:title/>
</cp:coreProperties>
</file>