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9129" w14:textId="7C22BD3C" w:rsidR="0099546D" w:rsidRDefault="00E41616">
      <w:pP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  <w:r w:rsidRPr="00E41616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>Trabalho da disciplina de meteorologia do curso ACON</w:t>
      </w:r>
      <w: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>-B/2026</w:t>
      </w:r>
    </w:p>
    <w:p w14:paraId="5431AC78" w14:textId="77777777" w:rsidR="00E41616" w:rsidRDefault="00E41616">
      <w:pP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</w:p>
    <w:p w14:paraId="25ED69D9" w14:textId="7B07CA56" w:rsidR="00E41616" w:rsidRDefault="00E41616" w:rsidP="00F123C6">
      <w:pPr>
        <w:pStyle w:val="PargrafodaLista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  <w:r w:rsidRPr="00E41616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>A turma será dividida em 6 grupos denominados de GRUPO 1 a 6</w:t>
      </w:r>
      <w: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>;</w:t>
      </w:r>
    </w:p>
    <w:p w14:paraId="55BDE6BA" w14:textId="13958CD5" w:rsidR="00E41616" w:rsidRDefault="00E41616" w:rsidP="00F123C6">
      <w:pPr>
        <w:pStyle w:val="PargrafodaLista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 xml:space="preserve">Cada grupo receberá uma carta sinótica com feições meteorológicas destacadas </w:t>
      </w:r>
      <w:r w:rsidR="00F123C6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>com os algarismos romanos de I a V;</w:t>
      </w:r>
    </w:p>
    <w:p w14:paraId="567B76C8" w14:textId="55522BEA" w:rsidR="00F123C6" w:rsidRDefault="00F123C6" w:rsidP="00F123C6">
      <w:pPr>
        <w:pStyle w:val="PargrafodaLista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>Deverá ser elaborada uma análise das condições de tempo esperadas para cada região destacada pelos algarismos romanos;</w:t>
      </w:r>
    </w:p>
    <w:p w14:paraId="5377884E" w14:textId="5E9FDA31" w:rsidR="00F123C6" w:rsidRDefault="00F123C6" w:rsidP="00F123C6">
      <w:pPr>
        <w:pStyle w:val="PargrafodaLista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>Esta análise deverá ser apresentada na forma textual, podendo ser impressa ou manuscrita;</w:t>
      </w:r>
    </w:p>
    <w:p w14:paraId="66663A0D" w14:textId="0A437D17" w:rsidR="00F123C6" w:rsidRDefault="00F123C6" w:rsidP="00F123C6">
      <w:pPr>
        <w:pStyle w:val="PargrafodaLista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>O cabeçalho deverá conter os nomes e números da lista de chamada de cada um dos participantes do grupo;</w:t>
      </w:r>
    </w:p>
    <w:p w14:paraId="47BCC69B" w14:textId="4B1A6E2B" w:rsidR="00F123C6" w:rsidRDefault="00F123C6" w:rsidP="00F123C6">
      <w:pPr>
        <w:pStyle w:val="PargrafodaLista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>O prazo de entrega dos trabalhos é a data de realização da P1. Todos os trabalhos deverão ser entregues de forma física. Não será aceita a forma digital; e</w:t>
      </w:r>
    </w:p>
    <w:p w14:paraId="78F9C821" w14:textId="71E120FF" w:rsidR="00F123C6" w:rsidRDefault="00F123C6" w:rsidP="00F123C6">
      <w:pPr>
        <w:pStyle w:val="PargrafodaLista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>Eventuais problemas com o prazo de entrega ou elaboração dos trabalhos deverá ser informada de forma tempestiva ao professor da disciplina.</w:t>
      </w:r>
    </w:p>
    <w:p w14:paraId="5E60D932" w14:textId="77777777" w:rsidR="00F123C6" w:rsidRDefault="00F123C6" w:rsidP="00F123C6">
      <w:pPr>
        <w:spacing w:after="0" w:line="360" w:lineRule="auto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</w:p>
    <w:p w14:paraId="571698C5" w14:textId="77777777" w:rsidR="00F123C6" w:rsidRDefault="00F123C6" w:rsidP="00F123C6">
      <w:pPr>
        <w:spacing w:after="0" w:line="360" w:lineRule="auto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</w:p>
    <w:p w14:paraId="3C95AB2D" w14:textId="77777777" w:rsidR="00F123C6" w:rsidRDefault="00F123C6" w:rsidP="00F123C6">
      <w:pPr>
        <w:spacing w:after="0" w:line="360" w:lineRule="auto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</w:p>
    <w:p w14:paraId="7D84D520" w14:textId="77777777" w:rsidR="00F123C6" w:rsidRDefault="00F123C6" w:rsidP="00F123C6">
      <w:pPr>
        <w:spacing w:after="0" w:line="360" w:lineRule="auto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</w:p>
    <w:p w14:paraId="1EF28B86" w14:textId="77777777" w:rsidR="00F123C6" w:rsidRDefault="00F123C6" w:rsidP="00F123C6">
      <w:pPr>
        <w:spacing w:after="0" w:line="360" w:lineRule="auto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</w:p>
    <w:p w14:paraId="669F90DB" w14:textId="77777777" w:rsidR="00F123C6" w:rsidRDefault="00F123C6" w:rsidP="00F123C6">
      <w:pPr>
        <w:spacing w:after="0" w:line="360" w:lineRule="auto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</w:p>
    <w:p w14:paraId="14F1EF9B" w14:textId="77777777" w:rsidR="00F123C6" w:rsidRDefault="00F123C6" w:rsidP="00F123C6">
      <w:pPr>
        <w:spacing w:after="0" w:line="360" w:lineRule="auto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</w:p>
    <w:p w14:paraId="2E771D8D" w14:textId="562A2F40" w:rsidR="00F123C6" w:rsidRDefault="00F123C6" w:rsidP="00F123C6">
      <w:pPr>
        <w:spacing w:after="0" w:line="360" w:lineRule="auto"/>
        <w:jc w:val="right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>Leonardo Diogo da Silva</w:t>
      </w:r>
    </w:p>
    <w:p w14:paraId="24844FE2" w14:textId="09E6B15F" w:rsidR="00F123C6" w:rsidRDefault="00F123C6" w:rsidP="00F123C6">
      <w:pPr>
        <w:spacing w:after="0" w:line="360" w:lineRule="auto"/>
        <w:jc w:val="right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>Capitão de Mar e Guerra (RM1)</w:t>
      </w:r>
    </w:p>
    <w:p w14:paraId="1A999832" w14:textId="6B5D9B01" w:rsidR="00F123C6" w:rsidRPr="00F123C6" w:rsidRDefault="00F123C6" w:rsidP="00F123C6">
      <w:pPr>
        <w:spacing w:after="0" w:line="360" w:lineRule="auto"/>
        <w:jc w:val="right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  <w14:ligatures w14:val="none"/>
        </w:rPr>
        <w:t>Professor</w:t>
      </w:r>
    </w:p>
    <w:sectPr w:rsidR="00F123C6" w:rsidRPr="00F123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429F9"/>
    <w:multiLevelType w:val="hybridMultilevel"/>
    <w:tmpl w:val="BDB210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45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33"/>
    <w:rsid w:val="00094793"/>
    <w:rsid w:val="003C1CB9"/>
    <w:rsid w:val="005E641B"/>
    <w:rsid w:val="0099546D"/>
    <w:rsid w:val="00A65633"/>
    <w:rsid w:val="00CD1EC5"/>
    <w:rsid w:val="00E41616"/>
    <w:rsid w:val="00E73F24"/>
    <w:rsid w:val="00F123C6"/>
    <w:rsid w:val="00F8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EF94C"/>
  <w15:chartTrackingRefBased/>
  <w15:docId w15:val="{D1C38F81-AE86-4CB4-82BC-517E6D48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5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5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5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5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5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5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5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5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5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5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5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5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56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56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56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56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56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56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5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5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5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5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5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56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56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56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5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56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5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143</Words>
  <Characters>773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Rosito</dc:creator>
  <cp:keywords/>
  <dc:description/>
  <cp:lastModifiedBy>Ana Cristina Rosito</cp:lastModifiedBy>
  <cp:revision>4</cp:revision>
  <dcterms:created xsi:type="dcterms:W3CDTF">2026-05-11T22:43:00Z</dcterms:created>
  <dcterms:modified xsi:type="dcterms:W3CDTF">2026-05-11T23:00:00Z</dcterms:modified>
</cp:coreProperties>
</file>