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石创</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居民身份证（或其他有效身份证/证件）号码：13063319880605387X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北京市大兴区经海四路国际E庄9501</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13426337327</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AAF1F1F"/>
    <w:rsid w:val="0B7F32E2"/>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6A0584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3618</Words>
  <Characters>3661</Characters>
  <Lines>28</Lines>
  <Paragraphs>8</Paragraphs>
  <TotalTime>0</TotalTime>
  <ScaleCrop>false</ScaleCrop>
  <LinksUpToDate>false</LinksUpToDate>
  <CharactersWithSpaces>3988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2026-03-31T09:12:00Z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E531A326A9BF4FCC9327CF0D9887DC6C_13</vt:lpwstr>
  </property>
  <property fmtid="{D5CDD505-2E9C-101B-9397-08002B2CF9AE}" pid="4" name="KSOTemplateDocerSaveRecord">
    <vt:lpwstr>eyJoZGlkIjoiNzA4OWQxOWEwNDczZGI5ZjY5YmFiNTRhN2ZlNmY0ZGIiLCJ1c2VySWQiOiIzNDQ0MDgxMjAifQ==</vt:lpwstr>
  </property>
</Properties>
</file>