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FE" w:rsidRDefault="002132AE" w:rsidP="00660986">
      <w:pPr>
        <w:pStyle w:val="Heading1"/>
        <w:pBdr>
          <w:bottom w:val="single" w:sz="6" w:space="1" w:color="auto"/>
        </w:pBdr>
      </w:pPr>
      <w:r>
        <w:t>Matlab Revision 2017</w:t>
      </w:r>
    </w:p>
    <w:p w:rsidR="00660986" w:rsidRDefault="00660986"/>
    <w:p w:rsidR="00660986" w:rsidRDefault="00660986">
      <w:r>
        <w:t>Workshop 1</w:t>
      </w:r>
    </w:p>
    <w:p w:rsidR="00660986" w:rsidRDefault="00660986" w:rsidP="00660986">
      <w:pPr>
        <w:pStyle w:val="ListParagraph"/>
        <w:numPr>
          <w:ilvl w:val="0"/>
          <w:numId w:val="1"/>
        </w:numPr>
      </w:pPr>
      <w:r w:rsidRPr="00660986">
        <w:rPr>
          <w:i/>
        </w:rPr>
        <w:t>“clc”</w:t>
      </w:r>
      <w:r>
        <w:t xml:space="preserve"> clears the command window</w:t>
      </w:r>
    </w:p>
    <w:p w:rsidR="00067F4B" w:rsidRDefault="00067F4B" w:rsidP="00660986">
      <w:pPr>
        <w:pStyle w:val="ListParagraph"/>
        <w:numPr>
          <w:ilvl w:val="0"/>
          <w:numId w:val="1"/>
        </w:numPr>
      </w:pPr>
      <w:r>
        <w:rPr>
          <w:i/>
        </w:rPr>
        <w:t xml:space="preserve">“disp()” </w:t>
      </w:r>
      <w:r>
        <w:t>to display text</w:t>
      </w:r>
    </w:p>
    <w:p w:rsidR="003867A6" w:rsidRPr="00151B20" w:rsidRDefault="003867A6" w:rsidP="00660986">
      <w:pPr>
        <w:pStyle w:val="ListParagraph"/>
        <w:numPr>
          <w:ilvl w:val="0"/>
          <w:numId w:val="1"/>
        </w:numPr>
      </w:pPr>
      <w:r>
        <w:rPr>
          <w:i/>
        </w:rPr>
        <w:t>If, elseif,</w:t>
      </w:r>
      <w:r w:rsidR="00085D2F">
        <w:rPr>
          <w:i/>
        </w:rPr>
        <w:t>else</w:t>
      </w:r>
      <w:bookmarkStart w:id="0" w:name="_GoBack"/>
      <w:bookmarkEnd w:id="0"/>
      <w:r>
        <w:rPr>
          <w:i/>
        </w:rPr>
        <w:t xml:space="preserve">,end </w:t>
      </w:r>
    </w:p>
    <w:p w:rsidR="00151B20" w:rsidRDefault="00151B20" w:rsidP="00151B20">
      <w:r>
        <w:t>Workshop 2</w:t>
      </w:r>
    </w:p>
    <w:p w:rsidR="00151B20" w:rsidRDefault="00151B20" w:rsidP="00151B20">
      <w:pPr>
        <w:pStyle w:val="ListParagraph"/>
        <w:numPr>
          <w:ilvl w:val="0"/>
          <w:numId w:val="1"/>
        </w:numPr>
      </w:pPr>
      <w:r w:rsidRPr="00151B20">
        <w:rPr>
          <w:i/>
        </w:rPr>
        <w:t>“input()”</w:t>
      </w:r>
      <w:r>
        <w:t xml:space="preserve"> asks the user for input</w:t>
      </w:r>
    </w:p>
    <w:p w:rsidR="00151B20" w:rsidRDefault="00151B20" w:rsidP="00151B20">
      <w:pPr>
        <w:pStyle w:val="ListParagraph"/>
        <w:numPr>
          <w:ilvl w:val="0"/>
          <w:numId w:val="1"/>
        </w:numPr>
      </w:pPr>
    </w:p>
    <w:p w:rsidR="00660986" w:rsidRDefault="00660986"/>
    <w:p w:rsidR="00660986" w:rsidRDefault="00660986"/>
    <w:sectPr w:rsidR="006609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A678B"/>
    <w:multiLevelType w:val="hybridMultilevel"/>
    <w:tmpl w:val="C2BAFE6E"/>
    <w:lvl w:ilvl="0" w:tplc="428C44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4C"/>
    <w:rsid w:val="0002384C"/>
    <w:rsid w:val="00067F4B"/>
    <w:rsid w:val="00085D2F"/>
    <w:rsid w:val="00151B20"/>
    <w:rsid w:val="002132AE"/>
    <w:rsid w:val="003867A6"/>
    <w:rsid w:val="005E0AFE"/>
    <w:rsid w:val="0066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6D65"/>
  <w15:chartTrackingRefBased/>
  <w15:docId w15:val="{1A94C874-9F4F-4A29-8C3C-EA10BF45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0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jesse.hermon@my.jcu.edu.au</dc:creator>
  <cp:keywords/>
  <dc:description/>
  <cp:lastModifiedBy>jesse.hermon@my.jcu.edu.au</cp:lastModifiedBy>
  <cp:revision>4</cp:revision>
  <dcterms:created xsi:type="dcterms:W3CDTF">2017-01-06T22:29:00Z</dcterms:created>
  <dcterms:modified xsi:type="dcterms:W3CDTF">2017-01-07T18:55:00Z</dcterms:modified>
</cp:coreProperties>
</file>