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Hola y se puede Instalar CSS en mi Macbook Pro?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ChatGPT dijo: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ChatGPT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¡Hola! Sí, definitivamente puedes escribir código CSS en tu Macbook Pro. CSS (Cascading Style Sheets) es un lenguaje de diseño utilizado para dar estilo a páginas web. Puedes escribir código CSS en cualquier editor de texto, como Sublime Text, Atom, Visual Studio Code o incluso en el Bloc de notas. Una vez que hayas escrito tu código CSS, puedes vincularlo a tu archivo HTML para aplicar estilos a tu página web.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Si estás buscando herramientas específicas para escribir y ejecutar código CSS, también existen aplicaciones como CodePen, JSFiddle o incluso entornos de desarrollo web como Adobe Dreamweaver que te permitirán escribir, editar y ver tus estilos CSS en acción. Y, por supuesto, cualquier navegador web moderno te permitirá ver cómo se aplican los estilos CSS a tus páginas web mientras desarrollas.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3.5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Dijiste: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La técnica estructurada rectangular s epuede realizar con lo anterior?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ChatGPT dijo: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ChatGPT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La "técnica estructurada rectangular" suena como un término que podría referirse a un método específico de diseño o desarrollo web. En el contexto de la creación de diseños web con CSS, existen diferentes enfoques y técnicas para organizar y estructurar el diseño de una página.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CSS proporciona herramientas para crear diseños rectangulares, como la utilización de contenedores div y el modelado del diseño con flexbox o grid. Estos métodos permiten organizar elementos en una estructura rectangular, colocando y posicionando elementos en filas y columnas.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 xml:space="preserve">Puedes escribir reglas CSS para definir estas estructuras rectangulares. Por ejemplo, con flexbox, puedes utilizar propiedades como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display: flex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,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flex-direction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,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justify-content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y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align-items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para crear diseños flexibles. Con CSS grid, puedes usar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display: grid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junto con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grid-template-rows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y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grid-template-columns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para establecer una cuadrícula para tus elementos.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La elección entre flexbox o grid depende de las necesidades específicas de diseño y disposición de los elementos en tu página. Ambos métodos pueden ayudarte a lograr diseños rectangulares y estructurados de manera eficiente utilizando CSS en tu MacBook Pro o cualquier otra computadora.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3.5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lastRenderedPageBreak/>
        <w:t>Dijiste: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vale, dime 10 pasos para empezar un proyecto, que pueda e experimenta Css, dame un ejercico que práctico ?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ChatGPT dijo: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ChatGPT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¡Claro! Aquí tienes 10 pasos para comenzar un proyecto de experimentación con CSS junto con un ejercicio práctico:</w:t>
      </w:r>
    </w:p>
    <w:p w:rsidR="00174E7B" w:rsidRPr="00174E7B" w:rsidRDefault="00174E7B" w:rsidP="00174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Pasos para empezar un proyecto de experimentación con CSS:</w:t>
      </w:r>
    </w:p>
    <w:p w:rsidR="00174E7B" w:rsidRPr="00174E7B" w:rsidRDefault="00174E7B" w:rsidP="00174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Definir el objetivo: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Decide qué tipo de proyecto deseas realizar. Puede ser una página de perfil personal, un sitio web de cartera, una página de inicio, etc.</w:t>
      </w:r>
    </w:p>
    <w:p w:rsidR="00174E7B" w:rsidRPr="00174E7B" w:rsidRDefault="00174E7B" w:rsidP="00174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Planificación y estructura: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Diseña un esquema básico de cómo quieres que se vea tu proyecto. Piensa en la disposición de los elementos, la distribución de secciones, etc.</w:t>
      </w:r>
    </w:p>
    <w:p w:rsidR="00174E7B" w:rsidRPr="00174E7B" w:rsidRDefault="00174E7B" w:rsidP="00174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Configuración del entorno de desarrollo: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Prepara tu entorno de trabajo. Instala un editor de código (como Visual Studio Code), crea una carpeta para tu proyecto y configura los archivos HTML, CSS y, si es necesario, archivos JavaScript.</w:t>
      </w:r>
    </w:p>
    <w:p w:rsidR="00174E7B" w:rsidRPr="00174E7B" w:rsidRDefault="00174E7B" w:rsidP="00174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Crear el archivo HTML: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Crea un archivo HTML básico que contenga la estructura inicial de tu proyecto, con etiquetas para el encabezado, el cuerpo y, posiblemente, algunas secciones básicas.</w:t>
      </w:r>
    </w:p>
    <w:p w:rsidR="00174E7B" w:rsidRPr="00174E7B" w:rsidRDefault="00174E7B" w:rsidP="00174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Vincular tu archivo CSS: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Crea un archivo CSS y vincúlalo a tu archivo HTML utilizando la etiqueta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&lt;link&gt;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en la sección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&lt;head&gt;</w:t>
      </w:r>
      <w:r w:rsidRPr="00174E7B">
        <w:rPr>
          <w:rFonts w:ascii="Times New Roman" w:eastAsia="Times New Roman" w:hAnsi="Times New Roman" w:cs="Times New Roman"/>
          <w:lang w:val="es-CO"/>
        </w:rPr>
        <w:t>.</w:t>
      </w:r>
    </w:p>
    <w:p w:rsidR="00174E7B" w:rsidRPr="00174E7B" w:rsidRDefault="00174E7B" w:rsidP="00174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Experimentación con CSS: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Aquí viene el ejercicio práctico.</w:t>
      </w:r>
    </w:p>
    <w:p w:rsidR="00174E7B" w:rsidRPr="00174E7B" w:rsidRDefault="00174E7B" w:rsidP="00174E7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Ejercicio práctico: Crea un diseño simple de una página de inicio utilizando CSS para estilizar los elementos. Puedes practicar con:</w:t>
      </w:r>
    </w:p>
    <w:p w:rsidR="00174E7B" w:rsidRPr="00174E7B" w:rsidRDefault="00174E7B" w:rsidP="00174E7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Cambiar los colores de fondo, texto y bordes.</w:t>
      </w:r>
    </w:p>
    <w:p w:rsidR="00174E7B" w:rsidRPr="00174E7B" w:rsidRDefault="00174E7B" w:rsidP="00174E7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Utilizar diferentes fuentes y tamaños de texto.</w:t>
      </w:r>
    </w:p>
    <w:p w:rsidR="00174E7B" w:rsidRPr="00174E7B" w:rsidRDefault="00174E7B" w:rsidP="00174E7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Alinear y posicionar elementos usando flexbox o grid.</w:t>
      </w:r>
    </w:p>
    <w:p w:rsidR="00174E7B" w:rsidRPr="00174E7B" w:rsidRDefault="00174E7B" w:rsidP="00174E7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Agregar efectos de transición o animación a botones u otros elementos interactivos.</w:t>
      </w:r>
    </w:p>
    <w:p w:rsidR="00174E7B" w:rsidRPr="00174E7B" w:rsidRDefault="00174E7B" w:rsidP="00174E7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Hacer que la página sea responsive utilizando media queries para adaptarse a diferentes tamaños de pantalla.</w:t>
      </w:r>
    </w:p>
    <w:p w:rsidR="00174E7B" w:rsidRPr="00174E7B" w:rsidRDefault="00174E7B" w:rsidP="00174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Iteración y mejora: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Prueba diferentes enfoques y técnicas. Experimenta con efectos y estilos. No temas probar cosas nuevas.</w:t>
      </w:r>
    </w:p>
    <w:p w:rsidR="00174E7B" w:rsidRPr="00174E7B" w:rsidRDefault="00174E7B" w:rsidP="00174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Revisión y optimización: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Asegúrate de que tu código sea limpio y semántico. Realiza pruebas en diferentes navegadores para garantizar la compatibilidad.</w:t>
      </w:r>
    </w:p>
    <w:p w:rsidR="00174E7B" w:rsidRPr="00174E7B" w:rsidRDefault="00174E7B" w:rsidP="00174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Agregar interactividad (opcional):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Si es necesario, agrega interactividad a través de JavaScript para hacer que tu proyecto sea más dinámico.</w:t>
      </w:r>
    </w:p>
    <w:p w:rsidR="00174E7B" w:rsidRPr="00174E7B" w:rsidRDefault="00174E7B" w:rsidP="00174E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Despliegue y compartición: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Una vez que estés satisfecho con tu proyecto, puedes desplegarlo en un servidor o compartirlo a través de servicios como GitHub Pages para que otros puedan ver tu trabajo.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lastRenderedPageBreak/>
        <w:t>Recuerda que la práctica constante es clave para mejorar en CSS (y cualquier otro lenguaje). ¡Diviértete experimentando y explorando nuevas posibilidades!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3.5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Dijiste: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dime cómo puedo empezar a la elección entre flexbox o grid, para crear una página de aprendizaje de lengua española, dime las necesidades específicas de diseño y disposición de los elementos para crear uan página. Ambos métodos, quiero que ambos pueden ayudarte a lograr diseños rectangulares y estructurados de manera eficiente utilizando CSS en tu MacBook Pro o cualquier otra computadora.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ChatGPT dijo: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ChatGPT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Claro, diseñar una página de aprendizaje de lengua española podría requerir ciertos elementos y disposiciones específicas para garantizar una experiencia educativa efectiva. Aquí tienes una descripción general de cómo podrías utilizar tanto Flexbox como Grid para crear una página con esas necesidades:</w:t>
      </w:r>
    </w:p>
    <w:p w:rsidR="00174E7B" w:rsidRPr="00174E7B" w:rsidRDefault="00174E7B" w:rsidP="00174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Uso de Flexbox: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Necesidades específicas de diseño y disposición:</w:t>
      </w:r>
    </w:p>
    <w:p w:rsidR="00174E7B" w:rsidRPr="00174E7B" w:rsidRDefault="00174E7B" w:rsidP="00174E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Cabecera informativa: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Utiliza Flexbox para alinear elementos como el logo, título, y botones de inicio de sesión o registro, si es necesario, en una fila horizontal.</w:t>
      </w:r>
    </w:p>
    <w:p w:rsidR="00174E7B" w:rsidRPr="00174E7B" w:rsidRDefault="00174E7B" w:rsidP="00174E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Contenido principal: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Usa Flexbox para organizar unidades de contenido como tarjetas de vocabulario, lecciones o actividades en una disposición flexible, tal vez una columna o varias columnas dependiendo del diseño.</w:t>
      </w:r>
    </w:p>
    <w:p w:rsidR="00174E7B" w:rsidRPr="00174E7B" w:rsidRDefault="00174E7B" w:rsidP="00174E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Sección de práctica: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Si hay ejercicios interactivos o cuestionarios, Flexbox puede ayudar a distribuir botones de opción, preguntas y áreas de respuesta de manera organizada.</w:t>
      </w:r>
    </w:p>
    <w:p w:rsidR="00174E7B" w:rsidRPr="00174E7B" w:rsidRDefault="00174E7B" w:rsidP="00174E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Pie de página: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Alinea elementos como enlaces de navegación, información de contacto y redes sociales en una fila utilizando Flexbox.</w:t>
      </w:r>
    </w:p>
    <w:p w:rsidR="00174E7B" w:rsidRPr="00174E7B" w:rsidRDefault="00174E7B" w:rsidP="00174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Uso de Grid: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Necesidades específicas de diseño y disposición:</w:t>
      </w:r>
    </w:p>
    <w:p w:rsidR="00174E7B" w:rsidRPr="00174E7B" w:rsidRDefault="00174E7B" w:rsidP="00174E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Diseño de mosaico: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Utiliza CSS Grid para crear un diseño tipo mosaico donde puedas organizar unidades de contenido de manera más compleja, como diferentes secciones de gramática, vocabulario, actividades, etc.</w:t>
      </w:r>
    </w:p>
    <w:p w:rsidR="00174E7B" w:rsidRPr="00174E7B" w:rsidRDefault="00174E7B" w:rsidP="00174E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Estructura de secciones: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Divide la página en secciones distintas con diferentes tamaños de cuadrícula usando Grid para representar claramente diferentes áreas temáticas de aprendizaje.</w:t>
      </w:r>
    </w:p>
    <w:p w:rsidR="00174E7B" w:rsidRPr="00174E7B" w:rsidRDefault="00174E7B" w:rsidP="00174E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lastRenderedPageBreak/>
        <w:t>Alineación de elementos complejos: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Si planeas mostrar ejemplos de oraciones, conjugaciones verbales o diagramas lingüísticos, Grid te permite alinear y organizar estos elementos de manera precisa.</w:t>
      </w:r>
    </w:p>
    <w:p w:rsidR="00174E7B" w:rsidRPr="00174E7B" w:rsidRDefault="00174E7B" w:rsidP="00174E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Enfoque en la interactividad: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Si parte del aprendizaje incluye juegos interactivos, podrías utilizar Grid para organizar áreas de juego y controles de manera efectiva.</w:t>
      </w:r>
    </w:p>
    <w:p w:rsidR="00174E7B" w:rsidRPr="00174E7B" w:rsidRDefault="00174E7B" w:rsidP="00174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Consideraciones finales:</w:t>
      </w:r>
    </w:p>
    <w:p w:rsidR="00174E7B" w:rsidRPr="00174E7B" w:rsidRDefault="00174E7B" w:rsidP="00174E7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Responsive Design: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Tanto Flexbox como Grid son completamente compatibles con diseños responsivos. Puedes utilizar media queries para ajustar el diseño según diferentes tamaños de pantalla.</w:t>
      </w:r>
    </w:p>
    <w:p w:rsidR="00174E7B" w:rsidRPr="00174E7B" w:rsidRDefault="00174E7B" w:rsidP="00174E7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Combinación de métodos: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A menudo, se combinan Flexbox y Grid en un mismo proyecto para aprovechar las fortalezas de cada uno. Por ejemplo, utilizar Flexbox para alinear elementos dentro de una sección y Grid para el diseño general de esa sección.</w:t>
      </w:r>
    </w:p>
    <w:p w:rsidR="00174E7B" w:rsidRPr="00174E7B" w:rsidRDefault="00174E7B" w:rsidP="00174E7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Prueba y ajuste: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Experimenta con diferentes disposiciones y estructuras para encontrar la que mejor se adapte a tus necesidades y a la experiencia de aprendizaje que deseas ofrecer.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¡Estos métodos te permitirán crear una página de aprendizaje de lengua española con un diseño estructurado y eficiente utilizando CSS en tu MacBook Pro o cualquier otra computadora!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3.5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Dijiste: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dime qué debo instalar en mi macbook pro 2012 y dame un ejemplo o scrip para cada uno de los anteriores?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ChatGPT dijo: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ChatGPT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Claro, hay varias herramientas útiles que podrías considerar instalar en tu MacBook Pro del 2012 para trabajar con desarrollo web y CSS. Aquí tienes algunas recomendaciones junto con ejemplos o scripts para instalarlas:</w:t>
      </w:r>
    </w:p>
    <w:p w:rsidR="00174E7B" w:rsidRPr="00174E7B" w:rsidRDefault="00174E7B" w:rsidP="00174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1. Editor de Código - Visual Studio Code: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El editor de código Visual Studio Code es popular y potente para desarrollo web.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Instalación: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Puedes descargarlo directamente desde el sitio web oficial de Visual Studio Code o utilizar Homebrew: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brew install --cask visual-studio-code</w:t>
      </w:r>
    </w:p>
    <w:p w:rsidR="00174E7B" w:rsidRPr="00174E7B" w:rsidRDefault="00174E7B" w:rsidP="00174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2. Navegadores Web: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lastRenderedPageBreak/>
        <w:t>Es importante tener diferentes navegadores para probar y depurar tu código.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Instalación: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Puedes descargar e instalar navegadores como Google Chrome, Firefox y Safari desde sus sitios web oficiales.</w:t>
      </w:r>
    </w:p>
    <w:p w:rsidR="00174E7B" w:rsidRPr="00174E7B" w:rsidRDefault="00174E7B" w:rsidP="00174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74E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Node.js y npm (Node Package Manager):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Son esenciales para instalar paquetes y herramientas de desarrollo.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Instalación: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Descarga e instala Node.js desde su sitio web oficial o con Homebrew: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brew install node</w:t>
      </w:r>
    </w:p>
    <w:p w:rsidR="00174E7B" w:rsidRPr="00174E7B" w:rsidRDefault="00174E7B" w:rsidP="00174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4. Git: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Git es un sistema de control de versiones, útil para colaboración y control de código.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Instalación: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Puedes instalar Git con Homebrew: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brew install git</w:t>
      </w:r>
    </w:p>
    <w:p w:rsidR="00174E7B" w:rsidRPr="00174E7B" w:rsidRDefault="00174E7B" w:rsidP="00174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5. Live Server (Extensión de Visual Studio Code):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Proporciona un servidor de desarrollo en vivo para proyectos HTML/CSS.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Instalación: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Abre Visual Studio Code, ve a la pestaña de Extensiones (Extensions), busca "Live Server" y haz clic en "Install".</w:t>
      </w:r>
    </w:p>
    <w:p w:rsidR="00174E7B" w:rsidRPr="00174E7B" w:rsidRDefault="00174E7B" w:rsidP="00174E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6. Ejemplo de Uso (Script simple):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Por ejemplo, para iniciar un proyecto de Node.js y crear un archivo HTML básico:</w:t>
      </w:r>
    </w:p>
    <w:p w:rsidR="00174E7B" w:rsidRPr="00174E7B" w:rsidRDefault="00174E7B" w:rsidP="00174E7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Creación de una carpeta para el proyecto: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mkdir miProyecto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cd miProyecto</w:t>
      </w:r>
    </w:p>
    <w:p w:rsidR="00174E7B" w:rsidRPr="00174E7B" w:rsidRDefault="00174E7B" w:rsidP="00174E7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Inicialización de un proyecto de Node.js: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npm init -y</w:t>
      </w:r>
    </w:p>
    <w:p w:rsidR="00174E7B" w:rsidRPr="00174E7B" w:rsidRDefault="00174E7B" w:rsidP="00174E7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Instalación de Live Server: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lastRenderedPageBreak/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npm install live-server --save-dev</w:t>
      </w:r>
    </w:p>
    <w:p w:rsidR="00174E7B" w:rsidRPr="00174E7B" w:rsidRDefault="00174E7B" w:rsidP="00174E7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Creación de un archivo HTML: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touch index.html</w:t>
      </w:r>
    </w:p>
    <w:p w:rsidR="00174E7B" w:rsidRPr="00174E7B" w:rsidRDefault="00174E7B" w:rsidP="00174E7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Abrir el proyecto con Visual Studio Code: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code .</w:t>
      </w:r>
    </w:p>
    <w:p w:rsidR="00174E7B" w:rsidRPr="00174E7B" w:rsidRDefault="00174E7B" w:rsidP="00174E7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 xml:space="preserve">Dentro de </w:t>
      </w:r>
      <w:r w:rsidRPr="00174E7B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index.html</w:t>
      </w:r>
      <w:r w:rsidRPr="00174E7B">
        <w:rPr>
          <w:rFonts w:ascii="Times New Roman" w:eastAsia="Times New Roman" w:hAnsi="Times New Roman" w:cs="Times New Roman"/>
          <w:b/>
          <w:bCs/>
          <w:lang w:val="es-CO"/>
        </w:rPr>
        <w:t>, agrega un código HTML básico: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html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&lt;!DOCTYPE html&gt;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&lt;html lang="es"&gt;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&lt;head&gt;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&lt;meta charset="UTF-8"&gt;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&lt;title&gt;Mi Proyecto&lt;/title&gt;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&lt;link rel="stylesheet" href="styles.css"&gt;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&lt;/head&gt;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&lt;body&gt;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&lt;h1&gt;Hola, mundo!&lt;/h1&gt;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&lt;/body&gt;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&lt;/html&gt;</w:t>
      </w:r>
    </w:p>
    <w:p w:rsidR="00174E7B" w:rsidRPr="00174E7B" w:rsidRDefault="00174E7B" w:rsidP="00174E7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 xml:space="preserve">Crear un archivo </w:t>
      </w:r>
      <w:r w:rsidRPr="00174E7B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styles.css</w:t>
      </w:r>
      <w:r w:rsidRPr="00174E7B">
        <w:rPr>
          <w:rFonts w:ascii="Times New Roman" w:eastAsia="Times New Roman" w:hAnsi="Times New Roman" w:cs="Times New Roman"/>
          <w:b/>
          <w:bCs/>
          <w:lang w:val="es-CO"/>
        </w:rPr>
        <w:t>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touch styles.css</w:t>
      </w:r>
    </w:p>
    <w:p w:rsidR="00174E7B" w:rsidRPr="00174E7B" w:rsidRDefault="00174E7B" w:rsidP="00174E7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 xml:space="preserve">Dentro de </w:t>
      </w:r>
      <w:r w:rsidRPr="00174E7B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styles.css</w:t>
      </w:r>
      <w:r w:rsidRPr="00174E7B">
        <w:rPr>
          <w:rFonts w:ascii="Times New Roman" w:eastAsia="Times New Roman" w:hAnsi="Times New Roman" w:cs="Times New Roman"/>
          <w:b/>
          <w:bCs/>
          <w:lang w:val="es-CO"/>
        </w:rPr>
        <w:t>, agrega estilos CSS básicos: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css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Copiar código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>body {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font-family: Arial, sans-serif;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background-color: #f0f0f0;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margin: 0;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padding: 20px;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}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h1 {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color: #333;</w:t>
      </w:r>
    </w:p>
    <w:p w:rsidR="00174E7B" w:rsidRPr="00174E7B" w:rsidRDefault="00174E7B" w:rsidP="0017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}</w:t>
      </w:r>
    </w:p>
    <w:p w:rsidR="00174E7B" w:rsidRPr="00174E7B" w:rsidRDefault="00174E7B" w:rsidP="00174E7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Ejecutar Live Server:</w:t>
      </w:r>
    </w:p>
    <w:p w:rsidR="00174E7B" w:rsidRPr="00174E7B" w:rsidRDefault="00174E7B" w:rsidP="00174E7B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 xml:space="preserve">Abre Visual Studio Code, haz clic derecho en </w:t>
      </w:r>
      <w:r w:rsidRPr="00174E7B">
        <w:rPr>
          <w:rFonts w:ascii="Courier New" w:eastAsia="Times New Roman" w:hAnsi="Courier New" w:cs="Courier New"/>
          <w:sz w:val="20"/>
          <w:szCs w:val="20"/>
          <w:lang w:val="es-CO"/>
        </w:rPr>
        <w:t>index.html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y selecciona "Open with Live Server".</w:t>
      </w:r>
    </w:p>
    <w:p w:rsidR="00174E7B" w:rsidRPr="00174E7B" w:rsidRDefault="00174E7B" w:rsidP="00174E7B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lastRenderedPageBreak/>
        <w:t>Esto abrirá tu proyecto en un navegador con Live Server, permitiéndote ver los cambios en tiempo real.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¡Esto te permitirá comenzar con un proyecto simple y visualizar el resultado mientras trabajas con HTML y CSS!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3.5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Dijiste: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según lo que hemos tratado, cuántas instalaciones necesarias en in macbook pro 2012, y en qué orden para mayor eficiencia?</w:t>
      </w:r>
    </w:p>
    <w:p w:rsidR="00174E7B" w:rsidRPr="00174E7B" w:rsidRDefault="00174E7B" w:rsidP="00174E7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ChatGPT dijo:</w:t>
      </w:r>
    </w:p>
    <w:p w:rsidR="00174E7B" w:rsidRPr="00174E7B" w:rsidRDefault="00174E7B" w:rsidP="00174E7B">
      <w:pPr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ChatGPT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Para un MacBook Pro 2012 con el objetivo de desarrollar sitios web con HTML, CSS y posiblemente JavaScript, aquí está una sugerencia de orden y cantidad de instalaciones para una eficiencia óptima:</w:t>
      </w:r>
    </w:p>
    <w:p w:rsidR="00174E7B" w:rsidRPr="00174E7B" w:rsidRDefault="00174E7B" w:rsidP="00174E7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Node.js y npm: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Inicia con la instalación de Node.js y npm para gestionar paquetes y herramientas de desarrollo. Esto facilitará la instalación de otras herramientas.</w:t>
      </w:r>
    </w:p>
    <w:p w:rsidR="00174E7B" w:rsidRPr="00174E7B" w:rsidRDefault="00174E7B" w:rsidP="00174E7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Visual Studio Code: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Una vez que tengas Node.js instalado, descarga e instala Visual Studio Code, un editor de código popular y poderoso para desarrollo web.</w:t>
      </w:r>
    </w:p>
    <w:p w:rsidR="00174E7B" w:rsidRPr="00174E7B" w:rsidRDefault="00174E7B" w:rsidP="00174E7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Git: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Después de Visual Studio Code, instala Git para el control de versiones y la colaboración en proyectos.</w:t>
      </w:r>
    </w:p>
    <w:p w:rsidR="00174E7B" w:rsidRPr="00174E7B" w:rsidRDefault="00174E7B" w:rsidP="00174E7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Navegadores Web: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Descarga y configura los navegadores web (Google Chrome, Firefox, Safari) para probar tu código en diferentes entornos.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El orden propuesto se basa en la dependencia entre herramientas y la facilidad de instalación de cada una. Por ejemplo, Node.js y npm son fundamentales para muchos flujos de trabajo de desarrollo web, mientras que Visual Studio Code es un editor esencial que puede beneficiarse de las funcionalidades de Node.js y Git.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Aquí está la cantidad de instalaciones necesarias:</w:t>
      </w:r>
    </w:p>
    <w:p w:rsidR="00174E7B" w:rsidRPr="00174E7B" w:rsidRDefault="00174E7B" w:rsidP="00174E7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Node.js y npm: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1 instalación.</w:t>
      </w:r>
    </w:p>
    <w:p w:rsidR="00174E7B" w:rsidRPr="00174E7B" w:rsidRDefault="00174E7B" w:rsidP="00174E7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Visual Studio Code: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1 instalación.</w:t>
      </w:r>
    </w:p>
    <w:p w:rsidR="00174E7B" w:rsidRPr="00174E7B" w:rsidRDefault="00174E7B" w:rsidP="00174E7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Git: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1 instalación.</w:t>
      </w:r>
    </w:p>
    <w:p w:rsidR="00174E7B" w:rsidRPr="00174E7B" w:rsidRDefault="00174E7B" w:rsidP="00174E7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b/>
          <w:bCs/>
          <w:lang w:val="es-CO"/>
        </w:rPr>
        <w:t>Navegadores Web:</w:t>
      </w:r>
      <w:r w:rsidRPr="00174E7B">
        <w:rPr>
          <w:rFonts w:ascii="Times New Roman" w:eastAsia="Times New Roman" w:hAnsi="Times New Roman" w:cs="Times New Roman"/>
          <w:lang w:val="es-CO"/>
        </w:rPr>
        <w:t xml:space="preserve"> Varias instalaciones, al menos 2 o 3 de los principales (por ejemplo, Chrome, Firefox, Safari).</w:t>
      </w:r>
    </w:p>
    <w:p w:rsidR="00174E7B" w:rsidRPr="00174E7B" w:rsidRDefault="00174E7B" w:rsidP="00174E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174E7B">
        <w:rPr>
          <w:rFonts w:ascii="Times New Roman" w:eastAsia="Times New Roman" w:hAnsi="Times New Roman" w:cs="Times New Roman"/>
          <w:lang w:val="es-CO"/>
        </w:rPr>
        <w:t>En resumen, instalarías al menos tres aplicaciones principales (Node.js, Visual Studio Code, Git) y múltiples navegadores web para tener un entorno de desarrollo web completo y eficiente en tu MacBook Pro 2012.</w:t>
      </w:r>
    </w:p>
    <w:p w:rsidR="00426123" w:rsidRDefault="00426123"/>
    <w:sectPr w:rsidR="00426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53AA5"/>
    <w:multiLevelType w:val="multilevel"/>
    <w:tmpl w:val="0AA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40A8D"/>
    <w:multiLevelType w:val="multilevel"/>
    <w:tmpl w:val="E51E60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879E4"/>
    <w:multiLevelType w:val="multilevel"/>
    <w:tmpl w:val="DE6A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00026"/>
    <w:multiLevelType w:val="multilevel"/>
    <w:tmpl w:val="C1623F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37E27"/>
    <w:multiLevelType w:val="multilevel"/>
    <w:tmpl w:val="FF0AE4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C733F"/>
    <w:multiLevelType w:val="multilevel"/>
    <w:tmpl w:val="F55E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C3123"/>
    <w:multiLevelType w:val="multilevel"/>
    <w:tmpl w:val="6C9647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56D0A"/>
    <w:multiLevelType w:val="multilevel"/>
    <w:tmpl w:val="E72C1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F6F73"/>
    <w:multiLevelType w:val="multilevel"/>
    <w:tmpl w:val="BEB833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75A37"/>
    <w:multiLevelType w:val="multilevel"/>
    <w:tmpl w:val="7EB0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80721"/>
    <w:multiLevelType w:val="multilevel"/>
    <w:tmpl w:val="5F30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AF6ACC"/>
    <w:multiLevelType w:val="multilevel"/>
    <w:tmpl w:val="E0B6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7941D1"/>
    <w:multiLevelType w:val="multilevel"/>
    <w:tmpl w:val="7DE0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B3B06"/>
    <w:multiLevelType w:val="multilevel"/>
    <w:tmpl w:val="4BBE3F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965FD6"/>
    <w:multiLevelType w:val="multilevel"/>
    <w:tmpl w:val="A7BA1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037798">
    <w:abstractNumId w:val="12"/>
  </w:num>
  <w:num w:numId="2" w16cid:durableId="581721008">
    <w:abstractNumId w:val="2"/>
  </w:num>
  <w:num w:numId="3" w16cid:durableId="1104032033">
    <w:abstractNumId w:val="11"/>
  </w:num>
  <w:num w:numId="4" w16cid:durableId="1870991986">
    <w:abstractNumId w:val="0"/>
  </w:num>
  <w:num w:numId="5" w16cid:durableId="1339037021">
    <w:abstractNumId w:val="10"/>
  </w:num>
  <w:num w:numId="6" w16cid:durableId="1411078423">
    <w:abstractNumId w:val="14"/>
  </w:num>
  <w:num w:numId="7" w16cid:durableId="306058058">
    <w:abstractNumId w:val="4"/>
  </w:num>
  <w:num w:numId="8" w16cid:durableId="558174015">
    <w:abstractNumId w:val="7"/>
  </w:num>
  <w:num w:numId="9" w16cid:durableId="235287528">
    <w:abstractNumId w:val="3"/>
  </w:num>
  <w:num w:numId="10" w16cid:durableId="70545772">
    <w:abstractNumId w:val="6"/>
  </w:num>
  <w:num w:numId="11" w16cid:durableId="520439357">
    <w:abstractNumId w:val="13"/>
  </w:num>
  <w:num w:numId="12" w16cid:durableId="1639338377">
    <w:abstractNumId w:val="8"/>
  </w:num>
  <w:num w:numId="13" w16cid:durableId="780101711">
    <w:abstractNumId w:val="1"/>
  </w:num>
  <w:num w:numId="14" w16cid:durableId="1815877758">
    <w:abstractNumId w:val="5"/>
  </w:num>
  <w:num w:numId="15" w16cid:durableId="1646199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7B"/>
    <w:rsid w:val="00174E7B"/>
    <w:rsid w:val="0042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83E462F-9A1D-3E4C-96C8-BF62BB85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3">
    <w:name w:val="heading 3"/>
    <w:basedOn w:val="Normal"/>
    <w:link w:val="Ttulo3Car"/>
    <w:uiPriority w:val="9"/>
    <w:qFormat/>
    <w:rsid w:val="00174E7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/>
    </w:rPr>
  </w:style>
  <w:style w:type="paragraph" w:styleId="Ttulo5">
    <w:name w:val="heading 5"/>
    <w:basedOn w:val="Normal"/>
    <w:link w:val="Ttulo5Car"/>
    <w:uiPriority w:val="9"/>
    <w:qFormat/>
    <w:rsid w:val="00174E7B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74E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5Car">
    <w:name w:val="Título 5 Car"/>
    <w:basedOn w:val="Fuentedeprrafopredeter"/>
    <w:link w:val="Ttulo5"/>
    <w:uiPriority w:val="9"/>
    <w:rsid w:val="00174E7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4E7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character" w:customStyle="1" w:styleId="overflow-hidden">
    <w:name w:val="overflow-hidden"/>
    <w:basedOn w:val="Fuentedeprrafopredeter"/>
    <w:rsid w:val="00174E7B"/>
  </w:style>
  <w:style w:type="character" w:styleId="CdigoHTML">
    <w:name w:val="HTML Code"/>
    <w:basedOn w:val="Fuentedeprrafopredeter"/>
    <w:uiPriority w:val="99"/>
    <w:semiHidden/>
    <w:unhideWhenUsed/>
    <w:rsid w:val="00174E7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74E7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74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74E7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174E7B"/>
  </w:style>
  <w:style w:type="character" w:customStyle="1" w:styleId="hljs-meta">
    <w:name w:val="hljs-meta"/>
    <w:basedOn w:val="Fuentedeprrafopredeter"/>
    <w:rsid w:val="00174E7B"/>
  </w:style>
  <w:style w:type="character" w:customStyle="1" w:styleId="hljs-keyword">
    <w:name w:val="hljs-keyword"/>
    <w:basedOn w:val="Fuentedeprrafopredeter"/>
    <w:rsid w:val="00174E7B"/>
  </w:style>
  <w:style w:type="character" w:customStyle="1" w:styleId="hljs-tag">
    <w:name w:val="hljs-tag"/>
    <w:basedOn w:val="Fuentedeprrafopredeter"/>
    <w:rsid w:val="00174E7B"/>
  </w:style>
  <w:style w:type="character" w:customStyle="1" w:styleId="hljs-name">
    <w:name w:val="hljs-name"/>
    <w:basedOn w:val="Fuentedeprrafopredeter"/>
    <w:rsid w:val="00174E7B"/>
  </w:style>
  <w:style w:type="character" w:customStyle="1" w:styleId="hljs-attr">
    <w:name w:val="hljs-attr"/>
    <w:basedOn w:val="Fuentedeprrafopredeter"/>
    <w:rsid w:val="00174E7B"/>
  </w:style>
  <w:style w:type="character" w:customStyle="1" w:styleId="hljs-string">
    <w:name w:val="hljs-string"/>
    <w:basedOn w:val="Fuentedeprrafopredeter"/>
    <w:rsid w:val="00174E7B"/>
  </w:style>
  <w:style w:type="character" w:customStyle="1" w:styleId="hljs-selector-tag">
    <w:name w:val="hljs-selector-tag"/>
    <w:basedOn w:val="Fuentedeprrafopredeter"/>
    <w:rsid w:val="00174E7B"/>
  </w:style>
  <w:style w:type="character" w:customStyle="1" w:styleId="hljs-attribute">
    <w:name w:val="hljs-attribute"/>
    <w:basedOn w:val="Fuentedeprrafopredeter"/>
    <w:rsid w:val="00174E7B"/>
  </w:style>
  <w:style w:type="character" w:customStyle="1" w:styleId="hljs-number">
    <w:name w:val="hljs-number"/>
    <w:basedOn w:val="Fuentedeprrafopredeter"/>
    <w:rsid w:val="00174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2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1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3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7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8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17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5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96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2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675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0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5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97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9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2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5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6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3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56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0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7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2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2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5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36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1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0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37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4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00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8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1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6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98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9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5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9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43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1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6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9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6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1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5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4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88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26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3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52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1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6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3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2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95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0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90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48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8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4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0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830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745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0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7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22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86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7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546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7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1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4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963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39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2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0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731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34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9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9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193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4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82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8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390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29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4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71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97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86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36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59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4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4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909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06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1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0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9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7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9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0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69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0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7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6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64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9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13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1910</Words>
  <Characters>10510</Characters>
  <Application>Microsoft Office Word</Application>
  <DocSecurity>0</DocSecurity>
  <Lines>87</Lines>
  <Paragraphs>24</Paragraphs>
  <ScaleCrop>false</ScaleCrop>
  <Company/>
  <LinksUpToDate>false</LinksUpToDate>
  <CharactersWithSpaces>12396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2024-08-18T17:33:00Z</dcterms:created>
  <dcterms:modified xsi:type="dcterms:W3CDTF">2024-08-18T17:33:00Z</dcterms:modified>
</cp:coreProperties>
</file>