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page" w:tblpYSpec="top"/>
        <w:tblW w:w="0" w:type="auto"/>
        <w:tblLook w:val="04A0" w:firstRow="1" w:lastRow="0" w:firstColumn="1" w:lastColumn="0" w:noHBand="0" w:noVBand="1"/>
      </w:tblPr>
      <w:tblGrid>
        <w:gridCol w:w="3996"/>
        <w:gridCol w:w="3029"/>
      </w:tblGrid>
      <w:tr w:rsidR="002003AB" w:rsidRPr="00126F59" w14:paraId="48203468" w14:textId="77777777" w:rsidTr="006E2E47">
        <w:trPr>
          <w:trHeight w:val="2182"/>
        </w:trPr>
        <w:tc>
          <w:tcPr>
            <w:tcW w:w="3996" w:type="dxa"/>
            <w:tcBorders>
              <w:bottom w:val="single" w:sz="36" w:space="0" w:color="BFBFBF" w:themeColor="background1" w:themeShade="BF"/>
            </w:tcBorders>
            <w:shd w:val="clear" w:color="auto" w:fill="auto"/>
            <w:vAlign w:val="bottom"/>
          </w:tcPr>
          <w:p w14:paraId="033D8617" w14:textId="77777777" w:rsidR="002003AB" w:rsidRPr="006A1BEF" w:rsidRDefault="002003AB" w:rsidP="00685283">
            <w:pPr>
              <w:spacing w:line="240" w:lineRule="auto"/>
              <w:rPr>
                <w:rFonts w:ascii="Cambria" w:eastAsia="Times New Roman" w:hAnsi="Cambria"/>
                <w:b/>
                <w:bCs/>
                <w:sz w:val="96"/>
                <w:szCs w:val="72"/>
                <w:lang w:eastAsia="es-AR"/>
              </w:rPr>
            </w:pPr>
            <w:bookmarkStart w:id="0" w:name="_Toc401238128"/>
            <w:r>
              <w:rPr>
                <w:noProof/>
                <w:lang w:eastAsia="es-AR"/>
              </w:rPr>
              <w:drawing>
                <wp:anchor distT="0" distB="0" distL="114300" distR="114300" simplePos="0" relativeHeight="251642880" behindDoc="0" locked="0" layoutInCell="1" allowOverlap="1" wp14:anchorId="106B3775" wp14:editId="7C3B31F5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86360</wp:posOffset>
                  </wp:positionV>
                  <wp:extent cx="2073275" cy="484505"/>
                  <wp:effectExtent l="0" t="0" r="3175" b="0"/>
                  <wp:wrapNone/>
                  <wp:docPr id="13" name="Imagen 13" descr="I:\PROYECTOS\2016\09. Manuales de Procedimiento\Logos\LOGISU 2016-sin fon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PROYECTOS\2016\09. Manuales de Procedimiento\Logos\LOGISU 2016-sin fond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27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mbria" w:eastAsia="Times New Roman" w:hAnsi="Cambria"/>
                <w:b/>
                <w:bCs/>
                <w:sz w:val="72"/>
                <w:szCs w:val="72"/>
                <w:lang w:eastAsia="es-AR"/>
              </w:rPr>
              <w:t xml:space="preserve">   </w:t>
            </w:r>
          </w:p>
        </w:tc>
        <w:tc>
          <w:tcPr>
            <w:tcW w:w="3029" w:type="dxa"/>
            <w:tcBorders>
              <w:bottom w:val="single" w:sz="36" w:space="0" w:color="BFBFBF" w:themeColor="background1" w:themeShade="BF"/>
            </w:tcBorders>
            <w:shd w:val="clear" w:color="auto" w:fill="auto"/>
            <w:vAlign w:val="center"/>
          </w:tcPr>
          <w:sdt>
            <w:sdtPr>
              <w:rPr>
                <w:b/>
                <w:i/>
                <w:sz w:val="28"/>
              </w:rPr>
              <w:alias w:val="SGC"/>
              <w:tag w:val="Departamento Autor"/>
              <w:id w:val="15676130"/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p w14:paraId="6A4DDCE5" w14:textId="2CBC506F" w:rsidR="002003AB" w:rsidRPr="0068766D" w:rsidRDefault="006E2E47" w:rsidP="005866F5">
                <w:pPr>
                  <w:spacing w:line="240" w:lineRule="auto"/>
                  <w:jc w:val="left"/>
                  <w:rPr>
                    <w:rFonts w:eastAsia="Times New Roman"/>
                    <w:lang w:eastAsia="es-AR"/>
                  </w:rPr>
                </w:pPr>
                <w:r>
                  <w:rPr>
                    <w:b/>
                    <w:i/>
                    <w:sz w:val="28"/>
                  </w:rPr>
                  <w:t>VigIA</w:t>
                </w:r>
              </w:p>
            </w:sdtContent>
          </w:sdt>
        </w:tc>
      </w:tr>
    </w:tbl>
    <w:sdt>
      <w:sdtPr>
        <w:rPr>
          <w:rFonts w:eastAsiaTheme="minorEastAsia" w:cstheme="minorBidi"/>
          <w:lang w:eastAsia="es-AR"/>
        </w:rPr>
        <w:id w:val="1842502523"/>
        <w:docPartObj>
          <w:docPartGallery w:val="Cover Pages"/>
          <w:docPartUnique/>
        </w:docPartObj>
      </w:sdtPr>
      <w:sdtEndPr>
        <w:rPr>
          <w:rFonts w:eastAsia="Calibri" w:cs="Times New Roman"/>
          <w:lang w:eastAsia="en-US"/>
        </w:rPr>
      </w:sdtEndPr>
      <w:sdtContent>
        <w:p w14:paraId="168743E3" w14:textId="77777777" w:rsidR="002003AB" w:rsidRPr="00126F59" w:rsidRDefault="002003AB" w:rsidP="00C214CC">
          <w:pPr>
            <w:spacing w:line="240" w:lineRule="auto"/>
          </w:pPr>
        </w:p>
        <w:p w14:paraId="5E442797" w14:textId="77777777" w:rsidR="002003AB" w:rsidRPr="00126F59" w:rsidRDefault="002003AB" w:rsidP="002003AB">
          <w:pPr>
            <w:spacing w:line="240" w:lineRule="auto"/>
          </w:pPr>
        </w:p>
        <w:p w14:paraId="77AFBAAC" w14:textId="77777777" w:rsidR="002003AB" w:rsidRPr="00126F59" w:rsidRDefault="002003AB" w:rsidP="002003AB">
          <w:pPr>
            <w:spacing w:line="240" w:lineRule="auto"/>
          </w:pPr>
        </w:p>
        <w:p w14:paraId="2B994B20" w14:textId="77777777" w:rsidR="002003AB" w:rsidRPr="00126F59" w:rsidRDefault="002003AB" w:rsidP="002003AB">
          <w:pPr>
            <w:spacing w:line="240" w:lineRule="auto"/>
          </w:pPr>
        </w:p>
        <w:p w14:paraId="32E3E12B" w14:textId="77777777" w:rsidR="002003AB" w:rsidRDefault="002003AB" w:rsidP="002003AB">
          <w:pPr>
            <w:spacing w:line="240" w:lineRule="auto"/>
          </w:pPr>
        </w:p>
        <w:p w14:paraId="6B420097" w14:textId="77777777" w:rsidR="002003AB" w:rsidRDefault="002003AB" w:rsidP="002003AB">
          <w:pPr>
            <w:spacing w:line="240" w:lineRule="auto"/>
          </w:pPr>
        </w:p>
        <w:p w14:paraId="5E1D961E" w14:textId="77777777" w:rsidR="002003AB" w:rsidRDefault="002003AB" w:rsidP="002003AB">
          <w:pPr>
            <w:spacing w:line="240" w:lineRule="auto"/>
          </w:pPr>
        </w:p>
        <w:p w14:paraId="3014E114" w14:textId="77777777" w:rsidR="002003AB" w:rsidRDefault="002003AB" w:rsidP="002003AB">
          <w:pPr>
            <w:spacing w:line="240" w:lineRule="auto"/>
          </w:pPr>
        </w:p>
        <w:sdt>
          <w:sdtPr>
            <w:rPr>
              <w:rFonts w:cs="Arial"/>
              <w:b/>
              <w:noProof/>
              <w:color w:val="FF0000"/>
              <w:sz w:val="48"/>
              <w:szCs w:val="46"/>
              <w:lang w:eastAsia="es-AR"/>
            </w:rPr>
            <w:alias w:val="ESTADO"/>
            <w:tag w:val="ESTADO"/>
            <w:id w:val="-1538185244"/>
            <w:lock w:val="sdtLocked"/>
            <w:comboBox>
              <w:listItem w:value="Elija un elemento."/>
              <w:listItem w:displayText="PROVISORIO" w:value="PROVISORIO"/>
              <w:listItem w:displayText="REVISION" w:value="REVISION"/>
              <w:listItem w:displayText="APROBADO" w:value="APROBADO"/>
              <w:listItem w:displayText=" " w:value=" "/>
            </w:comboBox>
          </w:sdtPr>
          <w:sdtContent>
            <w:p w14:paraId="2C0B907D" w14:textId="77777777" w:rsidR="002003AB" w:rsidRPr="00987497" w:rsidRDefault="00E15F82" w:rsidP="002003AB">
              <w:pPr>
                <w:spacing w:line="240" w:lineRule="auto"/>
                <w:jc w:val="center"/>
                <w:rPr>
                  <w:rFonts w:cs="Arial"/>
                  <w:b/>
                  <w:noProof/>
                  <w:color w:val="FF0000"/>
                  <w:sz w:val="48"/>
                  <w:szCs w:val="46"/>
                  <w:lang w:eastAsia="es-AR"/>
                </w:rPr>
              </w:pPr>
              <w:r>
                <w:rPr>
                  <w:rFonts w:cs="Arial"/>
                  <w:b/>
                  <w:noProof/>
                  <w:color w:val="FF0000"/>
                  <w:sz w:val="48"/>
                  <w:szCs w:val="46"/>
                  <w:lang w:eastAsia="es-AR"/>
                </w:rPr>
                <w:t xml:space="preserve"> </w:t>
              </w:r>
            </w:p>
          </w:sdtContent>
        </w:sdt>
        <w:bookmarkStart w:id="1" w:name="OLE_LINK2" w:displacedByCustomXml="next"/>
        <w:sdt>
          <w:sdtPr>
            <w:rPr>
              <w:rFonts w:cs="Arial"/>
              <w:noProof/>
              <w:sz w:val="72"/>
              <w:szCs w:val="46"/>
              <w:lang w:eastAsia="es-AR"/>
            </w:rPr>
            <w:alias w:val="Título del Procedimiento"/>
            <w:tag w:val="Título del Procedimiento"/>
            <w:id w:val="-937367898"/>
            <w:lock w:val="sdtLocked"/>
          </w:sdtPr>
          <w:sdtContent>
            <w:bookmarkEnd w:id="1" w:displacedByCustomXml="prev"/>
            <w:p w14:paraId="52B2C52E" w14:textId="7148C5B3" w:rsidR="007E2005" w:rsidRDefault="00CF5AFE" w:rsidP="002003AB">
              <w:pPr>
                <w:spacing w:line="240" w:lineRule="auto"/>
                <w:jc w:val="center"/>
                <w:rPr>
                  <w:rFonts w:cs="Arial"/>
                  <w:noProof/>
                  <w:sz w:val="72"/>
                  <w:szCs w:val="46"/>
                  <w:lang w:eastAsia="es-AR"/>
                </w:rPr>
              </w:pPr>
              <w:r>
                <w:rPr>
                  <w:rFonts w:cs="Arial"/>
                  <w:noProof/>
                  <w:sz w:val="72"/>
                  <w:szCs w:val="46"/>
                  <w:lang w:eastAsia="es-AR"/>
                </w:rPr>
                <w:t>Pañol de insumos</w:t>
              </w:r>
            </w:p>
          </w:sdtContent>
        </w:sdt>
        <w:sdt>
          <w:sdtPr>
            <w:rPr>
              <w:rFonts w:cs="Arial"/>
              <w:b/>
              <w:i/>
              <w:color w:val="BFBFBF" w:themeColor="background1" w:themeShade="BF"/>
              <w:sz w:val="44"/>
            </w:rPr>
            <w:alias w:val="Tipo de Documento"/>
            <w:tag w:val="Tipo de Documento"/>
            <w:id w:val="-1183981799"/>
            <w:lock w:val="sdtContentLocked"/>
          </w:sdtPr>
          <w:sdtEndPr>
            <w:rPr>
              <w:rFonts w:cs="Times New Roman"/>
            </w:rPr>
          </w:sdtEndPr>
          <w:sdtContent>
            <w:p w14:paraId="2F435146" w14:textId="77777777" w:rsidR="002003AB" w:rsidRPr="00627673" w:rsidRDefault="006E7D49" w:rsidP="002003AB">
              <w:pPr>
                <w:spacing w:line="240" w:lineRule="auto"/>
                <w:jc w:val="center"/>
                <w:rPr>
                  <w:b/>
                  <w:sz w:val="52"/>
                  <w:szCs w:val="46"/>
                </w:rPr>
              </w:pPr>
              <w:r w:rsidRPr="00987497">
                <w:rPr>
                  <w:rFonts w:cs="Arial"/>
                  <w:b/>
                  <w:i/>
                  <w:color w:val="BFBFBF" w:themeColor="background1" w:themeShade="BF"/>
                  <w:sz w:val="44"/>
                </w:rPr>
                <w:t>INSTRUCTIVO DE TRABAJO</w:t>
              </w:r>
            </w:p>
          </w:sdtContent>
        </w:sdt>
        <w:p w14:paraId="4491C2EC" w14:textId="77777777" w:rsidR="00C214CC" w:rsidRPr="00C214CC" w:rsidRDefault="00987497" w:rsidP="00987497">
          <w:pPr>
            <w:spacing w:before="0" w:after="0" w:line="240" w:lineRule="auto"/>
            <w:jc w:val="left"/>
          </w:pPr>
          <w:r>
            <w:br w:type="page"/>
          </w:r>
        </w:p>
      </w:sdtContent>
    </w:sdt>
    <w:sdt>
      <w:sdtPr>
        <w:rPr>
          <w:rFonts w:asciiTheme="minorHAnsi" w:hAnsiTheme="minorHAnsi"/>
          <w:b/>
          <w:bCs/>
          <w:sz w:val="22"/>
          <w:lang w:val="es-ES"/>
        </w:rPr>
        <w:id w:val="-1998105103"/>
        <w:docPartObj>
          <w:docPartGallery w:val="Table of Contents"/>
          <w:docPartUnique/>
        </w:docPartObj>
      </w:sdtPr>
      <w:sdtEndPr>
        <w:rPr>
          <w:rFonts w:ascii="Arial" w:hAnsi="Arial"/>
          <w:b w:val="0"/>
          <w:bCs w:val="0"/>
          <w:sz w:val="24"/>
        </w:rPr>
      </w:sdtEndPr>
      <w:sdtContent>
        <w:p w14:paraId="26EF9F11" w14:textId="77777777" w:rsidR="00602B8A" w:rsidRPr="00FF5F16" w:rsidRDefault="00F60ED2" w:rsidP="005C7D66">
          <w:pPr>
            <w:spacing w:before="480" w:after="0"/>
            <w:jc w:val="center"/>
            <w:rPr>
              <w:b/>
              <w:color w:val="808080" w:themeColor="background1" w:themeShade="80"/>
              <w:sz w:val="32"/>
              <w:szCs w:val="28"/>
            </w:rPr>
          </w:pPr>
          <w:r w:rsidRPr="00FF5F16">
            <w:rPr>
              <w:b/>
              <w:color w:val="808080" w:themeColor="background1" w:themeShade="80"/>
              <w:sz w:val="32"/>
              <w:szCs w:val="28"/>
              <w:lang w:val="es-ES"/>
            </w:rPr>
            <w:t>IN</w:t>
          </w:r>
          <w:r w:rsidR="002B4B64" w:rsidRPr="00FF5F16">
            <w:rPr>
              <w:b/>
              <w:color w:val="808080" w:themeColor="background1" w:themeShade="80"/>
              <w:sz w:val="32"/>
              <w:szCs w:val="28"/>
              <w:lang w:val="es-ES"/>
            </w:rPr>
            <w:t>DICE</w:t>
          </w:r>
        </w:p>
        <w:p w14:paraId="51B62604" w14:textId="77777777" w:rsidR="000A2215" w:rsidRDefault="004F6434">
          <w:pPr>
            <w:pStyle w:val="TDC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r w:rsidRPr="00FE0CCE">
            <w:rPr>
              <w:rFonts w:eastAsiaTheme="minorEastAsia" w:cstheme="minorBidi"/>
              <w:caps w:val="0"/>
              <w:lang w:eastAsia="es-AR"/>
            </w:rPr>
            <w:fldChar w:fldCharType="begin"/>
          </w:r>
          <w:r w:rsidR="00FE0CCE" w:rsidRPr="00FE0CCE">
            <w:rPr>
              <w:rFonts w:eastAsiaTheme="minorEastAsia" w:cstheme="minorBidi"/>
              <w:caps w:val="0"/>
              <w:lang w:eastAsia="es-AR"/>
            </w:rPr>
            <w:instrText xml:space="preserve"> TOC \o "1-2" \h \z \u </w:instrText>
          </w:r>
          <w:r w:rsidRPr="00FE0CCE">
            <w:rPr>
              <w:rFonts w:eastAsiaTheme="minorEastAsia" w:cstheme="minorBidi"/>
              <w:caps w:val="0"/>
              <w:lang w:eastAsia="es-AR"/>
            </w:rPr>
            <w:fldChar w:fldCharType="separate"/>
          </w:r>
          <w:hyperlink w:anchor="_Toc140652586" w:history="1">
            <w:r w:rsidR="000A2215" w:rsidRPr="00B4177E">
              <w:rPr>
                <w:rStyle w:val="Hipervnculo"/>
                <w:noProof/>
              </w:rPr>
              <w:t>1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OBJETIVO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_Toc140652586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2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53DD554C" w14:textId="77777777" w:rsidR="000A2215" w:rsidRDefault="00000000">
          <w:pPr>
            <w:pStyle w:val="TDC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hyperlink w:anchor="_Toc140652587" w:history="1">
            <w:r w:rsidR="000A2215" w:rsidRPr="00B4177E">
              <w:rPr>
                <w:rStyle w:val="Hipervnculo"/>
                <w:noProof/>
              </w:rPr>
              <w:t>2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ALCANCE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_Toc140652587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2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6D1E2963" w14:textId="77777777" w:rsidR="000A2215" w:rsidRDefault="00000000">
          <w:pPr>
            <w:pStyle w:val="TDC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hyperlink w:anchor="_Toc140652588" w:history="1">
            <w:r w:rsidR="000A2215" w:rsidRPr="00B4177E">
              <w:rPr>
                <w:rStyle w:val="Hipervnculo"/>
                <w:noProof/>
              </w:rPr>
              <w:t>3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DEFINICIONES Y ABREVIATURAS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_Toc140652588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2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3926A091" w14:textId="77777777" w:rsidR="000A2215" w:rsidRDefault="00000000">
          <w:pPr>
            <w:pStyle w:val="TDC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hyperlink w:anchor="_Toc140652589" w:history="1">
            <w:r w:rsidR="000A2215" w:rsidRPr="00B4177E">
              <w:rPr>
                <w:rStyle w:val="Hipervnculo"/>
                <w:noProof/>
              </w:rPr>
              <w:t>4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RESPONSABILIDADES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_Toc140652589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2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19EAC035" w14:textId="77777777" w:rsidR="000A2215" w:rsidRDefault="00000000">
          <w:pPr>
            <w:pStyle w:val="TDC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hyperlink w:anchor="_Toc140652590" w:history="1">
            <w:r w:rsidR="000A2215" w:rsidRPr="00B4177E">
              <w:rPr>
                <w:rStyle w:val="Hipervnculo"/>
                <w:noProof/>
              </w:rPr>
              <w:t>5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FRECUENCIA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_Toc140652590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3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5DDC6973" w14:textId="77777777" w:rsidR="000A2215" w:rsidRDefault="00000000">
          <w:pPr>
            <w:pStyle w:val="TDC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hyperlink w:anchor="_Toc140652591" w:history="1">
            <w:r w:rsidR="000A2215" w:rsidRPr="00B4177E">
              <w:rPr>
                <w:rStyle w:val="Hipervnculo"/>
                <w:noProof/>
              </w:rPr>
              <w:t>6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DESARROLLO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_Toc140652591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3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6BC64375" w14:textId="77777777" w:rsidR="000A2215" w:rsidRDefault="00000000">
          <w:pPr>
            <w:pStyle w:val="TDC2"/>
            <w:tabs>
              <w:tab w:val="left" w:pos="880"/>
              <w:tab w:val="right" w:leader="dot" w:pos="996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AR"/>
            </w:rPr>
          </w:pPr>
          <w:hyperlink w:anchor="_Toc140652592" w:history="1">
            <w:r w:rsidR="000A2215" w:rsidRPr="00B4177E">
              <w:rPr>
                <w:rStyle w:val="Hipervnculo"/>
                <w:noProof/>
              </w:rPr>
              <w:t>6.1</w:t>
            </w:r>
            <w:r w:rsidR="000A221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Creación de encabezados en documento Word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_Toc140652592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3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3016C1D0" w14:textId="77777777" w:rsidR="000A2215" w:rsidRDefault="00000000">
          <w:pPr>
            <w:pStyle w:val="TDC2"/>
            <w:tabs>
              <w:tab w:val="left" w:pos="880"/>
              <w:tab w:val="right" w:leader="dot" w:pos="996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AR"/>
            </w:rPr>
          </w:pPr>
          <w:hyperlink w:anchor="_Toc140652593" w:history="1">
            <w:r w:rsidR="000A2215" w:rsidRPr="00B4177E">
              <w:rPr>
                <w:rStyle w:val="Hipervnculo"/>
                <w:noProof/>
              </w:rPr>
              <w:t>6.2</w:t>
            </w:r>
            <w:r w:rsidR="000A221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Configuración de la hoja del registro/anexo en Excel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_Toc140652593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5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74160806" w14:textId="77777777" w:rsidR="000A2215" w:rsidRDefault="00000000">
          <w:pPr>
            <w:pStyle w:val="TDC2"/>
            <w:tabs>
              <w:tab w:val="left" w:pos="880"/>
              <w:tab w:val="right" w:leader="dot" w:pos="996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AR"/>
            </w:rPr>
          </w:pPr>
          <w:hyperlink w:anchor="_Toc140652594" w:history="1">
            <w:r w:rsidR="000A2215" w:rsidRPr="00B4177E">
              <w:rPr>
                <w:rStyle w:val="Hipervnculo"/>
                <w:noProof/>
              </w:rPr>
              <w:t>6.3</w:t>
            </w:r>
            <w:r w:rsidR="000A221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Insertar y adecuar el encabezado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_Toc140652594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7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0C3EC89E" w14:textId="77777777" w:rsidR="000A2215" w:rsidRDefault="00000000">
          <w:pPr>
            <w:pStyle w:val="TDC2"/>
            <w:tabs>
              <w:tab w:val="left" w:pos="880"/>
              <w:tab w:val="right" w:leader="dot" w:pos="996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AR"/>
            </w:rPr>
          </w:pPr>
          <w:hyperlink w:anchor="_Toc140652595" w:history="1">
            <w:r w:rsidR="000A2215" w:rsidRPr="00B4177E">
              <w:rPr>
                <w:rStyle w:val="Hipervnculo"/>
                <w:noProof/>
                <w:lang w:eastAsia="es-AR"/>
              </w:rPr>
              <w:t>6.4</w:t>
            </w:r>
            <w:r w:rsidR="000A221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  <w:lang w:eastAsia="es-AR"/>
              </w:rPr>
              <w:t>Pie de página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_Toc140652595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9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5FA30161" w14:textId="77777777" w:rsidR="000A2215" w:rsidRDefault="00000000">
          <w:pPr>
            <w:pStyle w:val="TDC2"/>
            <w:tabs>
              <w:tab w:val="left" w:pos="880"/>
              <w:tab w:val="right" w:leader="dot" w:pos="996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AR"/>
            </w:rPr>
          </w:pPr>
          <w:hyperlink w:anchor="_Toc140652596" w:history="1">
            <w:r w:rsidR="000A2215" w:rsidRPr="00B4177E">
              <w:rPr>
                <w:rStyle w:val="Hipervnculo"/>
                <w:noProof/>
                <w:lang w:eastAsia="es-AR"/>
              </w:rPr>
              <w:t>6.5</w:t>
            </w:r>
            <w:r w:rsidR="000A221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  <w:lang w:eastAsia="es-AR"/>
              </w:rPr>
              <w:t>Repetir fila de Títulos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_Toc140652596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10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0B78D7FC" w14:textId="77777777" w:rsidR="000A2215" w:rsidRDefault="00000000">
          <w:pPr>
            <w:pStyle w:val="TDC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hyperlink w:anchor="_Toc140652597" w:history="1">
            <w:r w:rsidR="000A2215" w:rsidRPr="00B4177E">
              <w:rPr>
                <w:rStyle w:val="Hipervnculo"/>
                <w:noProof/>
              </w:rPr>
              <w:t>7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REGISTROS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_Toc140652597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11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360287AF" w14:textId="77777777" w:rsidR="000A2215" w:rsidRDefault="00000000">
          <w:pPr>
            <w:pStyle w:val="TDC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hyperlink w:anchor="_Toc140652598" w:history="1">
            <w:r w:rsidR="000A2215" w:rsidRPr="00B4177E">
              <w:rPr>
                <w:rStyle w:val="Hipervnculo"/>
                <w:noProof/>
              </w:rPr>
              <w:t>8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ANEXOS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_Toc140652598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11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1A1C13B3" w14:textId="77777777" w:rsidR="000A2215" w:rsidRDefault="00000000">
          <w:pPr>
            <w:pStyle w:val="TDC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hyperlink w:anchor="_Toc140652599" w:history="1">
            <w:r w:rsidR="000A2215" w:rsidRPr="00B4177E">
              <w:rPr>
                <w:rStyle w:val="Hipervnculo"/>
                <w:noProof/>
              </w:rPr>
              <w:t>9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REFERENCIAS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_Toc140652599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11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422C8CAC" w14:textId="77777777" w:rsidR="000A2215" w:rsidRDefault="00000000">
          <w:pPr>
            <w:pStyle w:val="TDC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AR"/>
            </w:rPr>
          </w:pPr>
          <w:hyperlink w:anchor="_Toc140652600" w:history="1">
            <w:r w:rsidR="000A2215" w:rsidRPr="00B4177E">
              <w:rPr>
                <w:rStyle w:val="Hipervnculo"/>
                <w:noProof/>
                <w:lang w:val="es-ES"/>
              </w:rPr>
              <w:t>10</w:t>
            </w:r>
            <w:r w:rsidR="000A221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es-AR"/>
              </w:rPr>
              <w:tab/>
            </w:r>
            <w:r w:rsidR="000A2215" w:rsidRPr="00B4177E">
              <w:rPr>
                <w:rStyle w:val="Hipervnculo"/>
                <w:noProof/>
              </w:rPr>
              <w:t>HISTORIAL</w:t>
            </w:r>
            <w:r w:rsidR="000A2215" w:rsidRPr="00B4177E">
              <w:rPr>
                <w:rStyle w:val="Hipervnculo"/>
                <w:noProof/>
                <w:lang w:val="es-ES"/>
              </w:rPr>
              <w:t xml:space="preserve"> DE CAMBIOS</w:t>
            </w:r>
            <w:r w:rsidR="000A2215">
              <w:rPr>
                <w:noProof/>
                <w:webHidden/>
              </w:rPr>
              <w:tab/>
            </w:r>
            <w:r w:rsidR="000A2215">
              <w:rPr>
                <w:noProof/>
                <w:webHidden/>
              </w:rPr>
              <w:fldChar w:fldCharType="begin"/>
            </w:r>
            <w:r w:rsidR="000A2215">
              <w:rPr>
                <w:noProof/>
                <w:webHidden/>
              </w:rPr>
              <w:instrText xml:space="preserve"> PAGEREF _Toc140652600 \h </w:instrText>
            </w:r>
            <w:r w:rsidR="000A2215">
              <w:rPr>
                <w:noProof/>
                <w:webHidden/>
              </w:rPr>
            </w:r>
            <w:r w:rsidR="000A2215">
              <w:rPr>
                <w:noProof/>
                <w:webHidden/>
              </w:rPr>
              <w:fldChar w:fldCharType="separate"/>
            </w:r>
            <w:r w:rsidR="000A2215">
              <w:rPr>
                <w:noProof/>
                <w:webHidden/>
              </w:rPr>
              <w:t>12</w:t>
            </w:r>
            <w:r w:rsidR="000A2215">
              <w:rPr>
                <w:noProof/>
                <w:webHidden/>
              </w:rPr>
              <w:fldChar w:fldCharType="end"/>
            </w:r>
          </w:hyperlink>
        </w:p>
        <w:p w14:paraId="421D89BC" w14:textId="77777777" w:rsidR="00602B8A" w:rsidRDefault="004F6434" w:rsidP="00602B8A">
          <w:pPr>
            <w:spacing w:line="240" w:lineRule="auto"/>
          </w:pPr>
          <w:r w:rsidRPr="00FE0CCE">
            <w:rPr>
              <w:rFonts w:eastAsiaTheme="minorEastAsia" w:cstheme="minorBidi"/>
              <w:caps/>
              <w:sz w:val="20"/>
              <w:szCs w:val="20"/>
              <w:lang w:eastAsia="es-AR"/>
            </w:rPr>
            <w:fldChar w:fldCharType="end"/>
          </w:r>
        </w:p>
      </w:sdtContent>
    </w:sdt>
    <w:p w14:paraId="0239D6AE" w14:textId="77777777" w:rsidR="00FE0CCE" w:rsidRDefault="00FE0CCE">
      <w:pPr>
        <w:spacing w:before="0" w:after="0" w:line="240" w:lineRule="auto"/>
        <w:jc w:val="left"/>
        <w:rPr>
          <w:rFonts w:cs="Arial"/>
          <w:lang w:val="es-ES"/>
        </w:rPr>
      </w:pPr>
      <w:r>
        <w:rPr>
          <w:lang w:val="es-ES"/>
        </w:rPr>
        <w:br w:type="page"/>
      </w:r>
    </w:p>
    <w:p w14:paraId="7FED7B78" w14:textId="77777777" w:rsidR="00D146E4" w:rsidRPr="00721060" w:rsidRDefault="00987497" w:rsidP="00721060">
      <w:pPr>
        <w:pStyle w:val="Ttulo1"/>
      </w:pPr>
      <w:bookmarkStart w:id="2" w:name="_Toc401238129"/>
      <w:bookmarkStart w:id="3" w:name="_Toc140652586"/>
      <w:bookmarkEnd w:id="0"/>
      <w:r w:rsidRPr="00721060">
        <w:lastRenderedPageBreak/>
        <w:t>OBJETIVO</w:t>
      </w:r>
      <w:bookmarkEnd w:id="2"/>
      <w:bookmarkEnd w:id="3"/>
    </w:p>
    <w:p w14:paraId="54A69585" w14:textId="77777777" w:rsidR="00D146E4" w:rsidRPr="00967BE7" w:rsidRDefault="00685283" w:rsidP="00C214CC">
      <w:r>
        <w:t xml:space="preserve">Contar con encabezados de registros y anexos realizados en </w:t>
      </w:r>
      <w:r w:rsidR="00543B26">
        <w:t>Excel</w:t>
      </w:r>
      <w:r>
        <w:t xml:space="preserve"> que respeten el estándar establecido para todos los documentos del Sistema de Gestión Integral.</w:t>
      </w:r>
    </w:p>
    <w:p w14:paraId="15C2E184" w14:textId="77777777" w:rsidR="00602B8A" w:rsidRPr="00967BE7" w:rsidRDefault="00987497" w:rsidP="00721060">
      <w:pPr>
        <w:pStyle w:val="Ttulo1"/>
      </w:pPr>
      <w:bookmarkStart w:id="4" w:name="_Toc401238130"/>
      <w:bookmarkStart w:id="5" w:name="_Toc140652587"/>
      <w:r w:rsidRPr="00967BE7">
        <w:t>ALCANCE</w:t>
      </w:r>
      <w:bookmarkEnd w:id="4"/>
      <w:bookmarkEnd w:id="5"/>
    </w:p>
    <w:p w14:paraId="70524264" w14:textId="77777777" w:rsidR="00602B8A" w:rsidRPr="00ED5529" w:rsidRDefault="00602B8A" w:rsidP="00C214CC">
      <w:r w:rsidRPr="00ED5529">
        <w:t>El presente instructivo contempla las actividade</w:t>
      </w:r>
      <w:r w:rsidR="00391B74" w:rsidRPr="00ED5529">
        <w:t xml:space="preserve">s y personal del </w:t>
      </w:r>
      <w:r w:rsidR="00685283" w:rsidRPr="00ED5529">
        <w:t>GIDEP</w:t>
      </w:r>
      <w:r w:rsidR="00391B74" w:rsidRPr="00ED5529">
        <w:t xml:space="preserve"> </w:t>
      </w:r>
      <w:r w:rsidR="00CA450F" w:rsidRPr="00ED5529">
        <w:t>responsable</w:t>
      </w:r>
      <w:r w:rsidR="00391B74" w:rsidRPr="00ED5529">
        <w:t xml:space="preserve">s de la </w:t>
      </w:r>
      <w:r w:rsidR="00115052" w:rsidRPr="00ED5529">
        <w:t xml:space="preserve">ejecución </w:t>
      </w:r>
      <w:r w:rsidR="0001503C" w:rsidRPr="00ED5529">
        <w:t xml:space="preserve">de </w:t>
      </w:r>
      <w:r w:rsidR="00115052" w:rsidRPr="00ED5529">
        <w:t>las tareas asociadas a:</w:t>
      </w:r>
    </w:p>
    <w:p w14:paraId="1EC9F46F" w14:textId="77777777" w:rsidR="0001503C" w:rsidRPr="00ED5529" w:rsidRDefault="00685283" w:rsidP="00450DEF">
      <w:pPr>
        <w:pStyle w:val="Prrafodelista"/>
        <w:numPr>
          <w:ilvl w:val="0"/>
          <w:numId w:val="2"/>
        </w:numPr>
        <w:spacing w:line="240" w:lineRule="auto"/>
        <w:rPr>
          <w:rFonts w:cs="Arial"/>
        </w:rPr>
      </w:pPr>
      <w:r w:rsidRPr="00ED5529">
        <w:rPr>
          <w:rFonts w:cs="Arial"/>
        </w:rPr>
        <w:t>Creación de encabezados en documento Word (archivo horizontal / archivo vertical)</w:t>
      </w:r>
      <w:r w:rsidR="00184CFF" w:rsidRPr="00ED5529">
        <w:rPr>
          <w:rFonts w:cs="Arial"/>
        </w:rPr>
        <w:t>.</w:t>
      </w:r>
    </w:p>
    <w:p w14:paraId="44B314C6" w14:textId="77777777" w:rsidR="00685283" w:rsidRPr="00ED5529" w:rsidRDefault="00685283" w:rsidP="00450DEF">
      <w:pPr>
        <w:pStyle w:val="Prrafodelista"/>
        <w:numPr>
          <w:ilvl w:val="0"/>
          <w:numId w:val="2"/>
        </w:numPr>
        <w:spacing w:line="240" w:lineRule="auto"/>
        <w:rPr>
          <w:rFonts w:cs="Arial"/>
        </w:rPr>
      </w:pPr>
      <w:r w:rsidRPr="00ED5529">
        <w:rPr>
          <w:rFonts w:cs="Arial"/>
        </w:rPr>
        <w:t>Configuración de la hoja del registro/anexo en Excel.</w:t>
      </w:r>
    </w:p>
    <w:p w14:paraId="2530D097" w14:textId="77777777" w:rsidR="00685283" w:rsidRPr="00ED5529" w:rsidRDefault="00184CFF" w:rsidP="00450DEF">
      <w:pPr>
        <w:pStyle w:val="Prrafodelista"/>
        <w:numPr>
          <w:ilvl w:val="0"/>
          <w:numId w:val="2"/>
        </w:numPr>
        <w:spacing w:line="240" w:lineRule="auto"/>
        <w:rPr>
          <w:rFonts w:cs="Arial"/>
        </w:rPr>
      </w:pPr>
      <w:r w:rsidRPr="00ED5529">
        <w:rPr>
          <w:rFonts w:cs="Arial"/>
        </w:rPr>
        <w:t>Inserción y ajuste del encabezado al tamaño del documento.</w:t>
      </w:r>
    </w:p>
    <w:p w14:paraId="5CBEF078" w14:textId="77777777" w:rsidR="00602B8A" w:rsidRPr="00ED5529" w:rsidRDefault="00987497" w:rsidP="00721060">
      <w:pPr>
        <w:pStyle w:val="Ttulo1"/>
      </w:pPr>
      <w:bookmarkStart w:id="6" w:name="_Toc140652588"/>
      <w:r w:rsidRPr="00ED5529">
        <w:t>DEFINICIONES Y ABREVIATURAS</w:t>
      </w:r>
      <w:bookmarkEnd w:id="6"/>
    </w:p>
    <w:p w14:paraId="241C0D9A" w14:textId="77777777" w:rsidR="00934CC6" w:rsidRDefault="000A2215" w:rsidP="00EF19EC">
      <w:pPr>
        <w:spacing w:before="0" w:after="200"/>
      </w:pPr>
      <w:r w:rsidRPr="000A2215">
        <w:rPr>
          <w:b/>
        </w:rPr>
        <w:t>GIDEP / Grupo Interdisciplinario para la Documentación Estandarizada de Procedimientos:</w:t>
      </w:r>
      <w:r w:rsidR="00184CFF" w:rsidRPr="000A2215">
        <w:rPr>
          <w:b/>
        </w:rPr>
        <w:t xml:space="preserve"> </w:t>
      </w:r>
      <w:r w:rsidR="00184CFF">
        <w:t>Integrado por personal de diferentes áreas, coordinado por personal de Ingeniería, que trabajan de manera conjunta y coordinada en la creación de documentos del SGI LOGISU S.A.</w:t>
      </w:r>
    </w:p>
    <w:p w14:paraId="634296E6" w14:textId="77777777" w:rsidR="00184CFF" w:rsidRPr="00ED5529" w:rsidRDefault="00184CFF" w:rsidP="00ED5529">
      <w:pPr>
        <w:spacing w:before="0" w:after="200"/>
      </w:pPr>
      <w:r>
        <w:rPr>
          <w:b/>
        </w:rPr>
        <w:t xml:space="preserve">SGI </w:t>
      </w:r>
      <w:r w:rsidR="00ED5529">
        <w:rPr>
          <w:b/>
        </w:rPr>
        <w:t xml:space="preserve">CAISSEMA </w:t>
      </w:r>
      <w:r>
        <w:rPr>
          <w:b/>
        </w:rPr>
        <w:t>LOGISU S.A.:</w:t>
      </w:r>
      <w:r w:rsidRPr="00184CFF">
        <w:t xml:space="preserve"> </w:t>
      </w:r>
      <w:r w:rsidR="000A2215" w:rsidRPr="000A2215">
        <w:t>Sistema de Gestión Integral LOGISU S.A. Basado en las normas de gestión de: Calidad, Inocuidad Alimentaria, Salud, Seguridad y Medio Ambiente. Define estándares de las diferentes actividades desempeñadas en el CD.</w:t>
      </w:r>
    </w:p>
    <w:p w14:paraId="0CA3DA1D" w14:textId="77777777" w:rsidR="00602B8A" w:rsidRPr="00721060" w:rsidRDefault="00987497" w:rsidP="00721060">
      <w:pPr>
        <w:pStyle w:val="Ttulo1"/>
      </w:pPr>
      <w:bookmarkStart w:id="7" w:name="_Toc140652589"/>
      <w:r w:rsidRPr="00721060">
        <w:t>RESPONSABILIDADES</w:t>
      </w:r>
      <w:bookmarkEnd w:id="7"/>
    </w:p>
    <w:p w14:paraId="04F334E0" w14:textId="77777777" w:rsidR="00602B8A" w:rsidRPr="00C52F8A" w:rsidRDefault="0072622A" w:rsidP="00FF5F16">
      <w:pPr>
        <w:pStyle w:val="Ttulo4"/>
        <w:rPr>
          <w:rStyle w:val="nfasissutil"/>
          <w:i/>
          <w:iCs/>
          <w:color w:val="808080" w:themeColor="background1" w:themeShade="80"/>
        </w:rPr>
      </w:pPr>
      <w:r w:rsidRPr="00C52F8A">
        <w:rPr>
          <w:rStyle w:val="nfasissutil"/>
          <w:i/>
          <w:iCs/>
          <w:color w:val="808080" w:themeColor="background1" w:themeShade="80"/>
        </w:rPr>
        <w:t>Coordinador SGI</w:t>
      </w:r>
    </w:p>
    <w:p w14:paraId="01401A8B" w14:textId="77777777" w:rsidR="00602B8A" w:rsidRPr="00C52F8A" w:rsidRDefault="0072622A" w:rsidP="00C214CC">
      <w:r w:rsidRPr="00C52F8A">
        <w:t>Control del cumplimiento de formatos estandarizados de todos los documentos que integran el SGI LOGISU S.A. elaborados por los integrantes del GIDEP.</w:t>
      </w:r>
    </w:p>
    <w:p w14:paraId="1346FD92" w14:textId="77777777" w:rsidR="00C52F8A" w:rsidRPr="00C52F8A" w:rsidRDefault="00C52F8A" w:rsidP="00C214CC">
      <w:r w:rsidRPr="00C52F8A">
        <w:t>Elaboración de documentos predeterminados del SGI. Control del cumplimiento del circuito de actualización de documentos, completando registros pertinentes.</w:t>
      </w:r>
    </w:p>
    <w:p w14:paraId="257A90ED" w14:textId="77777777" w:rsidR="004D1FAD" w:rsidRPr="00C52F8A" w:rsidRDefault="009B63FF" w:rsidP="00FF5F16">
      <w:pPr>
        <w:pStyle w:val="Ttulo4"/>
        <w:rPr>
          <w:rStyle w:val="nfasissutil"/>
          <w:i/>
          <w:iCs/>
          <w:color w:val="808080" w:themeColor="background1" w:themeShade="80"/>
        </w:rPr>
      </w:pPr>
      <w:r w:rsidRPr="00C52F8A">
        <w:rPr>
          <w:rStyle w:val="nfasissutil"/>
          <w:i/>
          <w:iCs/>
          <w:color w:val="808080" w:themeColor="background1" w:themeShade="80"/>
        </w:rPr>
        <w:t>Integrante del GIDEP</w:t>
      </w:r>
    </w:p>
    <w:p w14:paraId="6A168CA1" w14:textId="77777777" w:rsidR="00391B74" w:rsidRPr="00C52F8A" w:rsidRDefault="009B63FF" w:rsidP="00C214CC">
      <w:pPr>
        <w:rPr>
          <w:rStyle w:val="nfasissutil"/>
          <w:i w:val="0"/>
          <w:iCs w:val="0"/>
          <w:color w:val="auto"/>
        </w:rPr>
      </w:pPr>
      <w:r w:rsidRPr="00C52F8A">
        <w:rPr>
          <w:rStyle w:val="nfasissutil"/>
          <w:i w:val="0"/>
          <w:iCs w:val="0"/>
          <w:color w:val="auto"/>
        </w:rPr>
        <w:t>Elaboración</w:t>
      </w:r>
      <w:r w:rsidR="0072622A" w:rsidRPr="00C52F8A">
        <w:rPr>
          <w:rStyle w:val="nfasissutil"/>
          <w:i w:val="0"/>
          <w:iCs w:val="0"/>
          <w:color w:val="auto"/>
        </w:rPr>
        <w:t xml:space="preserve"> de los documentos del </w:t>
      </w:r>
      <w:r w:rsidR="0072622A" w:rsidRPr="00C52F8A">
        <w:t>SGI LOGISU S.A.</w:t>
      </w:r>
      <w:r w:rsidR="00C52F8A" w:rsidRPr="00C52F8A">
        <w:t xml:space="preserve"> del área de incumbencia, respetando formatos, contenidos mínimos y codificación estandarizada.</w:t>
      </w:r>
    </w:p>
    <w:p w14:paraId="7E1DEB57" w14:textId="77777777" w:rsidR="005C7D66" w:rsidRDefault="005C7D66" w:rsidP="00721060">
      <w:pPr>
        <w:pStyle w:val="Ttulo1"/>
      </w:pPr>
      <w:bookmarkStart w:id="8" w:name="_Toc140652590"/>
      <w:r>
        <w:lastRenderedPageBreak/>
        <w:t>FRECUENCIA</w:t>
      </w:r>
      <w:bookmarkEnd w:id="8"/>
    </w:p>
    <w:p w14:paraId="5CDA71DF" w14:textId="77777777" w:rsidR="005C7D66" w:rsidRPr="005C7D66" w:rsidRDefault="001839DA" w:rsidP="00FF5F16">
      <w:pPr>
        <w:pStyle w:val="Ttulo4"/>
      </w:pPr>
      <w:r>
        <w:t>Cada vez que se elabora un Registro o Anexo en documento tipo Excel.</w:t>
      </w:r>
    </w:p>
    <w:p w14:paraId="434F6F39" w14:textId="77777777" w:rsidR="00602B8A" w:rsidRPr="005C7D66" w:rsidRDefault="00987497" w:rsidP="00721060">
      <w:pPr>
        <w:pStyle w:val="Ttulo1"/>
      </w:pPr>
      <w:bookmarkStart w:id="9" w:name="_Toc140652591"/>
      <w:r w:rsidRPr="005C7D66">
        <w:t>DESARROLLO</w:t>
      </w:r>
      <w:bookmarkEnd w:id="9"/>
    </w:p>
    <w:p w14:paraId="596AB72C" w14:textId="77777777" w:rsidR="001839DA" w:rsidRDefault="001839DA" w:rsidP="001839DA">
      <w:pPr>
        <w:pStyle w:val="Ttulo2"/>
      </w:pPr>
      <w:bookmarkStart w:id="10" w:name="_Toc140652592"/>
      <w:bookmarkStart w:id="11" w:name="_Toc456871357"/>
      <w:r w:rsidRPr="001839DA">
        <w:t>Creación de encabezados en documento Word</w:t>
      </w:r>
      <w:bookmarkEnd w:id="10"/>
      <w:r w:rsidRPr="001839DA">
        <w:t xml:space="preserve"> </w:t>
      </w:r>
    </w:p>
    <w:p w14:paraId="6E01E82D" w14:textId="77777777" w:rsidR="0027567C" w:rsidRPr="00BC05AB" w:rsidRDefault="00BC05AB" w:rsidP="00BC05AB">
      <w:pPr>
        <w:pStyle w:val="Prrafodelista"/>
        <w:numPr>
          <w:ilvl w:val="0"/>
          <w:numId w:val="28"/>
        </w:numPr>
        <w:spacing w:before="0" w:after="200"/>
      </w:pPr>
      <w:r w:rsidRPr="00BC05AB">
        <w:t>Una vez creado el documento en Excel, definido su ubicación como documento dentro del SGI LOGISU S.A. y con éste su codificación, se procede a elaborar el encabezado.</w:t>
      </w:r>
    </w:p>
    <w:p w14:paraId="5A34F457" w14:textId="77777777" w:rsidR="00BC05AB" w:rsidRPr="00BC05AB" w:rsidRDefault="00BC05AB" w:rsidP="0027567C">
      <w:pPr>
        <w:spacing w:before="0" w:after="200"/>
      </w:pPr>
      <w:r w:rsidRPr="00BC05AB">
        <w:t>Dependiendo de la forma del documento/tabla, se definirá una orientación de la página: horizontal o vertical. Dependiendo de dicha orientación, el encabezado deberá realizarse en el archivo modelo para encabezados en horizontal o vertical.</w:t>
      </w:r>
    </w:p>
    <w:p w14:paraId="3C8EA052" w14:textId="77777777" w:rsidR="00BC05AB" w:rsidRDefault="00BC05AB" w:rsidP="0027567C">
      <w:pPr>
        <w:spacing w:before="0" w:after="200"/>
      </w:pPr>
      <w:r w:rsidRPr="00BC05AB">
        <w:t>DOCUMENTACIO</w:t>
      </w:r>
      <w:r>
        <w:t xml:space="preserve">N EN ELABORACIÓN SGI-LOGISU S.A </w:t>
      </w:r>
      <w:r w:rsidR="000A2215">
        <w:sym w:font="Wingdings" w:char="F0E8"/>
      </w:r>
      <w:r>
        <w:t xml:space="preserve"> CD-99-Comunes </w:t>
      </w:r>
      <w:r w:rsidR="000A2215">
        <w:sym w:font="Wingdings" w:char="F0E8"/>
      </w:r>
      <w:r>
        <w:t xml:space="preserve"> </w:t>
      </w:r>
      <w:r w:rsidR="00016293" w:rsidRPr="00016293">
        <w:t>3Registro-Anexo</w:t>
      </w:r>
      <w:r w:rsidR="00016293">
        <w:t xml:space="preserve"> </w:t>
      </w:r>
      <w:r w:rsidR="000A2215">
        <w:sym w:font="Wingdings" w:char="F0E8"/>
      </w:r>
      <w:r w:rsidR="00016293">
        <w:t xml:space="preserve"> </w:t>
      </w:r>
    </w:p>
    <w:p w14:paraId="46A94726" w14:textId="77777777" w:rsidR="00016293" w:rsidRPr="000A2215" w:rsidRDefault="00016293" w:rsidP="00016293">
      <w:pPr>
        <w:pStyle w:val="Prrafodelista"/>
        <w:numPr>
          <w:ilvl w:val="0"/>
          <w:numId w:val="27"/>
        </w:numPr>
        <w:spacing w:before="0" w:after="200"/>
        <w:rPr>
          <w:b/>
          <w:i/>
        </w:rPr>
      </w:pPr>
      <w:r w:rsidRPr="000A2215">
        <w:rPr>
          <w:b/>
          <w:i/>
        </w:rPr>
        <w:t>CD-99.</w:t>
      </w:r>
      <w:proofErr w:type="gramStart"/>
      <w:r w:rsidRPr="000A2215">
        <w:rPr>
          <w:b/>
          <w:i/>
        </w:rPr>
        <w:t>--.---</w:t>
      </w:r>
      <w:proofErr w:type="gramEnd"/>
      <w:r w:rsidRPr="000A2215">
        <w:rPr>
          <w:b/>
          <w:i/>
        </w:rPr>
        <w:t>.07 - AN-Encabezados Modelos Vertical</w:t>
      </w:r>
    </w:p>
    <w:p w14:paraId="671B6314" w14:textId="77777777" w:rsidR="00016293" w:rsidRPr="000A2215" w:rsidRDefault="00016293" w:rsidP="00016293">
      <w:pPr>
        <w:pStyle w:val="Prrafodelista"/>
        <w:numPr>
          <w:ilvl w:val="0"/>
          <w:numId w:val="27"/>
        </w:numPr>
        <w:spacing w:before="0" w:after="200"/>
        <w:rPr>
          <w:b/>
          <w:i/>
        </w:rPr>
      </w:pPr>
      <w:r w:rsidRPr="000A2215">
        <w:rPr>
          <w:b/>
          <w:i/>
        </w:rPr>
        <w:t>CD-99.</w:t>
      </w:r>
      <w:proofErr w:type="gramStart"/>
      <w:r w:rsidRPr="000A2215">
        <w:rPr>
          <w:b/>
          <w:i/>
        </w:rPr>
        <w:t>--.---</w:t>
      </w:r>
      <w:proofErr w:type="gramEnd"/>
      <w:r w:rsidRPr="000A2215">
        <w:rPr>
          <w:b/>
          <w:i/>
        </w:rPr>
        <w:t>.08 - AN-Encabezados Modelos Horizontal</w:t>
      </w:r>
    </w:p>
    <w:p w14:paraId="20B4F426" w14:textId="77777777" w:rsidR="00BC05AB" w:rsidRDefault="00452467" w:rsidP="00016293">
      <w:pPr>
        <w:spacing w:before="0" w:after="200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5F87586" wp14:editId="27C1505A">
                <wp:simplePos x="0" y="0"/>
                <wp:positionH relativeFrom="column">
                  <wp:posOffset>-243840</wp:posOffset>
                </wp:positionH>
                <wp:positionV relativeFrom="paragraph">
                  <wp:posOffset>291465</wp:posOffset>
                </wp:positionV>
                <wp:extent cx="6772275" cy="971550"/>
                <wp:effectExtent l="0" t="0" r="28575" b="19050"/>
                <wp:wrapNone/>
                <wp:docPr id="23" name="23 Rectángulo redondead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2275" cy="9715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853AA1" id="23 Rectángulo redondeado" o:spid="_x0000_s1026" style="position:absolute;margin-left:-19.2pt;margin-top:22.95pt;width:533.25pt;height:76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" fillcolor="#f2f2f2 [3052]" strokecolor="#7f7f7f [1612]" strokeweight="1.5pt">
                <v:path arrowok="t"/>
              </v:roundrect>
            </w:pict>
          </mc:Fallback>
        </mc:AlternateContent>
      </w:r>
    </w:p>
    <w:p w14:paraId="59070F46" w14:textId="77777777" w:rsidR="00915813" w:rsidRDefault="00915813" w:rsidP="00BC05AB">
      <w:pPr>
        <w:pStyle w:val="Prrafodelista"/>
        <w:numPr>
          <w:ilvl w:val="0"/>
          <w:numId w:val="28"/>
        </w:numPr>
        <w:spacing w:before="0" w:after="200"/>
      </w:pPr>
      <w:r>
        <w:t>Desplazarse hacia abajo en el documento, hasta encontrar el primer encabezado con el título resaltado en amarillo, lo cual indica que se trata de un modelo a ser editado.</w:t>
      </w:r>
    </w:p>
    <w:p w14:paraId="7EE1D67A" w14:textId="77777777" w:rsidR="00384302" w:rsidRDefault="00384302" w:rsidP="00384302">
      <w:pPr>
        <w:spacing w:before="0" w:after="200"/>
      </w:pPr>
      <w:r w:rsidRPr="00915813">
        <w:rPr>
          <w:b/>
          <w:u w:val="single"/>
        </w:rPr>
        <w:t>NOTA:</w:t>
      </w:r>
      <w:r w:rsidRPr="00384302">
        <w:t xml:space="preserve"> </w:t>
      </w:r>
      <w:r>
        <w:t>De este modo quedaran en el documento Word, todos los encabezados de documentos del SGI en archivo Excel, para su edición en caso de revisión.</w:t>
      </w:r>
    </w:p>
    <w:p w14:paraId="38EE15A9" w14:textId="77777777" w:rsidR="00BC05AB" w:rsidRDefault="00BC05AB" w:rsidP="00BC05AB">
      <w:pPr>
        <w:pStyle w:val="Prrafodelista"/>
        <w:numPr>
          <w:ilvl w:val="0"/>
          <w:numId w:val="28"/>
        </w:numPr>
        <w:spacing w:before="0" w:after="200"/>
      </w:pPr>
      <w:r>
        <w:t>Completar los datos del encabezado:</w:t>
      </w:r>
    </w:p>
    <w:p w14:paraId="20C1BA4E" w14:textId="77777777" w:rsidR="00BC05AB" w:rsidRDefault="00BC05AB" w:rsidP="00BC05AB">
      <w:pPr>
        <w:pStyle w:val="Prrafodelista"/>
        <w:numPr>
          <w:ilvl w:val="1"/>
          <w:numId w:val="28"/>
        </w:numPr>
        <w:spacing w:before="0" w:after="200"/>
      </w:pPr>
      <w:r>
        <w:t>Tipo de documento</w:t>
      </w:r>
    </w:p>
    <w:p w14:paraId="431507DF" w14:textId="77777777" w:rsidR="00BC05AB" w:rsidRDefault="00BC05AB" w:rsidP="00BC05AB">
      <w:pPr>
        <w:pStyle w:val="Prrafodelista"/>
        <w:numPr>
          <w:ilvl w:val="1"/>
          <w:numId w:val="28"/>
        </w:numPr>
        <w:spacing w:before="0" w:after="200"/>
      </w:pPr>
      <w:r>
        <w:t>Título del documento</w:t>
      </w:r>
    </w:p>
    <w:p w14:paraId="18DBBF12" w14:textId="77777777" w:rsidR="00BC05AB" w:rsidRDefault="00BC05AB" w:rsidP="00BC05AB">
      <w:pPr>
        <w:pStyle w:val="Prrafodelista"/>
        <w:numPr>
          <w:ilvl w:val="1"/>
          <w:numId w:val="28"/>
        </w:numPr>
        <w:spacing w:before="0" w:after="200"/>
      </w:pPr>
      <w:r>
        <w:t>Código</w:t>
      </w:r>
    </w:p>
    <w:p w14:paraId="413DCCD6" w14:textId="77777777" w:rsidR="00BC05AB" w:rsidRDefault="00BC05AB" w:rsidP="00BC05AB">
      <w:pPr>
        <w:pStyle w:val="Prrafodelista"/>
        <w:numPr>
          <w:ilvl w:val="1"/>
          <w:numId w:val="28"/>
        </w:numPr>
        <w:spacing w:before="0" w:after="200"/>
      </w:pPr>
      <w:r>
        <w:t>Vigencia</w:t>
      </w:r>
    </w:p>
    <w:p w14:paraId="7AE80987" w14:textId="77777777" w:rsidR="00BC05AB" w:rsidRDefault="00BC05AB" w:rsidP="00BC05AB">
      <w:pPr>
        <w:pStyle w:val="Prrafodelista"/>
        <w:numPr>
          <w:ilvl w:val="1"/>
          <w:numId w:val="28"/>
        </w:numPr>
        <w:spacing w:before="0" w:after="200"/>
      </w:pPr>
      <w:r>
        <w:t>Revisión</w:t>
      </w:r>
    </w:p>
    <w:p w14:paraId="32C26D70" w14:textId="77777777" w:rsidR="00BC05AB" w:rsidRDefault="00BC05AB" w:rsidP="00BC05AB">
      <w:pPr>
        <w:spacing w:before="0" w:after="200"/>
      </w:pPr>
      <w:r w:rsidRPr="00915813">
        <w:rPr>
          <w:b/>
          <w:u w:val="single"/>
        </w:rPr>
        <w:t>NOTA:</w:t>
      </w:r>
      <w:r>
        <w:t xml:space="preserve"> el </w:t>
      </w:r>
      <w:r w:rsidRPr="001035C1">
        <w:rPr>
          <w:b/>
        </w:rPr>
        <w:t>número de página</w:t>
      </w:r>
      <w:r>
        <w:t xml:space="preserve"> se ubicará en el </w:t>
      </w:r>
      <w:r w:rsidR="000A2215">
        <w:t>pie</w:t>
      </w:r>
      <w:r>
        <w:t xml:space="preserve"> de páginas. </w:t>
      </w:r>
      <w:r w:rsidR="006A1283">
        <w:t>A</w:t>
      </w:r>
      <w:r>
        <w:t xml:space="preserve">l tratarse </w:t>
      </w:r>
      <w:r w:rsidR="006A1283">
        <w:t xml:space="preserve">el encabezado </w:t>
      </w:r>
      <w:r>
        <w:t xml:space="preserve">de </w:t>
      </w:r>
      <w:r w:rsidR="006A1283">
        <w:t>una imagen, el número de página no puede estar en éste.</w:t>
      </w:r>
    </w:p>
    <w:p w14:paraId="67ED4304" w14:textId="77777777" w:rsidR="006A1283" w:rsidRDefault="006A1283" w:rsidP="006A1283">
      <w:pPr>
        <w:pStyle w:val="Prrafodelista"/>
        <w:numPr>
          <w:ilvl w:val="0"/>
          <w:numId w:val="28"/>
        </w:numPr>
        <w:spacing w:before="0" w:after="200"/>
      </w:pPr>
      <w:r>
        <w:t xml:space="preserve">Hacer zoom hasta que el encabezado se observe lo más grande posible dentro de la pantalla. Esto depende del monitor, pero </w:t>
      </w:r>
      <w:r w:rsidR="001035C1">
        <w:t>usualmente</w:t>
      </w:r>
      <w:r>
        <w:t xml:space="preserve"> </w:t>
      </w:r>
      <w:r w:rsidR="001035C1">
        <w:t>se utiliza un zoom de 140%.</w:t>
      </w:r>
    </w:p>
    <w:p w14:paraId="1430EEC9" w14:textId="77777777" w:rsidR="00A64C5B" w:rsidRDefault="000A2215" w:rsidP="00A64C5B">
      <w:pPr>
        <w:pStyle w:val="Ttulo5"/>
      </w:pPr>
      <w: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E3448CA" wp14:editId="76D93AC8">
                <wp:simplePos x="0" y="0"/>
                <wp:positionH relativeFrom="column">
                  <wp:posOffset>5375910</wp:posOffset>
                </wp:positionH>
                <wp:positionV relativeFrom="paragraph">
                  <wp:posOffset>3176270</wp:posOffset>
                </wp:positionV>
                <wp:extent cx="266700" cy="161925"/>
                <wp:effectExtent l="0" t="0" r="19050" b="28575"/>
                <wp:wrapNone/>
                <wp:docPr id="3" name="3 Rectángulo redondead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619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DDF33F" id="3 Rectángulo redondeado" o:spid="_x0000_s1026" style="position:absolute;margin-left:423.3pt;margin-top:250.1pt;width:21pt;height:12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" filled="f" strokecolor="red" strokeweight="1.5pt">
                <v:path arrowok="t"/>
              </v:roundrect>
            </w:pict>
          </mc:Fallback>
        </mc:AlternateContent>
      </w:r>
      <w:r w:rsidR="00452467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B0FCDA" wp14:editId="4EE0E3C7">
                <wp:simplePos x="0" y="0"/>
                <wp:positionH relativeFrom="column">
                  <wp:posOffset>6071235</wp:posOffset>
                </wp:positionH>
                <wp:positionV relativeFrom="paragraph">
                  <wp:posOffset>1725295</wp:posOffset>
                </wp:positionV>
                <wp:extent cx="200025" cy="190500"/>
                <wp:effectExtent l="38100" t="0" r="28575" b="57150"/>
                <wp:wrapNone/>
                <wp:docPr id="9" name="9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0025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DE39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9 Conector recto de flecha" o:spid="_x0000_s1026" type="#_x0000_t32" style="position:absolute;margin-left:478.05pt;margin-top:135.85pt;width:15.75pt;height:1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452467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8F260E" wp14:editId="22B3BBFB">
                <wp:simplePos x="0" y="0"/>
                <wp:positionH relativeFrom="column">
                  <wp:posOffset>6071235</wp:posOffset>
                </wp:positionH>
                <wp:positionV relativeFrom="paragraph">
                  <wp:posOffset>1553845</wp:posOffset>
                </wp:positionV>
                <wp:extent cx="200025" cy="190500"/>
                <wp:effectExtent l="38100" t="0" r="28575" b="57150"/>
                <wp:wrapNone/>
                <wp:docPr id="8" name="8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0025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9A6C1" id="8 Conector recto de flecha" o:spid="_x0000_s1026" type="#_x0000_t32" style="position:absolute;margin-left:478.05pt;margin-top:122.35pt;width:15.75pt;height:1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452467"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3F5E4E" wp14:editId="6E11B32B">
                <wp:simplePos x="0" y="0"/>
                <wp:positionH relativeFrom="column">
                  <wp:posOffset>6071235</wp:posOffset>
                </wp:positionH>
                <wp:positionV relativeFrom="paragraph">
                  <wp:posOffset>1410970</wp:posOffset>
                </wp:positionV>
                <wp:extent cx="200025" cy="190500"/>
                <wp:effectExtent l="38100" t="0" r="28575" b="57150"/>
                <wp:wrapNone/>
                <wp:docPr id="6" name="6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0025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D505E" id="6 Conector recto de flecha" o:spid="_x0000_s1026" type="#_x0000_t32" style="position:absolute;margin-left:478.05pt;margin-top:111.1pt;width:15.75pt;height:1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452467"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137AD9" wp14:editId="5E5CA4FB">
                <wp:simplePos x="0" y="0"/>
                <wp:positionH relativeFrom="column">
                  <wp:posOffset>4347210</wp:posOffset>
                </wp:positionH>
                <wp:positionV relativeFrom="paragraph">
                  <wp:posOffset>1649095</wp:posOffset>
                </wp:positionV>
                <wp:extent cx="200025" cy="190500"/>
                <wp:effectExtent l="38100" t="0" r="28575" b="57150"/>
                <wp:wrapNone/>
                <wp:docPr id="4" name="4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0025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8DA32" id="4 Conector recto de flecha" o:spid="_x0000_s1026" type="#_x0000_t32" style="position:absolute;margin-left:342.3pt;margin-top:129.85pt;width:15.75pt;height:1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A64C5B">
        <w:drawing>
          <wp:inline distT="0" distB="0" distL="0" distR="0" wp14:anchorId="23321C55" wp14:editId="5475B8FA">
            <wp:extent cx="6120000" cy="3440855"/>
            <wp:effectExtent l="57150" t="57150" r="109855" b="1219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4551F0" w14:textId="77777777" w:rsidR="00915813" w:rsidRDefault="00915813" w:rsidP="006A1283">
      <w:pPr>
        <w:pStyle w:val="Prrafodelista"/>
        <w:numPr>
          <w:ilvl w:val="0"/>
          <w:numId w:val="28"/>
        </w:numPr>
        <w:spacing w:before="0" w:after="200"/>
      </w:pPr>
      <w:r>
        <w:t>Realizar una impresión de pantalla y p</w:t>
      </w:r>
      <w:r w:rsidR="001035C1">
        <w:t xml:space="preserve">egar la impresión </w:t>
      </w:r>
      <w:r>
        <w:t>en un Paint.</w:t>
      </w:r>
    </w:p>
    <w:p w14:paraId="62653183" w14:textId="77777777" w:rsidR="001035C1" w:rsidRDefault="00915813" w:rsidP="006A1283">
      <w:pPr>
        <w:pStyle w:val="Prrafodelista"/>
        <w:numPr>
          <w:ilvl w:val="0"/>
          <w:numId w:val="28"/>
        </w:numPr>
        <w:spacing w:before="0" w:after="200"/>
      </w:pPr>
      <w:r>
        <w:t>R</w:t>
      </w:r>
      <w:r w:rsidR="001035C1">
        <w:t xml:space="preserve">ecortar </w:t>
      </w:r>
      <w:r>
        <w:t>de manera lo más ajustada posible, sin dejar ninguna parte del encabezado fuera.</w:t>
      </w:r>
    </w:p>
    <w:p w14:paraId="5F2959D0" w14:textId="77777777" w:rsidR="00A64C5B" w:rsidRDefault="00452467" w:rsidP="00A64C5B">
      <w:pPr>
        <w:pStyle w:val="Ttulo5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462F54" wp14:editId="7692818E">
                <wp:simplePos x="0" y="0"/>
                <wp:positionH relativeFrom="column">
                  <wp:posOffset>5899785</wp:posOffset>
                </wp:positionH>
                <wp:positionV relativeFrom="paragraph">
                  <wp:posOffset>1337945</wp:posOffset>
                </wp:positionV>
                <wp:extent cx="200025" cy="190500"/>
                <wp:effectExtent l="38100" t="0" r="28575" b="57150"/>
                <wp:wrapNone/>
                <wp:docPr id="17" name="17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0025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0833D" id="17 Conector recto de flecha" o:spid="_x0000_s1026" type="#_x0000_t32" style="position:absolute;margin-left:464.55pt;margin-top:105.35pt;width:15.75pt;height:1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A64C5B">
        <w:drawing>
          <wp:inline distT="0" distB="0" distL="0" distR="0" wp14:anchorId="6D810ED5" wp14:editId="0B22F11A">
            <wp:extent cx="6120000" cy="2775554"/>
            <wp:effectExtent l="19050" t="19050" r="14605" b="2540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20000" cy="27755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757A1" w14:textId="77777777" w:rsidR="00915813" w:rsidRDefault="00915813" w:rsidP="00915813">
      <w:pPr>
        <w:spacing w:before="0" w:after="200"/>
      </w:pPr>
      <w:r w:rsidRPr="00915813">
        <w:rPr>
          <w:b/>
          <w:u w:val="single"/>
        </w:rPr>
        <w:t>NOTA:</w:t>
      </w:r>
      <w:r>
        <w:t xml:space="preserve"> alternativamente se puede usar la herramienta de “re</w:t>
      </w:r>
      <w:r w:rsidR="00A64C5B">
        <w:t>corte” reemplazando los pasos (e</w:t>
      </w:r>
      <w:r>
        <w:t>) y (</w:t>
      </w:r>
      <w:r w:rsidR="00A64C5B">
        <w:t>f</w:t>
      </w:r>
      <w:r>
        <w:t>).</w:t>
      </w:r>
    </w:p>
    <w:p w14:paraId="279997E0" w14:textId="77777777" w:rsidR="00915813" w:rsidRPr="00915813" w:rsidRDefault="00915813" w:rsidP="00915813">
      <w:pPr>
        <w:spacing w:before="0" w:after="200"/>
      </w:pPr>
    </w:p>
    <w:p w14:paraId="4A6444CA" w14:textId="77777777" w:rsidR="00915813" w:rsidRDefault="00452467" w:rsidP="00915813">
      <w:pPr>
        <w:pStyle w:val="Ttulo5"/>
      </w:pP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6881F54" wp14:editId="3F26ABCA">
                <wp:simplePos x="0" y="0"/>
                <wp:positionH relativeFrom="column">
                  <wp:posOffset>489585</wp:posOffset>
                </wp:positionH>
                <wp:positionV relativeFrom="paragraph">
                  <wp:posOffset>-122555</wp:posOffset>
                </wp:positionV>
                <wp:extent cx="200025" cy="190500"/>
                <wp:effectExtent l="38100" t="0" r="28575" b="57150"/>
                <wp:wrapNone/>
                <wp:docPr id="21" name="21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0025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54FD7" id="21 Conector recto de flecha" o:spid="_x0000_s1026" type="#_x0000_t32" style="position:absolute;margin-left:38.55pt;margin-top:-9.65pt;width:15.75pt;height:15pt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915813">
        <w:drawing>
          <wp:inline distT="0" distB="0" distL="0" distR="0" wp14:anchorId="499928CB" wp14:editId="13BEC75E">
            <wp:extent cx="6120000" cy="145534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20000" cy="1455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FE01D" w14:textId="77777777" w:rsidR="00A64C5B" w:rsidRDefault="00A64C5B" w:rsidP="00A64C5B">
      <w:pPr>
        <w:pStyle w:val="Prrafodelista"/>
        <w:numPr>
          <w:ilvl w:val="0"/>
          <w:numId w:val="28"/>
        </w:numPr>
        <w:spacing w:before="0" w:after="200"/>
      </w:pPr>
      <w:r>
        <w:t xml:space="preserve">Guardar el archivo de imagen del encabezado en la carpeta correspondiente, usando como nombre del mismo “solo” el </w:t>
      </w:r>
      <w:r w:rsidRPr="00A64C5B">
        <w:rPr>
          <w:b/>
        </w:rPr>
        <w:t>código del documento</w:t>
      </w:r>
      <w:r>
        <w:t>.</w:t>
      </w:r>
    </w:p>
    <w:p w14:paraId="0D356D23" w14:textId="77777777" w:rsidR="00A64C5B" w:rsidRDefault="00A64C5B" w:rsidP="00A64C5B">
      <w:pPr>
        <w:spacing w:before="0" w:after="200"/>
        <w:ind w:left="360"/>
      </w:pPr>
      <w:r w:rsidRPr="00BC05AB">
        <w:t>DOCUMENTACIO</w:t>
      </w:r>
      <w:r>
        <w:t xml:space="preserve">N EN ELABORACIÓN SGI-LOGISU S.A </w:t>
      </w:r>
      <w:r w:rsidR="000A2215">
        <w:sym w:font="Wingdings" w:char="F0E8"/>
      </w:r>
      <w:r>
        <w:t xml:space="preserve"> CD-99-Comunes </w:t>
      </w:r>
      <w:r w:rsidR="000A2215">
        <w:sym w:font="Wingdings" w:char="F0E8"/>
      </w:r>
      <w:r>
        <w:t xml:space="preserve"> </w:t>
      </w:r>
      <w:r w:rsidRPr="00BC05AB">
        <w:t>ENCABEZADOS</w:t>
      </w:r>
    </w:p>
    <w:p w14:paraId="55A89ED2" w14:textId="77777777" w:rsidR="00A64C5B" w:rsidRDefault="00A64C5B" w:rsidP="00A64C5B">
      <w:pPr>
        <w:pStyle w:val="Ttulo5"/>
      </w:pPr>
      <w:r>
        <w:drawing>
          <wp:inline distT="0" distB="0" distL="0" distR="0" wp14:anchorId="18F32FE7" wp14:editId="448160B9">
            <wp:extent cx="5400000" cy="1148509"/>
            <wp:effectExtent l="19050" t="19050" r="10795" b="139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11485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1C697" w14:textId="77777777" w:rsidR="00F1265B" w:rsidRPr="00F1265B" w:rsidRDefault="00F1265B" w:rsidP="00F1265B">
      <w:pPr>
        <w:pStyle w:val="Ttulo2"/>
      </w:pPr>
      <w:bookmarkStart w:id="12" w:name="_Toc140652593"/>
      <w:r w:rsidRPr="00F1265B">
        <w:t>Configuración de la h</w:t>
      </w:r>
      <w:r>
        <w:t>oja del registro/anexo en Excel</w:t>
      </w:r>
      <w:bookmarkEnd w:id="12"/>
    </w:p>
    <w:p w14:paraId="308C62B4" w14:textId="77777777" w:rsidR="00F1265B" w:rsidRPr="007A34FA" w:rsidRDefault="00F1265B" w:rsidP="007A34FA">
      <w:pPr>
        <w:pStyle w:val="Prrafodelista"/>
        <w:numPr>
          <w:ilvl w:val="0"/>
          <w:numId w:val="30"/>
        </w:numPr>
        <w:rPr>
          <w:noProof/>
          <w:lang w:val="es-ES" w:eastAsia="es-AR"/>
        </w:rPr>
      </w:pPr>
      <w:r w:rsidRPr="007A34FA">
        <w:rPr>
          <w:noProof/>
          <w:lang w:val="es-ES" w:eastAsia="es-AR"/>
        </w:rPr>
        <w:t xml:space="preserve">Creado el archivo en Excel (Tonos de tablas en grises o azul oscuro según lo establecido en PG-Gestion de la documentación), seleccionar </w:t>
      </w:r>
      <w:r w:rsidR="00F3790C" w:rsidRPr="007A34FA">
        <w:rPr>
          <w:noProof/>
          <w:lang w:val="es-ES" w:eastAsia="es-AR"/>
        </w:rPr>
        <w:t xml:space="preserve">Barra de Menus </w:t>
      </w:r>
      <w:r w:rsidR="000A2215">
        <w:sym w:font="Wingdings" w:char="F0E8"/>
      </w:r>
      <w:r w:rsidR="00F3790C" w:rsidRPr="007A34FA">
        <w:rPr>
          <w:noProof/>
          <w:lang w:val="es-ES" w:eastAsia="es-AR"/>
        </w:rPr>
        <w:t xml:space="preserve"> “</w:t>
      </w:r>
      <w:r w:rsidRPr="007A34FA">
        <w:rPr>
          <w:noProof/>
          <w:lang w:val="es-ES" w:eastAsia="es-AR"/>
        </w:rPr>
        <w:t>Vista</w:t>
      </w:r>
      <w:r w:rsidR="00F3790C" w:rsidRPr="007A34FA">
        <w:rPr>
          <w:noProof/>
          <w:lang w:val="es-ES" w:eastAsia="es-AR"/>
        </w:rPr>
        <w:t>”</w:t>
      </w:r>
      <w:r w:rsidRPr="007A34FA">
        <w:rPr>
          <w:noProof/>
          <w:lang w:val="es-ES" w:eastAsia="es-AR"/>
        </w:rPr>
        <w:t xml:space="preserve"> </w:t>
      </w:r>
      <w:r w:rsidR="000A2215">
        <w:sym w:font="Wingdings" w:char="F0E8"/>
      </w:r>
      <w:r w:rsidRPr="007A34FA">
        <w:rPr>
          <w:noProof/>
          <w:lang w:val="es-ES" w:eastAsia="es-AR"/>
        </w:rPr>
        <w:t xml:space="preserve"> </w:t>
      </w:r>
      <w:r w:rsidR="00F3790C" w:rsidRPr="007A34FA">
        <w:rPr>
          <w:noProof/>
          <w:lang w:val="es-ES" w:eastAsia="es-AR"/>
        </w:rPr>
        <w:t>“Ver salto de página”</w:t>
      </w:r>
      <w:r w:rsidR="007A34FA" w:rsidRPr="007A34FA">
        <w:rPr>
          <w:noProof/>
          <w:lang w:val="es-ES" w:eastAsia="es-AR"/>
        </w:rPr>
        <w:t xml:space="preserve"> y proceder al ajuste de los saltos hasta los límites del contenido.</w:t>
      </w:r>
    </w:p>
    <w:p w14:paraId="14B350AF" w14:textId="77777777" w:rsidR="007A34FA" w:rsidRDefault="00452467" w:rsidP="007A34FA">
      <w:pPr>
        <w:pStyle w:val="Ttulo5"/>
        <w:rPr>
          <w:lang w:val="es-ES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686EB4" wp14:editId="6B6BAC88">
                <wp:simplePos x="0" y="0"/>
                <wp:positionH relativeFrom="column">
                  <wp:posOffset>4852035</wp:posOffset>
                </wp:positionH>
                <wp:positionV relativeFrom="paragraph">
                  <wp:posOffset>1348740</wp:posOffset>
                </wp:positionV>
                <wp:extent cx="200025" cy="190500"/>
                <wp:effectExtent l="38100" t="0" r="28575" b="57150"/>
                <wp:wrapNone/>
                <wp:docPr id="25" name="25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0025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F771EA" id="25 Conector recto de flecha" o:spid="_x0000_s1026" type="#_x0000_t32" style="position:absolute;margin-left:382.05pt;margin-top:106.2pt;width:15.75pt;height:1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7A34FA">
        <w:drawing>
          <wp:inline distT="0" distB="0" distL="0" distR="0" wp14:anchorId="1CC6BFA4" wp14:editId="0FB2AF27">
            <wp:extent cx="3600450" cy="20478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00000" cy="2047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B1361" w14:textId="77777777" w:rsidR="00F1265B" w:rsidRDefault="00EE0606" w:rsidP="007A34FA">
      <w:pPr>
        <w:pStyle w:val="Prrafodelista"/>
        <w:numPr>
          <w:ilvl w:val="0"/>
          <w:numId w:val="30"/>
        </w:numPr>
        <w:rPr>
          <w:noProof/>
          <w:lang w:val="es-ES" w:eastAsia="es-AR"/>
        </w:rPr>
      </w:pPr>
      <w:r>
        <w:rPr>
          <w:noProof/>
          <w:lang w:val="es-ES" w:eastAsia="es-AR"/>
        </w:rPr>
        <w:t>Configurar margenes. Barra de me</w:t>
      </w:r>
      <w:r w:rsidR="007A34FA">
        <w:rPr>
          <w:noProof/>
          <w:lang w:val="es-ES" w:eastAsia="es-AR"/>
        </w:rPr>
        <w:t xml:space="preserve">nus </w:t>
      </w:r>
      <w:r w:rsidR="000A2215">
        <w:sym w:font="Wingdings" w:char="F0E8"/>
      </w:r>
      <w:r w:rsidR="007A34FA">
        <w:rPr>
          <w:noProof/>
          <w:lang w:val="es-ES" w:eastAsia="es-AR"/>
        </w:rPr>
        <w:t xml:space="preserve"> “Diseño de Página” </w:t>
      </w:r>
      <w:r w:rsidR="000A2215">
        <w:sym w:font="Wingdings" w:char="F0E8"/>
      </w:r>
      <w:r w:rsidR="007A34FA">
        <w:rPr>
          <w:noProof/>
          <w:lang w:val="es-ES" w:eastAsia="es-AR"/>
        </w:rPr>
        <w:t xml:space="preserve"> “Margenes Personalizados”.</w:t>
      </w:r>
    </w:p>
    <w:p w14:paraId="159346DC" w14:textId="77777777" w:rsidR="007A34FA" w:rsidRDefault="00452467" w:rsidP="007A34FA">
      <w:pPr>
        <w:pStyle w:val="Ttulo5"/>
        <w:rPr>
          <w:lang w:val="es-ES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F623F6" wp14:editId="01CE886F">
                <wp:simplePos x="0" y="0"/>
                <wp:positionH relativeFrom="column">
                  <wp:posOffset>1851660</wp:posOffset>
                </wp:positionH>
                <wp:positionV relativeFrom="paragraph">
                  <wp:posOffset>1767840</wp:posOffset>
                </wp:positionV>
                <wp:extent cx="200025" cy="190500"/>
                <wp:effectExtent l="38100" t="0" r="28575" b="57150"/>
                <wp:wrapNone/>
                <wp:docPr id="34" name="34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0025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B41FC" id="34 Conector recto de flecha" o:spid="_x0000_s1026" type="#_x0000_t32" style="position:absolute;margin-left:145.8pt;margin-top:139.2pt;width:15.75pt;height: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7A34FA">
        <w:drawing>
          <wp:inline distT="0" distB="0" distL="0" distR="0" wp14:anchorId="6B54CBA9" wp14:editId="2F15FB39">
            <wp:extent cx="5400000" cy="1972056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1972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2187F" w14:textId="77777777" w:rsidR="007A34FA" w:rsidRDefault="007A34FA" w:rsidP="007A34FA">
      <w:pPr>
        <w:pStyle w:val="Prrafodelista"/>
        <w:numPr>
          <w:ilvl w:val="0"/>
          <w:numId w:val="30"/>
        </w:numPr>
        <w:rPr>
          <w:lang w:val="es-ES" w:eastAsia="es-AR"/>
        </w:rPr>
      </w:pPr>
      <w:r>
        <w:rPr>
          <w:lang w:val="es-ES" w:eastAsia="es-AR"/>
        </w:rPr>
        <w:t>Definir los valores de márgenes de página, de encabezado y pie de página y centrado, según se observa en la siguiente imagen.</w:t>
      </w:r>
    </w:p>
    <w:p w14:paraId="2742B148" w14:textId="77777777" w:rsidR="00F1265B" w:rsidRPr="00837131" w:rsidRDefault="002750E0" w:rsidP="00837131">
      <w:pPr>
        <w:pStyle w:val="Ttulo5"/>
        <w:rPr>
          <w:lang w:val="es-ES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953889A" wp14:editId="14AC866A">
                <wp:simplePos x="0" y="0"/>
                <wp:positionH relativeFrom="column">
                  <wp:posOffset>622935</wp:posOffset>
                </wp:positionH>
                <wp:positionV relativeFrom="paragraph">
                  <wp:posOffset>2896870</wp:posOffset>
                </wp:positionV>
                <wp:extent cx="190500" cy="228600"/>
                <wp:effectExtent l="0" t="0" r="76200" b="57150"/>
                <wp:wrapNone/>
                <wp:docPr id="35" name="35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0500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09785" id="35 Conector recto de flecha" o:spid="_x0000_s1026" type="#_x0000_t32" style="position:absolute;margin-left:49.05pt;margin-top:228.1pt;width:15pt;height:18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" strokecolor="red" strokeweight="1.5pt">
                <v:stroke endarrow="open"/>
                <o:lock v:ext="edit" shapetype="f"/>
              </v:shape>
            </w:pict>
          </mc:Fallback>
        </mc:AlternateContent>
      </w:r>
      <w:r>
        <w:drawing>
          <wp:inline distT="0" distB="0" distL="0" distR="0" wp14:anchorId="39AD5DC2" wp14:editId="4AF2BFBB">
            <wp:extent cx="5238750" cy="43719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467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B2441F" wp14:editId="1AEC3547">
                <wp:simplePos x="0" y="0"/>
                <wp:positionH relativeFrom="column">
                  <wp:posOffset>3756660</wp:posOffset>
                </wp:positionH>
                <wp:positionV relativeFrom="paragraph">
                  <wp:posOffset>810895</wp:posOffset>
                </wp:positionV>
                <wp:extent cx="295275" cy="276225"/>
                <wp:effectExtent l="0" t="0" r="28575" b="28575"/>
                <wp:wrapNone/>
                <wp:docPr id="33" name="33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5BE385" id="33 Elipse" o:spid="_x0000_s1026" style="position:absolute;margin-left:295.8pt;margin-top:63.85pt;width:23.2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" filled="f" strokecolor="red" strokeweight="1.5pt">
                <v:path arrowok="t"/>
              </v:oval>
            </w:pict>
          </mc:Fallback>
        </mc:AlternateContent>
      </w:r>
      <w:r w:rsidR="00452467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C49A5D" wp14:editId="7B62DD1D">
                <wp:simplePos x="0" y="0"/>
                <wp:positionH relativeFrom="column">
                  <wp:posOffset>3756660</wp:posOffset>
                </wp:positionH>
                <wp:positionV relativeFrom="paragraph">
                  <wp:posOffset>2639695</wp:posOffset>
                </wp:positionV>
                <wp:extent cx="295275" cy="276225"/>
                <wp:effectExtent l="0" t="0" r="28575" b="28575"/>
                <wp:wrapNone/>
                <wp:docPr id="32" name="32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1793AC" id="32 Elipse" o:spid="_x0000_s1026" style="position:absolute;margin-left:295.8pt;margin-top:207.85pt;width:23.2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" filled="f" strokecolor="red" strokeweight="1.5pt">
                <v:path arrowok="t"/>
              </v:oval>
            </w:pict>
          </mc:Fallback>
        </mc:AlternateContent>
      </w:r>
      <w:r w:rsidR="00452467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C9A124" wp14:editId="4437A271">
                <wp:simplePos x="0" y="0"/>
                <wp:positionH relativeFrom="column">
                  <wp:posOffset>2775585</wp:posOffset>
                </wp:positionH>
                <wp:positionV relativeFrom="paragraph">
                  <wp:posOffset>2639695</wp:posOffset>
                </wp:positionV>
                <wp:extent cx="295275" cy="276225"/>
                <wp:effectExtent l="0" t="0" r="28575" b="28575"/>
                <wp:wrapNone/>
                <wp:docPr id="31" name="31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0B8B99" id="31 Elipse" o:spid="_x0000_s1026" style="position:absolute;margin-left:218.55pt;margin-top:207.85pt;width:23.2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" filled="f" strokecolor="red" strokeweight="1.5pt">
                <v:path arrowok="t"/>
              </v:oval>
            </w:pict>
          </mc:Fallback>
        </mc:AlternateContent>
      </w:r>
      <w:r w:rsidR="00452467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5FA404" wp14:editId="6123F48F">
                <wp:simplePos x="0" y="0"/>
                <wp:positionH relativeFrom="column">
                  <wp:posOffset>3756660</wp:posOffset>
                </wp:positionH>
                <wp:positionV relativeFrom="paragraph">
                  <wp:posOffset>1734820</wp:posOffset>
                </wp:positionV>
                <wp:extent cx="295275" cy="276225"/>
                <wp:effectExtent l="0" t="0" r="28575" b="28575"/>
                <wp:wrapNone/>
                <wp:docPr id="30" name="30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E2A0B8" id="30 Elipse" o:spid="_x0000_s1026" style="position:absolute;margin-left:295.8pt;margin-top:136.6pt;width:23.25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" filled="f" strokecolor="red" strokeweight="1.5pt">
                <v:path arrowok="t"/>
              </v:oval>
            </w:pict>
          </mc:Fallback>
        </mc:AlternateContent>
      </w:r>
      <w:r w:rsidR="00452467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69FA40" wp14:editId="6BB23D18">
                <wp:simplePos x="0" y="0"/>
                <wp:positionH relativeFrom="column">
                  <wp:posOffset>1832610</wp:posOffset>
                </wp:positionH>
                <wp:positionV relativeFrom="paragraph">
                  <wp:posOffset>1734820</wp:posOffset>
                </wp:positionV>
                <wp:extent cx="295275" cy="276225"/>
                <wp:effectExtent l="0" t="0" r="28575" b="28575"/>
                <wp:wrapNone/>
                <wp:docPr id="29" name="29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EB8967" id="29 Elipse" o:spid="_x0000_s1026" style="position:absolute;margin-left:144.3pt;margin-top:136.6pt;width:23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" filled="f" strokecolor="red" strokeweight="1.5pt">
                <v:path arrowok="t"/>
              </v:oval>
            </w:pict>
          </mc:Fallback>
        </mc:AlternateContent>
      </w:r>
      <w:r w:rsidR="00452467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DEA560" wp14:editId="0B7B1DD5">
                <wp:simplePos x="0" y="0"/>
                <wp:positionH relativeFrom="column">
                  <wp:posOffset>2775585</wp:posOffset>
                </wp:positionH>
                <wp:positionV relativeFrom="paragraph">
                  <wp:posOffset>810895</wp:posOffset>
                </wp:positionV>
                <wp:extent cx="295275" cy="276225"/>
                <wp:effectExtent l="0" t="0" r="28575" b="28575"/>
                <wp:wrapNone/>
                <wp:docPr id="28" name="28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5AAFC3F" id="28 Elipse" o:spid="_x0000_s1026" style="position:absolute;margin-left:218.55pt;margin-top:63.85pt;width:23.2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" filled="f" strokecolor="red" strokeweight="1.5pt">
                <v:path arrowok="t"/>
              </v:oval>
            </w:pict>
          </mc:Fallback>
        </mc:AlternateContent>
      </w:r>
    </w:p>
    <w:p w14:paraId="4497D546" w14:textId="77777777" w:rsidR="007A34FA" w:rsidRDefault="00306150" w:rsidP="007A34FA">
      <w:pPr>
        <w:pStyle w:val="Ttulo2"/>
      </w:pPr>
      <w:bookmarkStart w:id="13" w:name="_Toc140652594"/>
      <w:r>
        <w:t>Insertar</w:t>
      </w:r>
      <w:r w:rsidR="00B44BD0">
        <w:t xml:space="preserve"> y adecuar</w:t>
      </w:r>
      <w:r>
        <w:t xml:space="preserve"> el encabezado</w:t>
      </w:r>
      <w:bookmarkEnd w:id="13"/>
    </w:p>
    <w:p w14:paraId="0FDDA82A" w14:textId="77777777" w:rsidR="00306150" w:rsidRPr="00306150" w:rsidRDefault="00306150" w:rsidP="00306150">
      <w:pPr>
        <w:pStyle w:val="Prrafodelista"/>
        <w:numPr>
          <w:ilvl w:val="0"/>
          <w:numId w:val="31"/>
        </w:numPr>
      </w:pPr>
      <w:r>
        <w:rPr>
          <w:noProof/>
          <w:lang w:val="es-ES" w:eastAsia="es-AR"/>
        </w:rPr>
        <w:t xml:space="preserve">Barra de menus </w:t>
      </w:r>
      <w:r w:rsidR="000A2215">
        <w:sym w:font="Wingdings" w:char="F0E8"/>
      </w:r>
      <w:r>
        <w:rPr>
          <w:noProof/>
          <w:lang w:val="es-ES" w:eastAsia="es-AR"/>
        </w:rPr>
        <w:t xml:space="preserve"> “Vista” </w:t>
      </w:r>
      <w:r w:rsidR="000A2215">
        <w:sym w:font="Wingdings" w:char="F0E8"/>
      </w:r>
      <w:r>
        <w:rPr>
          <w:noProof/>
          <w:lang w:val="es-ES" w:eastAsia="es-AR"/>
        </w:rPr>
        <w:t xml:space="preserve"> “Diseño de Página”.</w:t>
      </w:r>
    </w:p>
    <w:p w14:paraId="4588FC8B" w14:textId="77777777" w:rsidR="00306150" w:rsidRPr="00306150" w:rsidRDefault="00306150" w:rsidP="00306150">
      <w:r>
        <w:t>Aparecerá la vista de impresión, con el encabezado y pie de página.</w:t>
      </w:r>
    </w:p>
    <w:p w14:paraId="334D3D8F" w14:textId="77777777" w:rsidR="00306150" w:rsidRDefault="00452467" w:rsidP="00306150">
      <w:pPr>
        <w:jc w:val="center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343293" wp14:editId="2684DBBD">
                <wp:simplePos x="0" y="0"/>
                <wp:positionH relativeFrom="column">
                  <wp:posOffset>3308985</wp:posOffset>
                </wp:positionH>
                <wp:positionV relativeFrom="paragraph">
                  <wp:posOffset>1082040</wp:posOffset>
                </wp:positionV>
                <wp:extent cx="238125" cy="228600"/>
                <wp:effectExtent l="38100" t="0" r="28575" b="57150"/>
                <wp:wrapNone/>
                <wp:docPr id="41" name="41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E2DEA" id="41 Conector recto de flecha" o:spid="_x0000_s1026" type="#_x0000_t32" style="position:absolute;margin-left:260.55pt;margin-top:85.2pt;width:18.75pt;height:18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" strokecolor="red" strokeweight="1.5pt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EEAD30" wp14:editId="4C76E7DF">
                <wp:simplePos x="0" y="0"/>
                <wp:positionH relativeFrom="column">
                  <wp:posOffset>918210</wp:posOffset>
                </wp:positionH>
                <wp:positionV relativeFrom="paragraph">
                  <wp:posOffset>15240</wp:posOffset>
                </wp:positionV>
                <wp:extent cx="238125" cy="228600"/>
                <wp:effectExtent l="38100" t="0" r="28575" b="57150"/>
                <wp:wrapNone/>
                <wp:docPr id="40" name="40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C3140" id="40 Conector recto de flecha" o:spid="_x0000_s1026" type="#_x0000_t32" style="position:absolute;margin-left:72.3pt;margin-top:1.2pt;width:18.75pt;height:18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306150">
        <w:rPr>
          <w:noProof/>
          <w:lang w:eastAsia="es-AR"/>
        </w:rPr>
        <w:drawing>
          <wp:inline distT="0" distB="0" distL="0" distR="0" wp14:anchorId="08AA4343" wp14:editId="06E30E60">
            <wp:extent cx="5400000" cy="1866023"/>
            <wp:effectExtent l="19050" t="19050" r="10795" b="2032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18660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F615B" w14:textId="77777777" w:rsidR="00306150" w:rsidRDefault="00306150" w:rsidP="00306150">
      <w:pPr>
        <w:pStyle w:val="Prrafodelista"/>
        <w:numPr>
          <w:ilvl w:val="0"/>
          <w:numId w:val="31"/>
        </w:numPr>
      </w:pPr>
      <w:r>
        <w:t xml:space="preserve">Haciendo </w:t>
      </w:r>
      <w:r w:rsidR="000A2215">
        <w:sym w:font="Wingdings" w:char="F0E8"/>
      </w:r>
      <w:proofErr w:type="spellStart"/>
      <w:r w:rsidR="000A2215">
        <w:t>C</w:t>
      </w:r>
      <w:r>
        <w:t>lick</w:t>
      </w:r>
      <w:proofErr w:type="spellEnd"/>
      <w:r>
        <w:t xml:space="preserve"> en la sección central del encabezado aparece en la Barra de menús “Herramientas para encabezado y pie de página” </w:t>
      </w:r>
      <w:r w:rsidR="000A2215">
        <w:sym w:font="Wingdings" w:char="F0E8"/>
      </w:r>
      <w:r>
        <w:t xml:space="preserve"> “Diseño” </w:t>
      </w:r>
      <w:r w:rsidR="000A2215">
        <w:sym w:font="Wingdings" w:char="F0E8"/>
      </w:r>
      <w:r>
        <w:t xml:space="preserve"> “Imagen”.  </w:t>
      </w:r>
    </w:p>
    <w:p w14:paraId="5B86A1B2" w14:textId="77777777" w:rsidR="00306150" w:rsidRDefault="00452467" w:rsidP="00306150">
      <w:pPr>
        <w:pStyle w:val="Ttulo5"/>
      </w:pPr>
      <w: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AB32B8" wp14:editId="75C59F5F">
                <wp:simplePos x="0" y="0"/>
                <wp:positionH relativeFrom="column">
                  <wp:posOffset>3756660</wp:posOffset>
                </wp:positionH>
                <wp:positionV relativeFrom="paragraph">
                  <wp:posOffset>496570</wp:posOffset>
                </wp:positionV>
                <wp:extent cx="257175" cy="314325"/>
                <wp:effectExtent l="38100" t="38100" r="28575" b="28575"/>
                <wp:wrapNone/>
                <wp:docPr id="38" name="38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57175" cy="3143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33E5E" id="38 Conector recto de flecha" o:spid="_x0000_s1026" type="#_x0000_t32" style="position:absolute;margin-left:295.8pt;margin-top:39.1pt;width:20.25pt;height:24.7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306150">
        <w:drawing>
          <wp:inline distT="0" distB="0" distL="0" distR="0" wp14:anchorId="397FFA3F" wp14:editId="7DB00ABD">
            <wp:extent cx="5400000" cy="2382734"/>
            <wp:effectExtent l="19050" t="19050" r="10795" b="1778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238273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607FF" w14:textId="77777777" w:rsidR="00306150" w:rsidRDefault="00306150" w:rsidP="00306150">
      <w:pPr>
        <w:pStyle w:val="Prrafodelista"/>
        <w:numPr>
          <w:ilvl w:val="0"/>
          <w:numId w:val="31"/>
        </w:numPr>
        <w:rPr>
          <w:lang w:eastAsia="es-AR"/>
        </w:rPr>
      </w:pPr>
      <w:r>
        <w:rPr>
          <w:lang w:eastAsia="es-AR"/>
        </w:rPr>
        <w:t>Seleccionar el archivo de imagen (encabezado) recientemente creado.</w:t>
      </w:r>
    </w:p>
    <w:p w14:paraId="379DB5C7" w14:textId="77777777" w:rsidR="00306150" w:rsidRDefault="00B44BD0" w:rsidP="00306150">
      <w:pPr>
        <w:pStyle w:val="Prrafodelista"/>
        <w:numPr>
          <w:ilvl w:val="0"/>
          <w:numId w:val="31"/>
        </w:numPr>
        <w:rPr>
          <w:lang w:eastAsia="es-AR"/>
        </w:rPr>
      </w:pPr>
      <w:r>
        <w:rPr>
          <w:lang w:eastAsia="es-AR"/>
        </w:rPr>
        <w:t>Dar formato a la imagen, reduciendo la escala hasta que el tamaño sea el adecuado (encabezado ocupa todo el ancho de la hoja).</w:t>
      </w:r>
    </w:p>
    <w:p w14:paraId="38535B99" w14:textId="77777777" w:rsidR="00B44BD0" w:rsidRDefault="00452467" w:rsidP="00B44BD0">
      <w:pPr>
        <w:jc w:val="center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98FC47" wp14:editId="3913274E">
                <wp:simplePos x="0" y="0"/>
                <wp:positionH relativeFrom="column">
                  <wp:posOffset>3423285</wp:posOffset>
                </wp:positionH>
                <wp:positionV relativeFrom="paragraph">
                  <wp:posOffset>534670</wp:posOffset>
                </wp:positionV>
                <wp:extent cx="257175" cy="314325"/>
                <wp:effectExtent l="38100" t="38100" r="28575" b="28575"/>
                <wp:wrapNone/>
                <wp:docPr id="43" name="43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57175" cy="3143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ACF67" id="43 Conector recto de flecha" o:spid="_x0000_s1026" type="#_x0000_t32" style="position:absolute;margin-left:269.55pt;margin-top:42.1pt;width:20.25pt;height:24.7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B44BD0">
        <w:rPr>
          <w:noProof/>
          <w:lang w:eastAsia="es-AR"/>
        </w:rPr>
        <w:drawing>
          <wp:inline distT="0" distB="0" distL="0" distR="0" wp14:anchorId="2ED7AA50" wp14:editId="22AD83C6">
            <wp:extent cx="5400000" cy="2224758"/>
            <wp:effectExtent l="19050" t="19050" r="10795" b="2349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22247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DE148" w14:textId="77777777" w:rsidR="00B44BD0" w:rsidRDefault="00452467" w:rsidP="00B44BD0">
      <w:pPr>
        <w:pStyle w:val="Ttulo5"/>
      </w:pPr>
      <w: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A50C0F" wp14:editId="57CC8014">
                <wp:simplePos x="0" y="0"/>
                <wp:positionH relativeFrom="column">
                  <wp:posOffset>2375535</wp:posOffset>
                </wp:positionH>
                <wp:positionV relativeFrom="paragraph">
                  <wp:posOffset>810895</wp:posOffset>
                </wp:positionV>
                <wp:extent cx="342900" cy="247650"/>
                <wp:effectExtent l="38100" t="0" r="19050" b="57150"/>
                <wp:wrapNone/>
                <wp:docPr id="45" name="45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42900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1EDA3" id="45 Conector recto de flecha" o:spid="_x0000_s1026" type="#_x0000_t32" style="position:absolute;margin-left:187.05pt;margin-top:63.85pt;width:27pt;height:19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B44BD0">
        <w:drawing>
          <wp:inline distT="0" distB="0" distL="0" distR="0" wp14:anchorId="5B5A5701" wp14:editId="33C8B61A">
            <wp:extent cx="2880000" cy="2730777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80000" cy="2730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88C27" w14:textId="77777777" w:rsidR="00B52D56" w:rsidRDefault="00B52D56" w:rsidP="00B52D56">
      <w:pPr>
        <w:pStyle w:val="Ttulo2"/>
        <w:rPr>
          <w:lang w:eastAsia="es-AR"/>
        </w:rPr>
      </w:pPr>
      <w:bookmarkStart w:id="14" w:name="_Toc140652595"/>
      <w:r>
        <w:rPr>
          <w:lang w:eastAsia="es-AR"/>
        </w:rPr>
        <w:t>Pie de página</w:t>
      </w:r>
      <w:bookmarkEnd w:id="14"/>
    </w:p>
    <w:p w14:paraId="24559DE5" w14:textId="77777777" w:rsidR="00B52D56" w:rsidRDefault="00B52D56" w:rsidP="00B52D56">
      <w:pPr>
        <w:pStyle w:val="Prrafodelista"/>
        <w:numPr>
          <w:ilvl w:val="0"/>
          <w:numId w:val="33"/>
        </w:numPr>
      </w:pPr>
      <w:r>
        <w:rPr>
          <w:lang w:eastAsia="es-AR"/>
        </w:rPr>
        <w:t xml:space="preserve">Con la vista de impresión de página, </w:t>
      </w:r>
      <w:r>
        <w:t xml:space="preserve">haciendo </w:t>
      </w:r>
      <w:r w:rsidR="000A2215">
        <w:sym w:font="Wingdings" w:char="F0E8"/>
      </w:r>
      <w:proofErr w:type="spellStart"/>
      <w:r w:rsidR="000A2215">
        <w:t>C</w:t>
      </w:r>
      <w:r>
        <w:t>lick</w:t>
      </w:r>
      <w:proofErr w:type="spellEnd"/>
      <w:r>
        <w:t xml:space="preserve"> en la sección lateral derecha del pie de página, escribir </w:t>
      </w:r>
      <w:r w:rsidRPr="00B52D56">
        <w:rPr>
          <w:color w:val="808080" w:themeColor="background1" w:themeShade="80"/>
        </w:rPr>
        <w:t>“PAGINA:”</w:t>
      </w:r>
      <w:r>
        <w:rPr>
          <w:color w:val="808080" w:themeColor="background1" w:themeShade="80"/>
        </w:rPr>
        <w:t xml:space="preserve"> </w:t>
      </w:r>
      <w:r>
        <w:t xml:space="preserve">Respetando imprenta mayúscula, color gris oscuro, </w:t>
      </w:r>
      <w:r w:rsidR="00645753">
        <w:t>letra y tamaño Arial 10</w:t>
      </w:r>
      <w:r>
        <w:t>.</w:t>
      </w:r>
    </w:p>
    <w:p w14:paraId="0397190F" w14:textId="77777777" w:rsidR="00B52D56" w:rsidRDefault="00B52D56" w:rsidP="00B52D56">
      <w:pPr>
        <w:pStyle w:val="Prrafodelista"/>
        <w:numPr>
          <w:ilvl w:val="0"/>
          <w:numId w:val="33"/>
        </w:numPr>
      </w:pPr>
      <w:r>
        <w:t xml:space="preserve">Aparece en la Barra de menús “Herramientas para encabezado y pie de página” </w:t>
      </w:r>
      <w:r w:rsidR="000A2215">
        <w:sym w:font="Wingdings" w:char="F0E8"/>
      </w:r>
      <w:r>
        <w:t xml:space="preserve"> “Diseño” </w:t>
      </w:r>
      <w:r w:rsidR="000A2215">
        <w:sym w:font="Wingdings" w:char="F0E8"/>
      </w:r>
      <w:r w:rsidR="000A2215">
        <w:t xml:space="preserve"> </w:t>
      </w:r>
      <w:r>
        <w:t>“Número de Página”.</w:t>
      </w:r>
    </w:p>
    <w:p w14:paraId="56A91722" w14:textId="77777777" w:rsidR="00B52D56" w:rsidRDefault="00452467" w:rsidP="00B52D56">
      <w:pPr>
        <w:pStyle w:val="Ttulo5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FEDD23" wp14:editId="0D764B74">
                <wp:simplePos x="0" y="0"/>
                <wp:positionH relativeFrom="column">
                  <wp:posOffset>3718560</wp:posOffset>
                </wp:positionH>
                <wp:positionV relativeFrom="paragraph">
                  <wp:posOffset>263525</wp:posOffset>
                </wp:positionV>
                <wp:extent cx="342265" cy="247650"/>
                <wp:effectExtent l="38100" t="0" r="19685" b="57150"/>
                <wp:wrapNone/>
                <wp:docPr id="10" name="10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42265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7E9C" id="10 Conector recto de flecha" o:spid="_x0000_s1026" type="#_x0000_t32" style="position:absolute;margin-left:292.8pt;margin-top:20.75pt;width:26.95pt;height:19.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B52D56">
        <w:drawing>
          <wp:inline distT="0" distB="0" distL="0" distR="0" wp14:anchorId="0E395C6A" wp14:editId="499AF59F">
            <wp:extent cx="2876550" cy="1142619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80000" cy="1143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96685" w14:textId="77777777" w:rsidR="00B52D56" w:rsidRPr="00B52D56" w:rsidRDefault="00B52D56" w:rsidP="00B52D56">
      <w:pPr>
        <w:pStyle w:val="Prrafodelista"/>
        <w:numPr>
          <w:ilvl w:val="0"/>
          <w:numId w:val="34"/>
        </w:numPr>
      </w:pPr>
      <w:r>
        <w:t xml:space="preserve">Espacio </w:t>
      </w:r>
      <w:r w:rsidR="00837131" w:rsidRPr="00837131">
        <w:rPr>
          <w:color w:val="808080" w:themeColor="background1" w:themeShade="80"/>
        </w:rPr>
        <w:t>“</w:t>
      </w:r>
      <w:r w:rsidRPr="00B52D56">
        <w:rPr>
          <w:color w:val="808080" w:themeColor="background1" w:themeShade="80"/>
        </w:rPr>
        <w:t>DE</w:t>
      </w:r>
      <w:r w:rsidR="00837131">
        <w:rPr>
          <w:color w:val="808080" w:themeColor="background1" w:themeShade="80"/>
        </w:rPr>
        <w:t>”</w:t>
      </w:r>
      <w:r>
        <w:rPr>
          <w:color w:val="808080" w:themeColor="background1" w:themeShade="80"/>
        </w:rPr>
        <w:t xml:space="preserve"> </w:t>
      </w:r>
      <w:r w:rsidRPr="00B52D56">
        <w:t>espacio</w:t>
      </w:r>
      <w:r>
        <w:t xml:space="preserve"> </w:t>
      </w:r>
      <w:r w:rsidR="000A2215">
        <w:sym w:font="Wingdings" w:char="F0E8"/>
      </w:r>
      <w:r w:rsidR="000A2215">
        <w:t xml:space="preserve"> </w:t>
      </w:r>
      <w:r>
        <w:t>“Número de Páginas”</w:t>
      </w:r>
    </w:p>
    <w:p w14:paraId="280EB6C3" w14:textId="77777777" w:rsidR="00B52D56" w:rsidRDefault="00452467" w:rsidP="00B52D56">
      <w:pPr>
        <w:jc w:val="center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CDA78E" wp14:editId="64A1E7C6">
                <wp:simplePos x="0" y="0"/>
                <wp:positionH relativeFrom="column">
                  <wp:posOffset>4413885</wp:posOffset>
                </wp:positionH>
                <wp:positionV relativeFrom="paragraph">
                  <wp:posOffset>141605</wp:posOffset>
                </wp:positionV>
                <wp:extent cx="342265" cy="247650"/>
                <wp:effectExtent l="38100" t="0" r="19685" b="57150"/>
                <wp:wrapNone/>
                <wp:docPr id="47" name="47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42265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380FD" id="47 Conector recto de flecha" o:spid="_x0000_s1026" type="#_x0000_t32" style="position:absolute;margin-left:347.55pt;margin-top:11.15pt;width:26.95pt;height:19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B52D56">
        <w:rPr>
          <w:noProof/>
          <w:lang w:eastAsia="es-AR"/>
        </w:rPr>
        <w:drawing>
          <wp:inline distT="0" distB="0" distL="0" distR="0" wp14:anchorId="32457411" wp14:editId="2D82818D">
            <wp:extent cx="2880000" cy="1142479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80000" cy="1142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62464" w14:textId="77777777" w:rsidR="00B52D56" w:rsidRDefault="00B52D56" w:rsidP="00B52D56">
      <w:pPr>
        <w:pStyle w:val="Ttulo5"/>
      </w:pPr>
      <w:r>
        <w:lastRenderedPageBreak/>
        <w:drawing>
          <wp:inline distT="0" distB="0" distL="0" distR="0" wp14:anchorId="02B0BBBE" wp14:editId="511F205E">
            <wp:extent cx="5400000" cy="1045714"/>
            <wp:effectExtent l="0" t="0" r="0" b="254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1045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EEA17" w14:textId="77777777" w:rsidR="00B52D56" w:rsidRDefault="00B52D56" w:rsidP="00B52D56">
      <w:pPr>
        <w:pStyle w:val="Ttulo5"/>
      </w:pPr>
      <w:r>
        <w:drawing>
          <wp:inline distT="0" distB="0" distL="0" distR="0" wp14:anchorId="3229A6C5" wp14:editId="02EF9E46">
            <wp:extent cx="5400000" cy="1288421"/>
            <wp:effectExtent l="0" t="0" r="0" b="698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1288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7656C" w14:textId="77777777" w:rsidR="00645753" w:rsidRDefault="00645753" w:rsidP="00645753">
      <w:pPr>
        <w:pStyle w:val="Ttulo2"/>
        <w:rPr>
          <w:lang w:eastAsia="es-AR"/>
        </w:rPr>
      </w:pPr>
      <w:bookmarkStart w:id="15" w:name="_Toc140652596"/>
      <w:r>
        <w:rPr>
          <w:lang w:eastAsia="es-AR"/>
        </w:rPr>
        <w:t>Repetir fila de Títulos</w:t>
      </w:r>
      <w:bookmarkEnd w:id="15"/>
    </w:p>
    <w:p w14:paraId="0C5ABDC0" w14:textId="77777777" w:rsidR="00645753" w:rsidRDefault="00645753" w:rsidP="00645753">
      <w:pPr>
        <w:pStyle w:val="Prrafodelista"/>
        <w:numPr>
          <w:ilvl w:val="0"/>
          <w:numId w:val="35"/>
        </w:numPr>
        <w:rPr>
          <w:lang w:eastAsia="es-AR"/>
        </w:rPr>
      </w:pPr>
      <w:r>
        <w:rPr>
          <w:lang w:eastAsia="es-AR"/>
        </w:rPr>
        <w:t>En el caso de que el registro o anexo sea una tabla extensa de más de una hoja, se deberá establecer la misma como fila de títulos, logrando que se repita la misma en todas las hojas.</w:t>
      </w:r>
    </w:p>
    <w:p w14:paraId="102E163E" w14:textId="77777777" w:rsidR="00645753" w:rsidRDefault="00645753" w:rsidP="00645753">
      <w:pPr>
        <w:rPr>
          <w:lang w:eastAsia="es-AR"/>
        </w:rPr>
      </w:pPr>
      <w:r>
        <w:rPr>
          <w:lang w:eastAsia="es-AR"/>
        </w:rPr>
        <w:t xml:space="preserve">Barra de Menús </w:t>
      </w:r>
      <w:r w:rsidR="000A2215">
        <w:sym w:font="Wingdings" w:char="F0E8"/>
      </w:r>
      <w:r>
        <w:rPr>
          <w:lang w:eastAsia="es-AR"/>
        </w:rPr>
        <w:t xml:space="preserve"> “Diseño de Página” </w:t>
      </w:r>
      <w:r w:rsidR="000A2215">
        <w:sym w:font="Wingdings" w:char="F0E8"/>
      </w:r>
      <w:r>
        <w:rPr>
          <w:lang w:eastAsia="es-AR"/>
        </w:rPr>
        <w:t xml:space="preserve"> “Imprimir Títulos”</w:t>
      </w:r>
    </w:p>
    <w:p w14:paraId="5317F16F" w14:textId="77777777" w:rsidR="00645753" w:rsidRDefault="00452467" w:rsidP="00645753">
      <w:pPr>
        <w:pStyle w:val="Ttulo5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979A94" wp14:editId="7C11ED9D">
                <wp:simplePos x="0" y="0"/>
                <wp:positionH relativeFrom="column">
                  <wp:posOffset>4832985</wp:posOffset>
                </wp:positionH>
                <wp:positionV relativeFrom="paragraph">
                  <wp:posOffset>83820</wp:posOffset>
                </wp:positionV>
                <wp:extent cx="342265" cy="247650"/>
                <wp:effectExtent l="38100" t="0" r="19685" b="57150"/>
                <wp:wrapNone/>
                <wp:docPr id="52" name="52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42265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CD3F5" id="52 Conector recto de flecha" o:spid="_x0000_s1026" type="#_x0000_t32" style="position:absolute;margin-left:380.55pt;margin-top:6.6pt;width:26.95pt;height:19.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645753">
        <w:drawing>
          <wp:inline distT="0" distB="0" distL="0" distR="0" wp14:anchorId="56D5ACAD" wp14:editId="5E4E4070">
            <wp:extent cx="3600450" cy="777760"/>
            <wp:effectExtent l="0" t="0" r="0" b="381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00000" cy="77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60FE8" w14:textId="77777777" w:rsidR="00645753" w:rsidRPr="00645753" w:rsidRDefault="000A2215" w:rsidP="00645753">
      <w:pPr>
        <w:pStyle w:val="Prrafodelista"/>
        <w:numPr>
          <w:ilvl w:val="0"/>
          <w:numId w:val="35"/>
        </w:numPr>
        <w:rPr>
          <w:lang w:eastAsia="es-AR"/>
        </w:rPr>
      </w:pPr>
      <w:r>
        <w:sym w:font="Wingdings" w:char="F0E8"/>
      </w:r>
      <w:r w:rsidR="00645753">
        <w:rPr>
          <w:lang w:eastAsia="es-AR"/>
        </w:rPr>
        <w:t xml:space="preserve"> “Repetir filas en extremo superior” o “Repetir columnas a la izquierda” según corresponda.</w:t>
      </w:r>
    </w:p>
    <w:p w14:paraId="0FED164B" w14:textId="77777777" w:rsidR="00645753" w:rsidRDefault="00452467" w:rsidP="00645753">
      <w:pPr>
        <w:pStyle w:val="Ttulo5"/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0AEF7C" wp14:editId="6D927057">
                <wp:simplePos x="0" y="0"/>
                <wp:positionH relativeFrom="column">
                  <wp:posOffset>5671185</wp:posOffset>
                </wp:positionH>
                <wp:positionV relativeFrom="paragraph">
                  <wp:posOffset>928370</wp:posOffset>
                </wp:positionV>
                <wp:extent cx="342265" cy="247650"/>
                <wp:effectExtent l="38100" t="0" r="19685" b="57150"/>
                <wp:wrapNone/>
                <wp:docPr id="53" name="53 Conector recto de fl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42265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C085" id="53 Conector recto de flecha" o:spid="_x0000_s1026" type="#_x0000_t32" style="position:absolute;margin-left:446.55pt;margin-top:73.1pt;width:26.95pt;height:19.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" strokecolor="red" strokeweight="1.5pt">
                <v:stroke endarrow="open"/>
                <o:lock v:ext="edit" shapetype="f"/>
              </v:shape>
            </w:pict>
          </mc:Fallback>
        </mc:AlternateContent>
      </w:r>
      <w:r w:rsidR="00645753">
        <w:drawing>
          <wp:inline distT="0" distB="0" distL="0" distR="0" wp14:anchorId="25ECA308" wp14:editId="02373344">
            <wp:extent cx="5400000" cy="1553221"/>
            <wp:effectExtent l="0" t="0" r="0" b="889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1553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CFB03" w14:textId="77777777" w:rsidR="00645753" w:rsidRPr="00645753" w:rsidRDefault="00645753" w:rsidP="00645753">
      <w:pPr>
        <w:rPr>
          <w:lang w:eastAsia="es-AR"/>
        </w:rPr>
      </w:pPr>
    </w:p>
    <w:p w14:paraId="76B66BAB" w14:textId="77777777" w:rsidR="00602B8A" w:rsidRDefault="00987497" w:rsidP="00721060">
      <w:pPr>
        <w:pStyle w:val="Ttulo1"/>
      </w:pPr>
      <w:bookmarkStart w:id="16" w:name="_Toc140652597"/>
      <w:bookmarkEnd w:id="11"/>
      <w:r>
        <w:lastRenderedPageBreak/>
        <w:t>REGISTROS</w:t>
      </w:r>
      <w:bookmarkEnd w:id="16"/>
    </w:p>
    <w:p w14:paraId="4F4D6732" w14:textId="77777777" w:rsidR="007A34FA" w:rsidRPr="007A34FA" w:rsidRDefault="007A34FA" w:rsidP="007A34FA">
      <w:pPr>
        <w:pStyle w:val="Ttulo4"/>
      </w:pPr>
      <w:r w:rsidRPr="007A34FA">
        <w:t>No Aplica</w:t>
      </w:r>
    </w:p>
    <w:p w14:paraId="677CCE8A" w14:textId="77777777" w:rsidR="00602B8A" w:rsidRPr="007A34FA" w:rsidRDefault="00987497" w:rsidP="00721060">
      <w:pPr>
        <w:pStyle w:val="Ttulo1"/>
      </w:pPr>
      <w:bookmarkStart w:id="17" w:name="_Toc140652598"/>
      <w:r w:rsidRPr="007A34FA">
        <w:t>ANEXOS</w:t>
      </w:r>
      <w:bookmarkEnd w:id="17"/>
    </w:p>
    <w:p w14:paraId="3A0C7B1F" w14:textId="77777777" w:rsidR="00722111" w:rsidRPr="007A34FA" w:rsidRDefault="007A34FA" w:rsidP="007A34FA">
      <w:pPr>
        <w:pStyle w:val="Ttulo4"/>
      </w:pPr>
      <w:r w:rsidRPr="007A34FA">
        <w:t>CD-99.</w:t>
      </w:r>
      <w:proofErr w:type="gramStart"/>
      <w:r w:rsidRPr="007A34FA">
        <w:t>--.---</w:t>
      </w:r>
      <w:proofErr w:type="gramEnd"/>
      <w:r w:rsidRPr="007A34FA">
        <w:t>.07 - AN-Encabezados Modelos Vertical</w:t>
      </w:r>
    </w:p>
    <w:p w14:paraId="0BDC18D3" w14:textId="77777777" w:rsidR="007A34FA" w:rsidRPr="007A34FA" w:rsidRDefault="007A34FA" w:rsidP="007A34FA">
      <w:pPr>
        <w:pStyle w:val="Ttulo4"/>
      </w:pPr>
      <w:r w:rsidRPr="007A34FA">
        <w:t>CD-99.</w:t>
      </w:r>
      <w:proofErr w:type="gramStart"/>
      <w:r w:rsidRPr="007A34FA">
        <w:t>--.---</w:t>
      </w:r>
      <w:proofErr w:type="gramEnd"/>
      <w:r w:rsidRPr="007A34FA">
        <w:t>.08 - AN-Encabezados Modelos Horizontal</w:t>
      </w:r>
    </w:p>
    <w:p w14:paraId="15B111D9" w14:textId="77777777" w:rsidR="008918E1" w:rsidRPr="00967BE7" w:rsidRDefault="008918E1" w:rsidP="00721060">
      <w:pPr>
        <w:pStyle w:val="Ttulo1"/>
      </w:pPr>
      <w:bookmarkStart w:id="18" w:name="_Toc140652599"/>
      <w:r w:rsidRPr="00967BE7">
        <w:t>REFERENCIAS</w:t>
      </w:r>
      <w:bookmarkEnd w:id="18"/>
    </w:p>
    <w:p w14:paraId="45067857" w14:textId="77777777" w:rsidR="00366D60" w:rsidRPr="00974D83" w:rsidRDefault="00366D60" w:rsidP="00366D60">
      <w:pPr>
        <w:pStyle w:val="Ttulo4"/>
        <w:numPr>
          <w:ilvl w:val="3"/>
          <w:numId w:val="25"/>
        </w:numPr>
        <w:ind w:left="864" w:hanging="580"/>
      </w:pPr>
      <w:r w:rsidRPr="00974D83">
        <w:t>Norma ISO 9001:</w:t>
      </w:r>
      <w:r w:rsidR="004104FA" w:rsidRPr="00974D83">
        <w:t xml:space="preserve">2015 </w:t>
      </w:r>
      <w:r w:rsidRPr="00974D83">
        <w:t>Sistemas de Gestión de Calidad</w:t>
      </w:r>
    </w:p>
    <w:p w14:paraId="24437886" w14:textId="77777777" w:rsidR="00A30C14" w:rsidRPr="00974D83" w:rsidRDefault="00A30C14" w:rsidP="00A30C14">
      <w:pPr>
        <w:pStyle w:val="Ttulo4"/>
      </w:pPr>
      <w:r w:rsidRPr="00974D83">
        <w:t>CD-99.02 - PG-Gestión de la Documentación</w:t>
      </w:r>
    </w:p>
    <w:p w14:paraId="4B737B21" w14:textId="77777777" w:rsidR="008918E1" w:rsidRPr="00EC0D42" w:rsidRDefault="008918E1" w:rsidP="008918E1">
      <w:pPr>
        <w:rPr>
          <w:highlight w:val="yellow"/>
          <w:lang w:eastAsia="es-ES"/>
        </w:rPr>
      </w:pPr>
    </w:p>
    <w:p w14:paraId="284781A6" w14:textId="77777777" w:rsidR="008918E1" w:rsidRDefault="008918E1">
      <w:pPr>
        <w:spacing w:before="0" w:after="0" w:line="240" w:lineRule="auto"/>
        <w:jc w:val="left"/>
        <w:rPr>
          <w:highlight w:val="yellow"/>
          <w:lang w:val="es-ES" w:eastAsia="es-ES"/>
        </w:rPr>
      </w:pPr>
      <w:r>
        <w:rPr>
          <w:highlight w:val="yellow"/>
          <w:lang w:val="es-ES" w:eastAsia="es-ES"/>
        </w:rPr>
        <w:br w:type="page"/>
      </w:r>
    </w:p>
    <w:p w14:paraId="5A457CEB" w14:textId="77777777" w:rsidR="008918E1" w:rsidRDefault="008918E1" w:rsidP="00721060">
      <w:pPr>
        <w:pStyle w:val="Ttulo1"/>
        <w:rPr>
          <w:lang w:val="es-ES"/>
        </w:rPr>
      </w:pPr>
      <w:bookmarkStart w:id="19" w:name="_Toc140652600"/>
      <w:r w:rsidRPr="00FE0CCE">
        <w:lastRenderedPageBreak/>
        <w:t>HISTORIAL</w:t>
      </w:r>
      <w:r w:rsidRPr="00D4706C">
        <w:rPr>
          <w:lang w:val="es-ES"/>
        </w:rPr>
        <w:t xml:space="preserve"> DE CAMBIOS</w:t>
      </w:r>
      <w:bookmarkEnd w:id="19"/>
    </w:p>
    <w:p w14:paraId="36D62561" w14:textId="77777777" w:rsidR="00721060" w:rsidRPr="00721060" w:rsidRDefault="00721060" w:rsidP="00721060">
      <w:pPr>
        <w:rPr>
          <w:lang w:val="es-ES"/>
        </w:rPr>
      </w:pPr>
    </w:p>
    <w:tbl>
      <w:tblPr>
        <w:tblStyle w:val="Listamedia1"/>
        <w:tblW w:w="4797" w:type="pct"/>
        <w:tblLayout w:type="fixed"/>
        <w:tblLook w:val="04A0" w:firstRow="1" w:lastRow="0" w:firstColumn="1" w:lastColumn="0" w:noHBand="0" w:noVBand="1"/>
      </w:tblPr>
      <w:tblGrid>
        <w:gridCol w:w="1215"/>
        <w:gridCol w:w="7225"/>
        <w:gridCol w:w="1127"/>
      </w:tblGrid>
      <w:tr w:rsidR="00B93008" w:rsidRPr="00B639DC" w14:paraId="2F1E9501" w14:textId="77777777" w:rsidTr="009F5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064C431" w14:textId="77777777" w:rsidR="008918E1" w:rsidRPr="00B639DC" w:rsidRDefault="008918E1" w:rsidP="00F60ED2">
            <w:pPr>
              <w:spacing w:before="0" w:after="0"/>
              <w:jc w:val="center"/>
              <w:rPr>
                <w:color w:val="808080" w:themeColor="background1" w:themeShade="80"/>
                <w:lang w:val="es-ES"/>
              </w:rPr>
            </w:pPr>
            <w:r w:rsidRPr="00B639DC">
              <w:rPr>
                <w:color w:val="808080" w:themeColor="background1" w:themeShade="80"/>
                <w:lang w:val="es-ES"/>
              </w:rPr>
              <w:t>Revisión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4C7705B" w14:textId="77777777" w:rsidR="008918E1" w:rsidRPr="00B639DC" w:rsidRDefault="008918E1" w:rsidP="00F60ED2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808080" w:themeColor="background1" w:themeShade="80"/>
                <w:lang w:val="es-ES"/>
              </w:rPr>
            </w:pPr>
            <w:r w:rsidRPr="00B639DC">
              <w:rPr>
                <w:b/>
                <w:color w:val="808080" w:themeColor="background1" w:themeShade="80"/>
                <w:lang w:val="es-ES"/>
              </w:rPr>
              <w:t>Descripción del cambio</w:t>
            </w:r>
          </w:p>
        </w:tc>
        <w:tc>
          <w:tcPr>
            <w:tcW w:w="589" w:type="pct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22E23C2" w14:textId="77777777" w:rsidR="008918E1" w:rsidRPr="00B639DC" w:rsidRDefault="008918E1" w:rsidP="00F60ED2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808080" w:themeColor="background1" w:themeShade="80"/>
                <w:lang w:val="es-ES"/>
              </w:rPr>
            </w:pPr>
            <w:r w:rsidRPr="00B639DC">
              <w:rPr>
                <w:b/>
                <w:color w:val="808080" w:themeColor="background1" w:themeShade="80"/>
                <w:lang w:val="es-ES"/>
              </w:rPr>
              <w:t>Fecha</w:t>
            </w:r>
          </w:p>
        </w:tc>
      </w:tr>
      <w:tr w:rsidR="00B93008" w14:paraId="24AC8B5A" w14:textId="77777777" w:rsidTr="00167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top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434724CD" w14:textId="77777777" w:rsidR="008918E1" w:rsidRPr="00BC7C09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0</w:t>
            </w:r>
          </w:p>
        </w:tc>
        <w:tc>
          <w:tcPr>
            <w:tcW w:w="377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1B5B935B" w14:textId="77777777" w:rsidR="008918E1" w:rsidRPr="00B44BD0" w:rsidRDefault="00000000" w:rsidP="009F544A">
            <w:pPr>
              <w:spacing w:before="6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sdt>
              <w:sdtPr>
                <w:rPr>
                  <w:lang w:val="es-ES"/>
                </w:rPr>
                <w:alias w:val="Autor Modificación"/>
                <w:tag w:val="Autor Modificación"/>
                <w:id w:val="-12768623"/>
              </w:sdtPr>
              <w:sdtContent>
                <w:r w:rsidR="00017EA2" w:rsidRPr="00B44BD0">
                  <w:rPr>
                    <w:lang w:val="es-ES"/>
                  </w:rPr>
                  <w:t>Autor: Gaido Ariel</w:t>
                </w:r>
              </w:sdtContent>
            </w:sdt>
            <w:r w:rsidR="00017EA2" w:rsidRPr="00B44BD0">
              <w:rPr>
                <w:lang w:val="es-ES"/>
              </w:rPr>
              <w:t xml:space="preserve"> / </w:t>
            </w:r>
            <w:r w:rsidR="008918E1" w:rsidRPr="00B44BD0">
              <w:rPr>
                <w:lang w:val="es-ES"/>
              </w:rPr>
              <w:t>Edición Inicial</w:t>
            </w:r>
          </w:p>
        </w:tc>
        <w:tc>
          <w:tcPr>
            <w:tcW w:w="58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2330DD75" w14:textId="77777777" w:rsidR="008918E1" w:rsidRPr="00B44BD0" w:rsidRDefault="00B44BD0" w:rsidP="00B44BD0">
            <w:pPr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44BD0">
              <w:rPr>
                <w:lang w:val="es-ES"/>
              </w:rPr>
              <w:t>11</w:t>
            </w:r>
            <w:r w:rsidR="008918E1" w:rsidRPr="00B44BD0">
              <w:rPr>
                <w:lang w:val="es-ES"/>
              </w:rPr>
              <w:t>/</w:t>
            </w:r>
            <w:r w:rsidRPr="00B44BD0">
              <w:rPr>
                <w:lang w:val="es-ES"/>
              </w:rPr>
              <w:t>10</w:t>
            </w:r>
            <w:r w:rsidR="008918E1" w:rsidRPr="00B44BD0">
              <w:rPr>
                <w:lang w:val="es-ES"/>
              </w:rPr>
              <w:t>/16</w:t>
            </w:r>
          </w:p>
        </w:tc>
      </w:tr>
      <w:tr w:rsidR="00B93008" w14:paraId="52F55EFB" w14:textId="77777777" w:rsidTr="009F5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right w:val="single" w:sz="4" w:space="0" w:color="808080" w:themeColor="background1" w:themeShade="80"/>
            </w:tcBorders>
          </w:tcPr>
          <w:p w14:paraId="0A6AB7DE" w14:textId="77777777" w:rsidR="008918E1" w:rsidRPr="00BC7C09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1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B1C6DA8" w14:textId="77777777" w:rsidR="00B93008" w:rsidRPr="00BC7C09" w:rsidRDefault="00000000" w:rsidP="00B75F26">
            <w:pPr>
              <w:spacing w:before="6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sdt>
              <w:sdtPr>
                <w:rPr>
                  <w:lang w:val="es-ES"/>
                </w:rPr>
                <w:alias w:val="Autor Modificación"/>
                <w:tag w:val="Autor Modificación"/>
                <w:id w:val="1875111083"/>
              </w:sdtPr>
              <w:sdtContent>
                <w:r w:rsidR="00B75F26" w:rsidRPr="00B44BD0">
                  <w:rPr>
                    <w:lang w:val="es-ES"/>
                  </w:rPr>
                  <w:t>Autor: Gaido Ariel</w:t>
                </w:r>
              </w:sdtContent>
            </w:sdt>
            <w:r w:rsidR="00B75F26" w:rsidRPr="00B44BD0">
              <w:rPr>
                <w:lang w:val="es-ES"/>
              </w:rPr>
              <w:t xml:space="preserve"> / </w:t>
            </w:r>
            <w:r w:rsidR="00B75F26">
              <w:rPr>
                <w:lang w:val="es-ES"/>
              </w:rPr>
              <w:t>Revisión del tamaño de márgenes</w:t>
            </w:r>
          </w:p>
        </w:tc>
        <w:tc>
          <w:tcPr>
            <w:tcW w:w="589" w:type="pct"/>
            <w:tcBorders>
              <w:left w:val="single" w:sz="4" w:space="0" w:color="808080" w:themeColor="background1" w:themeShade="80"/>
            </w:tcBorders>
          </w:tcPr>
          <w:p w14:paraId="4CA78DBD" w14:textId="77777777" w:rsidR="008918E1" w:rsidRPr="00BC7C09" w:rsidRDefault="00B75F26" w:rsidP="009F544A">
            <w:pPr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17/08/21</w:t>
            </w:r>
          </w:p>
        </w:tc>
      </w:tr>
      <w:tr w:rsidR="00B93008" w14:paraId="45D97B18" w14:textId="77777777" w:rsidTr="00167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2A499C6D" w14:textId="77777777" w:rsidR="008918E1" w:rsidRPr="00BC7C09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2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6502C1E2" w14:textId="77777777" w:rsidR="008918E1" w:rsidRPr="00BC7C09" w:rsidRDefault="000A2215" w:rsidP="009F544A">
            <w:pPr>
              <w:spacing w:before="6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Autor: Pérsico Nicolás / Revisión glosario, formato de tipografía</w:t>
            </w:r>
          </w:p>
        </w:tc>
        <w:tc>
          <w:tcPr>
            <w:tcW w:w="589" w:type="pct"/>
            <w:tcBorders>
              <w:lef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35D4F576" w14:textId="77777777" w:rsidR="008918E1" w:rsidRPr="00BC7C09" w:rsidRDefault="00E47E24" w:rsidP="009F544A">
            <w:pPr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31</w:t>
            </w:r>
            <w:r w:rsidR="000A2215">
              <w:rPr>
                <w:lang w:val="es-ES"/>
              </w:rPr>
              <w:t>/07/23</w:t>
            </w:r>
          </w:p>
        </w:tc>
      </w:tr>
      <w:tr w:rsidR="00B93008" w14:paraId="29F18184" w14:textId="77777777" w:rsidTr="009F5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right w:val="single" w:sz="4" w:space="0" w:color="808080" w:themeColor="background1" w:themeShade="80"/>
            </w:tcBorders>
          </w:tcPr>
          <w:p w14:paraId="43542FA5" w14:textId="77777777" w:rsidR="008918E1" w:rsidRPr="00BC7C09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3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B4A450" w14:textId="77777777" w:rsidR="008918E1" w:rsidRPr="00BC7C09" w:rsidRDefault="008918E1" w:rsidP="009F544A">
            <w:pPr>
              <w:spacing w:before="6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589" w:type="pct"/>
            <w:tcBorders>
              <w:left w:val="single" w:sz="4" w:space="0" w:color="808080" w:themeColor="background1" w:themeShade="80"/>
            </w:tcBorders>
          </w:tcPr>
          <w:p w14:paraId="20103C99" w14:textId="77777777" w:rsidR="008918E1" w:rsidRPr="00BC7C09" w:rsidRDefault="008918E1" w:rsidP="009F544A">
            <w:pPr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B93008" w14:paraId="24350CAF" w14:textId="77777777" w:rsidTr="00167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310266D1" w14:textId="77777777" w:rsidR="008918E1" w:rsidRPr="00BC7C09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4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442F2CCD" w14:textId="77777777" w:rsidR="008918E1" w:rsidRPr="00BC7C09" w:rsidRDefault="008918E1" w:rsidP="009F544A">
            <w:pPr>
              <w:spacing w:before="6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589" w:type="pct"/>
            <w:tcBorders>
              <w:lef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60D69C3F" w14:textId="77777777" w:rsidR="008918E1" w:rsidRPr="00BC7C09" w:rsidRDefault="008918E1" w:rsidP="009F544A">
            <w:pPr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B93008" w14:paraId="392D11AA" w14:textId="77777777" w:rsidTr="009F5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right w:val="single" w:sz="4" w:space="0" w:color="808080" w:themeColor="background1" w:themeShade="80"/>
            </w:tcBorders>
          </w:tcPr>
          <w:p w14:paraId="2234495A" w14:textId="77777777" w:rsidR="008918E1" w:rsidRPr="00BC7C09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5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EEC8E0" w14:textId="77777777" w:rsidR="008918E1" w:rsidRPr="00BC7C09" w:rsidRDefault="008918E1" w:rsidP="009F544A">
            <w:pPr>
              <w:spacing w:before="6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589" w:type="pct"/>
            <w:tcBorders>
              <w:left w:val="single" w:sz="4" w:space="0" w:color="808080" w:themeColor="background1" w:themeShade="80"/>
            </w:tcBorders>
          </w:tcPr>
          <w:p w14:paraId="459D28A5" w14:textId="77777777" w:rsidR="008918E1" w:rsidRPr="00BC7C09" w:rsidRDefault="008918E1" w:rsidP="009F544A">
            <w:pPr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B93008" w14:paraId="1283E22C" w14:textId="77777777" w:rsidTr="00167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110B8ACA" w14:textId="77777777" w:rsidR="008918E1" w:rsidRPr="00BC7C09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6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02D82DAB" w14:textId="77777777" w:rsidR="008918E1" w:rsidRPr="00BC7C09" w:rsidRDefault="008918E1" w:rsidP="009F544A">
            <w:pPr>
              <w:spacing w:before="6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589" w:type="pct"/>
            <w:tcBorders>
              <w:lef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3A5CBB22" w14:textId="77777777" w:rsidR="008918E1" w:rsidRPr="00BC7C09" w:rsidRDefault="008918E1" w:rsidP="009F544A">
            <w:pPr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B93008" w14:paraId="6EE8FCBF" w14:textId="77777777" w:rsidTr="009F5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right w:val="single" w:sz="4" w:space="0" w:color="808080" w:themeColor="background1" w:themeShade="80"/>
            </w:tcBorders>
          </w:tcPr>
          <w:p w14:paraId="68885BCB" w14:textId="77777777" w:rsidR="008918E1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7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2366239" w14:textId="77777777" w:rsidR="008918E1" w:rsidRPr="00BC7C09" w:rsidRDefault="008918E1" w:rsidP="009F544A">
            <w:pPr>
              <w:spacing w:before="6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589" w:type="pct"/>
            <w:tcBorders>
              <w:left w:val="single" w:sz="4" w:space="0" w:color="808080" w:themeColor="background1" w:themeShade="80"/>
            </w:tcBorders>
          </w:tcPr>
          <w:p w14:paraId="0B62F8A1" w14:textId="77777777" w:rsidR="008918E1" w:rsidRPr="00BC7C09" w:rsidRDefault="008918E1" w:rsidP="009F544A">
            <w:pPr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B93008" w14:paraId="2F197AA9" w14:textId="77777777" w:rsidTr="00167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7B35176E" w14:textId="77777777" w:rsidR="008918E1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8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3ED0D477" w14:textId="77777777" w:rsidR="008918E1" w:rsidRPr="00BC7C09" w:rsidRDefault="008918E1" w:rsidP="009F544A">
            <w:pPr>
              <w:spacing w:before="6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589" w:type="pct"/>
            <w:tcBorders>
              <w:lef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6C73BCA8" w14:textId="77777777" w:rsidR="008918E1" w:rsidRPr="00BC7C09" w:rsidRDefault="008918E1" w:rsidP="009F544A">
            <w:pPr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B93008" w14:paraId="3DF5C8EA" w14:textId="77777777" w:rsidTr="009F5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right w:val="single" w:sz="4" w:space="0" w:color="808080" w:themeColor="background1" w:themeShade="80"/>
            </w:tcBorders>
          </w:tcPr>
          <w:p w14:paraId="7F836228" w14:textId="77777777" w:rsidR="008918E1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9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E59A4A5" w14:textId="77777777" w:rsidR="008918E1" w:rsidRPr="00BC7C09" w:rsidRDefault="008918E1" w:rsidP="009F544A">
            <w:pPr>
              <w:spacing w:before="6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589" w:type="pct"/>
            <w:tcBorders>
              <w:left w:val="single" w:sz="4" w:space="0" w:color="808080" w:themeColor="background1" w:themeShade="80"/>
            </w:tcBorders>
          </w:tcPr>
          <w:p w14:paraId="000E418F" w14:textId="77777777" w:rsidR="008918E1" w:rsidRPr="00BC7C09" w:rsidRDefault="008918E1" w:rsidP="009F544A">
            <w:pPr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B93008" w14:paraId="57B7B098" w14:textId="77777777" w:rsidTr="00167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pct"/>
            <w:tcBorders>
              <w:bottom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19299B2B" w14:textId="77777777" w:rsidR="008918E1" w:rsidRDefault="008918E1" w:rsidP="009F544A">
            <w:pPr>
              <w:spacing w:before="60" w:after="0" w:line="240" w:lineRule="auto"/>
              <w:jc w:val="center"/>
              <w:rPr>
                <w:b w:val="0"/>
                <w:lang w:val="es-ES"/>
              </w:rPr>
            </w:pPr>
            <w:r>
              <w:rPr>
                <w:b w:val="0"/>
                <w:lang w:val="es-ES"/>
              </w:rPr>
              <w:t>10</w:t>
            </w:r>
          </w:p>
        </w:tc>
        <w:tc>
          <w:tcPr>
            <w:tcW w:w="3776" w:type="pct"/>
            <w:tcBorders>
              <w:left w:val="single" w:sz="4" w:space="0" w:color="808080" w:themeColor="background1" w:themeShade="80"/>
              <w:bottom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6C327FC9" w14:textId="77777777" w:rsidR="008918E1" w:rsidRPr="00BC7C09" w:rsidRDefault="008918E1" w:rsidP="009F544A">
            <w:pPr>
              <w:spacing w:before="6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589" w:type="pct"/>
            <w:tcBorders>
              <w:left w:val="single" w:sz="4" w:space="0" w:color="808080" w:themeColor="background1" w:themeShade="80"/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685D2094" w14:textId="77777777" w:rsidR="008918E1" w:rsidRPr="00BC7C09" w:rsidRDefault="008918E1" w:rsidP="009F544A">
            <w:pPr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3CFEA776" w14:textId="77777777" w:rsidR="008918E1" w:rsidRPr="008918E1" w:rsidRDefault="008918E1" w:rsidP="008918E1">
      <w:pPr>
        <w:rPr>
          <w:highlight w:val="yellow"/>
          <w:lang w:val="es-ES" w:eastAsia="es-ES"/>
        </w:rPr>
      </w:pPr>
    </w:p>
    <w:sectPr w:rsidR="008918E1" w:rsidRPr="008918E1" w:rsidSect="0064020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type w:val="continuous"/>
      <w:pgSz w:w="12240" w:h="15840" w:code="1"/>
      <w:pgMar w:top="1701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68294" w14:textId="77777777" w:rsidR="00771D4B" w:rsidRDefault="00771D4B" w:rsidP="00FA1107">
      <w:pPr>
        <w:spacing w:after="0" w:line="240" w:lineRule="auto"/>
      </w:pPr>
      <w:r>
        <w:separator/>
      </w:r>
    </w:p>
  </w:endnote>
  <w:endnote w:type="continuationSeparator" w:id="0">
    <w:p w14:paraId="35B40476" w14:textId="77777777" w:rsidR="00771D4B" w:rsidRDefault="00771D4B" w:rsidP="00FA1107">
      <w:pPr>
        <w:spacing w:after="0" w:line="240" w:lineRule="auto"/>
      </w:pPr>
      <w:r>
        <w:continuationSeparator/>
      </w:r>
    </w:p>
  </w:endnote>
  <w:endnote w:type="continuationNotice" w:id="1">
    <w:p w14:paraId="06C3CB15" w14:textId="77777777" w:rsidR="00771D4B" w:rsidRDefault="00771D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75844" w14:textId="77777777" w:rsidR="006E2E47" w:rsidRDefault="006E2E4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808080" w:themeColor="background1" w:themeShade="80"/>
      </w:rPr>
      <w:id w:val="-1230076567"/>
      <w:docPartObj>
        <w:docPartGallery w:val="Page Numbers (Bottom of Page)"/>
        <w:docPartUnique/>
      </w:docPartObj>
    </w:sdtPr>
    <w:sdtContent>
      <w:sdt>
        <w:sdtPr>
          <w:rPr>
            <w:color w:val="808080" w:themeColor="background1" w:themeShade="80"/>
          </w:rPr>
          <w:id w:val="1837953386"/>
          <w:docPartObj>
            <w:docPartGallery w:val="Page Numbers (Top of Page)"/>
            <w:docPartUnique/>
          </w:docPartObj>
        </w:sdtPr>
        <w:sdtContent>
          <w:sdt>
            <w:sdtPr>
              <w:rPr>
                <w:color w:val="808080" w:themeColor="background1" w:themeShade="80"/>
              </w:rPr>
              <w:id w:val="-617224513"/>
              <w:docPartObj>
                <w:docPartGallery w:val="Page Numbers (Bottom of Page)"/>
                <w:docPartUnique/>
              </w:docPartObj>
            </w:sdtPr>
            <w:sdtEndPr>
              <w:rPr>
                <w:sz w:val="20"/>
              </w:rPr>
            </w:sdtEndPr>
            <w:sdtContent>
              <w:sdt>
                <w:sdtPr>
                  <w:rPr>
                    <w:color w:val="808080" w:themeColor="background1" w:themeShade="80"/>
                    <w:sz w:val="20"/>
                  </w:rPr>
                  <w:id w:val="-2035032589"/>
                  <w:docPartObj>
                    <w:docPartGallery w:val="Page Numbers (Top of Page)"/>
                    <w:docPartUnique/>
                  </w:docPartObj>
                </w:sdtPr>
                <w:sdtContent>
                  <w:p w14:paraId="34CF5B4D" w14:textId="472BD5CC" w:rsidR="004C0527" w:rsidRPr="00664ADE" w:rsidRDefault="004C0527" w:rsidP="00E15F82">
                    <w:pPr>
                      <w:pStyle w:val="Piedepgina"/>
                      <w:tabs>
                        <w:tab w:val="clear" w:pos="4419"/>
                        <w:tab w:val="clear" w:pos="8838"/>
                        <w:tab w:val="left" w:pos="8789"/>
                      </w:tabs>
                      <w:jc w:val="left"/>
                      <w:rPr>
                        <w:rFonts w:cs="Arial"/>
                        <w:color w:val="808080" w:themeColor="background1" w:themeShade="80"/>
                        <w:sz w:val="18"/>
                        <w:szCs w:val="20"/>
                      </w:rPr>
                    </w:pP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t xml:space="preserve">Fecha de impresión: </w:t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fldChar w:fldCharType="begin"/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instrText xml:space="preserve"> TIME \@ "dd/MM/yyyy" </w:instrText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fldChar w:fldCharType="separate"/>
                    </w:r>
                    <w:r w:rsidR="006E2E47">
                      <w:rPr>
                        <w:rFonts w:cs="Arial"/>
                        <w:noProof/>
                        <w:color w:val="808080" w:themeColor="background1" w:themeShade="80"/>
                        <w:sz w:val="16"/>
                        <w:szCs w:val="20"/>
                      </w:rPr>
                      <w:t>29/06/2026</w:t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fldChar w:fldCharType="end"/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t xml:space="preserve"> (documento sin validez en ausencia de sello “Copia Controlada”).</w:t>
                    </w:r>
                    <w:r>
                      <w:rPr>
                        <w:noProof/>
                        <w:color w:val="808080" w:themeColor="background1" w:themeShade="80"/>
                        <w:sz w:val="20"/>
                        <w:lang w:eastAsia="es-AR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1695104" behindDoc="0" locked="0" layoutInCell="1" allowOverlap="1" wp14:anchorId="11FEDE8A" wp14:editId="79AC0CDA">
                              <wp:simplePos x="0" y="0"/>
                              <wp:positionH relativeFrom="column">
                                <wp:posOffset>-145415</wp:posOffset>
                              </wp:positionH>
                              <wp:positionV relativeFrom="paragraph">
                                <wp:posOffset>-45085</wp:posOffset>
                              </wp:positionV>
                              <wp:extent cx="6673215" cy="8255"/>
                              <wp:effectExtent l="57150" t="57150" r="89535" b="144145"/>
                              <wp:wrapNone/>
                              <wp:docPr id="15" name="15 Conector recto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>
                                      <a:cxnSpLocks/>
                                    </wps:cNvCnPr>
                                    <wps:spPr>
                                      <a:xfrm flipV="1">
                                        <a:off x="0" y="0"/>
                                        <a:ext cx="6673215" cy="8255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</a:ln>
                                      <a:effectLst>
                                        <a:outerShdw blurRad="50800" dist="38100" dir="2700000" algn="tl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  <a:scene3d>
                                        <a:camera prst="orthographicFront"/>
                                        <a:lightRig rig="threePt" dir="t"/>
                                      </a:scene3d>
                                      <a:sp3d>
                                        <a:bevelT/>
                                      </a:sp3d>
                                    </wps:spPr>
                                    <wps:style>
                                      <a:lnRef idx="3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2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line w14:anchorId="18D542AF" id="15 Conector recto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1.45pt,-3.55pt" to="514pt,-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" strokecolor="#7f7f7f [1612]" strokeweight="2.25pt">
                              <v:shadow on="t" color="black" opacity="26214f" origin="-.5,-.5" offset=".74836mm,.74836mm"/>
                              <o:lock v:ext="edit" shapetype="f"/>
                            </v:line>
                          </w:pict>
                        </mc:Fallback>
                      </mc:AlternateContent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tab/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tab/>
                    </w:r>
                    <w:sdt>
                      <w:sdtPr>
                        <w:rPr>
                          <w:rFonts w:cs="Arial"/>
                          <w:color w:val="808080" w:themeColor="background1" w:themeShade="80"/>
                          <w:sz w:val="18"/>
                          <w:szCs w:val="20"/>
                        </w:rPr>
                        <w:alias w:val="Departamento"/>
                        <w:tag w:val="Departamento"/>
                        <w:id w:val="240294876"/>
                        <w:lock w:val="sdtLocked"/>
                      </w:sdtPr>
                      <w:sdtContent>
                        <w:r w:rsidR="00E15F82">
                          <w:rPr>
                            <w:rFonts w:cs="Arial"/>
                            <w:color w:val="808080" w:themeColor="background1" w:themeShade="80"/>
                            <w:sz w:val="16"/>
                            <w:szCs w:val="20"/>
                          </w:rPr>
                          <w:t>Ingeniería</w:t>
                        </w:r>
                      </w:sdtContent>
                    </w:sdt>
                  </w:p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9F232" w14:textId="77777777" w:rsidR="006E2E47" w:rsidRDefault="006E2E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54359" w14:textId="77777777" w:rsidR="00771D4B" w:rsidRDefault="00771D4B" w:rsidP="00FA1107">
      <w:pPr>
        <w:spacing w:after="0" w:line="240" w:lineRule="auto"/>
      </w:pPr>
      <w:r>
        <w:separator/>
      </w:r>
    </w:p>
  </w:footnote>
  <w:footnote w:type="continuationSeparator" w:id="0">
    <w:p w14:paraId="0223A00F" w14:textId="77777777" w:rsidR="00771D4B" w:rsidRDefault="00771D4B" w:rsidP="00FA1107">
      <w:pPr>
        <w:spacing w:after="0" w:line="240" w:lineRule="auto"/>
      </w:pPr>
      <w:r>
        <w:continuationSeparator/>
      </w:r>
    </w:p>
  </w:footnote>
  <w:footnote w:type="continuationNotice" w:id="1">
    <w:p w14:paraId="006C9941" w14:textId="77777777" w:rsidR="00771D4B" w:rsidRDefault="00771D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AE879" w14:textId="77777777" w:rsidR="006E2E47" w:rsidRDefault="006E2E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636"/>
      <w:gridCol w:w="4775"/>
      <w:gridCol w:w="2555"/>
    </w:tblGrid>
    <w:tr w:rsidR="004C0527" w:rsidRPr="008955BA" w14:paraId="018CA58E" w14:textId="77777777" w:rsidTr="0064020E">
      <w:trPr>
        <w:trHeight w:val="227"/>
      </w:trPr>
      <w:tc>
        <w:tcPr>
          <w:tcW w:w="2712" w:type="dxa"/>
          <w:vMerge w:val="restart"/>
          <w:tcBorders>
            <w:top w:val="single" w:sz="2" w:space="0" w:color="FFFFFF" w:themeColor="background1"/>
            <w:left w:val="single" w:sz="2" w:space="0" w:color="FFFFFF" w:themeColor="background1"/>
            <w:right w:val="single" w:sz="2" w:space="0" w:color="FFFFFF" w:themeColor="background1"/>
          </w:tcBorders>
        </w:tcPr>
        <w:p w14:paraId="5BDCE1D5" w14:textId="77777777" w:rsidR="004C0527" w:rsidRDefault="004C0527" w:rsidP="00685283">
          <w:pPr>
            <w:spacing w:before="0" w:after="0"/>
            <w:rPr>
              <w:sz w:val="20"/>
              <w:lang w:val="es-ES"/>
            </w:rPr>
          </w:pPr>
          <w:r w:rsidRPr="003C2644">
            <w:rPr>
              <w:noProof/>
              <w:sz w:val="20"/>
              <w:lang w:eastAsia="es-AR"/>
            </w:rPr>
            <w:drawing>
              <wp:anchor distT="0" distB="0" distL="114300" distR="114300" simplePos="0" relativeHeight="251660288" behindDoc="0" locked="0" layoutInCell="1" allowOverlap="1" wp14:anchorId="79C63705" wp14:editId="4439AECE">
                <wp:simplePos x="0" y="0"/>
                <wp:positionH relativeFrom="column">
                  <wp:posOffset>99060</wp:posOffset>
                </wp:positionH>
                <wp:positionV relativeFrom="paragraph">
                  <wp:posOffset>138761</wp:posOffset>
                </wp:positionV>
                <wp:extent cx="1292225" cy="301625"/>
                <wp:effectExtent l="0" t="0" r="3175" b="3175"/>
                <wp:wrapNone/>
                <wp:docPr id="19" name="Imagen 19" descr="I:\PROYECTOS\2016\09. Manuales de Procedimiento\Logos\LOGISU 2016-sin fon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I:\PROYECTOS\2016\09. Manuales de Procedimiento\Logos\LOGISU 2016-sin fon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22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b/>
              <w:i/>
              <w:noProof/>
              <w:lang w:eastAsia="es-AR"/>
            </w:rPr>
            <mc:AlternateContent>
              <mc:Choice Requires="wps">
                <w:drawing>
                  <wp:anchor distT="4294967294" distB="4294967294" distL="114300" distR="114300" simplePos="0" relativeHeight="251658240" behindDoc="0" locked="0" layoutInCell="1" allowOverlap="1" wp14:anchorId="73F3F591" wp14:editId="7120A89E">
                    <wp:simplePos x="0" y="0"/>
                    <wp:positionH relativeFrom="column">
                      <wp:posOffset>-120650</wp:posOffset>
                    </wp:positionH>
                    <wp:positionV relativeFrom="paragraph">
                      <wp:posOffset>-13971</wp:posOffset>
                    </wp:positionV>
                    <wp:extent cx="6571615" cy="0"/>
                    <wp:effectExtent l="57150" t="57150" r="114935" b="133350"/>
                    <wp:wrapNone/>
                    <wp:docPr id="106" name="106 Conector rect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657161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C975AAE" id="106 Conector recto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9.5pt,-1.1pt" to="507.9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" strokecolor="#7f7f7f [1612]" strokeweight="2.25pt">
                    <v:shadow on="t" color="black" opacity="26214f" origin="-.5,-.5" offset=".74836mm,.74836mm"/>
                    <o:lock v:ext="edit" shapetype="f"/>
                  </v:line>
                </w:pict>
              </mc:Fallback>
            </mc:AlternateContent>
          </w:r>
        </w:p>
        <w:p w14:paraId="43D09972" w14:textId="77777777" w:rsidR="004C0527" w:rsidRPr="008955BA" w:rsidRDefault="004C0527" w:rsidP="00685283">
          <w:pPr>
            <w:jc w:val="center"/>
            <w:rPr>
              <w:sz w:val="20"/>
              <w:lang w:val="es-ES"/>
            </w:rPr>
          </w:pPr>
          <w:r>
            <w:rPr>
              <w:b/>
              <w:i/>
              <w:noProof/>
              <w:lang w:eastAsia="es-AR"/>
            </w:rPr>
            <mc:AlternateContent>
              <mc:Choice Requires="wps">
                <w:drawing>
                  <wp:anchor distT="4294967294" distB="4294967294" distL="114300" distR="114300" simplePos="0" relativeHeight="251656192" behindDoc="0" locked="0" layoutInCell="1" allowOverlap="1" wp14:anchorId="0CF1B9CD" wp14:editId="30719F73">
                    <wp:simplePos x="0" y="0"/>
                    <wp:positionH relativeFrom="column">
                      <wp:posOffset>-116205</wp:posOffset>
                    </wp:positionH>
                    <wp:positionV relativeFrom="paragraph">
                      <wp:posOffset>506094</wp:posOffset>
                    </wp:positionV>
                    <wp:extent cx="6571615" cy="0"/>
                    <wp:effectExtent l="57150" t="57150" r="114935" b="133350"/>
                    <wp:wrapNone/>
                    <wp:docPr id="109" name="109 Conector rect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657161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0517CD5" id="109 Conector recto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9.15pt,39.85pt" to="508.3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" strokecolor="#7f7f7f [1612]" strokeweight="2.25pt">
                    <v:shadow on="t" color="black" opacity="26214f" origin="-.5,-.5" offset=".74836mm,.74836mm"/>
                    <o:lock v:ext="edit" shapetype="f"/>
                  </v:line>
                </w:pict>
              </mc:Fallback>
            </mc:AlternateContent>
          </w:r>
        </w:p>
      </w:tc>
      <w:tc>
        <w:tcPr>
          <w:tcW w:w="4874" w:type="dxa"/>
          <w:vMerge w:val="restart"/>
          <w:tcBorders>
            <w:top w:val="single" w:sz="2" w:space="0" w:color="FFFFFF" w:themeColor="background1"/>
            <w:left w:val="single" w:sz="2" w:space="0" w:color="FFFFFF" w:themeColor="background1"/>
            <w:right w:val="single" w:sz="2" w:space="0" w:color="FFFFFF" w:themeColor="background1"/>
          </w:tcBorders>
          <w:vAlign w:val="center"/>
        </w:tcPr>
        <w:p w14:paraId="349B87ED" w14:textId="77777777" w:rsidR="004C0527" w:rsidRPr="00EA0035" w:rsidRDefault="004C0527" w:rsidP="00D73B03">
          <w:pPr>
            <w:spacing w:after="0" w:line="240" w:lineRule="auto"/>
            <w:jc w:val="center"/>
            <w:rPr>
              <w:rFonts w:cs="Arial"/>
              <w:b/>
              <w:i/>
              <w:color w:val="808080" w:themeColor="background1" w:themeShade="80"/>
              <w:sz w:val="20"/>
              <w:szCs w:val="20"/>
              <w:lang w:val="es-ES"/>
            </w:rPr>
          </w:pPr>
          <w:r w:rsidRPr="00685283">
            <w:rPr>
              <w:rStyle w:val="Ttulo1Car"/>
              <w:rFonts w:eastAsia="Calibri" w:cs="Arial"/>
              <w:i/>
              <w:sz w:val="20"/>
              <w:szCs w:val="20"/>
            </w:rPr>
            <w:t>INSTRUCTIVO DE TRABAJO</w:t>
          </w:r>
        </w:p>
      </w:tc>
      <w:tc>
        <w:tcPr>
          <w:tcW w:w="2602" w:type="dxa"/>
          <w:tcBorders>
            <w:top w:val="single" w:sz="2" w:space="0" w:color="FFFFFF" w:themeColor="background1"/>
            <w:left w:val="single" w:sz="2" w:space="0" w:color="FFFFFF" w:themeColor="background1"/>
            <w:bottom w:val="single" w:sz="18" w:space="0" w:color="808080" w:themeColor="background1" w:themeShade="80"/>
            <w:right w:val="single" w:sz="2" w:space="0" w:color="FFFFFF" w:themeColor="background1"/>
          </w:tcBorders>
          <w:vAlign w:val="center"/>
        </w:tcPr>
        <w:p w14:paraId="4DBA5CF3" w14:textId="53697D30" w:rsidR="004C0527" w:rsidRPr="00EA0035" w:rsidRDefault="004C0527" w:rsidP="00B52D56">
          <w:pPr>
            <w:spacing w:before="0" w:after="0" w:line="240" w:lineRule="auto"/>
            <w:jc w:val="right"/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</w:pPr>
          <w:r w:rsidRPr="00EA0035"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  <w:t xml:space="preserve">CÓDIGO: </w:t>
          </w:r>
          <w:sdt>
            <w:sdtPr>
              <w:rPr>
                <w:rFonts w:cs="Arial"/>
                <w:color w:val="808080" w:themeColor="background1" w:themeShade="80"/>
                <w:sz w:val="16"/>
                <w:szCs w:val="20"/>
                <w:lang w:val="es-ES"/>
              </w:rPr>
              <w:alias w:val="Área.Procedimiento.Instructivo.Registro/Anexo"/>
              <w:tag w:val="Área.Procedimiento.Instructivo.Registro.Anexo"/>
              <w:id w:val="-1938207145"/>
              <w:lock w:val="sdtLocked"/>
            </w:sdtPr>
            <w:sdtContent>
              <w:r w:rsidRPr="00543B26">
                <w:rPr>
                  <w:rFonts w:cs="Arial"/>
                  <w:color w:val="808080" w:themeColor="background1" w:themeShade="80"/>
                  <w:sz w:val="16"/>
                  <w:szCs w:val="20"/>
                  <w:lang w:val="es-ES"/>
                </w:rPr>
                <w:t>CD-00.0</w:t>
              </w:r>
              <w:r w:rsidR="006E2E47">
                <w:rPr>
                  <w:rFonts w:cs="Arial"/>
                  <w:color w:val="808080" w:themeColor="background1" w:themeShade="80"/>
                  <w:sz w:val="16"/>
                  <w:szCs w:val="20"/>
                  <w:lang w:val="es-ES"/>
                </w:rPr>
                <w:t>0</w:t>
              </w:r>
              <w:r w:rsidRPr="00543B26">
                <w:rPr>
                  <w:rFonts w:cs="Arial"/>
                  <w:color w:val="808080" w:themeColor="background1" w:themeShade="80"/>
                  <w:sz w:val="16"/>
                  <w:szCs w:val="20"/>
                  <w:lang w:val="es-ES"/>
                </w:rPr>
                <w:t>.00</w:t>
              </w:r>
              <w:r w:rsidR="006E2E47">
                <w:rPr>
                  <w:rFonts w:cs="Arial"/>
                  <w:color w:val="808080" w:themeColor="background1" w:themeShade="80"/>
                  <w:sz w:val="16"/>
                  <w:szCs w:val="20"/>
                  <w:lang w:val="es-ES"/>
                </w:rPr>
                <w:t>0</w:t>
              </w:r>
            </w:sdtContent>
          </w:sdt>
        </w:p>
      </w:tc>
    </w:tr>
    <w:tr w:rsidR="004C0527" w:rsidRPr="008955BA" w14:paraId="3CEEC650" w14:textId="77777777" w:rsidTr="0064020E">
      <w:trPr>
        <w:trHeight w:val="227"/>
      </w:trPr>
      <w:tc>
        <w:tcPr>
          <w:tcW w:w="2712" w:type="dxa"/>
          <w:vMerge/>
          <w:tcBorders>
            <w:left w:val="single" w:sz="2" w:space="0" w:color="FFFFFF" w:themeColor="background1"/>
            <w:right w:val="single" w:sz="2" w:space="0" w:color="FFFFFF" w:themeColor="background1"/>
          </w:tcBorders>
        </w:tcPr>
        <w:p w14:paraId="0BB7F2CF" w14:textId="77777777" w:rsidR="004C0527" w:rsidRPr="008955BA" w:rsidRDefault="004C0527" w:rsidP="00685283">
          <w:pPr>
            <w:spacing w:before="0" w:after="0"/>
            <w:rPr>
              <w:sz w:val="20"/>
              <w:lang w:val="es-ES"/>
            </w:rPr>
          </w:pPr>
        </w:p>
      </w:tc>
      <w:tc>
        <w:tcPr>
          <w:tcW w:w="4874" w:type="dxa"/>
          <w:vMerge/>
          <w:tcBorders>
            <w:left w:val="single" w:sz="2" w:space="0" w:color="FFFFFF" w:themeColor="background1"/>
            <w:bottom w:val="single" w:sz="18" w:space="0" w:color="808080" w:themeColor="background1" w:themeShade="80"/>
            <w:right w:val="single" w:sz="2" w:space="0" w:color="FFFFFF" w:themeColor="background1"/>
          </w:tcBorders>
        </w:tcPr>
        <w:p w14:paraId="2AEAA7D9" w14:textId="77777777" w:rsidR="004C0527" w:rsidRPr="00EA0035" w:rsidRDefault="004C0527" w:rsidP="00685283">
          <w:pPr>
            <w:spacing w:before="0" w:after="0" w:line="240" w:lineRule="auto"/>
            <w:jc w:val="center"/>
            <w:rPr>
              <w:rFonts w:cs="Arial"/>
              <w:color w:val="808080" w:themeColor="background1" w:themeShade="80"/>
              <w:sz w:val="20"/>
              <w:szCs w:val="20"/>
              <w:lang w:val="es-ES"/>
            </w:rPr>
          </w:pPr>
        </w:p>
      </w:tc>
      <w:tc>
        <w:tcPr>
          <w:tcW w:w="2602" w:type="dxa"/>
          <w:tcBorders>
            <w:top w:val="single" w:sz="18" w:space="0" w:color="808080" w:themeColor="background1" w:themeShade="80"/>
            <w:left w:val="single" w:sz="2" w:space="0" w:color="FFFFFF" w:themeColor="background1"/>
            <w:bottom w:val="single" w:sz="18" w:space="0" w:color="808080" w:themeColor="background1" w:themeShade="80"/>
            <w:right w:val="single" w:sz="2" w:space="0" w:color="FFFFFF" w:themeColor="background1"/>
          </w:tcBorders>
          <w:vAlign w:val="center"/>
        </w:tcPr>
        <w:p w14:paraId="0735FB1A" w14:textId="0F4CD533" w:rsidR="004C0527" w:rsidRPr="00EA0035" w:rsidRDefault="004C0527" w:rsidP="00685283">
          <w:pPr>
            <w:spacing w:before="0" w:after="0" w:line="240" w:lineRule="auto"/>
            <w:jc w:val="right"/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</w:pPr>
          <w:r w:rsidRPr="00EA0035"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  <w:t xml:space="preserve">VIGENCIA: </w:t>
          </w:r>
          <w:sdt>
            <w:sdtPr>
              <w:rPr>
                <w:rFonts w:cs="Arial"/>
                <w:color w:val="808080" w:themeColor="background1" w:themeShade="80"/>
                <w:sz w:val="16"/>
                <w:szCs w:val="16"/>
                <w:lang w:val="es-ES"/>
              </w:rPr>
              <w:alias w:val="Fecha Aprobación Última  Revisión"/>
              <w:tag w:val="Fecha Aprobación Última  Revisión"/>
              <w:id w:val="1901168039"/>
              <w:lock w:val="sdtLocked"/>
              <w:date w:fullDate="2026-06-29T00:00:00Z">
                <w:dateFormat w:val="dd/MM/yyyy"/>
                <w:lid w:val="es-AR"/>
                <w:storeMappedDataAs w:val="dateTime"/>
                <w:calendar w:val="gregorian"/>
              </w:date>
            </w:sdtPr>
            <w:sdtContent>
              <w:r w:rsidR="006E2E47">
                <w:rPr>
                  <w:rFonts w:cs="Arial"/>
                  <w:color w:val="808080" w:themeColor="background1" w:themeShade="80"/>
                  <w:sz w:val="16"/>
                  <w:szCs w:val="16"/>
                </w:rPr>
                <w:t>29/06/2026</w:t>
              </w:r>
            </w:sdtContent>
          </w:sdt>
        </w:p>
      </w:tc>
    </w:tr>
    <w:tr w:rsidR="004C0527" w:rsidRPr="008955BA" w14:paraId="2DD698F5" w14:textId="77777777" w:rsidTr="0064020E">
      <w:trPr>
        <w:trHeight w:val="227"/>
      </w:trPr>
      <w:tc>
        <w:tcPr>
          <w:tcW w:w="2712" w:type="dxa"/>
          <w:vMerge/>
          <w:tcBorders>
            <w:left w:val="single" w:sz="2" w:space="0" w:color="FFFFFF" w:themeColor="background1"/>
            <w:right w:val="single" w:sz="2" w:space="0" w:color="FFFFFF" w:themeColor="background1"/>
          </w:tcBorders>
        </w:tcPr>
        <w:p w14:paraId="2F3AAD30" w14:textId="77777777" w:rsidR="004C0527" w:rsidRPr="008955BA" w:rsidRDefault="004C0527" w:rsidP="00685283">
          <w:pPr>
            <w:spacing w:before="0" w:after="0"/>
            <w:rPr>
              <w:sz w:val="20"/>
              <w:lang w:val="es-ES"/>
            </w:rPr>
          </w:pPr>
        </w:p>
      </w:tc>
      <w:tc>
        <w:tcPr>
          <w:tcW w:w="4874" w:type="dxa"/>
          <w:vMerge w:val="restart"/>
          <w:tcBorders>
            <w:top w:val="single" w:sz="2" w:space="0" w:color="FFFFFF" w:themeColor="background1"/>
            <w:left w:val="single" w:sz="2" w:space="0" w:color="FFFFFF" w:themeColor="background1"/>
            <w:right w:val="single" w:sz="2" w:space="0" w:color="FFFFFF" w:themeColor="background1"/>
          </w:tcBorders>
          <w:vAlign w:val="center"/>
        </w:tcPr>
        <w:p w14:paraId="7912DC8E" w14:textId="45F634D6" w:rsidR="004C0527" w:rsidRPr="00EA0035" w:rsidRDefault="006E2E47" w:rsidP="0064020E">
          <w:pPr>
            <w:spacing w:before="0" w:after="0" w:line="240" w:lineRule="auto"/>
            <w:jc w:val="center"/>
            <w:rPr>
              <w:rFonts w:cs="Arial"/>
              <w:b/>
              <w:i/>
              <w:color w:val="808080" w:themeColor="background1" w:themeShade="80"/>
              <w:sz w:val="20"/>
              <w:szCs w:val="20"/>
              <w:lang w:val="es-ES"/>
            </w:rPr>
          </w:pPr>
          <w:r w:rsidRPr="006E2E47">
            <w:rPr>
              <w:rFonts w:cs="Arial"/>
              <w:b/>
              <w:i/>
              <w:color w:val="808080" w:themeColor="background1" w:themeShade="80"/>
              <w:sz w:val="20"/>
              <w:szCs w:val="20"/>
              <w:lang w:val="es-ES"/>
            </w:rPr>
            <w:t>Pañol de insumos</w:t>
          </w:r>
        </w:p>
      </w:tc>
      <w:tc>
        <w:tcPr>
          <w:tcW w:w="2602" w:type="dxa"/>
          <w:tcBorders>
            <w:top w:val="single" w:sz="2" w:space="0" w:color="FFFFFF" w:themeColor="background1"/>
            <w:left w:val="single" w:sz="2" w:space="0" w:color="FFFFFF" w:themeColor="background1"/>
            <w:bottom w:val="single" w:sz="18" w:space="0" w:color="808080" w:themeColor="background1" w:themeShade="80"/>
            <w:right w:val="single" w:sz="2" w:space="0" w:color="FFFFFF" w:themeColor="background1"/>
          </w:tcBorders>
          <w:vAlign w:val="center"/>
        </w:tcPr>
        <w:p w14:paraId="63A436C9" w14:textId="45893B07" w:rsidR="004C0527" w:rsidRPr="00EA0035" w:rsidRDefault="004C0527" w:rsidP="00B75F26">
          <w:pPr>
            <w:spacing w:before="0" w:after="0" w:line="240" w:lineRule="auto"/>
            <w:jc w:val="right"/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</w:pPr>
          <w:r w:rsidRPr="00EA0035"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  <w:t xml:space="preserve">REVISIÓN: </w:t>
          </w:r>
          <w:sdt>
            <w:sdtPr>
              <w:rPr>
                <w:rStyle w:val="Estilo1"/>
                <w:rFonts w:ascii="Arial" w:hAnsi="Arial" w:cs="Arial"/>
                <w:sz w:val="16"/>
                <w:szCs w:val="20"/>
              </w:rPr>
              <w:alias w:val="Revisión"/>
              <w:tag w:val="Revisión"/>
              <w:id w:val="1742129788"/>
              <w:lock w:val="sdtLocked"/>
            </w:sdtPr>
            <w:sdtContent>
              <w:r w:rsidRPr="00685283">
                <w:rPr>
                  <w:rStyle w:val="Estilo1"/>
                  <w:rFonts w:ascii="Arial" w:hAnsi="Arial" w:cs="Arial"/>
                  <w:sz w:val="16"/>
                  <w:szCs w:val="20"/>
                </w:rPr>
                <w:t>0</w:t>
              </w:r>
              <w:r w:rsidR="006E2E47">
                <w:rPr>
                  <w:rStyle w:val="Estilo1"/>
                  <w:rFonts w:ascii="Arial" w:hAnsi="Arial" w:cs="Arial"/>
                  <w:sz w:val="16"/>
                  <w:szCs w:val="20"/>
                </w:rPr>
                <w:t>1</w:t>
              </w:r>
            </w:sdtContent>
          </w:sdt>
        </w:p>
      </w:tc>
    </w:tr>
    <w:tr w:rsidR="004C0527" w:rsidRPr="008955BA" w14:paraId="064F8AA5" w14:textId="77777777" w:rsidTr="0064020E">
      <w:trPr>
        <w:trHeight w:val="227"/>
      </w:trPr>
      <w:tc>
        <w:tcPr>
          <w:tcW w:w="2712" w:type="dxa"/>
          <w:vMerge/>
          <w:tcBorders>
            <w:left w:val="single" w:sz="2" w:space="0" w:color="FFFFFF" w:themeColor="background1"/>
            <w:bottom w:val="single" w:sz="2" w:space="0" w:color="FFFFFF" w:themeColor="background1"/>
            <w:right w:val="single" w:sz="2" w:space="0" w:color="FFFFFF" w:themeColor="background1"/>
          </w:tcBorders>
        </w:tcPr>
        <w:p w14:paraId="1CB6C3FA" w14:textId="77777777" w:rsidR="004C0527" w:rsidRPr="008955BA" w:rsidRDefault="004C0527" w:rsidP="00685283">
          <w:pPr>
            <w:spacing w:before="0" w:after="0"/>
            <w:rPr>
              <w:sz w:val="20"/>
              <w:lang w:val="es-ES"/>
            </w:rPr>
          </w:pPr>
        </w:p>
      </w:tc>
      <w:tc>
        <w:tcPr>
          <w:tcW w:w="4874" w:type="dxa"/>
          <w:vMerge/>
          <w:tcBorders>
            <w:left w:val="single" w:sz="2" w:space="0" w:color="FFFFFF" w:themeColor="background1"/>
            <w:bottom w:val="single" w:sz="2" w:space="0" w:color="FFFFFF" w:themeColor="background1"/>
            <w:right w:val="single" w:sz="2" w:space="0" w:color="FFFFFF" w:themeColor="background1"/>
          </w:tcBorders>
        </w:tcPr>
        <w:p w14:paraId="2A89008C" w14:textId="77777777" w:rsidR="004C0527" w:rsidRPr="0064020E" w:rsidRDefault="004C0527" w:rsidP="00685283">
          <w:pPr>
            <w:spacing w:before="0" w:after="0" w:line="240" w:lineRule="auto"/>
            <w:rPr>
              <w:rFonts w:cs="Arial"/>
              <w:color w:val="808080" w:themeColor="background1" w:themeShade="80"/>
              <w:sz w:val="20"/>
              <w:szCs w:val="20"/>
              <w:lang w:val="es-ES"/>
            </w:rPr>
          </w:pPr>
        </w:p>
      </w:tc>
      <w:tc>
        <w:tcPr>
          <w:tcW w:w="2602" w:type="dxa"/>
          <w:tcBorders>
            <w:top w:val="single" w:sz="18" w:space="0" w:color="808080" w:themeColor="background1" w:themeShade="80"/>
            <w:left w:val="single" w:sz="2" w:space="0" w:color="FFFFFF" w:themeColor="background1"/>
            <w:bottom w:val="single" w:sz="2" w:space="0" w:color="FFFFFF" w:themeColor="background1"/>
            <w:right w:val="single" w:sz="2" w:space="0" w:color="FFFFFF" w:themeColor="background1"/>
          </w:tcBorders>
          <w:vAlign w:val="center"/>
        </w:tcPr>
        <w:p w14:paraId="64E6D393" w14:textId="77777777" w:rsidR="004C0527" w:rsidRPr="00EA0035" w:rsidRDefault="004C0527" w:rsidP="00C41F61">
          <w:pPr>
            <w:spacing w:before="0" w:after="0" w:line="240" w:lineRule="auto"/>
            <w:jc w:val="right"/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</w:pPr>
          <w:r w:rsidRPr="00EA0035"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  <w:t xml:space="preserve">PÁGINA: </w:t>
          </w:r>
          <w:r w:rsidRPr="00EA0035"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  <w:fldChar w:fldCharType="begin"/>
          </w:r>
          <w:r w:rsidRPr="00EA0035"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  <w:instrText xml:space="preserve"> PAGE  \* Arabic  \* MERGEFORMAT </w:instrText>
          </w:r>
          <w:r w:rsidRPr="00EA0035"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  <w:fldChar w:fldCharType="separate"/>
          </w:r>
          <w:r w:rsidR="00622BC4">
            <w:rPr>
              <w:rFonts w:cs="Arial"/>
              <w:noProof/>
              <w:color w:val="808080" w:themeColor="background1" w:themeShade="80"/>
              <w:sz w:val="16"/>
              <w:szCs w:val="20"/>
              <w:lang w:val="es-ES"/>
            </w:rPr>
            <w:t>1</w:t>
          </w:r>
          <w:r w:rsidRPr="00EA0035"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  <w:fldChar w:fldCharType="end"/>
          </w:r>
          <w:r w:rsidRPr="00EA0035">
            <w:rPr>
              <w:rFonts w:cs="Arial"/>
              <w:color w:val="808080" w:themeColor="background1" w:themeShade="80"/>
              <w:sz w:val="16"/>
              <w:szCs w:val="20"/>
              <w:lang w:val="es-ES"/>
            </w:rPr>
            <w:t xml:space="preserve"> de </w:t>
          </w:r>
          <w:fldSimple w:instr="NUMPAGES  \* Arabic  \* MERGEFORMAT">
            <w:r w:rsidR="00622BC4" w:rsidRPr="00622BC4">
              <w:rPr>
                <w:rFonts w:cs="Arial"/>
                <w:noProof/>
                <w:color w:val="808080" w:themeColor="background1" w:themeShade="80"/>
                <w:sz w:val="16"/>
                <w:szCs w:val="20"/>
                <w:lang w:val="es-ES"/>
              </w:rPr>
              <w:t>12</w:t>
            </w:r>
          </w:fldSimple>
        </w:p>
      </w:tc>
    </w:tr>
  </w:tbl>
  <w:p w14:paraId="3486800F" w14:textId="77777777" w:rsidR="004C0527" w:rsidRDefault="004C0527" w:rsidP="005411FB">
    <w:pPr>
      <w:pStyle w:val="Encabezado"/>
      <w:spacing w:befor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B805B" w14:textId="77777777" w:rsidR="006E2E47" w:rsidRDefault="006E2E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C9E"/>
    <w:multiLevelType w:val="hybridMultilevel"/>
    <w:tmpl w:val="78C46E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B7A39"/>
    <w:multiLevelType w:val="hybridMultilevel"/>
    <w:tmpl w:val="79FE6B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A1533"/>
    <w:multiLevelType w:val="hybridMultilevel"/>
    <w:tmpl w:val="F34672B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4546F"/>
    <w:multiLevelType w:val="hybridMultilevel"/>
    <w:tmpl w:val="D422BB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00849"/>
    <w:multiLevelType w:val="hybridMultilevel"/>
    <w:tmpl w:val="C698496A"/>
    <w:lvl w:ilvl="0" w:tplc="E6003E9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E4852"/>
    <w:multiLevelType w:val="hybridMultilevel"/>
    <w:tmpl w:val="F0047068"/>
    <w:lvl w:ilvl="0" w:tplc="B276D2B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40624"/>
    <w:multiLevelType w:val="hybridMultilevel"/>
    <w:tmpl w:val="A30EC6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A4FBD"/>
    <w:multiLevelType w:val="hybridMultilevel"/>
    <w:tmpl w:val="A9209B20"/>
    <w:lvl w:ilvl="0" w:tplc="D036511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23B59"/>
    <w:multiLevelType w:val="hybridMultilevel"/>
    <w:tmpl w:val="29CE0D84"/>
    <w:lvl w:ilvl="0" w:tplc="7E72759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6255B"/>
    <w:multiLevelType w:val="hybridMultilevel"/>
    <w:tmpl w:val="8FA07034"/>
    <w:lvl w:ilvl="0" w:tplc="2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B872F19"/>
    <w:multiLevelType w:val="hybridMultilevel"/>
    <w:tmpl w:val="91226B0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C106A"/>
    <w:multiLevelType w:val="hybridMultilevel"/>
    <w:tmpl w:val="82B6E150"/>
    <w:lvl w:ilvl="0" w:tplc="2960C4F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75943"/>
    <w:multiLevelType w:val="hybridMultilevel"/>
    <w:tmpl w:val="4ABA258E"/>
    <w:lvl w:ilvl="0" w:tplc="25127F88">
      <w:start w:val="1"/>
      <w:numFmt w:val="bullet"/>
      <w:pStyle w:val="Ttulo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E73F2"/>
    <w:multiLevelType w:val="hybridMultilevel"/>
    <w:tmpl w:val="D4BA5B7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F6E46"/>
    <w:multiLevelType w:val="hybridMultilevel"/>
    <w:tmpl w:val="6FD837E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4E337D"/>
    <w:multiLevelType w:val="hybridMultilevel"/>
    <w:tmpl w:val="E86C1E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C4FD3"/>
    <w:multiLevelType w:val="hybridMultilevel"/>
    <w:tmpl w:val="1F6A75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712E6"/>
    <w:multiLevelType w:val="hybridMultilevel"/>
    <w:tmpl w:val="6E7A9FF8"/>
    <w:lvl w:ilvl="0" w:tplc="2C0A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8" w15:restartNumberingAfterBreak="0">
    <w:nsid w:val="49E0617E"/>
    <w:multiLevelType w:val="hybridMultilevel"/>
    <w:tmpl w:val="D8AE31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26B3C"/>
    <w:multiLevelType w:val="hybridMultilevel"/>
    <w:tmpl w:val="3FC4CC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30AC5"/>
    <w:multiLevelType w:val="hybridMultilevel"/>
    <w:tmpl w:val="C994EA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54D9A"/>
    <w:multiLevelType w:val="hybridMultilevel"/>
    <w:tmpl w:val="4C48E1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067D6C"/>
    <w:multiLevelType w:val="hybridMultilevel"/>
    <w:tmpl w:val="E0B885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45FC2"/>
    <w:multiLevelType w:val="hybridMultilevel"/>
    <w:tmpl w:val="90C676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6E2A34">
      <w:start w:val="400"/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70AAA"/>
    <w:multiLevelType w:val="hybridMultilevel"/>
    <w:tmpl w:val="E2A8D404"/>
    <w:lvl w:ilvl="0" w:tplc="ABC2A9A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8C088D"/>
    <w:multiLevelType w:val="multilevel"/>
    <w:tmpl w:val="C5FA9CD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2383720"/>
    <w:multiLevelType w:val="hybridMultilevel"/>
    <w:tmpl w:val="D7B4D140"/>
    <w:lvl w:ilvl="0" w:tplc="D1FC41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5904F3"/>
    <w:multiLevelType w:val="hybridMultilevel"/>
    <w:tmpl w:val="05F288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D6F78"/>
    <w:multiLevelType w:val="multilevel"/>
    <w:tmpl w:val="A394E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71A2055"/>
    <w:multiLevelType w:val="hybridMultilevel"/>
    <w:tmpl w:val="171E432C"/>
    <w:lvl w:ilvl="0" w:tplc="2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68025660"/>
    <w:multiLevelType w:val="hybridMultilevel"/>
    <w:tmpl w:val="D56E9EE8"/>
    <w:lvl w:ilvl="0" w:tplc="2C0A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1" w15:restartNumberingAfterBreak="0">
    <w:nsid w:val="6A4A6A0A"/>
    <w:multiLevelType w:val="hybridMultilevel"/>
    <w:tmpl w:val="F98E40C2"/>
    <w:lvl w:ilvl="0" w:tplc="694E4B8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8C54BE"/>
    <w:multiLevelType w:val="hybridMultilevel"/>
    <w:tmpl w:val="503C68B8"/>
    <w:lvl w:ilvl="0" w:tplc="651EB146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805D53"/>
    <w:multiLevelType w:val="hybridMultilevel"/>
    <w:tmpl w:val="DDEA12F6"/>
    <w:lvl w:ilvl="0" w:tplc="D036511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64C64"/>
    <w:multiLevelType w:val="hybridMultilevel"/>
    <w:tmpl w:val="A24CC8A6"/>
    <w:lvl w:ilvl="0" w:tplc="FC4A4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801061">
    <w:abstractNumId w:val="21"/>
  </w:num>
  <w:num w:numId="2" w16cid:durableId="1751997048">
    <w:abstractNumId w:val="18"/>
  </w:num>
  <w:num w:numId="3" w16cid:durableId="118189625">
    <w:abstractNumId w:val="23"/>
  </w:num>
  <w:num w:numId="4" w16cid:durableId="760182657">
    <w:abstractNumId w:val="30"/>
  </w:num>
  <w:num w:numId="5" w16cid:durableId="670252649">
    <w:abstractNumId w:val="17"/>
  </w:num>
  <w:num w:numId="6" w16cid:durableId="1438482340">
    <w:abstractNumId w:val="10"/>
  </w:num>
  <w:num w:numId="7" w16cid:durableId="1281450849">
    <w:abstractNumId w:val="9"/>
  </w:num>
  <w:num w:numId="8" w16cid:durableId="574558526">
    <w:abstractNumId w:val="1"/>
  </w:num>
  <w:num w:numId="9" w16cid:durableId="773281909">
    <w:abstractNumId w:val="19"/>
  </w:num>
  <w:num w:numId="10" w16cid:durableId="1486361405">
    <w:abstractNumId w:val="29"/>
  </w:num>
  <w:num w:numId="11" w16cid:durableId="121728380">
    <w:abstractNumId w:val="27"/>
  </w:num>
  <w:num w:numId="12" w16cid:durableId="1557350930">
    <w:abstractNumId w:val="6"/>
  </w:num>
  <w:num w:numId="13" w16cid:durableId="1506822217">
    <w:abstractNumId w:val="25"/>
  </w:num>
  <w:num w:numId="14" w16cid:durableId="1809008966">
    <w:abstractNumId w:val="0"/>
  </w:num>
  <w:num w:numId="15" w16cid:durableId="1810781047">
    <w:abstractNumId w:val="31"/>
  </w:num>
  <w:num w:numId="16" w16cid:durableId="616378181">
    <w:abstractNumId w:val="32"/>
  </w:num>
  <w:num w:numId="17" w16cid:durableId="32653719">
    <w:abstractNumId w:val="14"/>
  </w:num>
  <w:num w:numId="18" w16cid:durableId="1719626598">
    <w:abstractNumId w:val="2"/>
  </w:num>
  <w:num w:numId="19" w16cid:durableId="940911189">
    <w:abstractNumId w:val="15"/>
  </w:num>
  <w:num w:numId="20" w16cid:durableId="736248203">
    <w:abstractNumId w:val="16"/>
  </w:num>
  <w:num w:numId="21" w16cid:durableId="56589645">
    <w:abstractNumId w:val="8"/>
  </w:num>
  <w:num w:numId="22" w16cid:durableId="536233711">
    <w:abstractNumId w:val="3"/>
  </w:num>
  <w:num w:numId="23" w16cid:durableId="1693919049">
    <w:abstractNumId w:val="34"/>
  </w:num>
  <w:num w:numId="24" w16cid:durableId="6062035">
    <w:abstractNumId w:val="28"/>
  </w:num>
  <w:num w:numId="25" w16cid:durableId="14118485">
    <w:abstractNumId w:val="12"/>
  </w:num>
  <w:num w:numId="26" w16cid:durableId="6192624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99726151">
    <w:abstractNumId w:val="20"/>
  </w:num>
  <w:num w:numId="28" w16cid:durableId="564606838">
    <w:abstractNumId w:val="5"/>
  </w:num>
  <w:num w:numId="29" w16cid:durableId="2063868541">
    <w:abstractNumId w:val="13"/>
  </w:num>
  <w:num w:numId="30" w16cid:durableId="500775413">
    <w:abstractNumId w:val="26"/>
  </w:num>
  <w:num w:numId="31" w16cid:durableId="1432512361">
    <w:abstractNumId w:val="11"/>
  </w:num>
  <w:num w:numId="32" w16cid:durableId="676425166">
    <w:abstractNumId w:val="4"/>
  </w:num>
  <w:num w:numId="33" w16cid:durableId="1686206166">
    <w:abstractNumId w:val="7"/>
  </w:num>
  <w:num w:numId="34" w16cid:durableId="61104267">
    <w:abstractNumId w:val="33"/>
  </w:num>
  <w:num w:numId="35" w16cid:durableId="829448209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90"/>
    <w:rsid w:val="00003D51"/>
    <w:rsid w:val="0000477F"/>
    <w:rsid w:val="00005636"/>
    <w:rsid w:val="000069A5"/>
    <w:rsid w:val="00006BB9"/>
    <w:rsid w:val="00007B64"/>
    <w:rsid w:val="00012461"/>
    <w:rsid w:val="00012584"/>
    <w:rsid w:val="00014858"/>
    <w:rsid w:val="0001503C"/>
    <w:rsid w:val="00015746"/>
    <w:rsid w:val="00016293"/>
    <w:rsid w:val="00016497"/>
    <w:rsid w:val="00017A74"/>
    <w:rsid w:val="00017EA2"/>
    <w:rsid w:val="000212A4"/>
    <w:rsid w:val="00021A4F"/>
    <w:rsid w:val="00021CAE"/>
    <w:rsid w:val="00022795"/>
    <w:rsid w:val="00022B0D"/>
    <w:rsid w:val="00025944"/>
    <w:rsid w:val="00025EFA"/>
    <w:rsid w:val="000278A5"/>
    <w:rsid w:val="000310BA"/>
    <w:rsid w:val="00031915"/>
    <w:rsid w:val="00032A73"/>
    <w:rsid w:val="0003305F"/>
    <w:rsid w:val="00034698"/>
    <w:rsid w:val="00035E4D"/>
    <w:rsid w:val="000402CA"/>
    <w:rsid w:val="000429F3"/>
    <w:rsid w:val="00047013"/>
    <w:rsid w:val="00051491"/>
    <w:rsid w:val="00051567"/>
    <w:rsid w:val="00051D49"/>
    <w:rsid w:val="00052180"/>
    <w:rsid w:val="00052865"/>
    <w:rsid w:val="00052FBD"/>
    <w:rsid w:val="0005385D"/>
    <w:rsid w:val="00054551"/>
    <w:rsid w:val="0005574E"/>
    <w:rsid w:val="00056770"/>
    <w:rsid w:val="00056A85"/>
    <w:rsid w:val="00057303"/>
    <w:rsid w:val="00060433"/>
    <w:rsid w:val="000608E5"/>
    <w:rsid w:val="00060A0A"/>
    <w:rsid w:val="000624AD"/>
    <w:rsid w:val="00067C06"/>
    <w:rsid w:val="000705C2"/>
    <w:rsid w:val="00071C73"/>
    <w:rsid w:val="000728D9"/>
    <w:rsid w:val="00073A0F"/>
    <w:rsid w:val="00073B70"/>
    <w:rsid w:val="00073CDA"/>
    <w:rsid w:val="000752DC"/>
    <w:rsid w:val="00076E2D"/>
    <w:rsid w:val="00077AEC"/>
    <w:rsid w:val="00083336"/>
    <w:rsid w:val="00083E40"/>
    <w:rsid w:val="00084C2F"/>
    <w:rsid w:val="0008547F"/>
    <w:rsid w:val="00086913"/>
    <w:rsid w:val="00091777"/>
    <w:rsid w:val="00093368"/>
    <w:rsid w:val="000938E5"/>
    <w:rsid w:val="000939A0"/>
    <w:rsid w:val="00094B21"/>
    <w:rsid w:val="00097808"/>
    <w:rsid w:val="000A087C"/>
    <w:rsid w:val="000A0EDA"/>
    <w:rsid w:val="000A1387"/>
    <w:rsid w:val="000A14A3"/>
    <w:rsid w:val="000A1560"/>
    <w:rsid w:val="000A1F0F"/>
    <w:rsid w:val="000A2215"/>
    <w:rsid w:val="000A323A"/>
    <w:rsid w:val="000A361F"/>
    <w:rsid w:val="000A5805"/>
    <w:rsid w:val="000A6AE0"/>
    <w:rsid w:val="000A7C0D"/>
    <w:rsid w:val="000B022A"/>
    <w:rsid w:val="000B1E15"/>
    <w:rsid w:val="000B271A"/>
    <w:rsid w:val="000B280D"/>
    <w:rsid w:val="000B2E34"/>
    <w:rsid w:val="000B4CD7"/>
    <w:rsid w:val="000B60B1"/>
    <w:rsid w:val="000B6B84"/>
    <w:rsid w:val="000B7F4D"/>
    <w:rsid w:val="000C0DB5"/>
    <w:rsid w:val="000C1A43"/>
    <w:rsid w:val="000C309A"/>
    <w:rsid w:val="000C4A7B"/>
    <w:rsid w:val="000C5DDC"/>
    <w:rsid w:val="000C6603"/>
    <w:rsid w:val="000C7174"/>
    <w:rsid w:val="000C71D6"/>
    <w:rsid w:val="000C7342"/>
    <w:rsid w:val="000C76B5"/>
    <w:rsid w:val="000C7A17"/>
    <w:rsid w:val="000D120C"/>
    <w:rsid w:val="000D1C6C"/>
    <w:rsid w:val="000D27E4"/>
    <w:rsid w:val="000D464D"/>
    <w:rsid w:val="000D58F4"/>
    <w:rsid w:val="000D6AB9"/>
    <w:rsid w:val="000D738B"/>
    <w:rsid w:val="000D7419"/>
    <w:rsid w:val="000D744C"/>
    <w:rsid w:val="000E0043"/>
    <w:rsid w:val="000E14C9"/>
    <w:rsid w:val="000E2210"/>
    <w:rsid w:val="000E22C5"/>
    <w:rsid w:val="000E24EA"/>
    <w:rsid w:val="000E5970"/>
    <w:rsid w:val="000E6C22"/>
    <w:rsid w:val="000E7754"/>
    <w:rsid w:val="000F0E6B"/>
    <w:rsid w:val="000F1C99"/>
    <w:rsid w:val="000F2A06"/>
    <w:rsid w:val="000F51B7"/>
    <w:rsid w:val="000F5D6F"/>
    <w:rsid w:val="000F6326"/>
    <w:rsid w:val="000F73E6"/>
    <w:rsid w:val="00101BB4"/>
    <w:rsid w:val="0010250F"/>
    <w:rsid w:val="001035C1"/>
    <w:rsid w:val="001058A0"/>
    <w:rsid w:val="00106112"/>
    <w:rsid w:val="001063A7"/>
    <w:rsid w:val="00106BBE"/>
    <w:rsid w:val="001073D6"/>
    <w:rsid w:val="00110543"/>
    <w:rsid w:val="00111B16"/>
    <w:rsid w:val="00111F7F"/>
    <w:rsid w:val="00112AAF"/>
    <w:rsid w:val="00112CAA"/>
    <w:rsid w:val="0011378D"/>
    <w:rsid w:val="0011471B"/>
    <w:rsid w:val="00115052"/>
    <w:rsid w:val="00116CB6"/>
    <w:rsid w:val="00116F11"/>
    <w:rsid w:val="001179DA"/>
    <w:rsid w:val="00117CAF"/>
    <w:rsid w:val="00122442"/>
    <w:rsid w:val="00122796"/>
    <w:rsid w:val="00123344"/>
    <w:rsid w:val="00123D54"/>
    <w:rsid w:val="0012458D"/>
    <w:rsid w:val="00124D14"/>
    <w:rsid w:val="00125311"/>
    <w:rsid w:val="001259FE"/>
    <w:rsid w:val="00125C7E"/>
    <w:rsid w:val="00125D25"/>
    <w:rsid w:val="00126F59"/>
    <w:rsid w:val="00127FA9"/>
    <w:rsid w:val="00130B95"/>
    <w:rsid w:val="00132602"/>
    <w:rsid w:val="00133432"/>
    <w:rsid w:val="00133F03"/>
    <w:rsid w:val="00134E79"/>
    <w:rsid w:val="00134E8E"/>
    <w:rsid w:val="001370C3"/>
    <w:rsid w:val="00137A25"/>
    <w:rsid w:val="00142854"/>
    <w:rsid w:val="00142D23"/>
    <w:rsid w:val="001430C5"/>
    <w:rsid w:val="001456D9"/>
    <w:rsid w:val="001469FE"/>
    <w:rsid w:val="001474FD"/>
    <w:rsid w:val="00150E91"/>
    <w:rsid w:val="001538C1"/>
    <w:rsid w:val="001547F8"/>
    <w:rsid w:val="0015519F"/>
    <w:rsid w:val="001558B1"/>
    <w:rsid w:val="00156A27"/>
    <w:rsid w:val="00157276"/>
    <w:rsid w:val="00157DCA"/>
    <w:rsid w:val="001617D6"/>
    <w:rsid w:val="00161B26"/>
    <w:rsid w:val="0016258D"/>
    <w:rsid w:val="0016264D"/>
    <w:rsid w:val="00163003"/>
    <w:rsid w:val="001650C7"/>
    <w:rsid w:val="00165E1D"/>
    <w:rsid w:val="0016610E"/>
    <w:rsid w:val="00166239"/>
    <w:rsid w:val="0016626B"/>
    <w:rsid w:val="001671B4"/>
    <w:rsid w:val="00167AD1"/>
    <w:rsid w:val="00171144"/>
    <w:rsid w:val="001711E7"/>
    <w:rsid w:val="00171A90"/>
    <w:rsid w:val="00172374"/>
    <w:rsid w:val="00174220"/>
    <w:rsid w:val="00180231"/>
    <w:rsid w:val="00180547"/>
    <w:rsid w:val="0018058F"/>
    <w:rsid w:val="00182739"/>
    <w:rsid w:val="00183154"/>
    <w:rsid w:val="001834AA"/>
    <w:rsid w:val="001839DA"/>
    <w:rsid w:val="00184368"/>
    <w:rsid w:val="00184CFF"/>
    <w:rsid w:val="00185C47"/>
    <w:rsid w:val="00187156"/>
    <w:rsid w:val="00190FAF"/>
    <w:rsid w:val="00191177"/>
    <w:rsid w:val="00191414"/>
    <w:rsid w:val="00192387"/>
    <w:rsid w:val="00192A01"/>
    <w:rsid w:val="001930EB"/>
    <w:rsid w:val="0019315C"/>
    <w:rsid w:val="00193974"/>
    <w:rsid w:val="00193BF3"/>
    <w:rsid w:val="001957D3"/>
    <w:rsid w:val="00196140"/>
    <w:rsid w:val="001A0536"/>
    <w:rsid w:val="001A0AF5"/>
    <w:rsid w:val="001A285D"/>
    <w:rsid w:val="001A4E0E"/>
    <w:rsid w:val="001A51C7"/>
    <w:rsid w:val="001A6E34"/>
    <w:rsid w:val="001B1566"/>
    <w:rsid w:val="001B1DA2"/>
    <w:rsid w:val="001B2CAB"/>
    <w:rsid w:val="001B35E8"/>
    <w:rsid w:val="001B3CCF"/>
    <w:rsid w:val="001B3FD0"/>
    <w:rsid w:val="001B53DE"/>
    <w:rsid w:val="001B6914"/>
    <w:rsid w:val="001B772C"/>
    <w:rsid w:val="001C052D"/>
    <w:rsid w:val="001C18AF"/>
    <w:rsid w:val="001C2A8E"/>
    <w:rsid w:val="001C4C59"/>
    <w:rsid w:val="001D08AD"/>
    <w:rsid w:val="001D2A6F"/>
    <w:rsid w:val="001D432F"/>
    <w:rsid w:val="001D4CF3"/>
    <w:rsid w:val="001D5223"/>
    <w:rsid w:val="001D5777"/>
    <w:rsid w:val="001D703C"/>
    <w:rsid w:val="001E3EDE"/>
    <w:rsid w:val="001E48E7"/>
    <w:rsid w:val="001E64DF"/>
    <w:rsid w:val="001E7291"/>
    <w:rsid w:val="001E7979"/>
    <w:rsid w:val="001F04F6"/>
    <w:rsid w:val="001F0AB4"/>
    <w:rsid w:val="001F17BA"/>
    <w:rsid w:val="001F4119"/>
    <w:rsid w:val="001F41F7"/>
    <w:rsid w:val="001F4355"/>
    <w:rsid w:val="001F58D6"/>
    <w:rsid w:val="001F676C"/>
    <w:rsid w:val="001F7475"/>
    <w:rsid w:val="0020026F"/>
    <w:rsid w:val="002003AB"/>
    <w:rsid w:val="00200847"/>
    <w:rsid w:val="00203D15"/>
    <w:rsid w:val="00204EBA"/>
    <w:rsid w:val="00205BFB"/>
    <w:rsid w:val="0020741A"/>
    <w:rsid w:val="00211677"/>
    <w:rsid w:val="002120D1"/>
    <w:rsid w:val="002121F1"/>
    <w:rsid w:val="002136B8"/>
    <w:rsid w:val="00215480"/>
    <w:rsid w:val="00217AEE"/>
    <w:rsid w:val="00217B7D"/>
    <w:rsid w:val="00222F4E"/>
    <w:rsid w:val="002230BB"/>
    <w:rsid w:val="00225B18"/>
    <w:rsid w:val="00226FCD"/>
    <w:rsid w:val="00227E9C"/>
    <w:rsid w:val="002306B3"/>
    <w:rsid w:val="002317A9"/>
    <w:rsid w:val="002352BB"/>
    <w:rsid w:val="00235322"/>
    <w:rsid w:val="0024083F"/>
    <w:rsid w:val="00243428"/>
    <w:rsid w:val="00243A4C"/>
    <w:rsid w:val="00244CFE"/>
    <w:rsid w:val="00245E73"/>
    <w:rsid w:val="00246570"/>
    <w:rsid w:val="002518BC"/>
    <w:rsid w:val="00252BE5"/>
    <w:rsid w:val="00252C85"/>
    <w:rsid w:val="002541B3"/>
    <w:rsid w:val="002549A3"/>
    <w:rsid w:val="00254C3F"/>
    <w:rsid w:val="00255A53"/>
    <w:rsid w:val="00255A75"/>
    <w:rsid w:val="00257A72"/>
    <w:rsid w:val="002617F5"/>
    <w:rsid w:val="00261DC3"/>
    <w:rsid w:val="00262593"/>
    <w:rsid w:val="0026421E"/>
    <w:rsid w:val="0026478F"/>
    <w:rsid w:val="00266251"/>
    <w:rsid w:val="00267B57"/>
    <w:rsid w:val="00267CC6"/>
    <w:rsid w:val="00270CE7"/>
    <w:rsid w:val="002711E2"/>
    <w:rsid w:val="00271592"/>
    <w:rsid w:val="00271696"/>
    <w:rsid w:val="002721A4"/>
    <w:rsid w:val="00272D26"/>
    <w:rsid w:val="00273ECF"/>
    <w:rsid w:val="00274D8B"/>
    <w:rsid w:val="002750E0"/>
    <w:rsid w:val="0027567C"/>
    <w:rsid w:val="002758D9"/>
    <w:rsid w:val="00276597"/>
    <w:rsid w:val="00277086"/>
    <w:rsid w:val="00282D54"/>
    <w:rsid w:val="00282E7F"/>
    <w:rsid w:val="00283497"/>
    <w:rsid w:val="0028383B"/>
    <w:rsid w:val="002907FC"/>
    <w:rsid w:val="00292E3D"/>
    <w:rsid w:val="00293FC6"/>
    <w:rsid w:val="0029457A"/>
    <w:rsid w:val="00295525"/>
    <w:rsid w:val="00296348"/>
    <w:rsid w:val="00297316"/>
    <w:rsid w:val="00297A7A"/>
    <w:rsid w:val="002A16BD"/>
    <w:rsid w:val="002A2D64"/>
    <w:rsid w:val="002A51DE"/>
    <w:rsid w:val="002A535A"/>
    <w:rsid w:val="002B228E"/>
    <w:rsid w:val="002B24F8"/>
    <w:rsid w:val="002B48CA"/>
    <w:rsid w:val="002B4B5F"/>
    <w:rsid w:val="002B4B64"/>
    <w:rsid w:val="002B601C"/>
    <w:rsid w:val="002B6272"/>
    <w:rsid w:val="002B67E2"/>
    <w:rsid w:val="002B794D"/>
    <w:rsid w:val="002C13D9"/>
    <w:rsid w:val="002C396F"/>
    <w:rsid w:val="002C3BB8"/>
    <w:rsid w:val="002C3DA8"/>
    <w:rsid w:val="002C6A07"/>
    <w:rsid w:val="002C7AE0"/>
    <w:rsid w:val="002D0825"/>
    <w:rsid w:val="002D1614"/>
    <w:rsid w:val="002D23F4"/>
    <w:rsid w:val="002D27E1"/>
    <w:rsid w:val="002D2F42"/>
    <w:rsid w:val="002D33E8"/>
    <w:rsid w:val="002D3E47"/>
    <w:rsid w:val="002D4B3C"/>
    <w:rsid w:val="002D51CA"/>
    <w:rsid w:val="002D5DF2"/>
    <w:rsid w:val="002D61BF"/>
    <w:rsid w:val="002D6A31"/>
    <w:rsid w:val="002D6EA9"/>
    <w:rsid w:val="002D7FC8"/>
    <w:rsid w:val="002E02B2"/>
    <w:rsid w:val="002E177B"/>
    <w:rsid w:val="002E2591"/>
    <w:rsid w:val="002E27A4"/>
    <w:rsid w:val="002E4744"/>
    <w:rsid w:val="002E6563"/>
    <w:rsid w:val="002E69BB"/>
    <w:rsid w:val="002E779B"/>
    <w:rsid w:val="002F0320"/>
    <w:rsid w:val="002F0AAE"/>
    <w:rsid w:val="002F0AC2"/>
    <w:rsid w:val="002F0FAF"/>
    <w:rsid w:val="002F204B"/>
    <w:rsid w:val="002F2C50"/>
    <w:rsid w:val="002F49A9"/>
    <w:rsid w:val="002F4C7D"/>
    <w:rsid w:val="002F5165"/>
    <w:rsid w:val="002F51B0"/>
    <w:rsid w:val="002F6B5A"/>
    <w:rsid w:val="002F72AA"/>
    <w:rsid w:val="00300E3A"/>
    <w:rsid w:val="0030366E"/>
    <w:rsid w:val="00303BFB"/>
    <w:rsid w:val="00304AF9"/>
    <w:rsid w:val="00306150"/>
    <w:rsid w:val="00306927"/>
    <w:rsid w:val="00312500"/>
    <w:rsid w:val="0031358A"/>
    <w:rsid w:val="00313B6E"/>
    <w:rsid w:val="00314443"/>
    <w:rsid w:val="0031471D"/>
    <w:rsid w:val="00314A58"/>
    <w:rsid w:val="00314B2C"/>
    <w:rsid w:val="00315293"/>
    <w:rsid w:val="003158DD"/>
    <w:rsid w:val="00316265"/>
    <w:rsid w:val="0031745E"/>
    <w:rsid w:val="0032003F"/>
    <w:rsid w:val="00321504"/>
    <w:rsid w:val="0032469E"/>
    <w:rsid w:val="00324B50"/>
    <w:rsid w:val="003270B2"/>
    <w:rsid w:val="00327867"/>
    <w:rsid w:val="0033026D"/>
    <w:rsid w:val="0033118C"/>
    <w:rsid w:val="003343B2"/>
    <w:rsid w:val="00335394"/>
    <w:rsid w:val="00335459"/>
    <w:rsid w:val="00335867"/>
    <w:rsid w:val="00335F64"/>
    <w:rsid w:val="003371AA"/>
    <w:rsid w:val="003377EF"/>
    <w:rsid w:val="00341D22"/>
    <w:rsid w:val="0034370A"/>
    <w:rsid w:val="00343BB2"/>
    <w:rsid w:val="003442F0"/>
    <w:rsid w:val="003444D6"/>
    <w:rsid w:val="00346C96"/>
    <w:rsid w:val="00346D7A"/>
    <w:rsid w:val="003523C3"/>
    <w:rsid w:val="00352ABB"/>
    <w:rsid w:val="0035304B"/>
    <w:rsid w:val="0035494A"/>
    <w:rsid w:val="0035524E"/>
    <w:rsid w:val="00356C6A"/>
    <w:rsid w:val="00357A5A"/>
    <w:rsid w:val="003603B6"/>
    <w:rsid w:val="00366323"/>
    <w:rsid w:val="00366D60"/>
    <w:rsid w:val="003702CE"/>
    <w:rsid w:val="0037134D"/>
    <w:rsid w:val="00371933"/>
    <w:rsid w:val="003722F0"/>
    <w:rsid w:val="003746C8"/>
    <w:rsid w:val="00376291"/>
    <w:rsid w:val="00383FD4"/>
    <w:rsid w:val="00384302"/>
    <w:rsid w:val="0038502C"/>
    <w:rsid w:val="00385A0D"/>
    <w:rsid w:val="0038695D"/>
    <w:rsid w:val="00391B74"/>
    <w:rsid w:val="00392605"/>
    <w:rsid w:val="00392D53"/>
    <w:rsid w:val="00393EE2"/>
    <w:rsid w:val="00395A82"/>
    <w:rsid w:val="0039663C"/>
    <w:rsid w:val="00396661"/>
    <w:rsid w:val="00397D19"/>
    <w:rsid w:val="003A02F4"/>
    <w:rsid w:val="003A299C"/>
    <w:rsid w:val="003A2BF2"/>
    <w:rsid w:val="003A312A"/>
    <w:rsid w:val="003A40B1"/>
    <w:rsid w:val="003A547D"/>
    <w:rsid w:val="003A5C07"/>
    <w:rsid w:val="003A6D1A"/>
    <w:rsid w:val="003A733C"/>
    <w:rsid w:val="003B04AB"/>
    <w:rsid w:val="003B46F8"/>
    <w:rsid w:val="003B4825"/>
    <w:rsid w:val="003B48F2"/>
    <w:rsid w:val="003B4CEC"/>
    <w:rsid w:val="003B5E68"/>
    <w:rsid w:val="003B7513"/>
    <w:rsid w:val="003C09F9"/>
    <w:rsid w:val="003C0B1D"/>
    <w:rsid w:val="003C117D"/>
    <w:rsid w:val="003C4EED"/>
    <w:rsid w:val="003C6DD5"/>
    <w:rsid w:val="003D0C6B"/>
    <w:rsid w:val="003D1473"/>
    <w:rsid w:val="003D177F"/>
    <w:rsid w:val="003D3435"/>
    <w:rsid w:val="003D344B"/>
    <w:rsid w:val="003D43BE"/>
    <w:rsid w:val="003D4DB8"/>
    <w:rsid w:val="003D7662"/>
    <w:rsid w:val="003E278E"/>
    <w:rsid w:val="003E39C7"/>
    <w:rsid w:val="003E3EB9"/>
    <w:rsid w:val="003E4514"/>
    <w:rsid w:val="003E5E9A"/>
    <w:rsid w:val="003E780D"/>
    <w:rsid w:val="003E7E7D"/>
    <w:rsid w:val="003F0AB5"/>
    <w:rsid w:val="003F4800"/>
    <w:rsid w:val="003F6A1F"/>
    <w:rsid w:val="0040151B"/>
    <w:rsid w:val="0040160F"/>
    <w:rsid w:val="00402B6C"/>
    <w:rsid w:val="00404526"/>
    <w:rsid w:val="00404848"/>
    <w:rsid w:val="00404A3B"/>
    <w:rsid w:val="00404A57"/>
    <w:rsid w:val="004050F9"/>
    <w:rsid w:val="00406B16"/>
    <w:rsid w:val="0040747A"/>
    <w:rsid w:val="0040756A"/>
    <w:rsid w:val="004078F7"/>
    <w:rsid w:val="00407BF4"/>
    <w:rsid w:val="004104FA"/>
    <w:rsid w:val="004105E3"/>
    <w:rsid w:val="00410B22"/>
    <w:rsid w:val="00410C06"/>
    <w:rsid w:val="00415D52"/>
    <w:rsid w:val="0041659A"/>
    <w:rsid w:val="00416AD4"/>
    <w:rsid w:val="00417D6E"/>
    <w:rsid w:val="004207D3"/>
    <w:rsid w:val="00423692"/>
    <w:rsid w:val="00423F34"/>
    <w:rsid w:val="004240D3"/>
    <w:rsid w:val="0042563C"/>
    <w:rsid w:val="00426AEE"/>
    <w:rsid w:val="00426F11"/>
    <w:rsid w:val="0042755D"/>
    <w:rsid w:val="004308D7"/>
    <w:rsid w:val="0043412A"/>
    <w:rsid w:val="0043488C"/>
    <w:rsid w:val="00435050"/>
    <w:rsid w:val="0043569F"/>
    <w:rsid w:val="0043584F"/>
    <w:rsid w:val="004361F9"/>
    <w:rsid w:val="00436379"/>
    <w:rsid w:val="004365CE"/>
    <w:rsid w:val="00436C1D"/>
    <w:rsid w:val="0043757B"/>
    <w:rsid w:val="00437E0A"/>
    <w:rsid w:val="00440D29"/>
    <w:rsid w:val="00440F84"/>
    <w:rsid w:val="00441DA3"/>
    <w:rsid w:val="00443998"/>
    <w:rsid w:val="004451AB"/>
    <w:rsid w:val="0044540D"/>
    <w:rsid w:val="00450DEF"/>
    <w:rsid w:val="00452467"/>
    <w:rsid w:val="00453040"/>
    <w:rsid w:val="00453F78"/>
    <w:rsid w:val="004549F8"/>
    <w:rsid w:val="004555D2"/>
    <w:rsid w:val="00455FEB"/>
    <w:rsid w:val="0045710C"/>
    <w:rsid w:val="00460928"/>
    <w:rsid w:val="00462F0F"/>
    <w:rsid w:val="00462F68"/>
    <w:rsid w:val="00463344"/>
    <w:rsid w:val="00463BB7"/>
    <w:rsid w:val="00463D83"/>
    <w:rsid w:val="00464864"/>
    <w:rsid w:val="00465ED4"/>
    <w:rsid w:val="004724EE"/>
    <w:rsid w:val="00472706"/>
    <w:rsid w:val="00472AE3"/>
    <w:rsid w:val="00472E70"/>
    <w:rsid w:val="00474F51"/>
    <w:rsid w:val="004756C1"/>
    <w:rsid w:val="00480956"/>
    <w:rsid w:val="00480A90"/>
    <w:rsid w:val="004825B4"/>
    <w:rsid w:val="00483C81"/>
    <w:rsid w:val="00483CE7"/>
    <w:rsid w:val="004863BB"/>
    <w:rsid w:val="00487853"/>
    <w:rsid w:val="00490E64"/>
    <w:rsid w:val="00493FF7"/>
    <w:rsid w:val="004940AD"/>
    <w:rsid w:val="004960AA"/>
    <w:rsid w:val="00497D4A"/>
    <w:rsid w:val="004A09A0"/>
    <w:rsid w:val="004A1703"/>
    <w:rsid w:val="004A42ED"/>
    <w:rsid w:val="004A57AB"/>
    <w:rsid w:val="004A5C78"/>
    <w:rsid w:val="004A64E8"/>
    <w:rsid w:val="004A75B3"/>
    <w:rsid w:val="004A7719"/>
    <w:rsid w:val="004A7729"/>
    <w:rsid w:val="004B437D"/>
    <w:rsid w:val="004B5B8F"/>
    <w:rsid w:val="004B5FD7"/>
    <w:rsid w:val="004B75DF"/>
    <w:rsid w:val="004C0527"/>
    <w:rsid w:val="004C2C1C"/>
    <w:rsid w:val="004C4388"/>
    <w:rsid w:val="004C46DC"/>
    <w:rsid w:val="004C4EFE"/>
    <w:rsid w:val="004C51A2"/>
    <w:rsid w:val="004C675D"/>
    <w:rsid w:val="004C6BCD"/>
    <w:rsid w:val="004C7B6B"/>
    <w:rsid w:val="004D1FAD"/>
    <w:rsid w:val="004D255F"/>
    <w:rsid w:val="004D2F51"/>
    <w:rsid w:val="004D3208"/>
    <w:rsid w:val="004D350B"/>
    <w:rsid w:val="004D608D"/>
    <w:rsid w:val="004D7A02"/>
    <w:rsid w:val="004E0446"/>
    <w:rsid w:val="004E05F7"/>
    <w:rsid w:val="004E0FE9"/>
    <w:rsid w:val="004E2A0A"/>
    <w:rsid w:val="004E64A8"/>
    <w:rsid w:val="004E65C2"/>
    <w:rsid w:val="004E6681"/>
    <w:rsid w:val="004E6B3F"/>
    <w:rsid w:val="004E7D90"/>
    <w:rsid w:val="004F0701"/>
    <w:rsid w:val="004F18E9"/>
    <w:rsid w:val="004F2154"/>
    <w:rsid w:val="004F2332"/>
    <w:rsid w:val="004F248F"/>
    <w:rsid w:val="004F2556"/>
    <w:rsid w:val="004F2F9D"/>
    <w:rsid w:val="004F44E0"/>
    <w:rsid w:val="004F4A85"/>
    <w:rsid w:val="004F6434"/>
    <w:rsid w:val="004F7D3C"/>
    <w:rsid w:val="00500BC9"/>
    <w:rsid w:val="005017B3"/>
    <w:rsid w:val="00503CF4"/>
    <w:rsid w:val="0050475E"/>
    <w:rsid w:val="005058CE"/>
    <w:rsid w:val="005060F9"/>
    <w:rsid w:val="00507424"/>
    <w:rsid w:val="005120A9"/>
    <w:rsid w:val="005125F1"/>
    <w:rsid w:val="00512BCF"/>
    <w:rsid w:val="00513677"/>
    <w:rsid w:val="00513A74"/>
    <w:rsid w:val="00514CE5"/>
    <w:rsid w:val="00514F72"/>
    <w:rsid w:val="005172C4"/>
    <w:rsid w:val="005212F8"/>
    <w:rsid w:val="005219C7"/>
    <w:rsid w:val="00522131"/>
    <w:rsid w:val="00522D45"/>
    <w:rsid w:val="00522FD5"/>
    <w:rsid w:val="00526365"/>
    <w:rsid w:val="00526E44"/>
    <w:rsid w:val="00526F72"/>
    <w:rsid w:val="00530A1C"/>
    <w:rsid w:val="00530AC4"/>
    <w:rsid w:val="00532C41"/>
    <w:rsid w:val="005338BF"/>
    <w:rsid w:val="00535433"/>
    <w:rsid w:val="005359AB"/>
    <w:rsid w:val="0053604B"/>
    <w:rsid w:val="0053732F"/>
    <w:rsid w:val="005411FB"/>
    <w:rsid w:val="005416DB"/>
    <w:rsid w:val="00541A05"/>
    <w:rsid w:val="005430C8"/>
    <w:rsid w:val="0054396B"/>
    <w:rsid w:val="00543B26"/>
    <w:rsid w:val="00544CE9"/>
    <w:rsid w:val="0054503F"/>
    <w:rsid w:val="005464D5"/>
    <w:rsid w:val="00546B66"/>
    <w:rsid w:val="00546EAC"/>
    <w:rsid w:val="0054789F"/>
    <w:rsid w:val="0055053D"/>
    <w:rsid w:val="005506FE"/>
    <w:rsid w:val="00551A1C"/>
    <w:rsid w:val="00553707"/>
    <w:rsid w:val="0055374F"/>
    <w:rsid w:val="00555D8D"/>
    <w:rsid w:val="00556318"/>
    <w:rsid w:val="00556D67"/>
    <w:rsid w:val="005610D0"/>
    <w:rsid w:val="00561442"/>
    <w:rsid w:val="00564C16"/>
    <w:rsid w:val="00565050"/>
    <w:rsid w:val="0056549F"/>
    <w:rsid w:val="00565D2F"/>
    <w:rsid w:val="00566CDA"/>
    <w:rsid w:val="00567DD5"/>
    <w:rsid w:val="00573272"/>
    <w:rsid w:val="00573698"/>
    <w:rsid w:val="00575050"/>
    <w:rsid w:val="00575BE5"/>
    <w:rsid w:val="0057662F"/>
    <w:rsid w:val="00576F34"/>
    <w:rsid w:val="005801AA"/>
    <w:rsid w:val="00580E2C"/>
    <w:rsid w:val="00580EE8"/>
    <w:rsid w:val="005810EC"/>
    <w:rsid w:val="005845EF"/>
    <w:rsid w:val="0058588B"/>
    <w:rsid w:val="005858C9"/>
    <w:rsid w:val="005866F5"/>
    <w:rsid w:val="005908B1"/>
    <w:rsid w:val="005914DE"/>
    <w:rsid w:val="0059199A"/>
    <w:rsid w:val="005928EE"/>
    <w:rsid w:val="00595947"/>
    <w:rsid w:val="005963F5"/>
    <w:rsid w:val="00596714"/>
    <w:rsid w:val="00596889"/>
    <w:rsid w:val="00597899"/>
    <w:rsid w:val="005A089F"/>
    <w:rsid w:val="005A10F8"/>
    <w:rsid w:val="005A2F54"/>
    <w:rsid w:val="005A6A97"/>
    <w:rsid w:val="005A76F5"/>
    <w:rsid w:val="005B05CD"/>
    <w:rsid w:val="005B1B8C"/>
    <w:rsid w:val="005B1F75"/>
    <w:rsid w:val="005B28A9"/>
    <w:rsid w:val="005B3CB2"/>
    <w:rsid w:val="005B4AC8"/>
    <w:rsid w:val="005B72F5"/>
    <w:rsid w:val="005B73C6"/>
    <w:rsid w:val="005C0AD8"/>
    <w:rsid w:val="005C2FA8"/>
    <w:rsid w:val="005C3597"/>
    <w:rsid w:val="005C3B10"/>
    <w:rsid w:val="005C3DFD"/>
    <w:rsid w:val="005C409A"/>
    <w:rsid w:val="005C47B5"/>
    <w:rsid w:val="005C5077"/>
    <w:rsid w:val="005C6A70"/>
    <w:rsid w:val="005C738F"/>
    <w:rsid w:val="005C7D66"/>
    <w:rsid w:val="005D0437"/>
    <w:rsid w:val="005D068F"/>
    <w:rsid w:val="005D4A5B"/>
    <w:rsid w:val="005D5BA1"/>
    <w:rsid w:val="005D7207"/>
    <w:rsid w:val="005D7978"/>
    <w:rsid w:val="005E06C0"/>
    <w:rsid w:val="005E25B8"/>
    <w:rsid w:val="005E25B9"/>
    <w:rsid w:val="005E4C05"/>
    <w:rsid w:val="005E51E7"/>
    <w:rsid w:val="005E55E1"/>
    <w:rsid w:val="005E5A9E"/>
    <w:rsid w:val="005E6330"/>
    <w:rsid w:val="005E6AAB"/>
    <w:rsid w:val="005F02E7"/>
    <w:rsid w:val="005F0A47"/>
    <w:rsid w:val="005F105D"/>
    <w:rsid w:val="005F1CF8"/>
    <w:rsid w:val="005F22B5"/>
    <w:rsid w:val="005F2423"/>
    <w:rsid w:val="005F2B1C"/>
    <w:rsid w:val="005F2CE1"/>
    <w:rsid w:val="005F2E90"/>
    <w:rsid w:val="005F32B6"/>
    <w:rsid w:val="005F3D88"/>
    <w:rsid w:val="005F3E46"/>
    <w:rsid w:val="005F501F"/>
    <w:rsid w:val="005F541D"/>
    <w:rsid w:val="005F5D73"/>
    <w:rsid w:val="005F5F99"/>
    <w:rsid w:val="0060027C"/>
    <w:rsid w:val="0060070D"/>
    <w:rsid w:val="00601DBF"/>
    <w:rsid w:val="00602868"/>
    <w:rsid w:val="00602B8A"/>
    <w:rsid w:val="00603328"/>
    <w:rsid w:val="006034DE"/>
    <w:rsid w:val="00605E52"/>
    <w:rsid w:val="00606148"/>
    <w:rsid w:val="00606169"/>
    <w:rsid w:val="00610A6F"/>
    <w:rsid w:val="00616E49"/>
    <w:rsid w:val="00620055"/>
    <w:rsid w:val="006226AD"/>
    <w:rsid w:val="006229B9"/>
    <w:rsid w:val="006229EE"/>
    <w:rsid w:val="00622BC4"/>
    <w:rsid w:val="006240F4"/>
    <w:rsid w:val="00624320"/>
    <w:rsid w:val="0062670B"/>
    <w:rsid w:val="00626F95"/>
    <w:rsid w:val="00627673"/>
    <w:rsid w:val="00630176"/>
    <w:rsid w:val="00633F3F"/>
    <w:rsid w:val="00634038"/>
    <w:rsid w:val="006348A9"/>
    <w:rsid w:val="0064020E"/>
    <w:rsid w:val="006424F2"/>
    <w:rsid w:val="0064345D"/>
    <w:rsid w:val="006436B4"/>
    <w:rsid w:val="006439B3"/>
    <w:rsid w:val="00644057"/>
    <w:rsid w:val="00644238"/>
    <w:rsid w:val="00644DEC"/>
    <w:rsid w:val="00645753"/>
    <w:rsid w:val="006476A5"/>
    <w:rsid w:val="006532D9"/>
    <w:rsid w:val="00653ACA"/>
    <w:rsid w:val="00660D37"/>
    <w:rsid w:val="00660F4E"/>
    <w:rsid w:val="006616A5"/>
    <w:rsid w:val="00664ADE"/>
    <w:rsid w:val="00664CE6"/>
    <w:rsid w:val="006656C5"/>
    <w:rsid w:val="00666A57"/>
    <w:rsid w:val="00666C89"/>
    <w:rsid w:val="0066759A"/>
    <w:rsid w:val="00670DD5"/>
    <w:rsid w:val="006713F6"/>
    <w:rsid w:val="00673E94"/>
    <w:rsid w:val="00676F75"/>
    <w:rsid w:val="006772CC"/>
    <w:rsid w:val="00677BCA"/>
    <w:rsid w:val="006823A7"/>
    <w:rsid w:val="006825FD"/>
    <w:rsid w:val="006833CA"/>
    <w:rsid w:val="0068355D"/>
    <w:rsid w:val="00683920"/>
    <w:rsid w:val="00685283"/>
    <w:rsid w:val="00685675"/>
    <w:rsid w:val="0068575C"/>
    <w:rsid w:val="00686012"/>
    <w:rsid w:val="00686CF5"/>
    <w:rsid w:val="0068766D"/>
    <w:rsid w:val="0069233B"/>
    <w:rsid w:val="00692C10"/>
    <w:rsid w:val="00693648"/>
    <w:rsid w:val="00695E93"/>
    <w:rsid w:val="00696D89"/>
    <w:rsid w:val="00696F5F"/>
    <w:rsid w:val="00697B02"/>
    <w:rsid w:val="006A055E"/>
    <w:rsid w:val="006A1283"/>
    <w:rsid w:val="006A2289"/>
    <w:rsid w:val="006A2851"/>
    <w:rsid w:val="006A2A87"/>
    <w:rsid w:val="006A3692"/>
    <w:rsid w:val="006A5F9F"/>
    <w:rsid w:val="006A6E11"/>
    <w:rsid w:val="006B0F60"/>
    <w:rsid w:val="006B1700"/>
    <w:rsid w:val="006B1FA1"/>
    <w:rsid w:val="006B1FC5"/>
    <w:rsid w:val="006B5140"/>
    <w:rsid w:val="006B5564"/>
    <w:rsid w:val="006B7B9D"/>
    <w:rsid w:val="006C045C"/>
    <w:rsid w:val="006C1C94"/>
    <w:rsid w:val="006C2C7A"/>
    <w:rsid w:val="006C4EF0"/>
    <w:rsid w:val="006C62AE"/>
    <w:rsid w:val="006C7678"/>
    <w:rsid w:val="006C7B32"/>
    <w:rsid w:val="006C7BD2"/>
    <w:rsid w:val="006D0083"/>
    <w:rsid w:val="006D0481"/>
    <w:rsid w:val="006D0799"/>
    <w:rsid w:val="006D12E7"/>
    <w:rsid w:val="006D2A73"/>
    <w:rsid w:val="006D2FB3"/>
    <w:rsid w:val="006D3874"/>
    <w:rsid w:val="006D39B9"/>
    <w:rsid w:val="006D3F27"/>
    <w:rsid w:val="006D6119"/>
    <w:rsid w:val="006D7CFD"/>
    <w:rsid w:val="006E063C"/>
    <w:rsid w:val="006E078E"/>
    <w:rsid w:val="006E09D1"/>
    <w:rsid w:val="006E1E8C"/>
    <w:rsid w:val="006E2040"/>
    <w:rsid w:val="006E2E47"/>
    <w:rsid w:val="006E3E8A"/>
    <w:rsid w:val="006E40EF"/>
    <w:rsid w:val="006E5CD6"/>
    <w:rsid w:val="006E6853"/>
    <w:rsid w:val="006E77BA"/>
    <w:rsid w:val="006E7D49"/>
    <w:rsid w:val="006E7E5D"/>
    <w:rsid w:val="006F09C9"/>
    <w:rsid w:val="006F0BDD"/>
    <w:rsid w:val="006F0F50"/>
    <w:rsid w:val="006F2032"/>
    <w:rsid w:val="006F23A9"/>
    <w:rsid w:val="006F272B"/>
    <w:rsid w:val="006F417A"/>
    <w:rsid w:val="006F613D"/>
    <w:rsid w:val="006F6630"/>
    <w:rsid w:val="006F78CB"/>
    <w:rsid w:val="006F796B"/>
    <w:rsid w:val="006F7F1B"/>
    <w:rsid w:val="0070195B"/>
    <w:rsid w:val="00702592"/>
    <w:rsid w:val="00702677"/>
    <w:rsid w:val="00702C8F"/>
    <w:rsid w:val="007043F0"/>
    <w:rsid w:val="007064A8"/>
    <w:rsid w:val="007104F9"/>
    <w:rsid w:val="00711B51"/>
    <w:rsid w:val="0071350A"/>
    <w:rsid w:val="007145F6"/>
    <w:rsid w:val="007202AF"/>
    <w:rsid w:val="00721060"/>
    <w:rsid w:val="00721760"/>
    <w:rsid w:val="00722111"/>
    <w:rsid w:val="00722B68"/>
    <w:rsid w:val="00723D53"/>
    <w:rsid w:val="00725DF9"/>
    <w:rsid w:val="0072622A"/>
    <w:rsid w:val="00727751"/>
    <w:rsid w:val="00730650"/>
    <w:rsid w:val="00731BCC"/>
    <w:rsid w:val="00733573"/>
    <w:rsid w:val="00735921"/>
    <w:rsid w:val="00735ACE"/>
    <w:rsid w:val="00737B29"/>
    <w:rsid w:val="007403C3"/>
    <w:rsid w:val="0074090E"/>
    <w:rsid w:val="0074121E"/>
    <w:rsid w:val="00741C0D"/>
    <w:rsid w:val="00741F3E"/>
    <w:rsid w:val="00742566"/>
    <w:rsid w:val="007439BF"/>
    <w:rsid w:val="00745D86"/>
    <w:rsid w:val="007473BB"/>
    <w:rsid w:val="00752621"/>
    <w:rsid w:val="00752713"/>
    <w:rsid w:val="00752E73"/>
    <w:rsid w:val="0075327E"/>
    <w:rsid w:val="00753371"/>
    <w:rsid w:val="00755A68"/>
    <w:rsid w:val="00755C10"/>
    <w:rsid w:val="0076154D"/>
    <w:rsid w:val="00762D72"/>
    <w:rsid w:val="00763EAC"/>
    <w:rsid w:val="00763F18"/>
    <w:rsid w:val="00764B59"/>
    <w:rsid w:val="00765056"/>
    <w:rsid w:val="00765A58"/>
    <w:rsid w:val="0076600A"/>
    <w:rsid w:val="00766661"/>
    <w:rsid w:val="00767F45"/>
    <w:rsid w:val="00770459"/>
    <w:rsid w:val="00770D33"/>
    <w:rsid w:val="00770F41"/>
    <w:rsid w:val="0077121A"/>
    <w:rsid w:val="00771743"/>
    <w:rsid w:val="00771D4B"/>
    <w:rsid w:val="00776F5A"/>
    <w:rsid w:val="00777071"/>
    <w:rsid w:val="0077778D"/>
    <w:rsid w:val="007823F1"/>
    <w:rsid w:val="00783B79"/>
    <w:rsid w:val="00783BF7"/>
    <w:rsid w:val="00784732"/>
    <w:rsid w:val="007852A0"/>
    <w:rsid w:val="007852ED"/>
    <w:rsid w:val="007854C4"/>
    <w:rsid w:val="00786155"/>
    <w:rsid w:val="00786618"/>
    <w:rsid w:val="0078662E"/>
    <w:rsid w:val="00791335"/>
    <w:rsid w:val="007940BE"/>
    <w:rsid w:val="00795252"/>
    <w:rsid w:val="00796278"/>
    <w:rsid w:val="007A0482"/>
    <w:rsid w:val="007A128E"/>
    <w:rsid w:val="007A1FB6"/>
    <w:rsid w:val="007A34FA"/>
    <w:rsid w:val="007A43CC"/>
    <w:rsid w:val="007A6084"/>
    <w:rsid w:val="007A73F9"/>
    <w:rsid w:val="007B1F49"/>
    <w:rsid w:val="007B31F5"/>
    <w:rsid w:val="007B39D0"/>
    <w:rsid w:val="007B4D39"/>
    <w:rsid w:val="007B58BC"/>
    <w:rsid w:val="007B6F4D"/>
    <w:rsid w:val="007B74BB"/>
    <w:rsid w:val="007B7941"/>
    <w:rsid w:val="007B7D54"/>
    <w:rsid w:val="007C35F9"/>
    <w:rsid w:val="007C41EC"/>
    <w:rsid w:val="007C4E8D"/>
    <w:rsid w:val="007C4E8F"/>
    <w:rsid w:val="007C5B1C"/>
    <w:rsid w:val="007C634F"/>
    <w:rsid w:val="007C6DFA"/>
    <w:rsid w:val="007C7450"/>
    <w:rsid w:val="007C7E41"/>
    <w:rsid w:val="007D10DA"/>
    <w:rsid w:val="007D1121"/>
    <w:rsid w:val="007D2462"/>
    <w:rsid w:val="007D24D2"/>
    <w:rsid w:val="007D289C"/>
    <w:rsid w:val="007D380D"/>
    <w:rsid w:val="007D4155"/>
    <w:rsid w:val="007D5D55"/>
    <w:rsid w:val="007D6350"/>
    <w:rsid w:val="007D7476"/>
    <w:rsid w:val="007E1775"/>
    <w:rsid w:val="007E1C79"/>
    <w:rsid w:val="007E2005"/>
    <w:rsid w:val="007E2FBF"/>
    <w:rsid w:val="007E49E0"/>
    <w:rsid w:val="007E5984"/>
    <w:rsid w:val="007E61EA"/>
    <w:rsid w:val="007E6D97"/>
    <w:rsid w:val="007F30B1"/>
    <w:rsid w:val="007F3B4D"/>
    <w:rsid w:val="007F54FE"/>
    <w:rsid w:val="007F56E1"/>
    <w:rsid w:val="007F7492"/>
    <w:rsid w:val="00801DD2"/>
    <w:rsid w:val="00803B7B"/>
    <w:rsid w:val="00804DF5"/>
    <w:rsid w:val="00812B1A"/>
    <w:rsid w:val="008130FA"/>
    <w:rsid w:val="00813EC8"/>
    <w:rsid w:val="008146AB"/>
    <w:rsid w:val="0081495B"/>
    <w:rsid w:val="00817213"/>
    <w:rsid w:val="00824168"/>
    <w:rsid w:val="0082434E"/>
    <w:rsid w:val="00825FB2"/>
    <w:rsid w:val="00826AA1"/>
    <w:rsid w:val="00827A17"/>
    <w:rsid w:val="00830DA4"/>
    <w:rsid w:val="00831CEF"/>
    <w:rsid w:val="00832DC8"/>
    <w:rsid w:val="008336AF"/>
    <w:rsid w:val="0083476B"/>
    <w:rsid w:val="008353F3"/>
    <w:rsid w:val="00836327"/>
    <w:rsid w:val="00837131"/>
    <w:rsid w:val="008371A7"/>
    <w:rsid w:val="008377D1"/>
    <w:rsid w:val="00843A0D"/>
    <w:rsid w:val="00843E80"/>
    <w:rsid w:val="00844343"/>
    <w:rsid w:val="008447FA"/>
    <w:rsid w:val="008448CF"/>
    <w:rsid w:val="0084575B"/>
    <w:rsid w:val="00846C91"/>
    <w:rsid w:val="00846ED8"/>
    <w:rsid w:val="00850A6E"/>
    <w:rsid w:val="00850DB0"/>
    <w:rsid w:val="00854AAF"/>
    <w:rsid w:val="00855773"/>
    <w:rsid w:val="00856DF3"/>
    <w:rsid w:val="008573C2"/>
    <w:rsid w:val="008575C1"/>
    <w:rsid w:val="00857C8B"/>
    <w:rsid w:val="00857DF8"/>
    <w:rsid w:val="008608F6"/>
    <w:rsid w:val="00861973"/>
    <w:rsid w:val="008626FA"/>
    <w:rsid w:val="008633AC"/>
    <w:rsid w:val="00863E04"/>
    <w:rsid w:val="008644D7"/>
    <w:rsid w:val="0087013E"/>
    <w:rsid w:val="008703BB"/>
    <w:rsid w:val="008706AC"/>
    <w:rsid w:val="008729B4"/>
    <w:rsid w:val="00872B8E"/>
    <w:rsid w:val="0087341C"/>
    <w:rsid w:val="0087556E"/>
    <w:rsid w:val="0087580A"/>
    <w:rsid w:val="0087716D"/>
    <w:rsid w:val="008806C9"/>
    <w:rsid w:val="00880B03"/>
    <w:rsid w:val="00882994"/>
    <w:rsid w:val="00883672"/>
    <w:rsid w:val="00883A48"/>
    <w:rsid w:val="008852E8"/>
    <w:rsid w:val="00885EFB"/>
    <w:rsid w:val="00890540"/>
    <w:rsid w:val="0089083B"/>
    <w:rsid w:val="008909C2"/>
    <w:rsid w:val="0089108A"/>
    <w:rsid w:val="008918E1"/>
    <w:rsid w:val="00892695"/>
    <w:rsid w:val="0089439C"/>
    <w:rsid w:val="00895004"/>
    <w:rsid w:val="008955BA"/>
    <w:rsid w:val="00897D8B"/>
    <w:rsid w:val="008A0B51"/>
    <w:rsid w:val="008A595C"/>
    <w:rsid w:val="008A6950"/>
    <w:rsid w:val="008A6B0D"/>
    <w:rsid w:val="008A6C16"/>
    <w:rsid w:val="008B006B"/>
    <w:rsid w:val="008B0607"/>
    <w:rsid w:val="008B114A"/>
    <w:rsid w:val="008B2FEA"/>
    <w:rsid w:val="008B3159"/>
    <w:rsid w:val="008B34A4"/>
    <w:rsid w:val="008B3B97"/>
    <w:rsid w:val="008B419D"/>
    <w:rsid w:val="008B4E5C"/>
    <w:rsid w:val="008B5A82"/>
    <w:rsid w:val="008B5B1E"/>
    <w:rsid w:val="008B642D"/>
    <w:rsid w:val="008B7EAF"/>
    <w:rsid w:val="008C267B"/>
    <w:rsid w:val="008C3C45"/>
    <w:rsid w:val="008C477C"/>
    <w:rsid w:val="008C5D2B"/>
    <w:rsid w:val="008C6D61"/>
    <w:rsid w:val="008D0435"/>
    <w:rsid w:val="008D0475"/>
    <w:rsid w:val="008D13FF"/>
    <w:rsid w:val="008D2A9D"/>
    <w:rsid w:val="008D2CA0"/>
    <w:rsid w:val="008D3227"/>
    <w:rsid w:val="008D3F45"/>
    <w:rsid w:val="008E277F"/>
    <w:rsid w:val="008E362B"/>
    <w:rsid w:val="008E437E"/>
    <w:rsid w:val="008E5D94"/>
    <w:rsid w:val="008E7FE4"/>
    <w:rsid w:val="008F05DF"/>
    <w:rsid w:val="008F3E4B"/>
    <w:rsid w:val="008F41ED"/>
    <w:rsid w:val="008F7FA7"/>
    <w:rsid w:val="00900134"/>
    <w:rsid w:val="009002C4"/>
    <w:rsid w:val="00900407"/>
    <w:rsid w:val="0090089A"/>
    <w:rsid w:val="00902351"/>
    <w:rsid w:val="009054DA"/>
    <w:rsid w:val="00906058"/>
    <w:rsid w:val="00907C5D"/>
    <w:rsid w:val="00910DC1"/>
    <w:rsid w:val="00912E51"/>
    <w:rsid w:val="00913521"/>
    <w:rsid w:val="009137F6"/>
    <w:rsid w:val="0091381C"/>
    <w:rsid w:val="00914B26"/>
    <w:rsid w:val="009154A2"/>
    <w:rsid w:val="00915813"/>
    <w:rsid w:val="00916A48"/>
    <w:rsid w:val="00916D26"/>
    <w:rsid w:val="00920C70"/>
    <w:rsid w:val="009220EC"/>
    <w:rsid w:val="009235B6"/>
    <w:rsid w:val="00923808"/>
    <w:rsid w:val="00925137"/>
    <w:rsid w:val="00925D55"/>
    <w:rsid w:val="009271DF"/>
    <w:rsid w:val="0092759B"/>
    <w:rsid w:val="00927E5F"/>
    <w:rsid w:val="0093066C"/>
    <w:rsid w:val="009327E6"/>
    <w:rsid w:val="009346E7"/>
    <w:rsid w:val="00934CC6"/>
    <w:rsid w:val="00936F0D"/>
    <w:rsid w:val="009374CB"/>
    <w:rsid w:val="00940C04"/>
    <w:rsid w:val="00941CAE"/>
    <w:rsid w:val="00942E47"/>
    <w:rsid w:val="0094522D"/>
    <w:rsid w:val="0094525D"/>
    <w:rsid w:val="00945C99"/>
    <w:rsid w:val="00950931"/>
    <w:rsid w:val="00950B7C"/>
    <w:rsid w:val="00953311"/>
    <w:rsid w:val="00954748"/>
    <w:rsid w:val="00955B3A"/>
    <w:rsid w:val="00955EAA"/>
    <w:rsid w:val="009575A1"/>
    <w:rsid w:val="0096138D"/>
    <w:rsid w:val="00965F7F"/>
    <w:rsid w:val="00966198"/>
    <w:rsid w:val="00966E71"/>
    <w:rsid w:val="00967BE7"/>
    <w:rsid w:val="00971E11"/>
    <w:rsid w:val="00971EAF"/>
    <w:rsid w:val="00971FE2"/>
    <w:rsid w:val="009723A3"/>
    <w:rsid w:val="0097272D"/>
    <w:rsid w:val="0097312F"/>
    <w:rsid w:val="0097326C"/>
    <w:rsid w:val="00973331"/>
    <w:rsid w:val="00974ABE"/>
    <w:rsid w:val="00974D83"/>
    <w:rsid w:val="0097568E"/>
    <w:rsid w:val="00975A44"/>
    <w:rsid w:val="00975F60"/>
    <w:rsid w:val="00977774"/>
    <w:rsid w:val="0098003D"/>
    <w:rsid w:val="00980C99"/>
    <w:rsid w:val="0098247C"/>
    <w:rsid w:val="00987497"/>
    <w:rsid w:val="00990169"/>
    <w:rsid w:val="00990B33"/>
    <w:rsid w:val="009923FE"/>
    <w:rsid w:val="009925FF"/>
    <w:rsid w:val="009935F9"/>
    <w:rsid w:val="0099414F"/>
    <w:rsid w:val="00994740"/>
    <w:rsid w:val="00996C04"/>
    <w:rsid w:val="00997680"/>
    <w:rsid w:val="00997E64"/>
    <w:rsid w:val="009A0FB9"/>
    <w:rsid w:val="009A238D"/>
    <w:rsid w:val="009A3888"/>
    <w:rsid w:val="009B02C6"/>
    <w:rsid w:val="009B0632"/>
    <w:rsid w:val="009B2E36"/>
    <w:rsid w:val="009B329F"/>
    <w:rsid w:val="009B63FF"/>
    <w:rsid w:val="009B7674"/>
    <w:rsid w:val="009B7AA9"/>
    <w:rsid w:val="009C0F9F"/>
    <w:rsid w:val="009C11C5"/>
    <w:rsid w:val="009C2302"/>
    <w:rsid w:val="009C35A2"/>
    <w:rsid w:val="009C66BF"/>
    <w:rsid w:val="009C73E0"/>
    <w:rsid w:val="009C7C91"/>
    <w:rsid w:val="009D000F"/>
    <w:rsid w:val="009D0311"/>
    <w:rsid w:val="009D0446"/>
    <w:rsid w:val="009D576E"/>
    <w:rsid w:val="009D6753"/>
    <w:rsid w:val="009E059C"/>
    <w:rsid w:val="009E1723"/>
    <w:rsid w:val="009E2376"/>
    <w:rsid w:val="009E3950"/>
    <w:rsid w:val="009E5714"/>
    <w:rsid w:val="009F09DA"/>
    <w:rsid w:val="009F110F"/>
    <w:rsid w:val="009F1341"/>
    <w:rsid w:val="009F1879"/>
    <w:rsid w:val="009F18CD"/>
    <w:rsid w:val="009F21FF"/>
    <w:rsid w:val="009F44FE"/>
    <w:rsid w:val="009F544A"/>
    <w:rsid w:val="009F7858"/>
    <w:rsid w:val="00A007A9"/>
    <w:rsid w:val="00A00A50"/>
    <w:rsid w:val="00A00C4D"/>
    <w:rsid w:val="00A00CB8"/>
    <w:rsid w:val="00A01435"/>
    <w:rsid w:val="00A01519"/>
    <w:rsid w:val="00A01B60"/>
    <w:rsid w:val="00A01D74"/>
    <w:rsid w:val="00A01E2A"/>
    <w:rsid w:val="00A030B4"/>
    <w:rsid w:val="00A031B5"/>
    <w:rsid w:val="00A050D9"/>
    <w:rsid w:val="00A051DF"/>
    <w:rsid w:val="00A05F9A"/>
    <w:rsid w:val="00A1033A"/>
    <w:rsid w:val="00A118C4"/>
    <w:rsid w:val="00A12825"/>
    <w:rsid w:val="00A13DEE"/>
    <w:rsid w:val="00A13FF3"/>
    <w:rsid w:val="00A152DD"/>
    <w:rsid w:val="00A15550"/>
    <w:rsid w:val="00A15BF9"/>
    <w:rsid w:val="00A164A6"/>
    <w:rsid w:val="00A23DC0"/>
    <w:rsid w:val="00A2448A"/>
    <w:rsid w:val="00A247DC"/>
    <w:rsid w:val="00A25C6E"/>
    <w:rsid w:val="00A27C1B"/>
    <w:rsid w:val="00A30C14"/>
    <w:rsid w:val="00A30C8E"/>
    <w:rsid w:val="00A311C6"/>
    <w:rsid w:val="00A32ED6"/>
    <w:rsid w:val="00A332C9"/>
    <w:rsid w:val="00A34F9C"/>
    <w:rsid w:val="00A3583F"/>
    <w:rsid w:val="00A36475"/>
    <w:rsid w:val="00A366A3"/>
    <w:rsid w:val="00A37300"/>
    <w:rsid w:val="00A37EE8"/>
    <w:rsid w:val="00A4233E"/>
    <w:rsid w:val="00A4249C"/>
    <w:rsid w:val="00A42A6D"/>
    <w:rsid w:val="00A43D6D"/>
    <w:rsid w:val="00A43EA5"/>
    <w:rsid w:val="00A46ABC"/>
    <w:rsid w:val="00A50447"/>
    <w:rsid w:val="00A50698"/>
    <w:rsid w:val="00A5095D"/>
    <w:rsid w:val="00A509A3"/>
    <w:rsid w:val="00A51DCF"/>
    <w:rsid w:val="00A528F3"/>
    <w:rsid w:val="00A536DC"/>
    <w:rsid w:val="00A5424B"/>
    <w:rsid w:val="00A54499"/>
    <w:rsid w:val="00A55876"/>
    <w:rsid w:val="00A57E2C"/>
    <w:rsid w:val="00A60085"/>
    <w:rsid w:val="00A6059F"/>
    <w:rsid w:val="00A61796"/>
    <w:rsid w:val="00A632EB"/>
    <w:rsid w:val="00A63A00"/>
    <w:rsid w:val="00A64C5B"/>
    <w:rsid w:val="00A66162"/>
    <w:rsid w:val="00A66280"/>
    <w:rsid w:val="00A6743E"/>
    <w:rsid w:val="00A704BE"/>
    <w:rsid w:val="00A7135C"/>
    <w:rsid w:val="00A71DF1"/>
    <w:rsid w:val="00A73149"/>
    <w:rsid w:val="00A746E6"/>
    <w:rsid w:val="00A74F09"/>
    <w:rsid w:val="00A75B43"/>
    <w:rsid w:val="00A76310"/>
    <w:rsid w:val="00A767BE"/>
    <w:rsid w:val="00A77E25"/>
    <w:rsid w:val="00A80864"/>
    <w:rsid w:val="00A80FAC"/>
    <w:rsid w:val="00A84B49"/>
    <w:rsid w:val="00A85B80"/>
    <w:rsid w:val="00A86910"/>
    <w:rsid w:val="00A86FC2"/>
    <w:rsid w:val="00A9213B"/>
    <w:rsid w:val="00A92BA0"/>
    <w:rsid w:val="00A94ACB"/>
    <w:rsid w:val="00A968C7"/>
    <w:rsid w:val="00AA0854"/>
    <w:rsid w:val="00AA0CDF"/>
    <w:rsid w:val="00AA185B"/>
    <w:rsid w:val="00AA3DE8"/>
    <w:rsid w:val="00AA62EC"/>
    <w:rsid w:val="00AA7247"/>
    <w:rsid w:val="00AB1F31"/>
    <w:rsid w:val="00AB1F68"/>
    <w:rsid w:val="00AB4140"/>
    <w:rsid w:val="00AB4EFE"/>
    <w:rsid w:val="00AB530C"/>
    <w:rsid w:val="00AB5635"/>
    <w:rsid w:val="00AB5DB7"/>
    <w:rsid w:val="00AB67FA"/>
    <w:rsid w:val="00AB735E"/>
    <w:rsid w:val="00AB7976"/>
    <w:rsid w:val="00AC060B"/>
    <w:rsid w:val="00AC1210"/>
    <w:rsid w:val="00AC2160"/>
    <w:rsid w:val="00AC28E7"/>
    <w:rsid w:val="00AC45A7"/>
    <w:rsid w:val="00AC7DF2"/>
    <w:rsid w:val="00AD1475"/>
    <w:rsid w:val="00AD20C7"/>
    <w:rsid w:val="00AD22EE"/>
    <w:rsid w:val="00AD2AB7"/>
    <w:rsid w:val="00AD2FF4"/>
    <w:rsid w:val="00AD7707"/>
    <w:rsid w:val="00AD7A5F"/>
    <w:rsid w:val="00AE0F32"/>
    <w:rsid w:val="00AE2895"/>
    <w:rsid w:val="00AE3D96"/>
    <w:rsid w:val="00AE65D5"/>
    <w:rsid w:val="00AE6F3A"/>
    <w:rsid w:val="00AF0DFF"/>
    <w:rsid w:val="00AF11DD"/>
    <w:rsid w:val="00AF1746"/>
    <w:rsid w:val="00AF36A7"/>
    <w:rsid w:val="00AF4B09"/>
    <w:rsid w:val="00AF5125"/>
    <w:rsid w:val="00AF67D0"/>
    <w:rsid w:val="00AF6BDB"/>
    <w:rsid w:val="00B00463"/>
    <w:rsid w:val="00B01072"/>
    <w:rsid w:val="00B0195B"/>
    <w:rsid w:val="00B01AF2"/>
    <w:rsid w:val="00B01B4A"/>
    <w:rsid w:val="00B029EC"/>
    <w:rsid w:val="00B034D6"/>
    <w:rsid w:val="00B054F7"/>
    <w:rsid w:val="00B05D1E"/>
    <w:rsid w:val="00B060B6"/>
    <w:rsid w:val="00B06734"/>
    <w:rsid w:val="00B06CFA"/>
    <w:rsid w:val="00B13536"/>
    <w:rsid w:val="00B1579E"/>
    <w:rsid w:val="00B169C4"/>
    <w:rsid w:val="00B206D8"/>
    <w:rsid w:val="00B21185"/>
    <w:rsid w:val="00B216FC"/>
    <w:rsid w:val="00B25A85"/>
    <w:rsid w:val="00B26480"/>
    <w:rsid w:val="00B26B08"/>
    <w:rsid w:val="00B27026"/>
    <w:rsid w:val="00B30C5E"/>
    <w:rsid w:val="00B326C8"/>
    <w:rsid w:val="00B331D7"/>
    <w:rsid w:val="00B3571C"/>
    <w:rsid w:val="00B40540"/>
    <w:rsid w:val="00B42698"/>
    <w:rsid w:val="00B42991"/>
    <w:rsid w:val="00B43C63"/>
    <w:rsid w:val="00B44BD0"/>
    <w:rsid w:val="00B45BB5"/>
    <w:rsid w:val="00B50376"/>
    <w:rsid w:val="00B5163C"/>
    <w:rsid w:val="00B51CAA"/>
    <w:rsid w:val="00B52D56"/>
    <w:rsid w:val="00B54CB4"/>
    <w:rsid w:val="00B55D0C"/>
    <w:rsid w:val="00B56924"/>
    <w:rsid w:val="00B56DBE"/>
    <w:rsid w:val="00B5753C"/>
    <w:rsid w:val="00B6081A"/>
    <w:rsid w:val="00B621DA"/>
    <w:rsid w:val="00B6369D"/>
    <w:rsid w:val="00B638D0"/>
    <w:rsid w:val="00B639DC"/>
    <w:rsid w:val="00B661AA"/>
    <w:rsid w:val="00B71D24"/>
    <w:rsid w:val="00B755AB"/>
    <w:rsid w:val="00B75A5C"/>
    <w:rsid w:val="00B75F26"/>
    <w:rsid w:val="00B7666B"/>
    <w:rsid w:val="00B7746C"/>
    <w:rsid w:val="00B77FF9"/>
    <w:rsid w:val="00B8029D"/>
    <w:rsid w:val="00B806BC"/>
    <w:rsid w:val="00B8077E"/>
    <w:rsid w:val="00B80A2D"/>
    <w:rsid w:val="00B82E61"/>
    <w:rsid w:val="00B83D37"/>
    <w:rsid w:val="00B83F9A"/>
    <w:rsid w:val="00B87936"/>
    <w:rsid w:val="00B90380"/>
    <w:rsid w:val="00B90892"/>
    <w:rsid w:val="00B91A3E"/>
    <w:rsid w:val="00B92DAF"/>
    <w:rsid w:val="00B92E8D"/>
    <w:rsid w:val="00B93008"/>
    <w:rsid w:val="00B94777"/>
    <w:rsid w:val="00B94EF6"/>
    <w:rsid w:val="00B97079"/>
    <w:rsid w:val="00BA17A6"/>
    <w:rsid w:val="00BA25F0"/>
    <w:rsid w:val="00BA33FF"/>
    <w:rsid w:val="00BB0D62"/>
    <w:rsid w:val="00BB18D1"/>
    <w:rsid w:val="00BB22E1"/>
    <w:rsid w:val="00BB3512"/>
    <w:rsid w:val="00BB38CD"/>
    <w:rsid w:val="00BB47F7"/>
    <w:rsid w:val="00BB4C30"/>
    <w:rsid w:val="00BB59BC"/>
    <w:rsid w:val="00BB6CA7"/>
    <w:rsid w:val="00BB74DF"/>
    <w:rsid w:val="00BC0080"/>
    <w:rsid w:val="00BC05AB"/>
    <w:rsid w:val="00BC0E2F"/>
    <w:rsid w:val="00BC1E9B"/>
    <w:rsid w:val="00BC26CC"/>
    <w:rsid w:val="00BC412A"/>
    <w:rsid w:val="00BC4772"/>
    <w:rsid w:val="00BC4A58"/>
    <w:rsid w:val="00BC4F1A"/>
    <w:rsid w:val="00BC5884"/>
    <w:rsid w:val="00BC5A88"/>
    <w:rsid w:val="00BC7351"/>
    <w:rsid w:val="00BC74F0"/>
    <w:rsid w:val="00BC7A89"/>
    <w:rsid w:val="00BC7C09"/>
    <w:rsid w:val="00BC7EF6"/>
    <w:rsid w:val="00BD02CC"/>
    <w:rsid w:val="00BD1F53"/>
    <w:rsid w:val="00BD28B0"/>
    <w:rsid w:val="00BD5061"/>
    <w:rsid w:val="00BD664E"/>
    <w:rsid w:val="00BD6AA4"/>
    <w:rsid w:val="00BE0234"/>
    <w:rsid w:val="00BE0B24"/>
    <w:rsid w:val="00BE289F"/>
    <w:rsid w:val="00BE2911"/>
    <w:rsid w:val="00BE37B8"/>
    <w:rsid w:val="00BE4DFC"/>
    <w:rsid w:val="00BE512B"/>
    <w:rsid w:val="00BE61C6"/>
    <w:rsid w:val="00BE6CFE"/>
    <w:rsid w:val="00BE6E60"/>
    <w:rsid w:val="00BF0240"/>
    <w:rsid w:val="00BF079A"/>
    <w:rsid w:val="00BF182D"/>
    <w:rsid w:val="00BF19C2"/>
    <w:rsid w:val="00BF3A3F"/>
    <w:rsid w:val="00BF62F8"/>
    <w:rsid w:val="00BF65FD"/>
    <w:rsid w:val="00BF7388"/>
    <w:rsid w:val="00C02923"/>
    <w:rsid w:val="00C02EF7"/>
    <w:rsid w:val="00C03389"/>
    <w:rsid w:val="00C03BC6"/>
    <w:rsid w:val="00C04910"/>
    <w:rsid w:val="00C058D0"/>
    <w:rsid w:val="00C06B46"/>
    <w:rsid w:val="00C07AE1"/>
    <w:rsid w:val="00C07EF7"/>
    <w:rsid w:val="00C106CC"/>
    <w:rsid w:val="00C10DBE"/>
    <w:rsid w:val="00C128B3"/>
    <w:rsid w:val="00C13381"/>
    <w:rsid w:val="00C137D3"/>
    <w:rsid w:val="00C13E61"/>
    <w:rsid w:val="00C14C17"/>
    <w:rsid w:val="00C15F20"/>
    <w:rsid w:val="00C214CC"/>
    <w:rsid w:val="00C21AA0"/>
    <w:rsid w:val="00C2265C"/>
    <w:rsid w:val="00C255D3"/>
    <w:rsid w:val="00C26789"/>
    <w:rsid w:val="00C26FE5"/>
    <w:rsid w:val="00C30593"/>
    <w:rsid w:val="00C3127C"/>
    <w:rsid w:val="00C31431"/>
    <w:rsid w:val="00C33C11"/>
    <w:rsid w:val="00C344FC"/>
    <w:rsid w:val="00C3597B"/>
    <w:rsid w:val="00C3668A"/>
    <w:rsid w:val="00C37327"/>
    <w:rsid w:val="00C40A06"/>
    <w:rsid w:val="00C41381"/>
    <w:rsid w:val="00C4162C"/>
    <w:rsid w:val="00C41890"/>
    <w:rsid w:val="00C41E0B"/>
    <w:rsid w:val="00C41F61"/>
    <w:rsid w:val="00C42F18"/>
    <w:rsid w:val="00C43C8A"/>
    <w:rsid w:val="00C43F63"/>
    <w:rsid w:val="00C456A7"/>
    <w:rsid w:val="00C45FC2"/>
    <w:rsid w:val="00C46685"/>
    <w:rsid w:val="00C510A5"/>
    <w:rsid w:val="00C519A8"/>
    <w:rsid w:val="00C52326"/>
    <w:rsid w:val="00C52F8A"/>
    <w:rsid w:val="00C54842"/>
    <w:rsid w:val="00C5536B"/>
    <w:rsid w:val="00C5540A"/>
    <w:rsid w:val="00C55F0E"/>
    <w:rsid w:val="00C55F70"/>
    <w:rsid w:val="00C562B5"/>
    <w:rsid w:val="00C57104"/>
    <w:rsid w:val="00C619C1"/>
    <w:rsid w:val="00C62C01"/>
    <w:rsid w:val="00C633E5"/>
    <w:rsid w:val="00C64B7A"/>
    <w:rsid w:val="00C70D98"/>
    <w:rsid w:val="00C711B3"/>
    <w:rsid w:val="00C742C1"/>
    <w:rsid w:val="00C7544A"/>
    <w:rsid w:val="00C761C2"/>
    <w:rsid w:val="00C76F02"/>
    <w:rsid w:val="00C77489"/>
    <w:rsid w:val="00C839D6"/>
    <w:rsid w:val="00C85B8D"/>
    <w:rsid w:val="00C8717E"/>
    <w:rsid w:val="00C877AB"/>
    <w:rsid w:val="00C9160F"/>
    <w:rsid w:val="00C92BF0"/>
    <w:rsid w:val="00C960DC"/>
    <w:rsid w:val="00C962ED"/>
    <w:rsid w:val="00CA02B1"/>
    <w:rsid w:val="00CA062D"/>
    <w:rsid w:val="00CA0F06"/>
    <w:rsid w:val="00CA3010"/>
    <w:rsid w:val="00CA33B4"/>
    <w:rsid w:val="00CA36E9"/>
    <w:rsid w:val="00CA43A6"/>
    <w:rsid w:val="00CA450F"/>
    <w:rsid w:val="00CA5E66"/>
    <w:rsid w:val="00CA70C4"/>
    <w:rsid w:val="00CA7B34"/>
    <w:rsid w:val="00CB00B7"/>
    <w:rsid w:val="00CB0E2F"/>
    <w:rsid w:val="00CB3F2E"/>
    <w:rsid w:val="00CB4A8F"/>
    <w:rsid w:val="00CB69A2"/>
    <w:rsid w:val="00CC033E"/>
    <w:rsid w:val="00CC0C85"/>
    <w:rsid w:val="00CC17A1"/>
    <w:rsid w:val="00CC30FF"/>
    <w:rsid w:val="00CC6D44"/>
    <w:rsid w:val="00CC7395"/>
    <w:rsid w:val="00CC760B"/>
    <w:rsid w:val="00CD083B"/>
    <w:rsid w:val="00CD16EE"/>
    <w:rsid w:val="00CD29D5"/>
    <w:rsid w:val="00CD53B0"/>
    <w:rsid w:val="00CD5765"/>
    <w:rsid w:val="00CD647A"/>
    <w:rsid w:val="00CD67FD"/>
    <w:rsid w:val="00CD68AC"/>
    <w:rsid w:val="00CD6D87"/>
    <w:rsid w:val="00CD6D89"/>
    <w:rsid w:val="00CE0FAA"/>
    <w:rsid w:val="00CE15E0"/>
    <w:rsid w:val="00CE2B72"/>
    <w:rsid w:val="00CE342F"/>
    <w:rsid w:val="00CE37C4"/>
    <w:rsid w:val="00CE52BD"/>
    <w:rsid w:val="00CE5C29"/>
    <w:rsid w:val="00CE6AB2"/>
    <w:rsid w:val="00CE763C"/>
    <w:rsid w:val="00CE7693"/>
    <w:rsid w:val="00CE7938"/>
    <w:rsid w:val="00CF0059"/>
    <w:rsid w:val="00CF33E2"/>
    <w:rsid w:val="00CF37DF"/>
    <w:rsid w:val="00CF50B6"/>
    <w:rsid w:val="00CF5AFE"/>
    <w:rsid w:val="00CF5F37"/>
    <w:rsid w:val="00CF690A"/>
    <w:rsid w:val="00CF736F"/>
    <w:rsid w:val="00D004BC"/>
    <w:rsid w:val="00D036B5"/>
    <w:rsid w:val="00D07719"/>
    <w:rsid w:val="00D07D5E"/>
    <w:rsid w:val="00D11362"/>
    <w:rsid w:val="00D12BE3"/>
    <w:rsid w:val="00D12FAB"/>
    <w:rsid w:val="00D131F8"/>
    <w:rsid w:val="00D146E4"/>
    <w:rsid w:val="00D16524"/>
    <w:rsid w:val="00D172D3"/>
    <w:rsid w:val="00D20472"/>
    <w:rsid w:val="00D20D8A"/>
    <w:rsid w:val="00D20E82"/>
    <w:rsid w:val="00D21BB6"/>
    <w:rsid w:val="00D22F02"/>
    <w:rsid w:val="00D2369C"/>
    <w:rsid w:val="00D244BF"/>
    <w:rsid w:val="00D24FB3"/>
    <w:rsid w:val="00D30144"/>
    <w:rsid w:val="00D3029D"/>
    <w:rsid w:val="00D31343"/>
    <w:rsid w:val="00D316E2"/>
    <w:rsid w:val="00D31F45"/>
    <w:rsid w:val="00D31F71"/>
    <w:rsid w:val="00D34178"/>
    <w:rsid w:val="00D34422"/>
    <w:rsid w:val="00D34F38"/>
    <w:rsid w:val="00D35A38"/>
    <w:rsid w:val="00D363F2"/>
    <w:rsid w:val="00D37975"/>
    <w:rsid w:val="00D416A5"/>
    <w:rsid w:val="00D41D85"/>
    <w:rsid w:val="00D41EC6"/>
    <w:rsid w:val="00D421D7"/>
    <w:rsid w:val="00D42233"/>
    <w:rsid w:val="00D42326"/>
    <w:rsid w:val="00D426FD"/>
    <w:rsid w:val="00D44029"/>
    <w:rsid w:val="00D440EA"/>
    <w:rsid w:val="00D44387"/>
    <w:rsid w:val="00D44CD9"/>
    <w:rsid w:val="00D452B7"/>
    <w:rsid w:val="00D4706C"/>
    <w:rsid w:val="00D5067F"/>
    <w:rsid w:val="00D51C22"/>
    <w:rsid w:val="00D52BDD"/>
    <w:rsid w:val="00D52FB7"/>
    <w:rsid w:val="00D54238"/>
    <w:rsid w:val="00D55141"/>
    <w:rsid w:val="00D55C16"/>
    <w:rsid w:val="00D568D9"/>
    <w:rsid w:val="00D60476"/>
    <w:rsid w:val="00D60FB5"/>
    <w:rsid w:val="00D61ADA"/>
    <w:rsid w:val="00D646B6"/>
    <w:rsid w:val="00D65055"/>
    <w:rsid w:val="00D65F09"/>
    <w:rsid w:val="00D70FC5"/>
    <w:rsid w:val="00D721B1"/>
    <w:rsid w:val="00D736F3"/>
    <w:rsid w:val="00D73B03"/>
    <w:rsid w:val="00D74575"/>
    <w:rsid w:val="00D74A7B"/>
    <w:rsid w:val="00D75A37"/>
    <w:rsid w:val="00D763B9"/>
    <w:rsid w:val="00D76DF0"/>
    <w:rsid w:val="00D81AA8"/>
    <w:rsid w:val="00D8249A"/>
    <w:rsid w:val="00D857EF"/>
    <w:rsid w:val="00D858FC"/>
    <w:rsid w:val="00D85933"/>
    <w:rsid w:val="00D866C1"/>
    <w:rsid w:val="00D877A4"/>
    <w:rsid w:val="00D904A6"/>
    <w:rsid w:val="00D93C2F"/>
    <w:rsid w:val="00D94BFC"/>
    <w:rsid w:val="00D95837"/>
    <w:rsid w:val="00D9689C"/>
    <w:rsid w:val="00DA1166"/>
    <w:rsid w:val="00DA1F13"/>
    <w:rsid w:val="00DA3095"/>
    <w:rsid w:val="00DA47CD"/>
    <w:rsid w:val="00DA6C9E"/>
    <w:rsid w:val="00DA74AD"/>
    <w:rsid w:val="00DA7781"/>
    <w:rsid w:val="00DB2221"/>
    <w:rsid w:val="00DB367F"/>
    <w:rsid w:val="00DB6AC6"/>
    <w:rsid w:val="00DC2AC5"/>
    <w:rsid w:val="00DC3093"/>
    <w:rsid w:val="00DC415E"/>
    <w:rsid w:val="00DC5CE6"/>
    <w:rsid w:val="00DC6DBE"/>
    <w:rsid w:val="00DC77B4"/>
    <w:rsid w:val="00DD0436"/>
    <w:rsid w:val="00DD2AE8"/>
    <w:rsid w:val="00DD4540"/>
    <w:rsid w:val="00DD530E"/>
    <w:rsid w:val="00DD6AC9"/>
    <w:rsid w:val="00DD74F4"/>
    <w:rsid w:val="00DE0378"/>
    <w:rsid w:val="00DE103C"/>
    <w:rsid w:val="00DE4008"/>
    <w:rsid w:val="00DE48A8"/>
    <w:rsid w:val="00DE4995"/>
    <w:rsid w:val="00DF0F49"/>
    <w:rsid w:val="00DF141B"/>
    <w:rsid w:val="00DF1860"/>
    <w:rsid w:val="00DF1870"/>
    <w:rsid w:val="00DF2E66"/>
    <w:rsid w:val="00DF764D"/>
    <w:rsid w:val="00DF7BC3"/>
    <w:rsid w:val="00E001E5"/>
    <w:rsid w:val="00E03B6A"/>
    <w:rsid w:val="00E06555"/>
    <w:rsid w:val="00E077D3"/>
    <w:rsid w:val="00E07968"/>
    <w:rsid w:val="00E12122"/>
    <w:rsid w:val="00E1295C"/>
    <w:rsid w:val="00E129D8"/>
    <w:rsid w:val="00E15F82"/>
    <w:rsid w:val="00E16EAB"/>
    <w:rsid w:val="00E179CA"/>
    <w:rsid w:val="00E208D5"/>
    <w:rsid w:val="00E21178"/>
    <w:rsid w:val="00E21957"/>
    <w:rsid w:val="00E236FB"/>
    <w:rsid w:val="00E23B67"/>
    <w:rsid w:val="00E24D74"/>
    <w:rsid w:val="00E25C99"/>
    <w:rsid w:val="00E2677A"/>
    <w:rsid w:val="00E277C8"/>
    <w:rsid w:val="00E2781B"/>
    <w:rsid w:val="00E27FBF"/>
    <w:rsid w:val="00E30AD3"/>
    <w:rsid w:val="00E30D53"/>
    <w:rsid w:val="00E317D1"/>
    <w:rsid w:val="00E31C79"/>
    <w:rsid w:val="00E33C96"/>
    <w:rsid w:val="00E34EB1"/>
    <w:rsid w:val="00E35360"/>
    <w:rsid w:val="00E3788D"/>
    <w:rsid w:val="00E4162E"/>
    <w:rsid w:val="00E41666"/>
    <w:rsid w:val="00E43411"/>
    <w:rsid w:val="00E44911"/>
    <w:rsid w:val="00E472FA"/>
    <w:rsid w:val="00E47E24"/>
    <w:rsid w:val="00E50429"/>
    <w:rsid w:val="00E5183C"/>
    <w:rsid w:val="00E540EE"/>
    <w:rsid w:val="00E54473"/>
    <w:rsid w:val="00E54B2F"/>
    <w:rsid w:val="00E5514D"/>
    <w:rsid w:val="00E5531F"/>
    <w:rsid w:val="00E56383"/>
    <w:rsid w:val="00E564FA"/>
    <w:rsid w:val="00E569D0"/>
    <w:rsid w:val="00E56D5C"/>
    <w:rsid w:val="00E62B9A"/>
    <w:rsid w:val="00E6324F"/>
    <w:rsid w:val="00E6450D"/>
    <w:rsid w:val="00E66C05"/>
    <w:rsid w:val="00E71051"/>
    <w:rsid w:val="00E718FF"/>
    <w:rsid w:val="00E71B43"/>
    <w:rsid w:val="00E721A8"/>
    <w:rsid w:val="00E72D05"/>
    <w:rsid w:val="00E72F7B"/>
    <w:rsid w:val="00E7335A"/>
    <w:rsid w:val="00E73B6E"/>
    <w:rsid w:val="00E73CB8"/>
    <w:rsid w:val="00E774F9"/>
    <w:rsid w:val="00E7779C"/>
    <w:rsid w:val="00E77F41"/>
    <w:rsid w:val="00E77F9B"/>
    <w:rsid w:val="00E83036"/>
    <w:rsid w:val="00E860EA"/>
    <w:rsid w:val="00E87AB4"/>
    <w:rsid w:val="00E87D31"/>
    <w:rsid w:val="00E918DD"/>
    <w:rsid w:val="00E93EB8"/>
    <w:rsid w:val="00E940A1"/>
    <w:rsid w:val="00E9752A"/>
    <w:rsid w:val="00EA0035"/>
    <w:rsid w:val="00EA1291"/>
    <w:rsid w:val="00EA2617"/>
    <w:rsid w:val="00EA3D12"/>
    <w:rsid w:val="00EA4B12"/>
    <w:rsid w:val="00EA5385"/>
    <w:rsid w:val="00EA5491"/>
    <w:rsid w:val="00EA6372"/>
    <w:rsid w:val="00EA6C47"/>
    <w:rsid w:val="00EA6CA1"/>
    <w:rsid w:val="00EA7C99"/>
    <w:rsid w:val="00EB01E4"/>
    <w:rsid w:val="00EB0CCE"/>
    <w:rsid w:val="00EB23AD"/>
    <w:rsid w:val="00EB3148"/>
    <w:rsid w:val="00EB4EFF"/>
    <w:rsid w:val="00EB4F20"/>
    <w:rsid w:val="00EB6929"/>
    <w:rsid w:val="00EC0D42"/>
    <w:rsid w:val="00EC0DAD"/>
    <w:rsid w:val="00EC106F"/>
    <w:rsid w:val="00EC13CB"/>
    <w:rsid w:val="00EC158C"/>
    <w:rsid w:val="00EC2B73"/>
    <w:rsid w:val="00EC3579"/>
    <w:rsid w:val="00EC5575"/>
    <w:rsid w:val="00EC55CB"/>
    <w:rsid w:val="00ED09B5"/>
    <w:rsid w:val="00ED2A64"/>
    <w:rsid w:val="00ED497B"/>
    <w:rsid w:val="00ED5529"/>
    <w:rsid w:val="00ED5724"/>
    <w:rsid w:val="00ED6F23"/>
    <w:rsid w:val="00ED76DB"/>
    <w:rsid w:val="00EE0606"/>
    <w:rsid w:val="00EE268F"/>
    <w:rsid w:val="00EE35D3"/>
    <w:rsid w:val="00EE4982"/>
    <w:rsid w:val="00EE613A"/>
    <w:rsid w:val="00EE7E6C"/>
    <w:rsid w:val="00EF19EC"/>
    <w:rsid w:val="00EF445E"/>
    <w:rsid w:val="00EF4DF0"/>
    <w:rsid w:val="00EF4F93"/>
    <w:rsid w:val="00EF6549"/>
    <w:rsid w:val="00EF66A5"/>
    <w:rsid w:val="00EF696F"/>
    <w:rsid w:val="00F03505"/>
    <w:rsid w:val="00F03D7E"/>
    <w:rsid w:val="00F0421B"/>
    <w:rsid w:val="00F0461E"/>
    <w:rsid w:val="00F05F6F"/>
    <w:rsid w:val="00F06B98"/>
    <w:rsid w:val="00F10AEF"/>
    <w:rsid w:val="00F11DC2"/>
    <w:rsid w:val="00F1265B"/>
    <w:rsid w:val="00F12EF1"/>
    <w:rsid w:val="00F138CD"/>
    <w:rsid w:val="00F13B8B"/>
    <w:rsid w:val="00F1462E"/>
    <w:rsid w:val="00F147B7"/>
    <w:rsid w:val="00F1594F"/>
    <w:rsid w:val="00F16B47"/>
    <w:rsid w:val="00F22172"/>
    <w:rsid w:val="00F23527"/>
    <w:rsid w:val="00F23947"/>
    <w:rsid w:val="00F2491D"/>
    <w:rsid w:val="00F24E58"/>
    <w:rsid w:val="00F25792"/>
    <w:rsid w:val="00F25AE6"/>
    <w:rsid w:val="00F30F65"/>
    <w:rsid w:val="00F30FA7"/>
    <w:rsid w:val="00F31655"/>
    <w:rsid w:val="00F31970"/>
    <w:rsid w:val="00F3413F"/>
    <w:rsid w:val="00F3460D"/>
    <w:rsid w:val="00F3570A"/>
    <w:rsid w:val="00F365DA"/>
    <w:rsid w:val="00F36826"/>
    <w:rsid w:val="00F373EE"/>
    <w:rsid w:val="00F3790C"/>
    <w:rsid w:val="00F40A2F"/>
    <w:rsid w:val="00F40E36"/>
    <w:rsid w:val="00F41EB7"/>
    <w:rsid w:val="00F42090"/>
    <w:rsid w:val="00F46DE4"/>
    <w:rsid w:val="00F4777B"/>
    <w:rsid w:val="00F47981"/>
    <w:rsid w:val="00F47989"/>
    <w:rsid w:val="00F50C7D"/>
    <w:rsid w:val="00F50D6C"/>
    <w:rsid w:val="00F523CE"/>
    <w:rsid w:val="00F525F7"/>
    <w:rsid w:val="00F527BE"/>
    <w:rsid w:val="00F530DC"/>
    <w:rsid w:val="00F54D5D"/>
    <w:rsid w:val="00F55FF9"/>
    <w:rsid w:val="00F57455"/>
    <w:rsid w:val="00F5748D"/>
    <w:rsid w:val="00F60ED2"/>
    <w:rsid w:val="00F610F6"/>
    <w:rsid w:val="00F61537"/>
    <w:rsid w:val="00F615EE"/>
    <w:rsid w:val="00F618F3"/>
    <w:rsid w:val="00F64FD7"/>
    <w:rsid w:val="00F65C8D"/>
    <w:rsid w:val="00F66912"/>
    <w:rsid w:val="00F67A67"/>
    <w:rsid w:val="00F67E93"/>
    <w:rsid w:val="00F7137F"/>
    <w:rsid w:val="00F7593E"/>
    <w:rsid w:val="00F82D64"/>
    <w:rsid w:val="00F83278"/>
    <w:rsid w:val="00F832E6"/>
    <w:rsid w:val="00F83E9C"/>
    <w:rsid w:val="00F8454D"/>
    <w:rsid w:val="00F85758"/>
    <w:rsid w:val="00F85B82"/>
    <w:rsid w:val="00F86160"/>
    <w:rsid w:val="00F86246"/>
    <w:rsid w:val="00F87E8D"/>
    <w:rsid w:val="00F9148C"/>
    <w:rsid w:val="00F92997"/>
    <w:rsid w:val="00F93D94"/>
    <w:rsid w:val="00F945A8"/>
    <w:rsid w:val="00F94691"/>
    <w:rsid w:val="00F94DAA"/>
    <w:rsid w:val="00F95A76"/>
    <w:rsid w:val="00F95B1F"/>
    <w:rsid w:val="00F95E3B"/>
    <w:rsid w:val="00F960DA"/>
    <w:rsid w:val="00F96918"/>
    <w:rsid w:val="00F97856"/>
    <w:rsid w:val="00FA06F2"/>
    <w:rsid w:val="00FA1107"/>
    <w:rsid w:val="00FA2A68"/>
    <w:rsid w:val="00FA3D14"/>
    <w:rsid w:val="00FA5E50"/>
    <w:rsid w:val="00FA7D09"/>
    <w:rsid w:val="00FB1873"/>
    <w:rsid w:val="00FB3E85"/>
    <w:rsid w:val="00FB4D6A"/>
    <w:rsid w:val="00FB50CE"/>
    <w:rsid w:val="00FB5223"/>
    <w:rsid w:val="00FB57D2"/>
    <w:rsid w:val="00FB5F12"/>
    <w:rsid w:val="00FB6899"/>
    <w:rsid w:val="00FB7AA7"/>
    <w:rsid w:val="00FC12AB"/>
    <w:rsid w:val="00FC18D8"/>
    <w:rsid w:val="00FC20BD"/>
    <w:rsid w:val="00FC25FA"/>
    <w:rsid w:val="00FC2BCE"/>
    <w:rsid w:val="00FC4932"/>
    <w:rsid w:val="00FC54BF"/>
    <w:rsid w:val="00FC7049"/>
    <w:rsid w:val="00FD258A"/>
    <w:rsid w:val="00FD25D8"/>
    <w:rsid w:val="00FD2E9C"/>
    <w:rsid w:val="00FD3468"/>
    <w:rsid w:val="00FD676A"/>
    <w:rsid w:val="00FD6CF0"/>
    <w:rsid w:val="00FD741A"/>
    <w:rsid w:val="00FD79AD"/>
    <w:rsid w:val="00FE04F5"/>
    <w:rsid w:val="00FE086A"/>
    <w:rsid w:val="00FE0CCE"/>
    <w:rsid w:val="00FE1211"/>
    <w:rsid w:val="00FE1BBA"/>
    <w:rsid w:val="00FE3363"/>
    <w:rsid w:val="00FE4084"/>
    <w:rsid w:val="00FE499B"/>
    <w:rsid w:val="00FE53A7"/>
    <w:rsid w:val="00FE6597"/>
    <w:rsid w:val="00FE683A"/>
    <w:rsid w:val="00FE6F05"/>
    <w:rsid w:val="00FF1915"/>
    <w:rsid w:val="00FF200F"/>
    <w:rsid w:val="00FF21EF"/>
    <w:rsid w:val="00FF2E23"/>
    <w:rsid w:val="00FF45DD"/>
    <w:rsid w:val="00FF4D94"/>
    <w:rsid w:val="00FF5222"/>
    <w:rsid w:val="00FF5A58"/>
    <w:rsid w:val="00FF5F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4CE340"/>
  <w15:docId w15:val="{52B6A137-B22C-47D8-AA6D-83EE15FD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497"/>
    <w:pPr>
      <w:spacing w:before="120" w:after="120" w:line="276" w:lineRule="auto"/>
      <w:jc w:val="both"/>
    </w:pPr>
    <w:rPr>
      <w:rFonts w:ascii="Arial" w:hAnsi="Arial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21060"/>
    <w:pPr>
      <w:keepNext/>
      <w:keepLines/>
      <w:numPr>
        <w:numId w:val="13"/>
      </w:numPr>
      <w:spacing w:before="480" w:after="0"/>
      <w:outlineLvl w:val="0"/>
    </w:pPr>
    <w:rPr>
      <w:rFonts w:eastAsia="Times New Roman"/>
      <w:b/>
      <w:bCs/>
      <w:color w:val="808080" w:themeColor="background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794D"/>
    <w:pPr>
      <w:keepNext/>
      <w:keepLines/>
      <w:numPr>
        <w:ilvl w:val="1"/>
        <w:numId w:val="13"/>
      </w:numPr>
      <w:spacing w:before="200"/>
      <w:ind w:left="851"/>
      <w:outlineLvl w:val="1"/>
    </w:pPr>
    <w:rPr>
      <w:rFonts w:eastAsiaTheme="majorEastAsia" w:cstheme="majorBidi"/>
      <w:b/>
      <w:bCs/>
      <w:color w:val="808080" w:themeColor="background1" w:themeShade="8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794D"/>
    <w:pPr>
      <w:keepNext/>
      <w:keepLines/>
      <w:numPr>
        <w:ilvl w:val="2"/>
        <w:numId w:val="13"/>
      </w:numPr>
      <w:spacing w:before="200" w:after="0"/>
      <w:ind w:left="1276"/>
      <w:outlineLvl w:val="2"/>
    </w:pPr>
    <w:rPr>
      <w:rFonts w:eastAsiaTheme="majorEastAsia" w:cstheme="majorBidi"/>
      <w:b/>
      <w:bCs/>
      <w:color w:val="808080" w:themeColor="background1" w:themeShade="8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F5F16"/>
    <w:pPr>
      <w:keepNext/>
      <w:keepLines/>
      <w:numPr>
        <w:numId w:val="25"/>
      </w:numPr>
      <w:spacing w:before="200" w:after="0"/>
      <w:ind w:left="864" w:hanging="580"/>
      <w:outlineLvl w:val="3"/>
    </w:pPr>
    <w:rPr>
      <w:rFonts w:eastAsiaTheme="majorEastAsia" w:cstheme="majorBidi"/>
      <w:b/>
      <w:bCs/>
      <w:i/>
      <w:iCs/>
      <w:color w:val="808080" w:themeColor="background1" w:themeShade="80"/>
    </w:rPr>
  </w:style>
  <w:style w:type="paragraph" w:styleId="Ttulo5">
    <w:name w:val="heading 5"/>
    <w:aliases w:val="Imagen"/>
    <w:basedOn w:val="Normal"/>
    <w:next w:val="Normal"/>
    <w:link w:val="Ttulo5Car"/>
    <w:qFormat/>
    <w:rsid w:val="002B794D"/>
    <w:pPr>
      <w:keepNext/>
      <w:spacing w:before="240" w:after="240" w:line="360" w:lineRule="auto"/>
      <w:ind w:left="1008" w:hanging="1008"/>
      <w:jc w:val="center"/>
      <w:outlineLvl w:val="4"/>
    </w:pPr>
    <w:rPr>
      <w:rFonts w:eastAsia="Times New Roman" w:cs="Arial"/>
      <w:b/>
      <w:bCs/>
      <w:noProof/>
      <w:sz w:val="20"/>
      <w:szCs w:val="20"/>
      <w:lang w:eastAsia="es-AR"/>
    </w:rPr>
  </w:style>
  <w:style w:type="paragraph" w:styleId="Ttulo6">
    <w:name w:val="heading 6"/>
    <w:aliases w:val="Normal."/>
    <w:basedOn w:val="Normal"/>
    <w:next w:val="Normal"/>
    <w:link w:val="Ttulo6Car"/>
    <w:uiPriority w:val="9"/>
    <w:unhideWhenUsed/>
    <w:rsid w:val="00955EAA"/>
    <w:pPr>
      <w:numPr>
        <w:ilvl w:val="5"/>
        <w:numId w:val="13"/>
      </w:numPr>
      <w:outlineLvl w:val="5"/>
    </w:pPr>
    <w:rPr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94D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94D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94D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060"/>
    <w:rPr>
      <w:rFonts w:ascii="Arial" w:eastAsia="Times New Roman" w:hAnsi="Arial"/>
      <w:b/>
      <w:bCs/>
      <w:color w:val="808080" w:themeColor="background1" w:themeShade="80"/>
      <w:sz w:val="32"/>
      <w:szCs w:val="3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B794D"/>
    <w:rPr>
      <w:rFonts w:ascii="Arial" w:eastAsiaTheme="majorEastAsia" w:hAnsi="Arial" w:cstheme="majorBidi"/>
      <w:b/>
      <w:bCs/>
      <w:color w:val="808080" w:themeColor="background1" w:themeShade="80"/>
      <w:sz w:val="24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FF5F16"/>
    <w:rPr>
      <w:rFonts w:ascii="Arial" w:eastAsiaTheme="majorEastAsia" w:hAnsi="Arial" w:cstheme="majorBidi"/>
      <w:b/>
      <w:bCs/>
      <w:i/>
      <w:iCs/>
      <w:color w:val="808080" w:themeColor="background1" w:themeShade="80"/>
      <w:sz w:val="24"/>
      <w:szCs w:val="22"/>
      <w:lang w:eastAsia="en-US"/>
    </w:rPr>
  </w:style>
  <w:style w:type="character" w:customStyle="1" w:styleId="Ttulo5Car">
    <w:name w:val="Título 5 Car"/>
    <w:aliases w:val="Imagen Car"/>
    <w:basedOn w:val="Fuentedeprrafopredeter"/>
    <w:link w:val="Ttulo5"/>
    <w:rsid w:val="002B794D"/>
    <w:rPr>
      <w:rFonts w:ascii="Arial" w:eastAsia="Times New Roman" w:hAnsi="Arial" w:cs="Arial"/>
      <w:b/>
      <w:bCs/>
      <w:noProof/>
    </w:rPr>
  </w:style>
  <w:style w:type="paragraph" w:styleId="Prrafodelista">
    <w:name w:val="List Paragraph"/>
    <w:basedOn w:val="Normal"/>
    <w:uiPriority w:val="34"/>
    <w:qFormat/>
    <w:rsid w:val="00B211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11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1107"/>
  </w:style>
  <w:style w:type="paragraph" w:styleId="Piedepgina">
    <w:name w:val="footer"/>
    <w:basedOn w:val="Normal"/>
    <w:link w:val="PiedepginaCar"/>
    <w:uiPriority w:val="99"/>
    <w:unhideWhenUsed/>
    <w:rsid w:val="00FA11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1107"/>
  </w:style>
  <w:style w:type="paragraph" w:styleId="NormalWeb">
    <w:name w:val="Normal (Web)"/>
    <w:basedOn w:val="Normal"/>
    <w:uiPriority w:val="99"/>
    <w:semiHidden/>
    <w:unhideWhenUsed/>
    <w:rsid w:val="00FA1107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AR"/>
    </w:rPr>
  </w:style>
  <w:style w:type="table" w:styleId="Tablaconcuadrcula">
    <w:name w:val="Table Grid"/>
    <w:basedOn w:val="Tablanormal"/>
    <w:uiPriority w:val="59"/>
    <w:rsid w:val="00C02E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F1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1870"/>
    <w:rPr>
      <w:rFonts w:ascii="Tahoma" w:hAnsi="Tahoma" w:cs="Tahoma"/>
      <w:sz w:val="16"/>
      <w:szCs w:val="16"/>
    </w:rPr>
  </w:style>
  <w:style w:type="table" w:customStyle="1" w:styleId="Cuadrculamedia11">
    <w:name w:val="Cuadrícula media 11"/>
    <w:basedOn w:val="Tablanormal"/>
    <w:uiPriority w:val="67"/>
    <w:rsid w:val="009F18CD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3">
    <w:name w:val="Medium Grid 1 Accent 3"/>
    <w:basedOn w:val="Tablanormal"/>
    <w:uiPriority w:val="67"/>
    <w:rsid w:val="009F18CD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1">
    <w:name w:val="Medium Grid 1 Accent 1"/>
    <w:basedOn w:val="Tablanormal"/>
    <w:uiPriority w:val="67"/>
    <w:rsid w:val="009F18CD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Saludo">
    <w:name w:val="Salutation"/>
    <w:basedOn w:val="Normal"/>
    <w:next w:val="Normal"/>
    <w:link w:val="SaludoCar"/>
    <w:uiPriority w:val="99"/>
    <w:unhideWhenUsed/>
    <w:rsid w:val="00965F7F"/>
  </w:style>
  <w:style w:type="character" w:customStyle="1" w:styleId="SaludoCar">
    <w:name w:val="Saludo Car"/>
    <w:basedOn w:val="Fuentedeprrafopredeter"/>
    <w:link w:val="Saludo"/>
    <w:uiPriority w:val="99"/>
    <w:rsid w:val="00965F7F"/>
  </w:style>
  <w:style w:type="paragraph" w:styleId="Ttulo">
    <w:name w:val="Title"/>
    <w:basedOn w:val="Normal"/>
    <w:next w:val="Normal"/>
    <w:link w:val="TtuloCar"/>
    <w:uiPriority w:val="10"/>
    <w:qFormat/>
    <w:rsid w:val="00965F7F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65F7F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965F7F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65F7F"/>
  </w:style>
  <w:style w:type="paragraph" w:styleId="Sangradetextonormal">
    <w:name w:val="Body Text Indent"/>
    <w:basedOn w:val="Normal"/>
    <w:link w:val="SangradetextonormalCar"/>
    <w:uiPriority w:val="99"/>
    <w:unhideWhenUsed/>
    <w:rsid w:val="00965F7F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65F7F"/>
  </w:style>
  <w:style w:type="paragraph" w:styleId="Subttulo">
    <w:name w:val="Subtitle"/>
    <w:basedOn w:val="Normal"/>
    <w:next w:val="Normal"/>
    <w:link w:val="SubttuloCar"/>
    <w:uiPriority w:val="11"/>
    <w:qFormat/>
    <w:rsid w:val="00965F7F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65F7F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965F7F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965F7F"/>
  </w:style>
  <w:style w:type="paragraph" w:styleId="Sangra2detindependiente">
    <w:name w:val="Body Text Indent 2"/>
    <w:basedOn w:val="Normal"/>
    <w:link w:val="Sangra2detindependienteCar"/>
    <w:rsid w:val="00990169"/>
    <w:pPr>
      <w:spacing w:line="480" w:lineRule="auto"/>
      <w:ind w:left="283"/>
    </w:pPr>
    <w:rPr>
      <w:rFonts w:ascii="Times New Roman" w:eastAsia="Times New Roman" w:hAnsi="Times New Roman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9016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7E6D97"/>
    <w:rPr>
      <w:color w:val="5F5F5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0475E"/>
    <w:rPr>
      <w:color w:val="919191" w:themeColor="followedHyperlink"/>
      <w:u w:val="single"/>
    </w:rPr>
  </w:style>
  <w:style w:type="paragraph" w:styleId="Sinespaciado">
    <w:name w:val="No Spacing"/>
    <w:link w:val="SinespaciadoCar"/>
    <w:uiPriority w:val="1"/>
    <w:rsid w:val="00D31343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31343"/>
    <w:rPr>
      <w:rFonts w:asciiTheme="minorHAnsi" w:eastAsiaTheme="minorEastAsia" w:hAnsiTheme="minorHAnsi" w:cstheme="minorBidi"/>
      <w:sz w:val="22"/>
      <w:szCs w:val="22"/>
    </w:rPr>
  </w:style>
  <w:style w:type="character" w:styleId="Ttulodellibro">
    <w:name w:val="Book Title"/>
    <w:basedOn w:val="Fuentedeprrafopredeter"/>
    <w:uiPriority w:val="33"/>
    <w:qFormat/>
    <w:rsid w:val="00910DC1"/>
    <w:rPr>
      <w:b/>
      <w:bCs/>
      <w:smallCaps/>
      <w:spacing w:val="5"/>
    </w:rPr>
  </w:style>
  <w:style w:type="character" w:styleId="Referenciaintensa">
    <w:name w:val="Intense Reference"/>
    <w:basedOn w:val="Fuentedeprrafopredeter"/>
    <w:uiPriority w:val="32"/>
    <w:qFormat/>
    <w:rsid w:val="007C7450"/>
    <w:rPr>
      <w:b/>
      <w:bCs/>
      <w:smallCaps/>
      <w:color w:val="B2B2B2" w:themeColor="accent2"/>
      <w:spacing w:val="5"/>
      <w:u w:val="single"/>
    </w:rPr>
  </w:style>
  <w:style w:type="character" w:styleId="Referenciasutil">
    <w:name w:val="Subtle Reference"/>
    <w:basedOn w:val="Fuentedeprrafopredeter"/>
    <w:uiPriority w:val="31"/>
    <w:qFormat/>
    <w:rsid w:val="007C7450"/>
    <w:rPr>
      <w:smallCaps/>
      <w:color w:val="B2B2B2" w:themeColor="accent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F57455"/>
    <w:pPr>
      <w:outlineLvl w:val="9"/>
    </w:pPr>
    <w:rPr>
      <w:rFonts w:asciiTheme="majorHAnsi" w:eastAsiaTheme="majorEastAsia" w:hAnsiTheme="majorHAnsi" w:cstheme="majorBidi"/>
      <w:color w:val="A5A5A5" w:themeColor="accent1" w:themeShade="BF"/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F57455"/>
    <w:pPr>
      <w:spacing w:before="0" w:after="0"/>
      <w:ind w:left="220"/>
      <w:jc w:val="left"/>
    </w:pPr>
    <w:rPr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282D54"/>
    <w:pPr>
      <w:jc w:val="left"/>
    </w:pPr>
    <w:rPr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F57455"/>
    <w:pPr>
      <w:spacing w:before="0" w:after="0"/>
      <w:ind w:left="440"/>
      <w:jc w:val="left"/>
    </w:pPr>
    <w:rPr>
      <w:i/>
      <w:iCs/>
      <w:sz w:val="20"/>
      <w:szCs w:val="20"/>
    </w:rPr>
  </w:style>
  <w:style w:type="paragraph" w:styleId="Revisin">
    <w:name w:val="Revision"/>
    <w:hidden/>
    <w:uiPriority w:val="99"/>
    <w:semiHidden/>
    <w:rsid w:val="00463BB7"/>
    <w:rPr>
      <w:sz w:val="22"/>
      <w:szCs w:val="22"/>
      <w:lang w:eastAsia="en-US"/>
    </w:rPr>
  </w:style>
  <w:style w:type="table" w:styleId="Cuadrculaclara-nfasis1">
    <w:name w:val="Light Grid Accent 1"/>
    <w:basedOn w:val="Tablanormal"/>
    <w:uiPriority w:val="62"/>
    <w:rsid w:val="00F8454D"/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2C396F"/>
    <w:pPr>
      <w:spacing w:before="0" w:after="0"/>
      <w:ind w:left="660"/>
      <w:jc w:val="left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2C396F"/>
    <w:pPr>
      <w:spacing w:before="0" w:after="0"/>
      <w:ind w:left="880"/>
      <w:jc w:val="left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2C396F"/>
    <w:pPr>
      <w:spacing w:before="0" w:after="0"/>
      <w:ind w:left="1100"/>
      <w:jc w:val="left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2C396F"/>
    <w:pPr>
      <w:spacing w:before="0" w:after="0"/>
      <w:ind w:left="1320"/>
      <w:jc w:val="left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2C396F"/>
    <w:pPr>
      <w:spacing w:before="0" w:after="0"/>
      <w:ind w:left="1540"/>
      <w:jc w:val="left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2C396F"/>
    <w:pPr>
      <w:spacing w:before="0" w:after="0"/>
      <w:ind w:left="1760"/>
      <w:jc w:val="left"/>
    </w:pPr>
    <w:rPr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2B794D"/>
    <w:rPr>
      <w:rFonts w:ascii="Arial" w:eastAsiaTheme="majorEastAsia" w:hAnsi="Arial" w:cstheme="majorBidi"/>
      <w:b/>
      <w:bCs/>
      <w:color w:val="808080" w:themeColor="background1" w:themeShade="80"/>
      <w:sz w:val="28"/>
      <w:szCs w:val="26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546E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6E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6EAC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6E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6EAC"/>
    <w:rPr>
      <w:b/>
      <w:bCs/>
      <w:lang w:eastAsia="en-US"/>
    </w:rPr>
  </w:style>
  <w:style w:type="table" w:styleId="Sombreadomedio1">
    <w:name w:val="Medium Shading 1"/>
    <w:basedOn w:val="Tablaprofesional"/>
    <w:uiPriority w:val="63"/>
    <w:rsid w:val="00E72D0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none" w:sz="0" w:space="0" w:color="auto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E72D05"/>
    <w:pPr>
      <w:spacing w:before="120" w:after="120" w:line="276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medio1-nfasis1">
    <w:name w:val="Medium Shading 1 Accent 1"/>
    <w:basedOn w:val="Tablanormal"/>
    <w:uiPriority w:val="63"/>
    <w:rsid w:val="009B7674"/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2B601C"/>
    <w:rPr>
      <w:i/>
      <w:iCs/>
      <w:color w:val="808080" w:themeColor="text1" w:themeTint="7F"/>
    </w:rPr>
  </w:style>
  <w:style w:type="character" w:styleId="Textodelmarcadordeposicin">
    <w:name w:val="Placeholder Text"/>
    <w:basedOn w:val="Fuentedeprrafopredeter"/>
    <w:uiPriority w:val="99"/>
    <w:semiHidden/>
    <w:rsid w:val="00CE52BD"/>
    <w:rPr>
      <w:color w:val="808080"/>
    </w:rPr>
  </w:style>
  <w:style w:type="table" w:styleId="Listamedia1">
    <w:name w:val="Medium List 1"/>
    <w:basedOn w:val="Tablanormal"/>
    <w:uiPriority w:val="65"/>
    <w:rsid w:val="00602B8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Ttulo6Car">
    <w:name w:val="Título 6 Car"/>
    <w:aliases w:val="Normal. Car"/>
    <w:basedOn w:val="Fuentedeprrafopredeter"/>
    <w:link w:val="Ttulo6"/>
    <w:uiPriority w:val="9"/>
    <w:rsid w:val="00955EAA"/>
    <w:rPr>
      <w:rFonts w:ascii="Arial" w:hAnsi="Arial"/>
      <w:sz w:val="24"/>
      <w:szCs w:val="22"/>
      <w:lang w:val="es-ES" w:eastAsia="en-US"/>
    </w:rPr>
  </w:style>
  <w:style w:type="character" w:customStyle="1" w:styleId="Estilo1">
    <w:name w:val="Estilo1"/>
    <w:basedOn w:val="Fuentedeprrafopredeter"/>
    <w:uiPriority w:val="1"/>
    <w:rsid w:val="00D60FB5"/>
    <w:rPr>
      <w:rFonts w:asciiTheme="minorHAnsi" w:hAnsiTheme="minorHAnsi"/>
      <w:color w:val="808080" w:themeColor="background1" w:themeShade="80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9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94D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94D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B4F8FC-A083-4220-BBAD-54218E879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1109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COTO CICSA</Company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VigIA</dc:creator>
  <cp:lastModifiedBy>093 Ingenieria - Cucci Adrian Augusto</cp:lastModifiedBy>
  <cp:revision>5</cp:revision>
  <cp:lastPrinted>2021-08-17T18:20:00Z</cp:lastPrinted>
  <dcterms:created xsi:type="dcterms:W3CDTF">2026-06-29T14:21:00Z</dcterms:created>
  <dcterms:modified xsi:type="dcterms:W3CDTF">2026-06-29T15:17:00Z</dcterms:modified>
</cp:coreProperties>
</file>