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BB" w:rsidRDefault="001004BB">
      <w:r>
        <w:t xml:space="preserve">Name: </w:t>
      </w:r>
      <w:r w:rsidRPr="001004BB">
        <w:rPr>
          <w:u w:val="single"/>
        </w:rPr>
        <w:t>Hernan Louie Son-</w:t>
      </w:r>
      <w:proofErr w:type="spellStart"/>
      <w:r w:rsidRPr="001004BB">
        <w:rPr>
          <w:u w:val="single"/>
        </w:rPr>
        <w:t>oc</w:t>
      </w:r>
      <w:proofErr w:type="spellEnd"/>
      <w:r w:rsidRPr="001004BB">
        <w:t xml:space="preserve">     </w:t>
      </w:r>
      <w:r>
        <w:t xml:space="preserve"> </w:t>
      </w:r>
      <w:r w:rsidRPr="001004BB">
        <w:t>Course</w:t>
      </w:r>
      <w:r>
        <w:t>/</w:t>
      </w:r>
      <w:r w:rsidRPr="001004BB">
        <w:t xml:space="preserve">year: </w:t>
      </w:r>
      <w:r>
        <w:rPr>
          <w:u w:val="single"/>
        </w:rPr>
        <w:t>BSIT 3</w:t>
      </w:r>
      <w:r w:rsidRPr="001004BB">
        <w:t xml:space="preserve"> </w:t>
      </w:r>
    </w:p>
    <w:p w:rsidR="001004BB" w:rsidRDefault="001004BB">
      <w:r>
        <w:t xml:space="preserve">Instructor: </w:t>
      </w:r>
      <w:r w:rsidRPr="001004BB">
        <w:rPr>
          <w:u w:val="single"/>
        </w:rPr>
        <w:t>Enrique Torres</w:t>
      </w:r>
      <w:r>
        <w:tab/>
        <w:t xml:space="preserve">Date: </w:t>
      </w:r>
      <w:r w:rsidRPr="001004BB">
        <w:rPr>
          <w:u w:val="single"/>
        </w:rPr>
        <w:t>May 12, 2022</w:t>
      </w:r>
      <w:r>
        <w:tab/>
      </w:r>
      <w:bookmarkStart w:id="0" w:name="_GoBack"/>
      <w:bookmarkEnd w:id="0"/>
    </w:p>
    <w:p w:rsidR="00664F3B" w:rsidRDefault="00664F3B">
      <w:r>
        <w:t>Database (</w:t>
      </w:r>
      <w:r w:rsidR="001004BB">
        <w:t>it106 DB name, students Table)</w:t>
      </w:r>
    </w:p>
    <w:p w:rsidR="00407196" w:rsidRDefault="00664F3B" w:rsidP="001004BB">
      <w:pPr>
        <w:jc w:val="center"/>
      </w:pPr>
      <w:r>
        <w:rPr>
          <w:noProof/>
        </w:rPr>
        <w:drawing>
          <wp:inline distT="0" distB="0" distL="0" distR="0" wp14:anchorId="5AFEB83E" wp14:editId="596492CE">
            <wp:extent cx="5312992" cy="2555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832" cy="25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BB" w:rsidRDefault="001004BB">
      <w:r>
        <w:t>HTML file to insert data</w:t>
      </w:r>
    </w:p>
    <w:p w:rsidR="00F728E1" w:rsidRDefault="00407196" w:rsidP="001004BB">
      <w:pPr>
        <w:jc w:val="center"/>
      </w:pPr>
      <w:r>
        <w:rPr>
          <w:noProof/>
        </w:rPr>
        <w:drawing>
          <wp:inline distT="0" distB="0" distL="0" distR="0" wp14:anchorId="3B7C2B99" wp14:editId="752651EB">
            <wp:extent cx="5343851" cy="2569997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279" cy="25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BB" w:rsidRDefault="001004BB" w:rsidP="001004BB">
      <w:r>
        <w:t>Data has been save to database</w:t>
      </w:r>
    </w:p>
    <w:p w:rsidR="00664F3B" w:rsidRDefault="00664F3B" w:rsidP="001004BB">
      <w:pPr>
        <w:jc w:val="center"/>
      </w:pPr>
      <w:r>
        <w:rPr>
          <w:noProof/>
        </w:rPr>
        <w:drawing>
          <wp:inline distT="0" distB="0" distL="0" distR="0" wp14:anchorId="6220E114" wp14:editId="209E5AE0">
            <wp:extent cx="4575383" cy="3312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46" cy="3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BB" w:rsidRDefault="001004BB" w:rsidP="001004BB">
      <w:r>
        <w:t>Result in database</w:t>
      </w:r>
    </w:p>
    <w:p w:rsidR="00664F3B" w:rsidRDefault="00664F3B" w:rsidP="001004BB">
      <w:pPr>
        <w:jc w:val="center"/>
      </w:pPr>
      <w:r>
        <w:rPr>
          <w:noProof/>
        </w:rPr>
        <w:drawing>
          <wp:inline distT="0" distB="0" distL="0" distR="0" wp14:anchorId="1FD9181F" wp14:editId="40D3333E">
            <wp:extent cx="5598543" cy="15287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213" cy="15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F3B" w:rsidSect="002E33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D8"/>
    <w:rsid w:val="001004BB"/>
    <w:rsid w:val="002E33D8"/>
    <w:rsid w:val="00407196"/>
    <w:rsid w:val="00664F3B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ED17-2254-4647-909B-D8ECA93B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2022-05-12T10:17:00Z</dcterms:created>
  <dcterms:modified xsi:type="dcterms:W3CDTF">2022-05-12T11:15:00Z</dcterms:modified>
</cp:coreProperties>
</file>