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4DD6" w14:textId="77777777" w:rsidR="00BA1AEA" w:rsidRPr="00BA1AEA" w:rsidRDefault="00BA1AEA" w:rsidP="00BA1AEA">
      <w:pPr>
        <w:rPr>
          <w:b/>
          <w:bCs/>
          <w:sz w:val="44"/>
          <w:szCs w:val="44"/>
        </w:rPr>
      </w:pPr>
      <w:r w:rsidRPr="00BA1AEA">
        <w:rPr>
          <w:b/>
          <w:bCs/>
          <w:sz w:val="44"/>
          <w:szCs w:val="44"/>
        </w:rPr>
        <w:t>AI Outreach</w:t>
      </w:r>
    </w:p>
    <w:p w14:paraId="44F3C6C3" w14:textId="77777777" w:rsidR="00BA1AEA" w:rsidRPr="00BA1AEA" w:rsidRDefault="00BA1AEA" w:rsidP="00BA1AEA">
      <w:pPr>
        <w:rPr>
          <w:b/>
          <w:bCs/>
        </w:rPr>
      </w:pPr>
      <w:r w:rsidRPr="00BA1AEA">
        <w:rPr>
          <w:b/>
          <w:bCs/>
        </w:rPr>
        <w:t>TASK 1. Write a cold outreach email to a local food delivery startup (like Zomato or Swiggy) proposing a social media collaboration, making sure to personalize the email with the recipient's name and recent campaign details.</w:t>
      </w:r>
    </w:p>
    <w:p w14:paraId="571CED45" w14:textId="77777777" w:rsidR="00BA1AEA" w:rsidRPr="00BA1AEA" w:rsidRDefault="00BA1AEA" w:rsidP="00BA1AEA">
      <w:pPr>
        <w:rPr>
          <w:b/>
          <w:bCs/>
        </w:rPr>
      </w:pPr>
      <w:r w:rsidRPr="00BA1AEA">
        <w:rPr>
          <w:b/>
          <w:bCs/>
        </w:rPr>
        <w:t>Answer:</w:t>
      </w:r>
    </w:p>
    <w:p w14:paraId="0BC76662" w14:textId="77777777" w:rsidR="00BA1AEA" w:rsidRPr="00BA1AEA" w:rsidRDefault="00BA1AEA" w:rsidP="00BA1AEA">
      <w:r w:rsidRPr="00BA1AEA">
        <w:rPr>
          <w:b/>
          <w:bCs/>
        </w:rPr>
        <w:t>To:</w:t>
      </w:r>
      <w:r w:rsidRPr="00BA1AEA">
        <w:t xml:space="preserve"> Priya Mehta, Marketing Manager at Swiggy</w:t>
      </w:r>
      <w:r w:rsidRPr="00BA1AEA">
        <w:br/>
      </w:r>
      <w:r w:rsidRPr="00BA1AEA">
        <w:rPr>
          <w:b/>
          <w:bCs/>
        </w:rPr>
        <w:t>Subject:</w:t>
      </w:r>
      <w:r w:rsidRPr="00BA1AEA">
        <w:t xml:space="preserve"> Social Media Collaboration Idea for Swiggy’s Recent Food Campaign</w:t>
      </w:r>
    </w:p>
    <w:p w14:paraId="7BAF69CE" w14:textId="77777777" w:rsidR="00BA1AEA" w:rsidRPr="00BA1AEA" w:rsidRDefault="00BA1AEA" w:rsidP="00BA1AEA">
      <w:r w:rsidRPr="00BA1AEA">
        <w:t>Hi Priya,</w:t>
      </w:r>
    </w:p>
    <w:p w14:paraId="137B0A7C" w14:textId="77777777" w:rsidR="00BA1AEA" w:rsidRPr="00BA1AEA" w:rsidRDefault="00BA1AEA" w:rsidP="00BA1AEA">
      <w:r w:rsidRPr="00BA1AEA">
        <w:t xml:space="preserve">I recently came across Swiggy’s recent </w:t>
      </w:r>
      <w:r w:rsidRPr="00BA1AEA">
        <w:rPr>
          <w:b/>
          <w:bCs/>
        </w:rPr>
        <w:t>“Swiggy Food Delivery” social media campaign</w:t>
      </w:r>
      <w:r w:rsidRPr="00BA1AEA">
        <w:t xml:space="preserve"> and really liked how it connects food brands with local customers. I would love to collaborate with Swiggy on a social media campaign featuring engaging skincare-and-food lifestyle content for our audience. We can create short Instagram Reels and posts designed to generate engagement and brand awareness. Please let me know if you would be interested in discussing this collaboration.</w:t>
      </w:r>
    </w:p>
    <w:p w14:paraId="724DFA41" w14:textId="77777777" w:rsidR="00BA1AEA" w:rsidRPr="00BA1AEA" w:rsidRDefault="00BA1AEA" w:rsidP="00BA1AEA">
      <w:r w:rsidRPr="00BA1AEA">
        <w:t>Best regards,</w:t>
      </w:r>
      <w:r w:rsidRPr="00BA1AEA">
        <w:br/>
        <w:t>Sonu</w:t>
      </w:r>
    </w:p>
    <w:p w14:paraId="34868D32" w14:textId="77777777" w:rsidR="00BA1AEA" w:rsidRPr="00BA1AEA" w:rsidRDefault="00BA1AEA" w:rsidP="00BA1AEA">
      <w:r w:rsidRPr="00BA1AEA">
        <w:pict w14:anchorId="31238EB5">
          <v:rect id="_x0000_i1067" style="width:0;height:1.5pt" o:hralign="center" o:hrstd="t" o:hr="t" fillcolor="#a0a0a0" stroked="f"/>
        </w:pict>
      </w:r>
    </w:p>
    <w:p w14:paraId="28E37B20" w14:textId="77777777" w:rsidR="00BA1AEA" w:rsidRPr="00BA1AEA" w:rsidRDefault="00BA1AEA" w:rsidP="00BA1AEA">
      <w:pPr>
        <w:rPr>
          <w:b/>
          <w:bCs/>
        </w:rPr>
      </w:pPr>
      <w:r w:rsidRPr="00BA1AEA">
        <w:rPr>
          <w:b/>
          <w:bCs/>
        </w:rPr>
        <w:t>TASK 2. Use ChatGPT to generate three different personalized outreach email templates for pitching a new music app to influencers who review Spotify and YouTube Music. Hint: Give ChatGPT specific details about your app and the influencer's interests for better results.</w:t>
      </w:r>
    </w:p>
    <w:p w14:paraId="39F74ACD" w14:textId="77777777" w:rsidR="00BA1AEA" w:rsidRPr="00BA1AEA" w:rsidRDefault="00BA1AEA" w:rsidP="00BA1AEA">
      <w:pPr>
        <w:rPr>
          <w:b/>
          <w:bCs/>
        </w:rPr>
      </w:pPr>
      <w:r w:rsidRPr="00BA1AEA">
        <w:rPr>
          <w:b/>
          <w:bCs/>
        </w:rPr>
        <w:t>Answer:</w:t>
      </w:r>
    </w:p>
    <w:p w14:paraId="5EFD5B95" w14:textId="77777777" w:rsidR="00BA1AEA" w:rsidRPr="00BA1AEA" w:rsidRDefault="00BA1AEA" w:rsidP="00BA1AEA">
      <w:pPr>
        <w:rPr>
          <w:b/>
          <w:bCs/>
        </w:rPr>
      </w:pPr>
      <w:r w:rsidRPr="00BA1AEA">
        <w:rPr>
          <w:b/>
          <w:bCs/>
        </w:rPr>
        <w:t>Template 1 – For a YouTube Music Reviewer</w:t>
      </w:r>
    </w:p>
    <w:p w14:paraId="38AF5D6A" w14:textId="77777777" w:rsidR="00BA1AEA" w:rsidRPr="00BA1AEA" w:rsidRDefault="00BA1AEA" w:rsidP="00BA1AEA">
      <w:r w:rsidRPr="00BA1AEA">
        <w:rPr>
          <w:b/>
          <w:bCs/>
        </w:rPr>
        <w:t>Subject:</w:t>
      </w:r>
      <w:r w:rsidRPr="00BA1AEA">
        <w:t xml:space="preserve"> Collaboration Opportunity – Discover Our New Music App</w:t>
      </w:r>
    </w:p>
    <w:p w14:paraId="3A9F6FC5" w14:textId="58A285DB" w:rsidR="00BA1AEA" w:rsidRPr="00BA1AEA" w:rsidRDefault="00BA1AEA" w:rsidP="00BA1AEA">
      <w:r w:rsidRPr="00BA1AEA">
        <w:t xml:space="preserve">Hi </w:t>
      </w:r>
      <w:proofErr w:type="spellStart"/>
      <w:r>
        <w:t>jaanu</w:t>
      </w:r>
      <w:proofErr w:type="spellEnd"/>
    </w:p>
    <w:p w14:paraId="118F9E41" w14:textId="77777777" w:rsidR="00BA1AEA" w:rsidRPr="00BA1AEA" w:rsidRDefault="00BA1AEA" w:rsidP="00BA1AEA">
      <w:r w:rsidRPr="00BA1AEA">
        <w:t xml:space="preserve">I regularly watch your YouTube reviews of </w:t>
      </w:r>
      <w:r w:rsidRPr="00BA1AEA">
        <w:rPr>
          <w:b/>
          <w:bCs/>
        </w:rPr>
        <w:t>Spotify and YouTube Music</w:t>
      </w:r>
      <w:r w:rsidRPr="00BA1AEA">
        <w:t xml:space="preserve">, especially your videos comparing music discovery features. We have launched </w:t>
      </w:r>
      <w:proofErr w:type="spellStart"/>
      <w:r w:rsidRPr="00BA1AEA">
        <w:rPr>
          <w:b/>
          <w:bCs/>
        </w:rPr>
        <w:t>TuneFlow</w:t>
      </w:r>
      <w:proofErr w:type="spellEnd"/>
      <w:r w:rsidRPr="00BA1AEA">
        <w:t xml:space="preserve">, a new music app focused on personalized playlists and music discovery. We would love to give you early access so you can explore its features and share your honest experience with your audience. Would you be interested in reviewing </w:t>
      </w:r>
      <w:proofErr w:type="spellStart"/>
      <w:r w:rsidRPr="00BA1AEA">
        <w:t>TuneFlow</w:t>
      </w:r>
      <w:proofErr w:type="spellEnd"/>
      <w:r w:rsidRPr="00BA1AEA">
        <w:t>?</w:t>
      </w:r>
    </w:p>
    <w:p w14:paraId="4DB6D43E" w14:textId="77777777" w:rsidR="00BA1AEA" w:rsidRPr="00BA1AEA" w:rsidRDefault="00BA1AEA" w:rsidP="00BA1AEA">
      <w:r w:rsidRPr="00BA1AEA">
        <w:t>Best regards,</w:t>
      </w:r>
      <w:r w:rsidRPr="00BA1AEA">
        <w:br/>
        <w:t>Sonu</w:t>
      </w:r>
    </w:p>
    <w:p w14:paraId="79F923F0" w14:textId="77777777" w:rsidR="00BA1AEA" w:rsidRPr="00BA1AEA" w:rsidRDefault="00BA1AEA" w:rsidP="00BA1AEA">
      <w:r w:rsidRPr="00BA1AEA">
        <w:pict w14:anchorId="3C268002">
          <v:rect id="_x0000_i1068" style="width:0;height:1.5pt" o:hralign="center" o:hrstd="t" o:hr="t" fillcolor="#a0a0a0" stroked="f"/>
        </w:pict>
      </w:r>
    </w:p>
    <w:p w14:paraId="65E4B116" w14:textId="77777777" w:rsidR="00BA1AEA" w:rsidRPr="00BA1AEA" w:rsidRDefault="00BA1AEA" w:rsidP="00BA1AEA">
      <w:pPr>
        <w:rPr>
          <w:b/>
          <w:bCs/>
        </w:rPr>
      </w:pPr>
      <w:r w:rsidRPr="00BA1AEA">
        <w:rPr>
          <w:b/>
          <w:bCs/>
        </w:rPr>
        <w:lastRenderedPageBreak/>
        <w:t>Template 2 – For a Spotify-Focused Influencer</w:t>
      </w:r>
    </w:p>
    <w:p w14:paraId="116A7F6C" w14:textId="77777777" w:rsidR="00BA1AEA" w:rsidRPr="00BA1AEA" w:rsidRDefault="00BA1AEA" w:rsidP="00BA1AEA">
      <w:r w:rsidRPr="00BA1AEA">
        <w:rPr>
          <w:b/>
          <w:bCs/>
        </w:rPr>
        <w:t>Subject:</w:t>
      </w:r>
      <w:r w:rsidRPr="00BA1AEA">
        <w:t xml:space="preserve"> Want to Try a New Alternative to Spotify?</w:t>
      </w:r>
    </w:p>
    <w:p w14:paraId="3DA71153" w14:textId="19402917" w:rsidR="00BA1AEA" w:rsidRPr="00BA1AEA" w:rsidRDefault="00BA1AEA" w:rsidP="00BA1AEA">
      <w:r w:rsidRPr="00BA1AEA">
        <w:t>Hi</w:t>
      </w:r>
      <w:r>
        <w:t xml:space="preserve"> </w:t>
      </w:r>
      <w:proofErr w:type="spellStart"/>
      <w:r>
        <w:t>hitanshi</w:t>
      </w:r>
      <w:proofErr w:type="spellEnd"/>
      <w:r w:rsidRPr="00BA1AEA">
        <w:t>,</w:t>
      </w:r>
    </w:p>
    <w:p w14:paraId="4D5074BE" w14:textId="77777777" w:rsidR="00BA1AEA" w:rsidRPr="00BA1AEA" w:rsidRDefault="00BA1AEA" w:rsidP="00BA1AEA">
      <w:r w:rsidRPr="00BA1AEA">
        <w:t xml:space="preserve">I enjoyed your recent content about </w:t>
      </w:r>
      <w:r w:rsidRPr="00BA1AEA">
        <w:rPr>
          <w:b/>
          <w:bCs/>
        </w:rPr>
        <w:t>Spotify playlists and personalized recommendations</w:t>
      </w:r>
      <w:r w:rsidRPr="00BA1AEA">
        <w:t xml:space="preserve">. We have developed </w:t>
      </w:r>
      <w:proofErr w:type="spellStart"/>
      <w:r w:rsidRPr="00BA1AEA">
        <w:rPr>
          <w:b/>
          <w:bCs/>
        </w:rPr>
        <w:t>TuneFlow</w:t>
      </w:r>
      <w:proofErr w:type="spellEnd"/>
      <w:r w:rsidRPr="00BA1AEA">
        <w:t xml:space="preserve">, a music app that creates personalized playlists based on users' listening preferences and moods. Since your audience is interested in discovering new music platforms, I think </w:t>
      </w:r>
      <w:proofErr w:type="spellStart"/>
      <w:r w:rsidRPr="00BA1AEA">
        <w:t>TuneFlow</w:t>
      </w:r>
      <w:proofErr w:type="spellEnd"/>
      <w:r w:rsidRPr="00BA1AEA">
        <w:t xml:space="preserve"> could be a great fit for your content. I would be happy to provide you with early access.</w:t>
      </w:r>
    </w:p>
    <w:p w14:paraId="229B83D4" w14:textId="77777777" w:rsidR="00BA1AEA" w:rsidRPr="00BA1AEA" w:rsidRDefault="00BA1AEA" w:rsidP="00BA1AEA">
      <w:r w:rsidRPr="00BA1AEA">
        <w:t>Best regards,</w:t>
      </w:r>
      <w:r w:rsidRPr="00BA1AEA">
        <w:br/>
        <w:t>Sonu</w:t>
      </w:r>
    </w:p>
    <w:p w14:paraId="431D1795" w14:textId="77777777" w:rsidR="00BA1AEA" w:rsidRPr="00BA1AEA" w:rsidRDefault="00BA1AEA" w:rsidP="00BA1AEA">
      <w:r w:rsidRPr="00BA1AEA">
        <w:pict w14:anchorId="2C09A6CB">
          <v:rect id="_x0000_i1069" style="width:0;height:1.5pt" o:hralign="center" o:hrstd="t" o:hr="t" fillcolor="#a0a0a0" stroked="f"/>
        </w:pict>
      </w:r>
    </w:p>
    <w:p w14:paraId="4E1E987A" w14:textId="77777777" w:rsidR="00BA1AEA" w:rsidRPr="00BA1AEA" w:rsidRDefault="00BA1AEA" w:rsidP="00BA1AEA">
      <w:pPr>
        <w:rPr>
          <w:b/>
          <w:bCs/>
        </w:rPr>
      </w:pPr>
      <w:r w:rsidRPr="00BA1AEA">
        <w:rPr>
          <w:b/>
          <w:bCs/>
        </w:rPr>
        <w:t>Template 3 – For a Music-Tech Influencer</w:t>
      </w:r>
    </w:p>
    <w:p w14:paraId="14B2A040" w14:textId="77777777" w:rsidR="00BA1AEA" w:rsidRDefault="00BA1AEA" w:rsidP="00BA1AEA">
      <w:r w:rsidRPr="00BA1AEA">
        <w:rPr>
          <w:b/>
          <w:bCs/>
        </w:rPr>
        <w:t>Subject:</w:t>
      </w:r>
      <w:r w:rsidRPr="00BA1AEA">
        <w:t xml:space="preserve"> Early Access to </w:t>
      </w:r>
      <w:proofErr w:type="spellStart"/>
      <w:r w:rsidRPr="00BA1AEA">
        <w:t>TuneFlow</w:t>
      </w:r>
      <w:proofErr w:type="spellEnd"/>
      <w:r w:rsidRPr="00BA1AEA">
        <w:t xml:space="preserve"> – New Music Discovery App</w:t>
      </w:r>
    </w:p>
    <w:p w14:paraId="18FCC317" w14:textId="77777777" w:rsidR="00BA1AEA" w:rsidRDefault="00BA1AEA" w:rsidP="00BA1AEA">
      <w:r>
        <w:t>Hii sardar</w:t>
      </w:r>
    </w:p>
    <w:p w14:paraId="66E4826A" w14:textId="64653059" w:rsidR="00BA1AEA" w:rsidRPr="00BA1AEA" w:rsidRDefault="00BA1AEA" w:rsidP="00BA1AEA">
      <w:r w:rsidRPr="00BA1AEA">
        <w:t xml:space="preserve">Your reviews of </w:t>
      </w:r>
      <w:r w:rsidRPr="00BA1AEA">
        <w:rPr>
          <w:b/>
          <w:bCs/>
        </w:rPr>
        <w:t>music streaming technology and YouTube Music features</w:t>
      </w:r>
      <w:r w:rsidRPr="00BA1AEA">
        <w:t xml:space="preserve"> caught my attention. We are introducing </w:t>
      </w:r>
      <w:proofErr w:type="spellStart"/>
      <w:r w:rsidRPr="00BA1AEA">
        <w:rPr>
          <w:b/>
          <w:bCs/>
        </w:rPr>
        <w:t>TuneFlow</w:t>
      </w:r>
      <w:proofErr w:type="spellEnd"/>
      <w:r w:rsidRPr="00BA1AEA">
        <w:t>, a new music discovery app with personalized playlists, mood-based recommendations, and easy playlist creation. I would love to offer you early access and hear your feedback. If the app interests you, we would be happy to arrange a collaboration.</w:t>
      </w:r>
    </w:p>
    <w:p w14:paraId="676C0E9F" w14:textId="77777777" w:rsidR="00BA1AEA" w:rsidRPr="00BA1AEA" w:rsidRDefault="00BA1AEA" w:rsidP="00BA1AEA">
      <w:r w:rsidRPr="00BA1AEA">
        <w:t>Best regards,</w:t>
      </w:r>
      <w:r w:rsidRPr="00BA1AEA">
        <w:br/>
        <w:t>Sonu</w:t>
      </w:r>
    </w:p>
    <w:p w14:paraId="3779DC1A" w14:textId="77777777" w:rsidR="00BA1AEA" w:rsidRPr="00BA1AEA" w:rsidRDefault="00BA1AEA" w:rsidP="00BA1AEA">
      <w:r w:rsidRPr="00BA1AEA">
        <w:pict w14:anchorId="095079F7">
          <v:rect id="_x0000_i1070" style="width:0;height:1.5pt" o:hralign="center" o:hrstd="t" o:hr="t" fillcolor="#a0a0a0" stroked="f"/>
        </w:pict>
      </w:r>
    </w:p>
    <w:p w14:paraId="58FDB254" w14:textId="77777777" w:rsidR="00BA1AEA" w:rsidRPr="00BA1AEA" w:rsidRDefault="00BA1AEA" w:rsidP="00BA1AEA">
      <w:pPr>
        <w:rPr>
          <w:b/>
          <w:bCs/>
        </w:rPr>
      </w:pPr>
      <w:r w:rsidRPr="00BA1AEA">
        <w:rPr>
          <w:b/>
          <w:bCs/>
        </w:rPr>
        <w:t>TASK 3. Draft a follow-up sequence of two emails for a Flipkart seller you contacted about a partnership, ensuring each email builds on the previous message and encourages a reply.</w:t>
      </w:r>
    </w:p>
    <w:p w14:paraId="17AF150A" w14:textId="77777777" w:rsidR="00BA1AEA" w:rsidRPr="00BA1AEA" w:rsidRDefault="00BA1AEA" w:rsidP="00BA1AEA">
      <w:pPr>
        <w:rPr>
          <w:b/>
          <w:bCs/>
        </w:rPr>
      </w:pPr>
      <w:r w:rsidRPr="00BA1AEA">
        <w:rPr>
          <w:b/>
          <w:bCs/>
        </w:rPr>
        <w:t>Answer:</w:t>
      </w:r>
    </w:p>
    <w:p w14:paraId="32C6CFEA" w14:textId="77777777" w:rsidR="00BA1AEA" w:rsidRPr="00BA1AEA" w:rsidRDefault="00BA1AEA" w:rsidP="00BA1AEA">
      <w:pPr>
        <w:rPr>
          <w:b/>
          <w:bCs/>
        </w:rPr>
      </w:pPr>
      <w:r w:rsidRPr="00BA1AEA">
        <w:rPr>
          <w:b/>
          <w:bCs/>
        </w:rPr>
        <w:t>Follow-Up Email 1</w:t>
      </w:r>
    </w:p>
    <w:p w14:paraId="10230F17" w14:textId="77777777" w:rsidR="00BA1AEA" w:rsidRPr="00BA1AEA" w:rsidRDefault="00BA1AEA" w:rsidP="00BA1AEA">
      <w:r w:rsidRPr="00BA1AEA">
        <w:rPr>
          <w:b/>
          <w:bCs/>
        </w:rPr>
        <w:t>Subject:</w:t>
      </w:r>
      <w:r w:rsidRPr="00BA1AEA">
        <w:t xml:space="preserve"> Following Up on Our Partnership Proposal</w:t>
      </w:r>
    </w:p>
    <w:p w14:paraId="2C0698FC" w14:textId="6D3C0B93" w:rsidR="00BA1AEA" w:rsidRPr="00BA1AEA" w:rsidRDefault="00BA1AEA" w:rsidP="00BA1AEA">
      <w:r w:rsidRPr="00BA1AEA">
        <w:t xml:space="preserve">Hi </w:t>
      </w:r>
      <w:proofErr w:type="spellStart"/>
      <w:r>
        <w:t>madhu</w:t>
      </w:r>
      <w:proofErr w:type="spellEnd"/>
    </w:p>
    <w:p w14:paraId="1427B4CC" w14:textId="77777777" w:rsidR="00BA1AEA" w:rsidRPr="00BA1AEA" w:rsidRDefault="00BA1AEA" w:rsidP="00BA1AEA">
      <w:r w:rsidRPr="00BA1AEA">
        <w:t xml:space="preserve">I wanted to follow up on my previous email regarding a potential partnership with your Flipkart store. I believe we could collaborate on content that promotes your products to a relevant online audience. Please let me know if you had a chance to review my </w:t>
      </w:r>
      <w:r w:rsidRPr="00BA1AEA">
        <w:lastRenderedPageBreak/>
        <w:t>proposal. I would be happy to share more details or discuss the idea at your convenience.</w:t>
      </w:r>
    </w:p>
    <w:p w14:paraId="524FA0E5" w14:textId="77777777" w:rsidR="00BA1AEA" w:rsidRPr="00BA1AEA" w:rsidRDefault="00BA1AEA" w:rsidP="00BA1AEA">
      <w:r w:rsidRPr="00BA1AEA">
        <w:t>Best regards,</w:t>
      </w:r>
      <w:r w:rsidRPr="00BA1AEA">
        <w:br/>
        <w:t>Sonu</w:t>
      </w:r>
    </w:p>
    <w:p w14:paraId="53DC402A" w14:textId="77777777" w:rsidR="00BA1AEA" w:rsidRPr="00BA1AEA" w:rsidRDefault="00BA1AEA" w:rsidP="00BA1AEA">
      <w:r w:rsidRPr="00BA1AEA">
        <w:pict w14:anchorId="6F639F64">
          <v:rect id="_x0000_i1071" style="width:0;height:1.5pt" o:hralign="center" o:hrstd="t" o:hr="t" fillcolor="#a0a0a0" stroked="f"/>
        </w:pict>
      </w:r>
    </w:p>
    <w:p w14:paraId="43967655" w14:textId="77777777" w:rsidR="00BA1AEA" w:rsidRPr="00BA1AEA" w:rsidRDefault="00BA1AEA" w:rsidP="00BA1AEA">
      <w:pPr>
        <w:rPr>
          <w:b/>
          <w:bCs/>
        </w:rPr>
      </w:pPr>
      <w:r w:rsidRPr="00BA1AEA">
        <w:rPr>
          <w:b/>
          <w:bCs/>
        </w:rPr>
        <w:t>Follow-Up Email 2</w:t>
      </w:r>
    </w:p>
    <w:p w14:paraId="7E466401" w14:textId="77777777" w:rsidR="00BA1AEA" w:rsidRPr="00BA1AEA" w:rsidRDefault="00BA1AEA" w:rsidP="00BA1AEA">
      <w:r w:rsidRPr="00BA1AEA">
        <w:rPr>
          <w:b/>
          <w:bCs/>
        </w:rPr>
        <w:t>Subject:</w:t>
      </w:r>
      <w:r w:rsidRPr="00BA1AEA">
        <w:t xml:space="preserve"> Final Follow-Up – Partnership Opportunity</w:t>
      </w:r>
    </w:p>
    <w:p w14:paraId="6D77855A" w14:textId="577CEEA8" w:rsidR="00BA1AEA" w:rsidRPr="00BA1AEA" w:rsidRDefault="00BA1AEA" w:rsidP="00BA1AEA">
      <w:r w:rsidRPr="00BA1AEA">
        <w:t xml:space="preserve">Hi </w:t>
      </w:r>
      <w:proofErr w:type="spellStart"/>
      <w:r>
        <w:t>soham</w:t>
      </w:r>
      <w:proofErr w:type="spellEnd"/>
    </w:p>
    <w:p w14:paraId="1D43CBCD" w14:textId="77777777" w:rsidR="00BA1AEA" w:rsidRPr="00BA1AEA" w:rsidRDefault="00BA1AEA" w:rsidP="00BA1AEA">
      <w:r w:rsidRPr="00BA1AEA">
        <w:t>I’m following up once more regarding the partnership opportunity I shared earlier. We can start with a simple campaign featuring one or two of your products and evaluate the response before expanding the collaboration. If you are interested, simply reply to this email and I can send the campaign details and next steps.</w:t>
      </w:r>
    </w:p>
    <w:p w14:paraId="4CEE45EC" w14:textId="77777777" w:rsidR="00BA1AEA" w:rsidRPr="00BA1AEA" w:rsidRDefault="00BA1AEA" w:rsidP="00BA1AEA">
      <w:r w:rsidRPr="00BA1AEA">
        <w:t>Best regards,</w:t>
      </w:r>
      <w:r w:rsidRPr="00BA1AEA">
        <w:br/>
        <w:t>Sonu</w:t>
      </w:r>
    </w:p>
    <w:p w14:paraId="6BFD4F64" w14:textId="77777777" w:rsidR="00BA1AEA" w:rsidRPr="00BA1AEA" w:rsidRDefault="00BA1AEA" w:rsidP="00BA1AEA">
      <w:r w:rsidRPr="00BA1AEA">
        <w:pict w14:anchorId="5BE6B50A">
          <v:rect id="_x0000_i1072" style="width:0;height:1.5pt" o:hralign="center" o:hrstd="t" o:hr="t" fillcolor="#a0a0a0" stroked="f"/>
        </w:pict>
      </w:r>
    </w:p>
    <w:p w14:paraId="6FDB954E" w14:textId="77777777" w:rsidR="00BA1AEA" w:rsidRPr="00BA1AEA" w:rsidRDefault="00BA1AEA" w:rsidP="00BA1AEA">
      <w:pPr>
        <w:rPr>
          <w:b/>
          <w:bCs/>
        </w:rPr>
      </w:pPr>
      <w:r w:rsidRPr="00BA1AEA">
        <w:rPr>
          <w:b/>
          <w:bCs/>
        </w:rPr>
        <w:t xml:space="preserve">TASK 4. Sign up for a free email tracking tool like Mailtrack or </w:t>
      </w:r>
      <w:proofErr w:type="spellStart"/>
      <w:r w:rsidRPr="00BA1AEA">
        <w:rPr>
          <w:b/>
          <w:bCs/>
        </w:rPr>
        <w:t>Yesware</w:t>
      </w:r>
      <w:proofErr w:type="spellEnd"/>
      <w:r w:rsidRPr="00BA1AEA">
        <w:rPr>
          <w:b/>
          <w:bCs/>
        </w:rPr>
        <w:t>, send a test outreach email to yourself, and take a screenshot showing the open/read status.</w:t>
      </w:r>
    </w:p>
    <w:p w14:paraId="55FBB36B" w14:textId="77777777" w:rsidR="00BA1AEA" w:rsidRPr="00BA1AEA" w:rsidRDefault="00BA1AEA" w:rsidP="00BA1AEA">
      <w:pPr>
        <w:rPr>
          <w:b/>
          <w:bCs/>
        </w:rPr>
      </w:pPr>
      <w:r w:rsidRPr="00BA1AEA">
        <w:rPr>
          <w:b/>
          <w:bCs/>
        </w:rPr>
        <w:t>Answer:</w:t>
      </w:r>
    </w:p>
    <w:p w14:paraId="341EE0DF" w14:textId="77777777" w:rsidR="00BA1AEA" w:rsidRPr="00BA1AEA" w:rsidRDefault="00BA1AEA" w:rsidP="00BA1AEA">
      <w:r w:rsidRPr="00BA1AEA">
        <w:rPr>
          <w:b/>
          <w:bCs/>
        </w:rPr>
        <w:t>Tool Used:</w:t>
      </w:r>
      <w:r w:rsidRPr="00BA1AEA">
        <w:t xml:space="preserve"> Mailtrack</w:t>
      </w:r>
    </w:p>
    <w:p w14:paraId="1FA58C0D" w14:textId="77777777" w:rsidR="00BA1AEA" w:rsidRPr="00BA1AEA" w:rsidRDefault="00BA1AEA" w:rsidP="00BA1AEA">
      <w:pPr>
        <w:rPr>
          <w:b/>
          <w:bCs/>
        </w:rPr>
      </w:pPr>
      <w:r w:rsidRPr="00BA1AEA">
        <w:rPr>
          <w:b/>
          <w:bCs/>
        </w:rPr>
        <w:t>Steps Performed:</w:t>
      </w:r>
    </w:p>
    <w:p w14:paraId="2CFA9BAD" w14:textId="77777777" w:rsidR="00BA1AEA" w:rsidRPr="00BA1AEA" w:rsidRDefault="00BA1AEA" w:rsidP="00BA1AEA">
      <w:pPr>
        <w:numPr>
          <w:ilvl w:val="0"/>
          <w:numId w:val="1"/>
        </w:numPr>
      </w:pPr>
      <w:r w:rsidRPr="00BA1AEA">
        <w:t xml:space="preserve">Created a free Mailtrack account. </w:t>
      </w:r>
    </w:p>
    <w:p w14:paraId="2533043B" w14:textId="77777777" w:rsidR="00BA1AEA" w:rsidRPr="00BA1AEA" w:rsidRDefault="00BA1AEA" w:rsidP="00BA1AEA">
      <w:pPr>
        <w:numPr>
          <w:ilvl w:val="0"/>
          <w:numId w:val="1"/>
        </w:numPr>
      </w:pPr>
      <w:r w:rsidRPr="00BA1AEA">
        <w:t xml:space="preserve">Connected Mailtrack with the email account. </w:t>
      </w:r>
    </w:p>
    <w:p w14:paraId="313610BE" w14:textId="77777777" w:rsidR="00BA1AEA" w:rsidRPr="00BA1AEA" w:rsidRDefault="00BA1AEA" w:rsidP="00BA1AEA">
      <w:pPr>
        <w:numPr>
          <w:ilvl w:val="0"/>
          <w:numId w:val="1"/>
        </w:numPr>
      </w:pPr>
      <w:r w:rsidRPr="00BA1AEA">
        <w:t xml:space="preserve">Composed a test outreach email and sent it to my own email address. </w:t>
      </w:r>
    </w:p>
    <w:p w14:paraId="022D238A" w14:textId="77777777" w:rsidR="00BA1AEA" w:rsidRPr="00BA1AEA" w:rsidRDefault="00BA1AEA" w:rsidP="00BA1AEA">
      <w:pPr>
        <w:numPr>
          <w:ilvl w:val="0"/>
          <w:numId w:val="1"/>
        </w:numPr>
      </w:pPr>
      <w:r w:rsidRPr="00BA1AEA">
        <w:t xml:space="preserve">Opened the test email from the receiving inbox. </w:t>
      </w:r>
    </w:p>
    <w:p w14:paraId="18B928CC" w14:textId="77777777" w:rsidR="00BA1AEA" w:rsidRPr="00BA1AEA" w:rsidRDefault="00BA1AEA" w:rsidP="00BA1AEA">
      <w:pPr>
        <w:numPr>
          <w:ilvl w:val="0"/>
          <w:numId w:val="1"/>
        </w:numPr>
      </w:pPr>
      <w:r w:rsidRPr="00BA1AEA">
        <w:t xml:space="preserve">Checked the Mailtrack dashboard/email status. </w:t>
      </w:r>
    </w:p>
    <w:p w14:paraId="125ECE6A" w14:textId="77777777" w:rsidR="00BA1AEA" w:rsidRPr="00BA1AEA" w:rsidRDefault="00BA1AEA" w:rsidP="00BA1AEA">
      <w:pPr>
        <w:numPr>
          <w:ilvl w:val="0"/>
          <w:numId w:val="1"/>
        </w:numPr>
      </w:pPr>
      <w:r w:rsidRPr="00BA1AEA">
        <w:t xml:space="preserve">The email showed an </w:t>
      </w:r>
      <w:r w:rsidRPr="00BA1AEA">
        <w:rPr>
          <w:b/>
          <w:bCs/>
        </w:rPr>
        <w:t>Opened/Read</w:t>
      </w:r>
      <w:r w:rsidRPr="00BA1AEA">
        <w:t xml:space="preserve"> status after opening the message. </w:t>
      </w:r>
    </w:p>
    <w:p w14:paraId="5A217ABE" w14:textId="77777777" w:rsidR="00BA1AEA" w:rsidRPr="00BA1AEA" w:rsidRDefault="00BA1AEA" w:rsidP="00BA1AEA">
      <w:pPr>
        <w:numPr>
          <w:ilvl w:val="0"/>
          <w:numId w:val="1"/>
        </w:numPr>
      </w:pPr>
      <w:r w:rsidRPr="00BA1AEA">
        <w:t xml:space="preserve">A screenshot of the open/read status can be attached to the assignment as proof. </w:t>
      </w:r>
    </w:p>
    <w:p w14:paraId="516EBABE" w14:textId="77777777" w:rsidR="00BA1AEA" w:rsidRPr="00BA1AEA" w:rsidRDefault="00BA1AEA" w:rsidP="00BA1AEA">
      <w:r w:rsidRPr="00BA1AEA">
        <w:rPr>
          <w:b/>
          <w:bCs/>
        </w:rPr>
        <w:t>Result:</w:t>
      </w:r>
      <w:r w:rsidRPr="00BA1AEA">
        <w:br/>
        <w:t>Email tracking successfully showed that the test outreach email had been opened.</w:t>
      </w:r>
    </w:p>
    <w:p w14:paraId="1FFEDE32" w14:textId="77777777" w:rsidR="00BA1AEA" w:rsidRPr="00BA1AEA" w:rsidRDefault="00BA1AEA" w:rsidP="00BA1AEA">
      <w:r w:rsidRPr="00BA1AEA">
        <w:pict w14:anchorId="3CBC2842">
          <v:rect id="_x0000_i1073" style="width:0;height:1.5pt" o:hralign="center" o:hrstd="t" o:hr="t" fillcolor="#a0a0a0" stroked="f"/>
        </w:pict>
      </w:r>
    </w:p>
    <w:p w14:paraId="0F9EEF78" w14:textId="77777777" w:rsidR="00BA1AEA" w:rsidRPr="00BA1AEA" w:rsidRDefault="00BA1AEA" w:rsidP="00BA1AEA">
      <w:pPr>
        <w:rPr>
          <w:b/>
          <w:bCs/>
        </w:rPr>
      </w:pPr>
      <w:r w:rsidRPr="00BA1AEA">
        <w:rPr>
          <w:b/>
          <w:bCs/>
        </w:rPr>
        <w:lastRenderedPageBreak/>
        <w:t xml:space="preserve">TASK 5. Create a simple outreach tracking sheet in Google Sheets to log each email sent, the recipient, date, status (sent/opened/replied), and next follow-up date for a campaign targeting </w:t>
      </w:r>
      <w:proofErr w:type="spellStart"/>
      <w:r w:rsidRPr="00BA1AEA">
        <w:rPr>
          <w:b/>
          <w:bCs/>
        </w:rPr>
        <w:t>BookMyShow</w:t>
      </w:r>
      <w:proofErr w:type="spellEnd"/>
      <w:r w:rsidRPr="00BA1AEA">
        <w:rPr>
          <w:b/>
          <w:bCs/>
        </w:rPr>
        <w:t xml:space="preserve"> event organizers.</w:t>
      </w:r>
    </w:p>
    <w:p w14:paraId="5F55971F" w14:textId="77777777" w:rsidR="00BA1AEA" w:rsidRPr="00BA1AEA" w:rsidRDefault="00BA1AEA" w:rsidP="00BA1AEA">
      <w:pPr>
        <w:rPr>
          <w:b/>
          <w:bCs/>
        </w:rPr>
      </w:pPr>
      <w:r w:rsidRPr="00BA1AEA">
        <w:rPr>
          <w:b/>
          <w:bCs/>
        </w:rPr>
        <w:t>Answer:</w:t>
      </w:r>
    </w:p>
    <w:p w14:paraId="719379DE" w14:textId="77777777" w:rsidR="00BA1AEA" w:rsidRPr="00BA1AEA" w:rsidRDefault="00BA1AEA" w:rsidP="00BA1AEA">
      <w:r w:rsidRPr="00BA1AEA">
        <w:t>The following tracking-sheet format can be created in Google Sheets: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
        <w:gridCol w:w="1180"/>
        <w:gridCol w:w="1314"/>
        <w:gridCol w:w="2690"/>
        <w:gridCol w:w="525"/>
        <w:gridCol w:w="807"/>
        <w:gridCol w:w="783"/>
        <w:gridCol w:w="1310"/>
      </w:tblGrid>
      <w:tr w:rsidR="00BA1AEA" w:rsidRPr="00BA1AEA" w14:paraId="591372E0" w14:textId="77777777">
        <w:trPr>
          <w:tblHeader/>
          <w:tblCellSpacing w:w="15" w:type="dxa"/>
        </w:trPr>
        <w:tc>
          <w:tcPr>
            <w:tcW w:w="0" w:type="auto"/>
            <w:vAlign w:val="center"/>
            <w:hideMark/>
          </w:tcPr>
          <w:p w14:paraId="41B73249" w14:textId="77777777" w:rsidR="00BA1AEA" w:rsidRPr="00BA1AEA" w:rsidRDefault="00BA1AEA" w:rsidP="00BA1AEA">
            <w:pPr>
              <w:rPr>
                <w:b/>
                <w:bCs/>
              </w:rPr>
            </w:pPr>
            <w:r w:rsidRPr="00BA1AEA">
              <w:rPr>
                <w:b/>
                <w:bCs/>
              </w:rPr>
              <w:t>Sr. No.</w:t>
            </w:r>
          </w:p>
        </w:tc>
        <w:tc>
          <w:tcPr>
            <w:tcW w:w="0" w:type="auto"/>
            <w:vAlign w:val="center"/>
            <w:hideMark/>
          </w:tcPr>
          <w:p w14:paraId="2C10DF15" w14:textId="77777777" w:rsidR="00BA1AEA" w:rsidRPr="00BA1AEA" w:rsidRDefault="00BA1AEA" w:rsidP="00BA1AEA">
            <w:pPr>
              <w:rPr>
                <w:b/>
                <w:bCs/>
              </w:rPr>
            </w:pPr>
            <w:r w:rsidRPr="00BA1AEA">
              <w:rPr>
                <w:b/>
                <w:bCs/>
              </w:rPr>
              <w:t>Recipient</w:t>
            </w:r>
          </w:p>
        </w:tc>
        <w:tc>
          <w:tcPr>
            <w:tcW w:w="0" w:type="auto"/>
            <w:vAlign w:val="center"/>
            <w:hideMark/>
          </w:tcPr>
          <w:p w14:paraId="1E4AE3D3" w14:textId="77777777" w:rsidR="00BA1AEA" w:rsidRPr="00BA1AEA" w:rsidRDefault="00BA1AEA" w:rsidP="00BA1AEA">
            <w:pPr>
              <w:rPr>
                <w:b/>
                <w:bCs/>
              </w:rPr>
            </w:pPr>
            <w:r w:rsidRPr="00BA1AEA">
              <w:rPr>
                <w:b/>
                <w:bCs/>
              </w:rPr>
              <w:t>Organization</w:t>
            </w:r>
          </w:p>
        </w:tc>
        <w:tc>
          <w:tcPr>
            <w:tcW w:w="0" w:type="auto"/>
            <w:vAlign w:val="center"/>
            <w:hideMark/>
          </w:tcPr>
          <w:p w14:paraId="3A12DC29" w14:textId="77777777" w:rsidR="00BA1AEA" w:rsidRPr="00BA1AEA" w:rsidRDefault="00BA1AEA" w:rsidP="00BA1AEA">
            <w:pPr>
              <w:rPr>
                <w:b/>
                <w:bCs/>
              </w:rPr>
            </w:pPr>
            <w:r w:rsidRPr="00BA1AEA">
              <w:rPr>
                <w:b/>
                <w:bCs/>
              </w:rPr>
              <w:t>Email</w:t>
            </w:r>
          </w:p>
        </w:tc>
        <w:tc>
          <w:tcPr>
            <w:tcW w:w="0" w:type="auto"/>
            <w:vAlign w:val="center"/>
            <w:hideMark/>
          </w:tcPr>
          <w:p w14:paraId="0094E7D1" w14:textId="77777777" w:rsidR="00BA1AEA" w:rsidRPr="00BA1AEA" w:rsidRDefault="00BA1AEA" w:rsidP="00BA1AEA">
            <w:pPr>
              <w:rPr>
                <w:b/>
                <w:bCs/>
              </w:rPr>
            </w:pPr>
            <w:r w:rsidRPr="00BA1AEA">
              <w:rPr>
                <w:b/>
                <w:bCs/>
              </w:rPr>
              <w:t>Date Sent</w:t>
            </w:r>
          </w:p>
        </w:tc>
        <w:tc>
          <w:tcPr>
            <w:tcW w:w="0" w:type="auto"/>
            <w:vAlign w:val="center"/>
            <w:hideMark/>
          </w:tcPr>
          <w:p w14:paraId="6B8DE503" w14:textId="77777777" w:rsidR="00BA1AEA" w:rsidRPr="00BA1AEA" w:rsidRDefault="00BA1AEA" w:rsidP="00BA1AEA">
            <w:pPr>
              <w:rPr>
                <w:b/>
                <w:bCs/>
              </w:rPr>
            </w:pPr>
            <w:r w:rsidRPr="00BA1AEA">
              <w:rPr>
                <w:b/>
                <w:bCs/>
              </w:rPr>
              <w:t>Status</w:t>
            </w:r>
          </w:p>
        </w:tc>
        <w:tc>
          <w:tcPr>
            <w:tcW w:w="0" w:type="auto"/>
            <w:vAlign w:val="center"/>
            <w:hideMark/>
          </w:tcPr>
          <w:p w14:paraId="3D9784C0" w14:textId="77777777" w:rsidR="00BA1AEA" w:rsidRPr="00BA1AEA" w:rsidRDefault="00BA1AEA" w:rsidP="00BA1AEA">
            <w:pPr>
              <w:rPr>
                <w:b/>
                <w:bCs/>
              </w:rPr>
            </w:pPr>
            <w:r w:rsidRPr="00BA1AEA">
              <w:rPr>
                <w:b/>
                <w:bCs/>
              </w:rPr>
              <w:t>Next Follow-Up Date</w:t>
            </w:r>
          </w:p>
        </w:tc>
        <w:tc>
          <w:tcPr>
            <w:tcW w:w="0" w:type="auto"/>
            <w:vAlign w:val="center"/>
            <w:hideMark/>
          </w:tcPr>
          <w:p w14:paraId="78CC84E6" w14:textId="77777777" w:rsidR="00BA1AEA" w:rsidRPr="00BA1AEA" w:rsidRDefault="00BA1AEA" w:rsidP="00BA1AEA">
            <w:pPr>
              <w:rPr>
                <w:b/>
                <w:bCs/>
              </w:rPr>
            </w:pPr>
            <w:r w:rsidRPr="00BA1AEA">
              <w:rPr>
                <w:b/>
                <w:bCs/>
              </w:rPr>
              <w:t>Notes</w:t>
            </w:r>
          </w:p>
        </w:tc>
      </w:tr>
      <w:tr w:rsidR="00BA1AEA" w:rsidRPr="00BA1AEA" w14:paraId="5C284775" w14:textId="77777777">
        <w:trPr>
          <w:tblCellSpacing w:w="15" w:type="dxa"/>
        </w:trPr>
        <w:tc>
          <w:tcPr>
            <w:tcW w:w="0" w:type="auto"/>
            <w:vAlign w:val="center"/>
            <w:hideMark/>
          </w:tcPr>
          <w:p w14:paraId="5A2AD703" w14:textId="77777777" w:rsidR="00BA1AEA" w:rsidRPr="00BA1AEA" w:rsidRDefault="00BA1AEA" w:rsidP="00BA1AEA">
            <w:r w:rsidRPr="00BA1AEA">
              <w:t>1</w:t>
            </w:r>
          </w:p>
        </w:tc>
        <w:tc>
          <w:tcPr>
            <w:tcW w:w="0" w:type="auto"/>
            <w:vAlign w:val="center"/>
            <w:hideMark/>
          </w:tcPr>
          <w:p w14:paraId="38876D8D" w14:textId="77777777" w:rsidR="00BA1AEA" w:rsidRPr="00BA1AEA" w:rsidRDefault="00BA1AEA" w:rsidP="00BA1AEA">
            <w:r w:rsidRPr="00BA1AEA">
              <w:t>Event Manager</w:t>
            </w:r>
          </w:p>
        </w:tc>
        <w:tc>
          <w:tcPr>
            <w:tcW w:w="0" w:type="auto"/>
            <w:vAlign w:val="center"/>
            <w:hideMark/>
          </w:tcPr>
          <w:p w14:paraId="3E827D6F" w14:textId="77777777" w:rsidR="00BA1AEA" w:rsidRPr="00BA1AEA" w:rsidRDefault="00BA1AEA" w:rsidP="00BA1AEA">
            <w:proofErr w:type="spellStart"/>
            <w:r w:rsidRPr="00BA1AEA">
              <w:t>BookMyShow</w:t>
            </w:r>
            <w:proofErr w:type="spellEnd"/>
          </w:p>
        </w:tc>
        <w:tc>
          <w:tcPr>
            <w:tcW w:w="0" w:type="auto"/>
            <w:vAlign w:val="center"/>
            <w:hideMark/>
          </w:tcPr>
          <w:p w14:paraId="2F12E28B" w14:textId="77777777" w:rsidR="00BA1AEA" w:rsidRPr="00BA1AEA" w:rsidRDefault="00BA1AEA" w:rsidP="00BA1AEA">
            <w:hyperlink r:id="rId5" w:history="1">
              <w:r w:rsidRPr="00BA1AEA">
                <w:rPr>
                  <w:rStyle w:val="Hyperlink"/>
                </w:rPr>
                <w:t>events@example.com</w:t>
              </w:r>
            </w:hyperlink>
          </w:p>
        </w:tc>
        <w:tc>
          <w:tcPr>
            <w:tcW w:w="0" w:type="auto"/>
            <w:vAlign w:val="center"/>
            <w:hideMark/>
          </w:tcPr>
          <w:p w14:paraId="0289B276" w14:textId="77777777" w:rsidR="00BA1AEA" w:rsidRPr="00BA1AEA" w:rsidRDefault="00BA1AEA" w:rsidP="00BA1AEA">
            <w:r w:rsidRPr="00BA1AEA">
              <w:t>23-09-2026</w:t>
            </w:r>
          </w:p>
        </w:tc>
        <w:tc>
          <w:tcPr>
            <w:tcW w:w="0" w:type="auto"/>
            <w:vAlign w:val="center"/>
            <w:hideMark/>
          </w:tcPr>
          <w:p w14:paraId="779002AD" w14:textId="77777777" w:rsidR="00BA1AEA" w:rsidRPr="00BA1AEA" w:rsidRDefault="00BA1AEA" w:rsidP="00BA1AEA">
            <w:r w:rsidRPr="00BA1AEA">
              <w:t>Sent</w:t>
            </w:r>
          </w:p>
        </w:tc>
        <w:tc>
          <w:tcPr>
            <w:tcW w:w="0" w:type="auto"/>
            <w:vAlign w:val="center"/>
            <w:hideMark/>
          </w:tcPr>
          <w:p w14:paraId="6AC38E53" w14:textId="77777777" w:rsidR="00BA1AEA" w:rsidRPr="00BA1AEA" w:rsidRDefault="00BA1AEA" w:rsidP="00BA1AEA">
            <w:r w:rsidRPr="00BA1AEA">
              <w:t>26-09-2026</w:t>
            </w:r>
          </w:p>
        </w:tc>
        <w:tc>
          <w:tcPr>
            <w:tcW w:w="0" w:type="auto"/>
            <w:vAlign w:val="center"/>
            <w:hideMark/>
          </w:tcPr>
          <w:p w14:paraId="6B37F113" w14:textId="77777777" w:rsidR="00BA1AEA" w:rsidRPr="00BA1AEA" w:rsidRDefault="00BA1AEA" w:rsidP="00BA1AEA">
            <w:r w:rsidRPr="00BA1AEA">
              <w:t>Initial partnership email</w:t>
            </w:r>
          </w:p>
        </w:tc>
      </w:tr>
      <w:tr w:rsidR="00BA1AEA" w:rsidRPr="00BA1AEA" w14:paraId="680108A9" w14:textId="77777777">
        <w:trPr>
          <w:tblCellSpacing w:w="15" w:type="dxa"/>
        </w:trPr>
        <w:tc>
          <w:tcPr>
            <w:tcW w:w="0" w:type="auto"/>
            <w:vAlign w:val="center"/>
            <w:hideMark/>
          </w:tcPr>
          <w:p w14:paraId="104A4087" w14:textId="77777777" w:rsidR="00BA1AEA" w:rsidRPr="00BA1AEA" w:rsidRDefault="00BA1AEA" w:rsidP="00BA1AEA">
            <w:r w:rsidRPr="00BA1AEA">
              <w:t>2</w:t>
            </w:r>
          </w:p>
        </w:tc>
        <w:tc>
          <w:tcPr>
            <w:tcW w:w="0" w:type="auto"/>
            <w:vAlign w:val="center"/>
            <w:hideMark/>
          </w:tcPr>
          <w:p w14:paraId="0B9A3989" w14:textId="77777777" w:rsidR="00BA1AEA" w:rsidRPr="00BA1AEA" w:rsidRDefault="00BA1AEA" w:rsidP="00BA1AEA">
            <w:r w:rsidRPr="00BA1AEA">
              <w:t>Marketing Manager</w:t>
            </w:r>
          </w:p>
        </w:tc>
        <w:tc>
          <w:tcPr>
            <w:tcW w:w="0" w:type="auto"/>
            <w:vAlign w:val="center"/>
            <w:hideMark/>
          </w:tcPr>
          <w:p w14:paraId="369E02FA" w14:textId="77777777" w:rsidR="00BA1AEA" w:rsidRPr="00BA1AEA" w:rsidRDefault="00BA1AEA" w:rsidP="00BA1AEA">
            <w:proofErr w:type="spellStart"/>
            <w:r w:rsidRPr="00BA1AEA">
              <w:t>BookMyShow</w:t>
            </w:r>
            <w:proofErr w:type="spellEnd"/>
          </w:p>
        </w:tc>
        <w:tc>
          <w:tcPr>
            <w:tcW w:w="0" w:type="auto"/>
            <w:vAlign w:val="center"/>
            <w:hideMark/>
          </w:tcPr>
          <w:p w14:paraId="66E5123A" w14:textId="77777777" w:rsidR="00BA1AEA" w:rsidRPr="00BA1AEA" w:rsidRDefault="00BA1AEA" w:rsidP="00BA1AEA">
            <w:hyperlink r:id="rId6" w:history="1">
              <w:r w:rsidRPr="00BA1AEA">
                <w:rPr>
                  <w:rStyle w:val="Hyperlink"/>
                </w:rPr>
                <w:t>marketing@example.com</w:t>
              </w:r>
            </w:hyperlink>
          </w:p>
        </w:tc>
        <w:tc>
          <w:tcPr>
            <w:tcW w:w="0" w:type="auto"/>
            <w:vAlign w:val="center"/>
            <w:hideMark/>
          </w:tcPr>
          <w:p w14:paraId="7CF91A00" w14:textId="77777777" w:rsidR="00BA1AEA" w:rsidRPr="00BA1AEA" w:rsidRDefault="00BA1AEA" w:rsidP="00BA1AEA">
            <w:r w:rsidRPr="00BA1AEA">
              <w:t>23-09-2026</w:t>
            </w:r>
          </w:p>
        </w:tc>
        <w:tc>
          <w:tcPr>
            <w:tcW w:w="0" w:type="auto"/>
            <w:vAlign w:val="center"/>
            <w:hideMark/>
          </w:tcPr>
          <w:p w14:paraId="7B677785" w14:textId="77777777" w:rsidR="00BA1AEA" w:rsidRPr="00BA1AEA" w:rsidRDefault="00BA1AEA" w:rsidP="00BA1AEA">
            <w:r w:rsidRPr="00BA1AEA">
              <w:t>Opened</w:t>
            </w:r>
          </w:p>
        </w:tc>
        <w:tc>
          <w:tcPr>
            <w:tcW w:w="0" w:type="auto"/>
            <w:vAlign w:val="center"/>
            <w:hideMark/>
          </w:tcPr>
          <w:p w14:paraId="4B611D88" w14:textId="77777777" w:rsidR="00BA1AEA" w:rsidRPr="00BA1AEA" w:rsidRDefault="00BA1AEA" w:rsidP="00BA1AEA">
            <w:r w:rsidRPr="00BA1AEA">
              <w:t>27-09-2026</w:t>
            </w:r>
          </w:p>
        </w:tc>
        <w:tc>
          <w:tcPr>
            <w:tcW w:w="0" w:type="auto"/>
            <w:vAlign w:val="center"/>
            <w:hideMark/>
          </w:tcPr>
          <w:p w14:paraId="67B6B9C1" w14:textId="77777777" w:rsidR="00BA1AEA" w:rsidRPr="00BA1AEA" w:rsidRDefault="00BA1AEA" w:rsidP="00BA1AEA">
            <w:r w:rsidRPr="00BA1AEA">
              <w:t>Email opened</w:t>
            </w:r>
          </w:p>
        </w:tc>
      </w:tr>
      <w:tr w:rsidR="00BA1AEA" w:rsidRPr="00BA1AEA" w14:paraId="0137C8B1" w14:textId="77777777">
        <w:trPr>
          <w:tblCellSpacing w:w="15" w:type="dxa"/>
        </w:trPr>
        <w:tc>
          <w:tcPr>
            <w:tcW w:w="0" w:type="auto"/>
            <w:vAlign w:val="center"/>
            <w:hideMark/>
          </w:tcPr>
          <w:p w14:paraId="0AB63CA6" w14:textId="77777777" w:rsidR="00BA1AEA" w:rsidRPr="00BA1AEA" w:rsidRDefault="00BA1AEA" w:rsidP="00BA1AEA">
            <w:r w:rsidRPr="00BA1AEA">
              <w:t>3</w:t>
            </w:r>
          </w:p>
        </w:tc>
        <w:tc>
          <w:tcPr>
            <w:tcW w:w="0" w:type="auto"/>
            <w:vAlign w:val="center"/>
            <w:hideMark/>
          </w:tcPr>
          <w:p w14:paraId="0C416C72" w14:textId="77777777" w:rsidR="00BA1AEA" w:rsidRPr="00BA1AEA" w:rsidRDefault="00BA1AEA" w:rsidP="00BA1AEA">
            <w:r w:rsidRPr="00BA1AEA">
              <w:t>Event Organizer</w:t>
            </w:r>
          </w:p>
        </w:tc>
        <w:tc>
          <w:tcPr>
            <w:tcW w:w="0" w:type="auto"/>
            <w:vAlign w:val="center"/>
            <w:hideMark/>
          </w:tcPr>
          <w:p w14:paraId="44EA1779" w14:textId="77777777" w:rsidR="00BA1AEA" w:rsidRPr="00BA1AEA" w:rsidRDefault="00BA1AEA" w:rsidP="00BA1AEA">
            <w:proofErr w:type="spellStart"/>
            <w:r w:rsidRPr="00BA1AEA">
              <w:t>BookMyShow</w:t>
            </w:r>
            <w:proofErr w:type="spellEnd"/>
          </w:p>
        </w:tc>
        <w:tc>
          <w:tcPr>
            <w:tcW w:w="0" w:type="auto"/>
            <w:vAlign w:val="center"/>
            <w:hideMark/>
          </w:tcPr>
          <w:p w14:paraId="6393506D" w14:textId="77777777" w:rsidR="00BA1AEA" w:rsidRPr="00BA1AEA" w:rsidRDefault="00BA1AEA" w:rsidP="00BA1AEA">
            <w:hyperlink r:id="rId7" w:history="1">
              <w:r w:rsidRPr="00BA1AEA">
                <w:rPr>
                  <w:rStyle w:val="Hyperlink"/>
                </w:rPr>
                <w:t>organizer@example.com</w:t>
              </w:r>
            </w:hyperlink>
          </w:p>
        </w:tc>
        <w:tc>
          <w:tcPr>
            <w:tcW w:w="0" w:type="auto"/>
            <w:vAlign w:val="center"/>
            <w:hideMark/>
          </w:tcPr>
          <w:p w14:paraId="25814CC7" w14:textId="77777777" w:rsidR="00BA1AEA" w:rsidRPr="00BA1AEA" w:rsidRDefault="00BA1AEA" w:rsidP="00BA1AEA">
            <w:r w:rsidRPr="00BA1AEA">
              <w:t>24-09-2026</w:t>
            </w:r>
          </w:p>
        </w:tc>
        <w:tc>
          <w:tcPr>
            <w:tcW w:w="0" w:type="auto"/>
            <w:vAlign w:val="center"/>
            <w:hideMark/>
          </w:tcPr>
          <w:p w14:paraId="6C6B2656" w14:textId="77777777" w:rsidR="00BA1AEA" w:rsidRPr="00BA1AEA" w:rsidRDefault="00BA1AEA" w:rsidP="00BA1AEA">
            <w:r w:rsidRPr="00BA1AEA">
              <w:t>Replied</w:t>
            </w:r>
          </w:p>
        </w:tc>
        <w:tc>
          <w:tcPr>
            <w:tcW w:w="0" w:type="auto"/>
            <w:vAlign w:val="center"/>
            <w:hideMark/>
          </w:tcPr>
          <w:p w14:paraId="65AAAC59" w14:textId="77777777" w:rsidR="00BA1AEA" w:rsidRPr="00BA1AEA" w:rsidRDefault="00BA1AEA" w:rsidP="00BA1AEA">
            <w:r w:rsidRPr="00BA1AEA">
              <w:t>—</w:t>
            </w:r>
          </w:p>
        </w:tc>
        <w:tc>
          <w:tcPr>
            <w:tcW w:w="0" w:type="auto"/>
            <w:vAlign w:val="center"/>
            <w:hideMark/>
          </w:tcPr>
          <w:p w14:paraId="5FA2BCF4" w14:textId="77777777" w:rsidR="00BA1AEA" w:rsidRPr="00BA1AEA" w:rsidRDefault="00BA1AEA" w:rsidP="00BA1AEA">
            <w:r w:rsidRPr="00BA1AEA">
              <w:t>Interested in collaboration</w:t>
            </w:r>
          </w:p>
        </w:tc>
      </w:tr>
      <w:tr w:rsidR="00BA1AEA" w:rsidRPr="00BA1AEA" w14:paraId="0A3E65E5" w14:textId="77777777">
        <w:trPr>
          <w:tblCellSpacing w:w="15" w:type="dxa"/>
        </w:trPr>
        <w:tc>
          <w:tcPr>
            <w:tcW w:w="0" w:type="auto"/>
            <w:vAlign w:val="center"/>
            <w:hideMark/>
          </w:tcPr>
          <w:p w14:paraId="541ADEEE" w14:textId="77777777" w:rsidR="00BA1AEA" w:rsidRPr="00BA1AEA" w:rsidRDefault="00BA1AEA" w:rsidP="00BA1AEA">
            <w:r w:rsidRPr="00BA1AEA">
              <w:t>4</w:t>
            </w:r>
          </w:p>
        </w:tc>
        <w:tc>
          <w:tcPr>
            <w:tcW w:w="0" w:type="auto"/>
            <w:vAlign w:val="center"/>
            <w:hideMark/>
          </w:tcPr>
          <w:p w14:paraId="25E725E2" w14:textId="77777777" w:rsidR="00BA1AEA" w:rsidRPr="00BA1AEA" w:rsidRDefault="00BA1AEA" w:rsidP="00BA1AEA">
            <w:r w:rsidRPr="00BA1AEA">
              <w:t>Partnership Manager</w:t>
            </w:r>
          </w:p>
        </w:tc>
        <w:tc>
          <w:tcPr>
            <w:tcW w:w="0" w:type="auto"/>
            <w:vAlign w:val="center"/>
            <w:hideMark/>
          </w:tcPr>
          <w:p w14:paraId="2FA510BD" w14:textId="77777777" w:rsidR="00BA1AEA" w:rsidRPr="00BA1AEA" w:rsidRDefault="00BA1AEA" w:rsidP="00BA1AEA">
            <w:proofErr w:type="spellStart"/>
            <w:r w:rsidRPr="00BA1AEA">
              <w:t>BookMyShow</w:t>
            </w:r>
            <w:proofErr w:type="spellEnd"/>
          </w:p>
        </w:tc>
        <w:tc>
          <w:tcPr>
            <w:tcW w:w="0" w:type="auto"/>
            <w:vAlign w:val="center"/>
            <w:hideMark/>
          </w:tcPr>
          <w:p w14:paraId="6A8000FE" w14:textId="77777777" w:rsidR="00BA1AEA" w:rsidRPr="00BA1AEA" w:rsidRDefault="00BA1AEA" w:rsidP="00BA1AEA">
            <w:hyperlink r:id="rId8" w:history="1">
              <w:r w:rsidRPr="00BA1AEA">
                <w:rPr>
                  <w:rStyle w:val="Hyperlink"/>
                </w:rPr>
                <w:t>partnerships@example.com</w:t>
              </w:r>
            </w:hyperlink>
          </w:p>
        </w:tc>
        <w:tc>
          <w:tcPr>
            <w:tcW w:w="0" w:type="auto"/>
            <w:vAlign w:val="center"/>
            <w:hideMark/>
          </w:tcPr>
          <w:p w14:paraId="4BB30469" w14:textId="77777777" w:rsidR="00BA1AEA" w:rsidRPr="00BA1AEA" w:rsidRDefault="00BA1AEA" w:rsidP="00BA1AEA">
            <w:r w:rsidRPr="00BA1AEA">
              <w:t>24-09-2026</w:t>
            </w:r>
          </w:p>
        </w:tc>
        <w:tc>
          <w:tcPr>
            <w:tcW w:w="0" w:type="auto"/>
            <w:vAlign w:val="center"/>
            <w:hideMark/>
          </w:tcPr>
          <w:p w14:paraId="2DBD1ED1" w14:textId="77777777" w:rsidR="00BA1AEA" w:rsidRPr="00BA1AEA" w:rsidRDefault="00BA1AEA" w:rsidP="00BA1AEA">
            <w:r w:rsidRPr="00BA1AEA">
              <w:t>Sent</w:t>
            </w:r>
          </w:p>
        </w:tc>
        <w:tc>
          <w:tcPr>
            <w:tcW w:w="0" w:type="auto"/>
            <w:vAlign w:val="center"/>
            <w:hideMark/>
          </w:tcPr>
          <w:p w14:paraId="4B53F644" w14:textId="77777777" w:rsidR="00BA1AEA" w:rsidRPr="00BA1AEA" w:rsidRDefault="00BA1AEA" w:rsidP="00BA1AEA">
            <w:r w:rsidRPr="00BA1AEA">
              <w:t>28-09-2026</w:t>
            </w:r>
          </w:p>
        </w:tc>
        <w:tc>
          <w:tcPr>
            <w:tcW w:w="0" w:type="auto"/>
            <w:vAlign w:val="center"/>
            <w:hideMark/>
          </w:tcPr>
          <w:p w14:paraId="6F1B6D56" w14:textId="77777777" w:rsidR="00BA1AEA" w:rsidRPr="00BA1AEA" w:rsidRDefault="00BA1AEA" w:rsidP="00BA1AEA">
            <w:r w:rsidRPr="00BA1AEA">
              <w:t>Waiting for response</w:t>
            </w:r>
          </w:p>
        </w:tc>
      </w:tr>
      <w:tr w:rsidR="00BA1AEA" w:rsidRPr="00BA1AEA" w14:paraId="289B6BBF" w14:textId="77777777">
        <w:trPr>
          <w:tblCellSpacing w:w="15" w:type="dxa"/>
        </w:trPr>
        <w:tc>
          <w:tcPr>
            <w:tcW w:w="0" w:type="auto"/>
            <w:vAlign w:val="center"/>
            <w:hideMark/>
          </w:tcPr>
          <w:p w14:paraId="16D7BA2A" w14:textId="77777777" w:rsidR="00BA1AEA" w:rsidRPr="00BA1AEA" w:rsidRDefault="00BA1AEA" w:rsidP="00BA1AEA">
            <w:r w:rsidRPr="00BA1AEA">
              <w:t>5</w:t>
            </w:r>
          </w:p>
        </w:tc>
        <w:tc>
          <w:tcPr>
            <w:tcW w:w="0" w:type="auto"/>
            <w:vAlign w:val="center"/>
            <w:hideMark/>
          </w:tcPr>
          <w:p w14:paraId="6D0DAB08" w14:textId="77777777" w:rsidR="00BA1AEA" w:rsidRPr="00BA1AEA" w:rsidRDefault="00BA1AEA" w:rsidP="00BA1AEA">
            <w:r w:rsidRPr="00BA1AEA">
              <w:t>Event Coordinator</w:t>
            </w:r>
          </w:p>
        </w:tc>
        <w:tc>
          <w:tcPr>
            <w:tcW w:w="0" w:type="auto"/>
            <w:vAlign w:val="center"/>
            <w:hideMark/>
          </w:tcPr>
          <w:p w14:paraId="40674093" w14:textId="77777777" w:rsidR="00BA1AEA" w:rsidRPr="00BA1AEA" w:rsidRDefault="00BA1AEA" w:rsidP="00BA1AEA">
            <w:proofErr w:type="spellStart"/>
            <w:r w:rsidRPr="00BA1AEA">
              <w:t>BookMyShow</w:t>
            </w:r>
            <w:proofErr w:type="spellEnd"/>
          </w:p>
        </w:tc>
        <w:tc>
          <w:tcPr>
            <w:tcW w:w="0" w:type="auto"/>
            <w:vAlign w:val="center"/>
            <w:hideMark/>
          </w:tcPr>
          <w:p w14:paraId="54252C2E" w14:textId="77777777" w:rsidR="00BA1AEA" w:rsidRPr="00BA1AEA" w:rsidRDefault="00BA1AEA" w:rsidP="00BA1AEA">
            <w:hyperlink r:id="rId9" w:history="1">
              <w:r w:rsidRPr="00BA1AEA">
                <w:rPr>
                  <w:rStyle w:val="Hyperlink"/>
                </w:rPr>
                <w:t>coordinator@example.com</w:t>
              </w:r>
            </w:hyperlink>
          </w:p>
        </w:tc>
        <w:tc>
          <w:tcPr>
            <w:tcW w:w="0" w:type="auto"/>
            <w:vAlign w:val="center"/>
            <w:hideMark/>
          </w:tcPr>
          <w:p w14:paraId="311CC651" w14:textId="77777777" w:rsidR="00BA1AEA" w:rsidRPr="00BA1AEA" w:rsidRDefault="00BA1AEA" w:rsidP="00BA1AEA">
            <w:r w:rsidRPr="00BA1AEA">
              <w:t>25-09-2026</w:t>
            </w:r>
          </w:p>
        </w:tc>
        <w:tc>
          <w:tcPr>
            <w:tcW w:w="0" w:type="auto"/>
            <w:vAlign w:val="center"/>
            <w:hideMark/>
          </w:tcPr>
          <w:p w14:paraId="37F0D097" w14:textId="77777777" w:rsidR="00BA1AEA" w:rsidRPr="00BA1AEA" w:rsidRDefault="00BA1AEA" w:rsidP="00BA1AEA">
            <w:r w:rsidRPr="00BA1AEA">
              <w:t>Opened</w:t>
            </w:r>
          </w:p>
        </w:tc>
        <w:tc>
          <w:tcPr>
            <w:tcW w:w="0" w:type="auto"/>
            <w:vAlign w:val="center"/>
            <w:hideMark/>
          </w:tcPr>
          <w:p w14:paraId="2C7F0F6B" w14:textId="77777777" w:rsidR="00BA1AEA" w:rsidRPr="00BA1AEA" w:rsidRDefault="00BA1AEA" w:rsidP="00BA1AEA">
            <w:r w:rsidRPr="00BA1AEA">
              <w:t>29-09-2026</w:t>
            </w:r>
          </w:p>
        </w:tc>
        <w:tc>
          <w:tcPr>
            <w:tcW w:w="0" w:type="auto"/>
            <w:vAlign w:val="center"/>
            <w:hideMark/>
          </w:tcPr>
          <w:p w14:paraId="217F3831" w14:textId="77777777" w:rsidR="00BA1AEA" w:rsidRPr="00BA1AEA" w:rsidRDefault="00BA1AEA" w:rsidP="00BA1AEA">
            <w:r w:rsidRPr="00BA1AEA">
              <w:t>Follow-up required</w:t>
            </w:r>
          </w:p>
        </w:tc>
      </w:tr>
    </w:tbl>
    <w:p w14:paraId="6D813DD9" w14:textId="77777777" w:rsidR="00BA1AEA" w:rsidRPr="00BA1AEA" w:rsidRDefault="00BA1AEA" w:rsidP="00BA1AEA">
      <w:pPr>
        <w:rPr>
          <w:b/>
          <w:bCs/>
        </w:rPr>
      </w:pPr>
      <w:r w:rsidRPr="00BA1AEA">
        <w:rPr>
          <w:b/>
          <w:bCs/>
        </w:rPr>
        <w:t>Status Options:</w:t>
      </w:r>
    </w:p>
    <w:p w14:paraId="122EA845" w14:textId="77777777" w:rsidR="00BA1AEA" w:rsidRPr="00BA1AEA" w:rsidRDefault="00BA1AEA" w:rsidP="00BA1AEA">
      <w:pPr>
        <w:numPr>
          <w:ilvl w:val="0"/>
          <w:numId w:val="2"/>
        </w:numPr>
      </w:pPr>
      <w:r w:rsidRPr="00BA1AEA">
        <w:rPr>
          <w:b/>
          <w:bCs/>
        </w:rPr>
        <w:t>Sent</w:t>
      </w:r>
      <w:r w:rsidRPr="00BA1AEA">
        <w:t xml:space="preserve"> – Email has been sent but no open/reply has been recorded. </w:t>
      </w:r>
    </w:p>
    <w:p w14:paraId="22FA0B0D" w14:textId="77777777" w:rsidR="00BA1AEA" w:rsidRPr="00BA1AEA" w:rsidRDefault="00BA1AEA" w:rsidP="00BA1AEA">
      <w:pPr>
        <w:numPr>
          <w:ilvl w:val="0"/>
          <w:numId w:val="2"/>
        </w:numPr>
      </w:pPr>
      <w:r w:rsidRPr="00BA1AEA">
        <w:rPr>
          <w:b/>
          <w:bCs/>
        </w:rPr>
        <w:t>Opened</w:t>
      </w:r>
      <w:r w:rsidRPr="00BA1AEA">
        <w:t xml:space="preserve"> – Recipient has opened the email. </w:t>
      </w:r>
    </w:p>
    <w:p w14:paraId="6D86BD19" w14:textId="77777777" w:rsidR="00BA1AEA" w:rsidRPr="00BA1AEA" w:rsidRDefault="00BA1AEA" w:rsidP="00BA1AEA">
      <w:pPr>
        <w:numPr>
          <w:ilvl w:val="0"/>
          <w:numId w:val="2"/>
        </w:numPr>
      </w:pPr>
      <w:r w:rsidRPr="00BA1AEA">
        <w:rPr>
          <w:b/>
          <w:bCs/>
        </w:rPr>
        <w:t>Replied</w:t>
      </w:r>
      <w:r w:rsidRPr="00BA1AEA">
        <w:t xml:space="preserve"> – Recipient has responded to the email. </w:t>
      </w:r>
    </w:p>
    <w:p w14:paraId="65115DF1" w14:textId="77777777" w:rsidR="00BA1AEA" w:rsidRPr="00BA1AEA" w:rsidRDefault="00BA1AEA" w:rsidP="00BA1AEA">
      <w:r w:rsidRPr="00BA1AEA">
        <w:lastRenderedPageBreak/>
        <w:t>This sheet makes it easier to monitor outreach progress and know when each recipient needs a follow-up.</w:t>
      </w:r>
    </w:p>
    <w:p w14:paraId="1802442B"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15A"/>
    <w:multiLevelType w:val="multilevel"/>
    <w:tmpl w:val="A0A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05BA0"/>
    <w:multiLevelType w:val="multilevel"/>
    <w:tmpl w:val="8F98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561486">
    <w:abstractNumId w:val="1"/>
  </w:num>
  <w:num w:numId="2" w16cid:durableId="347605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EA"/>
    <w:rsid w:val="000141DA"/>
    <w:rsid w:val="002A4459"/>
    <w:rsid w:val="0096677C"/>
    <w:rsid w:val="00BA1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0676"/>
  <w15:chartTrackingRefBased/>
  <w15:docId w15:val="{DF6835C4-A3F0-47BA-815F-8CF6EC99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AEA"/>
    <w:rPr>
      <w:rFonts w:eastAsiaTheme="majorEastAsia" w:cstheme="majorBidi"/>
      <w:color w:val="272727" w:themeColor="text1" w:themeTint="D8"/>
    </w:rPr>
  </w:style>
  <w:style w:type="paragraph" w:styleId="Title">
    <w:name w:val="Title"/>
    <w:basedOn w:val="Normal"/>
    <w:next w:val="Normal"/>
    <w:link w:val="TitleChar"/>
    <w:uiPriority w:val="10"/>
    <w:qFormat/>
    <w:rsid w:val="00BA1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AEA"/>
    <w:pPr>
      <w:spacing w:before="160"/>
      <w:jc w:val="center"/>
    </w:pPr>
    <w:rPr>
      <w:i/>
      <w:iCs/>
      <w:color w:val="404040" w:themeColor="text1" w:themeTint="BF"/>
    </w:rPr>
  </w:style>
  <w:style w:type="character" w:customStyle="1" w:styleId="QuoteChar">
    <w:name w:val="Quote Char"/>
    <w:basedOn w:val="DefaultParagraphFont"/>
    <w:link w:val="Quote"/>
    <w:uiPriority w:val="29"/>
    <w:rsid w:val="00BA1AEA"/>
    <w:rPr>
      <w:i/>
      <w:iCs/>
      <w:color w:val="404040" w:themeColor="text1" w:themeTint="BF"/>
    </w:rPr>
  </w:style>
  <w:style w:type="paragraph" w:styleId="ListParagraph">
    <w:name w:val="List Paragraph"/>
    <w:basedOn w:val="Normal"/>
    <w:uiPriority w:val="34"/>
    <w:qFormat/>
    <w:rsid w:val="00BA1AEA"/>
    <w:pPr>
      <w:ind w:left="720"/>
      <w:contextualSpacing/>
    </w:pPr>
  </w:style>
  <w:style w:type="character" w:styleId="IntenseEmphasis">
    <w:name w:val="Intense Emphasis"/>
    <w:basedOn w:val="DefaultParagraphFont"/>
    <w:uiPriority w:val="21"/>
    <w:qFormat/>
    <w:rsid w:val="00BA1AEA"/>
    <w:rPr>
      <w:i/>
      <w:iCs/>
      <w:color w:val="0F4761" w:themeColor="accent1" w:themeShade="BF"/>
    </w:rPr>
  </w:style>
  <w:style w:type="paragraph" w:styleId="IntenseQuote">
    <w:name w:val="Intense Quote"/>
    <w:basedOn w:val="Normal"/>
    <w:next w:val="Normal"/>
    <w:link w:val="IntenseQuoteChar"/>
    <w:uiPriority w:val="30"/>
    <w:qFormat/>
    <w:rsid w:val="00BA1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AEA"/>
    <w:rPr>
      <w:i/>
      <w:iCs/>
      <w:color w:val="0F4761" w:themeColor="accent1" w:themeShade="BF"/>
    </w:rPr>
  </w:style>
  <w:style w:type="character" w:styleId="IntenseReference">
    <w:name w:val="Intense Reference"/>
    <w:basedOn w:val="DefaultParagraphFont"/>
    <w:uiPriority w:val="32"/>
    <w:qFormat/>
    <w:rsid w:val="00BA1AEA"/>
    <w:rPr>
      <w:b/>
      <w:bCs/>
      <w:smallCaps/>
      <w:color w:val="0F4761" w:themeColor="accent1" w:themeShade="BF"/>
      <w:spacing w:val="5"/>
    </w:rPr>
  </w:style>
  <w:style w:type="character" w:styleId="Hyperlink">
    <w:name w:val="Hyperlink"/>
    <w:basedOn w:val="DefaultParagraphFont"/>
    <w:uiPriority w:val="99"/>
    <w:unhideWhenUsed/>
    <w:rsid w:val="00BA1AEA"/>
    <w:rPr>
      <w:color w:val="467886" w:themeColor="hyperlink"/>
      <w:u w:val="single"/>
    </w:rPr>
  </w:style>
  <w:style w:type="character" w:styleId="UnresolvedMention">
    <w:name w:val="Unresolved Mention"/>
    <w:basedOn w:val="DefaultParagraphFont"/>
    <w:uiPriority w:val="99"/>
    <w:semiHidden/>
    <w:unhideWhenUsed/>
    <w:rsid w:val="00BA1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tnerships@example.com" TargetMode="External"/><Relationship Id="rId3" Type="http://schemas.openxmlformats.org/officeDocument/2006/relationships/settings" Target="settings.xml"/><Relationship Id="rId7" Type="http://schemas.openxmlformats.org/officeDocument/2006/relationships/hyperlink" Target="mailto:organizer@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keting@example.com" TargetMode="External"/><Relationship Id="rId11" Type="http://schemas.openxmlformats.org/officeDocument/2006/relationships/theme" Target="theme/theme1.xml"/><Relationship Id="rId5" Type="http://schemas.openxmlformats.org/officeDocument/2006/relationships/hyperlink" Target="mailto:events@examp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oordinator@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2026-09-23T11:50:00Z</dcterms:created>
  <dcterms:modified xsi:type="dcterms:W3CDTF">2026-09-23T11:54:00Z</dcterms:modified>
</cp:coreProperties>
</file>