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4C19" w14:textId="77777777" w:rsidR="00CB69BE" w:rsidRDefault="00CB69BE">
      <w:r>
        <w:t>A:</w:t>
      </w:r>
      <w:r>
        <w:tab/>
        <w:t>år -600</w:t>
      </w:r>
    </w:p>
    <w:p w14:paraId="6A182DE0" w14:textId="77777777" w:rsidR="00CB69BE" w:rsidRDefault="00CB69BE">
      <w:r>
        <w:t>B:</w:t>
      </w:r>
      <w:r>
        <w:tab/>
        <w:t>Den gangen han så løvefotspor i snøen</w:t>
      </w:r>
    </w:p>
    <w:p w14:paraId="3CA4DF90" w14:textId="77777777" w:rsidR="00CB69BE" w:rsidRDefault="00CB69BE">
      <w:r>
        <w:t>C:</w:t>
      </w:r>
      <w:r>
        <w:tab/>
        <w:t>Kybele er en gud og de ofret dyr og barn til henne</w:t>
      </w:r>
    </w:p>
    <w:p w14:paraId="1C217473" w14:textId="77777777" w:rsidR="00CB69BE" w:rsidRDefault="00CB69BE">
      <w:r>
        <w:t>D:</w:t>
      </w:r>
      <w:r>
        <w:tab/>
        <w:t>Så henne hjelper dem gjennom vinteren</w:t>
      </w:r>
    </w:p>
    <w:p w14:paraId="4A7D3126" w14:textId="77777777" w:rsidR="00CB69BE" w:rsidRDefault="00CB69BE">
      <w:r>
        <w:t>E:</w:t>
      </w:r>
      <w:r>
        <w:tab/>
        <w:t>14</w:t>
      </w:r>
    </w:p>
    <w:p w14:paraId="3FD362AF" w14:textId="77777777" w:rsidR="00CB69BE" w:rsidRDefault="00CB69BE">
      <w:r>
        <w:t>F:</w:t>
      </w:r>
      <w:r>
        <w:tab/>
        <w:t>Kongeriket «Lydia»</w:t>
      </w:r>
    </w:p>
    <w:p w14:paraId="2B7DB249" w14:textId="77777777" w:rsidR="00CB69BE" w:rsidRDefault="00CB69BE">
      <w:r>
        <w:t>G:</w:t>
      </w:r>
      <w:r>
        <w:tab/>
        <w:t>Fordi det er fint der</w:t>
      </w:r>
    </w:p>
    <w:p w14:paraId="102D64C7" w14:textId="77777777" w:rsidR="00CB69BE" w:rsidRDefault="00CB69BE">
      <w:r>
        <w:t>H:</w:t>
      </w:r>
      <w:r>
        <w:tab/>
        <w:t>Fordi det er lite mat</w:t>
      </w:r>
    </w:p>
    <w:p w14:paraId="387FD9FF" w14:textId="77777777" w:rsidR="00CB69BE" w:rsidRDefault="00CB69BE">
      <w:r>
        <w:t>I:</w:t>
      </w:r>
      <w:r>
        <w:tab/>
        <w:t>De skal selge gutten</w:t>
      </w:r>
    </w:p>
    <w:p w14:paraId="1BDACBDA" w14:textId="77777777" w:rsidR="00CB69BE" w:rsidRDefault="00CB69BE">
      <w:r>
        <w:t>J:</w:t>
      </w:r>
      <w:r>
        <w:tab/>
        <w:t>Sånn at de kan få nok penger til å kjøpe ting</w:t>
      </w:r>
    </w:p>
    <w:p w14:paraId="33CB3739" w14:textId="77777777" w:rsidR="00CB69BE" w:rsidRDefault="00CB69BE">
      <w:r>
        <w:t>K:</w:t>
      </w:r>
      <w:r>
        <w:tab/>
        <w:t>Han blir ofret for Kybele</w:t>
      </w:r>
    </w:p>
    <w:p w14:paraId="1612550F" w14:textId="77777777" w:rsidR="00CB69BE" w:rsidRDefault="00CB69BE">
      <w:r>
        <w:t>L:</w:t>
      </w:r>
      <w:r>
        <w:tab/>
        <w:t>De trengte penger</w:t>
      </w:r>
      <w:bookmarkStart w:id="0" w:name="_GoBack"/>
      <w:bookmarkEnd w:id="0"/>
    </w:p>
    <w:p w14:paraId="5855E1A3" w14:textId="77777777" w:rsidR="00CB69BE" w:rsidRDefault="00CB69BE"/>
    <w:sectPr w:rsidR="00CB6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BE"/>
    <w:rsid w:val="00C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DC56"/>
  <w15:chartTrackingRefBased/>
  <w15:docId w15:val="{BA22B3CA-883A-491A-B2AE-F44CF37D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294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2022-01-28T10:56:00Z</dcterms:created>
  <dcterms:modified xsi:type="dcterms:W3CDTF">2022-01-28T11:03:00Z</dcterms:modified>
</cp:coreProperties>
</file>