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Tamam. Bu sefer bütün araçları </w:t>
      </w:r>
      <w:r w:rsidRPr="00F64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baştan, tek sırada ve aynı formatta</w:t>
      </w: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vereceğim. İlk 6 araç şu olacak:</w:t>
      </w:r>
    </w:p>
    <w:p w:rsidR="00F649F3" w:rsidRPr="00F649F3" w:rsidRDefault="00F649F3" w:rsidP="00F6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Nmap</w:t>
      </w:r>
      <w:proofErr w:type="spellEnd"/>
    </w:p>
    <w:p w:rsidR="00F649F3" w:rsidRPr="00F649F3" w:rsidRDefault="00F649F3" w:rsidP="00F6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NetExec</w:t>
      </w:r>
      <w:proofErr w:type="spellEnd"/>
    </w:p>
    <w:p w:rsidR="00F649F3" w:rsidRPr="00F649F3" w:rsidRDefault="00F649F3" w:rsidP="00F6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enum4linux-ng</w:t>
      </w:r>
    </w:p>
    <w:p w:rsidR="00F649F3" w:rsidRPr="00F649F3" w:rsidRDefault="00F649F3" w:rsidP="00F6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smbclient</w:t>
      </w:r>
      <w:proofErr w:type="spellEnd"/>
    </w:p>
    <w:p w:rsidR="00F649F3" w:rsidRPr="00F649F3" w:rsidRDefault="00F649F3" w:rsidP="00F6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rpcclient</w:t>
      </w:r>
      <w:proofErr w:type="spellEnd"/>
    </w:p>
    <w:p w:rsidR="00F649F3" w:rsidRPr="00F649F3" w:rsidRDefault="00F649F3" w:rsidP="00F6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ldapsearch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Sonra önceki araçlara devam edeceğiz.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örnek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lab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yapısını kullanalım: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Domain: 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DC IP: 192.168.1.10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DC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Hostname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: dc01.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Kullanıcı: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Nmap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Nmap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 keşfi ve port taraması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 Directory ortamına girdiğinde ilk sorularından biri şudur:</w:t>
      </w:r>
    </w:p>
    <w:p w:rsidR="00F649F3" w:rsidRPr="00F649F3" w:rsidRDefault="00F649F3" w:rsidP="00F649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Ağda hangi makineler var ve hangi servisler çalışıyor?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Nmap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bunu anlamana yardımcı olur.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bir IP üzerinde şu portları görürsen: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53    DNS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88   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</w:t>
      </w:r>
      <w:proofErr w:type="spellEnd"/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135   RPC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389   LDAP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445   SMB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464  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Password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636   LDAPS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3268  Global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Catalog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makinenin bir Domain Controller olma ihtimali çok yüksektir.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 başta: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Network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Discovery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Host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Discovery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Port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Discovery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DC tespiti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komut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nmap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sV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Pn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hostu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aktif kabul eder.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sV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portlardaki servislerin sürümünü tespit etmeye çalışır.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 portlarına odaklanmak için: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nmap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sV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-p 53,88,135,139,389,445,464,636,3268,3269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88/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tcp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open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kerberos-sec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389/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tcp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open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445/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tcp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open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microsoft-ds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görürsen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 açısından önemli bir makine bulmuş olabilirsin.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NetExec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NetExec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, Windows ve Active Directory ortamlarını uzaktan değerlendirmek için kullanılan bir araçtır.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WinRM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MSSQL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SSH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protokoller üzerinden çalışabilir.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Eski adıyla: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CrackMapExec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ailesinin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devamı gibi düşünebilirsin.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 tarafında en çok SMB ve LDAP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Nmap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makineleri bulduktan sonra: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Nmap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Windows makineleri bul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NetExec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 / LDAP bilgilerini incele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SMB bilgisini görmek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nxc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şunları görebilirsin: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Windows Server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Hostname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SMB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signing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SMB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version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Kimlikli şekilde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read-only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 almak: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nxc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-u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-p 'PAROLA'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sana hesabın ilgili sisteme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yapıp yapamadığını ve temel SMB bilgilerini gösterir.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bilgisini LDAP üzerinden değerlendirmek için: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nxc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-u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-p 'PAROLA'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NetExec'i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şekilde düşün:</w:t>
      </w:r>
    </w:p>
    <w:p w:rsidR="00F649F3" w:rsidRPr="00F649F3" w:rsidRDefault="00F649F3" w:rsidP="00F649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Birden fazla Windows protokolünü aynı araç üzerinden hızlıca kontrol etmek.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3. enum4linux-ng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enum4linux-ng</w:t>
      </w: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, Windows ve Samba sistemlerinden SMB/RPC üzerinden bilgi toplamak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Shares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Domain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information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Password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policy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RID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information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 çıkarabilir.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Eski: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enum4linux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aracının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modern sürümüdür.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SMB/RPC erişilebilir olduğunda: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Nmap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445 / 139 açık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enum4linux-ng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Windows/domain bilgilerini çıkar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kullanım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enum4linux-ng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ayrıntılı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enum4linux-ng -A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-A</w:t>
      </w: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birçok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kontrolünü birlikte çalıştırır.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Kimlikli kullanım: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enum4linux-ng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-u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-p 'PAROLA'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Çıktıda 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 Name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 SID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Shares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Password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Policy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 görebilirsin.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smbclient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smbclient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, SMB dosya paylaşımlarına Linux'tan bağlanmak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Windows'taki: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\\SERVER\Share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mantığının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Kali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/Linux karşılığı gibi düşünebilirsin.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 ortamlarında dosya sunucularını ve paylaşımları incelemek için çok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SMB açık olduğunda: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445 açık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hangi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share'ler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var?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hangi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share'e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erişebiliyorum?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içinde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ne var?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Share'leri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listeleme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smbclient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-L //192.168.1.10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-U '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'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-L</w:t>
      </w: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List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shares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demektir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ADMIN$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C$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IPC$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NETLOGON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SYSVOL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Public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görebilirsin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Belirli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share'e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bağlanmak: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smbclient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//192.168.1.10/SYSVOL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-U '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'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Bağlandıktan sonra: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cd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pwd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FTP benzeri komutlar kullanırsın.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\&gt;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\&gt; cd 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\&gt;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 açısından özellikle: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SYSVOL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NETLOGON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paylaşımları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önemlidir.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rpcclient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rpcclient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, Windows'un MS-RPC servisleriyle konuşmak için kullanılan Samba aracıdır.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 Directory tarafında: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 SID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memberships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 sorgulayabilir.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SMB/RPC erişimin varsa: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 objelerini sorgula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Bağlanma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rpcclient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-U '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'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Parolayı girdikten sonra interaktif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shell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açılır: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rpcclient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$&gt;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bilgisini görmek: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querydominfo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Kullanıcıları görmek: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enumdomusers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Grupları görmek: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enumdomgroups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Belirli kullanıcı hakkında bilgi: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queryuser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RID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queryuser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0x1f4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Buradaki RID, kullanıcı veya grubun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SID'sinin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 bölümüdür.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SID: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lookupdomain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Mantığı: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rpcclient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→ Windows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RPC'ye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doğrudan soru sorar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6.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ldapsearch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Active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Directory'nin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LDAP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veritabanına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ham sorgular göndermek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 içinde: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OU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SPN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memberships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verileri sorgular.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DC'yi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domain'i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belirledikten sonra: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 389/636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kimlik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doğrulama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AD objelerini sorgulama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kullanım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-x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-H ldap://192.168.1.10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 "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pentestuser@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-W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-b "DC=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corp,DC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local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"(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objectClass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)"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-x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-H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LDAP sunucusu.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bind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kullanıcısı.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-W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parolayı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terminalde sorar.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-b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LDAP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Kullanıcıları görmek: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-x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-H ldap://192.168.1.10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 "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pentestuser@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-W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-b "DC=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corp,DC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local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"(&amp;(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objectCategory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person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)(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objectClass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))"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sAMAccountName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Bilgisayarları görmek: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-x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-H ldap://192.168.1.10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 "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pentestuser@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-W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-b "DC=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corp,DC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local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"(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objectClass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)"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dNSHostName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operatingSystem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SPN tanımlı hesapları görmek: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-x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-H ldap://192.168.1.10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 "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pentestuser@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-W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-b "DC=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corp,DC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local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"(&amp;(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objectCategory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person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)(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servicePrincipalName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=*))"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sAMAccountName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servicePrincipalName</w:t>
      </w:r>
      <w:proofErr w:type="spellEnd"/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ldapdomaindump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LDAP üzerinden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domain'in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</w:t>
      </w: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envanterini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çıkarır.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tek tek sorgu yazarken,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ldapdomaindump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şekilde: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Policies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Trusts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memberships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 raporlar.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LDAP erişimin varsa genel görünüm çıkarmak için kullanılır.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ldapdomaindump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ldap://192.168.1.10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-u '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'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-p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Çıktılar genellikle: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domain_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users.html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domain_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groups.html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domain_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computers.html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domain_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policy.html</w:t>
      </w:r>
      <w:proofErr w:type="gram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şeklindedir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Impacket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Impacket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bir araç değil, Windows ve Active Directory protokollerini uygulayan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kütüphanesi ve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koleksiyonudur.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Şunlarla konuşabilir: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RPC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NTLM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MSSQL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WMI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pentestlerinde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yaygın kullanılmasının nedeni budur.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Enumeration'dan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ileri doğrulamalara kadar birçok aşamada kullanılabilir.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Read-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örneği: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impacket-GetUserSPNs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-dc-ip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Bu, SPN kayıtlarını incelemek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SID bilgileri: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impacket-lookupsid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/pentestuser@192.168.1.10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Impacket'i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F649F3" w:rsidRPr="00F649F3" w:rsidRDefault="00F649F3" w:rsidP="00F649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Kali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Windows protokolleriyle konuşmak için kullanılan İsviçre çakısı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diye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düşünebilirsin.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Kerbrute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Kerberos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Active Directory kullanıcı hesaplarını değerlendirmek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kullanıcı adının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domain'de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bulunup bulunmadığını kontrol etmek için kullanılabilir.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LDAP üzerinden kullanıcı listesi alamadığın veya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Kerberos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davranışını değerlendirmek istediğin durumlarda işe yarar.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kerbrute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userenum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-d 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--dc 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users.txt</w:t>
      </w:r>
      <w:proofErr w:type="gram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userenum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--dc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Controller.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Password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spraying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 de vardır ancak kurumsal ortamda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account-lockout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riski nedeniyle kapsam ve politika bilinmeden kullanılmamalıdır.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10.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Responder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Responder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yerel Windows ağındaki isim çözümleme ve NTLM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davranışlarını değerlendirmek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LLMNR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NBT-NS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mDNS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fallback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name-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resolution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protokollerini inceler.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Network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güvenliğini değerlendirirken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pasif analiz: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sudo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responder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-I eth0 -A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-I eth0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network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-A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Analyze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mode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 şekilde önce:</w:t>
      </w:r>
    </w:p>
    <w:p w:rsidR="00F649F3" w:rsidRPr="00F649F3" w:rsidRDefault="00F649F3" w:rsidP="00F649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Ağda LLMNR/NBT-NS gibi protokoller kullanılıyor mu?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sorusuna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bakarsın.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11.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PowerView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PowerView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PowerShell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Active Directory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Domain'e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bağlı Windows makinesinden: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ACLs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Sessions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Trusts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SPNs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 toplamak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komutlar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-Domain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Controller: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Get-DomainController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Get-DomainUser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Gruplar: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Get-DomainGroup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Admin üyeleri: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Get-DomainGroupMember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-Identity "Domain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Admins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Bilgisayarlar: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Get-DomainComputer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SPN taşıyan kullanıcılar: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Get-DomainUser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-SPN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PowerView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AD içindeki yetki ilişkilerini anlamada değerlidir.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12.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Certipy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Certipy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Active Directory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Certificate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Services yani AD CS güvenliğini değerlendirmek için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Şunları araştırır: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Certificate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Authority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Certificate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Templates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Enrollment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permissions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certificates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Riskli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template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yapılandırmaları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AD'de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 aşamada kullanılır?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Ortamda AD CS bulunduğunu öğrendiğinde kullanılır.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Enumeration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certipy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find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-u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pentestuser@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-p 'PAROLA'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-dc-ip 192.168.1.10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 ilk aşamada sertifika altyapısının haritasını çıkarır.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13.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SharpHound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SharpHound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BloodHound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Active Directory verisi toplar.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Windows üzerinde çalışır.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Toplayabileceği ilişkiler: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ACLs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memberships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Sessions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kullanım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SharpHound.exe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-c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DCOnly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 genellikle ZIP olur.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Sonra: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SharpHound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ZIP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BloodHound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ilerlersin.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14.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bloodhound-python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SharpHound'un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Linux/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Kali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çalışan alternatif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collector'larından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biridir.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BloodHound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AD ilişkilerini toplar.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bloodhound-python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-u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pentestuser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-p 'PAROLA'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-d 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corp.local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192.168.1.10 \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-c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DCOnly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-u =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username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-p =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password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-d = domain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DNS </w:t>
      </w: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server</w:t>
      </w:r>
      <w:proofErr w:type="gram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-c =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collection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yöntemi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 DNS yapılandırması burada özellikle önemlidir.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15.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BloodHound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BloodHound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AD'deki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kullanıcı, grup, bilgisayar ve izin ilişkilerini grafik olarak gösterir.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En önemli amacı:</w:t>
      </w:r>
    </w:p>
    <w:p w:rsidR="00F649F3" w:rsidRPr="00F649F3" w:rsidRDefault="00F649F3" w:rsidP="00F649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Bir kullanıcıdan kritik bir hesaba veya sisteme hangi yetki zincirleri bulunuyor?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sorusunu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cevaplamaktır.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USER01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MemberOf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HELPDESK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AdminTo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SERVER01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şeklindeki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ilişkileri görsel hale getirir.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BloodHound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veri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toplama aracı değildir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analiz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aracıdır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SharpHound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bloodhound-python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veriyi toplar.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16.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Wireshark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Wireshark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paket analizi yapar.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AD protokollerinin gerçekten ağ üzerinde nasıl çalıştığını görmek için çok değerlidir.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Filtreler: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Kerberos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LDAP: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SMB: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smb2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NTLM: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ntlmssp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DNS: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dns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LLMNR: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llmnr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Kerberos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filtresinde 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AS-REQ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AS-REP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TGS-REQ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TGS-REP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akışını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görebilirsin.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17.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ADExplorer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Microsoft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Sysinternals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geliştirilen grafik AD görüntüleyicisidir.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 Directory LDAP ağacını görsel olarak gezmeni sağlar.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DC=</w:t>
      </w:r>
      <w:proofErr w:type="spellStart"/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corp,DC</w:t>
      </w:r>
      <w:proofErr w:type="spellEnd"/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local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├── CN=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├── CN=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Computers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├── OU=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Servers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└── OU=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Workstations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Bir kullanıcıya girdiğinde: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sAMAccountName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memberOf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userAccountControl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servicePrincipalName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LDAP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attribute'larını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görebilirsin.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LDAP öğrenirken özellikle faydalıdır.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18.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PingCastle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PingCastle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Active Directory güvenlik sağlık kontrolü gerçekleştirir.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Amaç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exploit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yapmak değil:</w:t>
      </w:r>
    </w:p>
    <w:p w:rsidR="00F649F3" w:rsidRPr="00F649F3" w:rsidRDefault="00F649F3" w:rsidP="00F649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Domain'in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güvenlik seviyesi ne?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sorusuna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cevap vermektir.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PingCastle.exe</w:t>
      </w:r>
      <w:proofErr w:type="gram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--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healthcheck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Şunları değerlendirir: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Privileged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accounts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Password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configuration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Inactive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accounts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Old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systems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Trust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relationships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Delegation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settings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genellikle HTML raporudur.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19. </w:t>
      </w:r>
      <w:proofErr w:type="spellStart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Purple</w:t>
      </w:r>
      <w:proofErr w:type="spellEnd"/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Knight</w: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 işe yarar?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Purple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Knight,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Semperis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geliştirilen AD güvenlik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assessment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aracıdır.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PingCastle'a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 şekilde güvenlik yapılandırmalarını kontrol eder.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Şunlara bakabilir: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Account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Security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Privileged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Access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Kerberos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Delegation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AD CS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Policy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Domain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Configuration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Daha çok: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Audit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Security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posture</w:t>
      </w:r>
      <w:proofErr w:type="spellEnd"/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kullanılır.</w:t>
      </w:r>
    </w:p>
    <w:p w:rsidR="00F649F3" w:rsidRPr="00F649F3" w:rsidRDefault="00F649F3" w:rsidP="00F6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F649F3" w:rsidRPr="00F649F3" w:rsidRDefault="00F649F3" w:rsidP="00F6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6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Şimdi araçların tamamını zihninde oturtalım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954"/>
        <w:gridCol w:w="4208"/>
      </w:tblGrid>
      <w:tr w:rsidR="00F649F3" w:rsidRPr="00F649F3" w:rsidTr="00F64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Araç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Temel amacı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Makine ve servis keşfi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NetExec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Windows servislerini hızlı değerlendirme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enum4linux-ng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SMB/RPC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enumeration</w:t>
            </w:r>
            <w:proofErr w:type="spellEnd"/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smbclient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SMB paylaşımlarını inceleme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rpcclient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Windows RPC üzerinden domain sorguları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ldapsearch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Ham LDAP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enumeration</w:t>
            </w:r>
            <w:proofErr w:type="spellEnd"/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ldapdomaindump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LDAP domain raporu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Windows/AD protokol araç seti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Kerbrute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Kerberos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kullanıcı değerlendirmesi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Responder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LLMNR/NBT-NS/NTLM ağ riskleri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PowerView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Windows içinden AD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enumeration</w:t>
            </w:r>
            <w:proofErr w:type="spellEnd"/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Certipy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 CS güvenlik analizi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SharpHound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Windows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BloodHound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collector</w:t>
            </w:r>
            <w:proofErr w:type="spellEnd"/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bloodhound-python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Kali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BloodHound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collector</w:t>
            </w:r>
            <w:proofErr w:type="spellEnd"/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BloodHound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Yetki ve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attack-path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analizi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Wireshark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Paket/protokol analizi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ADExplorer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Görsel LDAP/AD inceleme</w:t>
            </w:r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PingCastle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AD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health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security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assessment</w:t>
            </w:r>
            <w:proofErr w:type="spellEnd"/>
          </w:p>
        </w:tc>
      </w:tr>
      <w:tr w:rsidR="00F649F3" w:rsidRPr="00F649F3" w:rsidTr="00F64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Purple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Knight</w:t>
            </w:r>
          </w:p>
        </w:tc>
        <w:tc>
          <w:tcPr>
            <w:tcW w:w="0" w:type="auto"/>
            <w:vAlign w:val="center"/>
            <w:hideMark/>
          </w:tcPr>
          <w:p w:rsidR="00F649F3" w:rsidRPr="00F649F3" w:rsidRDefault="00F649F3" w:rsidP="00F649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AD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security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posture</w:t>
            </w:r>
            <w:proofErr w:type="spellEnd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F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assessment</w:t>
            </w:r>
            <w:proofErr w:type="spellEnd"/>
          </w:p>
        </w:tc>
      </w:tr>
    </w:tbl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pentest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sırasında zihinsel sıra kabaca şöyledir: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NMAP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Ağda ne var?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NETEXEC / ENUM4LINUX-NG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Windows ve domain hakkında ne öğrenebilirim?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SMBCLIENT / RPCCLIENT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SMB ve RPC bana ne gösteriyor?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LDAPSEARCH / LDAPDOMAINDUMP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AD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veritabanında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hangi objeler var?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POWERVIEW / IMPACKET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Domain'i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daha ayrıntılı incele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SHARPHOUND / BLOODHOUND-PYTHON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İlişkileri topla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BLOODHOUND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Yetki yollarını analiz et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CERTIPY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AD CS varsa incele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WIRESHARK / RESPONDER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Network </w:t>
      </w:r>
      <w:proofErr w:type="spellStart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  <w:proofErr w:type="spellEnd"/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davranışını incele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PINGCASTLE / PURPLE KNIGHT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F649F3" w:rsidRPr="00F649F3" w:rsidRDefault="00F649F3" w:rsidP="00F6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649F3">
        <w:rPr>
          <w:rFonts w:ascii="Courier New" w:eastAsia="Times New Roman" w:hAnsi="Courier New" w:cs="Courier New"/>
          <w:sz w:val="20"/>
          <w:szCs w:val="20"/>
          <w:lang w:eastAsia="tr-TR"/>
        </w:rPr>
        <w:t>Genel AD güvenlik durumunu raporla</w:t>
      </w:r>
    </w:p>
    <w:p w:rsidR="00F649F3" w:rsidRPr="00F649F3" w:rsidRDefault="00F649F3" w:rsidP="00F6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 özellikle </w:t>
      </w:r>
      <w:r w:rsidRPr="00F649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1–6 arasındaki araçları iyi öğrenmen</w:t>
      </w:r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önemli. Çünkü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Nmap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NetExec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enum4linux-ng →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smbclient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rpcclient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>ldapsearch</w:t>
      </w:r>
      <w:proofErr w:type="spellEnd"/>
      <w:r w:rsidRPr="00F649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zincirini anladığında, daha ileri AD araçlarının neden kullanıldığını çok daha rahat anlarsın.</w:t>
      </w:r>
    </w:p>
    <w:p w:rsidR="003B553B" w:rsidRDefault="003B553B">
      <w:bookmarkStart w:id="0" w:name="_GoBack"/>
      <w:bookmarkEnd w:id="0"/>
    </w:p>
    <w:sectPr w:rsidR="003B5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D4C8D"/>
    <w:multiLevelType w:val="multilevel"/>
    <w:tmpl w:val="1D2C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F99"/>
    <w:rsid w:val="000C2F99"/>
    <w:rsid w:val="003B553B"/>
    <w:rsid w:val="00F6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47B5DA-AD6A-4047-AB4F-09C5455D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64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649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49F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649F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6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649F3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64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649F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F64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9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10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2026-08-28T13:55:00Z</dcterms:created>
  <dcterms:modified xsi:type="dcterms:W3CDTF">2026-08-28T13:55:00Z</dcterms:modified>
</cp:coreProperties>
</file>