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6"/>
          <w:szCs w:val="36"/>
          <w:lang w:eastAsia="zh-CN"/>
        </w:rPr>
        <w:t>HXPay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支付接口文档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V.1.</w:t>
      </w:r>
      <w:r>
        <w:rPr>
          <w:rFonts w:hint="default" w:ascii="微软雅黑" w:hAnsi="微软雅黑" w:eastAsia="微软雅黑" w:cs="微软雅黑"/>
          <w:b/>
          <w:bCs/>
          <w:sz w:val="36"/>
          <w:szCs w:val="36"/>
          <w:lang w:eastAsia="zh-CN"/>
        </w:rPr>
        <w:t>0.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2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6"/>
        <w:tblW w:w="9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106"/>
        <w:gridCol w:w="4136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日期</w:t>
            </w:r>
          </w:p>
        </w:tc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版本</w:t>
            </w:r>
          </w:p>
        </w:tc>
        <w:tc>
          <w:tcPr>
            <w:tcW w:w="413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说明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2021-04-20</w:t>
            </w:r>
          </w:p>
        </w:tc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.0</w:t>
            </w:r>
          </w:p>
        </w:tc>
        <w:tc>
          <w:tcPr>
            <w:tcW w:w="413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创建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接口开发小组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2021-04-2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2</w:t>
            </w:r>
          </w:p>
        </w:tc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Hans"/>
              </w:rPr>
              <w:t>V1.0.1</w:t>
            </w:r>
          </w:p>
        </w:tc>
        <w:tc>
          <w:tcPr>
            <w:tcW w:w="413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增加币种说明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接口开发小组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2021-04-22</w:t>
            </w:r>
          </w:p>
        </w:tc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V1.0.2</w:t>
            </w:r>
          </w:p>
        </w:tc>
        <w:tc>
          <w:tcPr>
            <w:tcW w:w="4136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添加返回值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接口开发小组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sdt>
      <w:sdt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id w:val="147458124"/>
        <w15:color w:val="DBDBDB"/>
      </w:sdtPr>
      <w:sdtEnd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 w:val="21"/>
            </w:rPr>
            <w:t>目录</w:t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TOC \o "1-2" \h \u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_Toc972734444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一． 公共参数</w:t>
          </w:r>
          <w:r>
            <w:tab/>
          </w:r>
          <w:r>
            <w:fldChar w:fldCharType="begin"/>
          </w:r>
          <w:r>
            <w:instrText xml:space="preserve"> PAGEREF _Toc972734444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_Toc2102279344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1.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公共请求参数是指每一个接口都需要使用到的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请求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参数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.</w:t>
          </w:r>
          <w:r>
            <w:tab/>
          </w:r>
          <w:r>
            <w:fldChar w:fldCharType="begin"/>
          </w:r>
          <w:r>
            <w:instrText xml:space="preserve"> PAGEREF _Toc2102279344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_Toc460490517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2. 公共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返回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参数是指每一个接口都使用到的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返回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_Toc460490517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_Toc2080539078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二．签名生成的通用步骤如下：</w:t>
          </w:r>
          <w:r>
            <w:tab/>
          </w:r>
          <w:r>
            <w:fldChar w:fldCharType="begin"/>
          </w:r>
          <w:r>
            <w:instrText xml:space="preserve"> PAGEREF _Toc2080539078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_Toc144059845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二．代收接口</w:t>
          </w:r>
          <w:r>
            <w:tab/>
          </w:r>
          <w:r>
            <w:fldChar w:fldCharType="begin"/>
          </w:r>
          <w:r>
            <w:instrText xml:space="preserve"> PAGEREF _Toc144059845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_Toc999744746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三．查询代收订单接口</w:t>
          </w:r>
          <w:r>
            <w:tab/>
          </w:r>
          <w:r>
            <w:fldChar w:fldCharType="begin"/>
          </w:r>
          <w:r>
            <w:instrText xml:space="preserve"> PAGEREF _Toc999744746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_Toc797891894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四．代收异步通知</w:t>
          </w:r>
          <w:r>
            <w:tab/>
          </w:r>
          <w:r>
            <w:fldChar w:fldCharType="begin"/>
          </w:r>
          <w:r>
            <w:instrText xml:space="preserve"> PAGEREF _Toc797891894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_Toc1281170590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五．代付接口</w:t>
          </w:r>
          <w:r>
            <w:tab/>
          </w:r>
          <w:r>
            <w:fldChar w:fldCharType="begin"/>
          </w:r>
          <w:r>
            <w:instrText xml:space="preserve"> PAGEREF _Toc1281170590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_Toc1963061308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六．查询代付订单接口</w:t>
          </w:r>
          <w:r>
            <w:tab/>
          </w:r>
          <w:r>
            <w:fldChar w:fldCharType="begin"/>
          </w:r>
          <w:r>
            <w:instrText xml:space="preserve"> PAGEREF _Toc1963061308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_Toc1380134695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七．代付异步通知</w:t>
          </w:r>
          <w:r>
            <w:tab/>
          </w:r>
          <w:r>
            <w:fldChar w:fldCharType="begin"/>
          </w:r>
          <w:r>
            <w:instrText xml:space="preserve"> PAGEREF _Toc1380134695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_Toc952947618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八．查询余额接口</w:t>
          </w:r>
          <w:r>
            <w:tab/>
          </w:r>
          <w:r>
            <w:fldChar w:fldCharType="begin"/>
          </w:r>
          <w:r>
            <w:instrText xml:space="preserve"> PAGEREF _Toc952947618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_Toc257576400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附录1</w:t>
          </w:r>
          <w:r>
            <w:tab/>
          </w:r>
          <w:r>
            <w:fldChar w:fldCharType="begin"/>
          </w:r>
          <w:r>
            <w:instrText xml:space="preserve"> PAGEREF _Toc257576400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eastAsia" w:ascii="微软雅黑" w:hAnsi="微软雅黑" w:eastAsia="微软雅黑" w:cs="微软雅黑"/>
              <w:b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210" w:leftChars="0" w:firstLineChars="0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Toc972734444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公共参数</w:t>
      </w:r>
      <w:bookmarkEnd w:id="0"/>
    </w:p>
    <w:p>
      <w:pPr>
        <w:numPr>
          <w:ilvl w:val="0"/>
          <w:numId w:val="0"/>
        </w:numPr>
        <w:ind w:left="210" w:leftChars="0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" w:name="_Toc2102279344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公共请求参数是指每一个接口都需要使用到的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参数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  <w:bookmarkEnd w:id="1"/>
    </w:p>
    <w:tbl>
      <w:tblPr>
        <w:tblStyle w:val="6"/>
        <w:tblW w:w="9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407"/>
        <w:gridCol w:w="1595"/>
        <w:gridCol w:w="2100"/>
        <w:gridCol w:w="2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0" w:hRule="atLeast"/>
        </w:trPr>
        <w:tc>
          <w:tcPr>
            <w:tcW w:w="16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5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</w:t>
            </w:r>
          </w:p>
        </w:tc>
        <w:tc>
          <w:tcPr>
            <w:tcW w:w="1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请求数据(业务参数具体看请求的业务参数)</w:t>
            </w:r>
          </w:p>
        </w:tc>
        <w:tc>
          <w:tcPr>
            <w:tcW w:w="25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{"merchant_no":"16188028613370674236","timestamp":1618993928}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merchant_no、timestamp必须有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sign</w:t>
            </w:r>
          </w:p>
        </w:tc>
        <w:tc>
          <w:tcPr>
            <w:tcW w:w="1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签名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（md5(</w:t>
            </w:r>
            <w:bookmarkStart w:id="16" w:name="_GoBack"/>
            <w:bookmarkEnd w:id="16"/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data+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lang w:val="en-US" w:eastAsia="zh-CN"/>
              </w:rPr>
              <w:t>商家MD5密钥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)）</w:t>
            </w:r>
          </w:p>
        </w:tc>
        <w:tc>
          <w:tcPr>
            <w:tcW w:w="25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2" w:name="_Toc460490517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公共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参数是指每一个接口都使用到的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参数</w:t>
      </w:r>
      <w:bookmarkEnd w:id="2"/>
    </w:p>
    <w:tbl>
      <w:tblPr>
        <w:tblStyle w:val="6"/>
        <w:tblW w:w="9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410"/>
        <w:gridCol w:w="1586"/>
        <w:gridCol w:w="2094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code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返回码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0(不为0则表示异常或错误)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msg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错误码说明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Success(当code字段不为0时，为对应的错误信息)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6" w:hRule="atLeast"/>
        </w:trPr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Data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返回的业务数据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(业务参数看具体看请求的业务返回参数)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Sign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签名（Md5(data+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lang w:val="en-US" w:eastAsia="zh-CN"/>
              </w:rPr>
              <w:t>商家MD5密钥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)）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请求方式: POST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请求头部: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2614"/>
        <w:gridCol w:w="3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标签</w:t>
            </w:r>
          </w:p>
        </w:tc>
        <w:tc>
          <w:tcPr>
            <w:tcW w:w="26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3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26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3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application/x-www-form-urlencoded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3" w:name="_Toc2080539078"/>
      <w:bookmarkStart w:id="4" w:name="_Toc30658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二．签名生成的通用步骤如下：</w:t>
      </w:r>
      <w:bookmarkEnd w:id="3"/>
      <w:bookmarkEnd w:id="4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第一步、设发送或者接收到的数据为集合M，将集合M使用json编码得到json字符串stringA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第二步、将stringA加商户MD5通信密钥组成stringB然后使用MD5()签名，得到sign值signValue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签名生成示例（使用下面的商家MD5密钥进行签名和验签）: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商家MD5密钥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82b0e41b2eb10df38f43a3e1277ad423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假设传送的参数如下：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{"amount":10000,"currency":"USD","mch_order_no":"Test20210413A010","merchant_no":"16188028613370674236","notify_url":"http://www.xxx.com/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</w:rPr>
        <w:t>HXPay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/notify","return_url":"http://www.xxx.com/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</w:rPr>
        <w:t>HXPay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/frontend","timestamp":1618993928,"trade_type":"ACLEDA"}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将json编码得到的stringA 加上商家MD5密钥得到stringB, 然后使用MD5(stringB)签名，得到sign值signValue。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stringB   =  stringA   +   hvtpkvdz5f7h73uo14xk8pqsjus23n6m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signValue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MD5(stringB)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=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dd257725fbe333c518afe8e64a60e5c8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请求示例（代付请求）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895975" cy="236728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对返回参数进行验签，取出返回数据中的data字段, 按“第一步”进行组织数据，按“第二步”进行签名（使用商户密钥进行签名）, 将签名的结果与返回的sign字段的值进行对比，不一致则失败。 异步通知验证和此相同.</w:t>
      </w: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5" w:name="_Toc144059845"/>
      <w:bookmarkStart w:id="6" w:name="_Toc16385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二．代收接口</w:t>
      </w:r>
      <w:bookmarkEnd w:id="5"/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https://xxx.com/pay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90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805"/>
        <w:gridCol w:w="1391"/>
        <w:gridCol w:w="1670"/>
        <w:gridCol w:w="3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33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amount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请求金额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currency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币种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mch_order_no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请求单号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trade_type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通道代码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notify_url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回调地址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return_url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前端地址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subject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811"/>
        <w:gridCol w:w="1337"/>
        <w:gridCol w:w="1704"/>
        <w:gridCol w:w="3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3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pay_url</w:t>
            </w:r>
          </w:p>
        </w:tc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支付页面</w:t>
            </w:r>
          </w:p>
        </w:tc>
        <w:tc>
          <w:tcPr>
            <w:tcW w:w="3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{"pay_url":"http://xxx.com/api/html/card2card/order.html?t=88bc313f7fa14ab9b8283b2154ef1d97\u0026o=70062021042110105639599094"}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mch_order_no</w:t>
            </w:r>
          </w:p>
        </w:tc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请求订单号</w:t>
            </w:r>
          </w:p>
        </w:tc>
        <w:tc>
          <w:tcPr>
            <w:tcW w:w="3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order_no</w:t>
            </w:r>
          </w:p>
        </w:tc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平台订单号</w:t>
            </w:r>
          </w:p>
        </w:tc>
        <w:tc>
          <w:tcPr>
            <w:tcW w:w="3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请求示例: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738495" cy="230441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7" w:name="_Toc999744746"/>
      <w:bookmarkStart w:id="8" w:name="_Toc2699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三．查询代收订单接口</w:t>
      </w:r>
      <w:bookmarkEnd w:id="7"/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https://xxx.com/pay-order-query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00"/>
        <w:gridCol w:w="1172"/>
        <w:gridCol w:w="1364"/>
        <w:gridCol w:w="3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34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mch_order_no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</w:p>
        </w:tc>
        <w:tc>
          <w:tcPr>
            <w:tcW w:w="34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0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注意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</w:p>
        </w:tc>
        <w:tc>
          <w:tcPr>
            <w:tcW w:w="34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注意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200"/>
        <w:gridCol w:w="1200"/>
        <w:gridCol w:w="1367"/>
        <w:gridCol w:w="3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3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mch_order_no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商户订单号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{"mch_order_no":"Test20210413A009","order_no":"7161897105669403670335","amount":200,"status":1,"currency":"USD"}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order_no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订单号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amount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请求金额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订单状态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1-待支付;2-已支付;3-支付失败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currency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币种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payment_amount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实际支付金额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649595" cy="2437130"/>
            <wp:effectExtent l="0" t="0" r="825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9" w:name="_Toc797891894"/>
      <w:bookmarkStart w:id="10" w:name="_Toc28876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四．代收异步通知</w:t>
      </w:r>
      <w:bookmarkEnd w:id="9"/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接口描述: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支付完成后，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会把相关支付结果及用户信息通过数据流的形式发送给商户，商户需要接收处理，并按文档规范返回应答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1、同样的通知可能会多次发送给商户系统。商户系统必须能够正确处理重复的通知。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2、程序执行完后必须打印输出“success”（不包含引号）。如果商户反馈给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的字符不是success这7个字符，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服务器会不断重发通知，一般情况下，25小时以内完成15次通知（通知的间隔频率一般是：15s,15s,30s,60s,3m,10m,10m,30m,1h,2h,3h,3h,3h,6h,6h）。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3、在订单状态不明或者没有收到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支付结果通知的情况下，建议商户主动调用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支付【查询代收订单接口API】确认订单状态。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请求地址: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该链接是通过【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代收接口</w:t>
      </w:r>
      <w:r>
        <w:rPr>
          <w:rFonts w:hint="eastAsia" w:ascii="微软雅黑" w:hAnsi="微软雅黑" w:eastAsia="微软雅黑" w:cs="微软雅黑"/>
          <w:lang w:val="en-US" w:eastAsia="zh-CN"/>
        </w:rPr>
        <w:t>API】中提交的参数notify_url设置，如果链接无法访问，商户将无法接收到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通知url必须为直接可访问的url，不能携带参数。示例：notify_url：“http://www.xxx.com/order/notify”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1323"/>
        <w:gridCol w:w="1282"/>
        <w:gridCol w:w="2659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notify_type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代收订单通知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order_no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订单号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merchant_order_no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商户订单号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req_amount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请求金额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currency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币种</w:t>
            </w:r>
          </w:p>
        </w:tc>
        <w:tc>
          <w:tcPr>
            <w:tcW w:w="231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order_status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订单状态:1-待支付;2-已支付;3-支付失败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pay_time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支付时间戳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subject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商品名称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payment_amount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实际支付金额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返回参数: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“success”（不包含引号）,非此7个字符都会进行重复通知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特别注意: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1、商户系统对于支付结果通知的内容一定要做签名验证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2、验证merchant_no是否为该商户本身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3、商户需要验证该通知数据中的merchant_order_no是否为商户系统中创建的订单号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4、判断req_amount是否确实为该订单的实际金额（即商户订单创建时的金额）和币种类型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5、返回的order_status必须等于2(2表示订单支付成功)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上述1、2、3、4、5有任何一个验证不通过，则表明本次通知是异常通知，务必忽略。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11" w:name="_Toc128117059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五．代付接口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https://xxx.com/transfer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89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350"/>
        <w:gridCol w:w="1214"/>
        <w:gridCol w:w="2100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amount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请求金额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currency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56"/>
              </w:tabs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币种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mch_order_no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请求单号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通道代码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notify_url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异步通知地址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return_url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同步跳转地址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bank_name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收款银行名称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bank_card_holder_name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银行卡持卡人姓名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bank_card_no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bank_branch_name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收款银行支行名称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bank_code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银行代码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remark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付款备注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1350"/>
        <w:gridCol w:w="1233"/>
        <w:gridCol w:w="2100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2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mch_order_no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请求订单号</w:t>
            </w:r>
          </w:p>
        </w:tc>
        <w:tc>
          <w:tcPr>
            <w:tcW w:w="22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order_no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订单号</w:t>
            </w:r>
          </w:p>
        </w:tc>
        <w:tc>
          <w:tcPr>
            <w:tcW w:w="22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订单状态: 1-待支付; 2-支付成功; 3-支付失败</w:t>
            </w:r>
          </w:p>
        </w:tc>
        <w:tc>
          <w:tcPr>
            <w:tcW w:w="22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12" w:name="_Toc1963061308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六．查询代付订单接口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https://xxx.com/transfer-order-query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1350"/>
        <w:gridCol w:w="1233"/>
        <w:gridCol w:w="2100"/>
        <w:gridCol w:w="2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mch_order_no</w:t>
            </w:r>
          </w:p>
        </w:tc>
        <w:tc>
          <w:tcPr>
            <w:tcW w:w="1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(注意：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两者必须其中有一个不是空值)</w:t>
            </w:r>
          </w:p>
        </w:tc>
        <w:tc>
          <w:tcPr>
            <w:tcW w:w="2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order_no</w:t>
            </w:r>
          </w:p>
        </w:tc>
        <w:tc>
          <w:tcPr>
            <w:tcW w:w="1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(注意：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两者必须其中有一个不是空值)</w:t>
            </w:r>
          </w:p>
        </w:tc>
        <w:tc>
          <w:tcPr>
            <w:tcW w:w="2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8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367"/>
        <w:gridCol w:w="1233"/>
        <w:gridCol w:w="210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mch_order_no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商户订单号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order_no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订单号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amount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请求金额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订单状态（1-待支付;2-已支付;3-支付失败）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currency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币种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lang w:val="en-US" w:eastAsia="zh-Hans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请看附录1-币种说明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Hans" w:bidi="ar"/>
              </w:rPr>
              <w:t>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13" w:name="_Toc1380134695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七．代付异步通知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接口描述: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支付完成后，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会把相关支付结果及用户信息通过数据流的形式发送给商户，商户需要接收处理，并按文档规范返回应答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1、同样的通知可能会多次发送给商户系统。商户系统必须能够正确处理重复的通知。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2、程序执行完后必须打印输出“success”（不包含引号）。如果商户反馈给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的字符不是success这7个字符，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服务器会不断重发通知，一般情况下，25小时以内完成15次通知（通知的间隔频率一般是：15s,15s,30s,60s,3m,10m,10m,30m,1h,2h,3h,3h,3h,6h,6h）。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3、在订单状态不明或者没有收到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支付结果通知的情况下，建议商户主动调用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支付【查询代付订单接口API】确认订单状态。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请求地址: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该链接是通过【代付接口API】中提交的参数notify_url设置，如果链接无法访问，商户将无法接收到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通知url必须为直接可访问的url，不能携带参数。示例：notify_url：“http://www.xxx.com/order/notify”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1500"/>
        <w:gridCol w:w="1033"/>
        <w:gridCol w:w="2217"/>
        <w:gridCol w:w="2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notify_type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回调类型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order_no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订单号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merchant_order_no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商户订单号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req_amount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请求金额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currency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币种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order_status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订单状态:1-待支付;2-已支付;3-支付失败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pay_time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支付时间戳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返回参数: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“success”（不包含引号）,非此7个字符都会进行重复通知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特别注意: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1、商户系统对于结果通知的内容一定要做签名验证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2、验证merchant_no是否为该商户本身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3、商户需要验证该通知数据中的merchant_order_no是否为商户系统中创建的订单号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4、判断req_amount是否确实为该订单的实际金额（即商户订单创建时的金额）和币种类型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5、返回的order_status必须等于2(2表示订单支付成功)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上述1、2、3、4、5有任何一个验证不通过，则表明本次通知是异常通知，务必忽略。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14" w:name="_Toc952947618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八．查询余额接口</w:t>
      </w:r>
      <w:bookmarkEnd w:id="14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https://xxx.com/query-balance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无业务请求参数，直接用公共请求参数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1417"/>
        <w:gridCol w:w="1200"/>
        <w:gridCol w:w="2150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4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balance</w:t>
            </w:r>
          </w:p>
        </w:tc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余额</w:t>
            </w:r>
          </w:p>
        </w:tc>
        <w:tc>
          <w:tcPr>
            <w:tcW w:w="24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currency</w:t>
            </w:r>
          </w:p>
        </w:tc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币种</w:t>
            </w:r>
          </w:p>
        </w:tc>
        <w:tc>
          <w:tcPr>
            <w:tcW w:w="24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USD (请看附录1-币种说明)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返回示例: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{"code":0,"msg":"success","data":{"balance":14692492,"currency":"USD"}}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5" w:name="_Toc257576400"/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附录1</w:t>
      </w:r>
      <w:bookmarkEnd w:id="15"/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币种说明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2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国家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币种简称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India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Cambodia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Thailand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America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Vietnam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VND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type w:val="continuous"/>
      <w:pgSz w:w="11906" w:h="16838"/>
      <w:pgMar w:top="1440" w:right="10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10A96C"/>
    <w:multiLevelType w:val="singleLevel"/>
    <w:tmpl w:val="D110A96C"/>
    <w:lvl w:ilvl="0" w:tentative="0">
      <w:start w:val="1"/>
      <w:numFmt w:val="chineseCounting"/>
      <w:suff w:val="nothing"/>
      <w:lvlText w:val="%1．"/>
      <w:lvlJc w:val="left"/>
      <w:pPr>
        <w:ind w:left="210"/>
      </w:pPr>
      <w:rPr>
        <w:rFonts w:hint="eastAsia"/>
      </w:rPr>
    </w:lvl>
  </w:abstractNum>
  <w:abstractNum w:abstractNumId="1">
    <w:nsid w:val="731251C8"/>
    <w:multiLevelType w:val="singleLevel"/>
    <w:tmpl w:val="731251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4F2"/>
    <w:rsid w:val="007970E3"/>
    <w:rsid w:val="008C5C06"/>
    <w:rsid w:val="00BA665C"/>
    <w:rsid w:val="00C35AC4"/>
    <w:rsid w:val="00E4155A"/>
    <w:rsid w:val="00E72BFE"/>
    <w:rsid w:val="00F97BB0"/>
    <w:rsid w:val="00FC7F76"/>
    <w:rsid w:val="01005648"/>
    <w:rsid w:val="014F6744"/>
    <w:rsid w:val="015F1851"/>
    <w:rsid w:val="018340B4"/>
    <w:rsid w:val="01A443D8"/>
    <w:rsid w:val="01A57316"/>
    <w:rsid w:val="01B074CB"/>
    <w:rsid w:val="01B977DC"/>
    <w:rsid w:val="01C4300D"/>
    <w:rsid w:val="01C66829"/>
    <w:rsid w:val="01CC3EFD"/>
    <w:rsid w:val="01D20068"/>
    <w:rsid w:val="01D46ACA"/>
    <w:rsid w:val="01E02C84"/>
    <w:rsid w:val="01E36D48"/>
    <w:rsid w:val="01E806D6"/>
    <w:rsid w:val="01F2231A"/>
    <w:rsid w:val="01F451FF"/>
    <w:rsid w:val="02405846"/>
    <w:rsid w:val="02585379"/>
    <w:rsid w:val="026E4821"/>
    <w:rsid w:val="02964D83"/>
    <w:rsid w:val="02982E25"/>
    <w:rsid w:val="02AF4C72"/>
    <w:rsid w:val="02B27BB2"/>
    <w:rsid w:val="02B62587"/>
    <w:rsid w:val="02CE4FCA"/>
    <w:rsid w:val="02D669CB"/>
    <w:rsid w:val="02E14EEF"/>
    <w:rsid w:val="02EB5FFC"/>
    <w:rsid w:val="030A7C17"/>
    <w:rsid w:val="033720F7"/>
    <w:rsid w:val="033729B0"/>
    <w:rsid w:val="033809DA"/>
    <w:rsid w:val="033D2053"/>
    <w:rsid w:val="0363353A"/>
    <w:rsid w:val="036954AD"/>
    <w:rsid w:val="036F0B18"/>
    <w:rsid w:val="0378680E"/>
    <w:rsid w:val="03971DE9"/>
    <w:rsid w:val="03AF012C"/>
    <w:rsid w:val="03B62F6D"/>
    <w:rsid w:val="03BE08BA"/>
    <w:rsid w:val="03ED79E4"/>
    <w:rsid w:val="04145BA2"/>
    <w:rsid w:val="04175793"/>
    <w:rsid w:val="0430439C"/>
    <w:rsid w:val="04317572"/>
    <w:rsid w:val="043E7523"/>
    <w:rsid w:val="047C1F0E"/>
    <w:rsid w:val="047D237D"/>
    <w:rsid w:val="04803863"/>
    <w:rsid w:val="04A0322E"/>
    <w:rsid w:val="04B75779"/>
    <w:rsid w:val="04D603FB"/>
    <w:rsid w:val="05025EB9"/>
    <w:rsid w:val="05084624"/>
    <w:rsid w:val="0565502F"/>
    <w:rsid w:val="0573421B"/>
    <w:rsid w:val="05857EA9"/>
    <w:rsid w:val="05A57E9A"/>
    <w:rsid w:val="05B66FC3"/>
    <w:rsid w:val="05C85401"/>
    <w:rsid w:val="05DC6439"/>
    <w:rsid w:val="05E763D9"/>
    <w:rsid w:val="05F8025C"/>
    <w:rsid w:val="06172E49"/>
    <w:rsid w:val="061F3B01"/>
    <w:rsid w:val="0637774F"/>
    <w:rsid w:val="063A29B1"/>
    <w:rsid w:val="06522D6E"/>
    <w:rsid w:val="065B3C1D"/>
    <w:rsid w:val="066A342F"/>
    <w:rsid w:val="06746B00"/>
    <w:rsid w:val="06810C19"/>
    <w:rsid w:val="068D715A"/>
    <w:rsid w:val="069973F6"/>
    <w:rsid w:val="06B37E4A"/>
    <w:rsid w:val="06B910DD"/>
    <w:rsid w:val="06E1456E"/>
    <w:rsid w:val="071D2DCA"/>
    <w:rsid w:val="073D30FE"/>
    <w:rsid w:val="07573293"/>
    <w:rsid w:val="079034C7"/>
    <w:rsid w:val="07AA5281"/>
    <w:rsid w:val="07ABEB22"/>
    <w:rsid w:val="07AC5B70"/>
    <w:rsid w:val="07BE7FDB"/>
    <w:rsid w:val="07DA0C2A"/>
    <w:rsid w:val="07DD6568"/>
    <w:rsid w:val="080576A5"/>
    <w:rsid w:val="080F6576"/>
    <w:rsid w:val="08203CC3"/>
    <w:rsid w:val="084B0B69"/>
    <w:rsid w:val="085638B3"/>
    <w:rsid w:val="085E16B8"/>
    <w:rsid w:val="086D0475"/>
    <w:rsid w:val="087255FB"/>
    <w:rsid w:val="088D48A4"/>
    <w:rsid w:val="08945AD1"/>
    <w:rsid w:val="08994CCE"/>
    <w:rsid w:val="08A668DB"/>
    <w:rsid w:val="08B309BF"/>
    <w:rsid w:val="08BA34A2"/>
    <w:rsid w:val="08BD0478"/>
    <w:rsid w:val="08CD7C5D"/>
    <w:rsid w:val="08D12BCA"/>
    <w:rsid w:val="08EC2F93"/>
    <w:rsid w:val="08F35B61"/>
    <w:rsid w:val="09224E7B"/>
    <w:rsid w:val="093612E9"/>
    <w:rsid w:val="09442169"/>
    <w:rsid w:val="09721ED2"/>
    <w:rsid w:val="097814DD"/>
    <w:rsid w:val="097F1768"/>
    <w:rsid w:val="09981FF0"/>
    <w:rsid w:val="099D4EAF"/>
    <w:rsid w:val="09C47E4A"/>
    <w:rsid w:val="09CD6BD8"/>
    <w:rsid w:val="09E217D4"/>
    <w:rsid w:val="09F864B3"/>
    <w:rsid w:val="0A124D6D"/>
    <w:rsid w:val="0A170610"/>
    <w:rsid w:val="0A214996"/>
    <w:rsid w:val="0A3E371F"/>
    <w:rsid w:val="0A455490"/>
    <w:rsid w:val="0A47050C"/>
    <w:rsid w:val="0A6E326B"/>
    <w:rsid w:val="0A770749"/>
    <w:rsid w:val="0A8D1D45"/>
    <w:rsid w:val="0AA66642"/>
    <w:rsid w:val="0AC37EF6"/>
    <w:rsid w:val="0ADB6FA1"/>
    <w:rsid w:val="0B0E51D6"/>
    <w:rsid w:val="0B124858"/>
    <w:rsid w:val="0B1D0D79"/>
    <w:rsid w:val="0B2B0A96"/>
    <w:rsid w:val="0B3E5890"/>
    <w:rsid w:val="0B675FE1"/>
    <w:rsid w:val="0B6C5022"/>
    <w:rsid w:val="0B7A6437"/>
    <w:rsid w:val="0BA33A7C"/>
    <w:rsid w:val="0BA6391F"/>
    <w:rsid w:val="0BA86DAE"/>
    <w:rsid w:val="0BB964EA"/>
    <w:rsid w:val="0BF77A49"/>
    <w:rsid w:val="0C342F9D"/>
    <w:rsid w:val="0C3D2006"/>
    <w:rsid w:val="0C434F38"/>
    <w:rsid w:val="0C4D161D"/>
    <w:rsid w:val="0C4F1514"/>
    <w:rsid w:val="0C50341A"/>
    <w:rsid w:val="0C5730C9"/>
    <w:rsid w:val="0C625E9E"/>
    <w:rsid w:val="0C6473BE"/>
    <w:rsid w:val="0C740650"/>
    <w:rsid w:val="0CA02838"/>
    <w:rsid w:val="0CC06295"/>
    <w:rsid w:val="0CD573A3"/>
    <w:rsid w:val="0CD83A5A"/>
    <w:rsid w:val="0CEA18C5"/>
    <w:rsid w:val="0D0A35F5"/>
    <w:rsid w:val="0D372D97"/>
    <w:rsid w:val="0D3A1D4F"/>
    <w:rsid w:val="0D4E3732"/>
    <w:rsid w:val="0D5C1978"/>
    <w:rsid w:val="0D5C3EF1"/>
    <w:rsid w:val="0D6F58E2"/>
    <w:rsid w:val="0D7D2A79"/>
    <w:rsid w:val="0D7D4E12"/>
    <w:rsid w:val="0DA828B7"/>
    <w:rsid w:val="0DC23374"/>
    <w:rsid w:val="0E00627A"/>
    <w:rsid w:val="0E01083B"/>
    <w:rsid w:val="0E0A0254"/>
    <w:rsid w:val="0E0F4BC0"/>
    <w:rsid w:val="0E154081"/>
    <w:rsid w:val="0E1A13AE"/>
    <w:rsid w:val="0E30496E"/>
    <w:rsid w:val="0E3A329C"/>
    <w:rsid w:val="0E3B6063"/>
    <w:rsid w:val="0E797849"/>
    <w:rsid w:val="0E9205B2"/>
    <w:rsid w:val="0E980F7F"/>
    <w:rsid w:val="0ED07DE9"/>
    <w:rsid w:val="0ED3654E"/>
    <w:rsid w:val="0ED55AD2"/>
    <w:rsid w:val="0EF553AB"/>
    <w:rsid w:val="0F072D2F"/>
    <w:rsid w:val="0F197AC6"/>
    <w:rsid w:val="0F2F507A"/>
    <w:rsid w:val="0F317533"/>
    <w:rsid w:val="0F444E4A"/>
    <w:rsid w:val="0F480B2E"/>
    <w:rsid w:val="0F690622"/>
    <w:rsid w:val="0F6D0598"/>
    <w:rsid w:val="0F752A9D"/>
    <w:rsid w:val="0F7A4808"/>
    <w:rsid w:val="0F810FAD"/>
    <w:rsid w:val="0F8B5160"/>
    <w:rsid w:val="0FA44A97"/>
    <w:rsid w:val="0FA459BC"/>
    <w:rsid w:val="0FA67C5C"/>
    <w:rsid w:val="0FAD35EA"/>
    <w:rsid w:val="0FB6494C"/>
    <w:rsid w:val="0FDC270A"/>
    <w:rsid w:val="0FF11E0A"/>
    <w:rsid w:val="0FF27FDD"/>
    <w:rsid w:val="10152DD6"/>
    <w:rsid w:val="10192714"/>
    <w:rsid w:val="10224459"/>
    <w:rsid w:val="103219A1"/>
    <w:rsid w:val="104A7BA9"/>
    <w:rsid w:val="104B135F"/>
    <w:rsid w:val="10721B6C"/>
    <w:rsid w:val="10A57D5B"/>
    <w:rsid w:val="10A929CA"/>
    <w:rsid w:val="10E31B09"/>
    <w:rsid w:val="10F177B6"/>
    <w:rsid w:val="10FB357B"/>
    <w:rsid w:val="11026113"/>
    <w:rsid w:val="110D27D3"/>
    <w:rsid w:val="11164889"/>
    <w:rsid w:val="112573D6"/>
    <w:rsid w:val="113A7275"/>
    <w:rsid w:val="11482D42"/>
    <w:rsid w:val="11760DE2"/>
    <w:rsid w:val="11A05A17"/>
    <w:rsid w:val="11C552AA"/>
    <w:rsid w:val="11D62B6E"/>
    <w:rsid w:val="11DD5F8A"/>
    <w:rsid w:val="11EA0BB0"/>
    <w:rsid w:val="11F33058"/>
    <w:rsid w:val="11FD684F"/>
    <w:rsid w:val="1209723E"/>
    <w:rsid w:val="12332E61"/>
    <w:rsid w:val="124C7F4A"/>
    <w:rsid w:val="12534EC9"/>
    <w:rsid w:val="1254160D"/>
    <w:rsid w:val="126A7F7B"/>
    <w:rsid w:val="127554C2"/>
    <w:rsid w:val="128F44C3"/>
    <w:rsid w:val="12B16144"/>
    <w:rsid w:val="12B73258"/>
    <w:rsid w:val="12BE7536"/>
    <w:rsid w:val="12C93DB0"/>
    <w:rsid w:val="12DC0309"/>
    <w:rsid w:val="12DE0354"/>
    <w:rsid w:val="12F82A54"/>
    <w:rsid w:val="12FC7DFF"/>
    <w:rsid w:val="12FE2F00"/>
    <w:rsid w:val="13041364"/>
    <w:rsid w:val="13050AAA"/>
    <w:rsid w:val="13283620"/>
    <w:rsid w:val="1343686A"/>
    <w:rsid w:val="13441E32"/>
    <w:rsid w:val="135734DF"/>
    <w:rsid w:val="13625BA4"/>
    <w:rsid w:val="13682FCD"/>
    <w:rsid w:val="13846106"/>
    <w:rsid w:val="13892696"/>
    <w:rsid w:val="139544DE"/>
    <w:rsid w:val="13AD4994"/>
    <w:rsid w:val="13AD617F"/>
    <w:rsid w:val="13B425C2"/>
    <w:rsid w:val="13B62B99"/>
    <w:rsid w:val="13B974F8"/>
    <w:rsid w:val="13D84247"/>
    <w:rsid w:val="13E07372"/>
    <w:rsid w:val="13EB6ECF"/>
    <w:rsid w:val="141D236F"/>
    <w:rsid w:val="14240554"/>
    <w:rsid w:val="14263D7A"/>
    <w:rsid w:val="145B38DA"/>
    <w:rsid w:val="147131FE"/>
    <w:rsid w:val="148D3FDF"/>
    <w:rsid w:val="149845CB"/>
    <w:rsid w:val="14B774CF"/>
    <w:rsid w:val="14BE2008"/>
    <w:rsid w:val="1506780E"/>
    <w:rsid w:val="151D0A51"/>
    <w:rsid w:val="15201198"/>
    <w:rsid w:val="154C6A2F"/>
    <w:rsid w:val="156C3642"/>
    <w:rsid w:val="157B471F"/>
    <w:rsid w:val="15813D78"/>
    <w:rsid w:val="159074F5"/>
    <w:rsid w:val="15943590"/>
    <w:rsid w:val="1599216D"/>
    <w:rsid w:val="15C470E4"/>
    <w:rsid w:val="15CE2761"/>
    <w:rsid w:val="15DF60A8"/>
    <w:rsid w:val="15E8721F"/>
    <w:rsid w:val="15EB7D7E"/>
    <w:rsid w:val="15EF4810"/>
    <w:rsid w:val="15FC5E07"/>
    <w:rsid w:val="16103022"/>
    <w:rsid w:val="162B48A1"/>
    <w:rsid w:val="16407988"/>
    <w:rsid w:val="16483E03"/>
    <w:rsid w:val="16567ACF"/>
    <w:rsid w:val="165C5ABD"/>
    <w:rsid w:val="16706273"/>
    <w:rsid w:val="16893500"/>
    <w:rsid w:val="16B37C78"/>
    <w:rsid w:val="16BD17C8"/>
    <w:rsid w:val="16CF6A13"/>
    <w:rsid w:val="16D007AE"/>
    <w:rsid w:val="16FC0880"/>
    <w:rsid w:val="16FE3178"/>
    <w:rsid w:val="17260A9B"/>
    <w:rsid w:val="17BA0424"/>
    <w:rsid w:val="17D337D7"/>
    <w:rsid w:val="17E43660"/>
    <w:rsid w:val="17E605C3"/>
    <w:rsid w:val="181618C6"/>
    <w:rsid w:val="18166EB8"/>
    <w:rsid w:val="182D05C7"/>
    <w:rsid w:val="18551E7B"/>
    <w:rsid w:val="185B56D4"/>
    <w:rsid w:val="18627559"/>
    <w:rsid w:val="187509B0"/>
    <w:rsid w:val="18DE5659"/>
    <w:rsid w:val="18F54A32"/>
    <w:rsid w:val="18FF3A82"/>
    <w:rsid w:val="190931F9"/>
    <w:rsid w:val="193120BA"/>
    <w:rsid w:val="19374391"/>
    <w:rsid w:val="193D6216"/>
    <w:rsid w:val="193F041C"/>
    <w:rsid w:val="19722147"/>
    <w:rsid w:val="197B15A9"/>
    <w:rsid w:val="197D3D9D"/>
    <w:rsid w:val="19932CB9"/>
    <w:rsid w:val="199B4CD6"/>
    <w:rsid w:val="199D6DC7"/>
    <w:rsid w:val="19AC32C4"/>
    <w:rsid w:val="19B56CC5"/>
    <w:rsid w:val="19BA3B21"/>
    <w:rsid w:val="19D678E8"/>
    <w:rsid w:val="19DC3F82"/>
    <w:rsid w:val="19E73B11"/>
    <w:rsid w:val="19EB6B77"/>
    <w:rsid w:val="1A1034D2"/>
    <w:rsid w:val="1A3027B1"/>
    <w:rsid w:val="1A3D2896"/>
    <w:rsid w:val="1A457973"/>
    <w:rsid w:val="1A670B5F"/>
    <w:rsid w:val="1A6827F9"/>
    <w:rsid w:val="1A69195F"/>
    <w:rsid w:val="1AA678C3"/>
    <w:rsid w:val="1AC00D7B"/>
    <w:rsid w:val="1AC76EC2"/>
    <w:rsid w:val="1AE92E01"/>
    <w:rsid w:val="1AF44BF5"/>
    <w:rsid w:val="1B034778"/>
    <w:rsid w:val="1B1153E3"/>
    <w:rsid w:val="1B3356E9"/>
    <w:rsid w:val="1B404E82"/>
    <w:rsid w:val="1B435A56"/>
    <w:rsid w:val="1B4E5BCB"/>
    <w:rsid w:val="1B595055"/>
    <w:rsid w:val="1B7F555D"/>
    <w:rsid w:val="1BA1313E"/>
    <w:rsid w:val="1BAD42E8"/>
    <w:rsid w:val="1BD92082"/>
    <w:rsid w:val="1BDD4494"/>
    <w:rsid w:val="1BE73B3F"/>
    <w:rsid w:val="1BEF0EFE"/>
    <w:rsid w:val="1BF82874"/>
    <w:rsid w:val="1C1C63B7"/>
    <w:rsid w:val="1C237A56"/>
    <w:rsid w:val="1C2B3FBB"/>
    <w:rsid w:val="1C2E4741"/>
    <w:rsid w:val="1C3F610A"/>
    <w:rsid w:val="1C784AFC"/>
    <w:rsid w:val="1C8E7EF3"/>
    <w:rsid w:val="1CA21B40"/>
    <w:rsid w:val="1CB60716"/>
    <w:rsid w:val="1CB71767"/>
    <w:rsid w:val="1CCB5661"/>
    <w:rsid w:val="1CE02856"/>
    <w:rsid w:val="1D3A45A2"/>
    <w:rsid w:val="1D4477A3"/>
    <w:rsid w:val="1D4715D5"/>
    <w:rsid w:val="1D4E30EE"/>
    <w:rsid w:val="1D4E4EA8"/>
    <w:rsid w:val="1D570068"/>
    <w:rsid w:val="1D6335B9"/>
    <w:rsid w:val="1D661D91"/>
    <w:rsid w:val="1D871639"/>
    <w:rsid w:val="1D943E20"/>
    <w:rsid w:val="1D976E6E"/>
    <w:rsid w:val="1D9948F9"/>
    <w:rsid w:val="1DA325E4"/>
    <w:rsid w:val="1DB236CD"/>
    <w:rsid w:val="1DE13FCF"/>
    <w:rsid w:val="1DEE7EDC"/>
    <w:rsid w:val="1E0B2380"/>
    <w:rsid w:val="1E0E5616"/>
    <w:rsid w:val="1E147A14"/>
    <w:rsid w:val="1E1506DE"/>
    <w:rsid w:val="1E2E6CDD"/>
    <w:rsid w:val="1E3F1001"/>
    <w:rsid w:val="1E457362"/>
    <w:rsid w:val="1E640E5F"/>
    <w:rsid w:val="1E64758C"/>
    <w:rsid w:val="1E6B2231"/>
    <w:rsid w:val="1E6F11A1"/>
    <w:rsid w:val="1EBC356F"/>
    <w:rsid w:val="1ED23EA0"/>
    <w:rsid w:val="1EE9014A"/>
    <w:rsid w:val="1F192269"/>
    <w:rsid w:val="1F1F25BC"/>
    <w:rsid w:val="1F3B6DE7"/>
    <w:rsid w:val="1F421667"/>
    <w:rsid w:val="1F4812BA"/>
    <w:rsid w:val="1F53000F"/>
    <w:rsid w:val="1F5D7FFC"/>
    <w:rsid w:val="1F5F4739"/>
    <w:rsid w:val="1F6F5E37"/>
    <w:rsid w:val="1F850308"/>
    <w:rsid w:val="1FAD3F90"/>
    <w:rsid w:val="1FAF50F6"/>
    <w:rsid w:val="1FAFB58C"/>
    <w:rsid w:val="1FB36FD4"/>
    <w:rsid w:val="1FC746B2"/>
    <w:rsid w:val="20035E97"/>
    <w:rsid w:val="20367BA5"/>
    <w:rsid w:val="20571382"/>
    <w:rsid w:val="20887E80"/>
    <w:rsid w:val="20A17B8F"/>
    <w:rsid w:val="20C24A16"/>
    <w:rsid w:val="20DE4246"/>
    <w:rsid w:val="20DF8FC6"/>
    <w:rsid w:val="20E26E9F"/>
    <w:rsid w:val="20EC62EF"/>
    <w:rsid w:val="20F706AB"/>
    <w:rsid w:val="20F77247"/>
    <w:rsid w:val="210128F3"/>
    <w:rsid w:val="2111690E"/>
    <w:rsid w:val="212713CB"/>
    <w:rsid w:val="213517BA"/>
    <w:rsid w:val="213A033A"/>
    <w:rsid w:val="213E27F0"/>
    <w:rsid w:val="219E38F3"/>
    <w:rsid w:val="219F0FDE"/>
    <w:rsid w:val="21AB17F8"/>
    <w:rsid w:val="21AB417A"/>
    <w:rsid w:val="21C2654B"/>
    <w:rsid w:val="21C91D3C"/>
    <w:rsid w:val="21D05531"/>
    <w:rsid w:val="21E65E56"/>
    <w:rsid w:val="21F00EE8"/>
    <w:rsid w:val="220257A7"/>
    <w:rsid w:val="22180ABD"/>
    <w:rsid w:val="22244767"/>
    <w:rsid w:val="22251F41"/>
    <w:rsid w:val="222B435B"/>
    <w:rsid w:val="2233723E"/>
    <w:rsid w:val="224B2546"/>
    <w:rsid w:val="22563E6E"/>
    <w:rsid w:val="2271251D"/>
    <w:rsid w:val="227E0605"/>
    <w:rsid w:val="22921481"/>
    <w:rsid w:val="22921BAC"/>
    <w:rsid w:val="22B072A1"/>
    <w:rsid w:val="22B145BB"/>
    <w:rsid w:val="22BA02E5"/>
    <w:rsid w:val="22C325C7"/>
    <w:rsid w:val="22C84A80"/>
    <w:rsid w:val="22DC35A9"/>
    <w:rsid w:val="22E07123"/>
    <w:rsid w:val="22E65889"/>
    <w:rsid w:val="22FD22B9"/>
    <w:rsid w:val="230A2839"/>
    <w:rsid w:val="232E40F4"/>
    <w:rsid w:val="233E186F"/>
    <w:rsid w:val="236A52E5"/>
    <w:rsid w:val="237D6061"/>
    <w:rsid w:val="23DB0D6F"/>
    <w:rsid w:val="23ED032B"/>
    <w:rsid w:val="23F61657"/>
    <w:rsid w:val="24106E12"/>
    <w:rsid w:val="242049CA"/>
    <w:rsid w:val="24752B58"/>
    <w:rsid w:val="248A668C"/>
    <w:rsid w:val="249B0933"/>
    <w:rsid w:val="24A46E79"/>
    <w:rsid w:val="24F76FC1"/>
    <w:rsid w:val="2500298D"/>
    <w:rsid w:val="253245F4"/>
    <w:rsid w:val="254B3A7D"/>
    <w:rsid w:val="25562EA8"/>
    <w:rsid w:val="257B039D"/>
    <w:rsid w:val="25B64BAD"/>
    <w:rsid w:val="25C52625"/>
    <w:rsid w:val="25E418D6"/>
    <w:rsid w:val="25FB206C"/>
    <w:rsid w:val="26150D87"/>
    <w:rsid w:val="26263773"/>
    <w:rsid w:val="26391A55"/>
    <w:rsid w:val="263A57F5"/>
    <w:rsid w:val="266941CB"/>
    <w:rsid w:val="267D0AE5"/>
    <w:rsid w:val="26960FE1"/>
    <w:rsid w:val="270D149A"/>
    <w:rsid w:val="272202B8"/>
    <w:rsid w:val="2723345B"/>
    <w:rsid w:val="2744132D"/>
    <w:rsid w:val="2745449E"/>
    <w:rsid w:val="2752038E"/>
    <w:rsid w:val="276423C5"/>
    <w:rsid w:val="276B6641"/>
    <w:rsid w:val="2788072F"/>
    <w:rsid w:val="27C46163"/>
    <w:rsid w:val="27C46F4E"/>
    <w:rsid w:val="27C64CAD"/>
    <w:rsid w:val="27E155E5"/>
    <w:rsid w:val="27F77460"/>
    <w:rsid w:val="27FF20C9"/>
    <w:rsid w:val="2814677B"/>
    <w:rsid w:val="28202C0C"/>
    <w:rsid w:val="282338BC"/>
    <w:rsid w:val="28262FCA"/>
    <w:rsid w:val="283D168E"/>
    <w:rsid w:val="284A64B8"/>
    <w:rsid w:val="28684AE7"/>
    <w:rsid w:val="28915ED3"/>
    <w:rsid w:val="28B63202"/>
    <w:rsid w:val="28CE4A21"/>
    <w:rsid w:val="28DD12D6"/>
    <w:rsid w:val="28F43F1D"/>
    <w:rsid w:val="28F45964"/>
    <w:rsid w:val="28FB4007"/>
    <w:rsid w:val="28FD1EA3"/>
    <w:rsid w:val="29047821"/>
    <w:rsid w:val="29083AFC"/>
    <w:rsid w:val="29180145"/>
    <w:rsid w:val="29530A65"/>
    <w:rsid w:val="297015FD"/>
    <w:rsid w:val="29725285"/>
    <w:rsid w:val="29782FFD"/>
    <w:rsid w:val="297D51CD"/>
    <w:rsid w:val="29BF06BF"/>
    <w:rsid w:val="29C57B54"/>
    <w:rsid w:val="29C83FC6"/>
    <w:rsid w:val="29E0349B"/>
    <w:rsid w:val="29E23F6D"/>
    <w:rsid w:val="29E501F9"/>
    <w:rsid w:val="29EE2EBA"/>
    <w:rsid w:val="29F72FF4"/>
    <w:rsid w:val="29F96383"/>
    <w:rsid w:val="2A013B04"/>
    <w:rsid w:val="2A0B0BA5"/>
    <w:rsid w:val="2A0E2C1A"/>
    <w:rsid w:val="2A10095B"/>
    <w:rsid w:val="2A1214C8"/>
    <w:rsid w:val="2A3D345E"/>
    <w:rsid w:val="2A6B6CD7"/>
    <w:rsid w:val="2A795DA7"/>
    <w:rsid w:val="2A8215CE"/>
    <w:rsid w:val="2A87178B"/>
    <w:rsid w:val="2A895ECB"/>
    <w:rsid w:val="2A8C0A96"/>
    <w:rsid w:val="2A8D3E7F"/>
    <w:rsid w:val="2A960FAC"/>
    <w:rsid w:val="2A961FDE"/>
    <w:rsid w:val="2A9B43A9"/>
    <w:rsid w:val="2AA07B9E"/>
    <w:rsid w:val="2AA26AAD"/>
    <w:rsid w:val="2AA90031"/>
    <w:rsid w:val="2AB36F1F"/>
    <w:rsid w:val="2AB75F6A"/>
    <w:rsid w:val="2ABC4032"/>
    <w:rsid w:val="2AE00F28"/>
    <w:rsid w:val="2AF80C9F"/>
    <w:rsid w:val="2AF964D0"/>
    <w:rsid w:val="2B186608"/>
    <w:rsid w:val="2B2B31CC"/>
    <w:rsid w:val="2B33284C"/>
    <w:rsid w:val="2B3B0AC4"/>
    <w:rsid w:val="2B5C66C4"/>
    <w:rsid w:val="2B653EE6"/>
    <w:rsid w:val="2B74522D"/>
    <w:rsid w:val="2B747F44"/>
    <w:rsid w:val="2B984ABA"/>
    <w:rsid w:val="2B9D3471"/>
    <w:rsid w:val="2BA91167"/>
    <w:rsid w:val="2BAA5926"/>
    <w:rsid w:val="2BBF1431"/>
    <w:rsid w:val="2BD2636A"/>
    <w:rsid w:val="2BD8389B"/>
    <w:rsid w:val="2BE80B7B"/>
    <w:rsid w:val="2BFD5074"/>
    <w:rsid w:val="2C0B7E5E"/>
    <w:rsid w:val="2C125780"/>
    <w:rsid w:val="2C17475E"/>
    <w:rsid w:val="2C652508"/>
    <w:rsid w:val="2C68674E"/>
    <w:rsid w:val="2C6F3236"/>
    <w:rsid w:val="2C7D34E2"/>
    <w:rsid w:val="2C812AAA"/>
    <w:rsid w:val="2C85019A"/>
    <w:rsid w:val="2C8A4F4F"/>
    <w:rsid w:val="2C8A6E67"/>
    <w:rsid w:val="2C8D329C"/>
    <w:rsid w:val="2C8F3227"/>
    <w:rsid w:val="2C9F778C"/>
    <w:rsid w:val="2CA759D1"/>
    <w:rsid w:val="2CB27827"/>
    <w:rsid w:val="2CB466AF"/>
    <w:rsid w:val="2CCB7C6D"/>
    <w:rsid w:val="2CD728D9"/>
    <w:rsid w:val="2CF405BD"/>
    <w:rsid w:val="2CFA77C9"/>
    <w:rsid w:val="2D002705"/>
    <w:rsid w:val="2D1C3345"/>
    <w:rsid w:val="2D5C3F3B"/>
    <w:rsid w:val="2D7048EC"/>
    <w:rsid w:val="2D73534E"/>
    <w:rsid w:val="2D7E6503"/>
    <w:rsid w:val="2D922EAB"/>
    <w:rsid w:val="2D953A2A"/>
    <w:rsid w:val="2DBC78C6"/>
    <w:rsid w:val="2DC6009A"/>
    <w:rsid w:val="2DC77981"/>
    <w:rsid w:val="2DDB224E"/>
    <w:rsid w:val="2E025C57"/>
    <w:rsid w:val="2E1F7424"/>
    <w:rsid w:val="2E35436B"/>
    <w:rsid w:val="2E5166CB"/>
    <w:rsid w:val="2E6C2731"/>
    <w:rsid w:val="2E874BCB"/>
    <w:rsid w:val="2E944FEE"/>
    <w:rsid w:val="2E9D0B11"/>
    <w:rsid w:val="2E9D7B36"/>
    <w:rsid w:val="2EAD273A"/>
    <w:rsid w:val="2F0B0315"/>
    <w:rsid w:val="2F1704F1"/>
    <w:rsid w:val="2F5D1731"/>
    <w:rsid w:val="2F626571"/>
    <w:rsid w:val="2F6714E9"/>
    <w:rsid w:val="2F7E3AA9"/>
    <w:rsid w:val="2F8C4B5D"/>
    <w:rsid w:val="2F8E5CA4"/>
    <w:rsid w:val="2F9B1554"/>
    <w:rsid w:val="2FAD5BA1"/>
    <w:rsid w:val="2FB77044"/>
    <w:rsid w:val="2FEC7928"/>
    <w:rsid w:val="3001677A"/>
    <w:rsid w:val="30036252"/>
    <w:rsid w:val="300B00EE"/>
    <w:rsid w:val="30206677"/>
    <w:rsid w:val="303A0CBB"/>
    <w:rsid w:val="303E0781"/>
    <w:rsid w:val="304B1909"/>
    <w:rsid w:val="304F1119"/>
    <w:rsid w:val="30560E31"/>
    <w:rsid w:val="305A5B2C"/>
    <w:rsid w:val="306A5B5D"/>
    <w:rsid w:val="306B1202"/>
    <w:rsid w:val="307000ED"/>
    <w:rsid w:val="308466FF"/>
    <w:rsid w:val="30A145F3"/>
    <w:rsid w:val="30CE5060"/>
    <w:rsid w:val="30D670FC"/>
    <w:rsid w:val="30E431CF"/>
    <w:rsid w:val="30EF06B6"/>
    <w:rsid w:val="30F41BD2"/>
    <w:rsid w:val="310741F3"/>
    <w:rsid w:val="31113A41"/>
    <w:rsid w:val="311365B6"/>
    <w:rsid w:val="31141404"/>
    <w:rsid w:val="312D7A46"/>
    <w:rsid w:val="312F3B81"/>
    <w:rsid w:val="315027AD"/>
    <w:rsid w:val="315A7AAE"/>
    <w:rsid w:val="317B0FD0"/>
    <w:rsid w:val="31951FCE"/>
    <w:rsid w:val="31A56417"/>
    <w:rsid w:val="31AC5C95"/>
    <w:rsid w:val="31BE3B96"/>
    <w:rsid w:val="31CB01A3"/>
    <w:rsid w:val="31EC1640"/>
    <w:rsid w:val="320421D5"/>
    <w:rsid w:val="3213269F"/>
    <w:rsid w:val="32217C64"/>
    <w:rsid w:val="32324CF0"/>
    <w:rsid w:val="323B6426"/>
    <w:rsid w:val="3240186A"/>
    <w:rsid w:val="3257658F"/>
    <w:rsid w:val="32587236"/>
    <w:rsid w:val="325872EA"/>
    <w:rsid w:val="32593496"/>
    <w:rsid w:val="325C2A15"/>
    <w:rsid w:val="326F4065"/>
    <w:rsid w:val="32935233"/>
    <w:rsid w:val="32A1092C"/>
    <w:rsid w:val="32A314F3"/>
    <w:rsid w:val="32B858BC"/>
    <w:rsid w:val="32C764A6"/>
    <w:rsid w:val="32CA69D6"/>
    <w:rsid w:val="32E35984"/>
    <w:rsid w:val="32F14016"/>
    <w:rsid w:val="332D4E3D"/>
    <w:rsid w:val="334C1A19"/>
    <w:rsid w:val="334C7835"/>
    <w:rsid w:val="336415AE"/>
    <w:rsid w:val="3365059F"/>
    <w:rsid w:val="337030C8"/>
    <w:rsid w:val="339847BB"/>
    <w:rsid w:val="339A63CF"/>
    <w:rsid w:val="339B470A"/>
    <w:rsid w:val="339C4BED"/>
    <w:rsid w:val="33DB217D"/>
    <w:rsid w:val="340A1433"/>
    <w:rsid w:val="344E52B6"/>
    <w:rsid w:val="3476681F"/>
    <w:rsid w:val="349F1FE6"/>
    <w:rsid w:val="34A1486D"/>
    <w:rsid w:val="34B10775"/>
    <w:rsid w:val="34D42AC8"/>
    <w:rsid w:val="350A14F5"/>
    <w:rsid w:val="350D2A78"/>
    <w:rsid w:val="35217F9D"/>
    <w:rsid w:val="352A25E2"/>
    <w:rsid w:val="35471BF8"/>
    <w:rsid w:val="354A69D8"/>
    <w:rsid w:val="35575EDE"/>
    <w:rsid w:val="355F4BBD"/>
    <w:rsid w:val="35680DF7"/>
    <w:rsid w:val="358A153F"/>
    <w:rsid w:val="35C15B22"/>
    <w:rsid w:val="35CC3494"/>
    <w:rsid w:val="35ED63F5"/>
    <w:rsid w:val="360A643C"/>
    <w:rsid w:val="36151433"/>
    <w:rsid w:val="36353D6F"/>
    <w:rsid w:val="36540B2D"/>
    <w:rsid w:val="366F76B6"/>
    <w:rsid w:val="36781A75"/>
    <w:rsid w:val="368D1317"/>
    <w:rsid w:val="36B936C7"/>
    <w:rsid w:val="36EF35F9"/>
    <w:rsid w:val="36FC325A"/>
    <w:rsid w:val="37171B73"/>
    <w:rsid w:val="37274C0B"/>
    <w:rsid w:val="372E41C4"/>
    <w:rsid w:val="37336484"/>
    <w:rsid w:val="374B658E"/>
    <w:rsid w:val="3756448D"/>
    <w:rsid w:val="375E653A"/>
    <w:rsid w:val="376B4F2C"/>
    <w:rsid w:val="37722EBD"/>
    <w:rsid w:val="37836D5B"/>
    <w:rsid w:val="37945961"/>
    <w:rsid w:val="379615FF"/>
    <w:rsid w:val="379B289E"/>
    <w:rsid w:val="37A87339"/>
    <w:rsid w:val="37BD2F59"/>
    <w:rsid w:val="37DC29A9"/>
    <w:rsid w:val="38013D20"/>
    <w:rsid w:val="380D7C28"/>
    <w:rsid w:val="381E4F83"/>
    <w:rsid w:val="38221DC0"/>
    <w:rsid w:val="3829116C"/>
    <w:rsid w:val="384D4BF5"/>
    <w:rsid w:val="384F6856"/>
    <w:rsid w:val="3860506F"/>
    <w:rsid w:val="387F1C55"/>
    <w:rsid w:val="38B91693"/>
    <w:rsid w:val="38C054AF"/>
    <w:rsid w:val="38E724ED"/>
    <w:rsid w:val="39151F42"/>
    <w:rsid w:val="391F2977"/>
    <w:rsid w:val="39262704"/>
    <w:rsid w:val="39297DDD"/>
    <w:rsid w:val="392F15F5"/>
    <w:rsid w:val="3939102D"/>
    <w:rsid w:val="393A6828"/>
    <w:rsid w:val="394E2832"/>
    <w:rsid w:val="395F57DC"/>
    <w:rsid w:val="396975D2"/>
    <w:rsid w:val="39783253"/>
    <w:rsid w:val="3979321C"/>
    <w:rsid w:val="397D7E47"/>
    <w:rsid w:val="39826538"/>
    <w:rsid w:val="399945ED"/>
    <w:rsid w:val="399A7B66"/>
    <w:rsid w:val="39A736B0"/>
    <w:rsid w:val="39BC617E"/>
    <w:rsid w:val="39C16A81"/>
    <w:rsid w:val="39C87D50"/>
    <w:rsid w:val="39F11561"/>
    <w:rsid w:val="39F764C3"/>
    <w:rsid w:val="39FA0513"/>
    <w:rsid w:val="39FD7271"/>
    <w:rsid w:val="3A1C43A7"/>
    <w:rsid w:val="3A2D0635"/>
    <w:rsid w:val="3A45168F"/>
    <w:rsid w:val="3A5866BC"/>
    <w:rsid w:val="3A8342E5"/>
    <w:rsid w:val="3AA64DCB"/>
    <w:rsid w:val="3ABB66E6"/>
    <w:rsid w:val="3AD13150"/>
    <w:rsid w:val="3AD9025A"/>
    <w:rsid w:val="3B1157C5"/>
    <w:rsid w:val="3B3A1D86"/>
    <w:rsid w:val="3B5560C7"/>
    <w:rsid w:val="3B64525E"/>
    <w:rsid w:val="3B7D711F"/>
    <w:rsid w:val="3BAC7335"/>
    <w:rsid w:val="3BB766DC"/>
    <w:rsid w:val="3BE13F6D"/>
    <w:rsid w:val="3BE40995"/>
    <w:rsid w:val="3BEC113E"/>
    <w:rsid w:val="3BF22FAD"/>
    <w:rsid w:val="3C0100D0"/>
    <w:rsid w:val="3C0B02CB"/>
    <w:rsid w:val="3C16123E"/>
    <w:rsid w:val="3C184630"/>
    <w:rsid w:val="3C1D7E51"/>
    <w:rsid w:val="3C1E414A"/>
    <w:rsid w:val="3C2C3AFC"/>
    <w:rsid w:val="3C2F08CE"/>
    <w:rsid w:val="3C3F9E85"/>
    <w:rsid w:val="3C4D3101"/>
    <w:rsid w:val="3C4F5619"/>
    <w:rsid w:val="3C751A54"/>
    <w:rsid w:val="3CAE0CBF"/>
    <w:rsid w:val="3CB93A74"/>
    <w:rsid w:val="3CC8199C"/>
    <w:rsid w:val="3CCC5A7C"/>
    <w:rsid w:val="3CCE7C36"/>
    <w:rsid w:val="3CDB7E44"/>
    <w:rsid w:val="3CF06686"/>
    <w:rsid w:val="3D351AE7"/>
    <w:rsid w:val="3D5FF8AD"/>
    <w:rsid w:val="3D68623D"/>
    <w:rsid w:val="3D7FC62F"/>
    <w:rsid w:val="3D8F5DBA"/>
    <w:rsid w:val="3DA910F7"/>
    <w:rsid w:val="3DB06C6A"/>
    <w:rsid w:val="3DB43C70"/>
    <w:rsid w:val="3DC143A2"/>
    <w:rsid w:val="3DC92B5E"/>
    <w:rsid w:val="3DDE1958"/>
    <w:rsid w:val="3DE27F45"/>
    <w:rsid w:val="3DEE72A3"/>
    <w:rsid w:val="3E0908C5"/>
    <w:rsid w:val="3E0F787D"/>
    <w:rsid w:val="3E1B7453"/>
    <w:rsid w:val="3E3807AA"/>
    <w:rsid w:val="3E592777"/>
    <w:rsid w:val="3E5E5B11"/>
    <w:rsid w:val="3E745C7C"/>
    <w:rsid w:val="3E7B4845"/>
    <w:rsid w:val="3E7E283D"/>
    <w:rsid w:val="3EB075D5"/>
    <w:rsid w:val="3EC9558F"/>
    <w:rsid w:val="3ECE010E"/>
    <w:rsid w:val="3ED958EE"/>
    <w:rsid w:val="3EE358E2"/>
    <w:rsid w:val="3EF25A96"/>
    <w:rsid w:val="3F056F5F"/>
    <w:rsid w:val="3F1A0B89"/>
    <w:rsid w:val="3F1C463F"/>
    <w:rsid w:val="3F2F6025"/>
    <w:rsid w:val="3F346D76"/>
    <w:rsid w:val="3F4A0223"/>
    <w:rsid w:val="3F554B25"/>
    <w:rsid w:val="3F6239DD"/>
    <w:rsid w:val="3F83604F"/>
    <w:rsid w:val="3F8E618C"/>
    <w:rsid w:val="3F9E347D"/>
    <w:rsid w:val="3FAB0C5B"/>
    <w:rsid w:val="3FB745C3"/>
    <w:rsid w:val="3FE63C3F"/>
    <w:rsid w:val="3FF40F76"/>
    <w:rsid w:val="401173BD"/>
    <w:rsid w:val="4044397B"/>
    <w:rsid w:val="408A693E"/>
    <w:rsid w:val="409B49E3"/>
    <w:rsid w:val="40C85C14"/>
    <w:rsid w:val="40DE0194"/>
    <w:rsid w:val="40E973BA"/>
    <w:rsid w:val="40F34E8A"/>
    <w:rsid w:val="416D6E24"/>
    <w:rsid w:val="417D2C51"/>
    <w:rsid w:val="419E0588"/>
    <w:rsid w:val="41AB4FC1"/>
    <w:rsid w:val="41AD5BF4"/>
    <w:rsid w:val="41B8452A"/>
    <w:rsid w:val="41EC1586"/>
    <w:rsid w:val="420742FB"/>
    <w:rsid w:val="420F25C4"/>
    <w:rsid w:val="42331E4A"/>
    <w:rsid w:val="423D564A"/>
    <w:rsid w:val="424C51D7"/>
    <w:rsid w:val="42594A54"/>
    <w:rsid w:val="42727CD2"/>
    <w:rsid w:val="42B908BF"/>
    <w:rsid w:val="42EE1821"/>
    <w:rsid w:val="430F1FA7"/>
    <w:rsid w:val="43270F9E"/>
    <w:rsid w:val="434D3A3A"/>
    <w:rsid w:val="435430A4"/>
    <w:rsid w:val="435B2CE6"/>
    <w:rsid w:val="436213B9"/>
    <w:rsid w:val="438A2F27"/>
    <w:rsid w:val="43B01A43"/>
    <w:rsid w:val="43B47D96"/>
    <w:rsid w:val="43CE58CC"/>
    <w:rsid w:val="43CF478E"/>
    <w:rsid w:val="43E05624"/>
    <w:rsid w:val="44222692"/>
    <w:rsid w:val="44284CAD"/>
    <w:rsid w:val="442C3B26"/>
    <w:rsid w:val="443D0981"/>
    <w:rsid w:val="444D7BFD"/>
    <w:rsid w:val="44520953"/>
    <w:rsid w:val="445F02DF"/>
    <w:rsid w:val="446D5427"/>
    <w:rsid w:val="44757C80"/>
    <w:rsid w:val="447C12B2"/>
    <w:rsid w:val="44A47264"/>
    <w:rsid w:val="44A75D91"/>
    <w:rsid w:val="44AB79F9"/>
    <w:rsid w:val="44AD23EC"/>
    <w:rsid w:val="44BA511E"/>
    <w:rsid w:val="44C30D51"/>
    <w:rsid w:val="44C632D2"/>
    <w:rsid w:val="44CA1B32"/>
    <w:rsid w:val="44CC03D9"/>
    <w:rsid w:val="44DB5894"/>
    <w:rsid w:val="44E72243"/>
    <w:rsid w:val="452D2E86"/>
    <w:rsid w:val="45360CD8"/>
    <w:rsid w:val="453A0D6E"/>
    <w:rsid w:val="455C2B65"/>
    <w:rsid w:val="457F5974"/>
    <w:rsid w:val="45973619"/>
    <w:rsid w:val="45A60A6B"/>
    <w:rsid w:val="45C649BD"/>
    <w:rsid w:val="45CA01A1"/>
    <w:rsid w:val="45CC698A"/>
    <w:rsid w:val="45DA5CD2"/>
    <w:rsid w:val="4605098A"/>
    <w:rsid w:val="461525B7"/>
    <w:rsid w:val="461538F2"/>
    <w:rsid w:val="46166322"/>
    <w:rsid w:val="46174306"/>
    <w:rsid w:val="461E6FE4"/>
    <w:rsid w:val="46265248"/>
    <w:rsid w:val="46492289"/>
    <w:rsid w:val="46496B03"/>
    <w:rsid w:val="4652614B"/>
    <w:rsid w:val="46570EA1"/>
    <w:rsid w:val="46797263"/>
    <w:rsid w:val="46FD7BE2"/>
    <w:rsid w:val="46FE1976"/>
    <w:rsid w:val="470D6BF3"/>
    <w:rsid w:val="47202E24"/>
    <w:rsid w:val="474E3CCB"/>
    <w:rsid w:val="475C52D7"/>
    <w:rsid w:val="476324DA"/>
    <w:rsid w:val="477D1EBE"/>
    <w:rsid w:val="478567A3"/>
    <w:rsid w:val="4796401E"/>
    <w:rsid w:val="47B158A9"/>
    <w:rsid w:val="47B9402B"/>
    <w:rsid w:val="47BE7F4E"/>
    <w:rsid w:val="47C14F3E"/>
    <w:rsid w:val="47C51073"/>
    <w:rsid w:val="47CE19A0"/>
    <w:rsid w:val="47F03BFC"/>
    <w:rsid w:val="480E2F6F"/>
    <w:rsid w:val="481D629C"/>
    <w:rsid w:val="481F66A2"/>
    <w:rsid w:val="48275696"/>
    <w:rsid w:val="482D0D8B"/>
    <w:rsid w:val="4849326A"/>
    <w:rsid w:val="484A7F88"/>
    <w:rsid w:val="485E75D3"/>
    <w:rsid w:val="485F0D0E"/>
    <w:rsid w:val="487366D2"/>
    <w:rsid w:val="487D1BF7"/>
    <w:rsid w:val="488F1C20"/>
    <w:rsid w:val="489E3033"/>
    <w:rsid w:val="48A047E1"/>
    <w:rsid w:val="48A73859"/>
    <w:rsid w:val="48E335B5"/>
    <w:rsid w:val="48E645F4"/>
    <w:rsid w:val="48EC3901"/>
    <w:rsid w:val="48F636F6"/>
    <w:rsid w:val="493C6B45"/>
    <w:rsid w:val="493E2C32"/>
    <w:rsid w:val="493E7E51"/>
    <w:rsid w:val="494F1D58"/>
    <w:rsid w:val="495244B0"/>
    <w:rsid w:val="496731F3"/>
    <w:rsid w:val="497428C6"/>
    <w:rsid w:val="497A7ECF"/>
    <w:rsid w:val="497E4758"/>
    <w:rsid w:val="49AD7391"/>
    <w:rsid w:val="49AE1709"/>
    <w:rsid w:val="49D33A09"/>
    <w:rsid w:val="49DC127F"/>
    <w:rsid w:val="49DC7887"/>
    <w:rsid w:val="49E659D3"/>
    <w:rsid w:val="49F40E73"/>
    <w:rsid w:val="4A077CFA"/>
    <w:rsid w:val="4A4A71E0"/>
    <w:rsid w:val="4A4B647D"/>
    <w:rsid w:val="4A4F20C7"/>
    <w:rsid w:val="4A573BDD"/>
    <w:rsid w:val="4A751832"/>
    <w:rsid w:val="4A76323D"/>
    <w:rsid w:val="4A7D6B9A"/>
    <w:rsid w:val="4A7F7BA7"/>
    <w:rsid w:val="4A8013B4"/>
    <w:rsid w:val="4A812582"/>
    <w:rsid w:val="4AD04121"/>
    <w:rsid w:val="4AE64997"/>
    <w:rsid w:val="4AEB0753"/>
    <w:rsid w:val="4AEC7684"/>
    <w:rsid w:val="4AF02147"/>
    <w:rsid w:val="4B257AD9"/>
    <w:rsid w:val="4B2A7150"/>
    <w:rsid w:val="4B300662"/>
    <w:rsid w:val="4B353CEC"/>
    <w:rsid w:val="4B490D7A"/>
    <w:rsid w:val="4B4A7D27"/>
    <w:rsid w:val="4B6D17FB"/>
    <w:rsid w:val="4B6E1A4B"/>
    <w:rsid w:val="4B713346"/>
    <w:rsid w:val="4B7438A7"/>
    <w:rsid w:val="4B8E0455"/>
    <w:rsid w:val="4B8F46E4"/>
    <w:rsid w:val="4BB04018"/>
    <w:rsid w:val="4BB91DCD"/>
    <w:rsid w:val="4BDA5761"/>
    <w:rsid w:val="4BE912BE"/>
    <w:rsid w:val="4BEC32C5"/>
    <w:rsid w:val="4BFD3574"/>
    <w:rsid w:val="4C151774"/>
    <w:rsid w:val="4C1E1463"/>
    <w:rsid w:val="4C382F92"/>
    <w:rsid w:val="4C4479DD"/>
    <w:rsid w:val="4C50664B"/>
    <w:rsid w:val="4C5C3122"/>
    <w:rsid w:val="4C6836CF"/>
    <w:rsid w:val="4C6B14E9"/>
    <w:rsid w:val="4C7B05F3"/>
    <w:rsid w:val="4C8B7B74"/>
    <w:rsid w:val="4CBE3CFC"/>
    <w:rsid w:val="4CCD6679"/>
    <w:rsid w:val="4CD759CC"/>
    <w:rsid w:val="4CF64378"/>
    <w:rsid w:val="4CFD0F02"/>
    <w:rsid w:val="4D103DC4"/>
    <w:rsid w:val="4D266A3A"/>
    <w:rsid w:val="4D30662C"/>
    <w:rsid w:val="4D5A4E3E"/>
    <w:rsid w:val="4D631CB7"/>
    <w:rsid w:val="4D6538E2"/>
    <w:rsid w:val="4D677ED7"/>
    <w:rsid w:val="4D6925AF"/>
    <w:rsid w:val="4D7E4D83"/>
    <w:rsid w:val="4DAA52B5"/>
    <w:rsid w:val="4E1265E7"/>
    <w:rsid w:val="4E1B6FE3"/>
    <w:rsid w:val="4E1D1291"/>
    <w:rsid w:val="4E237C35"/>
    <w:rsid w:val="4E2B4B4E"/>
    <w:rsid w:val="4E507002"/>
    <w:rsid w:val="4E5B3E60"/>
    <w:rsid w:val="4E5D01F6"/>
    <w:rsid w:val="4E670323"/>
    <w:rsid w:val="4E6F1474"/>
    <w:rsid w:val="4EA46EF8"/>
    <w:rsid w:val="4EA53BDA"/>
    <w:rsid w:val="4EAC0AF6"/>
    <w:rsid w:val="4EB828FD"/>
    <w:rsid w:val="4EBB5718"/>
    <w:rsid w:val="4EC727EC"/>
    <w:rsid w:val="4EDE076A"/>
    <w:rsid w:val="4EE02F42"/>
    <w:rsid w:val="4EE66162"/>
    <w:rsid w:val="4EEB7809"/>
    <w:rsid w:val="4EEC1A7F"/>
    <w:rsid w:val="4EEC7DBF"/>
    <w:rsid w:val="4F16562B"/>
    <w:rsid w:val="4F1D71C1"/>
    <w:rsid w:val="4F466057"/>
    <w:rsid w:val="4F495563"/>
    <w:rsid w:val="4F4B50DE"/>
    <w:rsid w:val="4F4C2B57"/>
    <w:rsid w:val="4F757E56"/>
    <w:rsid w:val="4F7D0123"/>
    <w:rsid w:val="4F8C4515"/>
    <w:rsid w:val="4FA13606"/>
    <w:rsid w:val="4FA54C55"/>
    <w:rsid w:val="4FB7430B"/>
    <w:rsid w:val="4FCC2979"/>
    <w:rsid w:val="4FD66F24"/>
    <w:rsid w:val="4FF0489F"/>
    <w:rsid w:val="50024189"/>
    <w:rsid w:val="50134BE5"/>
    <w:rsid w:val="5029748B"/>
    <w:rsid w:val="502C39D0"/>
    <w:rsid w:val="503957C1"/>
    <w:rsid w:val="50621857"/>
    <w:rsid w:val="506E23E6"/>
    <w:rsid w:val="508E3A68"/>
    <w:rsid w:val="509F0B38"/>
    <w:rsid w:val="50B6139F"/>
    <w:rsid w:val="50D141E4"/>
    <w:rsid w:val="50D82AC1"/>
    <w:rsid w:val="50E10FCF"/>
    <w:rsid w:val="50E146D1"/>
    <w:rsid w:val="50ED1C6F"/>
    <w:rsid w:val="50F905F6"/>
    <w:rsid w:val="50FE467B"/>
    <w:rsid w:val="511E2CA3"/>
    <w:rsid w:val="511F3635"/>
    <w:rsid w:val="513C0388"/>
    <w:rsid w:val="515E4615"/>
    <w:rsid w:val="518E7CFE"/>
    <w:rsid w:val="519A1681"/>
    <w:rsid w:val="519D4E1A"/>
    <w:rsid w:val="51AA2C57"/>
    <w:rsid w:val="51BA1509"/>
    <w:rsid w:val="51D85644"/>
    <w:rsid w:val="52097498"/>
    <w:rsid w:val="52134562"/>
    <w:rsid w:val="521B453B"/>
    <w:rsid w:val="52302172"/>
    <w:rsid w:val="523D032A"/>
    <w:rsid w:val="52686743"/>
    <w:rsid w:val="52996539"/>
    <w:rsid w:val="529C5851"/>
    <w:rsid w:val="52BE3D77"/>
    <w:rsid w:val="52CC2417"/>
    <w:rsid w:val="52E45107"/>
    <w:rsid w:val="53014AFC"/>
    <w:rsid w:val="53032BC9"/>
    <w:rsid w:val="53075370"/>
    <w:rsid w:val="5313506C"/>
    <w:rsid w:val="531B7897"/>
    <w:rsid w:val="533D4472"/>
    <w:rsid w:val="533F068F"/>
    <w:rsid w:val="53412DBB"/>
    <w:rsid w:val="5353281F"/>
    <w:rsid w:val="535442D8"/>
    <w:rsid w:val="53843CED"/>
    <w:rsid w:val="539D0FBF"/>
    <w:rsid w:val="53A31D33"/>
    <w:rsid w:val="53AF7A02"/>
    <w:rsid w:val="53B36A5A"/>
    <w:rsid w:val="53BE365D"/>
    <w:rsid w:val="53C147B0"/>
    <w:rsid w:val="53F13208"/>
    <w:rsid w:val="53F16268"/>
    <w:rsid w:val="54257AF4"/>
    <w:rsid w:val="544D1B54"/>
    <w:rsid w:val="544D431C"/>
    <w:rsid w:val="54766929"/>
    <w:rsid w:val="54A1206B"/>
    <w:rsid w:val="54A2697C"/>
    <w:rsid w:val="54A61ECC"/>
    <w:rsid w:val="54A728C5"/>
    <w:rsid w:val="54BB0E55"/>
    <w:rsid w:val="54E12308"/>
    <w:rsid w:val="54FC6E42"/>
    <w:rsid w:val="54FD38C8"/>
    <w:rsid w:val="54FF2BA1"/>
    <w:rsid w:val="55006D18"/>
    <w:rsid w:val="55096701"/>
    <w:rsid w:val="550B25D1"/>
    <w:rsid w:val="5511263C"/>
    <w:rsid w:val="55403EAA"/>
    <w:rsid w:val="5544503D"/>
    <w:rsid w:val="554D7D38"/>
    <w:rsid w:val="554F0B10"/>
    <w:rsid w:val="55526778"/>
    <w:rsid w:val="55B2783D"/>
    <w:rsid w:val="55BE0287"/>
    <w:rsid w:val="55DF02F2"/>
    <w:rsid w:val="55EF4D84"/>
    <w:rsid w:val="55FF399C"/>
    <w:rsid w:val="5602782C"/>
    <w:rsid w:val="56104681"/>
    <w:rsid w:val="56132DBE"/>
    <w:rsid w:val="56270090"/>
    <w:rsid w:val="562A4B74"/>
    <w:rsid w:val="563A758E"/>
    <w:rsid w:val="563E5F9E"/>
    <w:rsid w:val="5660283F"/>
    <w:rsid w:val="567C0CD7"/>
    <w:rsid w:val="567E0B10"/>
    <w:rsid w:val="56C03181"/>
    <w:rsid w:val="56D81F6E"/>
    <w:rsid w:val="57180AF2"/>
    <w:rsid w:val="573430E5"/>
    <w:rsid w:val="573616DD"/>
    <w:rsid w:val="573F8A62"/>
    <w:rsid w:val="57513C04"/>
    <w:rsid w:val="57646ADA"/>
    <w:rsid w:val="577A36FF"/>
    <w:rsid w:val="578D4BEE"/>
    <w:rsid w:val="578E17CD"/>
    <w:rsid w:val="5794296B"/>
    <w:rsid w:val="57A3233B"/>
    <w:rsid w:val="57B764A0"/>
    <w:rsid w:val="57C13807"/>
    <w:rsid w:val="57CC48CF"/>
    <w:rsid w:val="57D62CE4"/>
    <w:rsid w:val="57DD379F"/>
    <w:rsid w:val="57FE466F"/>
    <w:rsid w:val="57FF2BC6"/>
    <w:rsid w:val="58140AA5"/>
    <w:rsid w:val="581878FE"/>
    <w:rsid w:val="582130D9"/>
    <w:rsid w:val="583937CB"/>
    <w:rsid w:val="58423A1F"/>
    <w:rsid w:val="5844152F"/>
    <w:rsid w:val="58445A22"/>
    <w:rsid w:val="5847036B"/>
    <w:rsid w:val="584C78A8"/>
    <w:rsid w:val="585A3FCF"/>
    <w:rsid w:val="585C2506"/>
    <w:rsid w:val="58707D7B"/>
    <w:rsid w:val="588E234A"/>
    <w:rsid w:val="58A574D9"/>
    <w:rsid w:val="58A86F0F"/>
    <w:rsid w:val="58C96C78"/>
    <w:rsid w:val="58CB09E2"/>
    <w:rsid w:val="58E17A43"/>
    <w:rsid w:val="58EA3867"/>
    <w:rsid w:val="58EB5B37"/>
    <w:rsid w:val="58EE1C55"/>
    <w:rsid w:val="58FA05DD"/>
    <w:rsid w:val="58FC6ACD"/>
    <w:rsid w:val="59242905"/>
    <w:rsid w:val="59515122"/>
    <w:rsid w:val="59571FA8"/>
    <w:rsid w:val="59601358"/>
    <w:rsid w:val="59673946"/>
    <w:rsid w:val="596F4D68"/>
    <w:rsid w:val="5976124B"/>
    <w:rsid w:val="59833CE6"/>
    <w:rsid w:val="598C5E8B"/>
    <w:rsid w:val="59946C4F"/>
    <w:rsid w:val="59EE46A4"/>
    <w:rsid w:val="5A0212D8"/>
    <w:rsid w:val="5A061051"/>
    <w:rsid w:val="5A175D9C"/>
    <w:rsid w:val="5A196FA4"/>
    <w:rsid w:val="5A5420B2"/>
    <w:rsid w:val="5A7B077C"/>
    <w:rsid w:val="5A805B91"/>
    <w:rsid w:val="5A8675AD"/>
    <w:rsid w:val="5AA3384D"/>
    <w:rsid w:val="5AB27577"/>
    <w:rsid w:val="5AC66DC7"/>
    <w:rsid w:val="5ACE07C7"/>
    <w:rsid w:val="5AEA5413"/>
    <w:rsid w:val="5AFA5459"/>
    <w:rsid w:val="5B0365E6"/>
    <w:rsid w:val="5B0461A1"/>
    <w:rsid w:val="5B110EDE"/>
    <w:rsid w:val="5B503267"/>
    <w:rsid w:val="5B546060"/>
    <w:rsid w:val="5B563D7E"/>
    <w:rsid w:val="5B72243D"/>
    <w:rsid w:val="5B93358C"/>
    <w:rsid w:val="5BAF053A"/>
    <w:rsid w:val="5BAF6243"/>
    <w:rsid w:val="5BC52FEF"/>
    <w:rsid w:val="5BD45FB3"/>
    <w:rsid w:val="5BEB4ECC"/>
    <w:rsid w:val="5BEC426E"/>
    <w:rsid w:val="5BFD5E32"/>
    <w:rsid w:val="5C112BC2"/>
    <w:rsid w:val="5C2E00E7"/>
    <w:rsid w:val="5C486731"/>
    <w:rsid w:val="5C661D6C"/>
    <w:rsid w:val="5C7E1E67"/>
    <w:rsid w:val="5CA30145"/>
    <w:rsid w:val="5CA60D9A"/>
    <w:rsid w:val="5CAB7676"/>
    <w:rsid w:val="5CC86996"/>
    <w:rsid w:val="5CF14E86"/>
    <w:rsid w:val="5CFC2363"/>
    <w:rsid w:val="5D076F4E"/>
    <w:rsid w:val="5D1069D3"/>
    <w:rsid w:val="5D326349"/>
    <w:rsid w:val="5D5549E6"/>
    <w:rsid w:val="5D87375B"/>
    <w:rsid w:val="5DB47CE7"/>
    <w:rsid w:val="5DCA4242"/>
    <w:rsid w:val="5DDD28E8"/>
    <w:rsid w:val="5DE2085F"/>
    <w:rsid w:val="5DEE091B"/>
    <w:rsid w:val="5DF20494"/>
    <w:rsid w:val="5DF262BB"/>
    <w:rsid w:val="5DFC2BFC"/>
    <w:rsid w:val="5E06200D"/>
    <w:rsid w:val="5E2C246E"/>
    <w:rsid w:val="5E590C03"/>
    <w:rsid w:val="5E6B4125"/>
    <w:rsid w:val="5E9211BC"/>
    <w:rsid w:val="5ED43A41"/>
    <w:rsid w:val="5ED86221"/>
    <w:rsid w:val="5EF60897"/>
    <w:rsid w:val="5EF73003"/>
    <w:rsid w:val="5EF801CF"/>
    <w:rsid w:val="5EFC656F"/>
    <w:rsid w:val="5F163980"/>
    <w:rsid w:val="5F235D58"/>
    <w:rsid w:val="5F2A17B0"/>
    <w:rsid w:val="5F41357E"/>
    <w:rsid w:val="5F4170F7"/>
    <w:rsid w:val="5F444943"/>
    <w:rsid w:val="5F51031D"/>
    <w:rsid w:val="5F6A576B"/>
    <w:rsid w:val="5F8E49AD"/>
    <w:rsid w:val="5FBD0F73"/>
    <w:rsid w:val="5FCE1A2C"/>
    <w:rsid w:val="5FDC65ED"/>
    <w:rsid w:val="5FDF3160"/>
    <w:rsid w:val="5FE472DE"/>
    <w:rsid w:val="5FE56C56"/>
    <w:rsid w:val="5FE74ACD"/>
    <w:rsid w:val="5FF139A5"/>
    <w:rsid w:val="60096BA7"/>
    <w:rsid w:val="600F57D7"/>
    <w:rsid w:val="601E1489"/>
    <w:rsid w:val="60320359"/>
    <w:rsid w:val="603255D0"/>
    <w:rsid w:val="60465C25"/>
    <w:rsid w:val="60681211"/>
    <w:rsid w:val="608F7C65"/>
    <w:rsid w:val="60955B6F"/>
    <w:rsid w:val="60B350F1"/>
    <w:rsid w:val="60C37D6D"/>
    <w:rsid w:val="60C6338F"/>
    <w:rsid w:val="60CA50F2"/>
    <w:rsid w:val="60F9587F"/>
    <w:rsid w:val="6115247F"/>
    <w:rsid w:val="614376E0"/>
    <w:rsid w:val="61484FCA"/>
    <w:rsid w:val="6161316E"/>
    <w:rsid w:val="617B051F"/>
    <w:rsid w:val="61864421"/>
    <w:rsid w:val="618A7613"/>
    <w:rsid w:val="619443AF"/>
    <w:rsid w:val="61B86EC2"/>
    <w:rsid w:val="61C9188B"/>
    <w:rsid w:val="61EB3F6B"/>
    <w:rsid w:val="61F37554"/>
    <w:rsid w:val="61F90136"/>
    <w:rsid w:val="620558E6"/>
    <w:rsid w:val="625232D1"/>
    <w:rsid w:val="62527304"/>
    <w:rsid w:val="62614A94"/>
    <w:rsid w:val="62650B20"/>
    <w:rsid w:val="62662CC2"/>
    <w:rsid w:val="62742C3C"/>
    <w:rsid w:val="628032F3"/>
    <w:rsid w:val="62871B07"/>
    <w:rsid w:val="62AB2DE6"/>
    <w:rsid w:val="62D67B7F"/>
    <w:rsid w:val="631839CC"/>
    <w:rsid w:val="632E06BE"/>
    <w:rsid w:val="634A2D09"/>
    <w:rsid w:val="634E1ADC"/>
    <w:rsid w:val="63524174"/>
    <w:rsid w:val="635C077F"/>
    <w:rsid w:val="63683443"/>
    <w:rsid w:val="638B7E0C"/>
    <w:rsid w:val="638F9027"/>
    <w:rsid w:val="63BA12A4"/>
    <w:rsid w:val="63D05C39"/>
    <w:rsid w:val="63F606F7"/>
    <w:rsid w:val="641266E3"/>
    <w:rsid w:val="64242816"/>
    <w:rsid w:val="6435157E"/>
    <w:rsid w:val="64435E27"/>
    <w:rsid w:val="647E2C5B"/>
    <w:rsid w:val="648667BC"/>
    <w:rsid w:val="648D0EDD"/>
    <w:rsid w:val="64AF7308"/>
    <w:rsid w:val="64C77F54"/>
    <w:rsid w:val="64D9144A"/>
    <w:rsid w:val="64EB75CB"/>
    <w:rsid w:val="64ED56E9"/>
    <w:rsid w:val="650639BB"/>
    <w:rsid w:val="65065B8B"/>
    <w:rsid w:val="650D5A86"/>
    <w:rsid w:val="652353D5"/>
    <w:rsid w:val="652E6B39"/>
    <w:rsid w:val="653D2D96"/>
    <w:rsid w:val="654D52D4"/>
    <w:rsid w:val="65517BC8"/>
    <w:rsid w:val="655D41BE"/>
    <w:rsid w:val="65612091"/>
    <w:rsid w:val="658612DE"/>
    <w:rsid w:val="6590129A"/>
    <w:rsid w:val="65983892"/>
    <w:rsid w:val="659F25A8"/>
    <w:rsid w:val="65B0470D"/>
    <w:rsid w:val="65BA28CF"/>
    <w:rsid w:val="65C03681"/>
    <w:rsid w:val="65CE5DF9"/>
    <w:rsid w:val="65D2205D"/>
    <w:rsid w:val="65D40376"/>
    <w:rsid w:val="65D831DC"/>
    <w:rsid w:val="65E7736B"/>
    <w:rsid w:val="65F11EAC"/>
    <w:rsid w:val="66046026"/>
    <w:rsid w:val="661347EE"/>
    <w:rsid w:val="661557C2"/>
    <w:rsid w:val="66374547"/>
    <w:rsid w:val="666E7693"/>
    <w:rsid w:val="66811EFD"/>
    <w:rsid w:val="66865A20"/>
    <w:rsid w:val="66867E7C"/>
    <w:rsid w:val="66A62628"/>
    <w:rsid w:val="66BF341A"/>
    <w:rsid w:val="66ED6004"/>
    <w:rsid w:val="66F63797"/>
    <w:rsid w:val="670216B3"/>
    <w:rsid w:val="6717290B"/>
    <w:rsid w:val="671C416F"/>
    <w:rsid w:val="672367F1"/>
    <w:rsid w:val="673A54B4"/>
    <w:rsid w:val="67580153"/>
    <w:rsid w:val="675A7CD4"/>
    <w:rsid w:val="675B000C"/>
    <w:rsid w:val="675B4FC7"/>
    <w:rsid w:val="676F50F3"/>
    <w:rsid w:val="67756750"/>
    <w:rsid w:val="67A86786"/>
    <w:rsid w:val="67AF1557"/>
    <w:rsid w:val="67CE12EF"/>
    <w:rsid w:val="67D01B21"/>
    <w:rsid w:val="67D92ABE"/>
    <w:rsid w:val="67DA6AB6"/>
    <w:rsid w:val="67F24FC2"/>
    <w:rsid w:val="68056A06"/>
    <w:rsid w:val="68087E08"/>
    <w:rsid w:val="681B66C9"/>
    <w:rsid w:val="683D5EFB"/>
    <w:rsid w:val="685C03B4"/>
    <w:rsid w:val="685D223D"/>
    <w:rsid w:val="685D79A1"/>
    <w:rsid w:val="68602FDE"/>
    <w:rsid w:val="68725015"/>
    <w:rsid w:val="68B23529"/>
    <w:rsid w:val="68CA3045"/>
    <w:rsid w:val="68D00538"/>
    <w:rsid w:val="68DF0C78"/>
    <w:rsid w:val="68E740F0"/>
    <w:rsid w:val="695F5087"/>
    <w:rsid w:val="695F64CB"/>
    <w:rsid w:val="696A551D"/>
    <w:rsid w:val="696F7A96"/>
    <w:rsid w:val="69B04889"/>
    <w:rsid w:val="69B31477"/>
    <w:rsid w:val="69D853A5"/>
    <w:rsid w:val="69DB7410"/>
    <w:rsid w:val="69DC2964"/>
    <w:rsid w:val="69FB4271"/>
    <w:rsid w:val="6A022846"/>
    <w:rsid w:val="6A0552CE"/>
    <w:rsid w:val="6A0F79CA"/>
    <w:rsid w:val="6A443D9E"/>
    <w:rsid w:val="6A5F6CAC"/>
    <w:rsid w:val="6A7C5482"/>
    <w:rsid w:val="6A7F2B9A"/>
    <w:rsid w:val="6A8119D7"/>
    <w:rsid w:val="6A836316"/>
    <w:rsid w:val="6AAD1826"/>
    <w:rsid w:val="6ABB5B22"/>
    <w:rsid w:val="6AC55687"/>
    <w:rsid w:val="6ADC6BC3"/>
    <w:rsid w:val="6ADE0AD9"/>
    <w:rsid w:val="6ADF1DB7"/>
    <w:rsid w:val="6AF24822"/>
    <w:rsid w:val="6AF36F35"/>
    <w:rsid w:val="6AFA752C"/>
    <w:rsid w:val="6B102A1D"/>
    <w:rsid w:val="6B2C3727"/>
    <w:rsid w:val="6B49243B"/>
    <w:rsid w:val="6B4A5C79"/>
    <w:rsid w:val="6B8007E3"/>
    <w:rsid w:val="6B896C7D"/>
    <w:rsid w:val="6BB6174D"/>
    <w:rsid w:val="6BB74C24"/>
    <w:rsid w:val="6BD0051F"/>
    <w:rsid w:val="6BDE1571"/>
    <w:rsid w:val="6C0E7493"/>
    <w:rsid w:val="6C215AF1"/>
    <w:rsid w:val="6C323998"/>
    <w:rsid w:val="6C340ACC"/>
    <w:rsid w:val="6C3B5C82"/>
    <w:rsid w:val="6C457FD4"/>
    <w:rsid w:val="6C4C6CB9"/>
    <w:rsid w:val="6C5128D5"/>
    <w:rsid w:val="6C5710DA"/>
    <w:rsid w:val="6C606C18"/>
    <w:rsid w:val="6C845D79"/>
    <w:rsid w:val="6CA55854"/>
    <w:rsid w:val="6CAC75E5"/>
    <w:rsid w:val="6CDE509D"/>
    <w:rsid w:val="6D003E74"/>
    <w:rsid w:val="6D38579A"/>
    <w:rsid w:val="6D5875EB"/>
    <w:rsid w:val="6D634F1B"/>
    <w:rsid w:val="6D7102EE"/>
    <w:rsid w:val="6D7238B5"/>
    <w:rsid w:val="6D7776BF"/>
    <w:rsid w:val="6D7D67CC"/>
    <w:rsid w:val="6DA37A62"/>
    <w:rsid w:val="6DD4190F"/>
    <w:rsid w:val="6DD51F75"/>
    <w:rsid w:val="6DD648E1"/>
    <w:rsid w:val="6DFC4F1A"/>
    <w:rsid w:val="6E172DA8"/>
    <w:rsid w:val="6E1E382A"/>
    <w:rsid w:val="6E2A016F"/>
    <w:rsid w:val="6E311AE7"/>
    <w:rsid w:val="6E3E7E82"/>
    <w:rsid w:val="6E3F0EEE"/>
    <w:rsid w:val="6E5060EB"/>
    <w:rsid w:val="6E60303E"/>
    <w:rsid w:val="6E65622E"/>
    <w:rsid w:val="6E677868"/>
    <w:rsid w:val="6E8C2032"/>
    <w:rsid w:val="6EA010E1"/>
    <w:rsid w:val="6EB94258"/>
    <w:rsid w:val="6EBE217B"/>
    <w:rsid w:val="6ECE10D2"/>
    <w:rsid w:val="6EDC69F4"/>
    <w:rsid w:val="6EF0474C"/>
    <w:rsid w:val="6F132785"/>
    <w:rsid w:val="6F1D0CED"/>
    <w:rsid w:val="6F1D436E"/>
    <w:rsid w:val="6F3F4574"/>
    <w:rsid w:val="6F4F73E0"/>
    <w:rsid w:val="6F5A19DC"/>
    <w:rsid w:val="6F7628C7"/>
    <w:rsid w:val="6F952F2F"/>
    <w:rsid w:val="6FD3019B"/>
    <w:rsid w:val="6FD77C4E"/>
    <w:rsid w:val="6FF69C0A"/>
    <w:rsid w:val="6FF81569"/>
    <w:rsid w:val="6FFD6AD7"/>
    <w:rsid w:val="6FFF5FC3"/>
    <w:rsid w:val="702A1DE6"/>
    <w:rsid w:val="703D4CDB"/>
    <w:rsid w:val="703D662E"/>
    <w:rsid w:val="703E7591"/>
    <w:rsid w:val="704E3A25"/>
    <w:rsid w:val="70681AF7"/>
    <w:rsid w:val="70A252A0"/>
    <w:rsid w:val="70AA3D3D"/>
    <w:rsid w:val="70B63456"/>
    <w:rsid w:val="70CF6D98"/>
    <w:rsid w:val="70D03949"/>
    <w:rsid w:val="70D2485B"/>
    <w:rsid w:val="70D97908"/>
    <w:rsid w:val="70FF39D9"/>
    <w:rsid w:val="711553D1"/>
    <w:rsid w:val="713E70FB"/>
    <w:rsid w:val="714D014B"/>
    <w:rsid w:val="71531140"/>
    <w:rsid w:val="715546B8"/>
    <w:rsid w:val="715B1EDA"/>
    <w:rsid w:val="716A4A28"/>
    <w:rsid w:val="71811913"/>
    <w:rsid w:val="71836F90"/>
    <w:rsid w:val="718626C4"/>
    <w:rsid w:val="719C2452"/>
    <w:rsid w:val="71B73612"/>
    <w:rsid w:val="71DE7549"/>
    <w:rsid w:val="71EF1771"/>
    <w:rsid w:val="71F465F4"/>
    <w:rsid w:val="71F649ED"/>
    <w:rsid w:val="71FA0BCF"/>
    <w:rsid w:val="72281991"/>
    <w:rsid w:val="723A6A6B"/>
    <w:rsid w:val="72420D7F"/>
    <w:rsid w:val="72B346D6"/>
    <w:rsid w:val="72D363AE"/>
    <w:rsid w:val="731742BB"/>
    <w:rsid w:val="731E6527"/>
    <w:rsid w:val="732C6AD8"/>
    <w:rsid w:val="733D0C11"/>
    <w:rsid w:val="73510D80"/>
    <w:rsid w:val="7361098B"/>
    <w:rsid w:val="73641017"/>
    <w:rsid w:val="736B52B4"/>
    <w:rsid w:val="7396288C"/>
    <w:rsid w:val="739C084B"/>
    <w:rsid w:val="73A7632E"/>
    <w:rsid w:val="73B83FCB"/>
    <w:rsid w:val="73D259F0"/>
    <w:rsid w:val="73F41D92"/>
    <w:rsid w:val="740C4CC6"/>
    <w:rsid w:val="740F2E1C"/>
    <w:rsid w:val="741A09C0"/>
    <w:rsid w:val="74306847"/>
    <w:rsid w:val="743C7080"/>
    <w:rsid w:val="746D6B59"/>
    <w:rsid w:val="7482735E"/>
    <w:rsid w:val="74893BA2"/>
    <w:rsid w:val="748C64C0"/>
    <w:rsid w:val="74934E3D"/>
    <w:rsid w:val="74957A19"/>
    <w:rsid w:val="749C10B6"/>
    <w:rsid w:val="74A1214C"/>
    <w:rsid w:val="74B30EE3"/>
    <w:rsid w:val="74E41809"/>
    <w:rsid w:val="74E64DA4"/>
    <w:rsid w:val="74E91C70"/>
    <w:rsid w:val="74EE04E7"/>
    <w:rsid w:val="751C4CE7"/>
    <w:rsid w:val="75215A29"/>
    <w:rsid w:val="75231951"/>
    <w:rsid w:val="755C3D5D"/>
    <w:rsid w:val="75684B48"/>
    <w:rsid w:val="758449B9"/>
    <w:rsid w:val="758E425A"/>
    <w:rsid w:val="759E3140"/>
    <w:rsid w:val="759E50DD"/>
    <w:rsid w:val="75B062AF"/>
    <w:rsid w:val="75CA0CBB"/>
    <w:rsid w:val="75CF1DCC"/>
    <w:rsid w:val="75D03694"/>
    <w:rsid w:val="75D17D7A"/>
    <w:rsid w:val="75D259A5"/>
    <w:rsid w:val="75DB22A3"/>
    <w:rsid w:val="760010EE"/>
    <w:rsid w:val="760B5F6B"/>
    <w:rsid w:val="76183C0F"/>
    <w:rsid w:val="762D7CF5"/>
    <w:rsid w:val="764A1C0C"/>
    <w:rsid w:val="764C3A45"/>
    <w:rsid w:val="764F2F74"/>
    <w:rsid w:val="765C34EB"/>
    <w:rsid w:val="767722D9"/>
    <w:rsid w:val="7677609B"/>
    <w:rsid w:val="769029F2"/>
    <w:rsid w:val="76937E87"/>
    <w:rsid w:val="769C1D42"/>
    <w:rsid w:val="76AA03D0"/>
    <w:rsid w:val="76C113C9"/>
    <w:rsid w:val="76FB36BE"/>
    <w:rsid w:val="770134CF"/>
    <w:rsid w:val="77015CA5"/>
    <w:rsid w:val="77287290"/>
    <w:rsid w:val="774D2C2E"/>
    <w:rsid w:val="776F3A43"/>
    <w:rsid w:val="77830363"/>
    <w:rsid w:val="77892D96"/>
    <w:rsid w:val="778B5C29"/>
    <w:rsid w:val="77AD326A"/>
    <w:rsid w:val="77C701C8"/>
    <w:rsid w:val="77EE3C46"/>
    <w:rsid w:val="77F45855"/>
    <w:rsid w:val="77F780F1"/>
    <w:rsid w:val="77FD217E"/>
    <w:rsid w:val="77FD44B9"/>
    <w:rsid w:val="780517BF"/>
    <w:rsid w:val="781014B3"/>
    <w:rsid w:val="78105C6A"/>
    <w:rsid w:val="78194EB4"/>
    <w:rsid w:val="781D3CD5"/>
    <w:rsid w:val="785C4074"/>
    <w:rsid w:val="789D44F7"/>
    <w:rsid w:val="78C0641D"/>
    <w:rsid w:val="78C32500"/>
    <w:rsid w:val="78D844F9"/>
    <w:rsid w:val="78DF1C5C"/>
    <w:rsid w:val="78E21CFE"/>
    <w:rsid w:val="78E40C56"/>
    <w:rsid w:val="78E55592"/>
    <w:rsid w:val="78EFDD3A"/>
    <w:rsid w:val="790D15B2"/>
    <w:rsid w:val="79244F12"/>
    <w:rsid w:val="792C4F45"/>
    <w:rsid w:val="79365F20"/>
    <w:rsid w:val="793C7A74"/>
    <w:rsid w:val="794F17DE"/>
    <w:rsid w:val="795F214E"/>
    <w:rsid w:val="79656E43"/>
    <w:rsid w:val="797DDD8D"/>
    <w:rsid w:val="797F1405"/>
    <w:rsid w:val="798013CF"/>
    <w:rsid w:val="798D33F3"/>
    <w:rsid w:val="799F77F8"/>
    <w:rsid w:val="79A45452"/>
    <w:rsid w:val="79BE68BD"/>
    <w:rsid w:val="79CF03CB"/>
    <w:rsid w:val="79D21571"/>
    <w:rsid w:val="79D26A2F"/>
    <w:rsid w:val="79F441F5"/>
    <w:rsid w:val="7A0340F6"/>
    <w:rsid w:val="7A113DFB"/>
    <w:rsid w:val="7A6A082D"/>
    <w:rsid w:val="7A746F54"/>
    <w:rsid w:val="7A8D7012"/>
    <w:rsid w:val="7A9F46D5"/>
    <w:rsid w:val="7AB22505"/>
    <w:rsid w:val="7AD878C0"/>
    <w:rsid w:val="7AE715D3"/>
    <w:rsid w:val="7AEA16EF"/>
    <w:rsid w:val="7B1852E9"/>
    <w:rsid w:val="7B1F18FF"/>
    <w:rsid w:val="7B21520E"/>
    <w:rsid w:val="7B2A2CAB"/>
    <w:rsid w:val="7B2B7239"/>
    <w:rsid w:val="7B354D57"/>
    <w:rsid w:val="7B367B6C"/>
    <w:rsid w:val="7B463EA7"/>
    <w:rsid w:val="7B675123"/>
    <w:rsid w:val="7B8C3E2A"/>
    <w:rsid w:val="7BA278F0"/>
    <w:rsid w:val="7BA45114"/>
    <w:rsid w:val="7BAF2172"/>
    <w:rsid w:val="7BB50AC8"/>
    <w:rsid w:val="7BBB6D36"/>
    <w:rsid w:val="7BC45D84"/>
    <w:rsid w:val="7BDA014E"/>
    <w:rsid w:val="7BF26CF9"/>
    <w:rsid w:val="7C01376B"/>
    <w:rsid w:val="7C1002D9"/>
    <w:rsid w:val="7C2227EC"/>
    <w:rsid w:val="7C2A6B3E"/>
    <w:rsid w:val="7C2D5849"/>
    <w:rsid w:val="7C3E2008"/>
    <w:rsid w:val="7C60225C"/>
    <w:rsid w:val="7C835001"/>
    <w:rsid w:val="7CA225C4"/>
    <w:rsid w:val="7CBC67B8"/>
    <w:rsid w:val="7CBE6DD6"/>
    <w:rsid w:val="7CC96302"/>
    <w:rsid w:val="7CD258EE"/>
    <w:rsid w:val="7CD53FA3"/>
    <w:rsid w:val="7CFB57F6"/>
    <w:rsid w:val="7D4046B8"/>
    <w:rsid w:val="7D5E3DF2"/>
    <w:rsid w:val="7D63441B"/>
    <w:rsid w:val="7D69789C"/>
    <w:rsid w:val="7D6D65E2"/>
    <w:rsid w:val="7D7A6F8F"/>
    <w:rsid w:val="7D8A3C22"/>
    <w:rsid w:val="7DA86FC0"/>
    <w:rsid w:val="7DF05BAA"/>
    <w:rsid w:val="7DFC798E"/>
    <w:rsid w:val="7E0B3D4D"/>
    <w:rsid w:val="7E1E2D5C"/>
    <w:rsid w:val="7E1F1C80"/>
    <w:rsid w:val="7E3B41BA"/>
    <w:rsid w:val="7E446143"/>
    <w:rsid w:val="7E4D3974"/>
    <w:rsid w:val="7E624540"/>
    <w:rsid w:val="7E655EF5"/>
    <w:rsid w:val="7E8678DB"/>
    <w:rsid w:val="7E8B7A3F"/>
    <w:rsid w:val="7E9953B4"/>
    <w:rsid w:val="7EA360ED"/>
    <w:rsid w:val="7EBE0EC0"/>
    <w:rsid w:val="7ECF3A2B"/>
    <w:rsid w:val="7EF460D8"/>
    <w:rsid w:val="7F1D6BB6"/>
    <w:rsid w:val="7F1F0C5F"/>
    <w:rsid w:val="7F3636CA"/>
    <w:rsid w:val="7F3C3C09"/>
    <w:rsid w:val="7F4A647A"/>
    <w:rsid w:val="7F5A3C86"/>
    <w:rsid w:val="7F5FE057"/>
    <w:rsid w:val="7F6461C9"/>
    <w:rsid w:val="7F8A1CD7"/>
    <w:rsid w:val="7F966380"/>
    <w:rsid w:val="7F997EB4"/>
    <w:rsid w:val="7FAFD019"/>
    <w:rsid w:val="7FB2009B"/>
    <w:rsid w:val="7FB223CC"/>
    <w:rsid w:val="7FB541EF"/>
    <w:rsid w:val="7FC17C21"/>
    <w:rsid w:val="7FED44FB"/>
    <w:rsid w:val="7FFF4E90"/>
    <w:rsid w:val="85B7328C"/>
    <w:rsid w:val="97BB4C23"/>
    <w:rsid w:val="97FE9515"/>
    <w:rsid w:val="ADFF2E35"/>
    <w:rsid w:val="AF9F9964"/>
    <w:rsid w:val="B3EF2AFE"/>
    <w:rsid w:val="BBF82C84"/>
    <w:rsid w:val="BCFB5732"/>
    <w:rsid w:val="BDB406A3"/>
    <w:rsid w:val="BF71F6B7"/>
    <w:rsid w:val="BFB9740F"/>
    <w:rsid w:val="CB255591"/>
    <w:rsid w:val="DE7EAA31"/>
    <w:rsid w:val="DFBA0CAB"/>
    <w:rsid w:val="DFEF2FEE"/>
    <w:rsid w:val="EDFD2DD7"/>
    <w:rsid w:val="EF6A8B01"/>
    <w:rsid w:val="EF7F6F82"/>
    <w:rsid w:val="F27A0096"/>
    <w:rsid w:val="F3DD9A4F"/>
    <w:rsid w:val="F3F1EB7A"/>
    <w:rsid w:val="F6FE5383"/>
    <w:rsid w:val="F7EFA44D"/>
    <w:rsid w:val="F7FCA3E0"/>
    <w:rsid w:val="F7FF06CE"/>
    <w:rsid w:val="F7FF2C26"/>
    <w:rsid w:val="F9FFBC23"/>
    <w:rsid w:val="FB8B14B2"/>
    <w:rsid w:val="FBAF95F3"/>
    <w:rsid w:val="FBE2C3A6"/>
    <w:rsid w:val="FCBACD0B"/>
    <w:rsid w:val="FCFC66F5"/>
    <w:rsid w:val="FD3B3021"/>
    <w:rsid w:val="FED9FB17"/>
    <w:rsid w:val="FF5F5399"/>
    <w:rsid w:val="FFAFA7E1"/>
    <w:rsid w:val="FFDBF83D"/>
    <w:rsid w:val="FFECC67A"/>
    <w:rsid w:val="FFF5721C"/>
    <w:rsid w:val="FFFA3117"/>
    <w:rsid w:val="FFFEE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2020-08-20T07:23:00Z</dcterms:created>
  <dc:creator>Administrator</dc:creator>
  <cp:lastModifiedBy>L_ChangHui</cp:lastModifiedBy>
  <dcterms:modified xsi:type="dcterms:W3CDTF">2021-04-23T07:17:11Z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7A7337CA69064838BC2A6CF5BAE7B911</vt:lpwstr>
  </property>
</Properties>
</file>