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2F7BC" w14:textId="13EDAC36" w:rsidR="006E68FF" w:rsidRPr="00E32627" w:rsidRDefault="00C3573E" w:rsidP="00FE13D5">
      <w:pPr>
        <w:pStyle w:val="IntenseQuote"/>
        <w:rPr>
          <w:rStyle w:val="IntenseEmphasis"/>
          <w:sz w:val="48"/>
          <w:szCs w:val="48"/>
        </w:rPr>
      </w:pPr>
      <w:r>
        <w:rPr>
          <w:rStyle w:val="IntenseEmphasis"/>
          <w:sz w:val="48"/>
          <w:szCs w:val="48"/>
        </w:rPr>
        <w:t>Sixes DirectX</w:t>
      </w:r>
      <w:r w:rsidR="00FE13D5" w:rsidRPr="00E32627">
        <w:rPr>
          <w:rStyle w:val="IntenseEmphasis"/>
          <w:sz w:val="48"/>
          <w:szCs w:val="48"/>
        </w:rPr>
        <w:t xml:space="preserve"> – Tutorial 0</w:t>
      </w:r>
      <w:r>
        <w:rPr>
          <w:rStyle w:val="IntenseEmphasis"/>
          <w:sz w:val="48"/>
          <w:szCs w:val="48"/>
        </w:rPr>
        <w:t>7</w:t>
      </w:r>
    </w:p>
    <w:p w14:paraId="7EF53372" w14:textId="3E073E7C" w:rsidR="00FE13D5" w:rsidRDefault="00FE13D5" w:rsidP="00FE13D5">
      <w:pPr>
        <w:pStyle w:val="Heading1"/>
      </w:pPr>
      <w:r>
        <w:t>Specification</w:t>
      </w:r>
    </w:p>
    <w:p w14:paraId="27997D91" w14:textId="77777777" w:rsidR="0050535A" w:rsidRDefault="0050535A" w:rsidP="0050535A">
      <w:pPr>
        <w:pStyle w:val="ListParagraph"/>
        <w:numPr>
          <w:ilvl w:val="0"/>
          <w:numId w:val="10"/>
        </w:numPr>
      </w:pPr>
      <w:r>
        <w:t xml:space="preserve">ASSESSED take your old sixes program from way back and convert it to use DX11. If you don’t have a sixes </w:t>
      </w:r>
      <w:proofErr w:type="gramStart"/>
      <w:r>
        <w:t>solution</w:t>
      </w:r>
      <w:proofErr w:type="gramEnd"/>
      <w:r>
        <w:t xml:space="preserve"> then now is the time! The spec is in the original tutorial 1, </w:t>
      </w:r>
      <w:proofErr w:type="gramStart"/>
      <w:r>
        <w:t>it’s</w:t>
      </w:r>
      <w:proofErr w:type="gramEnd"/>
      <w:r>
        <w:t xml:space="preserve"> a simple text only dice game, get the player’s name, simulate some dice, display the results.</w:t>
      </w:r>
    </w:p>
    <w:p w14:paraId="4672F439" w14:textId="77777777" w:rsidR="0050535A" w:rsidRDefault="0050535A" w:rsidP="0050535A">
      <w:pPr>
        <w:pStyle w:val="ListParagraph"/>
        <w:ind w:left="360"/>
      </w:pPr>
    </w:p>
    <w:p w14:paraId="7DCB7974" w14:textId="428FF6FC" w:rsidR="00936F3B" w:rsidRDefault="0050535A" w:rsidP="0050535A">
      <w:pPr>
        <w:pStyle w:val="ListParagraph"/>
        <w:ind w:left="360"/>
      </w:pPr>
      <w:r>
        <w:t>Competencies: 2.1,2.3,2.4.1,2.4.7,2.5.2,2.5.6,2.5.9,2.5.8,2.9</w:t>
      </w:r>
    </w:p>
    <w:p w14:paraId="69F4897F" w14:textId="0A2663B3" w:rsidR="00F00116" w:rsidRDefault="00F00116" w:rsidP="00F00116">
      <w:pPr>
        <w:pStyle w:val="Heading1"/>
      </w:pPr>
      <w:r>
        <w:t>Game Design</w:t>
      </w:r>
    </w:p>
    <w:p w14:paraId="3636EDD4" w14:textId="77777777" w:rsidR="0050535A" w:rsidRPr="00F00116" w:rsidRDefault="0050535A" w:rsidP="0050535A">
      <w:pPr>
        <w:rPr>
          <w:b/>
          <w:bCs/>
        </w:rPr>
      </w:pPr>
      <w:r w:rsidRPr="00F00116">
        <w:rPr>
          <w:b/>
          <w:bCs/>
        </w:rPr>
        <w:t>Overview</w:t>
      </w:r>
    </w:p>
    <w:p w14:paraId="744EC15E" w14:textId="1315556B" w:rsidR="0050535A" w:rsidRDefault="0050535A" w:rsidP="0050535A">
      <w:r>
        <w:t>The player types in a number for the dice rolls they want, and a total score is given at the end.</w:t>
      </w:r>
    </w:p>
    <w:p w14:paraId="0C5D2DCF" w14:textId="77777777" w:rsidR="0050535A" w:rsidRDefault="0050535A" w:rsidP="0050535A">
      <w:pPr>
        <w:rPr>
          <w:b/>
          <w:bCs/>
        </w:rPr>
      </w:pPr>
      <w:r w:rsidRPr="00F00116">
        <w:rPr>
          <w:b/>
          <w:bCs/>
        </w:rPr>
        <w:t>Rules</w:t>
      </w:r>
    </w:p>
    <w:p w14:paraId="6DB31F02" w14:textId="77777777" w:rsidR="0050535A" w:rsidRDefault="0050535A" w:rsidP="0050535A">
      <w:r>
        <w:t>The score increased by 1 for every single 6 rolled.</w:t>
      </w:r>
    </w:p>
    <w:p w14:paraId="0BB99481" w14:textId="77777777" w:rsidR="0050535A" w:rsidRDefault="0050535A" w:rsidP="0050535A">
      <w:r>
        <w:t>The score increases by the value of the dices when the numbers rolled are the same.</w:t>
      </w:r>
    </w:p>
    <w:p w14:paraId="6982C73E" w14:textId="77777777" w:rsidR="0050535A" w:rsidRDefault="0050535A" w:rsidP="0050535A">
      <w:r>
        <w:t>The score double when two 6s are rolled.</w:t>
      </w:r>
    </w:p>
    <w:p w14:paraId="59228012" w14:textId="77777777" w:rsidR="0050535A" w:rsidRDefault="0050535A" w:rsidP="0050535A">
      <w:pPr>
        <w:rPr>
          <w:b/>
          <w:bCs/>
        </w:rPr>
      </w:pPr>
      <w:r w:rsidRPr="00F00116">
        <w:rPr>
          <w:b/>
          <w:bCs/>
        </w:rPr>
        <w:t>Gameplay</w:t>
      </w:r>
    </w:p>
    <w:p w14:paraId="1B98179F" w14:textId="77777777" w:rsidR="0050535A" w:rsidRDefault="0050535A" w:rsidP="0050535A">
      <w:r>
        <w:t>The player enters their name and presses enter to start</w:t>
      </w:r>
    </w:p>
    <w:p w14:paraId="34CEE383" w14:textId="64265FE0" w:rsidR="0050535A" w:rsidRDefault="0050535A" w:rsidP="0050535A">
      <w:r>
        <w:t>They then input a number for number of roles they would like</w:t>
      </w:r>
    </w:p>
    <w:p w14:paraId="7FFAEDA1" w14:textId="4483133C" w:rsidR="0050535A" w:rsidRDefault="0050535A" w:rsidP="0050535A">
      <w:r>
        <w:t>The dice are rolled that amount of times</w:t>
      </w:r>
    </w:p>
    <w:p w14:paraId="558386B2" w14:textId="55CBBC00" w:rsidR="00936F3B" w:rsidRPr="00F00116" w:rsidRDefault="0050535A" w:rsidP="0014548C">
      <w:r>
        <w:t>At the end, the player is given a total score according to the dice rolls</w:t>
      </w:r>
    </w:p>
    <w:p w14:paraId="44B41613" w14:textId="6B11745A" w:rsidR="00936F3B" w:rsidRPr="00746D02" w:rsidRDefault="00FE13D5" w:rsidP="0050535A">
      <w:pPr>
        <w:pStyle w:val="Heading1"/>
      </w:pPr>
      <w:r>
        <w:t>Technical Design</w:t>
      </w:r>
    </w:p>
    <w:p w14:paraId="366B97C3" w14:textId="1DE42E2A" w:rsidR="0036324C" w:rsidRDefault="00C60955" w:rsidP="00FE13D5">
      <w:r>
        <w:t>*see class diagrams found in the same directory as this document</w:t>
      </w:r>
    </w:p>
    <w:p w14:paraId="3725EB76" w14:textId="77777777" w:rsidR="0050535A" w:rsidRDefault="0050535A" w:rsidP="0050535A">
      <w:pPr>
        <w:pStyle w:val="Heading1"/>
      </w:pPr>
      <w: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535A" w14:paraId="31AF7B91" w14:textId="77777777" w:rsidTr="0036775B">
        <w:tc>
          <w:tcPr>
            <w:tcW w:w="4508" w:type="dxa"/>
          </w:tcPr>
          <w:p w14:paraId="44C6E8AE" w14:textId="77777777" w:rsidR="0050535A" w:rsidRDefault="0050535A" w:rsidP="0036775B">
            <w:r>
              <w:t>Expected</w:t>
            </w:r>
          </w:p>
        </w:tc>
        <w:tc>
          <w:tcPr>
            <w:tcW w:w="4508" w:type="dxa"/>
          </w:tcPr>
          <w:p w14:paraId="1DD93ABF" w14:textId="77777777" w:rsidR="0050535A" w:rsidRDefault="0050535A" w:rsidP="0036775B">
            <w:r>
              <w:t>Actual</w:t>
            </w:r>
          </w:p>
        </w:tc>
      </w:tr>
      <w:tr w:rsidR="0050535A" w14:paraId="3AE0C95B" w14:textId="77777777" w:rsidTr="0036775B">
        <w:tc>
          <w:tcPr>
            <w:tcW w:w="4508" w:type="dxa"/>
          </w:tcPr>
          <w:p w14:paraId="34243CC6" w14:textId="77777777" w:rsidR="0050535A" w:rsidRDefault="0050535A" w:rsidP="0036775B">
            <w:r>
              <w:t>Player enters their name and presses enter to begin</w:t>
            </w:r>
          </w:p>
        </w:tc>
        <w:tc>
          <w:tcPr>
            <w:tcW w:w="4508" w:type="dxa"/>
          </w:tcPr>
          <w:p w14:paraId="6D3C3C43" w14:textId="77777777" w:rsidR="0050535A" w:rsidRDefault="0050535A" w:rsidP="0036775B">
            <w:r>
              <w:t>Ok</w:t>
            </w:r>
          </w:p>
        </w:tc>
      </w:tr>
      <w:tr w:rsidR="0050535A" w14:paraId="268E4A85" w14:textId="77777777" w:rsidTr="0036775B">
        <w:tc>
          <w:tcPr>
            <w:tcW w:w="4508" w:type="dxa"/>
          </w:tcPr>
          <w:p w14:paraId="5C997B01" w14:textId="20FBAA6D" w:rsidR="0050535A" w:rsidRDefault="0050535A" w:rsidP="0036775B">
            <w:r>
              <w:t>Player enters number and presses enter for game to roll that amount of dice</w:t>
            </w:r>
          </w:p>
        </w:tc>
        <w:tc>
          <w:tcPr>
            <w:tcW w:w="4508" w:type="dxa"/>
          </w:tcPr>
          <w:p w14:paraId="0710B221" w14:textId="77777777" w:rsidR="0050535A" w:rsidRDefault="0050535A" w:rsidP="0036775B">
            <w:r>
              <w:t>OK</w:t>
            </w:r>
          </w:p>
        </w:tc>
      </w:tr>
      <w:tr w:rsidR="0050535A" w14:paraId="7E72138A" w14:textId="77777777" w:rsidTr="0036775B">
        <w:tc>
          <w:tcPr>
            <w:tcW w:w="4508" w:type="dxa"/>
          </w:tcPr>
          <w:p w14:paraId="3BCDA270" w14:textId="19B05CC8" w:rsidR="0050535A" w:rsidRDefault="0050535A" w:rsidP="0036775B">
            <w:r>
              <w:t>Player presses esc or enter to exit the game</w:t>
            </w:r>
          </w:p>
        </w:tc>
        <w:tc>
          <w:tcPr>
            <w:tcW w:w="4508" w:type="dxa"/>
          </w:tcPr>
          <w:p w14:paraId="5ADD7F86" w14:textId="77777777" w:rsidR="0050535A" w:rsidRDefault="0050535A" w:rsidP="0036775B">
            <w:r>
              <w:t>OK</w:t>
            </w:r>
          </w:p>
        </w:tc>
      </w:tr>
    </w:tbl>
    <w:p w14:paraId="6272C40F" w14:textId="67D85634" w:rsidR="00FE13D5" w:rsidRDefault="00FE13D5" w:rsidP="00FE13D5"/>
    <w:p w14:paraId="716FF22A" w14:textId="5FAA0AC7" w:rsidR="00FE13D5" w:rsidRDefault="00FE13D5" w:rsidP="00FE13D5">
      <w:pPr>
        <w:pStyle w:val="Heading1"/>
      </w:pPr>
      <w:r>
        <w:lastRenderedPageBreak/>
        <w:t>Git commit log</w:t>
      </w:r>
    </w:p>
    <w:p w14:paraId="196C5E8B" w14:textId="15C15A17" w:rsidR="00F00116" w:rsidRPr="00F00116" w:rsidRDefault="0083138C" w:rsidP="00F00116">
      <w:r>
        <w:rPr>
          <w:noProof/>
        </w:rPr>
        <w:drawing>
          <wp:inline distT="0" distB="0" distL="0" distR="0" wp14:anchorId="5F78F5D3" wp14:editId="4942764E">
            <wp:extent cx="5727700" cy="372427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116" w:rsidRPr="00F0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5072B"/>
    <w:multiLevelType w:val="singleLevel"/>
    <w:tmpl w:val="E65296C4"/>
    <w:lvl w:ilvl="0">
      <w:start w:val="1"/>
      <w:numFmt w:val="lowerLetter"/>
      <w:pStyle w:val="quest2"/>
      <w:lvlText w:val="%1)"/>
      <w:lvlJc w:val="left"/>
      <w:pPr>
        <w:tabs>
          <w:tab w:val="num" w:pos="360"/>
        </w:tabs>
        <w:ind w:left="720" w:hanging="360"/>
      </w:pPr>
    </w:lvl>
  </w:abstractNum>
  <w:abstractNum w:abstractNumId="1" w15:restartNumberingAfterBreak="0">
    <w:nsid w:val="0F3D5796"/>
    <w:multiLevelType w:val="hybridMultilevel"/>
    <w:tmpl w:val="243434B6"/>
    <w:lvl w:ilvl="0" w:tplc="BE763F9E">
      <w:start w:val="8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730BF"/>
    <w:multiLevelType w:val="hybridMultilevel"/>
    <w:tmpl w:val="A22A9B96"/>
    <w:lvl w:ilvl="0" w:tplc="78A242A6">
      <w:start w:val="17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3D4B82"/>
    <w:multiLevelType w:val="hybridMultilevel"/>
    <w:tmpl w:val="25E89528"/>
    <w:lvl w:ilvl="0" w:tplc="5FE2E23E">
      <w:start w:val="13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B72BFE"/>
    <w:multiLevelType w:val="singleLevel"/>
    <w:tmpl w:val="55AAB1EA"/>
    <w:lvl w:ilvl="0">
      <w:start w:val="1"/>
      <w:numFmt w:val="decimal"/>
      <w:pStyle w:val="quest1"/>
      <w:lvlText w:val="%1."/>
      <w:lvlJc w:val="left"/>
      <w:pPr>
        <w:ind w:left="360" w:hanging="360"/>
      </w:pPr>
    </w:lvl>
  </w:abstractNum>
  <w:abstractNum w:abstractNumId="5" w15:restartNumberingAfterBreak="0">
    <w:nsid w:val="57715D5E"/>
    <w:multiLevelType w:val="hybridMultilevel"/>
    <w:tmpl w:val="63DA1AF8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7F0DEF"/>
    <w:multiLevelType w:val="hybridMultilevel"/>
    <w:tmpl w:val="02D898D0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D61D9A"/>
    <w:multiLevelType w:val="hybridMultilevel"/>
    <w:tmpl w:val="BBB0EB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5"/>
  </w:num>
  <w:num w:numId="9">
    <w:abstractNumId w:val="7"/>
  </w:num>
  <w:num w:numId="10">
    <w:abstractNumId w:val="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73"/>
    <w:rsid w:val="000578E0"/>
    <w:rsid w:val="000A289D"/>
    <w:rsid w:val="001016BC"/>
    <w:rsid w:val="0014548C"/>
    <w:rsid w:val="00251773"/>
    <w:rsid w:val="0036324C"/>
    <w:rsid w:val="00463410"/>
    <w:rsid w:val="0050535A"/>
    <w:rsid w:val="00600B94"/>
    <w:rsid w:val="00670530"/>
    <w:rsid w:val="006E68FF"/>
    <w:rsid w:val="00743A90"/>
    <w:rsid w:val="00746D02"/>
    <w:rsid w:val="0083138C"/>
    <w:rsid w:val="0090081B"/>
    <w:rsid w:val="00913C41"/>
    <w:rsid w:val="00936F3B"/>
    <w:rsid w:val="00A723B6"/>
    <w:rsid w:val="00BC17B1"/>
    <w:rsid w:val="00C3573E"/>
    <w:rsid w:val="00C60955"/>
    <w:rsid w:val="00CB6DE4"/>
    <w:rsid w:val="00E32627"/>
    <w:rsid w:val="00EB4BF3"/>
    <w:rsid w:val="00F00116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F3FE"/>
  <w15:chartTrackingRefBased/>
  <w15:docId w15:val="{500F65BA-D40B-4E28-B8F3-F7C2A25B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FE13D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D5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E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4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116"/>
    <w:pPr>
      <w:spacing w:after="0" w:line="240" w:lineRule="auto"/>
      <w:ind w:left="720"/>
      <w:contextualSpacing/>
    </w:pPr>
    <w:rPr>
      <w:rFonts w:ascii="Calibri" w:eastAsia="Times New Roman" w:hAnsi="Calibri" w:cs="Times New Roman"/>
      <w:szCs w:val="20"/>
    </w:rPr>
  </w:style>
  <w:style w:type="character" w:customStyle="1" w:styleId="quest1Char">
    <w:name w:val="_quest1 Char"/>
    <w:link w:val="quest1"/>
    <w:locked/>
    <w:rsid w:val="00F00116"/>
    <w:rPr>
      <w:rFonts w:ascii="Calibri" w:hAnsi="Calibri" w:cs="Calibri"/>
    </w:rPr>
  </w:style>
  <w:style w:type="paragraph" w:customStyle="1" w:styleId="quest1">
    <w:name w:val="_quest1"/>
    <w:basedOn w:val="Normal"/>
    <w:link w:val="quest1Char"/>
    <w:rsid w:val="00F00116"/>
    <w:pPr>
      <w:numPr>
        <w:numId w:val="1"/>
      </w:numPr>
      <w:spacing w:before="240" w:after="120" w:line="240" w:lineRule="auto"/>
      <w:ind w:right="29"/>
    </w:pPr>
    <w:rPr>
      <w:rFonts w:ascii="Calibri" w:hAnsi="Calibri" w:cs="Calibri"/>
    </w:rPr>
  </w:style>
  <w:style w:type="paragraph" w:customStyle="1" w:styleId="quest2">
    <w:name w:val="_quest2"/>
    <w:basedOn w:val="Normal"/>
    <w:rsid w:val="00936F3B"/>
    <w:pPr>
      <w:numPr>
        <w:numId w:val="4"/>
      </w:numPr>
      <w:spacing w:before="120" w:after="0" w:line="240" w:lineRule="auto"/>
      <w:ind w:right="25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C3F1E-9202-4B58-A834-1E53631A3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Peverley, Dan</cp:lastModifiedBy>
  <cp:revision>17</cp:revision>
  <dcterms:created xsi:type="dcterms:W3CDTF">2020-04-24T08:21:00Z</dcterms:created>
  <dcterms:modified xsi:type="dcterms:W3CDTF">2020-04-30T01:35:00Z</dcterms:modified>
</cp:coreProperties>
</file>