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093A" w14:textId="142B14CC" w:rsidR="007B460A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</w:t>
      </w:r>
      <w:r w:rsidR="00C458DD">
        <w:rPr>
          <w:b/>
          <w:bCs/>
          <w:sz w:val="30"/>
          <w:szCs w:val="30"/>
        </w:rPr>
        <w:t>eriment</w:t>
      </w:r>
      <w:r>
        <w:rPr>
          <w:b/>
          <w:bCs/>
          <w:sz w:val="30"/>
          <w:szCs w:val="30"/>
        </w:rPr>
        <w:t xml:space="preserve"> </w:t>
      </w:r>
      <w:r w:rsidR="00C458DD">
        <w:rPr>
          <w:b/>
          <w:bCs/>
          <w:sz w:val="30"/>
          <w:szCs w:val="30"/>
        </w:rPr>
        <w:t>0</w:t>
      </w:r>
      <w:r>
        <w:rPr>
          <w:b/>
          <w:bCs/>
          <w:sz w:val="30"/>
          <w:szCs w:val="30"/>
        </w:rPr>
        <w:t>2</w:t>
      </w:r>
    </w:p>
    <w:p w14:paraId="5E33B3E2" w14:textId="77777777" w:rsidR="007B460A" w:rsidRDefault="00000000">
      <w:pPr>
        <w:jc w:val="center"/>
        <w:rPr>
          <w:b/>
          <w:bCs/>
        </w:rPr>
      </w:pPr>
      <w:r>
        <w:rPr>
          <w:b/>
          <w:bCs/>
        </w:rPr>
        <w:t xml:space="preserve">Semantic Web using Apache </w:t>
      </w:r>
      <w:proofErr w:type="spellStart"/>
      <w:r>
        <w:rPr>
          <w:b/>
          <w:bCs/>
        </w:rPr>
        <w:t>TinkerPop</w:t>
      </w:r>
      <w:proofErr w:type="spellEnd"/>
    </w:p>
    <w:p w14:paraId="0088DFB1" w14:textId="77777777" w:rsidR="007B460A" w:rsidRDefault="00000000">
      <w:pPr>
        <w:rPr>
          <w:b/>
          <w:bCs/>
        </w:rPr>
      </w:pPr>
      <w:r>
        <w:rPr>
          <w:b/>
          <w:bCs/>
        </w:rPr>
        <w:t>1.Semantic Web</w:t>
      </w:r>
    </w:p>
    <w:p w14:paraId="1DFA33B6" w14:textId="77777777" w:rsidR="007B460A" w:rsidRDefault="00000000">
      <w:r>
        <w:t>Data is stored with meaning and relationships</w:t>
      </w:r>
    </w:p>
    <w:p w14:paraId="229E9F9E" w14:textId="77777777" w:rsidR="007B460A" w:rsidRDefault="00000000">
      <w:r>
        <w:t>Instead of tables, we use a graph:</w:t>
      </w:r>
    </w:p>
    <w:p w14:paraId="3A5E2EDA" w14:textId="77777777" w:rsidR="007B460A" w:rsidRDefault="00000000">
      <w:r>
        <w:rPr>
          <w:rFonts w:ascii="Arial Unicode MS" w:eastAsia="Arial Unicode MS" w:hAnsi="Arial Unicode MS" w:cs="Arial Unicode MS"/>
        </w:rPr>
        <w:t>• Nodes (Vertices) → Things (people, software)</w:t>
      </w:r>
    </w:p>
    <w:p w14:paraId="4A38371A" w14:textId="77777777" w:rsidR="007B460A" w:rsidRDefault="00000000">
      <w:r>
        <w:rPr>
          <w:rFonts w:ascii="Arial Unicode MS" w:eastAsia="Arial Unicode MS" w:hAnsi="Arial Unicode MS" w:cs="Arial Unicode MS"/>
        </w:rPr>
        <w:t>• Edges → Relationships (created, knows)</w:t>
      </w:r>
    </w:p>
    <w:p w14:paraId="69A6B0C4" w14:textId="77777777" w:rsidR="007B460A" w:rsidRDefault="00000000">
      <w:r>
        <w:t>This is why it’s called Semantic (meaningful).</w:t>
      </w:r>
    </w:p>
    <w:p w14:paraId="3AD8449E" w14:textId="77777777" w:rsidR="007B460A" w:rsidRDefault="007B460A"/>
    <w:p w14:paraId="15CD2D14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2.What is Apache </w:t>
      </w:r>
      <w:proofErr w:type="spellStart"/>
      <w:r>
        <w:rPr>
          <w:b/>
          <w:bCs/>
        </w:rPr>
        <w:t>TinkerPop</w:t>
      </w:r>
      <w:proofErr w:type="spellEnd"/>
      <w:r>
        <w:rPr>
          <w:b/>
          <w:bCs/>
        </w:rPr>
        <w:t>?</w:t>
      </w:r>
    </w:p>
    <w:p w14:paraId="7B471D45" w14:textId="77777777" w:rsidR="007B460A" w:rsidRDefault="00000000">
      <w:r>
        <w:t xml:space="preserve">Apache </w:t>
      </w:r>
      <w:proofErr w:type="spellStart"/>
      <w:r>
        <w:t>TinkerPop</w:t>
      </w:r>
      <w:proofErr w:type="spellEnd"/>
      <w:r>
        <w:t xml:space="preserve"> is:</w:t>
      </w:r>
    </w:p>
    <w:p w14:paraId="723AEB6E" w14:textId="77777777" w:rsidR="007B460A" w:rsidRDefault="00000000">
      <w:r>
        <w:t>• A graph computing framework</w:t>
      </w:r>
    </w:p>
    <w:p w14:paraId="5966D578" w14:textId="77777777" w:rsidR="007B460A" w:rsidRDefault="00000000">
      <w:r>
        <w:t>• Used to create, store, and query graph data</w:t>
      </w:r>
    </w:p>
    <w:p w14:paraId="591835D5" w14:textId="77777777" w:rsidR="007B460A" w:rsidRDefault="00000000">
      <w:r>
        <w:t>It does NOT store tables.</w:t>
      </w:r>
    </w:p>
    <w:p w14:paraId="10D61309" w14:textId="77777777" w:rsidR="007B460A" w:rsidRDefault="00000000">
      <w:r>
        <w:t>It stores:</w:t>
      </w:r>
    </w:p>
    <w:p w14:paraId="7FA4EDE6" w14:textId="77777777" w:rsidR="007B460A" w:rsidRDefault="00000000">
      <w:r>
        <w:t>• Vertices (nodes)</w:t>
      </w:r>
    </w:p>
    <w:p w14:paraId="75478225" w14:textId="77777777" w:rsidR="007B460A" w:rsidRDefault="00000000">
      <w:r>
        <w:t>• Edges (relationships)</w:t>
      </w:r>
    </w:p>
    <w:p w14:paraId="5358AD5E" w14:textId="77777777" w:rsidR="007B460A" w:rsidRDefault="007B460A">
      <w:pPr>
        <w:rPr>
          <w:b/>
          <w:bCs/>
        </w:rPr>
      </w:pPr>
    </w:p>
    <w:p w14:paraId="0BFFC698" w14:textId="77777777" w:rsidR="007B460A" w:rsidRDefault="00000000">
      <w:pPr>
        <w:rPr>
          <w:b/>
          <w:bCs/>
        </w:rPr>
      </w:pPr>
      <w:r>
        <w:rPr>
          <w:b/>
          <w:bCs/>
        </w:rPr>
        <w:t>3.What is Gremlin?</w:t>
      </w:r>
    </w:p>
    <w:p w14:paraId="6E7267B8" w14:textId="77777777" w:rsidR="007B460A" w:rsidRDefault="00000000">
      <w:r>
        <w:t>Gremlin is:</w:t>
      </w:r>
    </w:p>
    <w:p w14:paraId="3601E805" w14:textId="77777777" w:rsidR="007B460A" w:rsidRDefault="00000000">
      <w:r>
        <w:t>• A graph query language</w:t>
      </w:r>
    </w:p>
    <w:p w14:paraId="022ECA22" w14:textId="77777777" w:rsidR="007B460A" w:rsidRDefault="00000000">
      <w:r>
        <w:t>• Similar to SQL, but for graphs</w:t>
      </w:r>
    </w:p>
    <w:p w14:paraId="580D244F" w14:textId="77777777" w:rsidR="007B460A" w:rsidRDefault="00000000">
      <w:r>
        <w:t>SQL Gremlin</w:t>
      </w:r>
    </w:p>
    <w:p w14:paraId="0B36E01E" w14:textId="77777777" w:rsidR="007B460A" w:rsidRDefault="00000000">
      <w:r>
        <w:t xml:space="preserve">SELECT </w:t>
      </w:r>
      <w:proofErr w:type="spellStart"/>
      <w:r>
        <w:t>g.V</w:t>
      </w:r>
      <w:proofErr w:type="spellEnd"/>
      <w:r>
        <w:t>()</w:t>
      </w:r>
    </w:p>
    <w:p w14:paraId="53409B37" w14:textId="77777777" w:rsidR="007B460A" w:rsidRDefault="00000000">
      <w:r>
        <w:t xml:space="preserve">WHERE </w:t>
      </w:r>
      <w:proofErr w:type="gramStart"/>
      <w:r>
        <w:t>has(</w:t>
      </w:r>
      <w:proofErr w:type="gramEnd"/>
      <w:r>
        <w:t>)</w:t>
      </w:r>
    </w:p>
    <w:p w14:paraId="708F6F49" w14:textId="77777777" w:rsidR="007B460A" w:rsidRDefault="00000000">
      <w:r>
        <w:t xml:space="preserve">JOIN </w:t>
      </w:r>
      <w:proofErr w:type="gramStart"/>
      <w:r>
        <w:t>out(</w:t>
      </w:r>
      <w:proofErr w:type="gramEnd"/>
      <w:r>
        <w:t xml:space="preserve">), </w:t>
      </w:r>
      <w:proofErr w:type="gramStart"/>
      <w:r>
        <w:t>in(</w:t>
      </w:r>
      <w:proofErr w:type="gramEnd"/>
      <w:r>
        <w:t>)</w:t>
      </w:r>
    </w:p>
    <w:p w14:paraId="49AD2959" w14:textId="77777777" w:rsidR="007B460A" w:rsidRDefault="00000000">
      <w:r>
        <w:t>So:</w:t>
      </w:r>
    </w:p>
    <w:p w14:paraId="13180F7B" w14:textId="77777777" w:rsidR="007B460A" w:rsidRDefault="00000000">
      <w:r>
        <w:t>Gremlin = SQL for graph databases</w:t>
      </w:r>
    </w:p>
    <w:p w14:paraId="1D16947D" w14:textId="77777777" w:rsidR="007B460A" w:rsidRDefault="007B460A"/>
    <w:p w14:paraId="064B38BC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0 :</w:t>
      </w:r>
      <w:proofErr w:type="gramEnd"/>
      <w:r>
        <w:rPr>
          <w:b/>
          <w:bCs/>
        </w:rPr>
        <w:t xml:space="preserve"> Installation of </w:t>
      </w:r>
      <w:proofErr w:type="spellStart"/>
      <w:r>
        <w:rPr>
          <w:b/>
          <w:bCs/>
        </w:rPr>
        <w:t>Tinkerpop</w:t>
      </w:r>
      <w:proofErr w:type="spellEnd"/>
    </w:p>
    <w:p w14:paraId="0ECC360D" w14:textId="77777777" w:rsidR="007B460A" w:rsidRDefault="00000000">
      <w:r>
        <w:rPr>
          <w:noProof/>
        </w:rPr>
        <w:drawing>
          <wp:inline distT="114300" distB="114300" distL="114300" distR="114300" wp14:anchorId="7F1D4DCF" wp14:editId="223EF6D6">
            <wp:extent cx="5676900" cy="18954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r="4487" b="2892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25B93" w14:textId="77777777" w:rsidR="007B460A" w:rsidRDefault="00000000">
      <w:r>
        <w:rPr>
          <w:noProof/>
        </w:rPr>
        <w:lastRenderedPageBreak/>
        <w:drawing>
          <wp:inline distT="114300" distB="114300" distL="114300" distR="114300" wp14:anchorId="6490344D" wp14:editId="0B334F88">
            <wp:extent cx="5848350" cy="141922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1602" b="5358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001D9" w14:textId="77777777" w:rsidR="007B460A" w:rsidRDefault="00000000">
      <w:r>
        <w:rPr>
          <w:noProof/>
        </w:rPr>
        <w:drawing>
          <wp:inline distT="114300" distB="114300" distL="114300" distR="114300" wp14:anchorId="4A7EDAEA" wp14:editId="7FA119EC">
            <wp:extent cx="5943600" cy="14605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3CDCE" w14:textId="77777777" w:rsidR="007B460A" w:rsidRDefault="00000000">
      <w:r>
        <w:rPr>
          <w:noProof/>
        </w:rPr>
        <w:drawing>
          <wp:inline distT="114300" distB="114300" distL="114300" distR="114300" wp14:anchorId="626C678C" wp14:editId="73CD4697">
            <wp:extent cx="5943600" cy="22733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A8755" w14:textId="77777777" w:rsidR="00C458DD" w:rsidRDefault="00C458DD"/>
    <w:p w14:paraId="32CB27DC" w14:textId="77777777" w:rsidR="007B460A" w:rsidRDefault="00000000">
      <w:pPr>
        <w:rPr>
          <w:b/>
          <w:bCs/>
        </w:rPr>
      </w:pPr>
      <w:r>
        <w:rPr>
          <w:b/>
          <w:bCs/>
        </w:rPr>
        <w:t>STEP 1: Create an empty graph</w:t>
      </w:r>
    </w:p>
    <w:p w14:paraId="36C4FC76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graph = </w:t>
      </w:r>
      <w:proofErr w:type="spellStart"/>
      <w:r>
        <w:rPr>
          <w:b/>
          <w:bCs/>
        </w:rPr>
        <w:t>TinkerGraph.open</w:t>
      </w:r>
      <w:proofErr w:type="spellEnd"/>
      <w:r>
        <w:rPr>
          <w:b/>
          <w:bCs/>
        </w:rPr>
        <w:t>()</w:t>
      </w:r>
    </w:p>
    <w:p w14:paraId="3E161708" w14:textId="77777777" w:rsidR="007B460A" w:rsidRDefault="00000000">
      <w:r>
        <w:t xml:space="preserve">What this means: Creates a new graph in </w:t>
      </w:r>
      <w:proofErr w:type="gramStart"/>
      <w:r>
        <w:t>memory ,</w:t>
      </w:r>
      <w:proofErr w:type="gramEnd"/>
      <w:r>
        <w:t xml:space="preserve"> </w:t>
      </w:r>
      <w:proofErr w:type="gramStart"/>
      <w:r>
        <w:t>Nothing</w:t>
      </w:r>
      <w:proofErr w:type="gramEnd"/>
      <w:r>
        <w:t xml:space="preserve"> is stored on </w:t>
      </w:r>
      <w:proofErr w:type="gramStart"/>
      <w:r>
        <w:t>disk ,</w:t>
      </w:r>
      <w:proofErr w:type="gramEnd"/>
      <w:r>
        <w:t xml:space="preserve"> Temporary graph for learning.</w:t>
      </w:r>
    </w:p>
    <w:p w14:paraId="707E516A" w14:textId="77777777" w:rsidR="007B460A" w:rsidRDefault="00000000">
      <w:r>
        <w:rPr>
          <w:noProof/>
        </w:rPr>
        <w:drawing>
          <wp:inline distT="114300" distB="114300" distL="114300" distR="114300" wp14:anchorId="2519FBCE" wp14:editId="70DDC581">
            <wp:extent cx="3219450" cy="16097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64299" w14:textId="77777777" w:rsidR="007B460A" w:rsidRDefault="00000000">
      <w:pPr>
        <w:rPr>
          <w:b/>
          <w:bCs/>
        </w:rPr>
      </w:pPr>
      <w:r>
        <w:rPr>
          <w:b/>
          <w:bCs/>
        </w:rPr>
        <w:t>g = traversal(</w:t>
      </w:r>
      <w:proofErr w:type="gramStart"/>
      <w:r>
        <w:rPr>
          <w:b/>
          <w:bCs/>
        </w:rPr>
        <w:t>).</w:t>
      </w:r>
      <w:proofErr w:type="spellStart"/>
      <w:r>
        <w:rPr>
          <w:b/>
          <w:bCs/>
        </w:rPr>
        <w:t>withEmbedded</w:t>
      </w:r>
      <w:proofErr w:type="spellEnd"/>
      <w:proofErr w:type="gramEnd"/>
      <w:r>
        <w:rPr>
          <w:b/>
          <w:bCs/>
        </w:rPr>
        <w:t>(graph)</w:t>
      </w:r>
    </w:p>
    <w:p w14:paraId="4035C16C" w14:textId="77777777" w:rsidR="007B460A" w:rsidRDefault="00000000">
      <w:r>
        <w:t xml:space="preserve">What this means: g is a graph traversal </w:t>
      </w:r>
      <w:proofErr w:type="gramStart"/>
      <w:r>
        <w:t>object ,</w:t>
      </w:r>
      <w:proofErr w:type="gramEnd"/>
      <w:r>
        <w:t xml:space="preserve"> </w:t>
      </w:r>
      <w:proofErr w:type="gramStart"/>
      <w:r>
        <w:t>All</w:t>
      </w:r>
      <w:proofErr w:type="gramEnd"/>
      <w:r>
        <w:t xml:space="preserve"> queries will be written using g</w:t>
      </w:r>
    </w:p>
    <w:p w14:paraId="694A1DE7" w14:textId="77777777" w:rsidR="007B460A" w:rsidRDefault="00000000">
      <w:r>
        <w:lastRenderedPageBreak/>
        <w:t xml:space="preserve">Think of </w:t>
      </w:r>
      <w:proofErr w:type="spellStart"/>
      <w:r>
        <w:t>g as</w:t>
      </w:r>
      <w:proofErr w:type="spellEnd"/>
      <w:r>
        <w:t>:</w:t>
      </w:r>
    </w:p>
    <w:p w14:paraId="5B6A26AB" w14:textId="77777777" w:rsidR="007B460A" w:rsidRDefault="00000000">
      <w:r>
        <w:t>“Remote control for the graph”</w:t>
      </w:r>
    </w:p>
    <w:p w14:paraId="125A62B6" w14:textId="77777777" w:rsidR="007B460A" w:rsidRDefault="00000000">
      <w:r>
        <w:rPr>
          <w:noProof/>
        </w:rPr>
        <w:drawing>
          <wp:inline distT="114300" distB="114300" distL="114300" distR="114300" wp14:anchorId="06EEE47F" wp14:editId="15C08EB7">
            <wp:extent cx="5686425" cy="29527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3EB04" w14:textId="77777777" w:rsidR="00C458DD" w:rsidRDefault="00C458DD"/>
    <w:p w14:paraId="3089ABDF" w14:textId="77777777" w:rsidR="007B460A" w:rsidRDefault="00000000">
      <w:pPr>
        <w:rPr>
          <w:b/>
          <w:bCs/>
        </w:rPr>
      </w:pPr>
      <w:r>
        <w:rPr>
          <w:b/>
          <w:bCs/>
        </w:rPr>
        <w:t>STEP 2: Add a PERSON node</w:t>
      </w:r>
    </w:p>
    <w:p w14:paraId="2C9355FE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v1 = </w:t>
      </w:r>
      <w:proofErr w:type="gramStart"/>
      <w:r>
        <w:rPr>
          <w:b/>
          <w:bCs/>
        </w:rPr>
        <w:t>g.addV</w:t>
      </w:r>
      <w:proofErr w:type="gramEnd"/>
      <w:r>
        <w:rPr>
          <w:b/>
          <w:bCs/>
        </w:rPr>
        <w:t>('person'</w:t>
      </w:r>
      <w:proofErr w:type="gramStart"/>
      <w:r>
        <w:rPr>
          <w:b/>
          <w:bCs/>
        </w:rPr>
        <w:t>).property</w:t>
      </w:r>
      <w:proofErr w:type="gramEnd"/>
      <w:r>
        <w:rPr>
          <w:b/>
          <w:bCs/>
        </w:rPr>
        <w:t>('name','marko'</w:t>
      </w:r>
      <w:proofErr w:type="gramStart"/>
      <w:r>
        <w:rPr>
          <w:b/>
          <w:bCs/>
        </w:rPr>
        <w:t>).property</w:t>
      </w:r>
      <w:proofErr w:type="gramEnd"/>
      <w:r>
        <w:rPr>
          <w:b/>
          <w:bCs/>
        </w:rPr>
        <w:t>('age',29</w:t>
      </w:r>
      <w:proofErr w:type="gramStart"/>
      <w:r>
        <w:rPr>
          <w:b/>
          <w:bCs/>
        </w:rPr>
        <w:t>).next</w:t>
      </w:r>
      <w:proofErr w:type="gramEnd"/>
      <w:r>
        <w:rPr>
          <w:b/>
          <w:bCs/>
        </w:rPr>
        <w:t>()</w:t>
      </w:r>
    </w:p>
    <w:p w14:paraId="2B56ABCB" w14:textId="77777777" w:rsidR="007B460A" w:rsidRDefault="00000000">
      <w:r>
        <w:rPr>
          <w:noProof/>
        </w:rPr>
        <w:drawing>
          <wp:inline distT="114300" distB="114300" distL="114300" distR="114300" wp14:anchorId="172FCD43" wp14:editId="1FE24175">
            <wp:extent cx="5943600" cy="33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95F44" w14:textId="77777777" w:rsidR="007B460A" w:rsidRDefault="00000000">
      <w:r>
        <w:rPr>
          <w:rFonts w:ascii="Arial Unicode MS" w:eastAsia="Arial Unicode MS" w:hAnsi="Arial Unicode MS" w:cs="Arial Unicode MS"/>
        </w:rPr>
        <w:t xml:space="preserve">What is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happening:addV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('person') → creates a </w:t>
      </w:r>
      <w:proofErr w:type="gramStart"/>
      <w:r>
        <w:rPr>
          <w:rFonts w:ascii="Arial Unicode MS" w:eastAsia="Arial Unicode MS" w:hAnsi="Arial Unicode MS" w:cs="Arial Unicode MS"/>
        </w:rPr>
        <w:t>vertex ,</w:t>
      </w:r>
      <w:proofErr w:type="gramEnd"/>
      <w:r>
        <w:rPr>
          <w:rFonts w:ascii="Arial Unicode MS" w:eastAsia="Arial Unicode MS" w:hAnsi="Arial Unicode MS" w:cs="Arial Unicode MS"/>
        </w:rPr>
        <w:t xml:space="preserve"> Label = person</w:t>
      </w:r>
    </w:p>
    <w:p w14:paraId="7D988958" w14:textId="77777777" w:rsidR="007B460A" w:rsidRDefault="00000000">
      <w:r>
        <w:t xml:space="preserve">• </w:t>
      </w:r>
      <w:proofErr w:type="spellStart"/>
      <w:r>
        <w:t>Properties:name</w:t>
      </w:r>
      <w:proofErr w:type="spellEnd"/>
      <w:r>
        <w:t xml:space="preserve"> = </w:t>
      </w:r>
      <w:proofErr w:type="spellStart"/>
      <w:proofErr w:type="gramStart"/>
      <w:r>
        <w:t>marko</w:t>
      </w:r>
      <w:proofErr w:type="spellEnd"/>
      <w:r>
        <w:t xml:space="preserve"> ,</w:t>
      </w:r>
      <w:proofErr w:type="gramEnd"/>
      <w:r>
        <w:t xml:space="preserve"> age = 29</w:t>
      </w:r>
    </w:p>
    <w:p w14:paraId="5FD9E669" w14:textId="77777777" w:rsidR="007B460A" w:rsidRDefault="00000000">
      <w:r>
        <w:t>This creates:</w:t>
      </w:r>
    </w:p>
    <w:p w14:paraId="45692449" w14:textId="77777777" w:rsidR="007B460A" w:rsidRDefault="00000000">
      <w:r>
        <w:t>(</w:t>
      </w:r>
      <w:proofErr w:type="spellStart"/>
      <w:proofErr w:type="gramStart"/>
      <w:r>
        <w:t>marko</w:t>
      </w:r>
      <w:proofErr w:type="spellEnd"/>
      <w:r>
        <w:t xml:space="preserve"> :</w:t>
      </w:r>
      <w:proofErr w:type="gramEnd"/>
      <w:r>
        <w:t xml:space="preserve"> person, age=29)</w:t>
      </w:r>
    </w:p>
    <w:p w14:paraId="6DA1CBB3" w14:textId="77777777" w:rsidR="007B460A" w:rsidRDefault="007B460A"/>
    <w:p w14:paraId="7310814B" w14:textId="77777777" w:rsidR="007B460A" w:rsidRDefault="00000000">
      <w:pPr>
        <w:rPr>
          <w:b/>
          <w:bCs/>
        </w:rPr>
      </w:pPr>
      <w:r>
        <w:rPr>
          <w:b/>
          <w:bCs/>
        </w:rPr>
        <w:t>STEP 3: Add a SOFTWARE node</w:t>
      </w:r>
    </w:p>
    <w:p w14:paraId="5B3D1068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v2 = </w:t>
      </w:r>
      <w:proofErr w:type="gramStart"/>
      <w:r>
        <w:rPr>
          <w:b/>
          <w:bCs/>
        </w:rPr>
        <w:t>g.addV</w:t>
      </w:r>
      <w:proofErr w:type="gramEnd"/>
      <w:r>
        <w:rPr>
          <w:b/>
          <w:bCs/>
        </w:rPr>
        <w:t>('software'</w:t>
      </w:r>
      <w:proofErr w:type="gramStart"/>
      <w:r>
        <w:rPr>
          <w:b/>
          <w:bCs/>
        </w:rPr>
        <w:t>).property</w:t>
      </w:r>
      <w:proofErr w:type="gramEnd"/>
      <w:r>
        <w:rPr>
          <w:b/>
          <w:bCs/>
        </w:rPr>
        <w:t>('name','lop'</w:t>
      </w:r>
      <w:proofErr w:type="gramStart"/>
      <w:r>
        <w:rPr>
          <w:b/>
          <w:bCs/>
        </w:rPr>
        <w:t>).property</w:t>
      </w:r>
      <w:proofErr w:type="gramEnd"/>
      <w:r>
        <w:rPr>
          <w:b/>
          <w:bCs/>
        </w:rPr>
        <w:t>('lang','java'</w:t>
      </w:r>
      <w:proofErr w:type="gramStart"/>
      <w:r>
        <w:rPr>
          <w:b/>
          <w:bCs/>
        </w:rPr>
        <w:t>).next</w:t>
      </w:r>
      <w:proofErr w:type="gramEnd"/>
      <w:r>
        <w:rPr>
          <w:b/>
          <w:bCs/>
        </w:rPr>
        <w:t>()</w:t>
      </w:r>
    </w:p>
    <w:p w14:paraId="50AB50DA" w14:textId="77777777" w:rsidR="007B460A" w:rsidRDefault="00000000">
      <w:r>
        <w:rPr>
          <w:noProof/>
        </w:rPr>
        <w:drawing>
          <wp:inline distT="114300" distB="114300" distL="114300" distR="114300" wp14:anchorId="45F5EF3C" wp14:editId="06E7A073">
            <wp:extent cx="5943600" cy="2794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9AAB0" w14:textId="77777777" w:rsidR="007B460A" w:rsidRDefault="00000000">
      <w:r>
        <w:t xml:space="preserve">What is happening: Creates another </w:t>
      </w:r>
      <w:proofErr w:type="gramStart"/>
      <w:r>
        <w:t>vertex ,</w:t>
      </w:r>
      <w:proofErr w:type="gramEnd"/>
      <w:r>
        <w:t xml:space="preserve"> Label = software</w:t>
      </w:r>
    </w:p>
    <w:p w14:paraId="40260691" w14:textId="77777777" w:rsidR="007B460A" w:rsidRDefault="00000000">
      <w:r>
        <w:t xml:space="preserve">• Properties: name = </w:t>
      </w:r>
      <w:proofErr w:type="gramStart"/>
      <w:r>
        <w:t>lop ,</w:t>
      </w:r>
      <w:proofErr w:type="gramEnd"/>
      <w:r>
        <w:t xml:space="preserve"> language = java</w:t>
      </w:r>
    </w:p>
    <w:p w14:paraId="0DD6C058" w14:textId="77777777" w:rsidR="007B460A" w:rsidRDefault="00000000">
      <w:r>
        <w:t>This creates: (</w:t>
      </w:r>
      <w:proofErr w:type="gramStart"/>
      <w:r>
        <w:t>lop :</w:t>
      </w:r>
      <w:proofErr w:type="gramEnd"/>
      <w:r>
        <w:t xml:space="preserve"> software, lang=java)</w:t>
      </w:r>
    </w:p>
    <w:p w14:paraId="029DB761" w14:textId="77777777" w:rsidR="007B460A" w:rsidRDefault="007B460A"/>
    <w:p w14:paraId="7790BBAF" w14:textId="77777777" w:rsidR="007B460A" w:rsidRDefault="00000000">
      <w:pPr>
        <w:rPr>
          <w:b/>
          <w:bCs/>
        </w:rPr>
      </w:pPr>
      <w:r>
        <w:rPr>
          <w:b/>
          <w:bCs/>
        </w:rPr>
        <w:t>STEP 4: Create a relationship (EDGE)</w:t>
      </w:r>
    </w:p>
    <w:p w14:paraId="067D124E" w14:textId="77777777" w:rsidR="007B460A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g.addE</w:t>
      </w:r>
      <w:proofErr w:type="spellEnd"/>
      <w:proofErr w:type="gramEnd"/>
      <w:r>
        <w:rPr>
          <w:b/>
          <w:bCs/>
        </w:rPr>
        <w:t>('created'</w:t>
      </w:r>
      <w:proofErr w:type="gramStart"/>
      <w:r>
        <w:rPr>
          <w:b/>
          <w:bCs/>
        </w:rPr>
        <w:t>).from</w:t>
      </w:r>
      <w:proofErr w:type="gramEnd"/>
      <w:r>
        <w:rPr>
          <w:b/>
          <w:bCs/>
        </w:rPr>
        <w:t>(v1).to(v2)</w:t>
      </w:r>
    </w:p>
    <w:p w14:paraId="0733E9C5" w14:textId="77777777" w:rsidR="007B460A" w:rsidRDefault="00000000">
      <w:r>
        <w:rPr>
          <w:noProof/>
        </w:rPr>
        <w:drawing>
          <wp:inline distT="114300" distB="114300" distL="114300" distR="114300" wp14:anchorId="7F031279" wp14:editId="33E89CBA">
            <wp:extent cx="3590925" cy="28575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BDD37" w14:textId="77777777" w:rsidR="007B460A" w:rsidRDefault="00000000">
      <w:r>
        <w:rPr>
          <w:rFonts w:ascii="Arial Unicode MS" w:eastAsia="Arial Unicode MS" w:hAnsi="Arial Unicode MS" w:cs="Arial Unicode MS"/>
        </w:rPr>
        <w:t xml:space="preserve">What is happening: </w:t>
      </w:r>
      <w:proofErr w:type="spellStart"/>
      <w:r>
        <w:rPr>
          <w:rFonts w:ascii="Arial Unicode MS" w:eastAsia="Arial Unicode MS" w:hAnsi="Arial Unicode MS" w:cs="Arial Unicode MS"/>
        </w:rPr>
        <w:t>addE</w:t>
      </w:r>
      <w:proofErr w:type="spellEnd"/>
      <w:r>
        <w:rPr>
          <w:rFonts w:ascii="Arial Unicode MS" w:eastAsia="Arial Unicode MS" w:hAnsi="Arial Unicode MS" w:cs="Arial Unicode MS"/>
        </w:rPr>
        <w:t xml:space="preserve">('created') → edge </w:t>
      </w:r>
      <w:proofErr w:type="gramStart"/>
      <w:r>
        <w:rPr>
          <w:rFonts w:ascii="Arial Unicode MS" w:eastAsia="Arial Unicode MS" w:hAnsi="Arial Unicode MS" w:cs="Arial Unicode MS"/>
        </w:rPr>
        <w:t>name ,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Connects</w:t>
      </w:r>
      <w:proofErr w:type="gramEnd"/>
      <w:r>
        <w:rPr>
          <w:rFonts w:ascii="Arial Unicode MS" w:eastAsia="Arial Unicode MS" w:hAnsi="Arial Unicode MS" w:cs="Arial Unicode MS"/>
        </w:rPr>
        <w:t xml:space="preserve">: from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marko</w:t>
      </w:r>
      <w:proofErr w:type="spellEnd"/>
      <w:r>
        <w:rPr>
          <w:rFonts w:ascii="Arial Unicode MS" w:eastAsia="Arial Unicode MS" w:hAnsi="Arial Unicode MS" w:cs="Arial Unicode MS"/>
        </w:rPr>
        <w:t xml:space="preserve"> ,</w:t>
      </w:r>
      <w:proofErr w:type="gramEnd"/>
      <w:r>
        <w:rPr>
          <w:rFonts w:ascii="Arial Unicode MS" w:eastAsia="Arial Unicode MS" w:hAnsi="Arial Unicode MS" w:cs="Arial Unicode MS"/>
        </w:rPr>
        <w:t xml:space="preserve"> to lop</w:t>
      </w:r>
    </w:p>
    <w:p w14:paraId="0F827F18" w14:textId="77777777" w:rsidR="007B460A" w:rsidRDefault="00000000">
      <w:r>
        <w:t>Graph now looks like: (</w:t>
      </w:r>
      <w:proofErr w:type="spellStart"/>
      <w:r>
        <w:t>marko</w:t>
      </w:r>
      <w:proofErr w:type="spellEnd"/>
      <w:r>
        <w:t>) ---- created ----&gt; (lop)</w:t>
      </w:r>
    </w:p>
    <w:p w14:paraId="1C5275CA" w14:textId="77777777" w:rsidR="007B460A" w:rsidRDefault="00000000">
      <w:r>
        <w:t>This is the core of Semantic Web: Data + relationship + meaning</w:t>
      </w:r>
    </w:p>
    <w:p w14:paraId="227D9775" w14:textId="77777777" w:rsidR="007B460A" w:rsidRDefault="007B460A"/>
    <w:p w14:paraId="47282B83" w14:textId="77777777" w:rsidR="007B460A" w:rsidRDefault="00000000">
      <w:pPr>
        <w:rPr>
          <w:b/>
          <w:bCs/>
        </w:rPr>
      </w:pPr>
      <w:r>
        <w:rPr>
          <w:b/>
          <w:bCs/>
        </w:rPr>
        <w:t>5.What does querying mean in graph?</w:t>
      </w:r>
    </w:p>
    <w:p w14:paraId="6B1A096B" w14:textId="77777777" w:rsidR="007B460A" w:rsidRDefault="00000000">
      <w:pPr>
        <w:rPr>
          <w:b/>
          <w:bCs/>
        </w:rPr>
      </w:pPr>
      <w:r>
        <w:t xml:space="preserve">Query 1: Find </w:t>
      </w:r>
      <w:proofErr w:type="spellStart"/>
      <w:proofErr w:type="gramStart"/>
      <w:r>
        <w:t>marko</w:t>
      </w:r>
      <w:proofErr w:type="spellEnd"/>
      <w: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g.V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).has</w:t>
      </w:r>
      <w:proofErr w:type="gramEnd"/>
      <w:r>
        <w:rPr>
          <w:b/>
          <w:bCs/>
        </w:rPr>
        <w:t>('name','</w:t>
      </w:r>
      <w:proofErr w:type="spellStart"/>
      <w:r>
        <w:rPr>
          <w:b/>
          <w:bCs/>
        </w:rPr>
        <w:t>marko</w:t>
      </w:r>
      <w:proofErr w:type="spellEnd"/>
      <w:r>
        <w:rPr>
          <w:b/>
          <w:bCs/>
        </w:rPr>
        <w:t>')</w:t>
      </w:r>
    </w:p>
    <w:p w14:paraId="60E83CFD" w14:textId="77777777" w:rsidR="007B460A" w:rsidRDefault="00000000">
      <w:r>
        <w:rPr>
          <w:noProof/>
        </w:rPr>
        <w:drawing>
          <wp:inline distT="114300" distB="114300" distL="114300" distR="114300" wp14:anchorId="7DD14D47" wp14:editId="618EA875">
            <wp:extent cx="3009900" cy="31432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89E23" w14:textId="77777777" w:rsidR="007B460A" w:rsidRDefault="00000000">
      <w:r>
        <w:t>Breakdown:</w:t>
      </w:r>
    </w:p>
    <w:p w14:paraId="56577197" w14:textId="77777777" w:rsidR="007B460A" w:rsidRDefault="00000000">
      <w:r>
        <w:rPr>
          <w:rFonts w:ascii="Arial Unicode MS" w:eastAsia="Arial Unicode MS" w:hAnsi="Arial Unicode MS" w:cs="Arial Unicode MS"/>
        </w:rPr>
        <w:t xml:space="preserve">• </w:t>
      </w:r>
      <w:proofErr w:type="spellStart"/>
      <w:r>
        <w:rPr>
          <w:rFonts w:ascii="Arial Unicode MS" w:eastAsia="Arial Unicode MS" w:hAnsi="Arial Unicode MS" w:cs="Arial Unicode MS"/>
        </w:rPr>
        <w:t>g.V</w:t>
      </w:r>
      <w:proofErr w:type="spellEnd"/>
      <w:r>
        <w:rPr>
          <w:rFonts w:ascii="Arial Unicode MS" w:eastAsia="Arial Unicode MS" w:hAnsi="Arial Unicode MS" w:cs="Arial Unicode MS"/>
        </w:rPr>
        <w:t>() → all vertices</w:t>
      </w:r>
    </w:p>
    <w:p w14:paraId="73AD95A1" w14:textId="77777777" w:rsidR="007B460A" w:rsidRDefault="00000000">
      <w:r>
        <w:rPr>
          <w:rFonts w:ascii="Arial Unicode MS" w:eastAsia="Arial Unicode MS" w:hAnsi="Arial Unicode MS" w:cs="Arial Unicode MS"/>
        </w:rPr>
        <w:t xml:space="preserve">• </w:t>
      </w:r>
      <w:proofErr w:type="gramStart"/>
      <w:r>
        <w:rPr>
          <w:rFonts w:ascii="Arial Unicode MS" w:eastAsia="Arial Unicode MS" w:hAnsi="Arial Unicode MS" w:cs="Arial Unicode MS"/>
        </w:rPr>
        <w:t>has(</w:t>
      </w:r>
      <w:proofErr w:type="gramEnd"/>
      <w:r>
        <w:rPr>
          <w:rFonts w:ascii="Arial Unicode MS" w:eastAsia="Arial Unicode MS" w:hAnsi="Arial Unicode MS" w:cs="Arial Unicode MS"/>
        </w:rPr>
        <w:t>) → filter condition</w:t>
      </w:r>
    </w:p>
    <w:p w14:paraId="65523148" w14:textId="77777777" w:rsidR="007B460A" w:rsidRDefault="00000000">
      <w:r>
        <w:t xml:space="preserve">• Finds node where name = </w:t>
      </w:r>
      <w:proofErr w:type="spellStart"/>
      <w:r>
        <w:t>marko</w:t>
      </w:r>
      <w:proofErr w:type="spellEnd"/>
    </w:p>
    <w:p w14:paraId="1D39714C" w14:textId="77777777" w:rsidR="007B460A" w:rsidRDefault="007B460A"/>
    <w:p w14:paraId="3FBC37CB" w14:textId="77777777" w:rsidR="007B460A" w:rsidRDefault="00000000">
      <w:r>
        <w:t xml:space="preserve">Query 2: What did </w:t>
      </w:r>
      <w:proofErr w:type="spellStart"/>
      <w:r>
        <w:t>marko</w:t>
      </w:r>
      <w:proofErr w:type="spellEnd"/>
      <w:r>
        <w:t xml:space="preserve"> create?</w:t>
      </w:r>
    </w:p>
    <w:p w14:paraId="32B52FA7" w14:textId="77777777" w:rsidR="007B460A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g.V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).has</w:t>
      </w:r>
      <w:proofErr w:type="gramEnd"/>
      <w:r>
        <w:rPr>
          <w:b/>
          <w:bCs/>
        </w:rPr>
        <w:t>('name','</w:t>
      </w:r>
      <w:proofErr w:type="spellStart"/>
      <w:r>
        <w:rPr>
          <w:b/>
          <w:bCs/>
        </w:rPr>
        <w:t>marko</w:t>
      </w:r>
      <w:proofErr w:type="spellEnd"/>
      <w:r>
        <w:rPr>
          <w:b/>
          <w:bCs/>
        </w:rPr>
        <w:t>').out('created')</w:t>
      </w:r>
    </w:p>
    <w:p w14:paraId="6BF1E964" w14:textId="77777777" w:rsidR="007B460A" w:rsidRDefault="00000000">
      <w:r>
        <w:rPr>
          <w:noProof/>
        </w:rPr>
        <w:drawing>
          <wp:inline distT="114300" distB="114300" distL="114300" distR="114300" wp14:anchorId="38E18086" wp14:editId="3E0C5D5C">
            <wp:extent cx="4114800" cy="4095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3855C" w14:textId="77777777" w:rsidR="007B460A" w:rsidRDefault="00000000">
      <w:r>
        <w:lastRenderedPageBreak/>
        <w:t>Breakdown:</w:t>
      </w:r>
    </w:p>
    <w:p w14:paraId="486FE0C8" w14:textId="77777777" w:rsidR="007B460A" w:rsidRDefault="00000000">
      <w:r>
        <w:t xml:space="preserve">• Start at </w:t>
      </w:r>
      <w:proofErr w:type="spellStart"/>
      <w:r>
        <w:t>marko</w:t>
      </w:r>
      <w:proofErr w:type="spellEnd"/>
    </w:p>
    <w:p w14:paraId="070F21A4" w14:textId="77777777" w:rsidR="007B460A" w:rsidRDefault="00000000">
      <w:r>
        <w:t>• Follow outgoing edge named created</w:t>
      </w:r>
    </w:p>
    <w:p w14:paraId="6A8A40E8" w14:textId="77777777" w:rsidR="007B460A" w:rsidRDefault="00000000">
      <w:r>
        <w:t>• Reach software node</w:t>
      </w:r>
    </w:p>
    <w:p w14:paraId="54E8E430" w14:textId="77777777" w:rsidR="007B460A" w:rsidRDefault="00000000">
      <w:r>
        <w:t>This replaces SQL JOIN</w:t>
      </w:r>
    </w:p>
    <w:p w14:paraId="0586F276" w14:textId="77777777" w:rsidR="007B460A" w:rsidRDefault="007B460A"/>
    <w:p w14:paraId="2510575C" w14:textId="77777777" w:rsidR="007B460A" w:rsidRDefault="00000000">
      <w:r>
        <w:t>Query 3: Get software name</w:t>
      </w:r>
    </w:p>
    <w:p w14:paraId="7EF42AA0" w14:textId="77777777" w:rsidR="007B460A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g.V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).has</w:t>
      </w:r>
      <w:proofErr w:type="gramEnd"/>
      <w:r>
        <w:rPr>
          <w:b/>
          <w:bCs/>
        </w:rPr>
        <w:t>('name','</w:t>
      </w:r>
      <w:proofErr w:type="spellStart"/>
      <w:r>
        <w:rPr>
          <w:b/>
          <w:bCs/>
        </w:rPr>
        <w:t>marko</w:t>
      </w:r>
      <w:proofErr w:type="spellEnd"/>
      <w:r>
        <w:rPr>
          <w:b/>
          <w:bCs/>
        </w:rPr>
        <w:t>').out('created'</w:t>
      </w:r>
      <w:proofErr w:type="gramStart"/>
      <w:r>
        <w:rPr>
          <w:b/>
          <w:bCs/>
        </w:rPr>
        <w:t>).values</w:t>
      </w:r>
      <w:proofErr w:type="gramEnd"/>
      <w:r>
        <w:rPr>
          <w:b/>
          <w:bCs/>
        </w:rPr>
        <w:t>('name')</w:t>
      </w:r>
    </w:p>
    <w:p w14:paraId="781443E4" w14:textId="77777777" w:rsidR="007B460A" w:rsidRDefault="00000000">
      <w:r>
        <w:t>Output:</w:t>
      </w:r>
    </w:p>
    <w:p w14:paraId="3C7D8720" w14:textId="77777777" w:rsidR="007B460A" w:rsidRDefault="00000000">
      <w:r>
        <w:rPr>
          <w:noProof/>
        </w:rPr>
        <w:drawing>
          <wp:inline distT="114300" distB="114300" distL="114300" distR="114300" wp14:anchorId="7B66739A" wp14:editId="246DCB57">
            <wp:extent cx="5153025" cy="3714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5B5DC" w14:textId="77777777" w:rsidR="007B460A" w:rsidRDefault="00000000">
      <w:r>
        <w:t>lop</w:t>
      </w:r>
    </w:p>
    <w:p w14:paraId="740E8D97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6.Why do we use </w:t>
      </w:r>
      <w:proofErr w:type="spellStart"/>
      <w:r>
        <w:rPr>
          <w:b/>
          <w:bCs/>
        </w:rPr>
        <w:t>TinkerFactory.createModern</w:t>
      </w:r>
      <w:proofErr w:type="spellEnd"/>
      <w:r>
        <w:rPr>
          <w:b/>
          <w:bCs/>
        </w:rPr>
        <w:t>()?</w:t>
      </w:r>
    </w:p>
    <w:p w14:paraId="6D5ABD6F" w14:textId="77777777" w:rsidR="007B460A" w:rsidRDefault="00000000">
      <w:pPr>
        <w:rPr>
          <w:b/>
          <w:bCs/>
        </w:rPr>
      </w:pPr>
      <w:r>
        <w:rPr>
          <w:b/>
          <w:bCs/>
        </w:rPr>
        <w:t xml:space="preserve">graph = </w:t>
      </w:r>
      <w:proofErr w:type="spellStart"/>
      <w:r>
        <w:rPr>
          <w:b/>
          <w:bCs/>
        </w:rPr>
        <w:t>TinkerFactory.createModern</w:t>
      </w:r>
      <w:proofErr w:type="spellEnd"/>
      <w:r>
        <w:rPr>
          <w:b/>
          <w:bCs/>
        </w:rPr>
        <w:t>()</w:t>
      </w:r>
    </w:p>
    <w:p w14:paraId="4D223499" w14:textId="77777777" w:rsidR="007B460A" w:rsidRDefault="00000000">
      <w:r>
        <w:rPr>
          <w:noProof/>
        </w:rPr>
        <w:drawing>
          <wp:inline distT="114300" distB="114300" distL="114300" distR="114300" wp14:anchorId="231E8DC4" wp14:editId="663164C7">
            <wp:extent cx="3724275" cy="371475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8B35D" w14:textId="77777777" w:rsidR="007B460A" w:rsidRDefault="00000000">
      <w:r>
        <w:t>What this does:</w:t>
      </w:r>
    </w:p>
    <w:p w14:paraId="6415D232" w14:textId="77777777" w:rsidR="007B460A" w:rsidRDefault="00000000">
      <w:r>
        <w:t>• Loads a predefined graph</w:t>
      </w:r>
    </w:p>
    <w:p w14:paraId="342DB915" w14:textId="77777777" w:rsidR="007B460A" w:rsidRDefault="00000000">
      <w:r>
        <w:t xml:space="preserve">• Contains: multiple </w:t>
      </w:r>
      <w:proofErr w:type="gramStart"/>
      <w:r>
        <w:t>people ,</w:t>
      </w:r>
      <w:proofErr w:type="gramEnd"/>
      <w:r>
        <w:t xml:space="preserve">  multiple </w:t>
      </w:r>
      <w:proofErr w:type="gramStart"/>
      <w:r>
        <w:t>software ,</w:t>
      </w:r>
      <w:proofErr w:type="gramEnd"/>
      <w:r>
        <w:t xml:space="preserve"> multiple relationships</w:t>
      </w:r>
    </w:p>
    <w:p w14:paraId="59222A34" w14:textId="77777777" w:rsidR="007B460A" w:rsidRDefault="00000000">
      <w:r>
        <w:t>Used to practice complex queries without creating everything manually.</w:t>
      </w:r>
    </w:p>
    <w:p w14:paraId="0EB9E2FD" w14:textId="77777777" w:rsidR="007B460A" w:rsidRDefault="00000000">
      <w:r>
        <w:t>Example Query:</w:t>
      </w:r>
    </w:p>
    <w:p w14:paraId="0C45AC13" w14:textId="77777777" w:rsidR="007B460A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g.V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).has</w:t>
      </w:r>
      <w:proofErr w:type="gramEnd"/>
      <w:r>
        <w:rPr>
          <w:b/>
          <w:bCs/>
        </w:rPr>
        <w:t>('</w:t>
      </w:r>
      <w:proofErr w:type="spellStart"/>
      <w:r>
        <w:rPr>
          <w:b/>
          <w:bCs/>
        </w:rPr>
        <w:t>person','name</w:t>
      </w:r>
      <w:proofErr w:type="gramStart"/>
      <w:r>
        <w:rPr>
          <w:b/>
          <w:bCs/>
        </w:rPr>
        <w:t>',within</w:t>
      </w:r>
      <w:proofErr w:type="spellEnd"/>
      <w:proofErr w:type="gramEnd"/>
      <w:r>
        <w:rPr>
          <w:b/>
          <w:bCs/>
        </w:rPr>
        <w:t>('</w:t>
      </w:r>
      <w:proofErr w:type="spellStart"/>
      <w:r>
        <w:rPr>
          <w:b/>
          <w:bCs/>
        </w:rPr>
        <w:t>marko</w:t>
      </w:r>
      <w:proofErr w:type="spellEnd"/>
      <w:r>
        <w:rPr>
          <w:b/>
          <w:bCs/>
        </w:rPr>
        <w:t>','vadas')</w:t>
      </w:r>
      <w:proofErr w:type="gramStart"/>
      <w:r>
        <w:rPr>
          <w:b/>
          <w:bCs/>
        </w:rPr>
        <w:t>).values</w:t>
      </w:r>
      <w:proofErr w:type="gramEnd"/>
      <w:r>
        <w:rPr>
          <w:b/>
          <w:bCs/>
        </w:rPr>
        <w:t>('age')</w:t>
      </w:r>
    </w:p>
    <w:p w14:paraId="67E7162A" w14:textId="77777777" w:rsidR="007B460A" w:rsidRDefault="00000000">
      <w:r>
        <w:rPr>
          <w:noProof/>
        </w:rPr>
        <w:drawing>
          <wp:inline distT="114300" distB="114300" distL="114300" distR="114300" wp14:anchorId="0FF41890" wp14:editId="225EFFDE">
            <wp:extent cx="5943600" cy="546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A2B1E" w14:textId="77777777" w:rsidR="007B460A" w:rsidRDefault="00000000">
      <w:r>
        <w:t xml:space="preserve">What this means: Select multiple </w:t>
      </w:r>
      <w:proofErr w:type="gramStart"/>
      <w:r>
        <w:t>persons ,</w:t>
      </w:r>
      <w:proofErr w:type="gramEnd"/>
      <w:r>
        <w:t xml:space="preserve"> </w:t>
      </w:r>
      <w:proofErr w:type="gramStart"/>
      <w:r>
        <w:t>Extract</w:t>
      </w:r>
      <w:proofErr w:type="gramEnd"/>
      <w:r>
        <w:t xml:space="preserve"> their </w:t>
      </w:r>
      <w:proofErr w:type="gramStart"/>
      <w:r>
        <w:t>ages ,</w:t>
      </w:r>
      <w:proofErr w:type="gramEnd"/>
      <w:r>
        <w:t xml:space="preserve"> Demonstrates semantic filtering</w:t>
      </w:r>
    </w:p>
    <w:p w14:paraId="6364D9EA" w14:textId="77777777" w:rsidR="007B460A" w:rsidRDefault="007B460A"/>
    <w:p w14:paraId="2F08D2CE" w14:textId="77777777" w:rsidR="007B460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dqfy4ik7caq5" w:colFirst="0" w:colLast="0"/>
      <w:bookmarkEnd w:id="0"/>
      <w:r>
        <w:rPr>
          <w:b/>
          <w:bCs/>
          <w:color w:val="000000"/>
          <w:sz w:val="26"/>
          <w:szCs w:val="26"/>
        </w:rPr>
        <w:t>Conclusion</w:t>
      </w:r>
    </w:p>
    <w:p w14:paraId="008BF8CA" w14:textId="77777777" w:rsidR="007B460A" w:rsidRDefault="00000000">
      <w:pPr>
        <w:spacing w:before="240" w:after="240"/>
      </w:pPr>
      <w:r>
        <w:t xml:space="preserve">In this experiment, we successfully explored the fundamentals of the Semantic Web by implementing a graph-based data model using the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TinkerPop</w:t>
      </w:r>
      <w:proofErr w:type="spellEnd"/>
      <w:r>
        <w:t xml:space="preserve"> framework. Unlike traditional relational databases that store data in tables, we utilized a </w:t>
      </w:r>
      <w:r>
        <w:rPr>
          <w:b/>
          <w:bCs/>
        </w:rPr>
        <w:t>Graph Database</w:t>
      </w:r>
      <w:r>
        <w:t xml:space="preserve"> approach where data is stored as </w:t>
      </w:r>
      <w:r>
        <w:rPr>
          <w:b/>
          <w:bCs/>
        </w:rPr>
        <w:t>Vertices (Nodes)</w:t>
      </w:r>
      <w:r>
        <w:t xml:space="preserve"> representing entities (e.g., people, software) and </w:t>
      </w:r>
      <w:r>
        <w:rPr>
          <w:b/>
          <w:bCs/>
        </w:rPr>
        <w:t>Edges</w:t>
      </w:r>
      <w:r>
        <w:t xml:space="preserve"> representing the meaningful relationships between them (e.g., "created," "knows").</w:t>
      </w:r>
    </w:p>
    <w:p w14:paraId="14D40998" w14:textId="77777777" w:rsidR="007B460A" w:rsidRDefault="007B460A"/>
    <w:p w14:paraId="2580C624" w14:textId="77777777" w:rsidR="007B460A" w:rsidRDefault="007B460A"/>
    <w:p w14:paraId="583E21B7" w14:textId="77777777" w:rsidR="007B460A" w:rsidRDefault="007B460A"/>
    <w:p w14:paraId="62A04860" w14:textId="77777777" w:rsidR="007B460A" w:rsidRDefault="007B460A"/>
    <w:p w14:paraId="3A0579C5" w14:textId="77777777" w:rsidR="007B460A" w:rsidRDefault="007B460A"/>
    <w:sectPr w:rsidR="007B460A" w:rsidSect="00C458D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B83B" w14:textId="77777777" w:rsidR="00813C96" w:rsidRDefault="00813C96" w:rsidP="00C458DD">
      <w:pPr>
        <w:spacing w:line="240" w:lineRule="auto"/>
      </w:pPr>
      <w:r>
        <w:separator/>
      </w:r>
    </w:p>
  </w:endnote>
  <w:endnote w:type="continuationSeparator" w:id="0">
    <w:p w14:paraId="6C91C962" w14:textId="77777777" w:rsidR="00813C96" w:rsidRDefault="00813C96" w:rsidP="00C45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0C3052C4-74E8-4EE9-B8CF-18DAF45DE6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B443BA-A3E6-4C69-8A05-B32CA07975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87BE7D-8157-4414-9730-5887A02AF1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B366" w14:textId="77777777" w:rsidR="00863719" w:rsidRDefault="008637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8A55" w14:textId="77777777" w:rsidR="00863719" w:rsidRDefault="008637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5FDFE" w14:textId="77777777" w:rsidR="00863719" w:rsidRDefault="008637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3F38" w14:textId="77777777" w:rsidR="00813C96" w:rsidRDefault="00813C96" w:rsidP="00C458DD">
      <w:pPr>
        <w:spacing w:line="240" w:lineRule="auto"/>
      </w:pPr>
      <w:r>
        <w:separator/>
      </w:r>
    </w:p>
  </w:footnote>
  <w:footnote w:type="continuationSeparator" w:id="0">
    <w:p w14:paraId="49F94364" w14:textId="77777777" w:rsidR="00813C96" w:rsidRDefault="00813C96" w:rsidP="00C458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45C87" w14:textId="77777777" w:rsidR="00863719" w:rsidRDefault="008637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4F9D" w14:textId="4F4E6558" w:rsidR="00C458DD" w:rsidRPr="00C458DD" w:rsidRDefault="00C458DD">
    <w:pPr>
      <w:pStyle w:val="Header"/>
      <w:rPr>
        <w:lang w:val="en-IN"/>
      </w:rPr>
    </w:pPr>
    <w:r>
      <w:rPr>
        <w:lang w:val="en-IN"/>
      </w:rPr>
      <w:t xml:space="preserve">Web X Lab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ECED" w14:textId="77777777" w:rsidR="00863719" w:rsidRDefault="008637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0A"/>
    <w:rsid w:val="007B460A"/>
    <w:rsid w:val="00813C96"/>
    <w:rsid w:val="00863719"/>
    <w:rsid w:val="00976BE4"/>
    <w:rsid w:val="00B56935"/>
    <w:rsid w:val="00C458DD"/>
    <w:rsid w:val="00DC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3FFB"/>
  <w15:docId w15:val="{82F69C98-43AF-4146-91B5-7A334EF7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458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8DD"/>
  </w:style>
  <w:style w:type="paragraph" w:styleId="Footer">
    <w:name w:val="footer"/>
    <w:basedOn w:val="Normal"/>
    <w:link w:val="FooterChar"/>
    <w:uiPriority w:val="99"/>
    <w:unhideWhenUsed/>
    <w:rsid w:val="00C458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Yashfeen Raavi</cp:lastModifiedBy>
  <cp:revision>3</cp:revision>
  <dcterms:created xsi:type="dcterms:W3CDTF">2026-01-22T18:10:00Z</dcterms:created>
  <dcterms:modified xsi:type="dcterms:W3CDTF">2026-04-26T08:21:00Z</dcterms:modified>
</cp:coreProperties>
</file>