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3B6F" w14:textId="1FF82657" w:rsidR="000B16C6" w:rsidRDefault="00BB1903">
      <w:pPr>
        <w:ind w:firstLine="420"/>
      </w:pPr>
      <w:r>
        <w:rPr>
          <w:rFonts w:hint="eastAsia"/>
        </w:rPr>
        <w:t>本网站主要服务于三类用户</w:t>
      </w:r>
    </w:p>
    <w:p w14:paraId="0DE38ED5" w14:textId="251119B5" w:rsidR="00BB1903" w:rsidRDefault="00BB1903" w:rsidP="00BB19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在校大学生（简称学生）</w:t>
      </w:r>
    </w:p>
    <w:p w14:paraId="1C140202" w14:textId="458D08DD" w:rsidR="00BB1903" w:rsidRDefault="00BB1903" w:rsidP="00BB19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愿望：订外卖更方便、安全，菜品多样、实惠</w:t>
      </w:r>
    </w:p>
    <w:p w14:paraId="4E99DCAD" w14:textId="64C0B0C1" w:rsidR="00BB1903" w:rsidRDefault="00BB1903" w:rsidP="00BB19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消费观念：物美价廉，种类多样</w:t>
      </w:r>
    </w:p>
    <w:p w14:paraId="4F49C697" w14:textId="1D6C95D5" w:rsidR="00BB1903" w:rsidRDefault="00BB1903" w:rsidP="00BB19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经济能力：</w:t>
      </w:r>
      <w:r w:rsidR="006D63D4">
        <w:rPr>
          <w:rFonts w:hint="eastAsia"/>
        </w:rPr>
        <w:t>有生活费额度限制，但消费需求和冲动消费潜力大，尤其是价格便宜，优惠力度大的商品</w:t>
      </w:r>
    </w:p>
    <w:p w14:paraId="69BCCE3D" w14:textId="43BCE5E8" w:rsidR="006D63D4" w:rsidRDefault="006D63D4" w:rsidP="00BB19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计算机能力：能熟练上网和购物，笔记本电脑和宿舍上网普及率相当高</w:t>
      </w:r>
    </w:p>
    <w:p w14:paraId="40CCBF76" w14:textId="3E45534D" w:rsidR="006D63D4" w:rsidRDefault="006D63D4" w:rsidP="00BB19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群体特点：好吃懒动</w:t>
      </w:r>
    </w:p>
    <w:p w14:paraId="1144305B" w14:textId="044B8EFB" w:rsidR="006D63D4" w:rsidRDefault="006D63D4" w:rsidP="006D63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白领</w:t>
      </w:r>
    </w:p>
    <w:p w14:paraId="61B8D8DF" w14:textId="0AEE41EA" w:rsidR="006D63D4" w:rsidRDefault="006D63D4" w:rsidP="006D63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愿望：高效快捷吃一顿美味的午饭</w:t>
      </w:r>
    </w:p>
    <w:p w14:paraId="716355B8" w14:textId="09BFAC0F" w:rsidR="006D63D4" w:rsidRDefault="006D63D4" w:rsidP="006D63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消费观念：性价比高，</w:t>
      </w:r>
      <w:proofErr w:type="gramStart"/>
      <w:r w:rsidR="007F4BE0">
        <w:rPr>
          <w:rFonts w:hint="eastAsia"/>
        </w:rPr>
        <w:t>食材丰富</w:t>
      </w:r>
      <w:proofErr w:type="gramEnd"/>
    </w:p>
    <w:p w14:paraId="250632FC" w14:textId="777C5D87" w:rsidR="00A76F98" w:rsidRDefault="007F4BE0" w:rsidP="00A76F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经济能力：经济独立</w:t>
      </w:r>
    </w:p>
    <w:p w14:paraId="791D0BBC" w14:textId="1153AA1E" w:rsidR="00A76F98" w:rsidRDefault="00A76F98" w:rsidP="00A76F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家庭主妇</w:t>
      </w:r>
    </w:p>
    <w:p w14:paraId="51B1F7BF" w14:textId="2B46F8EA" w:rsidR="00A76F98" w:rsidRDefault="00A76F98" w:rsidP="00A76F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愿望：得到丰富细致的菜单</w:t>
      </w:r>
    </w:p>
    <w:p w14:paraId="5CC80146" w14:textId="55B1322B" w:rsidR="00A76F98" w:rsidRDefault="00A76F98" w:rsidP="00A76F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优势：简单快捷，无需下载，贴心服务</w:t>
      </w:r>
    </w:p>
    <w:p w14:paraId="09DE6DBF" w14:textId="09A06FE3" w:rsidR="00A76F98" w:rsidRDefault="00A76F98" w:rsidP="00A76F9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计算机能力：一般，不擅于上网</w:t>
      </w:r>
      <w:bookmarkStart w:id="0" w:name="_GoBack"/>
      <w:bookmarkEnd w:id="0"/>
    </w:p>
    <w:sectPr w:rsidR="00A76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126C6" w14:textId="77777777" w:rsidR="00F429E7" w:rsidRDefault="00F429E7" w:rsidP="00BB1903">
      <w:pPr>
        <w:ind w:firstLine="420"/>
      </w:pPr>
      <w:r>
        <w:separator/>
      </w:r>
    </w:p>
  </w:endnote>
  <w:endnote w:type="continuationSeparator" w:id="0">
    <w:p w14:paraId="35B9C4A6" w14:textId="77777777" w:rsidR="00F429E7" w:rsidRDefault="00F429E7" w:rsidP="00BB190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A5FE" w14:textId="77777777" w:rsidR="00BB1903" w:rsidRDefault="00BB19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C294" w14:textId="77777777" w:rsidR="00BB1903" w:rsidRDefault="00BB19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D7A1" w14:textId="77777777" w:rsidR="00BB1903" w:rsidRDefault="00BB19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3A4E0" w14:textId="77777777" w:rsidR="00F429E7" w:rsidRDefault="00F429E7" w:rsidP="00BB1903">
      <w:pPr>
        <w:ind w:firstLine="420"/>
      </w:pPr>
      <w:r>
        <w:separator/>
      </w:r>
    </w:p>
  </w:footnote>
  <w:footnote w:type="continuationSeparator" w:id="0">
    <w:p w14:paraId="20D84E21" w14:textId="77777777" w:rsidR="00F429E7" w:rsidRDefault="00F429E7" w:rsidP="00BB190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DC571" w14:textId="77777777" w:rsidR="00BB1903" w:rsidRDefault="00BB19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2E197" w14:textId="77777777" w:rsidR="00BB1903" w:rsidRDefault="00BB190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FEA6" w14:textId="77777777" w:rsidR="00BB1903" w:rsidRDefault="00BB19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7296"/>
    <w:multiLevelType w:val="hybridMultilevel"/>
    <w:tmpl w:val="C944DE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47EF"/>
    <w:rsid w:val="000B16C6"/>
    <w:rsid w:val="00241D02"/>
    <w:rsid w:val="005C6A58"/>
    <w:rsid w:val="006D63D4"/>
    <w:rsid w:val="0076398B"/>
    <w:rsid w:val="007F4BE0"/>
    <w:rsid w:val="009E6426"/>
    <w:rsid w:val="00A547EF"/>
    <w:rsid w:val="00A76F98"/>
    <w:rsid w:val="00BB1903"/>
    <w:rsid w:val="00CF557B"/>
    <w:rsid w:val="00F4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918DA"/>
  <w15:chartTrackingRefBased/>
  <w15:docId w15:val="{E8656612-A5DB-4B0F-94BA-831E2D17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426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903"/>
    <w:rPr>
      <w:sz w:val="18"/>
      <w:szCs w:val="18"/>
    </w:rPr>
  </w:style>
  <w:style w:type="paragraph" w:styleId="a7">
    <w:name w:val="List Paragraph"/>
    <w:basedOn w:val="a"/>
    <w:uiPriority w:val="34"/>
    <w:qFormat/>
    <w:rsid w:val="00BB190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2019-03-10T09:01:00Z</dcterms:created>
  <dcterms:modified xsi:type="dcterms:W3CDTF">2019-03-10T09:43:00Z</dcterms:modified>
</cp:coreProperties>
</file>