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5"/>
        <w:gridCol w:w="7525"/>
      </w:tblGrid>
      <w:tr w:rsidR="002A499C" w:rsidTr="002A499C">
        <w:trPr>
          <w:trHeight w:val="841"/>
        </w:trPr>
        <w:tc>
          <w:tcPr>
            <w:tcW w:w="1235" w:type="dxa"/>
          </w:tcPr>
          <w:p w:rsidR="002A499C" w:rsidRPr="002A499C" w:rsidRDefault="002A499C" w:rsidP="002A499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튜토리얼</w:t>
            </w:r>
            <w:proofErr w:type="spellEnd"/>
          </w:p>
        </w:tc>
        <w:tc>
          <w:tcPr>
            <w:tcW w:w="7525" w:type="dxa"/>
          </w:tcPr>
          <w:p w:rsidR="002A499C" w:rsidRPr="002A499C" w:rsidRDefault="002A499C" w:rsidP="002A499C">
            <w:pPr>
              <w:jc w:val="left"/>
              <w:rPr>
                <w:sz w:val="24"/>
                <w:szCs w:val="24"/>
              </w:rPr>
            </w:pPr>
            <w:r w:rsidRPr="00907FAB">
              <w:rPr>
                <w:rFonts w:hint="eastAsia"/>
                <w:color w:val="FF0000"/>
                <w:sz w:val="24"/>
                <w:szCs w:val="24"/>
              </w:rPr>
              <w:t>별</w:t>
            </w:r>
            <w:r w:rsidRPr="002A499C">
              <w:rPr>
                <w:sz w:val="24"/>
                <w:szCs w:val="24"/>
              </w:rPr>
              <w:drawing>
                <wp:inline distT="0" distB="0" distL="0" distR="0" wp14:anchorId="6F16F44A" wp14:editId="3E3BA31D">
                  <wp:extent cx="213466" cy="222607"/>
                  <wp:effectExtent l="0" t="0" r="0" b="6350"/>
                  <wp:docPr id="5" name="그림 4" descr="텍스트이(가) 표시된 사진&#10;&#10;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 descr="텍스트이(가) 표시된 사진&#10;&#10;자동 생성된 설명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66" cy="222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  <w:szCs w:val="24"/>
              </w:rPr>
              <w:t>, 방패</w:t>
            </w:r>
            <w:r w:rsidRPr="002A499C">
              <w:rPr>
                <w:sz w:val="24"/>
                <w:szCs w:val="24"/>
              </w:rPr>
              <w:drawing>
                <wp:inline distT="0" distB="0" distL="0" distR="0" wp14:anchorId="0C1D4BAC" wp14:editId="4749BDFC">
                  <wp:extent cx="258445" cy="236220"/>
                  <wp:effectExtent l="0" t="0" r="8255" b="0"/>
                  <wp:docPr id="6" name="그림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45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99C" w:rsidTr="002A499C">
        <w:trPr>
          <w:trHeight w:val="804"/>
        </w:trPr>
        <w:tc>
          <w:tcPr>
            <w:tcW w:w="1235" w:type="dxa"/>
          </w:tcPr>
          <w:p w:rsidR="002A499C" w:rsidRPr="002A499C" w:rsidRDefault="002A499C" w:rsidP="002A499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벌목1</w:t>
            </w:r>
          </w:p>
        </w:tc>
        <w:tc>
          <w:tcPr>
            <w:tcW w:w="7525" w:type="dxa"/>
          </w:tcPr>
          <w:p w:rsidR="002A499C" w:rsidRPr="002A499C" w:rsidRDefault="002A499C" w:rsidP="002A499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마구간 열쇠</w:t>
            </w:r>
            <w:r w:rsidRPr="002A499C">
              <w:rPr>
                <w:sz w:val="24"/>
                <w:szCs w:val="24"/>
              </w:rPr>
              <w:drawing>
                <wp:inline distT="0" distB="0" distL="0" distR="0" wp14:anchorId="41CB07FC" wp14:editId="473D5A2B">
                  <wp:extent cx="280460" cy="252008"/>
                  <wp:effectExtent l="0" t="0" r="5715" b="0"/>
                  <wp:docPr id="12" name="그림 11" descr="공구, 가위이(가) 표시된 사진&#10;&#10;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1" descr="공구, 가위이(가) 표시된 사진&#10;&#10;자동 생성된 설명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60" cy="252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  <w:szCs w:val="24"/>
              </w:rPr>
              <w:t>, 스톱워치</w:t>
            </w:r>
            <w:r w:rsidRPr="002A499C">
              <w:rPr>
                <w:sz w:val="24"/>
                <w:szCs w:val="24"/>
              </w:rPr>
              <w:drawing>
                <wp:inline distT="0" distB="0" distL="0" distR="0" wp14:anchorId="52FBF9A1" wp14:editId="6DE4B1EE">
                  <wp:extent cx="285750" cy="326917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20" cy="34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 w:val="24"/>
                <w:szCs w:val="24"/>
              </w:rPr>
              <w:t>버디버</w:t>
            </w:r>
            <w:proofErr w:type="spellEnd"/>
            <w:r w:rsidRPr="002A499C">
              <w:rPr>
                <w:sz w:val="24"/>
                <w:szCs w:val="24"/>
              </w:rPr>
              <w:drawing>
                <wp:inline distT="0" distB="0" distL="0" distR="0" wp14:anchorId="06E1C15B" wp14:editId="6E3CC00D">
                  <wp:extent cx="304589" cy="277918"/>
                  <wp:effectExtent l="0" t="0" r="635" b="8255"/>
                  <wp:docPr id="9" name="그림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589" cy="277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99C" w:rsidTr="002A499C">
        <w:trPr>
          <w:trHeight w:val="841"/>
        </w:trPr>
        <w:tc>
          <w:tcPr>
            <w:tcW w:w="1235" w:type="dxa"/>
          </w:tcPr>
          <w:p w:rsidR="002A499C" w:rsidRPr="002A499C" w:rsidRDefault="002A499C" w:rsidP="002A49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벌목2</w:t>
            </w:r>
          </w:p>
        </w:tc>
        <w:tc>
          <w:tcPr>
            <w:tcW w:w="7525" w:type="dxa"/>
          </w:tcPr>
          <w:p w:rsidR="002A499C" w:rsidRPr="002A499C" w:rsidRDefault="002A499C" w:rsidP="002A499C">
            <w:pPr>
              <w:jc w:val="left"/>
              <w:rPr>
                <w:color w:val="FF0000"/>
                <w:sz w:val="24"/>
                <w:szCs w:val="24"/>
              </w:rPr>
            </w:pPr>
            <w:proofErr w:type="spellStart"/>
            <w:r w:rsidRPr="002A499C">
              <w:rPr>
                <w:rFonts w:hint="eastAsia"/>
                <w:color w:val="FF0000"/>
                <w:sz w:val="24"/>
                <w:szCs w:val="24"/>
              </w:rPr>
              <w:t>성열쇠</w:t>
            </w:r>
            <w:proofErr w:type="spellEnd"/>
            <w:r w:rsidRPr="002A499C">
              <w:rPr>
                <w:color w:val="FF0000"/>
                <w:sz w:val="24"/>
                <w:szCs w:val="24"/>
              </w:rPr>
              <w:drawing>
                <wp:inline distT="0" distB="0" distL="0" distR="0" wp14:anchorId="256363A4" wp14:editId="70F23F8D">
                  <wp:extent cx="319828" cy="285578"/>
                  <wp:effectExtent l="0" t="0" r="4445" b="635"/>
                  <wp:docPr id="10" name="그림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828" cy="285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A499C">
              <w:rPr>
                <w:rFonts w:hint="eastAsia"/>
                <w:color w:val="FF0000"/>
                <w:sz w:val="24"/>
                <w:szCs w:val="24"/>
              </w:rPr>
              <w:t>, 누군가의 집 열쇠</w:t>
            </w:r>
            <w:r w:rsidRPr="002A499C">
              <w:rPr>
                <w:color w:val="FF0000"/>
                <w:sz w:val="24"/>
                <w:szCs w:val="24"/>
              </w:rPr>
              <w:drawing>
                <wp:inline distT="0" distB="0" distL="0" distR="0" wp14:anchorId="187CEE2D" wp14:editId="0BC9E1D5">
                  <wp:extent cx="286069" cy="229467"/>
                  <wp:effectExtent l="0" t="0" r="0" b="0"/>
                  <wp:docPr id="11" name="그림 10" descr="텍스트, 메탈웨어이(가) 표시된 사진&#10;&#10;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0" descr="텍스트, 메탈웨어이(가) 표시된 사진&#10;&#10;자동 생성된 설명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069" cy="22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2A499C" w:rsidTr="002A499C">
        <w:trPr>
          <w:trHeight w:val="841"/>
        </w:trPr>
        <w:tc>
          <w:tcPr>
            <w:tcW w:w="1235" w:type="dxa"/>
          </w:tcPr>
          <w:p w:rsidR="002A499C" w:rsidRPr="002A499C" w:rsidRDefault="002A499C" w:rsidP="002A49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벌목3</w:t>
            </w:r>
          </w:p>
        </w:tc>
        <w:tc>
          <w:tcPr>
            <w:tcW w:w="7525" w:type="dxa"/>
          </w:tcPr>
          <w:p w:rsidR="002A499C" w:rsidRPr="002A499C" w:rsidRDefault="002A499C" w:rsidP="002A499C">
            <w:pPr>
              <w:jc w:val="left"/>
              <w:rPr>
                <w:color w:val="FF0000"/>
                <w:sz w:val="24"/>
                <w:szCs w:val="24"/>
              </w:rPr>
            </w:pPr>
            <w:r w:rsidRPr="002A499C">
              <w:rPr>
                <w:rFonts w:hint="eastAsia"/>
                <w:color w:val="FF0000"/>
                <w:sz w:val="24"/>
                <w:szCs w:val="24"/>
              </w:rPr>
              <w:t>무지개</w:t>
            </w:r>
            <w:r w:rsidR="001E2738"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 w:rsidRPr="002A499C">
              <w:rPr>
                <w:rFonts w:hint="eastAsia"/>
                <w:color w:val="FF0000"/>
                <w:sz w:val="24"/>
                <w:szCs w:val="24"/>
              </w:rPr>
              <w:t>알</w:t>
            </w:r>
            <w:r w:rsidRPr="002A499C">
              <w:rPr>
                <w:color w:val="FF0000"/>
                <w:sz w:val="24"/>
                <w:szCs w:val="24"/>
              </w:rPr>
              <w:drawing>
                <wp:inline distT="0" distB="0" distL="0" distR="0" wp14:anchorId="5AE965AB" wp14:editId="46EE414A">
                  <wp:extent cx="258444" cy="277918"/>
                  <wp:effectExtent l="0" t="0" r="8890" b="8255"/>
                  <wp:docPr id="7" name="그림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44" cy="277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A499C">
              <w:rPr>
                <w:rFonts w:hint="eastAsia"/>
                <w:color w:val="FF0000"/>
                <w:sz w:val="24"/>
                <w:szCs w:val="24"/>
              </w:rPr>
              <w:t>, 장난감 로켓</w:t>
            </w:r>
            <w:r w:rsidRPr="002A499C">
              <w:rPr>
                <w:color w:val="FF0000"/>
                <w:sz w:val="24"/>
                <w:szCs w:val="24"/>
              </w:rPr>
              <w:drawing>
                <wp:inline distT="0" distB="0" distL="0" distR="0" wp14:anchorId="3D4B8A80" wp14:editId="160D2971">
                  <wp:extent cx="314431" cy="293158"/>
                  <wp:effectExtent l="0" t="0" r="0" b="0"/>
                  <wp:docPr id="1" name="그림 7" descr="텍스트, 항공기이(가) 표시된 사진&#10;&#10;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7" descr="텍스트, 항공기이(가) 표시된 사진&#10;&#10;자동 생성된 설명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31" cy="293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99C" w:rsidTr="002A499C">
        <w:trPr>
          <w:trHeight w:val="841"/>
        </w:trPr>
        <w:tc>
          <w:tcPr>
            <w:tcW w:w="1235" w:type="dxa"/>
          </w:tcPr>
          <w:p w:rsidR="002A499C" w:rsidRPr="002A499C" w:rsidRDefault="002A499C" w:rsidP="002A49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낚시1</w:t>
            </w:r>
          </w:p>
        </w:tc>
        <w:tc>
          <w:tcPr>
            <w:tcW w:w="7525" w:type="dxa"/>
          </w:tcPr>
          <w:p w:rsidR="002A499C" w:rsidRPr="002A499C" w:rsidRDefault="002A499C" w:rsidP="002A499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오리발</w:t>
            </w:r>
            <w:r w:rsidRPr="002A499C">
              <w:rPr>
                <w:sz w:val="24"/>
                <w:szCs w:val="24"/>
              </w:rPr>
              <w:drawing>
                <wp:inline distT="0" distB="0" distL="0" distR="0" wp14:anchorId="08E0F4CD" wp14:editId="029D05F9">
                  <wp:extent cx="299085" cy="270019"/>
                  <wp:effectExtent l="0" t="0" r="5715" b="0"/>
                  <wp:docPr id="14" name="그림 13" descr="텍스트, 하늘이(가) 표시된 사진&#10;&#10;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그림 13" descr="텍스트, 하늘이(가) 표시된 사진&#10;&#10;자동 생성된 설명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" cy="270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자석</w:t>
            </w:r>
            <w:r w:rsidRPr="002A499C">
              <w:rPr>
                <w:sz w:val="24"/>
                <w:szCs w:val="24"/>
              </w:rPr>
              <w:drawing>
                <wp:inline distT="0" distB="0" distL="0" distR="0" wp14:anchorId="5EC975FB" wp14:editId="71C00AD4">
                  <wp:extent cx="294169" cy="270019"/>
                  <wp:effectExtent l="0" t="0" r="0" b="0"/>
                  <wp:docPr id="15" name="그림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그림 1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69" cy="270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참치 통조림</w:t>
            </w:r>
            <w:r w:rsidRPr="002A499C">
              <w:rPr>
                <w:sz w:val="24"/>
                <w:szCs w:val="24"/>
              </w:rPr>
              <w:drawing>
                <wp:inline distT="0" distB="0" distL="0" distR="0" wp14:anchorId="63243BE7" wp14:editId="001AEC02">
                  <wp:extent cx="314430" cy="293251"/>
                  <wp:effectExtent l="0" t="0" r="0" b="0"/>
                  <wp:docPr id="17" name="그림 16" descr="텍스트, 전자제품이(가) 표시된 사진&#10;&#10;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그림 16" descr="텍스트, 전자제품이(가) 표시된 사진&#10;&#10;자동 생성된 설명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30" cy="293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99C" w:rsidTr="002A499C">
        <w:trPr>
          <w:trHeight w:val="804"/>
        </w:trPr>
        <w:tc>
          <w:tcPr>
            <w:tcW w:w="1235" w:type="dxa"/>
          </w:tcPr>
          <w:p w:rsidR="002A499C" w:rsidRPr="002A499C" w:rsidRDefault="002A499C" w:rsidP="002A499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낚시2</w:t>
            </w:r>
          </w:p>
        </w:tc>
        <w:tc>
          <w:tcPr>
            <w:tcW w:w="7525" w:type="dxa"/>
          </w:tcPr>
          <w:p w:rsidR="002A499C" w:rsidRPr="002A499C" w:rsidRDefault="002A499C" w:rsidP="002A499C">
            <w:pPr>
              <w:jc w:val="left"/>
              <w:rPr>
                <w:color w:val="FF0000"/>
                <w:sz w:val="24"/>
                <w:szCs w:val="24"/>
              </w:rPr>
            </w:pPr>
            <w:r w:rsidRPr="002A499C">
              <w:rPr>
                <w:rFonts w:hint="eastAsia"/>
                <w:color w:val="FF0000"/>
                <w:sz w:val="24"/>
                <w:szCs w:val="24"/>
              </w:rPr>
              <w:t>진주</w:t>
            </w:r>
            <w:r w:rsidRPr="002A499C">
              <w:rPr>
                <w:color w:val="FF0000"/>
                <w:sz w:val="24"/>
                <w:szCs w:val="24"/>
              </w:rPr>
              <w:drawing>
                <wp:inline distT="0" distB="0" distL="0" distR="0" wp14:anchorId="3473A87A" wp14:editId="5413237D">
                  <wp:extent cx="264160" cy="270019"/>
                  <wp:effectExtent l="0" t="0" r="2540" b="0"/>
                  <wp:docPr id="13" name="그림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그림 1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70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A499C">
              <w:rPr>
                <w:rFonts w:hint="eastAsia"/>
                <w:color w:val="FF0000"/>
                <w:sz w:val="24"/>
                <w:szCs w:val="24"/>
              </w:rPr>
              <w:t>,</w:t>
            </w:r>
            <w:r w:rsidRPr="002A499C">
              <w:rPr>
                <w:color w:val="FF0000"/>
                <w:sz w:val="24"/>
                <w:szCs w:val="24"/>
              </w:rPr>
              <w:t xml:space="preserve"> </w:t>
            </w:r>
            <w:r w:rsidRPr="002A499C">
              <w:rPr>
                <w:rFonts w:hint="eastAsia"/>
                <w:color w:val="FF0000"/>
                <w:sz w:val="24"/>
                <w:szCs w:val="24"/>
              </w:rPr>
              <w:t>말 발굽</w:t>
            </w:r>
            <w:r w:rsidRPr="002A499C">
              <w:rPr>
                <w:color w:val="FF0000"/>
                <w:sz w:val="24"/>
                <w:szCs w:val="24"/>
              </w:rPr>
              <w:drawing>
                <wp:inline distT="0" distB="0" distL="0" distR="0" wp14:anchorId="7D456413" wp14:editId="6A1D1BCB">
                  <wp:extent cx="319828" cy="268709"/>
                  <wp:effectExtent l="0" t="0" r="4445" b="0"/>
                  <wp:docPr id="16" name="그림 15" descr="교통이(가) 표시된 사진&#10;&#10;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그림 15" descr="교통이(가) 표시된 사진&#10;&#10;자동 생성된 설명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828" cy="268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99C" w:rsidTr="002A499C">
        <w:trPr>
          <w:trHeight w:val="841"/>
        </w:trPr>
        <w:tc>
          <w:tcPr>
            <w:tcW w:w="1235" w:type="dxa"/>
          </w:tcPr>
          <w:p w:rsidR="002A499C" w:rsidRPr="002A499C" w:rsidRDefault="002A499C" w:rsidP="002A49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낚시3</w:t>
            </w:r>
          </w:p>
        </w:tc>
        <w:tc>
          <w:tcPr>
            <w:tcW w:w="7525" w:type="dxa"/>
          </w:tcPr>
          <w:p w:rsidR="002A499C" w:rsidRPr="002A499C" w:rsidRDefault="002A499C" w:rsidP="002A499C">
            <w:pPr>
              <w:jc w:val="left"/>
              <w:rPr>
                <w:color w:val="FF0000"/>
                <w:sz w:val="24"/>
                <w:szCs w:val="24"/>
              </w:rPr>
            </w:pPr>
            <w:r w:rsidRPr="002A499C">
              <w:rPr>
                <w:rFonts w:hint="eastAsia"/>
                <w:color w:val="FF0000"/>
                <w:sz w:val="24"/>
                <w:szCs w:val="24"/>
              </w:rPr>
              <w:t>지도</w:t>
            </w:r>
            <w:r w:rsidRPr="002A499C">
              <w:rPr>
                <w:color w:val="FF0000"/>
                <w:sz w:val="24"/>
                <w:szCs w:val="24"/>
              </w:rPr>
              <w:drawing>
                <wp:inline distT="0" distB="0" distL="0" distR="0" wp14:anchorId="79C0345A" wp14:editId="5DA55954">
                  <wp:extent cx="285750" cy="268014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08697" cy="28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A499C">
              <w:rPr>
                <w:rFonts w:hint="eastAsia"/>
                <w:color w:val="FF0000"/>
                <w:sz w:val="24"/>
                <w:szCs w:val="24"/>
              </w:rPr>
              <w:t>,</w:t>
            </w:r>
            <w:r w:rsidRPr="002A499C">
              <w:rPr>
                <w:color w:val="FF0000"/>
                <w:sz w:val="24"/>
                <w:szCs w:val="24"/>
              </w:rPr>
              <w:t xml:space="preserve"> </w:t>
            </w:r>
            <w:r w:rsidRPr="002A499C">
              <w:rPr>
                <w:rFonts w:hint="eastAsia"/>
                <w:color w:val="FF0000"/>
                <w:sz w:val="24"/>
                <w:szCs w:val="24"/>
              </w:rPr>
              <w:t>나침반</w:t>
            </w:r>
            <w:r w:rsidRPr="002A499C">
              <w:rPr>
                <w:color w:val="FF0000"/>
                <w:sz w:val="24"/>
                <w:szCs w:val="24"/>
              </w:rPr>
              <w:drawing>
                <wp:inline distT="0" distB="0" distL="0" distR="0" wp14:anchorId="2B60D671" wp14:editId="3D0F683F">
                  <wp:extent cx="230245" cy="2667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10" cy="270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99C" w:rsidTr="002A499C">
        <w:trPr>
          <w:trHeight w:val="841"/>
        </w:trPr>
        <w:tc>
          <w:tcPr>
            <w:tcW w:w="1235" w:type="dxa"/>
          </w:tcPr>
          <w:p w:rsidR="002A499C" w:rsidRPr="002A499C" w:rsidRDefault="002A499C" w:rsidP="002A49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채집1</w:t>
            </w:r>
          </w:p>
        </w:tc>
        <w:tc>
          <w:tcPr>
            <w:tcW w:w="7525" w:type="dxa"/>
          </w:tcPr>
          <w:p w:rsidR="002A499C" w:rsidRPr="002A499C" w:rsidRDefault="002A499C" w:rsidP="002A499C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호박</w:t>
            </w:r>
            <w:r w:rsidR="001E2738" w:rsidRPr="001E2738">
              <w:rPr>
                <w:sz w:val="24"/>
                <w:szCs w:val="24"/>
              </w:rPr>
              <w:drawing>
                <wp:inline distT="0" distB="0" distL="0" distR="0" wp14:anchorId="4768D2FB" wp14:editId="1B72BBA1">
                  <wp:extent cx="268283" cy="272031"/>
                  <wp:effectExtent l="0" t="0" r="0" b="0"/>
                  <wp:docPr id="20" name="그림 19" descr="텍스트, 빛이(가) 표시된 사진&#10;&#10;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그림 19" descr="텍스트, 빛이(가) 표시된 사진&#10;&#10;자동 생성된 설명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83" cy="272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동전</w:t>
            </w:r>
            <w:r w:rsidR="001E2738" w:rsidRPr="001E2738">
              <w:rPr>
                <w:sz w:val="24"/>
                <w:szCs w:val="24"/>
              </w:rPr>
              <w:drawing>
                <wp:inline distT="0" distB="0" distL="0" distR="0" wp14:anchorId="4EC8A453" wp14:editId="0E5379C0">
                  <wp:extent cx="319040" cy="272031"/>
                  <wp:effectExtent l="0" t="0" r="5080" b="0"/>
                  <wp:docPr id="21" name="그림 20" descr="블루, 오렌지, 빛이(가) 표시된 사진&#10;&#10;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그림 20" descr="블루, 오렌지, 빛이(가) 표시된 사진&#10;&#10;자동 생성된 설명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40" cy="272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월계수</w:t>
            </w:r>
            <w:r w:rsidR="001E2738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잎</w:t>
            </w:r>
            <w:r w:rsidR="001E2738" w:rsidRPr="001E2738">
              <w:rPr>
                <w:sz w:val="24"/>
                <w:szCs w:val="24"/>
              </w:rPr>
              <w:drawing>
                <wp:inline distT="0" distB="0" distL="0" distR="0" wp14:anchorId="06DB345A" wp14:editId="597EB5EF">
                  <wp:extent cx="297653" cy="278268"/>
                  <wp:effectExtent l="0" t="0" r="7620" b="7620"/>
                  <wp:docPr id="24" name="그림 23" descr="텍스트이(가) 표시된 사진&#10;&#10;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그림 23" descr="텍스트이(가) 표시된 사진&#10;&#10;자동 생성된 설명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53" cy="278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99C" w:rsidTr="002A499C">
        <w:trPr>
          <w:trHeight w:val="841"/>
        </w:trPr>
        <w:tc>
          <w:tcPr>
            <w:tcW w:w="1235" w:type="dxa"/>
          </w:tcPr>
          <w:p w:rsidR="002A499C" w:rsidRPr="002A499C" w:rsidRDefault="002A499C" w:rsidP="002A49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채집2</w:t>
            </w:r>
          </w:p>
        </w:tc>
        <w:tc>
          <w:tcPr>
            <w:tcW w:w="7525" w:type="dxa"/>
          </w:tcPr>
          <w:p w:rsidR="002A499C" w:rsidRPr="001E2738" w:rsidRDefault="001E2738" w:rsidP="002A499C">
            <w:pPr>
              <w:jc w:val="left"/>
              <w:rPr>
                <w:color w:val="FF0000"/>
                <w:sz w:val="24"/>
                <w:szCs w:val="24"/>
              </w:rPr>
            </w:pPr>
            <w:proofErr w:type="spellStart"/>
            <w:r w:rsidRPr="001E2738">
              <w:rPr>
                <w:rFonts w:hint="eastAsia"/>
                <w:color w:val="FF0000"/>
                <w:sz w:val="24"/>
                <w:szCs w:val="24"/>
              </w:rPr>
              <w:t>네잎클로버</w:t>
            </w:r>
            <w:proofErr w:type="spellEnd"/>
            <w:r w:rsidRPr="001E2738">
              <w:rPr>
                <w:color w:val="FF0000"/>
                <w:sz w:val="24"/>
                <w:szCs w:val="24"/>
              </w:rPr>
              <w:drawing>
                <wp:inline distT="0" distB="0" distL="0" distR="0" wp14:anchorId="708EE279" wp14:editId="349339D6">
                  <wp:extent cx="290301" cy="272031"/>
                  <wp:effectExtent l="0" t="0" r="0" b="0"/>
                  <wp:docPr id="19" name="그림 18" descr="클립아트이(가) 표시된 사진&#10;&#10;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그림 18" descr="클립아트이(가) 표시된 사진&#10;&#10;자동 생성된 설명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01" cy="272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E2738">
              <w:rPr>
                <w:rFonts w:hint="eastAsia"/>
                <w:color w:val="FF0000"/>
                <w:sz w:val="24"/>
                <w:szCs w:val="24"/>
              </w:rPr>
              <w:t>,</w:t>
            </w:r>
            <w:r w:rsidRPr="001E2738">
              <w:rPr>
                <w:color w:val="FF0000"/>
                <w:sz w:val="24"/>
                <w:szCs w:val="24"/>
              </w:rPr>
              <w:t xml:space="preserve"> </w:t>
            </w:r>
            <w:r w:rsidRPr="001E2738">
              <w:rPr>
                <w:rFonts w:hint="eastAsia"/>
                <w:color w:val="FF0000"/>
                <w:sz w:val="24"/>
                <w:szCs w:val="24"/>
              </w:rPr>
              <w:t>금 주사위</w:t>
            </w:r>
            <w:r w:rsidRPr="001E2738">
              <w:rPr>
                <w:color w:val="FF0000"/>
                <w:sz w:val="24"/>
                <w:szCs w:val="24"/>
              </w:rPr>
              <w:drawing>
                <wp:inline distT="0" distB="0" distL="0" distR="0" wp14:anchorId="0F1EA694" wp14:editId="25E93B75">
                  <wp:extent cx="309562" cy="301215"/>
                  <wp:effectExtent l="0" t="0" r="0" b="3810"/>
                  <wp:docPr id="22" name="그림 21" descr="텍스트, 클립아트이(가) 표시된 사진&#10;&#10;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그림 21" descr="텍스트, 클립아트이(가) 표시된 사진&#10;&#10;자동 생성된 설명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" cy="30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99C" w:rsidTr="002A499C">
        <w:trPr>
          <w:trHeight w:val="804"/>
        </w:trPr>
        <w:tc>
          <w:tcPr>
            <w:tcW w:w="1235" w:type="dxa"/>
          </w:tcPr>
          <w:p w:rsidR="002A499C" w:rsidRPr="002A499C" w:rsidRDefault="002A499C" w:rsidP="002A49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채집3</w:t>
            </w:r>
          </w:p>
        </w:tc>
        <w:tc>
          <w:tcPr>
            <w:tcW w:w="7525" w:type="dxa"/>
          </w:tcPr>
          <w:p w:rsidR="002A499C" w:rsidRPr="001E2738" w:rsidRDefault="001E2738" w:rsidP="002A499C">
            <w:pPr>
              <w:jc w:val="left"/>
              <w:rPr>
                <w:color w:val="FF0000"/>
                <w:sz w:val="24"/>
                <w:szCs w:val="24"/>
              </w:rPr>
            </w:pPr>
            <w:r w:rsidRPr="001E2738">
              <w:rPr>
                <w:rFonts w:hint="eastAsia"/>
                <w:color w:val="FF0000"/>
                <w:sz w:val="24"/>
                <w:szCs w:val="24"/>
              </w:rPr>
              <w:t>모래시계</w:t>
            </w:r>
            <w:r w:rsidRPr="001E2738">
              <w:rPr>
                <w:color w:val="FF0000"/>
                <w:sz w:val="24"/>
                <w:szCs w:val="24"/>
              </w:rPr>
              <w:drawing>
                <wp:inline distT="0" distB="0" distL="0" distR="0" wp14:anchorId="7F9ABA1D" wp14:editId="6DE2D6BB">
                  <wp:extent cx="333745" cy="278268"/>
                  <wp:effectExtent l="0" t="0" r="9525" b="7620"/>
                  <wp:docPr id="23" name="그림 22" descr="텍스트이(가) 표시된 사진&#10;&#10;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그림 22" descr="텍스트이(가) 표시된 사진&#10;&#10;자동 생성된 설명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45" cy="278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E2738">
              <w:rPr>
                <w:rFonts w:hint="eastAsia"/>
                <w:color w:val="FF0000"/>
                <w:sz w:val="24"/>
                <w:szCs w:val="24"/>
              </w:rPr>
              <w:t>,</w:t>
            </w:r>
            <w:r w:rsidRPr="001E2738">
              <w:rPr>
                <w:color w:val="FF0000"/>
                <w:sz w:val="24"/>
                <w:szCs w:val="24"/>
              </w:rPr>
              <w:t xml:space="preserve"> </w:t>
            </w:r>
            <w:r w:rsidRPr="001E2738">
              <w:rPr>
                <w:rFonts w:hint="eastAsia"/>
                <w:color w:val="FF0000"/>
                <w:sz w:val="24"/>
                <w:szCs w:val="24"/>
              </w:rPr>
              <w:t>석유</w:t>
            </w:r>
            <w:r w:rsidRPr="001E2738">
              <w:rPr>
                <w:color w:val="FF0000"/>
                <w:sz w:val="24"/>
                <w:szCs w:val="24"/>
              </w:rPr>
              <w:drawing>
                <wp:inline distT="0" distB="0" distL="0" distR="0" wp14:anchorId="3254A8DD" wp14:editId="74DEF389">
                  <wp:extent cx="238125" cy="312539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91" cy="315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99C" w:rsidTr="002A499C">
        <w:trPr>
          <w:trHeight w:val="841"/>
        </w:trPr>
        <w:tc>
          <w:tcPr>
            <w:tcW w:w="1235" w:type="dxa"/>
          </w:tcPr>
          <w:p w:rsidR="002A499C" w:rsidRPr="002A499C" w:rsidRDefault="002A499C" w:rsidP="002A499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광질</w:t>
            </w:r>
            <w:proofErr w:type="spellEnd"/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525" w:type="dxa"/>
          </w:tcPr>
          <w:p w:rsidR="002A499C" w:rsidRPr="001E2738" w:rsidRDefault="001E2738" w:rsidP="001E2738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개껌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화석</w:t>
            </w:r>
            <w:r w:rsidRPr="001E2738">
              <w:rPr>
                <w:sz w:val="24"/>
                <w:szCs w:val="24"/>
              </w:rPr>
              <w:drawing>
                <wp:inline distT="0" distB="0" distL="0" distR="0" wp14:anchorId="695C4061" wp14:editId="1F118680">
                  <wp:extent cx="302126" cy="309646"/>
                  <wp:effectExtent l="0" t="0" r="3175" b="0"/>
                  <wp:docPr id="26" name="그림 25" descr="휘파람이(가) 표시된 사진&#10;&#10;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그림 25" descr="휘파람이(가) 표시된 사진&#10;&#10;자동 생성된 설명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126" cy="309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주인 화석</w:t>
            </w:r>
            <w:r w:rsidRPr="001E2738">
              <w:rPr>
                <w:sz w:val="24"/>
                <w:szCs w:val="24"/>
              </w:rPr>
              <w:drawing>
                <wp:inline distT="0" distB="0" distL="0" distR="0" wp14:anchorId="719B2437" wp14:editId="67C951BB">
                  <wp:extent cx="348453" cy="309647"/>
                  <wp:effectExtent l="0" t="0" r="0" b="0"/>
                  <wp:docPr id="27" name="그림 26" descr="텍스트, 대주교, 포유류이(가) 표시된 사진&#10;&#10;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그림 26" descr="텍스트, 대주교, 포유류이(가) 표시된 사진&#10;&#10;자동 생성된 설명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453" cy="309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다이너마이트</w:t>
            </w:r>
            <w:r>
              <w:rPr>
                <w:noProof/>
              </w:rPr>
              <w:t xml:space="preserve"> </w:t>
            </w:r>
            <w:r w:rsidRPr="001E2738">
              <w:rPr>
                <w:sz w:val="24"/>
                <w:szCs w:val="24"/>
              </w:rPr>
              <w:drawing>
                <wp:inline distT="0" distB="0" distL="0" distR="0" wp14:anchorId="10A1E7CB" wp14:editId="7E404489">
                  <wp:extent cx="362001" cy="371527"/>
                  <wp:effectExtent l="0" t="0" r="0" b="9525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99C" w:rsidTr="002A499C">
        <w:trPr>
          <w:trHeight w:val="841"/>
        </w:trPr>
        <w:tc>
          <w:tcPr>
            <w:tcW w:w="1235" w:type="dxa"/>
          </w:tcPr>
          <w:p w:rsidR="002A499C" w:rsidRPr="002A499C" w:rsidRDefault="002A499C" w:rsidP="002A499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광질</w:t>
            </w:r>
            <w:proofErr w:type="spellEnd"/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525" w:type="dxa"/>
          </w:tcPr>
          <w:p w:rsidR="002A499C" w:rsidRPr="001E2738" w:rsidRDefault="001E2738" w:rsidP="002A499C">
            <w:pPr>
              <w:jc w:val="left"/>
              <w:rPr>
                <w:color w:val="FF0000"/>
                <w:sz w:val="24"/>
                <w:szCs w:val="24"/>
              </w:rPr>
            </w:pPr>
            <w:r w:rsidRPr="001E2738">
              <w:rPr>
                <w:rFonts w:hint="eastAsia"/>
                <w:color w:val="FF0000"/>
                <w:sz w:val="24"/>
                <w:szCs w:val="24"/>
              </w:rPr>
              <w:t>다이아몬드</w:t>
            </w:r>
            <w:r w:rsidRPr="001E2738">
              <w:rPr>
                <w:noProof/>
                <w:color w:val="FF0000"/>
              </w:rPr>
              <w:t xml:space="preserve"> </w:t>
            </w:r>
            <w:r w:rsidRPr="001E2738">
              <w:rPr>
                <w:color w:val="FF0000"/>
                <w:sz w:val="24"/>
                <w:szCs w:val="24"/>
              </w:rPr>
              <w:drawing>
                <wp:inline distT="0" distB="0" distL="0" distR="0" wp14:anchorId="4A80390F" wp14:editId="3419DF26">
                  <wp:extent cx="322975" cy="289174"/>
                  <wp:effectExtent l="0" t="0" r="1270" b="0"/>
                  <wp:docPr id="31" name="그림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그림 28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75" cy="289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E2738">
              <w:rPr>
                <w:rFonts w:hint="eastAsia"/>
                <w:color w:val="FF0000"/>
                <w:sz w:val="24"/>
                <w:szCs w:val="24"/>
              </w:rPr>
              <w:t xml:space="preserve">, </w:t>
            </w:r>
            <w:r w:rsidRPr="001E2738">
              <w:rPr>
                <w:rFonts w:hint="eastAsia"/>
                <w:color w:val="FF0000"/>
                <w:sz w:val="24"/>
                <w:szCs w:val="24"/>
              </w:rPr>
              <w:t>에메랄드</w:t>
            </w:r>
            <w:r w:rsidRPr="001E2738">
              <w:rPr>
                <w:color w:val="FF0000"/>
                <w:sz w:val="24"/>
                <w:szCs w:val="24"/>
              </w:rPr>
              <w:drawing>
                <wp:inline distT="0" distB="0" distL="0" distR="0" wp14:anchorId="5F928174" wp14:editId="127D3861">
                  <wp:extent cx="328159" cy="295706"/>
                  <wp:effectExtent l="0" t="0" r="0" b="0"/>
                  <wp:docPr id="30" name="그림 29" descr="시계이(가) 표시된 사진&#10;&#10;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그림 29" descr="시계이(가) 표시된 사진&#10;&#10;자동 생성된 설명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59" cy="295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99C" w:rsidTr="002A499C">
        <w:trPr>
          <w:trHeight w:val="804"/>
        </w:trPr>
        <w:tc>
          <w:tcPr>
            <w:tcW w:w="1235" w:type="dxa"/>
          </w:tcPr>
          <w:p w:rsidR="002A499C" w:rsidRPr="002A499C" w:rsidRDefault="002A499C" w:rsidP="002A499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광질</w:t>
            </w:r>
            <w:proofErr w:type="spellEnd"/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7525" w:type="dxa"/>
          </w:tcPr>
          <w:p w:rsidR="002A499C" w:rsidRPr="001E2738" w:rsidRDefault="001E2738" w:rsidP="001E2738">
            <w:pPr>
              <w:jc w:val="left"/>
              <w:rPr>
                <w:rFonts w:hint="eastAsia"/>
                <w:color w:val="FF0000"/>
                <w:sz w:val="24"/>
                <w:szCs w:val="24"/>
              </w:rPr>
            </w:pPr>
            <w:r w:rsidRPr="001E2738">
              <w:rPr>
                <w:rFonts w:hint="eastAsia"/>
                <w:color w:val="FF0000"/>
                <w:sz w:val="24"/>
                <w:szCs w:val="24"/>
              </w:rPr>
              <w:t>불사조의 영혼</w:t>
            </w:r>
            <w:r w:rsidRPr="001E2738">
              <w:rPr>
                <w:color w:val="FF0000"/>
                <w:sz w:val="24"/>
                <w:szCs w:val="24"/>
              </w:rPr>
              <w:drawing>
                <wp:inline distT="0" distB="0" distL="0" distR="0" wp14:anchorId="68E890AA" wp14:editId="3D02C923">
                  <wp:extent cx="281199" cy="289174"/>
                  <wp:effectExtent l="0" t="0" r="5080" b="0"/>
                  <wp:docPr id="28" name="그림 27" descr="상자이(가) 표시된 사진&#10;&#10;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그림 27" descr="상자이(가) 표시된 사진&#10;&#10;자동 생성된 설명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99" cy="289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E2738">
              <w:rPr>
                <w:rFonts w:hint="eastAsia"/>
                <w:color w:val="FF0000"/>
                <w:sz w:val="24"/>
                <w:szCs w:val="24"/>
              </w:rPr>
              <w:t xml:space="preserve">, </w:t>
            </w:r>
            <w:r w:rsidRPr="001E2738">
              <w:rPr>
                <w:rFonts w:hint="eastAsia"/>
                <w:color w:val="FF0000"/>
                <w:sz w:val="24"/>
                <w:szCs w:val="24"/>
              </w:rPr>
              <w:t>보물상자</w:t>
            </w:r>
            <w:r w:rsidRPr="001E2738">
              <w:rPr>
                <w:color w:val="FF0000"/>
                <w:sz w:val="24"/>
                <w:szCs w:val="24"/>
              </w:rPr>
              <w:drawing>
                <wp:inline distT="0" distB="0" distL="0" distR="0" wp14:anchorId="2EEB1577" wp14:editId="0BA3303A">
                  <wp:extent cx="387137" cy="309647"/>
                  <wp:effectExtent l="0" t="0" r="0" b="0"/>
                  <wp:docPr id="25" name="그림 24" descr="텍스트, 클립아트이(가) 표시된 사진&#10;&#10;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그림 24" descr="텍스트, 클립아트이(가) 표시된 사진&#10;&#10;자동 생성된 설명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37" cy="309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99C" w:rsidTr="002A499C">
        <w:trPr>
          <w:trHeight w:val="841"/>
        </w:trPr>
        <w:tc>
          <w:tcPr>
            <w:tcW w:w="1235" w:type="dxa"/>
          </w:tcPr>
          <w:p w:rsidR="002A499C" w:rsidRPr="002A499C" w:rsidRDefault="002A499C" w:rsidP="002A49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사냥1</w:t>
            </w:r>
          </w:p>
        </w:tc>
        <w:tc>
          <w:tcPr>
            <w:tcW w:w="7525" w:type="dxa"/>
          </w:tcPr>
          <w:p w:rsidR="002A499C" w:rsidRPr="002A499C" w:rsidRDefault="001E2738" w:rsidP="002A499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목걸이</w:t>
            </w:r>
            <w:r w:rsidRPr="001E2738">
              <w:rPr>
                <w:noProof/>
              </w:rPr>
              <w:t xml:space="preserve"> </w:t>
            </w:r>
            <w:r w:rsidRPr="001E2738">
              <w:rPr>
                <w:noProof/>
              </w:rPr>
              <w:drawing>
                <wp:inline distT="0" distB="0" distL="0" distR="0" wp14:anchorId="71EA2A37" wp14:editId="3F627FE2">
                  <wp:extent cx="311044" cy="290513"/>
                  <wp:effectExtent l="0" t="0" r="0" b="0"/>
                  <wp:docPr id="32" name="그림 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그림 31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44" cy="290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반지</w:t>
            </w:r>
            <w:r w:rsidRPr="001E2738">
              <w:rPr>
                <w:noProof/>
              </w:rPr>
              <w:t xml:space="preserve"> </w:t>
            </w:r>
            <w:r w:rsidRPr="001E2738">
              <w:rPr>
                <w:sz w:val="24"/>
                <w:szCs w:val="24"/>
              </w:rPr>
              <w:drawing>
                <wp:inline distT="0" distB="0" distL="0" distR="0" wp14:anchorId="005E899C" wp14:editId="1E4DBAF0">
                  <wp:extent cx="336363" cy="280644"/>
                  <wp:effectExtent l="0" t="0" r="6985" b="5715"/>
                  <wp:docPr id="33" name="그림 32" descr="텍스트, 클립아트이(가) 표시된 사진&#10;&#10;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그림 32" descr="텍스트, 클립아트이(가) 표시된 사진&#10;&#10;자동 생성된 설명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63" cy="280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왕관</w:t>
            </w:r>
            <w:r w:rsidRPr="001E2738">
              <w:rPr>
                <w:noProof/>
              </w:rPr>
              <w:t xml:space="preserve"> </w:t>
            </w:r>
            <w:r w:rsidRPr="001E2738">
              <w:rPr>
                <w:sz w:val="24"/>
                <w:szCs w:val="24"/>
              </w:rPr>
              <w:drawing>
                <wp:inline distT="0" distB="0" distL="0" distR="0" wp14:anchorId="04A72417" wp14:editId="3DC1F8C7">
                  <wp:extent cx="339801" cy="290513"/>
                  <wp:effectExtent l="0" t="0" r="3175" b="0"/>
                  <wp:docPr id="34" name="그림 30" descr="텍스트, 클립아트이(가) 표시된 사진&#10;&#10;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그림 30" descr="텍스트, 클립아트이(가) 표시된 사진&#10;&#10;자동 생성된 설명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01" cy="290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99C" w:rsidTr="002A499C">
        <w:trPr>
          <w:trHeight w:val="841"/>
        </w:trPr>
        <w:tc>
          <w:tcPr>
            <w:tcW w:w="1235" w:type="dxa"/>
          </w:tcPr>
          <w:p w:rsidR="002A499C" w:rsidRPr="002A499C" w:rsidRDefault="002A499C" w:rsidP="002A49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사냥2</w:t>
            </w:r>
          </w:p>
        </w:tc>
        <w:tc>
          <w:tcPr>
            <w:tcW w:w="7525" w:type="dxa"/>
          </w:tcPr>
          <w:p w:rsidR="002A499C" w:rsidRPr="002A499C" w:rsidRDefault="001E2738" w:rsidP="002A499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용의 눈알</w:t>
            </w:r>
            <w:r w:rsidRPr="001E2738">
              <w:rPr>
                <w:noProof/>
              </w:rPr>
              <w:t xml:space="preserve"> </w:t>
            </w:r>
            <w:r w:rsidRPr="001E2738">
              <w:rPr>
                <w:sz w:val="24"/>
                <w:szCs w:val="24"/>
              </w:rPr>
              <w:drawing>
                <wp:inline distT="0" distB="0" distL="0" distR="0" wp14:anchorId="7787CA3A" wp14:editId="2F660CE8">
                  <wp:extent cx="333163" cy="254433"/>
                  <wp:effectExtent l="0" t="0" r="0" b="0"/>
                  <wp:docPr id="35" name="그림 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그림 33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163" cy="254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  <w:szCs w:val="24"/>
              </w:rPr>
              <w:t>, 용의 발톱</w:t>
            </w:r>
            <w:r w:rsidRPr="001E2738">
              <w:rPr>
                <w:noProof/>
              </w:rPr>
              <w:t xml:space="preserve"> </w:t>
            </w:r>
            <w:r w:rsidRPr="001E2738">
              <w:rPr>
                <w:sz w:val="24"/>
                <w:szCs w:val="24"/>
              </w:rPr>
              <w:drawing>
                <wp:inline distT="0" distB="0" distL="0" distR="0" wp14:anchorId="2187E671" wp14:editId="1E8C300B">
                  <wp:extent cx="246756" cy="254432"/>
                  <wp:effectExtent l="0" t="0" r="1270" b="0"/>
                  <wp:docPr id="36" name="그림 34" descr="공구이(가) 표시된 사진&#10;&#10;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그림 34" descr="공구이(가) 표시된 사진&#10;&#10;자동 생성된 설명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56" cy="254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99C" w:rsidTr="002A499C">
        <w:trPr>
          <w:trHeight w:val="804"/>
        </w:trPr>
        <w:tc>
          <w:tcPr>
            <w:tcW w:w="1235" w:type="dxa"/>
          </w:tcPr>
          <w:p w:rsidR="002A499C" w:rsidRPr="002A499C" w:rsidRDefault="002A499C" w:rsidP="002A49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사냥3</w:t>
            </w:r>
          </w:p>
        </w:tc>
        <w:tc>
          <w:tcPr>
            <w:tcW w:w="7525" w:type="dxa"/>
          </w:tcPr>
          <w:p w:rsidR="002A499C" w:rsidRPr="002A499C" w:rsidRDefault="001E2738" w:rsidP="002A499C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투구</w:t>
            </w:r>
            <w:r>
              <w:rPr>
                <w:noProof/>
              </w:rPr>
              <w:t xml:space="preserve"> </w:t>
            </w:r>
            <w:r w:rsidRPr="001E2738">
              <w:rPr>
                <w:sz w:val="24"/>
                <w:szCs w:val="24"/>
              </w:rPr>
              <w:drawing>
                <wp:inline distT="0" distB="0" distL="0" distR="0" wp14:anchorId="7139BB77" wp14:editId="4946F50C">
                  <wp:extent cx="362001" cy="371527"/>
                  <wp:effectExtent l="0" t="0" r="0" b="9525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갑옷</w:t>
            </w:r>
            <w:r>
              <w:rPr>
                <w:noProof/>
              </w:rPr>
              <w:t xml:space="preserve"> </w:t>
            </w:r>
            <w:r w:rsidRPr="001E2738">
              <w:rPr>
                <w:sz w:val="24"/>
                <w:szCs w:val="24"/>
              </w:rPr>
              <w:drawing>
                <wp:inline distT="0" distB="0" distL="0" distR="0" wp14:anchorId="2954EE58" wp14:editId="48A649B6">
                  <wp:extent cx="390580" cy="371527"/>
                  <wp:effectExtent l="0" t="0" r="9525" b="9525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80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0372" w:rsidRDefault="0021472B"/>
    <w:sectPr w:rsidR="003903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9C"/>
    <w:rsid w:val="001E2738"/>
    <w:rsid w:val="0021472B"/>
    <w:rsid w:val="002A499C"/>
    <w:rsid w:val="0032618F"/>
    <w:rsid w:val="00907FAB"/>
    <w:rsid w:val="00AD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63258"/>
  <w15:chartTrackingRefBased/>
  <w15:docId w15:val="{9C69CFE8-563B-4086-8E77-DB5B1C46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4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seoulit</dc:creator>
  <cp:keywords/>
  <dc:description/>
  <cp:lastModifiedBy>seoulit</cp:lastModifiedBy>
  <cp:revision>2</cp:revision>
  <dcterms:created xsi:type="dcterms:W3CDTF">2023-04-11T00:51:00Z</dcterms:created>
  <dcterms:modified xsi:type="dcterms:W3CDTF">2023-04-11T01:27:00Z</dcterms:modified>
</cp:coreProperties>
</file>